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F840BA" w14:textId="77777777" w:rsidR="00F007B3" w:rsidRDefault="00F007B3" w:rsidP="00B44305">
      <w:pPr>
        <w:tabs>
          <w:tab w:val="left" w:pos="4536"/>
        </w:tabs>
        <w:rPr>
          <w:sz w:val="36"/>
          <w:szCs w:val="36"/>
        </w:rPr>
      </w:pPr>
    </w:p>
    <w:p w14:paraId="6DD0B921" w14:textId="5185118E" w:rsidR="005825A6" w:rsidRDefault="005825A6" w:rsidP="00B44305">
      <w:pPr>
        <w:tabs>
          <w:tab w:val="left" w:pos="4536"/>
        </w:tabs>
        <w:rPr>
          <w:sz w:val="36"/>
          <w:szCs w:val="36"/>
        </w:rPr>
      </w:pPr>
    </w:p>
    <w:p w14:paraId="5F34747F" w14:textId="77777777" w:rsidR="0013082C" w:rsidRDefault="0013082C" w:rsidP="00B44305">
      <w:pPr>
        <w:tabs>
          <w:tab w:val="left" w:pos="4536"/>
        </w:tabs>
        <w:rPr>
          <w:sz w:val="36"/>
          <w:szCs w:val="36"/>
        </w:rPr>
      </w:pPr>
    </w:p>
    <w:p w14:paraId="31CB2647" w14:textId="77777777" w:rsidR="00674BCA" w:rsidRDefault="00674BCA" w:rsidP="0013082C">
      <w:pPr>
        <w:pStyle w:val="Geenafstand"/>
        <w:tabs>
          <w:tab w:val="left" w:pos="4536"/>
        </w:tabs>
        <w:rPr>
          <w:rFonts w:asciiTheme="minorHAnsi" w:eastAsia="Times New Roman" w:hAnsiTheme="minorHAnsi" w:cs="Times New Roman"/>
          <w:b/>
          <w:color w:val="01689B"/>
          <w:sz w:val="36"/>
          <w:szCs w:val="36"/>
          <w:lang w:eastAsia="nl-NL"/>
        </w:rPr>
      </w:pPr>
    </w:p>
    <w:p w14:paraId="70596108" w14:textId="66D8888B" w:rsidR="0013082C" w:rsidRDefault="00670C5F" w:rsidP="72B417E4">
      <w:pPr>
        <w:pStyle w:val="Geenafstand"/>
        <w:tabs>
          <w:tab w:val="left" w:pos="4536"/>
        </w:tabs>
        <w:rPr>
          <w:rFonts w:asciiTheme="minorHAnsi" w:eastAsia="Times New Roman" w:hAnsiTheme="minorHAnsi" w:cs="Times New Roman"/>
          <w:b/>
          <w:bCs/>
          <w:color w:val="01689B"/>
          <w:sz w:val="36"/>
          <w:szCs w:val="36"/>
          <w:lang w:eastAsia="nl-NL"/>
        </w:rPr>
      </w:pPr>
      <w:r w:rsidRPr="72B417E4">
        <w:rPr>
          <w:rFonts w:asciiTheme="minorHAnsi" w:eastAsia="Times New Roman" w:hAnsiTheme="minorHAnsi" w:cs="Times New Roman"/>
          <w:b/>
          <w:bCs/>
          <w:color w:val="01689B"/>
          <w:sz w:val="36"/>
          <w:szCs w:val="36"/>
          <w:lang w:eastAsia="nl-NL"/>
        </w:rPr>
        <w:t>Toestemming AVG en gebruik portret</w:t>
      </w:r>
      <w:r w:rsidR="006C3198">
        <w:rPr>
          <w:rFonts w:asciiTheme="minorHAnsi" w:eastAsia="Times New Roman" w:hAnsiTheme="minorHAnsi" w:cs="Times New Roman"/>
          <w:b/>
          <w:bCs/>
          <w:color w:val="01689B"/>
          <w:sz w:val="36"/>
          <w:szCs w:val="36"/>
          <w:lang w:eastAsia="nl-NL"/>
        </w:rPr>
        <w:t xml:space="preserve"> voor</w:t>
      </w:r>
      <w:r w:rsidRPr="72B417E4">
        <w:rPr>
          <w:rFonts w:asciiTheme="minorHAnsi" w:eastAsia="Times New Roman" w:hAnsiTheme="minorHAnsi" w:cs="Times New Roman"/>
          <w:b/>
          <w:bCs/>
          <w:color w:val="01689B"/>
          <w:sz w:val="36"/>
          <w:szCs w:val="36"/>
          <w:lang w:eastAsia="nl-NL"/>
        </w:rPr>
        <w:t xml:space="preserve"> fotografie</w:t>
      </w:r>
    </w:p>
    <w:p w14:paraId="66B0B035" w14:textId="77777777" w:rsidR="00670C5F" w:rsidRPr="0013082C" w:rsidRDefault="00670C5F" w:rsidP="0013082C">
      <w:pPr>
        <w:pStyle w:val="Geenafstand"/>
        <w:tabs>
          <w:tab w:val="left" w:pos="4536"/>
        </w:tabs>
        <w:rPr>
          <w:rFonts w:asciiTheme="minorHAnsi" w:eastAsia="Times New Roman" w:hAnsiTheme="minorHAnsi" w:cs="Times New Roman"/>
          <w:b/>
          <w:color w:val="42145F"/>
          <w:sz w:val="36"/>
          <w:szCs w:val="36"/>
          <w:lang w:eastAsia="nl-NL"/>
        </w:rPr>
      </w:pPr>
    </w:p>
    <w:p w14:paraId="1ADD112D" w14:textId="4E123FC7" w:rsidR="00B16EFB" w:rsidRDefault="00B16EFB" w:rsidP="00B16EFB">
      <w:r w:rsidRPr="00E03EDF">
        <w:t xml:space="preserve">U werkt mee aan </w:t>
      </w:r>
      <w:r>
        <w:t>de ontwikkeling van beelden</w:t>
      </w:r>
      <w:r w:rsidR="006C3198">
        <w:t xml:space="preserve">. </w:t>
      </w:r>
      <w:r w:rsidRPr="00E03EDF">
        <w:t xml:space="preserve">Bedankt daarvoor! </w:t>
      </w:r>
      <w:r>
        <w:t xml:space="preserve"> </w:t>
      </w:r>
    </w:p>
    <w:p w14:paraId="2DE8ACE9" w14:textId="77777777" w:rsidR="00B16EFB" w:rsidRDefault="00B16EFB" w:rsidP="00B16EFB"/>
    <w:p w14:paraId="523E3E03" w14:textId="0D731DCE" w:rsidR="00B16EFB" w:rsidRDefault="00B16EFB" w:rsidP="00B16EFB">
      <w:r>
        <w:t>De beelden worden gemaakt voor de Rijksoverheid. Verderop in dit formulier staat voor welke organisatie.</w:t>
      </w:r>
    </w:p>
    <w:p w14:paraId="38DDCAFD" w14:textId="77777777" w:rsidR="00B16EFB" w:rsidRDefault="00B16EFB" w:rsidP="00B16EFB"/>
    <w:p w14:paraId="2FC113D8" w14:textId="583DEBBF" w:rsidR="00B16EFB" w:rsidRDefault="00B16EFB" w:rsidP="00B16EFB">
      <w:r w:rsidRPr="00E03EDF">
        <w:t xml:space="preserve">U komt in beeld. </w:t>
      </w:r>
      <w:r w:rsidR="00670C5F" w:rsidRPr="00670C5F">
        <w:t xml:space="preserve">Misschien komt u herkenbaar in beeld. Bijvoorbeeld met uw gezicht. </w:t>
      </w:r>
    </w:p>
    <w:p w14:paraId="5A89E8C9" w14:textId="77777777" w:rsidR="00670C5F" w:rsidRDefault="00670C5F" w:rsidP="00B16EFB"/>
    <w:p w14:paraId="77B43E28" w14:textId="108CDE11" w:rsidR="00670C5F" w:rsidRPr="00E03EDF" w:rsidRDefault="00670C5F" w:rsidP="00B16EFB">
      <w:r w:rsidRPr="00670C5F">
        <w:t>Er bestaan wetten voor iedereen die herkenbaar in beeld komt. Zoals de Auteurswet (voor het portretrecht). En de wet AVG (afkorting van Algemene verordening persoonsgegevens). Deze wet beschermt uw privacy.</w:t>
      </w:r>
    </w:p>
    <w:p w14:paraId="1D230755" w14:textId="77777777" w:rsidR="00B16EFB" w:rsidRDefault="00B16EFB" w:rsidP="00B16EFB">
      <w:pPr>
        <w:rPr>
          <w:u w:color="00B0FF"/>
        </w:rPr>
      </w:pPr>
    </w:p>
    <w:p w14:paraId="67E0B3B3" w14:textId="77777777" w:rsidR="00674BCA" w:rsidRDefault="00B16EFB" w:rsidP="00B16EFB">
      <w:pPr>
        <w:rPr>
          <w:u w:color="00B0FF"/>
        </w:rPr>
      </w:pPr>
      <w:r>
        <w:rPr>
          <w:u w:color="00B0FF"/>
        </w:rPr>
        <w:t xml:space="preserve">De Rijksoverheid mag </w:t>
      </w:r>
      <w:r w:rsidRPr="00E03EDF">
        <w:rPr>
          <w:u w:color="00B0FF"/>
        </w:rPr>
        <w:t xml:space="preserve">niet zomaar beelden maken en gebruiken waarop u herkenbaar </w:t>
      </w:r>
      <w:r w:rsidR="00674BCA">
        <w:rPr>
          <w:u w:color="00B0FF"/>
        </w:rPr>
        <w:t xml:space="preserve">in beeld </w:t>
      </w:r>
      <w:r w:rsidRPr="00E03EDF">
        <w:rPr>
          <w:u w:color="00B0FF"/>
        </w:rPr>
        <w:t xml:space="preserve">bent. </w:t>
      </w:r>
    </w:p>
    <w:p w14:paraId="63DD14C1" w14:textId="61940FDC" w:rsidR="00B16EFB" w:rsidRPr="00E03EDF" w:rsidRDefault="00B16EFB" w:rsidP="00B16EFB">
      <w:pPr>
        <w:rPr>
          <w:u w:color="00B0FF"/>
        </w:rPr>
      </w:pPr>
      <w:r w:rsidRPr="00E03EDF">
        <w:rPr>
          <w:u w:color="00B0FF"/>
        </w:rPr>
        <w:t>U moet daar eerst toestemming (akkoord) voor geven</w:t>
      </w:r>
      <w:r w:rsidR="00670C5F">
        <w:rPr>
          <w:u w:color="00B0FF"/>
        </w:rPr>
        <w:t xml:space="preserve"> </w:t>
      </w:r>
      <w:r w:rsidR="00670C5F" w:rsidRPr="00670C5F">
        <w:rPr>
          <w:u w:color="00B0FF"/>
        </w:rPr>
        <w:t>aan de Rijksoverheid</w:t>
      </w:r>
      <w:r w:rsidRPr="00E03EDF">
        <w:rPr>
          <w:u w:color="00B0FF"/>
        </w:rPr>
        <w:t xml:space="preserve">. </w:t>
      </w:r>
    </w:p>
    <w:p w14:paraId="337217E4" w14:textId="77777777" w:rsidR="00B16EFB" w:rsidRPr="00E03EDF" w:rsidRDefault="00B16EFB" w:rsidP="00B16EFB">
      <w:pPr>
        <w:rPr>
          <w:sz w:val="16"/>
          <w:szCs w:val="16"/>
          <w:u w:color="00B0FF"/>
        </w:rPr>
      </w:pPr>
    </w:p>
    <w:p w14:paraId="3B0B4F42" w14:textId="77777777" w:rsidR="00B16EFB" w:rsidRPr="00E03EDF" w:rsidRDefault="00B16EFB" w:rsidP="00B16EFB">
      <w:r w:rsidRPr="00E03EDF">
        <w:rPr>
          <w:u w:color="00B0FF"/>
        </w:rPr>
        <w:t>In dit formulier geeft u toestemming. Dit is vrijwillig.</w:t>
      </w:r>
      <w:r w:rsidRPr="00E03EDF">
        <w:t xml:space="preserve"> </w:t>
      </w:r>
    </w:p>
    <w:p w14:paraId="7CA486B2" w14:textId="77777777" w:rsidR="007045ED" w:rsidRPr="00E03EDF" w:rsidRDefault="007045ED" w:rsidP="007045ED">
      <w:pPr>
        <w:rPr>
          <w:sz w:val="16"/>
          <w:szCs w:val="16"/>
        </w:rPr>
      </w:pPr>
    </w:p>
    <w:p w14:paraId="490A37E1" w14:textId="77777777" w:rsidR="00B16EFB" w:rsidRPr="00E03EDF" w:rsidRDefault="00B16EFB" w:rsidP="00B16EFB">
      <w:r w:rsidRPr="00E03EDF">
        <w:t>Als u toestemming geeft, mogen wij de beelden waarop u herkenbaar bent:</w:t>
      </w:r>
    </w:p>
    <w:p w14:paraId="280E975E" w14:textId="14FFB6BC" w:rsidR="00B16EFB" w:rsidRPr="00E03EDF" w:rsidRDefault="00B16EFB" w:rsidP="00B16EFB">
      <w:pPr>
        <w:pStyle w:val="Lijstopsomteken"/>
        <w:numPr>
          <w:ilvl w:val="0"/>
          <w:numId w:val="18"/>
        </w:numPr>
      </w:pPr>
      <w:r>
        <w:t>g</w:t>
      </w:r>
      <w:r w:rsidRPr="00E03EDF">
        <w:t>ebruiken</w:t>
      </w:r>
      <w:r>
        <w:t>/</w:t>
      </w:r>
      <w:r w:rsidRPr="00E03EDF">
        <w:t>publiceren</w:t>
      </w:r>
      <w:r>
        <w:t>;</w:t>
      </w:r>
    </w:p>
    <w:p w14:paraId="52D1C8D0" w14:textId="77777777" w:rsidR="00B16EFB" w:rsidRPr="00E03EDF" w:rsidRDefault="00B16EFB" w:rsidP="00B16EFB">
      <w:pPr>
        <w:pStyle w:val="Lijstopsomteken"/>
        <w:numPr>
          <w:ilvl w:val="0"/>
          <w:numId w:val="18"/>
        </w:numPr>
      </w:pPr>
      <w:r w:rsidRPr="00E03EDF">
        <w:t>opslaan in een archief</w:t>
      </w:r>
      <w:r>
        <w:t xml:space="preserve"> (beeldbank)</w:t>
      </w:r>
      <w:r w:rsidRPr="00E03EDF">
        <w:t xml:space="preserve">. </w:t>
      </w:r>
    </w:p>
    <w:p w14:paraId="24FC63F6" w14:textId="77777777" w:rsidR="007045ED" w:rsidRPr="00E03EDF" w:rsidRDefault="007045ED" w:rsidP="007045ED"/>
    <w:p w14:paraId="1ACE4044" w14:textId="77777777" w:rsidR="00B16EFB" w:rsidRPr="00E03EDF" w:rsidRDefault="00B16EFB" w:rsidP="00B16EFB">
      <w:r w:rsidRPr="00E03EDF">
        <w:t>Dat mag alleen op de manier zoals in dit formulier staat.  Dit hoort bij de rechtsgrond ‘toestemming’ (artikel 6, lid 1, onder a) van de AVG (wet).</w:t>
      </w:r>
    </w:p>
    <w:p w14:paraId="54F24135" w14:textId="6CBC658B" w:rsidR="00F834EE" w:rsidRDefault="00F834EE" w:rsidP="00F834EE"/>
    <w:tbl>
      <w:tblPr>
        <w:tblStyle w:val="Tabelraster"/>
        <w:tblW w:w="10031" w:type="dxa"/>
        <w:tblBorders>
          <w:top w:val="single" w:sz="8" w:space="0" w:color="01689B"/>
          <w:left w:val="single" w:sz="8" w:space="0" w:color="01689B"/>
          <w:bottom w:val="single" w:sz="8" w:space="0" w:color="01689B"/>
          <w:right w:val="single" w:sz="8" w:space="0" w:color="01689B"/>
          <w:insideH w:val="none" w:sz="0" w:space="0" w:color="auto"/>
          <w:insideV w:val="none" w:sz="0" w:space="0" w:color="auto"/>
        </w:tblBorders>
        <w:tblLook w:val="04A0" w:firstRow="1" w:lastRow="0" w:firstColumn="1" w:lastColumn="0" w:noHBand="0" w:noVBand="1"/>
      </w:tblPr>
      <w:tblGrid>
        <w:gridCol w:w="10031"/>
      </w:tblGrid>
      <w:tr w:rsidR="00F834EE" w:rsidRPr="00F834EE" w14:paraId="78294915" w14:textId="77777777" w:rsidTr="007045ED">
        <w:tc>
          <w:tcPr>
            <w:tcW w:w="10031" w:type="dxa"/>
          </w:tcPr>
          <w:p w14:paraId="0730DA09" w14:textId="39BF98C4" w:rsidR="00F834EE" w:rsidRPr="00662866" w:rsidRDefault="00F834EE" w:rsidP="00F834EE">
            <w:pPr>
              <w:jc w:val="center"/>
              <w:rPr>
                <w:color w:val="01689B"/>
              </w:rPr>
            </w:pPr>
            <w:r w:rsidRPr="00662866">
              <w:rPr>
                <w:color w:val="000000" w:themeColor="text1"/>
              </w:rPr>
              <w:t>De AVG beschermt uw privacy. U heeft dus rechten. De uitleg van deze rechten staat op bladzijde 3.</w:t>
            </w:r>
          </w:p>
        </w:tc>
      </w:tr>
    </w:tbl>
    <w:p w14:paraId="17E7A6D6" w14:textId="77777777" w:rsidR="00674BCA" w:rsidRPr="00E366FC" w:rsidRDefault="00674BCA" w:rsidP="00E366FC">
      <w:pPr>
        <w:rPr>
          <w:sz w:val="16"/>
          <w:szCs w:val="16"/>
        </w:rPr>
      </w:pPr>
    </w:p>
    <w:p w14:paraId="210D361B" w14:textId="77777777" w:rsidR="00BA4C8A" w:rsidRDefault="00BA4C8A" w:rsidP="00BA4C8A">
      <w:r w:rsidRPr="00F834EE">
        <w:t>U mag uw toestemming intrekken. Dat mag altijd. U stuurt dan een e-mail naar:</w:t>
      </w:r>
    </w:p>
    <w:p w14:paraId="12932A3B" w14:textId="77777777" w:rsidR="00674BCA" w:rsidRPr="00E366FC" w:rsidRDefault="00674BCA" w:rsidP="008D0270"/>
    <w:tbl>
      <w:tblPr>
        <w:tblStyle w:val="Tabelraster"/>
        <w:tblW w:w="10031" w:type="dxa"/>
        <w:tblBorders>
          <w:top w:val="none" w:sz="0" w:space="0" w:color="auto"/>
          <w:left w:val="none" w:sz="0" w:space="0" w:color="auto"/>
          <w:bottom w:val="single" w:sz="4" w:space="0" w:color="01689B"/>
          <w:right w:val="none" w:sz="0" w:space="0" w:color="auto"/>
          <w:insideH w:val="none" w:sz="0" w:space="0" w:color="auto"/>
          <w:insideV w:val="none" w:sz="0" w:space="0" w:color="auto"/>
        </w:tblBorders>
        <w:shd w:val="clear" w:color="auto" w:fill="D9E8F0"/>
        <w:tblLayout w:type="fixed"/>
        <w:tblLook w:val="04A0" w:firstRow="1" w:lastRow="0" w:firstColumn="1" w:lastColumn="0" w:noHBand="0" w:noVBand="1"/>
      </w:tblPr>
      <w:tblGrid>
        <w:gridCol w:w="10031"/>
      </w:tblGrid>
      <w:tr w:rsidR="0016711B" w:rsidRPr="00754560" w14:paraId="55150ECE" w14:textId="77777777" w:rsidTr="00A67634">
        <w:bookmarkStart w:id="0" w:name="_Hlk127974087" w:displacedByCustomXml="next"/>
        <w:sdt>
          <w:sdtPr>
            <w:id w:val="753484374"/>
            <w:placeholder>
              <w:docPart w:val="70406588331148C883BD0D9417DCF671"/>
            </w:placeholder>
            <w:showingPlcHdr/>
            <w:text/>
          </w:sdtPr>
          <w:sdtEndPr/>
          <w:sdtContent>
            <w:tc>
              <w:tcPr>
                <w:tcW w:w="10031" w:type="dxa"/>
                <w:shd w:val="clear" w:color="auto" w:fill="D9E8F0"/>
                <w:vAlign w:val="center"/>
              </w:tcPr>
              <w:p w14:paraId="5EDCBB94" w14:textId="2DD18CBD" w:rsidR="0016711B" w:rsidRPr="00754560" w:rsidRDefault="007C16A8" w:rsidP="00674BCA">
                <w:pPr>
                  <w:pStyle w:val="Geenafstand"/>
                  <w:tabs>
                    <w:tab w:val="left" w:pos="4536"/>
                  </w:tabs>
                </w:pPr>
                <w:r w:rsidRPr="00871E6F">
                  <w:rPr>
                    <w:rStyle w:val="Tekstvantijdelijkeaanduiding"/>
                    <w:shd w:val="clear" w:color="auto" w:fill="D9EBF8"/>
                  </w:rPr>
                  <w:t>E-maildres van de betreffende afdeling</w:t>
                </w:r>
              </w:p>
            </w:tc>
          </w:sdtContent>
        </w:sdt>
      </w:tr>
      <w:bookmarkEnd w:id="0"/>
    </w:tbl>
    <w:p w14:paraId="635240B3" w14:textId="77777777" w:rsidR="00E366FC" w:rsidRPr="00754560" w:rsidRDefault="00E366FC" w:rsidP="00E366FC">
      <w:pPr>
        <w:rPr>
          <w:sz w:val="16"/>
          <w:szCs w:val="16"/>
        </w:rPr>
      </w:pPr>
    </w:p>
    <w:p w14:paraId="4661C1DB" w14:textId="77777777" w:rsidR="00674BCA" w:rsidRDefault="0054554E" w:rsidP="0054554E">
      <w:pPr>
        <w:pStyle w:val="Geenafstand"/>
        <w:tabs>
          <w:tab w:val="left" w:pos="4536"/>
        </w:tabs>
        <w:rPr>
          <w:rFonts w:eastAsia="Times New Roman" w:cs="Times New Roman"/>
          <w:i/>
          <w:iCs/>
          <w:szCs w:val="24"/>
          <w:lang w:eastAsia="nl-NL"/>
        </w:rPr>
      </w:pPr>
      <w:r w:rsidRPr="00E03EDF">
        <w:rPr>
          <w:rFonts w:eastAsia="Times New Roman" w:cs="Times New Roman"/>
          <w:i/>
          <w:iCs/>
          <w:szCs w:val="24"/>
          <w:lang w:eastAsia="nl-NL"/>
        </w:rPr>
        <w:t xml:space="preserve">U geeft dit formulier terug aan ons. Wij kunnen met dit formulier uw toestemming aantonen. </w:t>
      </w:r>
    </w:p>
    <w:p w14:paraId="117CD76F" w14:textId="2F56D8E2" w:rsidR="0054554E" w:rsidRDefault="0054554E" w:rsidP="0054554E">
      <w:pPr>
        <w:pStyle w:val="Geenafstand"/>
        <w:tabs>
          <w:tab w:val="left" w:pos="4536"/>
        </w:tabs>
        <w:rPr>
          <w:rFonts w:eastAsia="Times New Roman" w:cs="Times New Roman"/>
          <w:i/>
          <w:iCs/>
          <w:szCs w:val="24"/>
          <w:lang w:eastAsia="nl-NL"/>
        </w:rPr>
      </w:pPr>
      <w:r w:rsidRPr="00E03EDF">
        <w:rPr>
          <w:rFonts w:eastAsia="Times New Roman" w:cs="Times New Roman"/>
          <w:i/>
          <w:iCs/>
          <w:szCs w:val="24"/>
          <w:lang w:eastAsia="nl-NL"/>
        </w:rPr>
        <w:t>U mag een foto maken van dit formulier.</w:t>
      </w:r>
    </w:p>
    <w:p w14:paraId="55F073C3" w14:textId="293F7E59" w:rsidR="00674BCA" w:rsidRDefault="00674BCA">
      <w:pPr>
        <w:rPr>
          <w:rFonts w:asciiTheme="minorHAnsi" w:hAnsiTheme="minorHAnsi" w:cs="Arial"/>
          <w:b/>
          <w:bCs/>
          <w:iCs/>
          <w:color w:val="01689B"/>
          <w:sz w:val="28"/>
          <w:szCs w:val="28"/>
        </w:rPr>
      </w:pPr>
    </w:p>
    <w:p w14:paraId="6E2DDC25" w14:textId="77777777" w:rsidR="00BA4C8A" w:rsidRDefault="00BA4C8A">
      <w:pPr>
        <w:rPr>
          <w:rFonts w:asciiTheme="minorHAnsi" w:hAnsiTheme="minorHAnsi" w:cs="Arial"/>
          <w:b/>
          <w:bCs/>
          <w:iCs/>
          <w:color w:val="01689B"/>
          <w:sz w:val="28"/>
          <w:szCs w:val="28"/>
        </w:rPr>
      </w:pPr>
      <w:r>
        <w:br w:type="page"/>
      </w:r>
    </w:p>
    <w:p w14:paraId="40EF6B57" w14:textId="119076E5" w:rsidR="007045ED" w:rsidRPr="00E03EDF" w:rsidRDefault="007045ED" w:rsidP="007045ED">
      <w:pPr>
        <w:pStyle w:val="Kop2"/>
      </w:pPr>
      <w:r w:rsidRPr="00E03EDF">
        <w:lastRenderedPageBreak/>
        <w:t>In te vullen door</w:t>
      </w:r>
      <w:r>
        <w:t xml:space="preserve"> de opdrachtgever</w:t>
      </w:r>
    </w:p>
    <w:p w14:paraId="7C4BC880" w14:textId="77777777" w:rsidR="0013082C" w:rsidRDefault="0013082C" w:rsidP="00B44305">
      <w:pPr>
        <w:pStyle w:val="Geenafstand"/>
        <w:tabs>
          <w:tab w:val="left" w:pos="4536"/>
        </w:tabs>
        <w:rPr>
          <w:rFonts w:eastAsia="Times New Roman" w:cs="Times New Roman"/>
          <w:i/>
          <w:iCs/>
          <w:szCs w:val="24"/>
          <w:lang w:eastAsia="nl-NL"/>
        </w:rPr>
      </w:pPr>
    </w:p>
    <w:tbl>
      <w:tblPr>
        <w:tblStyle w:val="Tabelraster"/>
        <w:tblW w:w="10031" w:type="dxa"/>
        <w:tblLayout w:type="fixed"/>
        <w:tblLook w:val="04A0" w:firstRow="1" w:lastRow="0" w:firstColumn="1" w:lastColumn="0" w:noHBand="0" w:noVBand="1"/>
      </w:tblPr>
      <w:tblGrid>
        <w:gridCol w:w="3369"/>
        <w:gridCol w:w="6662"/>
      </w:tblGrid>
      <w:tr w:rsidR="007045ED" w:rsidRPr="00797B38" w14:paraId="499E69A2" w14:textId="77777777" w:rsidTr="00871E6F">
        <w:tc>
          <w:tcPr>
            <w:tcW w:w="3369" w:type="dxa"/>
            <w:tcBorders>
              <w:top w:val="nil"/>
              <w:left w:val="nil"/>
              <w:bottom w:val="nil"/>
              <w:right w:val="nil"/>
            </w:tcBorders>
          </w:tcPr>
          <w:p w14:paraId="1B10BF0F" w14:textId="06CABAE7" w:rsidR="007045ED" w:rsidRPr="0054554E" w:rsidRDefault="004147A6" w:rsidP="00D61800">
            <w:pPr>
              <w:pStyle w:val="Geenafstand"/>
              <w:tabs>
                <w:tab w:val="left" w:pos="4536"/>
              </w:tabs>
              <w:rPr>
                <w:b/>
              </w:rPr>
            </w:pPr>
            <w:r w:rsidRPr="0054554E">
              <w:rPr>
                <w:rFonts w:eastAsia="Times New Roman" w:cs="Times New Roman"/>
                <w:lang w:eastAsia="nl-NL"/>
              </w:rPr>
              <w:t>Wie gaat de beelden gebruiken?</w:t>
            </w:r>
          </w:p>
        </w:tc>
        <w:sdt>
          <w:sdtPr>
            <w:rPr>
              <w:sz w:val="20"/>
              <w:szCs w:val="20"/>
            </w:rPr>
            <w:id w:val="1231505064"/>
            <w:placeholder>
              <w:docPart w:val="F554A4662FE1442CBDC8158927E53220"/>
            </w:placeholder>
            <w:showingPlcHdr/>
            <w:text/>
          </w:sdtPr>
          <w:sdtEndPr/>
          <w:sdtContent>
            <w:tc>
              <w:tcPr>
                <w:tcW w:w="6662" w:type="dxa"/>
                <w:tcBorders>
                  <w:top w:val="nil"/>
                  <w:left w:val="nil"/>
                  <w:bottom w:val="single" w:sz="4" w:space="0" w:color="01689B"/>
                  <w:right w:val="nil"/>
                </w:tcBorders>
                <w:shd w:val="clear" w:color="auto" w:fill="D9EBF8"/>
              </w:tcPr>
              <w:p w14:paraId="6C7E7013" w14:textId="7DF1CAD5" w:rsidR="007045ED" w:rsidRPr="00596881" w:rsidRDefault="007C16A8" w:rsidP="00674BCA">
                <w:pPr>
                  <w:pStyle w:val="Geenafstand"/>
                  <w:tabs>
                    <w:tab w:val="left" w:pos="4536"/>
                  </w:tabs>
                  <w:rPr>
                    <w:sz w:val="20"/>
                    <w:szCs w:val="20"/>
                  </w:rPr>
                </w:pPr>
                <w:r>
                  <w:rPr>
                    <w:rStyle w:val="Tekstvantijdelijkeaanduiding"/>
                  </w:rPr>
                  <w:t>Verantwoordelijke organisatie</w:t>
                </w:r>
              </w:p>
            </w:tc>
          </w:sdtContent>
        </w:sdt>
      </w:tr>
    </w:tbl>
    <w:p w14:paraId="732F5BF1" w14:textId="50FFA1E0" w:rsidR="005825A6" w:rsidRPr="00E71BBC" w:rsidRDefault="005825A6" w:rsidP="00596881">
      <w:pPr>
        <w:rPr>
          <w:sz w:val="16"/>
          <w:szCs w:val="16"/>
        </w:rPr>
      </w:pPr>
    </w:p>
    <w:tbl>
      <w:tblPr>
        <w:tblStyle w:val="Tabelraster"/>
        <w:tblW w:w="10031" w:type="dxa"/>
        <w:tblLayout w:type="fixed"/>
        <w:tblLook w:val="04A0" w:firstRow="1" w:lastRow="0" w:firstColumn="1" w:lastColumn="0" w:noHBand="0" w:noVBand="1"/>
      </w:tblPr>
      <w:tblGrid>
        <w:gridCol w:w="3369"/>
        <w:gridCol w:w="6662"/>
      </w:tblGrid>
      <w:tr w:rsidR="00664171" w:rsidRPr="00797B38" w14:paraId="6B394393" w14:textId="77777777" w:rsidTr="00871E6F">
        <w:tc>
          <w:tcPr>
            <w:tcW w:w="3369" w:type="dxa"/>
            <w:tcBorders>
              <w:top w:val="nil"/>
              <w:left w:val="nil"/>
              <w:bottom w:val="nil"/>
              <w:right w:val="nil"/>
            </w:tcBorders>
          </w:tcPr>
          <w:p w14:paraId="117BDC23" w14:textId="56FF879C" w:rsidR="0054554E" w:rsidRPr="0054554E" w:rsidRDefault="004147A6" w:rsidP="000050B2">
            <w:pPr>
              <w:rPr>
                <w:b/>
                <w:iCs/>
                <w:color w:val="01689B"/>
                <w:szCs w:val="20"/>
              </w:rPr>
            </w:pPr>
            <w:r w:rsidRPr="0054554E">
              <w:t>Waarom willen we de beelden gebruiken</w:t>
            </w:r>
            <w:r>
              <w:t>?</w:t>
            </w:r>
          </w:p>
        </w:tc>
        <w:sdt>
          <w:sdtPr>
            <w:rPr>
              <w:sz w:val="20"/>
              <w:szCs w:val="20"/>
            </w:rPr>
            <w:id w:val="-483391289"/>
            <w:placeholder>
              <w:docPart w:val="5AED61170FBB4613BE627B64C2427FD9"/>
            </w:placeholder>
            <w:showingPlcHdr/>
            <w:text/>
          </w:sdtPr>
          <w:sdtEndPr/>
          <w:sdtContent>
            <w:tc>
              <w:tcPr>
                <w:tcW w:w="6662" w:type="dxa"/>
                <w:tcBorders>
                  <w:top w:val="nil"/>
                  <w:left w:val="nil"/>
                  <w:bottom w:val="single" w:sz="4" w:space="0" w:color="01689B"/>
                  <w:right w:val="nil"/>
                </w:tcBorders>
                <w:shd w:val="clear" w:color="auto" w:fill="D9EBF8"/>
              </w:tcPr>
              <w:p w14:paraId="57B8E515" w14:textId="0CD0382B" w:rsidR="00664171" w:rsidRPr="00F834EE" w:rsidRDefault="007C16A8" w:rsidP="000050B2">
                <w:pPr>
                  <w:pStyle w:val="Geenafstand"/>
                  <w:tabs>
                    <w:tab w:val="left" w:pos="4536"/>
                  </w:tabs>
                </w:pPr>
                <w:r w:rsidRPr="00871E6F">
                  <w:rPr>
                    <w:rStyle w:val="Tekstvantijdelijkeaanduiding"/>
                    <w:shd w:val="clear" w:color="auto" w:fill="D9EBF8"/>
                  </w:rPr>
                  <w:t>Omschrijving van het gebruik</w:t>
                </w:r>
              </w:p>
            </w:tc>
          </w:sdtContent>
        </w:sdt>
      </w:tr>
      <w:tr w:rsidR="00662866" w:rsidRPr="00797B38" w14:paraId="7817B184" w14:textId="77777777" w:rsidTr="00F3673B">
        <w:tc>
          <w:tcPr>
            <w:tcW w:w="3369" w:type="dxa"/>
            <w:tcBorders>
              <w:top w:val="nil"/>
              <w:left w:val="nil"/>
              <w:bottom w:val="nil"/>
              <w:right w:val="nil"/>
            </w:tcBorders>
          </w:tcPr>
          <w:p w14:paraId="0EE23C4A" w14:textId="5D0F9923" w:rsidR="00662866" w:rsidRDefault="00662866" w:rsidP="00662866">
            <w:pPr>
              <w:pStyle w:val="Geenafstand"/>
              <w:tabs>
                <w:tab w:val="left" w:pos="4536"/>
              </w:tabs>
            </w:pPr>
          </w:p>
        </w:tc>
        <w:tc>
          <w:tcPr>
            <w:tcW w:w="6662" w:type="dxa"/>
            <w:tcBorders>
              <w:top w:val="single" w:sz="4" w:space="0" w:color="01689B"/>
              <w:left w:val="nil"/>
              <w:bottom w:val="nil"/>
              <w:right w:val="nil"/>
            </w:tcBorders>
          </w:tcPr>
          <w:p w14:paraId="182FAD4A" w14:textId="77777777" w:rsidR="00662866" w:rsidRDefault="00662866" w:rsidP="00662866">
            <w:pPr>
              <w:pStyle w:val="Geenafstand"/>
              <w:tabs>
                <w:tab w:val="left" w:pos="1451"/>
              </w:tabs>
              <w:rPr>
                <w:sz w:val="16"/>
                <w:szCs w:val="16"/>
              </w:rPr>
            </w:pPr>
          </w:p>
        </w:tc>
      </w:tr>
      <w:tr w:rsidR="00E71BBC" w:rsidRPr="00797B38" w14:paraId="13379917" w14:textId="77777777" w:rsidTr="00871E6F">
        <w:tc>
          <w:tcPr>
            <w:tcW w:w="3369" w:type="dxa"/>
            <w:tcBorders>
              <w:top w:val="nil"/>
              <w:left w:val="nil"/>
              <w:bottom w:val="nil"/>
              <w:right w:val="nil"/>
            </w:tcBorders>
          </w:tcPr>
          <w:p w14:paraId="24F15B60" w14:textId="35F604AA" w:rsidR="00E71BBC" w:rsidRPr="00797B38" w:rsidRDefault="00B66F42" w:rsidP="00B66F42">
            <w:pPr>
              <w:rPr>
                <w:b/>
              </w:rPr>
            </w:pPr>
            <w:r>
              <w:t>Datum van toestemming:</w:t>
            </w:r>
          </w:p>
        </w:tc>
        <w:sdt>
          <w:sdtPr>
            <w:id w:val="-629315551"/>
            <w:placeholder>
              <w:docPart w:val="184C6C322D5549F884DA0566A9D13F38"/>
            </w:placeholder>
            <w:showingPlcHdr/>
            <w:date w:fullDate="2026-08-26T00:00:00Z">
              <w:dateFormat w:val="dddd d MMMM yyyy"/>
              <w:lid w:val="nl-NL"/>
              <w:storeMappedDataAs w:val="dateTime"/>
              <w:calendar w:val="gregorian"/>
            </w:date>
          </w:sdtPr>
          <w:sdtEndPr/>
          <w:sdtContent>
            <w:tc>
              <w:tcPr>
                <w:tcW w:w="6662" w:type="dxa"/>
                <w:tcBorders>
                  <w:top w:val="nil"/>
                  <w:left w:val="nil"/>
                  <w:bottom w:val="single" w:sz="4" w:space="0" w:color="01689B"/>
                  <w:right w:val="nil"/>
                </w:tcBorders>
                <w:shd w:val="clear" w:color="auto" w:fill="D9EBF8"/>
              </w:tcPr>
              <w:p w14:paraId="5A4B3B87" w14:textId="539E7705" w:rsidR="00E71BBC" w:rsidRPr="00596881" w:rsidRDefault="007C16A8" w:rsidP="00674BCA">
                <w:pPr>
                  <w:pStyle w:val="Geenafstand"/>
                  <w:tabs>
                    <w:tab w:val="left" w:pos="4536"/>
                  </w:tabs>
                </w:pPr>
                <w:r>
                  <w:rPr>
                    <w:rStyle w:val="Tekstvantijdelijkeaanduiding"/>
                  </w:rPr>
                  <w:t>Datum waarop toestemming wordt verleend</w:t>
                </w:r>
              </w:p>
            </w:tc>
          </w:sdtContent>
        </w:sdt>
      </w:tr>
    </w:tbl>
    <w:p w14:paraId="32169DC1" w14:textId="64CF914B" w:rsidR="007045ED" w:rsidRDefault="007045ED"/>
    <w:tbl>
      <w:tblPr>
        <w:tblStyle w:val="Tabel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662"/>
      </w:tblGrid>
      <w:tr w:rsidR="00C72839" w:rsidRPr="00797B38" w14:paraId="41848A7C" w14:textId="77777777" w:rsidTr="00871E6F">
        <w:tc>
          <w:tcPr>
            <w:tcW w:w="3369" w:type="dxa"/>
          </w:tcPr>
          <w:p w14:paraId="55B5C7DC" w14:textId="732FF513" w:rsidR="006C7C53" w:rsidRPr="00596881" w:rsidRDefault="00BA4C8A" w:rsidP="00B66F42">
            <w:r w:rsidRPr="00E366FC">
              <w:t>Welke</w:t>
            </w:r>
            <w:r>
              <w:t xml:space="preserve"> persoonsgegevens verwerken wij?</w:t>
            </w:r>
          </w:p>
        </w:tc>
        <w:sdt>
          <w:sdtPr>
            <w:rPr>
              <w:sz w:val="20"/>
              <w:szCs w:val="20"/>
            </w:rPr>
            <w:id w:val="-273641251"/>
            <w:placeholder>
              <w:docPart w:val="E0A7EF26E7964A9D99BDCF019B7E00A0"/>
            </w:placeholder>
            <w:showingPlcHdr/>
            <w:text/>
          </w:sdtPr>
          <w:sdtEndPr/>
          <w:sdtContent>
            <w:tc>
              <w:tcPr>
                <w:tcW w:w="6662" w:type="dxa"/>
                <w:tcBorders>
                  <w:bottom w:val="single" w:sz="4" w:space="0" w:color="01689B"/>
                </w:tcBorders>
                <w:shd w:val="clear" w:color="auto" w:fill="D9EBF8"/>
              </w:tcPr>
              <w:p w14:paraId="39C123BB" w14:textId="2C4ABDA5" w:rsidR="00C72839" w:rsidRPr="0054554E" w:rsidRDefault="007C16A8" w:rsidP="00BA4C8A">
                <w:pPr>
                  <w:pStyle w:val="Geenafstand"/>
                  <w:tabs>
                    <w:tab w:val="left" w:pos="4536"/>
                  </w:tabs>
                  <w:rPr>
                    <w:rFonts w:eastAsia="Times New Roman" w:cs="Times New Roman"/>
                    <w:szCs w:val="24"/>
                    <w:lang w:eastAsia="nl-NL"/>
                  </w:rPr>
                </w:pPr>
                <w:r>
                  <w:rPr>
                    <w:rStyle w:val="Tekstvantijdelijkeaanduiding"/>
                  </w:rPr>
                  <w:t>Geef een duidelijke opsomming van alle persoonsgegevens, ook gegevens die eventueel uit de beelden af te leiden zijn.</w:t>
                </w:r>
              </w:p>
            </w:tc>
          </w:sdtContent>
        </w:sdt>
      </w:tr>
      <w:tr w:rsidR="00E366FC" w:rsidRPr="00797B38" w14:paraId="3290E37A" w14:textId="77777777" w:rsidTr="001A6242">
        <w:tc>
          <w:tcPr>
            <w:tcW w:w="3369" w:type="dxa"/>
          </w:tcPr>
          <w:p w14:paraId="71C6C001" w14:textId="29F09D05" w:rsidR="00E366FC" w:rsidRPr="00E366FC" w:rsidRDefault="00E366FC" w:rsidP="00E366FC"/>
        </w:tc>
        <w:tc>
          <w:tcPr>
            <w:tcW w:w="6662" w:type="dxa"/>
            <w:tcBorders>
              <w:top w:val="single" w:sz="4" w:space="0" w:color="01689B"/>
            </w:tcBorders>
          </w:tcPr>
          <w:p w14:paraId="70C0E151" w14:textId="77777777" w:rsidR="00E366FC" w:rsidRPr="00F834EE" w:rsidRDefault="00E366FC" w:rsidP="00E366FC">
            <w:pPr>
              <w:pStyle w:val="Geenafstand"/>
              <w:tabs>
                <w:tab w:val="left" w:pos="4536"/>
              </w:tabs>
            </w:pPr>
          </w:p>
        </w:tc>
      </w:tr>
      <w:tr w:rsidR="00C72839" w:rsidRPr="00797B38" w14:paraId="5CE3BBF7" w14:textId="77777777" w:rsidTr="001A6242">
        <w:tc>
          <w:tcPr>
            <w:tcW w:w="3369" w:type="dxa"/>
          </w:tcPr>
          <w:p w14:paraId="24C1524F" w14:textId="6C64FEBE" w:rsidR="006C7C53" w:rsidRPr="000248CF" w:rsidRDefault="0054554E" w:rsidP="00BA4C8A">
            <w:r w:rsidRPr="00401E32">
              <w:t>Voor welk onderwerp zijn deze beelden</w:t>
            </w:r>
            <w:r w:rsidR="003F065B">
              <w:t xml:space="preserve"> bedoeld</w:t>
            </w:r>
            <w:r w:rsidRPr="00401E32">
              <w:t>?</w:t>
            </w:r>
            <w:r w:rsidRPr="00E366FC">
              <w:rPr>
                <w:vertAlign w:val="superscript"/>
              </w:rPr>
              <w:t>1</w:t>
            </w:r>
          </w:p>
        </w:tc>
        <w:sdt>
          <w:sdtPr>
            <w:rPr>
              <w:sz w:val="20"/>
              <w:szCs w:val="20"/>
            </w:rPr>
            <w:id w:val="121277656"/>
            <w:placeholder>
              <w:docPart w:val="EC5E04FBA15C4087B9F5E4C7CC8EA47D"/>
            </w:placeholder>
            <w:showingPlcHdr/>
            <w:text/>
          </w:sdtPr>
          <w:sdtEndPr/>
          <w:sdtContent>
            <w:tc>
              <w:tcPr>
                <w:tcW w:w="6662" w:type="dxa"/>
                <w:tcBorders>
                  <w:bottom w:val="single" w:sz="4" w:space="0" w:color="4F81BD" w:themeColor="accent1"/>
                </w:tcBorders>
                <w:shd w:val="clear" w:color="auto" w:fill="D9EBF8"/>
              </w:tcPr>
              <w:p w14:paraId="277F621D" w14:textId="24E202AC" w:rsidR="00C72839" w:rsidRPr="0054554E" w:rsidRDefault="007C16A8" w:rsidP="00BA4C8A">
                <w:pPr>
                  <w:pStyle w:val="Geenafstand"/>
                  <w:tabs>
                    <w:tab w:val="left" w:pos="4536"/>
                  </w:tabs>
                  <w:rPr>
                    <w:rFonts w:eastAsia="Times New Roman" w:cs="Times New Roman"/>
                    <w:szCs w:val="24"/>
                    <w:lang w:eastAsia="nl-NL"/>
                  </w:rPr>
                </w:pPr>
                <w:r w:rsidRPr="00BA4C8A">
                  <w:rPr>
                    <w:rStyle w:val="Tekstvantijdelijkeaanduiding"/>
                  </w:rPr>
                  <w:t xml:space="preserve">Wees </w:t>
                </w:r>
                <w:r>
                  <w:rPr>
                    <w:rStyle w:val="Tekstvantijdelijkeaanduiding"/>
                  </w:rPr>
                  <w:t xml:space="preserve">hierbij </w:t>
                </w:r>
                <w:r w:rsidRPr="00BA4C8A">
                  <w:rPr>
                    <w:rStyle w:val="Tekstvantijdelijkeaanduiding"/>
                  </w:rPr>
                  <w:t>zo duidelijk mogelijk. Bijvoorbeeld: in welke context worden de beelden gebruikt? Wat is de boodschap van de uiting? Bijv: kern-energie: zijn we vóór of tegen? Kunnen etnische of medische kenmerken een rol spelen?</w:t>
                </w:r>
              </w:p>
            </w:tc>
          </w:sdtContent>
        </w:sdt>
      </w:tr>
    </w:tbl>
    <w:p w14:paraId="28A7041B" w14:textId="35060D85" w:rsidR="00E71BBC" w:rsidRDefault="00E71BBC" w:rsidP="00B44305">
      <w:pPr>
        <w:pStyle w:val="Geenafstand"/>
        <w:tabs>
          <w:tab w:val="left" w:pos="4536"/>
        </w:tabs>
        <w:rPr>
          <w:rFonts w:asciiTheme="minorHAnsi" w:eastAsia="Times New Roman" w:hAnsiTheme="minorHAnsi" w:cs="Arial"/>
          <w:b/>
          <w:bCs/>
          <w:iCs/>
          <w:color w:val="42145F"/>
          <w:sz w:val="28"/>
          <w:szCs w:val="28"/>
          <w:lang w:eastAsia="nl-NL"/>
        </w:rPr>
      </w:pPr>
    </w:p>
    <w:tbl>
      <w:tblPr>
        <w:tblStyle w:val="Tabelraster"/>
        <w:tblW w:w="10031" w:type="dxa"/>
        <w:tblLook w:val="04A0" w:firstRow="1" w:lastRow="0" w:firstColumn="1" w:lastColumn="0" w:noHBand="0" w:noVBand="1"/>
      </w:tblPr>
      <w:tblGrid>
        <w:gridCol w:w="3369"/>
        <w:gridCol w:w="6662"/>
      </w:tblGrid>
      <w:tr w:rsidR="00E366FC" w:rsidRPr="00797B38" w14:paraId="38C10CF3" w14:textId="77777777" w:rsidTr="00871E6F">
        <w:tc>
          <w:tcPr>
            <w:tcW w:w="3369" w:type="dxa"/>
            <w:tcBorders>
              <w:top w:val="nil"/>
              <w:left w:val="nil"/>
              <w:bottom w:val="nil"/>
              <w:right w:val="nil"/>
            </w:tcBorders>
          </w:tcPr>
          <w:p w14:paraId="4A2C30FE" w14:textId="099D79FE" w:rsidR="00E366FC" w:rsidRPr="000248CF" w:rsidRDefault="00670C5F" w:rsidP="003959CF">
            <w:r w:rsidRPr="00670C5F">
              <w:t>In welke media</w:t>
            </w:r>
            <w:r>
              <w:t xml:space="preserve"> ziet u uw beeld mogelijk terug?</w:t>
            </w:r>
            <w:r w:rsidR="007045ED" w:rsidRPr="007045ED">
              <w:rPr>
                <w:i/>
              </w:rPr>
              <w:t xml:space="preserve"> </w:t>
            </w:r>
          </w:p>
        </w:tc>
        <w:sdt>
          <w:sdtPr>
            <w:rPr>
              <w:sz w:val="20"/>
              <w:szCs w:val="20"/>
            </w:rPr>
            <w:id w:val="-1410224470"/>
            <w:showingPlcHdr/>
            <w:text/>
          </w:sdtPr>
          <w:sdtEndPr/>
          <w:sdtContent>
            <w:tc>
              <w:tcPr>
                <w:tcW w:w="6662" w:type="dxa"/>
                <w:tcBorders>
                  <w:top w:val="nil"/>
                  <w:left w:val="nil"/>
                  <w:bottom w:val="single" w:sz="4" w:space="0" w:color="01689B"/>
                  <w:right w:val="nil"/>
                </w:tcBorders>
                <w:shd w:val="clear" w:color="auto" w:fill="D9EBF8"/>
              </w:tcPr>
              <w:p w14:paraId="1C6062F5" w14:textId="54BBB9B9" w:rsidR="00E366FC" w:rsidRPr="00F834EE" w:rsidRDefault="007C16A8" w:rsidP="004147A6">
                <w:pPr>
                  <w:rPr>
                    <w:sz w:val="16"/>
                    <w:szCs w:val="16"/>
                  </w:rPr>
                </w:pPr>
                <w:r>
                  <w:rPr>
                    <w:sz w:val="20"/>
                    <w:szCs w:val="20"/>
                  </w:rPr>
                  <w:t xml:space="preserve">     </w:t>
                </w:r>
              </w:p>
            </w:tc>
          </w:sdtContent>
        </w:sdt>
      </w:tr>
    </w:tbl>
    <w:p w14:paraId="4266003F" w14:textId="610D0894" w:rsidR="00E366FC" w:rsidRDefault="00E366FC" w:rsidP="00B44305">
      <w:pPr>
        <w:pStyle w:val="Geenafstand"/>
        <w:tabs>
          <w:tab w:val="left" w:pos="4536"/>
        </w:tabs>
        <w:rPr>
          <w:rFonts w:asciiTheme="minorHAnsi" w:eastAsia="Times New Roman" w:hAnsiTheme="minorHAnsi" w:cs="Arial"/>
          <w:b/>
          <w:bCs/>
          <w:iCs/>
          <w:color w:val="42145F"/>
          <w:sz w:val="28"/>
          <w:szCs w:val="28"/>
          <w:lang w:eastAsia="nl-NL"/>
        </w:rPr>
      </w:pPr>
    </w:p>
    <w:tbl>
      <w:tblPr>
        <w:tblStyle w:val="Tabelraster"/>
        <w:tblW w:w="10031" w:type="dxa"/>
        <w:tblLook w:val="04A0" w:firstRow="1" w:lastRow="0" w:firstColumn="1" w:lastColumn="0" w:noHBand="0" w:noVBand="1"/>
      </w:tblPr>
      <w:tblGrid>
        <w:gridCol w:w="3369"/>
        <w:gridCol w:w="6662"/>
      </w:tblGrid>
      <w:tr w:rsidR="00DB24AC" w:rsidRPr="00797B38" w14:paraId="6B712676" w14:textId="77777777" w:rsidTr="00871E6F">
        <w:tc>
          <w:tcPr>
            <w:tcW w:w="3369" w:type="dxa"/>
            <w:tcBorders>
              <w:top w:val="nil"/>
              <w:left w:val="nil"/>
              <w:bottom w:val="nil"/>
              <w:right w:val="nil"/>
            </w:tcBorders>
          </w:tcPr>
          <w:p w14:paraId="5266DF4C" w14:textId="4F913AFA" w:rsidR="00BA4C8A" w:rsidRDefault="00BA4C8A" w:rsidP="00BA4C8A">
            <w:r w:rsidRPr="00BA4C8A">
              <w:t>Hoe lang worden de beelden gebruikt</w:t>
            </w:r>
            <w:r>
              <w:t>?</w:t>
            </w:r>
          </w:p>
          <w:p w14:paraId="73005305" w14:textId="4D09B0B8" w:rsidR="006C7C53" w:rsidRPr="000248CF" w:rsidRDefault="006C7C53" w:rsidP="00BA4C8A">
            <w:r w:rsidRPr="008B4CDD">
              <w:rPr>
                <w:b/>
                <w:bCs/>
                <w:iCs/>
                <w:color w:val="01689B"/>
              </w:rPr>
              <w:t>&gt;</w:t>
            </w:r>
            <w:r>
              <w:rPr>
                <w:b/>
                <w:bCs/>
                <w:iCs/>
                <w:color w:val="01689B"/>
              </w:rPr>
              <w:t xml:space="preserve"> </w:t>
            </w:r>
            <w:r w:rsidR="00BA4C8A">
              <w:rPr>
                <w:i/>
              </w:rPr>
              <w:t>Hierna</w:t>
            </w:r>
            <w:r w:rsidRPr="006C7C53">
              <w:rPr>
                <w:i/>
              </w:rPr>
              <w:t xml:space="preserve"> worden de beelden vernietigd.</w:t>
            </w:r>
          </w:p>
        </w:tc>
        <w:tc>
          <w:tcPr>
            <w:tcW w:w="6662" w:type="dxa"/>
            <w:tcBorders>
              <w:top w:val="nil"/>
              <w:left w:val="nil"/>
              <w:bottom w:val="single" w:sz="4" w:space="0" w:color="01689B"/>
              <w:right w:val="nil"/>
            </w:tcBorders>
            <w:shd w:val="clear" w:color="auto" w:fill="D9EBF8"/>
          </w:tcPr>
          <w:p w14:paraId="6E7DCEBD" w14:textId="5B608F64" w:rsidR="00DB24AC" w:rsidRPr="00DB24AC" w:rsidRDefault="006C7C53" w:rsidP="00F25A1D">
            <w:r>
              <w:t xml:space="preserve">Van </w:t>
            </w:r>
            <w:sdt>
              <w:sdtPr>
                <w:id w:val="646166194"/>
                <w:showingPlcHdr/>
                <w:date w:fullDate="2026-09-24T00:00:00Z">
                  <w:dateFormat w:val="dddd d MMMM yyyy"/>
                  <w:lid w:val="nl-NL"/>
                  <w:storeMappedDataAs w:val="dateTime"/>
                  <w:calendar w:val="gregorian"/>
                </w:date>
              </w:sdtPr>
              <w:sdtEndPr/>
              <w:sdtContent>
                <w:r w:rsidR="007C16A8">
                  <w:t xml:space="preserve">     </w:t>
                </w:r>
              </w:sdtContent>
            </w:sdt>
            <w:r>
              <w:t xml:space="preserve"> </w:t>
            </w:r>
            <w:r w:rsidR="00E21E5E">
              <w:t xml:space="preserve">tot </w:t>
            </w:r>
            <w:sdt>
              <w:sdtPr>
                <w:id w:val="921603714"/>
                <w:showingPlcHdr/>
                <w:date w:fullDate="2126-08-26T00:00:00Z">
                  <w:dateFormat w:val="dddd d MMMM yyyy"/>
                  <w:lid w:val="nl-NL"/>
                  <w:storeMappedDataAs w:val="dateTime"/>
                  <w:calendar w:val="gregorian"/>
                </w:date>
              </w:sdtPr>
              <w:sdtEndPr/>
              <w:sdtContent>
                <w:r w:rsidR="007C16A8">
                  <w:t xml:space="preserve">     </w:t>
                </w:r>
              </w:sdtContent>
            </w:sdt>
          </w:p>
        </w:tc>
      </w:tr>
    </w:tbl>
    <w:p w14:paraId="228E7E7D" w14:textId="3C7AE0A0" w:rsidR="00DB24AC" w:rsidRDefault="00DB24AC" w:rsidP="00B44305">
      <w:pPr>
        <w:pStyle w:val="Geenafstand"/>
        <w:tabs>
          <w:tab w:val="left" w:pos="4536"/>
        </w:tabs>
        <w:rPr>
          <w:rFonts w:asciiTheme="minorHAnsi" w:eastAsia="Times New Roman" w:hAnsiTheme="minorHAnsi" w:cs="Arial"/>
          <w:b/>
          <w:bCs/>
          <w:iCs/>
          <w:color w:val="42145F"/>
          <w:sz w:val="28"/>
          <w:szCs w:val="28"/>
          <w:lang w:eastAsia="nl-NL"/>
        </w:rPr>
      </w:pPr>
    </w:p>
    <w:p w14:paraId="0716EBEB" w14:textId="4EDA2A5A" w:rsidR="00032448" w:rsidRDefault="00A104E4" w:rsidP="006C7C53">
      <w:pPr>
        <w:pStyle w:val="Geenafstand"/>
        <w:tabs>
          <w:tab w:val="left" w:pos="4536"/>
        </w:tabs>
        <w:rPr>
          <w:sz w:val="18"/>
          <w:szCs w:val="18"/>
        </w:rPr>
      </w:pPr>
      <w:r w:rsidRPr="00DB24AC">
        <w:rPr>
          <w:vertAlign w:val="superscript"/>
        </w:rPr>
        <w:t>1</w:t>
      </w:r>
      <w:r w:rsidRPr="00DB24AC">
        <w:t xml:space="preserve"> </w:t>
      </w:r>
      <w:r w:rsidRPr="00A104E4">
        <w:rPr>
          <w:sz w:val="18"/>
          <w:szCs w:val="18"/>
        </w:rPr>
        <w:t>Opdrachtgever: Als beelden in een beeldbank terechtkomen, dan moet dat ook specifiek als gebruiksdoel worden genoemd. Dit betekent niet dat ze voor andere, dan de in dit formulier beschreven, doeleinden mogen worden gebruikt.</w:t>
      </w:r>
    </w:p>
    <w:p w14:paraId="70AA4306" w14:textId="2AC3E877" w:rsidR="00032448" w:rsidRPr="00032448" w:rsidRDefault="00032448" w:rsidP="00032448">
      <w:pPr>
        <w:rPr>
          <w:rFonts w:eastAsiaTheme="minorHAnsi" w:cstheme="minorBidi"/>
          <w:sz w:val="18"/>
          <w:szCs w:val="18"/>
          <w:lang w:eastAsia="en-US"/>
        </w:rPr>
      </w:pPr>
      <w:r>
        <w:rPr>
          <w:sz w:val="18"/>
          <w:szCs w:val="18"/>
        </w:rPr>
        <w:br w:type="page"/>
      </w:r>
    </w:p>
    <w:tbl>
      <w:tblPr>
        <w:tblStyle w:val="Tabelraster"/>
        <w:tblW w:w="0" w:type="auto"/>
        <w:tblBorders>
          <w:top w:val="single" w:sz="8" w:space="0" w:color="01689B"/>
          <w:left w:val="single" w:sz="8" w:space="0" w:color="01689B"/>
          <w:bottom w:val="single" w:sz="8" w:space="0" w:color="01689B"/>
          <w:right w:val="single" w:sz="8" w:space="0" w:color="01689B"/>
          <w:insideH w:val="single" w:sz="8" w:space="0" w:color="01689B"/>
          <w:insideV w:val="single" w:sz="8" w:space="0" w:color="01689B"/>
        </w:tblBorders>
        <w:tblLook w:val="04A0" w:firstRow="1" w:lastRow="0" w:firstColumn="1" w:lastColumn="0" w:noHBand="0" w:noVBand="1"/>
      </w:tblPr>
      <w:tblGrid>
        <w:gridCol w:w="9212"/>
      </w:tblGrid>
      <w:tr w:rsidR="00EB12FC" w14:paraId="3DD57EEE" w14:textId="77777777" w:rsidTr="00BF0A7A">
        <w:trPr>
          <w:trHeight w:val="6359"/>
        </w:trPr>
        <w:tc>
          <w:tcPr>
            <w:tcW w:w="9212" w:type="dxa"/>
          </w:tcPr>
          <w:p w14:paraId="6ED44C3D" w14:textId="77777777" w:rsidR="00EB12FC" w:rsidRDefault="00EB12FC" w:rsidP="00AE0D23">
            <w:pPr>
              <w:pStyle w:val="Kop2"/>
            </w:pPr>
            <w:r>
              <w:lastRenderedPageBreak/>
              <w:t>Uitleg: uw rechten</w:t>
            </w:r>
          </w:p>
          <w:p w14:paraId="617DB8DE" w14:textId="77777777" w:rsidR="00EB12FC" w:rsidRPr="00E03EDF" w:rsidRDefault="00EB12FC" w:rsidP="00AE0D23">
            <w:r w:rsidRPr="00DB24AC">
              <w:t xml:space="preserve">Volgens de privacywet (AVG) </w:t>
            </w:r>
            <w:r>
              <w:t>kun</w:t>
            </w:r>
            <w:r w:rsidRPr="00DB24AC">
              <w:t xml:space="preserve">t </w:t>
            </w:r>
            <w:proofErr w:type="gramStart"/>
            <w:r w:rsidRPr="00DB24AC">
              <w:t xml:space="preserve">u </w:t>
            </w:r>
            <w:r>
              <w:t>:</w:t>
            </w:r>
            <w:proofErr w:type="gramEnd"/>
            <w:r w:rsidRPr="00DB24AC">
              <w:t xml:space="preserve"> </w:t>
            </w:r>
          </w:p>
          <w:p w14:paraId="2F2A0E77" w14:textId="77777777" w:rsidR="00EB12FC" w:rsidRPr="00E03EDF" w:rsidRDefault="00EB12FC" w:rsidP="00AE0D23">
            <w:pPr>
              <w:pStyle w:val="Lijstopsomteken"/>
              <w:numPr>
                <w:ilvl w:val="0"/>
                <w:numId w:val="18"/>
              </w:numPr>
            </w:pPr>
            <w:r w:rsidRPr="00E03EDF">
              <w:t xml:space="preserve">een kopie ontvangen van de persoonsgegevens die </w:t>
            </w:r>
            <w:r>
              <w:t>wij</w:t>
            </w:r>
            <w:r w:rsidRPr="00E03EDF">
              <w:t xml:space="preserve"> van u verwerk</w:t>
            </w:r>
            <w:r>
              <w:t>en</w:t>
            </w:r>
            <w:r w:rsidRPr="00E03EDF">
              <w:t xml:space="preserve">. </w:t>
            </w:r>
          </w:p>
          <w:p w14:paraId="7B79C1B2" w14:textId="77777777" w:rsidR="00EB12FC" w:rsidRPr="00E03EDF" w:rsidRDefault="00EB12FC" w:rsidP="00AE0D23">
            <w:pPr>
              <w:pStyle w:val="Lijstopsomteken"/>
              <w:numPr>
                <w:ilvl w:val="0"/>
                <w:numId w:val="18"/>
              </w:numPr>
            </w:pPr>
            <w:r w:rsidRPr="00E03EDF">
              <w:t>‘vergeten’ worden.</w:t>
            </w:r>
          </w:p>
          <w:p w14:paraId="0908BB09" w14:textId="77777777" w:rsidR="00EB12FC" w:rsidRPr="00E03EDF" w:rsidRDefault="00EB12FC" w:rsidP="00AE0D23">
            <w:pPr>
              <w:pStyle w:val="Lijstopsomteken"/>
              <w:numPr>
                <w:ilvl w:val="0"/>
                <w:numId w:val="18"/>
              </w:numPr>
            </w:pPr>
            <w:r w:rsidRPr="00E03EDF">
              <w:t>uw persoonsgegevens laten wijzigen.</w:t>
            </w:r>
          </w:p>
          <w:p w14:paraId="2EFBF501" w14:textId="77777777" w:rsidR="00EB12FC" w:rsidRPr="00E03EDF" w:rsidRDefault="00EB12FC" w:rsidP="00AE0D23">
            <w:pPr>
              <w:pStyle w:val="Lijstopsomteken"/>
              <w:numPr>
                <w:ilvl w:val="0"/>
                <w:numId w:val="18"/>
              </w:numPr>
            </w:pPr>
            <w:r w:rsidRPr="00E03EDF">
              <w:t>uw persoonsgegevens over laten dragen aan een andere partij.</w:t>
            </w:r>
          </w:p>
          <w:p w14:paraId="12F2EBB3" w14:textId="77777777" w:rsidR="00EB12FC" w:rsidRPr="00E03EDF" w:rsidRDefault="00EB12FC" w:rsidP="00AE0D23">
            <w:pPr>
              <w:pStyle w:val="Lijstopsomteken"/>
              <w:numPr>
                <w:ilvl w:val="0"/>
                <w:numId w:val="18"/>
              </w:numPr>
            </w:pPr>
            <w:r w:rsidRPr="00E03EDF">
              <w:t>minder gegevens laten verwerken.</w:t>
            </w:r>
          </w:p>
          <w:p w14:paraId="0C48FEAF" w14:textId="77777777" w:rsidR="00EB12FC" w:rsidRPr="00E03EDF" w:rsidRDefault="00EB12FC" w:rsidP="00AE0D23">
            <w:pPr>
              <w:pStyle w:val="Lijstopsomteken"/>
              <w:numPr>
                <w:ilvl w:val="0"/>
                <w:numId w:val="18"/>
              </w:numPr>
            </w:pPr>
            <w:r w:rsidRPr="00E03EDF">
              <w:t xml:space="preserve">een menselijke blik </w:t>
            </w:r>
            <w:r>
              <w:t xml:space="preserve">eisen </w:t>
            </w:r>
            <w:r w:rsidRPr="00E03EDF">
              <w:t>bij geautomatiseerde besluiten over de verwerking van uw persoonsgegevens.</w:t>
            </w:r>
          </w:p>
          <w:p w14:paraId="675F2C14" w14:textId="77777777" w:rsidR="00EB12FC" w:rsidRPr="00E03EDF" w:rsidRDefault="00EB12FC" w:rsidP="00AE0D23">
            <w:pPr>
              <w:pStyle w:val="Lijstopsomteken"/>
              <w:numPr>
                <w:ilvl w:val="0"/>
                <w:numId w:val="18"/>
              </w:numPr>
            </w:pPr>
            <w:r w:rsidRPr="00E03EDF">
              <w:t>bezwaar maken tegen de gegevensverwerking.</w:t>
            </w:r>
          </w:p>
          <w:p w14:paraId="492AF76C" w14:textId="77777777" w:rsidR="00EB12FC" w:rsidRPr="00E03EDF" w:rsidRDefault="00EB12FC" w:rsidP="00AE0D23">
            <w:pPr>
              <w:pStyle w:val="Lijstopsomteken"/>
              <w:numPr>
                <w:ilvl w:val="0"/>
                <w:numId w:val="18"/>
              </w:numPr>
            </w:pPr>
            <w:r w:rsidRPr="00E03EDF">
              <w:t xml:space="preserve">duidelijke informatie </w:t>
            </w:r>
            <w:r>
              <w:t xml:space="preserve">krijgen </w:t>
            </w:r>
            <w:r w:rsidRPr="00E03EDF">
              <w:t xml:space="preserve">over wat met uw persoonsgegevens </w:t>
            </w:r>
            <w:r w:rsidRPr="00E03EDF">
              <w:rPr>
                <w:u w:color="7C4DFF"/>
              </w:rPr>
              <w:t>wordt gedaan</w:t>
            </w:r>
            <w:r w:rsidRPr="00E03EDF">
              <w:t xml:space="preserve">. </w:t>
            </w:r>
          </w:p>
          <w:p w14:paraId="1062C341" w14:textId="77777777" w:rsidR="00EB12FC" w:rsidRPr="00034FF5" w:rsidRDefault="00EB12FC" w:rsidP="00AE0D23">
            <w:pPr>
              <w:pStyle w:val="Lijstopsomteken"/>
              <w:numPr>
                <w:ilvl w:val="0"/>
                <w:numId w:val="18"/>
              </w:numPr>
              <w:rPr>
                <w:color w:val="42145F"/>
              </w:rPr>
            </w:pPr>
            <w:r w:rsidRPr="00E03EDF">
              <w:rPr>
                <w:u w:color="FFC107"/>
              </w:rPr>
              <w:t>een klacht in dienen bij de Autoriteit Persoonsgegevens</w:t>
            </w:r>
            <w:r>
              <w:rPr>
                <w:u w:color="FFC107"/>
              </w:rPr>
              <w:t>,</w:t>
            </w:r>
            <w:r w:rsidRPr="00E03EDF">
              <w:t xml:space="preserve"> via: </w:t>
            </w:r>
          </w:p>
          <w:p w14:paraId="37E93FFF" w14:textId="77777777" w:rsidR="00EB12FC" w:rsidRDefault="00EB12FC" w:rsidP="00AE0D23">
            <w:pPr>
              <w:pStyle w:val="Lijstopsomteken"/>
              <w:numPr>
                <w:ilvl w:val="0"/>
                <w:numId w:val="0"/>
              </w:numPr>
              <w:ind w:left="360"/>
            </w:pPr>
            <w:hyperlink r:id="rId14" w:history="1">
              <w:r w:rsidRPr="000202EC">
                <w:rPr>
                  <w:rStyle w:val="Hyperlink"/>
                </w:rPr>
                <w:t>autoriteitpersoonsgegevens.nl/hoe-wij-uw-klacht-afhandelen</w:t>
              </w:r>
            </w:hyperlink>
            <w:r>
              <w:t xml:space="preserve"> </w:t>
            </w:r>
          </w:p>
          <w:p w14:paraId="1C0A48E2" w14:textId="77777777" w:rsidR="00FD5B6C" w:rsidRDefault="00FD5B6C" w:rsidP="00AE0D23"/>
          <w:p w14:paraId="6F5CE67A" w14:textId="77777777" w:rsidR="00FD5B6C" w:rsidRPr="00E03EDF" w:rsidRDefault="00FD5B6C" w:rsidP="00AE0D23"/>
          <w:p w14:paraId="51BC27C2" w14:textId="2E89C100" w:rsidR="00BF0A7A" w:rsidRDefault="00EB12FC" w:rsidP="00AE0D23">
            <w:bookmarkStart w:id="1" w:name="_Hlk128396455"/>
            <w:r w:rsidRPr="0029201A">
              <w:t>Meer informatie:</w:t>
            </w:r>
          </w:p>
          <w:p w14:paraId="51F0F874" w14:textId="2721AB7A" w:rsidR="007B39F7" w:rsidRPr="00E03EDF" w:rsidRDefault="00EB12FC" w:rsidP="00AE0D23">
            <w:r w:rsidRPr="00E03EDF">
              <w:t xml:space="preserve"> </w:t>
            </w:r>
          </w:p>
          <w:tbl>
            <w:tblPr>
              <w:tblStyle w:val="Tabelraster"/>
              <w:tblW w:w="0" w:type="auto"/>
              <w:tblLook w:val="04A0" w:firstRow="1" w:lastRow="0" w:firstColumn="1" w:lastColumn="0" w:noHBand="0" w:noVBand="1"/>
            </w:tblPr>
            <w:tblGrid>
              <w:gridCol w:w="8981"/>
            </w:tblGrid>
            <w:tr w:rsidR="007B39F7" w14:paraId="619FCE4A" w14:textId="77777777" w:rsidTr="001A6242">
              <w:tc>
                <w:tcPr>
                  <w:tcW w:w="8981" w:type="dxa"/>
                  <w:tcBorders>
                    <w:top w:val="nil"/>
                    <w:left w:val="nil"/>
                    <w:bottom w:val="single" w:sz="4" w:space="0" w:color="4F81BD" w:themeColor="accent1"/>
                    <w:right w:val="nil"/>
                  </w:tcBorders>
                  <w:shd w:val="clear" w:color="auto" w:fill="D9EBF8"/>
                </w:tcPr>
                <w:bookmarkStart w:id="2" w:name="OLE_LINK11"/>
                <w:p w14:paraId="3693DD5B" w14:textId="189A5675" w:rsidR="007B39F7" w:rsidRDefault="007429BC" w:rsidP="00AE0D23">
                  <w:sdt>
                    <w:sdtPr>
                      <w:rPr>
                        <w:sz w:val="20"/>
                        <w:szCs w:val="20"/>
                      </w:rPr>
                      <w:id w:val="1589885416"/>
                      <w:showingPlcHdr/>
                      <w:text/>
                    </w:sdtPr>
                    <w:sdtContent>
                      <w:r>
                        <w:rPr>
                          <w:rStyle w:val="Tekstvantijdelijkeaanduiding"/>
                        </w:rPr>
                        <w:t>URL privacyverklaring organisatie</w:t>
                      </w:r>
                      <w:r>
                        <w:rPr>
                          <w:color w:val="808080" w:themeColor="background1" w:themeShade="80"/>
                          <w:vertAlign w:val="superscript"/>
                        </w:rPr>
                        <w:t>2</w:t>
                      </w:r>
                    </w:sdtContent>
                  </w:sdt>
                  <w:bookmarkEnd w:id="2"/>
                </w:p>
              </w:tc>
            </w:tr>
            <w:tr w:rsidR="007B39F7" w14:paraId="54CA1037" w14:textId="77777777" w:rsidTr="001A6242">
              <w:tc>
                <w:tcPr>
                  <w:tcW w:w="8981" w:type="dxa"/>
                  <w:tcBorders>
                    <w:top w:val="single" w:sz="4" w:space="0" w:color="4F81BD" w:themeColor="accent1"/>
                    <w:left w:val="nil"/>
                    <w:bottom w:val="nil"/>
                    <w:right w:val="nil"/>
                  </w:tcBorders>
                </w:tcPr>
                <w:p w14:paraId="4AB9CBBE" w14:textId="77777777" w:rsidR="007B39F7" w:rsidRDefault="007B39F7" w:rsidP="00AE0D23"/>
              </w:tc>
            </w:tr>
            <w:bookmarkStart w:id="3" w:name="OLE_LINK17"/>
            <w:tr w:rsidR="007B39F7" w14:paraId="4282A2CD" w14:textId="77777777" w:rsidTr="001A6242">
              <w:tc>
                <w:tcPr>
                  <w:tcW w:w="8981" w:type="dxa"/>
                  <w:tcBorders>
                    <w:top w:val="nil"/>
                    <w:left w:val="nil"/>
                    <w:bottom w:val="single" w:sz="4" w:space="0" w:color="4F81BD" w:themeColor="accent1"/>
                    <w:right w:val="nil"/>
                  </w:tcBorders>
                  <w:shd w:val="clear" w:color="auto" w:fill="D9EBF8"/>
                </w:tcPr>
                <w:p w14:paraId="66DCDFCD" w14:textId="05F577A3" w:rsidR="007B39F7" w:rsidRDefault="00CA278F" w:rsidP="00AE0D23">
                  <w:sdt>
                    <w:sdtPr>
                      <w:rPr>
                        <w:color w:val="808080" w:themeColor="background1" w:themeShade="80"/>
                        <w:sz w:val="20"/>
                        <w:szCs w:val="20"/>
                      </w:rPr>
                      <w:id w:val="-1812782301"/>
                      <w:text/>
                    </w:sdtPr>
                    <w:sdtContent>
                      <w:r>
                        <w:rPr>
                          <w:color w:val="808080" w:themeColor="background1" w:themeShade="80"/>
                          <w:sz w:val="20"/>
                          <w:szCs w:val="20"/>
                        </w:rPr>
                        <w:t>E-mailadres functionaris gegevensbescherming</w:t>
                      </w:r>
                    </w:sdtContent>
                  </w:sdt>
                  <w:bookmarkEnd w:id="3"/>
                  <w:r w:rsidR="00E02C2C" w:rsidRPr="007D426E">
                    <w:t xml:space="preserve"> </w:t>
                  </w:r>
                </w:p>
              </w:tc>
            </w:tr>
            <w:bookmarkEnd w:id="1"/>
          </w:tbl>
          <w:p w14:paraId="3E938EAE" w14:textId="77777777" w:rsidR="00EB12FC" w:rsidRDefault="00EB12FC" w:rsidP="00AE0D23">
            <w:pPr>
              <w:pStyle w:val="Voettekst"/>
            </w:pPr>
          </w:p>
        </w:tc>
      </w:tr>
    </w:tbl>
    <w:p w14:paraId="09A3DFFB" w14:textId="77777777" w:rsidR="00EB12FC" w:rsidRDefault="00EB12FC" w:rsidP="00B44305">
      <w:pPr>
        <w:pStyle w:val="Geenafstand"/>
        <w:tabs>
          <w:tab w:val="left" w:pos="4536"/>
        </w:tabs>
        <w:rPr>
          <w:rFonts w:asciiTheme="minorHAnsi" w:eastAsia="Times New Roman" w:hAnsiTheme="minorHAnsi" w:cs="Arial"/>
          <w:b/>
          <w:bCs/>
          <w:iCs/>
          <w:color w:val="42145F"/>
          <w:sz w:val="28"/>
          <w:szCs w:val="28"/>
          <w:lang w:eastAsia="nl-NL"/>
        </w:rPr>
      </w:pPr>
    </w:p>
    <w:tbl>
      <w:tblPr>
        <w:tblStyle w:val="Tabelraster"/>
        <w:tblW w:w="0" w:type="auto"/>
        <w:tblLayout w:type="fixed"/>
        <w:tblLook w:val="04A0" w:firstRow="1" w:lastRow="0" w:firstColumn="1" w:lastColumn="0" w:noHBand="0" w:noVBand="1"/>
      </w:tblPr>
      <w:tblGrid>
        <w:gridCol w:w="2235"/>
        <w:gridCol w:w="2693"/>
        <w:gridCol w:w="2161"/>
        <w:gridCol w:w="2942"/>
      </w:tblGrid>
      <w:tr w:rsidR="00E71BBC" w14:paraId="6790499D" w14:textId="77777777" w:rsidTr="007D7138">
        <w:tc>
          <w:tcPr>
            <w:tcW w:w="4928" w:type="dxa"/>
            <w:gridSpan w:val="2"/>
            <w:tcBorders>
              <w:top w:val="nil"/>
              <w:left w:val="nil"/>
              <w:bottom w:val="nil"/>
              <w:right w:val="nil"/>
            </w:tcBorders>
          </w:tcPr>
          <w:p w14:paraId="3B131B04" w14:textId="446024AB" w:rsidR="00E71BBC" w:rsidRDefault="00E71BBC" w:rsidP="00E71BBC">
            <w:pPr>
              <w:pStyle w:val="Geenafstand"/>
              <w:tabs>
                <w:tab w:val="left" w:pos="4536"/>
              </w:tabs>
              <w:rPr>
                <w:rFonts w:asciiTheme="minorHAnsi" w:eastAsia="Times New Roman" w:hAnsiTheme="minorHAnsi" w:cs="Arial"/>
                <w:b/>
                <w:bCs/>
                <w:iCs/>
                <w:color w:val="01689B"/>
                <w:sz w:val="24"/>
                <w:szCs w:val="24"/>
                <w:lang w:eastAsia="nl-NL"/>
              </w:rPr>
            </w:pPr>
            <w:r w:rsidRPr="00A67634">
              <w:rPr>
                <w:rFonts w:asciiTheme="minorHAnsi" w:eastAsia="Times New Roman" w:hAnsiTheme="minorHAnsi" w:cs="Arial"/>
                <w:b/>
                <w:bCs/>
                <w:iCs/>
                <w:color w:val="01689B"/>
                <w:sz w:val="24"/>
                <w:szCs w:val="24"/>
                <w:lang w:eastAsia="nl-NL"/>
              </w:rPr>
              <w:t>In te vullen door geportretteerde</w:t>
            </w:r>
          </w:p>
          <w:p w14:paraId="11A295E9" w14:textId="77777777" w:rsidR="007045ED" w:rsidRDefault="007045ED" w:rsidP="00E71BBC">
            <w:pPr>
              <w:pStyle w:val="Geenafstand"/>
              <w:tabs>
                <w:tab w:val="left" w:pos="4536"/>
              </w:tabs>
              <w:rPr>
                <w:rFonts w:asciiTheme="minorHAnsi" w:eastAsia="Times New Roman" w:hAnsiTheme="minorHAnsi" w:cs="Arial"/>
                <w:b/>
                <w:bCs/>
                <w:iCs/>
                <w:color w:val="01689B"/>
                <w:sz w:val="24"/>
                <w:szCs w:val="28"/>
                <w:lang w:eastAsia="nl-NL"/>
              </w:rPr>
            </w:pPr>
          </w:p>
          <w:p w14:paraId="0AD6D36C" w14:textId="255DC6B1" w:rsidR="007045ED" w:rsidRPr="007045ED" w:rsidRDefault="007045ED" w:rsidP="00E71BBC">
            <w:pPr>
              <w:pStyle w:val="Geenafstand"/>
              <w:tabs>
                <w:tab w:val="left" w:pos="4536"/>
              </w:tabs>
              <w:rPr>
                <w:rFonts w:asciiTheme="minorHAnsi" w:eastAsia="Times New Roman" w:hAnsiTheme="minorHAnsi" w:cs="Arial"/>
                <w:b/>
                <w:bCs/>
                <w:i/>
                <w:iCs/>
                <w:color w:val="42145F"/>
                <w:sz w:val="28"/>
                <w:szCs w:val="28"/>
                <w:lang w:eastAsia="nl-NL"/>
              </w:rPr>
            </w:pPr>
            <w:r w:rsidRPr="007045ED">
              <w:rPr>
                <w:i/>
                <w:iCs/>
              </w:rPr>
              <w:t>Als de geportretteerde (zelfstandig) kan ondertekenen</w:t>
            </w:r>
          </w:p>
        </w:tc>
        <w:tc>
          <w:tcPr>
            <w:tcW w:w="5103" w:type="dxa"/>
            <w:gridSpan w:val="2"/>
            <w:tcBorders>
              <w:top w:val="nil"/>
              <w:left w:val="nil"/>
              <w:bottom w:val="nil"/>
              <w:right w:val="nil"/>
            </w:tcBorders>
          </w:tcPr>
          <w:p w14:paraId="542956E4" w14:textId="77777777" w:rsidR="00E71BBC" w:rsidRPr="00A67634" w:rsidRDefault="00E71BBC" w:rsidP="00B44305">
            <w:pPr>
              <w:pStyle w:val="Geenafstand"/>
              <w:tabs>
                <w:tab w:val="left" w:pos="4536"/>
              </w:tabs>
              <w:rPr>
                <w:rFonts w:asciiTheme="minorHAnsi" w:eastAsia="Times New Roman" w:hAnsiTheme="minorHAnsi" w:cs="Arial"/>
                <w:b/>
                <w:bCs/>
                <w:iCs/>
                <w:color w:val="01689B"/>
                <w:sz w:val="24"/>
                <w:szCs w:val="24"/>
                <w:lang w:eastAsia="nl-NL"/>
              </w:rPr>
            </w:pPr>
            <w:r w:rsidRPr="00A67634">
              <w:rPr>
                <w:rFonts w:asciiTheme="minorHAnsi" w:eastAsia="Times New Roman" w:hAnsiTheme="minorHAnsi" w:cs="Arial"/>
                <w:b/>
                <w:bCs/>
                <w:iCs/>
                <w:color w:val="01689B"/>
                <w:sz w:val="24"/>
                <w:szCs w:val="24"/>
                <w:lang w:eastAsia="nl-NL"/>
              </w:rPr>
              <w:t>In te vullen door</w:t>
            </w:r>
            <w:r w:rsidRPr="00A67634">
              <w:rPr>
                <w:color w:val="01689B"/>
                <w:sz w:val="24"/>
                <w:szCs w:val="24"/>
              </w:rPr>
              <w:t xml:space="preserve"> </w:t>
            </w:r>
            <w:r w:rsidRPr="00A67634">
              <w:rPr>
                <w:rFonts w:asciiTheme="minorHAnsi" w:eastAsia="Times New Roman" w:hAnsiTheme="minorHAnsi" w:cs="Arial"/>
                <w:b/>
                <w:bCs/>
                <w:iCs/>
                <w:color w:val="01689B"/>
                <w:sz w:val="24"/>
                <w:szCs w:val="24"/>
                <w:lang w:eastAsia="nl-NL"/>
              </w:rPr>
              <w:t xml:space="preserve">vertegenwoordiger van geportretteerde </w:t>
            </w:r>
          </w:p>
          <w:p w14:paraId="2ADD7409" w14:textId="77777777" w:rsidR="00DB24AC" w:rsidRDefault="002E39EB" w:rsidP="00B44305">
            <w:pPr>
              <w:pStyle w:val="Geenafstand"/>
              <w:tabs>
                <w:tab w:val="left" w:pos="4536"/>
              </w:tabs>
              <w:rPr>
                <w:rFonts w:eastAsia="Times New Roman" w:cs="Times New Roman"/>
                <w:i/>
                <w:lang w:eastAsia="nl-NL"/>
              </w:rPr>
            </w:pPr>
            <w:r w:rsidRPr="002E39EB">
              <w:rPr>
                <w:rFonts w:eastAsia="Times New Roman" w:cs="Times New Roman"/>
                <w:i/>
                <w:lang w:eastAsia="nl-NL"/>
              </w:rPr>
              <w:t>Als de geportretteerde niet (zelfstandig) kan ondertekenen, bijvoorbeeld omdat deze jonger dan 16 jaar is.</w:t>
            </w:r>
            <w:r w:rsidRPr="002E39EB">
              <w:rPr>
                <w:rFonts w:eastAsia="Times New Roman" w:cs="Times New Roman"/>
                <w:i/>
                <w:vertAlign w:val="superscript"/>
                <w:lang w:eastAsia="nl-NL"/>
              </w:rPr>
              <w:t>3</w:t>
            </w:r>
          </w:p>
          <w:p w14:paraId="475A2027" w14:textId="2EA27E8B" w:rsidR="002E39EB" w:rsidRPr="00E71BBC" w:rsidRDefault="002E39EB" w:rsidP="00B44305">
            <w:pPr>
              <w:pStyle w:val="Geenafstand"/>
              <w:tabs>
                <w:tab w:val="left" w:pos="4536"/>
              </w:tabs>
              <w:rPr>
                <w:rFonts w:asciiTheme="minorHAnsi" w:eastAsia="Times New Roman" w:hAnsiTheme="minorHAnsi" w:cs="Arial"/>
                <w:b/>
                <w:bCs/>
                <w:iCs/>
                <w:color w:val="42145F"/>
                <w:sz w:val="24"/>
                <w:szCs w:val="24"/>
                <w:lang w:eastAsia="nl-NL"/>
              </w:rPr>
            </w:pPr>
          </w:p>
        </w:tc>
      </w:tr>
      <w:tr w:rsidR="00E71BBC" w14:paraId="4CD01356" w14:textId="77777777" w:rsidTr="007D7138">
        <w:tc>
          <w:tcPr>
            <w:tcW w:w="4928" w:type="dxa"/>
            <w:gridSpan w:val="2"/>
            <w:tcBorders>
              <w:top w:val="nil"/>
              <w:left w:val="nil"/>
              <w:bottom w:val="nil"/>
              <w:right w:val="nil"/>
            </w:tcBorders>
          </w:tcPr>
          <w:p w14:paraId="2D6016B1" w14:textId="36B3407F" w:rsidR="00E71BBC" w:rsidRDefault="00E71BBC" w:rsidP="00E71BBC"/>
        </w:tc>
        <w:tc>
          <w:tcPr>
            <w:tcW w:w="5103" w:type="dxa"/>
            <w:gridSpan w:val="2"/>
            <w:tcBorders>
              <w:top w:val="nil"/>
              <w:left w:val="nil"/>
              <w:bottom w:val="nil"/>
              <w:right w:val="nil"/>
            </w:tcBorders>
          </w:tcPr>
          <w:p w14:paraId="00D11A28" w14:textId="3C7E39B6" w:rsidR="00E71BBC" w:rsidRDefault="007E4385" w:rsidP="00B44305">
            <w:pPr>
              <w:pStyle w:val="Geenafstand"/>
              <w:tabs>
                <w:tab w:val="left" w:pos="4536"/>
              </w:tabs>
              <w:rPr>
                <w:rFonts w:cs="Calibri Light"/>
                <w:sz w:val="20"/>
                <w:szCs w:val="20"/>
              </w:rPr>
            </w:pPr>
            <w:sdt>
              <w:sdtPr>
                <w:rPr>
                  <w:rFonts w:cs="Calibri Light"/>
                  <w:sz w:val="20"/>
                  <w:szCs w:val="20"/>
                </w:rPr>
                <w:id w:val="1368023273"/>
                <w14:checkbox>
                  <w14:checked w14:val="0"/>
                  <w14:checkedState w14:val="2612" w14:font="MS Gothic"/>
                  <w14:uncheckedState w14:val="2610" w14:font="MS Gothic"/>
                </w14:checkbox>
              </w:sdtPr>
              <w:sdtEndPr/>
              <w:sdtContent>
                <w:r w:rsidR="004147A6">
                  <w:rPr>
                    <w:rFonts w:ascii="MS Gothic" w:eastAsia="MS Gothic" w:hAnsi="MS Gothic" w:cs="Calibri Light" w:hint="eastAsia"/>
                    <w:sz w:val="20"/>
                    <w:szCs w:val="20"/>
                  </w:rPr>
                  <w:t>☐</w:t>
                </w:r>
              </w:sdtContent>
            </w:sdt>
            <w:r w:rsidR="00E71BBC" w:rsidRPr="009148E3">
              <w:rPr>
                <w:rFonts w:cs="Calibri Light"/>
                <w:sz w:val="20"/>
                <w:szCs w:val="20"/>
              </w:rPr>
              <w:t xml:space="preserve"> </w:t>
            </w:r>
            <w:r w:rsidR="002E39EB" w:rsidRPr="007045ED">
              <w:rPr>
                <w:rFonts w:cs="Calibri Light"/>
              </w:rPr>
              <w:t>De geportretteerde persoon kan niet (zelfstandig) ondertekenen. Ik ben de wettelijke vertegenwoordiger en ben gerechtigd om deze verklaring namens de geportretteerde te ondertekenen.</w:t>
            </w:r>
          </w:p>
          <w:p w14:paraId="4907D701" w14:textId="1579E84A" w:rsidR="0013082C" w:rsidRPr="00E71BBC" w:rsidRDefault="0013082C" w:rsidP="00B44305">
            <w:pPr>
              <w:pStyle w:val="Geenafstand"/>
              <w:tabs>
                <w:tab w:val="left" w:pos="4536"/>
              </w:tabs>
              <w:rPr>
                <w:rFonts w:eastAsia="Times New Roman" w:cs="Calibri Light"/>
                <w:i/>
                <w:sz w:val="20"/>
                <w:szCs w:val="20"/>
                <w:lang w:eastAsia="nl-NL"/>
              </w:rPr>
            </w:pPr>
          </w:p>
        </w:tc>
      </w:tr>
      <w:tr w:rsidR="00E71BBC" w:rsidRPr="00E71BBC" w14:paraId="4D65E31E" w14:textId="77777777" w:rsidTr="007D7138">
        <w:tc>
          <w:tcPr>
            <w:tcW w:w="2235" w:type="dxa"/>
            <w:tcBorders>
              <w:top w:val="nil"/>
              <w:left w:val="nil"/>
              <w:bottom w:val="nil"/>
              <w:right w:val="nil"/>
            </w:tcBorders>
          </w:tcPr>
          <w:p w14:paraId="65829924" w14:textId="77777777" w:rsidR="00E71BBC" w:rsidRPr="00E71BBC" w:rsidRDefault="00E71BBC" w:rsidP="00B44305">
            <w:pPr>
              <w:pStyle w:val="Geenafstand"/>
              <w:tabs>
                <w:tab w:val="left" w:pos="4536"/>
              </w:tabs>
              <w:rPr>
                <w:rFonts w:asciiTheme="minorHAnsi" w:eastAsia="Times New Roman" w:hAnsiTheme="minorHAnsi" w:cs="Arial"/>
                <w:iCs/>
                <w:color w:val="42145F"/>
                <w:sz w:val="16"/>
                <w:szCs w:val="16"/>
                <w:lang w:eastAsia="nl-NL"/>
              </w:rPr>
            </w:pPr>
          </w:p>
        </w:tc>
        <w:tc>
          <w:tcPr>
            <w:tcW w:w="2693" w:type="dxa"/>
            <w:tcBorders>
              <w:top w:val="nil"/>
              <w:left w:val="nil"/>
              <w:bottom w:val="nil"/>
              <w:right w:val="nil"/>
            </w:tcBorders>
          </w:tcPr>
          <w:p w14:paraId="5E39DE2E" w14:textId="77777777" w:rsidR="00E71BBC" w:rsidRPr="00E71BBC" w:rsidRDefault="00E71BBC" w:rsidP="00B44305">
            <w:pPr>
              <w:pStyle w:val="Geenafstand"/>
              <w:tabs>
                <w:tab w:val="left" w:pos="4536"/>
              </w:tabs>
              <w:rPr>
                <w:rFonts w:asciiTheme="minorHAnsi" w:eastAsia="Times New Roman" w:hAnsiTheme="minorHAnsi" w:cs="Arial"/>
                <w:iCs/>
                <w:color w:val="42145F"/>
                <w:sz w:val="16"/>
                <w:szCs w:val="16"/>
                <w:lang w:eastAsia="nl-NL"/>
              </w:rPr>
            </w:pPr>
          </w:p>
        </w:tc>
        <w:tc>
          <w:tcPr>
            <w:tcW w:w="2161" w:type="dxa"/>
            <w:tcBorders>
              <w:top w:val="nil"/>
              <w:left w:val="nil"/>
              <w:bottom w:val="nil"/>
              <w:right w:val="nil"/>
            </w:tcBorders>
          </w:tcPr>
          <w:p w14:paraId="6D0D7E53" w14:textId="77777777" w:rsidR="00E71BBC" w:rsidRPr="00E71BBC" w:rsidRDefault="00E71BBC" w:rsidP="00B44305">
            <w:pPr>
              <w:pStyle w:val="Geenafstand"/>
              <w:tabs>
                <w:tab w:val="left" w:pos="4536"/>
              </w:tabs>
              <w:rPr>
                <w:rFonts w:asciiTheme="minorHAnsi" w:eastAsia="Times New Roman" w:hAnsiTheme="minorHAnsi" w:cs="Arial"/>
                <w:iCs/>
                <w:color w:val="42145F"/>
                <w:sz w:val="16"/>
                <w:szCs w:val="16"/>
                <w:lang w:eastAsia="nl-NL"/>
              </w:rPr>
            </w:pPr>
          </w:p>
        </w:tc>
        <w:tc>
          <w:tcPr>
            <w:tcW w:w="2942" w:type="dxa"/>
            <w:tcBorders>
              <w:top w:val="nil"/>
              <w:left w:val="nil"/>
              <w:bottom w:val="nil"/>
              <w:right w:val="nil"/>
            </w:tcBorders>
          </w:tcPr>
          <w:p w14:paraId="39B41A68" w14:textId="77777777" w:rsidR="00E71BBC" w:rsidRPr="00E71BBC" w:rsidRDefault="00E71BBC" w:rsidP="00B44305">
            <w:pPr>
              <w:pStyle w:val="Geenafstand"/>
              <w:tabs>
                <w:tab w:val="left" w:pos="4536"/>
              </w:tabs>
              <w:rPr>
                <w:rFonts w:asciiTheme="minorHAnsi" w:eastAsia="Times New Roman" w:hAnsiTheme="minorHAnsi" w:cs="Arial"/>
                <w:iCs/>
                <w:color w:val="42145F"/>
                <w:sz w:val="16"/>
                <w:szCs w:val="16"/>
                <w:lang w:eastAsia="nl-NL"/>
              </w:rPr>
            </w:pPr>
          </w:p>
        </w:tc>
      </w:tr>
      <w:tr w:rsidR="00E71BBC" w14:paraId="5882868C" w14:textId="77777777" w:rsidTr="007D7138">
        <w:tc>
          <w:tcPr>
            <w:tcW w:w="2235" w:type="dxa"/>
            <w:tcBorders>
              <w:top w:val="nil"/>
              <w:left w:val="nil"/>
              <w:bottom w:val="nil"/>
              <w:right w:val="nil"/>
            </w:tcBorders>
          </w:tcPr>
          <w:p w14:paraId="565A729F" w14:textId="3F3A0A7B" w:rsidR="00E71BBC" w:rsidRDefault="00E71BBC" w:rsidP="00E71BBC">
            <w:pPr>
              <w:pStyle w:val="Geenafstand"/>
              <w:tabs>
                <w:tab w:val="left" w:pos="4536"/>
              </w:tabs>
              <w:rPr>
                <w:rFonts w:asciiTheme="minorHAnsi" w:eastAsia="Times New Roman" w:hAnsiTheme="minorHAnsi" w:cs="Arial"/>
                <w:b/>
                <w:bCs/>
                <w:iCs/>
                <w:color w:val="42145F"/>
                <w:sz w:val="28"/>
                <w:szCs w:val="28"/>
                <w:lang w:eastAsia="nl-NL"/>
              </w:rPr>
            </w:pPr>
            <w:r>
              <w:t>Voor- en achternaam:</w:t>
            </w:r>
          </w:p>
        </w:tc>
        <w:sdt>
          <w:sdtPr>
            <w:rPr>
              <w:sz w:val="20"/>
              <w:szCs w:val="20"/>
            </w:rPr>
            <w:id w:val="-22322642"/>
            <w:showingPlcHdr/>
            <w:text/>
          </w:sdtPr>
          <w:sdtEndPr/>
          <w:sdtContent>
            <w:tc>
              <w:tcPr>
                <w:tcW w:w="2693" w:type="dxa"/>
                <w:tcBorders>
                  <w:top w:val="nil"/>
                  <w:left w:val="nil"/>
                  <w:bottom w:val="single" w:sz="4" w:space="0" w:color="01689B"/>
                  <w:right w:val="nil"/>
                </w:tcBorders>
                <w:shd w:val="clear" w:color="auto" w:fill="D9EBF8"/>
              </w:tcPr>
              <w:p w14:paraId="66EC3113" w14:textId="61C53B45" w:rsidR="00E71BBC" w:rsidRPr="004F11D9" w:rsidRDefault="00E02C2C" w:rsidP="00E71BBC">
                <w:pPr>
                  <w:pStyle w:val="Geenafstand"/>
                  <w:tabs>
                    <w:tab w:val="left" w:pos="4536"/>
                  </w:tabs>
                  <w:rPr>
                    <w:rFonts w:asciiTheme="minorHAnsi" w:eastAsia="Times New Roman" w:hAnsiTheme="minorHAnsi" w:cs="Arial"/>
                    <w:iCs/>
                    <w:sz w:val="20"/>
                    <w:szCs w:val="20"/>
                    <w:lang w:eastAsia="nl-NL"/>
                  </w:rPr>
                </w:pPr>
                <w:r>
                  <w:rPr>
                    <w:sz w:val="20"/>
                    <w:szCs w:val="20"/>
                  </w:rPr>
                  <w:t xml:space="preserve">     </w:t>
                </w:r>
              </w:p>
            </w:tc>
          </w:sdtContent>
        </w:sdt>
        <w:tc>
          <w:tcPr>
            <w:tcW w:w="2161" w:type="dxa"/>
            <w:tcBorders>
              <w:top w:val="nil"/>
              <w:left w:val="nil"/>
              <w:bottom w:val="nil"/>
              <w:right w:val="nil"/>
            </w:tcBorders>
          </w:tcPr>
          <w:p w14:paraId="0E2394A6" w14:textId="2DD34754" w:rsidR="00E71BBC" w:rsidRDefault="00E71BBC" w:rsidP="003C096C">
            <w:pPr>
              <w:pStyle w:val="Geenafstand"/>
              <w:tabs>
                <w:tab w:val="left" w:pos="4536"/>
              </w:tabs>
              <w:rPr>
                <w:rFonts w:asciiTheme="minorHAnsi" w:eastAsia="Times New Roman" w:hAnsiTheme="minorHAnsi" w:cs="Arial"/>
                <w:b/>
                <w:bCs/>
                <w:iCs/>
                <w:color w:val="42145F"/>
                <w:sz w:val="28"/>
                <w:szCs w:val="28"/>
                <w:lang w:eastAsia="nl-NL"/>
              </w:rPr>
            </w:pPr>
            <w:r>
              <w:t>Voor- en achternaam:</w:t>
            </w:r>
          </w:p>
        </w:tc>
        <w:sdt>
          <w:sdtPr>
            <w:rPr>
              <w:sz w:val="20"/>
              <w:szCs w:val="20"/>
            </w:rPr>
            <w:id w:val="703911966"/>
            <w:showingPlcHdr/>
            <w:text/>
          </w:sdtPr>
          <w:sdtEndPr/>
          <w:sdtContent>
            <w:tc>
              <w:tcPr>
                <w:tcW w:w="2942" w:type="dxa"/>
                <w:tcBorders>
                  <w:top w:val="nil"/>
                  <w:left w:val="nil"/>
                  <w:bottom w:val="single" w:sz="4" w:space="0" w:color="01689B"/>
                  <w:right w:val="nil"/>
                </w:tcBorders>
                <w:shd w:val="clear" w:color="auto" w:fill="D9EBF8"/>
              </w:tcPr>
              <w:p w14:paraId="060A699E" w14:textId="37627AE2" w:rsidR="00E71BBC" w:rsidRPr="003C096C" w:rsidRDefault="00E02C2C" w:rsidP="003C096C">
                <w:pPr>
                  <w:pStyle w:val="Geenafstand"/>
                  <w:tabs>
                    <w:tab w:val="left" w:pos="4536"/>
                  </w:tabs>
                  <w:rPr>
                    <w:rFonts w:asciiTheme="minorHAnsi" w:eastAsia="Times New Roman" w:hAnsiTheme="minorHAnsi" w:cs="Arial"/>
                    <w:iCs/>
                    <w:sz w:val="20"/>
                    <w:szCs w:val="20"/>
                    <w:lang w:eastAsia="nl-NL"/>
                  </w:rPr>
                </w:pPr>
                <w:r>
                  <w:rPr>
                    <w:sz w:val="20"/>
                    <w:szCs w:val="20"/>
                  </w:rPr>
                  <w:t xml:space="preserve">     </w:t>
                </w:r>
              </w:p>
            </w:tc>
          </w:sdtContent>
        </w:sdt>
      </w:tr>
      <w:tr w:rsidR="00AD5931" w:rsidRPr="00E71BBC" w14:paraId="69213E69" w14:textId="77777777" w:rsidTr="007D7138">
        <w:tc>
          <w:tcPr>
            <w:tcW w:w="2235" w:type="dxa"/>
            <w:tcBorders>
              <w:top w:val="nil"/>
              <w:left w:val="nil"/>
              <w:bottom w:val="nil"/>
              <w:right w:val="nil"/>
            </w:tcBorders>
          </w:tcPr>
          <w:p w14:paraId="114EF1B4" w14:textId="77777777" w:rsidR="00AD5931" w:rsidRPr="00E71BBC" w:rsidRDefault="00AD5931" w:rsidP="00793822">
            <w:pPr>
              <w:pStyle w:val="Geenafstand"/>
              <w:tabs>
                <w:tab w:val="left" w:pos="4536"/>
              </w:tabs>
              <w:rPr>
                <w:rFonts w:asciiTheme="minorHAnsi" w:eastAsia="Times New Roman" w:hAnsiTheme="minorHAnsi" w:cs="Arial"/>
                <w:iCs/>
                <w:color w:val="42145F"/>
                <w:sz w:val="16"/>
                <w:szCs w:val="16"/>
                <w:lang w:eastAsia="nl-NL"/>
              </w:rPr>
            </w:pPr>
          </w:p>
        </w:tc>
        <w:tc>
          <w:tcPr>
            <w:tcW w:w="2693" w:type="dxa"/>
            <w:tcBorders>
              <w:top w:val="nil"/>
              <w:left w:val="nil"/>
              <w:bottom w:val="nil"/>
              <w:right w:val="nil"/>
            </w:tcBorders>
          </w:tcPr>
          <w:p w14:paraId="1C9B4C27" w14:textId="77777777" w:rsidR="00AD5931" w:rsidRPr="00E71BBC" w:rsidRDefault="00AD5931" w:rsidP="00793822">
            <w:pPr>
              <w:pStyle w:val="Geenafstand"/>
              <w:tabs>
                <w:tab w:val="left" w:pos="4536"/>
              </w:tabs>
              <w:rPr>
                <w:rFonts w:asciiTheme="minorHAnsi" w:eastAsia="Times New Roman" w:hAnsiTheme="minorHAnsi" w:cs="Arial"/>
                <w:iCs/>
                <w:color w:val="42145F"/>
                <w:sz w:val="16"/>
                <w:szCs w:val="16"/>
                <w:lang w:eastAsia="nl-NL"/>
              </w:rPr>
            </w:pPr>
          </w:p>
        </w:tc>
        <w:tc>
          <w:tcPr>
            <w:tcW w:w="2161" w:type="dxa"/>
            <w:tcBorders>
              <w:top w:val="nil"/>
              <w:left w:val="nil"/>
              <w:bottom w:val="nil"/>
              <w:right w:val="nil"/>
            </w:tcBorders>
          </w:tcPr>
          <w:p w14:paraId="0CC52BC5" w14:textId="77777777" w:rsidR="00AD5931" w:rsidRPr="00E71BBC" w:rsidRDefault="00AD5931" w:rsidP="00793822">
            <w:pPr>
              <w:pStyle w:val="Geenafstand"/>
              <w:tabs>
                <w:tab w:val="left" w:pos="4536"/>
              </w:tabs>
              <w:rPr>
                <w:rFonts w:asciiTheme="minorHAnsi" w:eastAsia="Times New Roman" w:hAnsiTheme="minorHAnsi" w:cs="Arial"/>
                <w:iCs/>
                <w:color w:val="42145F"/>
                <w:sz w:val="16"/>
                <w:szCs w:val="16"/>
                <w:lang w:eastAsia="nl-NL"/>
              </w:rPr>
            </w:pPr>
          </w:p>
        </w:tc>
        <w:tc>
          <w:tcPr>
            <w:tcW w:w="2942" w:type="dxa"/>
            <w:tcBorders>
              <w:top w:val="nil"/>
              <w:left w:val="nil"/>
              <w:bottom w:val="nil"/>
              <w:right w:val="nil"/>
            </w:tcBorders>
          </w:tcPr>
          <w:p w14:paraId="032CCF81" w14:textId="77777777" w:rsidR="00AD5931" w:rsidRPr="00E71BBC" w:rsidRDefault="00AD5931" w:rsidP="00793822">
            <w:pPr>
              <w:pStyle w:val="Geenafstand"/>
              <w:tabs>
                <w:tab w:val="left" w:pos="4536"/>
              </w:tabs>
              <w:rPr>
                <w:rFonts w:asciiTheme="minorHAnsi" w:eastAsia="Times New Roman" w:hAnsiTheme="minorHAnsi" w:cs="Arial"/>
                <w:iCs/>
                <w:color w:val="42145F"/>
                <w:sz w:val="16"/>
                <w:szCs w:val="16"/>
                <w:lang w:eastAsia="nl-NL"/>
              </w:rPr>
            </w:pPr>
          </w:p>
        </w:tc>
      </w:tr>
      <w:tr w:rsidR="00AD5931" w:rsidRPr="003C096C" w14:paraId="11BAADF7" w14:textId="77777777" w:rsidTr="007D7138">
        <w:trPr>
          <w:gridAfter w:val="2"/>
          <w:wAfter w:w="5103" w:type="dxa"/>
        </w:trPr>
        <w:tc>
          <w:tcPr>
            <w:tcW w:w="2235" w:type="dxa"/>
            <w:tcBorders>
              <w:top w:val="nil"/>
              <w:left w:val="nil"/>
              <w:bottom w:val="nil"/>
              <w:right w:val="nil"/>
            </w:tcBorders>
          </w:tcPr>
          <w:p w14:paraId="73D40BF7" w14:textId="1B00AB8C" w:rsidR="00AD5931" w:rsidRDefault="00AD5931" w:rsidP="00793822">
            <w:pPr>
              <w:pStyle w:val="Geenafstand"/>
              <w:tabs>
                <w:tab w:val="left" w:pos="4536"/>
              </w:tabs>
            </w:pPr>
            <w:r>
              <w:t>Hoe kunnen wij u bereiken?</w:t>
            </w:r>
          </w:p>
          <w:p w14:paraId="39E0E2FD" w14:textId="2962AB35" w:rsidR="00AD5931" w:rsidRPr="00AD5931" w:rsidRDefault="00AD5931" w:rsidP="00AD5931">
            <w:pPr>
              <w:pStyle w:val="Geenafstand"/>
              <w:tabs>
                <w:tab w:val="left" w:pos="4536"/>
              </w:tabs>
              <w:rPr>
                <w:i/>
              </w:rPr>
            </w:pPr>
            <w:r w:rsidRPr="008B4CDD">
              <w:rPr>
                <w:b/>
                <w:bCs/>
                <w:iCs/>
                <w:color w:val="01689B"/>
              </w:rPr>
              <w:t>&gt;</w:t>
            </w:r>
            <w:r>
              <w:rPr>
                <w:b/>
                <w:bCs/>
                <w:iCs/>
                <w:color w:val="01689B"/>
              </w:rPr>
              <w:t xml:space="preserve"> </w:t>
            </w:r>
            <w:r w:rsidRPr="00AD5931">
              <w:rPr>
                <w:i/>
              </w:rPr>
              <w:t>Telefo</w:t>
            </w:r>
            <w:r w:rsidR="00B20553">
              <w:rPr>
                <w:i/>
              </w:rPr>
              <w:t>o</w:t>
            </w:r>
            <w:r w:rsidRPr="00AD5931">
              <w:rPr>
                <w:i/>
              </w:rPr>
              <w:t xml:space="preserve">nnummer </w:t>
            </w:r>
          </w:p>
          <w:p w14:paraId="3B6424FA" w14:textId="0370D74F" w:rsidR="00AD5931" w:rsidRPr="00AD5931" w:rsidRDefault="00AD5931" w:rsidP="00AD5931">
            <w:pPr>
              <w:pStyle w:val="Geenafstand"/>
              <w:tabs>
                <w:tab w:val="left" w:pos="4536"/>
              </w:tabs>
              <w:rPr>
                <w:i/>
                <w:sz w:val="20"/>
              </w:rPr>
            </w:pPr>
            <w:proofErr w:type="gramStart"/>
            <w:r w:rsidRPr="00AD5931">
              <w:rPr>
                <w:i/>
              </w:rPr>
              <w:t>en</w:t>
            </w:r>
            <w:proofErr w:type="gramEnd"/>
            <w:r w:rsidRPr="00AD5931">
              <w:rPr>
                <w:i/>
              </w:rPr>
              <w:t xml:space="preserve"> e-mailadres.</w:t>
            </w:r>
          </w:p>
        </w:tc>
        <w:tc>
          <w:tcPr>
            <w:tcW w:w="2693" w:type="dxa"/>
            <w:tcBorders>
              <w:top w:val="nil"/>
              <w:left w:val="nil"/>
              <w:bottom w:val="single" w:sz="4" w:space="0" w:color="01689B"/>
              <w:right w:val="nil"/>
            </w:tcBorders>
            <w:shd w:val="clear" w:color="auto" w:fill="D9EBF8"/>
          </w:tcPr>
          <w:sdt>
            <w:sdtPr>
              <w:rPr>
                <w:sz w:val="20"/>
                <w:szCs w:val="20"/>
              </w:rPr>
              <w:id w:val="-855729917"/>
              <w:showingPlcHdr/>
              <w:text/>
            </w:sdtPr>
            <w:sdtEndPr/>
            <w:sdtContent>
              <w:p w14:paraId="06D68BDE" w14:textId="2B6D0F57" w:rsidR="00AD5931" w:rsidRDefault="00E02C2C" w:rsidP="00793822">
                <w:pPr>
                  <w:pStyle w:val="Geenafstand"/>
                  <w:tabs>
                    <w:tab w:val="left" w:pos="4536"/>
                  </w:tabs>
                  <w:rPr>
                    <w:rFonts w:asciiTheme="minorHAnsi" w:eastAsia="Times New Roman" w:hAnsiTheme="minorHAnsi" w:cs="Arial"/>
                    <w:iCs/>
                    <w:sz w:val="20"/>
                    <w:szCs w:val="20"/>
                    <w:lang w:eastAsia="nl-NL"/>
                  </w:rPr>
                </w:pPr>
                <w:r>
                  <w:rPr>
                    <w:sz w:val="20"/>
                    <w:szCs w:val="20"/>
                  </w:rPr>
                  <w:t xml:space="preserve">     </w:t>
                </w:r>
              </w:p>
            </w:sdtContent>
          </w:sdt>
          <w:p w14:paraId="0BEB6BB5" w14:textId="77777777" w:rsidR="00AD5931" w:rsidRPr="004F11D9" w:rsidRDefault="00AD5931" w:rsidP="00793822">
            <w:pPr>
              <w:pStyle w:val="Geenafstand"/>
              <w:tabs>
                <w:tab w:val="left" w:pos="4536"/>
              </w:tabs>
              <w:rPr>
                <w:rFonts w:asciiTheme="minorHAnsi" w:eastAsia="Times New Roman" w:hAnsiTheme="minorHAnsi" w:cs="Arial"/>
                <w:iCs/>
                <w:sz w:val="20"/>
                <w:szCs w:val="20"/>
                <w:lang w:eastAsia="nl-NL"/>
              </w:rPr>
            </w:pPr>
          </w:p>
        </w:tc>
      </w:tr>
      <w:tr w:rsidR="00AD5931" w:rsidRPr="00E71BBC" w14:paraId="376DD355" w14:textId="77777777" w:rsidTr="007D7138">
        <w:trPr>
          <w:gridAfter w:val="2"/>
          <w:wAfter w:w="5103" w:type="dxa"/>
        </w:trPr>
        <w:tc>
          <w:tcPr>
            <w:tcW w:w="2235" w:type="dxa"/>
            <w:tcBorders>
              <w:top w:val="nil"/>
              <w:left w:val="nil"/>
              <w:bottom w:val="nil"/>
              <w:right w:val="nil"/>
            </w:tcBorders>
          </w:tcPr>
          <w:p w14:paraId="58C6DFD9" w14:textId="50E07EA3" w:rsidR="00AD5931" w:rsidRPr="00670C5F" w:rsidRDefault="00AD5931" w:rsidP="00670C5F">
            <w:pPr>
              <w:pStyle w:val="Geenafstand"/>
              <w:tabs>
                <w:tab w:val="left" w:pos="4536"/>
              </w:tabs>
              <w:rPr>
                <w:rFonts w:asciiTheme="minorHAnsi" w:eastAsia="Times New Roman" w:hAnsiTheme="minorHAnsi" w:cs="Arial"/>
                <w:iCs/>
                <w:color w:val="42145F"/>
                <w:sz w:val="20"/>
                <w:szCs w:val="16"/>
                <w:lang w:eastAsia="nl-NL"/>
              </w:rPr>
            </w:pPr>
          </w:p>
        </w:tc>
        <w:tc>
          <w:tcPr>
            <w:tcW w:w="2693" w:type="dxa"/>
            <w:tcBorders>
              <w:top w:val="single" w:sz="4" w:space="0" w:color="01689B"/>
              <w:left w:val="nil"/>
              <w:bottom w:val="nil"/>
              <w:right w:val="nil"/>
            </w:tcBorders>
          </w:tcPr>
          <w:p w14:paraId="60865B86" w14:textId="77777777" w:rsidR="00AD5931" w:rsidRPr="004F11D9" w:rsidRDefault="00AD5931" w:rsidP="00E71BBC">
            <w:pPr>
              <w:pStyle w:val="Geenafstand"/>
              <w:tabs>
                <w:tab w:val="left" w:pos="4536"/>
              </w:tabs>
              <w:rPr>
                <w:rFonts w:asciiTheme="minorHAnsi" w:eastAsia="Times New Roman" w:hAnsiTheme="minorHAnsi" w:cs="Arial"/>
                <w:iCs/>
                <w:sz w:val="20"/>
                <w:szCs w:val="20"/>
                <w:lang w:eastAsia="nl-NL"/>
              </w:rPr>
            </w:pPr>
          </w:p>
        </w:tc>
      </w:tr>
      <w:tr w:rsidR="00E71BBC" w14:paraId="0001B62E" w14:textId="77777777" w:rsidTr="007D7138">
        <w:trPr>
          <w:trHeight w:val="979"/>
        </w:trPr>
        <w:tc>
          <w:tcPr>
            <w:tcW w:w="2235" w:type="dxa"/>
            <w:tcBorders>
              <w:top w:val="nil"/>
              <w:left w:val="nil"/>
              <w:bottom w:val="nil"/>
              <w:right w:val="nil"/>
            </w:tcBorders>
          </w:tcPr>
          <w:p w14:paraId="125ABF8A" w14:textId="77777777" w:rsidR="00E71BBC" w:rsidRPr="00AD5931" w:rsidRDefault="00E71BBC" w:rsidP="00E71BBC">
            <w:pPr>
              <w:pStyle w:val="Geenafstand"/>
              <w:tabs>
                <w:tab w:val="left" w:pos="4536"/>
              </w:tabs>
              <w:rPr>
                <w:szCs w:val="20"/>
              </w:rPr>
            </w:pPr>
            <w:r w:rsidRPr="00AD5931">
              <w:rPr>
                <w:szCs w:val="20"/>
              </w:rPr>
              <w:t>Handtekening:</w:t>
            </w:r>
          </w:p>
          <w:p w14:paraId="0B5143DE" w14:textId="77777777" w:rsidR="00E71BBC" w:rsidRDefault="00E71BBC" w:rsidP="00E71BBC">
            <w:pPr>
              <w:pStyle w:val="Geenafstand"/>
              <w:tabs>
                <w:tab w:val="left" w:pos="4536"/>
              </w:tabs>
              <w:rPr>
                <w:rFonts w:asciiTheme="minorHAnsi" w:eastAsia="Times New Roman" w:hAnsiTheme="minorHAnsi" w:cs="Arial"/>
                <w:b/>
                <w:bCs/>
                <w:iCs/>
                <w:color w:val="42145F"/>
                <w:sz w:val="28"/>
                <w:szCs w:val="28"/>
                <w:lang w:eastAsia="nl-NL"/>
              </w:rPr>
            </w:pPr>
          </w:p>
        </w:tc>
        <w:sdt>
          <w:sdtPr>
            <w:rPr>
              <w:sz w:val="20"/>
              <w:szCs w:val="20"/>
            </w:rPr>
            <w:id w:val="602156399"/>
            <w:showingPlcHdr/>
            <w:text/>
          </w:sdtPr>
          <w:sdtEndPr/>
          <w:sdtContent>
            <w:tc>
              <w:tcPr>
                <w:tcW w:w="2693" w:type="dxa"/>
                <w:tcBorders>
                  <w:top w:val="nil"/>
                  <w:left w:val="nil"/>
                  <w:bottom w:val="single" w:sz="4" w:space="0" w:color="01689B"/>
                  <w:right w:val="nil"/>
                </w:tcBorders>
                <w:shd w:val="clear" w:color="auto" w:fill="D9EBF8"/>
              </w:tcPr>
              <w:p w14:paraId="47A542E9" w14:textId="221183D0" w:rsidR="00E71BBC" w:rsidRPr="004F11D9" w:rsidRDefault="00E02C2C" w:rsidP="00E71BBC">
                <w:pPr>
                  <w:pStyle w:val="Geenafstand"/>
                  <w:tabs>
                    <w:tab w:val="left" w:pos="4536"/>
                  </w:tabs>
                  <w:rPr>
                    <w:rFonts w:asciiTheme="minorHAnsi" w:eastAsia="Times New Roman" w:hAnsiTheme="minorHAnsi" w:cs="Arial"/>
                    <w:iCs/>
                    <w:sz w:val="20"/>
                    <w:szCs w:val="20"/>
                    <w:lang w:eastAsia="nl-NL"/>
                  </w:rPr>
                </w:pPr>
                <w:r>
                  <w:rPr>
                    <w:sz w:val="20"/>
                    <w:szCs w:val="20"/>
                  </w:rPr>
                  <w:t xml:space="preserve">     </w:t>
                </w:r>
              </w:p>
            </w:tc>
          </w:sdtContent>
        </w:sdt>
        <w:tc>
          <w:tcPr>
            <w:tcW w:w="2161" w:type="dxa"/>
            <w:tcBorders>
              <w:top w:val="nil"/>
              <w:left w:val="nil"/>
              <w:bottom w:val="nil"/>
              <w:right w:val="nil"/>
            </w:tcBorders>
          </w:tcPr>
          <w:p w14:paraId="1D641C56" w14:textId="77777777" w:rsidR="00E71BBC" w:rsidRPr="00AD5931" w:rsidRDefault="00E71BBC" w:rsidP="003C096C">
            <w:pPr>
              <w:pStyle w:val="Geenafstand"/>
              <w:tabs>
                <w:tab w:val="left" w:pos="4536"/>
              </w:tabs>
              <w:rPr>
                <w:szCs w:val="20"/>
              </w:rPr>
            </w:pPr>
            <w:r w:rsidRPr="00AD5931">
              <w:rPr>
                <w:szCs w:val="20"/>
              </w:rPr>
              <w:t>Handtekening:</w:t>
            </w:r>
          </w:p>
          <w:p w14:paraId="2A04C561" w14:textId="77777777" w:rsidR="00E71BBC" w:rsidRDefault="00E71BBC" w:rsidP="003C096C">
            <w:pPr>
              <w:pStyle w:val="Geenafstand"/>
              <w:tabs>
                <w:tab w:val="left" w:pos="4536"/>
              </w:tabs>
              <w:rPr>
                <w:rFonts w:asciiTheme="minorHAnsi" w:eastAsia="Times New Roman" w:hAnsiTheme="minorHAnsi" w:cs="Arial"/>
                <w:b/>
                <w:bCs/>
                <w:iCs/>
                <w:color w:val="42145F"/>
                <w:sz w:val="28"/>
                <w:szCs w:val="28"/>
                <w:lang w:eastAsia="nl-NL"/>
              </w:rPr>
            </w:pPr>
          </w:p>
        </w:tc>
        <w:sdt>
          <w:sdtPr>
            <w:rPr>
              <w:sz w:val="20"/>
              <w:szCs w:val="20"/>
            </w:rPr>
            <w:id w:val="-1339998981"/>
            <w:showingPlcHdr/>
            <w:text/>
          </w:sdtPr>
          <w:sdtEndPr/>
          <w:sdtContent>
            <w:tc>
              <w:tcPr>
                <w:tcW w:w="2942" w:type="dxa"/>
                <w:tcBorders>
                  <w:top w:val="nil"/>
                  <w:left w:val="nil"/>
                  <w:bottom w:val="single" w:sz="4" w:space="0" w:color="01689B"/>
                  <w:right w:val="nil"/>
                </w:tcBorders>
                <w:shd w:val="clear" w:color="auto" w:fill="D9EBF8"/>
              </w:tcPr>
              <w:p w14:paraId="1414E0D3" w14:textId="64E561BE" w:rsidR="00E71BBC" w:rsidRPr="003C096C" w:rsidRDefault="00E02C2C" w:rsidP="003C096C">
                <w:pPr>
                  <w:pStyle w:val="Geenafstand"/>
                  <w:tabs>
                    <w:tab w:val="left" w:pos="4536"/>
                  </w:tabs>
                  <w:rPr>
                    <w:rFonts w:asciiTheme="minorHAnsi" w:eastAsia="Times New Roman" w:hAnsiTheme="minorHAnsi" w:cs="Arial"/>
                    <w:iCs/>
                    <w:sz w:val="20"/>
                    <w:szCs w:val="20"/>
                    <w:lang w:eastAsia="nl-NL"/>
                  </w:rPr>
                </w:pPr>
                <w:r>
                  <w:rPr>
                    <w:sz w:val="20"/>
                    <w:szCs w:val="20"/>
                  </w:rPr>
                  <w:t xml:space="preserve">     </w:t>
                </w:r>
              </w:p>
            </w:tc>
          </w:sdtContent>
        </w:sdt>
      </w:tr>
    </w:tbl>
    <w:p w14:paraId="4CC25811" w14:textId="56B956D2" w:rsidR="00DB24AC" w:rsidRDefault="00DB24AC" w:rsidP="004D2CDB">
      <w:pPr>
        <w:pStyle w:val="Geenafstand"/>
        <w:tabs>
          <w:tab w:val="left" w:pos="2835"/>
        </w:tabs>
        <w:rPr>
          <w:b/>
          <w:sz w:val="28"/>
          <w:szCs w:val="28"/>
        </w:rPr>
      </w:pPr>
    </w:p>
    <w:p w14:paraId="079A8E2B" w14:textId="77777777" w:rsidR="002E39EB" w:rsidRDefault="002E39EB" w:rsidP="002E39EB">
      <w:pPr>
        <w:pStyle w:val="Voettekst"/>
      </w:pPr>
      <w:r>
        <w:rPr>
          <w:vertAlign w:val="superscript"/>
        </w:rPr>
        <w:t>2</w:t>
      </w:r>
      <w:r w:rsidRPr="00DB24AC">
        <w:t xml:space="preserve"> </w:t>
      </w:r>
      <w:r>
        <w:t xml:space="preserve">Opdrachtgever: </w:t>
      </w:r>
      <w:r w:rsidRPr="00F52687">
        <w:t xml:space="preserve">De privacyverklaring waarnaar verwezen wordt, dient inhoudelijke informatie te bevatten voor </w:t>
      </w:r>
      <w:r>
        <w:t xml:space="preserve">dit type </w:t>
      </w:r>
      <w:r w:rsidRPr="00F52687">
        <w:t>verwerking</w:t>
      </w:r>
      <w:r>
        <w:t>en</w:t>
      </w:r>
      <w:r w:rsidRPr="00F52687">
        <w:t>. Loop dit, indien nodig, na met de privacyfunctionaris van de eigen organisatie.</w:t>
      </w:r>
    </w:p>
    <w:p w14:paraId="6F067ADA" w14:textId="32B8B7F1" w:rsidR="002E39EB" w:rsidRPr="00DB24AC" w:rsidRDefault="002E39EB" w:rsidP="002E39EB">
      <w:pPr>
        <w:pStyle w:val="Voettekst"/>
      </w:pPr>
      <w:proofErr w:type="gramStart"/>
      <w:r>
        <w:rPr>
          <w:vertAlign w:val="superscript"/>
        </w:rPr>
        <w:t>3</w:t>
      </w:r>
      <w:r w:rsidRPr="00DB24AC">
        <w:t xml:space="preserve">  </w:t>
      </w:r>
      <w:r w:rsidRPr="00231A4A">
        <w:t>Opdrachtgever</w:t>
      </w:r>
      <w:proofErr w:type="gramEnd"/>
      <w:r w:rsidRPr="00231A4A">
        <w:t xml:space="preserve">: </w:t>
      </w:r>
      <w:r w:rsidRPr="00DB24AC">
        <w:t>Aandachtspunt van de Autoriteit Persoonsgegevens: “Kinderen: controleer wie toestemming heeft gegeven. Volgens de AVG bent u verplicht om een redelijke inspanning te leveren om te controleren of de toestemming is gegeven door een van de ouders of verzorgers van het kind.</w:t>
      </w:r>
    </w:p>
    <w:sectPr w:rsidR="002E39EB" w:rsidRPr="00DB24AC" w:rsidSect="00E71BBC">
      <w:footerReference w:type="default" r:id="rId15"/>
      <w:headerReference w:type="first" r:id="rId16"/>
      <w:footerReference w:type="first" r:id="rId17"/>
      <w:pgSz w:w="11906" w:h="16838" w:code="9"/>
      <w:pgMar w:top="1417" w:right="1417" w:bottom="993" w:left="1417"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08C3BB" w14:textId="77777777" w:rsidR="007E4385" w:rsidRDefault="007E4385">
      <w:r>
        <w:separator/>
      </w:r>
    </w:p>
  </w:endnote>
  <w:endnote w:type="continuationSeparator" w:id="0">
    <w:p w14:paraId="7D981BF2" w14:textId="77777777" w:rsidR="007E4385" w:rsidRDefault="007E4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Bold">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RijksoverheidSansText">
    <w:altName w:val="Calibri"/>
    <w:panose1 w:val="020B0503040202060203"/>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F52687" w:rsidRPr="00C96CE1" w14:paraId="68CD0221" w14:textId="77777777" w:rsidTr="003959CF">
      <w:trPr>
        <w:trHeight w:hRule="exact" w:val="240"/>
      </w:trPr>
      <w:tc>
        <w:tcPr>
          <w:tcW w:w="7752" w:type="dxa"/>
        </w:tcPr>
        <w:p w14:paraId="2E750036" w14:textId="092B972F" w:rsidR="00F52687" w:rsidRPr="00C96CE1" w:rsidRDefault="006951F1" w:rsidP="00FE4B82">
          <w:pPr>
            <w:pStyle w:val="Huisstijl-Rubricering"/>
            <w:rPr>
              <w:rFonts w:cs="Calibri Light"/>
              <w:b w:val="0"/>
              <w:bCs w:val="0"/>
              <w:smallCaps w:val="0"/>
              <w:sz w:val="16"/>
              <w:szCs w:val="16"/>
            </w:rPr>
          </w:pPr>
          <w:r w:rsidRPr="006951F1">
            <w:rPr>
              <w:rStyle w:val="Huisstijl-GegevenCharChar"/>
              <w:rFonts w:ascii="Calibri Light" w:hAnsi="Calibri Light" w:cs="Calibri Light"/>
              <w:b w:val="0"/>
              <w:bCs w:val="0"/>
              <w:smallCaps w:val="0"/>
              <w:sz w:val="16"/>
              <w:szCs w:val="16"/>
            </w:rPr>
            <w:t>Bijlage H Toestemmingsformulier AVG ROK fotografie - versie 2.0 | 27 augustus 2026</w:t>
          </w:r>
        </w:p>
      </w:tc>
      <w:tc>
        <w:tcPr>
          <w:tcW w:w="2148" w:type="dxa"/>
        </w:tcPr>
        <w:p w14:paraId="5995F461" w14:textId="77777777" w:rsidR="00F52687" w:rsidRPr="00C96CE1" w:rsidRDefault="00F52687" w:rsidP="00F52687">
          <w:pPr>
            <w:pStyle w:val="Huisstijl-Paginanummering"/>
            <w:jc w:val="right"/>
            <w:rPr>
              <w:rFonts w:cs="Calibri Light"/>
              <w:sz w:val="16"/>
              <w:szCs w:val="16"/>
            </w:rPr>
          </w:pPr>
          <w:r w:rsidRPr="00C96CE1">
            <w:rPr>
              <w:rStyle w:val="Huisstijl-GegevenCharChar"/>
              <w:rFonts w:ascii="Calibri Light" w:hAnsi="Calibri Light" w:cs="Calibri Light"/>
              <w:sz w:val="16"/>
              <w:szCs w:val="16"/>
            </w:rPr>
            <w:t xml:space="preserve">Pagina </w:t>
          </w:r>
          <w:r w:rsidRPr="00C96CE1">
            <w:fldChar w:fldCharType="begin"/>
          </w:r>
          <w:r w:rsidRPr="00C96CE1">
            <w:rPr>
              <w:rFonts w:cs="Calibri Light"/>
              <w:sz w:val="16"/>
              <w:szCs w:val="16"/>
            </w:rPr>
            <w:instrText xml:space="preserve"> PAGE   \* MERGEFORMAT </w:instrText>
          </w:r>
          <w:r w:rsidRPr="00C96CE1">
            <w:fldChar w:fldCharType="separate"/>
          </w:r>
          <w:r w:rsidR="00F25A1D" w:rsidRPr="00F25A1D">
            <w:rPr>
              <w:rFonts w:cs="Calibri Light"/>
            </w:rPr>
            <w:t>3</w:t>
          </w:r>
          <w:r w:rsidRPr="00C96CE1">
            <w:rPr>
              <w:rStyle w:val="Huisstijl-GegevenCharChar"/>
              <w:rFonts w:ascii="Calibri Light" w:hAnsi="Calibri Light" w:cs="Calibri Light"/>
              <w:sz w:val="16"/>
              <w:szCs w:val="16"/>
            </w:rPr>
            <w:fldChar w:fldCharType="end"/>
          </w:r>
          <w:r w:rsidRPr="00C96CE1">
            <w:rPr>
              <w:rStyle w:val="Huisstijl-GegevenCharChar"/>
              <w:rFonts w:ascii="Calibri Light" w:hAnsi="Calibri Light" w:cs="Calibri Light"/>
              <w:sz w:val="16"/>
              <w:szCs w:val="16"/>
            </w:rPr>
            <w:t xml:space="preserve"> van</w:t>
          </w:r>
          <w:r w:rsidRPr="00C96CE1">
            <w:rPr>
              <w:rFonts w:cs="Calibri Light"/>
              <w:sz w:val="16"/>
              <w:szCs w:val="16"/>
            </w:rPr>
            <w:t xml:space="preserve"> </w:t>
          </w:r>
          <w:r w:rsidRPr="00C96CE1">
            <w:rPr>
              <w:rFonts w:cs="Calibri Light"/>
              <w:sz w:val="16"/>
              <w:szCs w:val="16"/>
            </w:rPr>
            <w:fldChar w:fldCharType="begin"/>
          </w:r>
          <w:r w:rsidRPr="00C96CE1">
            <w:rPr>
              <w:rFonts w:cs="Calibri Light"/>
              <w:sz w:val="16"/>
              <w:szCs w:val="16"/>
            </w:rPr>
            <w:instrText xml:space="preserve"> NUMPAGES   \* MERGEFORMAT </w:instrText>
          </w:r>
          <w:r w:rsidRPr="00C96CE1">
            <w:rPr>
              <w:rFonts w:cs="Calibri Light"/>
              <w:sz w:val="16"/>
              <w:szCs w:val="16"/>
            </w:rPr>
            <w:fldChar w:fldCharType="separate"/>
          </w:r>
          <w:r w:rsidR="00F25A1D">
            <w:rPr>
              <w:rFonts w:cs="Calibri Light"/>
              <w:sz w:val="16"/>
              <w:szCs w:val="16"/>
            </w:rPr>
            <w:t>3</w:t>
          </w:r>
          <w:r w:rsidRPr="00C96CE1">
            <w:rPr>
              <w:rFonts w:cs="Calibri Light"/>
              <w:sz w:val="16"/>
              <w:szCs w:val="16"/>
            </w:rPr>
            <w:fldChar w:fldCharType="end"/>
          </w:r>
        </w:p>
      </w:tc>
    </w:tr>
  </w:tbl>
  <w:p w14:paraId="5ECE9682" w14:textId="77777777" w:rsidR="008429C6" w:rsidRDefault="008429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F016D0" w:rsidRPr="00C96CE1" w14:paraId="00123AFF" w14:textId="77777777" w:rsidTr="00E22F31">
      <w:trPr>
        <w:trHeight w:hRule="exact" w:val="240"/>
      </w:trPr>
      <w:tc>
        <w:tcPr>
          <w:tcW w:w="7752" w:type="dxa"/>
        </w:tcPr>
        <w:p w14:paraId="1D3731C5" w14:textId="4180D50E" w:rsidR="00F016D0" w:rsidRPr="00C96CE1" w:rsidRDefault="00577573" w:rsidP="00FE4B82">
          <w:pPr>
            <w:pStyle w:val="Huisstijl-Rubricering"/>
            <w:rPr>
              <w:rFonts w:cs="Calibri Light"/>
              <w:b w:val="0"/>
              <w:bCs w:val="0"/>
              <w:smallCaps w:val="0"/>
              <w:sz w:val="16"/>
              <w:szCs w:val="16"/>
            </w:rPr>
          </w:pPr>
          <w:r w:rsidRPr="00577573">
            <w:rPr>
              <w:rStyle w:val="Huisstijl-GegevenCharChar"/>
              <w:rFonts w:ascii="Calibri Light" w:hAnsi="Calibri Light" w:cs="Calibri Light"/>
              <w:b w:val="0"/>
              <w:bCs w:val="0"/>
              <w:smallCaps w:val="0"/>
              <w:sz w:val="16"/>
              <w:szCs w:val="16"/>
            </w:rPr>
            <w:t>Bijlage H Toestemmingsformulier AVG ROK fotografie - versie 2.0 | 27 augustus 2026</w:t>
          </w:r>
        </w:p>
      </w:tc>
      <w:tc>
        <w:tcPr>
          <w:tcW w:w="2148" w:type="dxa"/>
        </w:tcPr>
        <w:p w14:paraId="697D1EC4" w14:textId="77777777" w:rsidR="00F016D0" w:rsidRPr="00C96CE1" w:rsidRDefault="00F016D0" w:rsidP="00F016D0">
          <w:pPr>
            <w:pStyle w:val="Huisstijl-Paginanummering"/>
            <w:jc w:val="right"/>
            <w:rPr>
              <w:rFonts w:cs="Calibri Light"/>
              <w:sz w:val="16"/>
              <w:szCs w:val="16"/>
            </w:rPr>
          </w:pPr>
          <w:r w:rsidRPr="00C96CE1">
            <w:rPr>
              <w:rStyle w:val="Huisstijl-GegevenCharChar"/>
              <w:rFonts w:ascii="Calibri Light" w:hAnsi="Calibri Light" w:cs="Calibri Light"/>
              <w:sz w:val="16"/>
              <w:szCs w:val="16"/>
            </w:rPr>
            <w:t xml:space="preserve">Pagina </w:t>
          </w:r>
          <w:r w:rsidRPr="00C96CE1">
            <w:fldChar w:fldCharType="begin"/>
          </w:r>
          <w:r w:rsidRPr="00C96CE1">
            <w:rPr>
              <w:rFonts w:cs="Calibri Light"/>
              <w:sz w:val="16"/>
              <w:szCs w:val="16"/>
            </w:rPr>
            <w:instrText xml:space="preserve"> PAGE   \* MERGEFORMAT </w:instrText>
          </w:r>
          <w:r w:rsidRPr="00C96CE1">
            <w:fldChar w:fldCharType="separate"/>
          </w:r>
          <w:r w:rsidR="00F25A1D" w:rsidRPr="00F25A1D">
            <w:rPr>
              <w:rFonts w:cs="Calibri Light"/>
            </w:rPr>
            <w:t>1</w:t>
          </w:r>
          <w:r w:rsidRPr="00C96CE1">
            <w:rPr>
              <w:rStyle w:val="Huisstijl-GegevenCharChar"/>
              <w:rFonts w:ascii="Calibri Light" w:hAnsi="Calibri Light" w:cs="Calibri Light"/>
              <w:sz w:val="16"/>
              <w:szCs w:val="16"/>
            </w:rPr>
            <w:fldChar w:fldCharType="end"/>
          </w:r>
          <w:r w:rsidRPr="00C96CE1">
            <w:rPr>
              <w:rStyle w:val="Huisstijl-GegevenCharChar"/>
              <w:rFonts w:ascii="Calibri Light" w:hAnsi="Calibri Light" w:cs="Calibri Light"/>
              <w:sz w:val="16"/>
              <w:szCs w:val="16"/>
            </w:rPr>
            <w:t xml:space="preserve"> van</w:t>
          </w:r>
          <w:r w:rsidRPr="00C96CE1">
            <w:rPr>
              <w:rFonts w:cs="Calibri Light"/>
              <w:sz w:val="16"/>
              <w:szCs w:val="16"/>
            </w:rPr>
            <w:t xml:space="preserve"> </w:t>
          </w:r>
          <w:r w:rsidRPr="00C96CE1">
            <w:rPr>
              <w:rFonts w:cs="Calibri Light"/>
              <w:sz w:val="16"/>
              <w:szCs w:val="16"/>
            </w:rPr>
            <w:fldChar w:fldCharType="begin"/>
          </w:r>
          <w:r w:rsidRPr="00C96CE1">
            <w:rPr>
              <w:rFonts w:cs="Calibri Light"/>
              <w:sz w:val="16"/>
              <w:szCs w:val="16"/>
            </w:rPr>
            <w:instrText xml:space="preserve"> NUMPAGES   \* MERGEFORMAT </w:instrText>
          </w:r>
          <w:r w:rsidRPr="00C96CE1">
            <w:rPr>
              <w:rFonts w:cs="Calibri Light"/>
              <w:sz w:val="16"/>
              <w:szCs w:val="16"/>
            </w:rPr>
            <w:fldChar w:fldCharType="separate"/>
          </w:r>
          <w:r w:rsidR="00F25A1D">
            <w:rPr>
              <w:rFonts w:cs="Calibri Light"/>
              <w:sz w:val="16"/>
              <w:szCs w:val="16"/>
            </w:rPr>
            <w:t>3</w:t>
          </w:r>
          <w:r w:rsidRPr="00C96CE1">
            <w:rPr>
              <w:rFonts w:cs="Calibri Light"/>
              <w:sz w:val="16"/>
              <w:szCs w:val="16"/>
            </w:rPr>
            <w:fldChar w:fldCharType="end"/>
          </w:r>
        </w:p>
      </w:tc>
    </w:tr>
  </w:tbl>
  <w:p w14:paraId="3D365CD2" w14:textId="77777777" w:rsidR="008429C6" w:rsidRPr="00F016D0" w:rsidRDefault="008429C6" w:rsidP="00C96C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8E4DB9" w14:textId="77777777" w:rsidR="007E4385" w:rsidRDefault="007E4385">
      <w:r>
        <w:separator/>
      </w:r>
    </w:p>
  </w:footnote>
  <w:footnote w:type="continuationSeparator" w:id="0">
    <w:p w14:paraId="2F0DCB04" w14:textId="77777777" w:rsidR="007E4385" w:rsidRDefault="007E4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5C6F5" w14:textId="77777777" w:rsidR="008429C6" w:rsidRDefault="008429C6">
    <w:pPr>
      <w:pStyle w:val="Koptekst"/>
    </w:pPr>
    <w:r>
      <w:rPr>
        <w:noProof/>
      </w:rPr>
      <mc:AlternateContent>
        <mc:Choice Requires="wps">
          <w:drawing>
            <wp:anchor distT="0" distB="0" distL="114300" distR="114300" simplePos="0" relativeHeight="251658240" behindDoc="0" locked="0" layoutInCell="1" allowOverlap="1" wp14:anchorId="18A56F75" wp14:editId="1DB1AADB">
              <wp:simplePos x="0" y="0"/>
              <wp:positionH relativeFrom="column">
                <wp:posOffset>2457450</wp:posOffset>
              </wp:positionH>
              <wp:positionV relativeFrom="page">
                <wp:posOffset>-69850</wp:posOffset>
              </wp:positionV>
              <wp:extent cx="4025900" cy="1746250"/>
              <wp:effectExtent l="0" t="0" r="3175" b="0"/>
              <wp:wrapNone/>
              <wp:docPr id="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143"/>
                          </w:tblGrid>
                          <w:tr w:rsidR="008429C6" w14:paraId="0A1EA9EF" w14:textId="77777777">
                            <w:trPr>
                              <w:trHeight w:val="2636"/>
                            </w:trPr>
                            <w:tc>
                              <w:tcPr>
                                <w:tcW w:w="737" w:type="dxa"/>
                              </w:tcPr>
                              <w:p w14:paraId="43F454BF" w14:textId="77777777" w:rsidR="008429C6" w:rsidRDefault="008429C6">
                                <w:r>
                                  <w:rPr>
                                    <w:noProof/>
                                  </w:rPr>
                                  <w:drawing>
                                    <wp:inline distT="0" distB="0" distL="0" distR="0" wp14:anchorId="57E7A464" wp14:editId="6C9A6512">
                                      <wp:extent cx="466725" cy="1581150"/>
                                      <wp:effectExtent l="0" t="0" r="9525" b="0"/>
                                      <wp:docPr id="546092105" name="Afbeelding 546092105"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int Zwart"/>
                                              <pic:cNvPicPr>
                                                <a:picLocks noChangeAspect="1" noChangeArrowheads="1"/>
                                              </pic:cNvPicPr>
                                            </pic:nvPicPr>
                                            <pic:blipFill>
                                              <a:blip r:embed="rId1">
                                                <a:duotone>
                                                  <a:schemeClr val="accent1">
                                                    <a:shade val="45000"/>
                                                    <a:satMod val="135000"/>
                                                  </a:schemeClr>
                                                  <a:prstClr val="white"/>
                                                </a:duotone>
                                              </a:blip>
                                              <a:srcRect/>
                                              <a:stretch>
                                                <a:fillRect/>
                                              </a:stretch>
                                            </pic:blipFill>
                                            <pic:spPr bwMode="auto">
                                              <a:xfrm>
                                                <a:off x="0" y="0"/>
                                                <a:ext cx="466725" cy="1581150"/>
                                              </a:xfrm>
                                              <a:prstGeom prst="rect">
                                                <a:avLst/>
                                              </a:prstGeom>
                                              <a:noFill/>
                                              <a:ln w="9525">
                                                <a:noFill/>
                                                <a:miter lim="800000"/>
                                                <a:headEnd/>
                                                <a:tailEnd/>
                                              </a:ln>
                                            </pic:spPr>
                                          </pic:pic>
                                        </a:graphicData>
                                      </a:graphic>
                                    </wp:inline>
                                  </w:drawing>
                                </w:r>
                              </w:p>
                            </w:tc>
                            <w:tc>
                              <w:tcPr>
                                <w:tcW w:w="5143" w:type="dxa"/>
                              </w:tcPr>
                              <w:p w14:paraId="0F63FE47" w14:textId="07DAFF31" w:rsidR="008429C6" w:rsidRDefault="008429C6"/>
                            </w:tc>
                          </w:tr>
                        </w:tbl>
                        <w:p w14:paraId="5569FBE2" w14:textId="77777777" w:rsidR="008429C6" w:rsidRDefault="008429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56F75" id="_x0000_t202" coordsize="21600,21600" o:spt="202" path="m,l,21600r21600,l21600,xe">
              <v:stroke joinstyle="miter"/>
              <v:path gradientshapeok="t" o:connecttype="rect"/>
            </v:shapetype>
            <v:shape id="Text Box 31" o:spid="_x0000_s1026" type="#_x0000_t202" style="position:absolute;margin-left:193.5pt;margin-top:-5.5pt;width:317pt;height: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&#13;&#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143"/>
                    </w:tblGrid>
                    <w:tr w:rsidR="008429C6" w14:paraId="0A1EA9EF" w14:textId="77777777">
                      <w:trPr>
                        <w:trHeight w:val="2636"/>
                      </w:trPr>
                      <w:tc>
                        <w:tcPr>
                          <w:tcW w:w="737" w:type="dxa"/>
                        </w:tcPr>
                        <w:p w14:paraId="43F454BF" w14:textId="77777777" w:rsidR="008429C6" w:rsidRDefault="008429C6">
                          <w:r>
                            <w:rPr>
                              <w:noProof/>
                            </w:rPr>
                            <w:drawing>
                              <wp:inline distT="0" distB="0" distL="0" distR="0" wp14:anchorId="57E7A464" wp14:editId="6C9A6512">
                                <wp:extent cx="466725" cy="1581150"/>
                                <wp:effectExtent l="0" t="0" r="9525" b="0"/>
                                <wp:docPr id="546092105" name="Afbeelding 546092105"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int Zwart"/>
                                        <pic:cNvPicPr>
                                          <a:picLocks noChangeAspect="1" noChangeArrowheads="1"/>
                                        </pic:cNvPicPr>
                                      </pic:nvPicPr>
                                      <pic:blipFill>
                                        <a:blip r:embed="rId1">
                                          <a:duotone>
                                            <a:schemeClr val="accent1">
                                              <a:shade val="45000"/>
                                              <a:satMod val="135000"/>
                                            </a:schemeClr>
                                            <a:prstClr val="white"/>
                                          </a:duotone>
                                        </a:blip>
                                        <a:srcRect/>
                                        <a:stretch>
                                          <a:fillRect/>
                                        </a:stretch>
                                      </pic:blipFill>
                                      <pic:spPr bwMode="auto">
                                        <a:xfrm>
                                          <a:off x="0" y="0"/>
                                          <a:ext cx="466725" cy="1581150"/>
                                        </a:xfrm>
                                        <a:prstGeom prst="rect">
                                          <a:avLst/>
                                        </a:prstGeom>
                                        <a:noFill/>
                                        <a:ln w="9525">
                                          <a:noFill/>
                                          <a:miter lim="800000"/>
                                          <a:headEnd/>
                                          <a:tailEnd/>
                                        </a:ln>
                                      </pic:spPr>
                                    </pic:pic>
                                  </a:graphicData>
                                </a:graphic>
                              </wp:inline>
                            </w:drawing>
                          </w:r>
                        </w:p>
                      </w:tc>
                      <w:tc>
                        <w:tcPr>
                          <w:tcW w:w="5143" w:type="dxa"/>
                        </w:tcPr>
                        <w:p w14:paraId="0F63FE47" w14:textId="07DAFF31" w:rsidR="008429C6" w:rsidRDefault="008429C6"/>
                      </w:tc>
                    </w:tr>
                  </w:tbl>
                  <w:p w14:paraId="5569FBE2" w14:textId="77777777" w:rsidR="008429C6" w:rsidRDefault="008429C6"/>
                </w:txbxContent>
              </v:textbox>
              <w10:wrap anchory="page"/>
            </v:shape>
          </w:pict>
        </mc:Fallback>
      </mc:AlternateContent>
    </w:r>
  </w:p>
  <w:p w14:paraId="60DE77CC" w14:textId="77777777" w:rsidR="008429C6" w:rsidRDefault="008429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87009E68"/>
    <w:lvl w:ilvl="0">
      <w:start w:val="1"/>
      <w:numFmt w:val="bullet"/>
      <w:pStyle w:val="Lijstopsomteken2"/>
      <w:lvlText w:val="–"/>
      <w:lvlJc w:val="left"/>
      <w:pPr>
        <w:tabs>
          <w:tab w:val="num" w:pos="580"/>
        </w:tabs>
        <w:ind w:left="580" w:hanging="340"/>
      </w:pPr>
      <w:rPr>
        <w:rFonts w:ascii="Verdana" w:hAnsi="Verdana" w:hint="default"/>
      </w:rPr>
    </w:lvl>
  </w:abstractNum>
  <w:abstractNum w:abstractNumId="1" w15:restartNumberingAfterBreak="0">
    <w:nsid w:val="FFFFFF89"/>
    <w:multiLevelType w:val="singleLevel"/>
    <w:tmpl w:val="83E2089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184DC5"/>
    <w:multiLevelType w:val="hybridMultilevel"/>
    <w:tmpl w:val="D32267C8"/>
    <w:lvl w:ilvl="0" w:tplc="FBB4CFCE">
      <w:start w:val="1"/>
      <w:numFmt w:val="bullet"/>
      <w:lvlText w:val="o"/>
      <w:lvlJc w:val="left"/>
      <w:pPr>
        <w:tabs>
          <w:tab w:val="num" w:pos="360"/>
        </w:tabs>
        <w:ind w:left="360" w:hanging="360"/>
      </w:pPr>
      <w:rPr>
        <w:rFonts w:ascii="Courier New" w:hAnsi="Courier New"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120A4"/>
    <w:multiLevelType w:val="hybridMultilevel"/>
    <w:tmpl w:val="A8FECA42"/>
    <w:lvl w:ilvl="0" w:tplc="CB3A174C">
      <w:start w:val="1"/>
      <w:numFmt w:val="bullet"/>
      <w:pStyle w:val="Lijstopsomteken"/>
      <w:lvlText w:val="•"/>
      <w:lvlJc w:val="left"/>
      <w:pPr>
        <w:ind w:left="360" w:hanging="360"/>
      </w:pPr>
      <w:rPr>
        <w:rFonts w:ascii="Verdana" w:hAnsi="Verdana" w:hint="default"/>
        <w:color w:val="01689B"/>
        <w:sz w:val="18"/>
        <w:szCs w:val="18"/>
        <w:u w:color="42145F"/>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D867AD"/>
    <w:multiLevelType w:val="multilevel"/>
    <w:tmpl w:val="ACC2FF5A"/>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747C70"/>
    <w:multiLevelType w:val="multilevel"/>
    <w:tmpl w:val="A7F01612"/>
    <w:lvl w:ilvl="0">
      <w:start w:val="1"/>
      <w:numFmt w:val="bullet"/>
      <w:lvlText w:val="o"/>
      <w:lvlJc w:val="left"/>
      <w:pPr>
        <w:tabs>
          <w:tab w:val="num" w:pos="360"/>
        </w:tabs>
        <w:ind w:left="360" w:hanging="360"/>
      </w:pPr>
      <w:rPr>
        <w:rFonts w:ascii="Courier New" w:hAnsi="Courier New"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F11418"/>
    <w:multiLevelType w:val="multilevel"/>
    <w:tmpl w:val="A9DCE568"/>
    <w:lvl w:ilvl="0">
      <w:start w:val="1"/>
      <w:numFmt w:val="bullet"/>
      <w:lvlText w:val="o"/>
      <w:lvlJc w:val="left"/>
      <w:pPr>
        <w:tabs>
          <w:tab w:val="num" w:pos="1008"/>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8A3DE8"/>
    <w:multiLevelType w:val="hybridMultilevel"/>
    <w:tmpl w:val="997CCDDC"/>
    <w:lvl w:ilvl="0" w:tplc="15CC70D0">
      <w:start w:val="1"/>
      <w:numFmt w:val="bullet"/>
      <w:lvlText w:val=""/>
      <w:lvlJc w:val="left"/>
      <w:pPr>
        <w:tabs>
          <w:tab w:val="num" w:pos="360"/>
        </w:tabs>
        <w:ind w:left="360" w:hanging="360"/>
      </w:pPr>
      <w:rPr>
        <w:rFonts w:ascii="Symbol" w:hAnsi="Symbol" w:hint="default"/>
        <w:sz w:val="40"/>
        <w:szCs w:val="4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381ACD"/>
    <w:multiLevelType w:val="hybridMultilevel"/>
    <w:tmpl w:val="A4E42864"/>
    <w:lvl w:ilvl="0" w:tplc="C8F0463A">
      <w:start w:val="1"/>
      <w:numFmt w:val="bullet"/>
      <w:lvlText w:val=""/>
      <w:lvlJc w:val="left"/>
      <w:pPr>
        <w:tabs>
          <w:tab w:val="num" w:pos="360"/>
        </w:tabs>
        <w:ind w:left="360" w:hanging="360"/>
      </w:pPr>
      <w:rPr>
        <w:rFonts w:ascii="Symbol" w:hAnsi="Symbol"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72776"/>
    <w:multiLevelType w:val="hybridMultilevel"/>
    <w:tmpl w:val="46EC4B70"/>
    <w:lvl w:ilvl="0" w:tplc="7174CB34">
      <w:start w:val="1"/>
      <w:numFmt w:val="bullet"/>
      <w:lvlText w:val=""/>
      <w:lvlJc w:val="left"/>
      <w:pPr>
        <w:tabs>
          <w:tab w:val="num" w:pos="360"/>
        </w:tabs>
        <w:ind w:left="360" w:hanging="360"/>
      </w:pPr>
      <w:rPr>
        <w:rFonts w:ascii="Symbol" w:hAnsi="Symbol" w:hint="default"/>
        <w:sz w:val="52"/>
        <w:szCs w:val="5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192C35"/>
    <w:multiLevelType w:val="multilevel"/>
    <w:tmpl w:val="D39A4C2E"/>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2A136D"/>
    <w:multiLevelType w:val="hybridMultilevel"/>
    <w:tmpl w:val="38CA2EF6"/>
    <w:lvl w:ilvl="0" w:tplc="D3BA1AC4">
      <w:start w:val="1"/>
      <w:numFmt w:val="bullet"/>
      <w:lvlText w:val="o"/>
      <w:lvlJc w:val="left"/>
      <w:pPr>
        <w:tabs>
          <w:tab w:val="num" w:pos="360"/>
        </w:tabs>
        <w:ind w:left="360" w:hanging="360"/>
      </w:pPr>
      <w:rPr>
        <w:rFonts w:ascii="Courier New" w:hAnsi="Courier New" w:hint="default"/>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8F4E1C"/>
    <w:multiLevelType w:val="hybridMultilevel"/>
    <w:tmpl w:val="03203E74"/>
    <w:lvl w:ilvl="0" w:tplc="58F8BEBE">
      <w:start w:val="1"/>
      <w:numFmt w:val="bullet"/>
      <w:lvlText w:val=""/>
      <w:lvlJc w:val="left"/>
      <w:pPr>
        <w:tabs>
          <w:tab w:val="num" w:pos="360"/>
        </w:tabs>
        <w:ind w:left="360" w:hanging="360"/>
      </w:pPr>
      <w:rPr>
        <w:rFonts w:ascii="Symbol" w:hAnsi="Symbol"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905980"/>
    <w:multiLevelType w:val="hybridMultilevel"/>
    <w:tmpl w:val="C3149168"/>
    <w:lvl w:ilvl="0" w:tplc="5322B524">
      <w:start w:val="1"/>
      <w:numFmt w:val="bullet"/>
      <w:lvlText w:val="□"/>
      <w:lvlJc w:val="left"/>
      <w:pPr>
        <w:tabs>
          <w:tab w:val="num" w:pos="220"/>
        </w:tabs>
        <w:ind w:left="220" w:hanging="220"/>
      </w:pPr>
      <w:rPr>
        <w:rFonts w:ascii="Courier New" w:hAnsi="Courier New"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00048D"/>
    <w:multiLevelType w:val="hybridMultilevel"/>
    <w:tmpl w:val="266A2A4A"/>
    <w:lvl w:ilvl="0" w:tplc="199A804C">
      <w:start w:val="1"/>
      <w:numFmt w:val="bullet"/>
      <w:lvlText w:val="o"/>
      <w:lvlJc w:val="left"/>
      <w:pPr>
        <w:tabs>
          <w:tab w:val="num" w:pos="1008"/>
        </w:tabs>
        <w:ind w:left="36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6A03D2"/>
    <w:multiLevelType w:val="hybridMultilevel"/>
    <w:tmpl w:val="6E1EE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902B56"/>
    <w:multiLevelType w:val="multilevel"/>
    <w:tmpl w:val="A9DCE568"/>
    <w:lvl w:ilvl="0">
      <w:start w:val="1"/>
      <w:numFmt w:val="bullet"/>
      <w:lvlText w:val="o"/>
      <w:lvlJc w:val="left"/>
      <w:pPr>
        <w:tabs>
          <w:tab w:val="num" w:pos="1008"/>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CA4B07"/>
    <w:multiLevelType w:val="hybridMultilevel"/>
    <w:tmpl w:val="4A564176"/>
    <w:lvl w:ilvl="0" w:tplc="5316E576">
      <w:start w:val="1"/>
      <w:numFmt w:val="bullet"/>
      <w:lvlText w:val=""/>
      <w:lvlJc w:val="left"/>
      <w:pPr>
        <w:tabs>
          <w:tab w:val="num" w:pos="360"/>
        </w:tabs>
        <w:ind w:left="360" w:hanging="360"/>
      </w:pPr>
      <w:rPr>
        <w:rFonts w:ascii="Symbol" w:hAnsi="Symbol" w:hint="default"/>
        <w:sz w:val="32"/>
        <w:szCs w:val="3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CE2AD9"/>
    <w:multiLevelType w:val="multilevel"/>
    <w:tmpl w:val="8F8A2E42"/>
    <w:lvl w:ilvl="0">
      <w:start w:val="1"/>
      <w:numFmt w:val="bullet"/>
      <w:lvlText w:val=""/>
      <w:lvlJc w:val="left"/>
      <w:pPr>
        <w:tabs>
          <w:tab w:val="num" w:pos="360"/>
        </w:tabs>
        <w:ind w:left="36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7F06EE"/>
    <w:multiLevelType w:val="multilevel"/>
    <w:tmpl w:val="F3024E0C"/>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E9067D"/>
    <w:multiLevelType w:val="multilevel"/>
    <w:tmpl w:val="4DA8A88C"/>
    <w:lvl w:ilvl="0">
      <w:start w:val="1"/>
      <w:numFmt w:val="bullet"/>
      <w:lvlText w:val=""/>
      <w:lvlJc w:val="left"/>
      <w:pPr>
        <w:tabs>
          <w:tab w:val="num" w:pos="360"/>
        </w:tabs>
        <w:ind w:left="360" w:hanging="360"/>
      </w:pPr>
      <w:rPr>
        <w:rFonts w:ascii="Symbol" w:hAnsi="Symbol" w:hint="default"/>
        <w:sz w:val="52"/>
        <w:szCs w:val="5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3408F3"/>
    <w:multiLevelType w:val="multilevel"/>
    <w:tmpl w:val="AA0E7768"/>
    <w:lvl w:ilvl="0">
      <w:start w:val="1"/>
      <w:numFmt w:val="bullet"/>
      <w:lvlText w:val="o"/>
      <w:lvlJc w:val="left"/>
      <w:pPr>
        <w:tabs>
          <w:tab w:val="num" w:pos="360"/>
        </w:tabs>
        <w:ind w:left="360" w:hanging="360"/>
      </w:pPr>
      <w:rPr>
        <w:rFonts w:ascii="Courier New" w:hAnsi="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6519D2"/>
    <w:multiLevelType w:val="hybridMultilevel"/>
    <w:tmpl w:val="64441B5C"/>
    <w:lvl w:ilvl="0" w:tplc="8E34D4C6">
      <w:start w:val="1"/>
      <w:numFmt w:val="bullet"/>
      <w:lvlText w:val="o"/>
      <w:lvlJc w:val="left"/>
      <w:pPr>
        <w:tabs>
          <w:tab w:val="num" w:pos="360"/>
        </w:tabs>
        <w:ind w:left="360" w:hanging="360"/>
      </w:pPr>
      <w:rPr>
        <w:rFonts w:ascii="Courier New" w:hAnsi="Courier New"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753C06"/>
    <w:multiLevelType w:val="multilevel"/>
    <w:tmpl w:val="C9F8C29C"/>
    <w:lvl w:ilvl="0">
      <w:start w:val="1"/>
      <w:numFmt w:val="bullet"/>
      <w:lvlText w:val="o"/>
      <w:lvlJc w:val="left"/>
      <w:pPr>
        <w:tabs>
          <w:tab w:val="num" w:pos="360"/>
        </w:tabs>
        <w:ind w:left="360" w:hanging="360"/>
      </w:pPr>
      <w:rPr>
        <w:rFonts w:ascii="Courier New" w:hAnsi="Courier New"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A22CC9"/>
    <w:multiLevelType w:val="multilevel"/>
    <w:tmpl w:val="F3024E0C"/>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1714FC"/>
    <w:multiLevelType w:val="multilevel"/>
    <w:tmpl w:val="39361822"/>
    <w:lvl w:ilvl="0">
      <w:start w:val="1"/>
      <w:numFmt w:val="bullet"/>
      <w:lvlText w:val=""/>
      <w:lvlJc w:val="left"/>
      <w:pPr>
        <w:tabs>
          <w:tab w:val="num" w:pos="360"/>
        </w:tabs>
        <w:ind w:left="360" w:hanging="360"/>
      </w:pPr>
      <w:rPr>
        <w:rFonts w:ascii="Symbol" w:hAnsi="Symbol" w:hint="default"/>
        <w:sz w:val="40"/>
        <w:szCs w:val="4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083745"/>
    <w:multiLevelType w:val="hybridMultilevel"/>
    <w:tmpl w:val="03C85618"/>
    <w:lvl w:ilvl="0" w:tplc="91527728">
      <w:start w:val="1"/>
      <w:numFmt w:val="bullet"/>
      <w:lvlText w:val=""/>
      <w:lvlJc w:val="left"/>
      <w:pPr>
        <w:tabs>
          <w:tab w:val="num" w:pos="360"/>
        </w:tabs>
        <w:ind w:left="360" w:hanging="360"/>
      </w:pPr>
      <w:rPr>
        <w:rFonts w:ascii="Symbol" w:hAnsi="Symbol" w:hint="default"/>
        <w:sz w:val="28"/>
        <w:szCs w:val="2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131DDC"/>
    <w:multiLevelType w:val="multilevel"/>
    <w:tmpl w:val="8E9A2814"/>
    <w:lvl w:ilvl="0">
      <w:start w:val="1"/>
      <w:numFmt w:val="bullet"/>
      <w:lvlText w:val="□"/>
      <w:lvlJc w:val="left"/>
      <w:pPr>
        <w:tabs>
          <w:tab w:val="num" w:pos="360"/>
        </w:tabs>
        <w:ind w:left="360" w:hanging="360"/>
      </w:pPr>
      <w:rPr>
        <w:rFonts w:ascii="Courier New" w:hAnsi="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117BE5"/>
    <w:multiLevelType w:val="multilevel"/>
    <w:tmpl w:val="F3024E0C"/>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F6343D"/>
    <w:multiLevelType w:val="multilevel"/>
    <w:tmpl w:val="20FEFF10"/>
    <w:lvl w:ilvl="0">
      <w:start w:val="1"/>
      <w:numFmt w:val="bullet"/>
      <w:lvlText w:val=""/>
      <w:lvlJc w:val="left"/>
      <w:pPr>
        <w:tabs>
          <w:tab w:val="num" w:pos="360"/>
        </w:tabs>
        <w:ind w:left="36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943928"/>
    <w:multiLevelType w:val="hybridMultilevel"/>
    <w:tmpl w:val="C9020A40"/>
    <w:lvl w:ilvl="0" w:tplc="6722202A">
      <w:start w:val="1"/>
      <w:numFmt w:val="bullet"/>
      <w:lvlText w:val=""/>
      <w:lvlJc w:val="left"/>
      <w:pPr>
        <w:tabs>
          <w:tab w:val="num" w:pos="360"/>
        </w:tabs>
        <w:ind w:left="360" w:hanging="360"/>
      </w:pPr>
      <w:rPr>
        <w:rFonts w:ascii="Symbol" w:hAnsi="Symbol" w:hint="default"/>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1D5DE1"/>
    <w:multiLevelType w:val="hybridMultilevel"/>
    <w:tmpl w:val="B0D44B68"/>
    <w:lvl w:ilvl="0" w:tplc="17F46DAC">
      <w:start w:val="1"/>
      <w:numFmt w:val="bullet"/>
      <w:lvlText w:val=""/>
      <w:lvlJc w:val="left"/>
      <w:pPr>
        <w:tabs>
          <w:tab w:val="num" w:pos="360"/>
        </w:tabs>
        <w:ind w:left="360" w:hanging="360"/>
      </w:pPr>
      <w:rPr>
        <w:rFonts w:ascii="Symbol" w:hAnsi="Symbol" w:hint="default"/>
        <w:sz w:val="24"/>
        <w:szCs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DE382E"/>
    <w:multiLevelType w:val="multilevel"/>
    <w:tmpl w:val="0DF4B8F6"/>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1258365">
    <w:abstractNumId w:val="1"/>
  </w:num>
  <w:num w:numId="2" w16cid:durableId="2091850010">
    <w:abstractNumId w:val="14"/>
  </w:num>
  <w:num w:numId="3" w16cid:durableId="931355781">
    <w:abstractNumId w:val="9"/>
  </w:num>
  <w:num w:numId="4" w16cid:durableId="1806897915">
    <w:abstractNumId w:val="20"/>
  </w:num>
  <w:num w:numId="5" w16cid:durableId="1724254877">
    <w:abstractNumId w:val="7"/>
  </w:num>
  <w:num w:numId="6" w16cid:durableId="1637683924">
    <w:abstractNumId w:val="25"/>
  </w:num>
  <w:num w:numId="7" w16cid:durableId="2004117414">
    <w:abstractNumId w:val="17"/>
  </w:num>
  <w:num w:numId="8" w16cid:durableId="820537910">
    <w:abstractNumId w:val="29"/>
  </w:num>
  <w:num w:numId="9" w16cid:durableId="815151023">
    <w:abstractNumId w:val="26"/>
  </w:num>
  <w:num w:numId="10" w16cid:durableId="154106651">
    <w:abstractNumId w:val="6"/>
  </w:num>
  <w:num w:numId="11" w16cid:durableId="1273589517">
    <w:abstractNumId w:val="32"/>
  </w:num>
  <w:num w:numId="12" w16cid:durableId="1445535848">
    <w:abstractNumId w:val="31"/>
  </w:num>
  <w:num w:numId="13" w16cid:durableId="1863547173">
    <w:abstractNumId w:val="18"/>
  </w:num>
  <w:num w:numId="14" w16cid:durableId="619335839">
    <w:abstractNumId w:val="30"/>
  </w:num>
  <w:num w:numId="15" w16cid:durableId="1664161765">
    <w:abstractNumId w:val="24"/>
  </w:num>
  <w:num w:numId="16" w16cid:durableId="1205102149">
    <w:abstractNumId w:val="28"/>
  </w:num>
  <w:num w:numId="17" w16cid:durableId="1013847166">
    <w:abstractNumId w:val="19"/>
  </w:num>
  <w:num w:numId="18" w16cid:durableId="319162039">
    <w:abstractNumId w:val="3"/>
  </w:num>
  <w:num w:numId="19" w16cid:durableId="744956205">
    <w:abstractNumId w:val="16"/>
  </w:num>
  <w:num w:numId="20" w16cid:durableId="1423185389">
    <w:abstractNumId w:val="22"/>
  </w:num>
  <w:num w:numId="21" w16cid:durableId="1703630645">
    <w:abstractNumId w:val="5"/>
  </w:num>
  <w:num w:numId="22" w16cid:durableId="1971014966">
    <w:abstractNumId w:val="11"/>
  </w:num>
  <w:num w:numId="23" w16cid:durableId="889341351">
    <w:abstractNumId w:val="23"/>
  </w:num>
  <w:num w:numId="24" w16cid:durableId="1986660508">
    <w:abstractNumId w:val="2"/>
  </w:num>
  <w:num w:numId="25" w16cid:durableId="362756978">
    <w:abstractNumId w:val="2"/>
  </w:num>
  <w:num w:numId="26" w16cid:durableId="359164564">
    <w:abstractNumId w:val="21"/>
  </w:num>
  <w:num w:numId="27" w16cid:durableId="1137916688">
    <w:abstractNumId w:val="8"/>
  </w:num>
  <w:num w:numId="28" w16cid:durableId="130906156">
    <w:abstractNumId w:val="10"/>
  </w:num>
  <w:num w:numId="29" w16cid:durableId="1839269398">
    <w:abstractNumId w:val="12"/>
  </w:num>
  <w:num w:numId="30" w16cid:durableId="1003778512">
    <w:abstractNumId w:val="4"/>
  </w:num>
  <w:num w:numId="31" w16cid:durableId="1372416583">
    <w:abstractNumId w:val="13"/>
  </w:num>
  <w:num w:numId="32" w16cid:durableId="72557655">
    <w:abstractNumId w:val="27"/>
  </w:num>
  <w:num w:numId="33" w16cid:durableId="407003568">
    <w:abstractNumId w:val="3"/>
  </w:num>
  <w:num w:numId="34" w16cid:durableId="366031706">
    <w:abstractNumId w:val="0"/>
  </w:num>
  <w:num w:numId="35" w16cid:durableId="611471256">
    <w:abstractNumId w:val="0"/>
  </w:num>
  <w:num w:numId="36" w16cid:durableId="149310804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documentProtection w:edit="forms" w:enforcement="1"/>
  <w:defaultTabStop w:val="227"/>
  <w:hyphenationZone w:val="425"/>
  <w:characterSpacingControl w:val="doNotCompress"/>
  <w:saveInvalidXml/>
  <w:ignoreMixedContent/>
  <w:doNotDemarcateInvalidXml/>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umentnummer" w:val="XXXXX"/>
    <w:docVar w:name="Locked" w:val="False"/>
    <w:docVar w:name="Organiekdeel" w:val="DPC"/>
    <w:docVar w:name="Taal" w:val="Nederlands"/>
    <w:docVar w:name="Template" w:val="Interne Notitie"/>
  </w:docVars>
  <w:rsids>
    <w:rsidRoot w:val="0080228D"/>
    <w:rsid w:val="000050B2"/>
    <w:rsid w:val="000051E4"/>
    <w:rsid w:val="000211DB"/>
    <w:rsid w:val="000248CF"/>
    <w:rsid w:val="0002552E"/>
    <w:rsid w:val="00030555"/>
    <w:rsid w:val="00032448"/>
    <w:rsid w:val="000338F8"/>
    <w:rsid w:val="00034FF5"/>
    <w:rsid w:val="00047167"/>
    <w:rsid w:val="00066CD6"/>
    <w:rsid w:val="00067F93"/>
    <w:rsid w:val="00084DBF"/>
    <w:rsid w:val="000901D6"/>
    <w:rsid w:val="00093C66"/>
    <w:rsid w:val="000966A7"/>
    <w:rsid w:val="000A03E7"/>
    <w:rsid w:val="000C269C"/>
    <w:rsid w:val="000F12BE"/>
    <w:rsid w:val="00101DD1"/>
    <w:rsid w:val="00106702"/>
    <w:rsid w:val="001120D6"/>
    <w:rsid w:val="00112C9A"/>
    <w:rsid w:val="0011527D"/>
    <w:rsid w:val="0013082C"/>
    <w:rsid w:val="00136DF3"/>
    <w:rsid w:val="00143CB1"/>
    <w:rsid w:val="001565DF"/>
    <w:rsid w:val="001605F8"/>
    <w:rsid w:val="0016711B"/>
    <w:rsid w:val="0017382F"/>
    <w:rsid w:val="0018216C"/>
    <w:rsid w:val="001834D1"/>
    <w:rsid w:val="00186885"/>
    <w:rsid w:val="00191EBA"/>
    <w:rsid w:val="001A5048"/>
    <w:rsid w:val="001A6242"/>
    <w:rsid w:val="001B0D8B"/>
    <w:rsid w:val="001C3F61"/>
    <w:rsid w:val="001D29F6"/>
    <w:rsid w:val="001E2ABB"/>
    <w:rsid w:val="001E7E6A"/>
    <w:rsid w:val="002150F0"/>
    <w:rsid w:val="002174E6"/>
    <w:rsid w:val="00256AE3"/>
    <w:rsid w:val="00256CAC"/>
    <w:rsid w:val="00257A17"/>
    <w:rsid w:val="00262519"/>
    <w:rsid w:val="0026522F"/>
    <w:rsid w:val="0029201A"/>
    <w:rsid w:val="0029641F"/>
    <w:rsid w:val="002B4E74"/>
    <w:rsid w:val="002B5988"/>
    <w:rsid w:val="002B7761"/>
    <w:rsid w:val="002C6EBC"/>
    <w:rsid w:val="002D302C"/>
    <w:rsid w:val="002E0FC0"/>
    <w:rsid w:val="002E39EB"/>
    <w:rsid w:val="002E4F2F"/>
    <w:rsid w:val="003030E5"/>
    <w:rsid w:val="00324332"/>
    <w:rsid w:val="003264A6"/>
    <w:rsid w:val="0033235A"/>
    <w:rsid w:val="00334F16"/>
    <w:rsid w:val="0033560A"/>
    <w:rsid w:val="00337A14"/>
    <w:rsid w:val="003409FE"/>
    <w:rsid w:val="00350F24"/>
    <w:rsid w:val="00381021"/>
    <w:rsid w:val="0038753C"/>
    <w:rsid w:val="00391BD7"/>
    <w:rsid w:val="003A3334"/>
    <w:rsid w:val="003A662A"/>
    <w:rsid w:val="003B5700"/>
    <w:rsid w:val="003C096C"/>
    <w:rsid w:val="003C2088"/>
    <w:rsid w:val="003C2515"/>
    <w:rsid w:val="003D3261"/>
    <w:rsid w:val="003F065B"/>
    <w:rsid w:val="003F61BC"/>
    <w:rsid w:val="004147A6"/>
    <w:rsid w:val="00421B99"/>
    <w:rsid w:val="004303FE"/>
    <w:rsid w:val="00437B58"/>
    <w:rsid w:val="00470336"/>
    <w:rsid w:val="00475309"/>
    <w:rsid w:val="0048426F"/>
    <w:rsid w:val="00492FE6"/>
    <w:rsid w:val="00493822"/>
    <w:rsid w:val="004A0B0E"/>
    <w:rsid w:val="004A37C7"/>
    <w:rsid w:val="004C56D2"/>
    <w:rsid w:val="004D04DF"/>
    <w:rsid w:val="004D0B02"/>
    <w:rsid w:val="004D2CDB"/>
    <w:rsid w:val="004F11D9"/>
    <w:rsid w:val="004F2357"/>
    <w:rsid w:val="00501FD3"/>
    <w:rsid w:val="00517F24"/>
    <w:rsid w:val="00536BDC"/>
    <w:rsid w:val="0054541B"/>
    <w:rsid w:val="0054554E"/>
    <w:rsid w:val="0054BC67"/>
    <w:rsid w:val="00557491"/>
    <w:rsid w:val="00561F3B"/>
    <w:rsid w:val="00564B93"/>
    <w:rsid w:val="00573DD1"/>
    <w:rsid w:val="005771CE"/>
    <w:rsid w:val="00577573"/>
    <w:rsid w:val="005825A6"/>
    <w:rsid w:val="00586347"/>
    <w:rsid w:val="005967B2"/>
    <w:rsid w:val="00596881"/>
    <w:rsid w:val="005A5030"/>
    <w:rsid w:val="005B5C0F"/>
    <w:rsid w:val="005B63C4"/>
    <w:rsid w:val="005C61DF"/>
    <w:rsid w:val="005D541A"/>
    <w:rsid w:val="005F5135"/>
    <w:rsid w:val="00610ECE"/>
    <w:rsid w:val="006460B7"/>
    <w:rsid w:val="0065207A"/>
    <w:rsid w:val="00654A54"/>
    <w:rsid w:val="00657553"/>
    <w:rsid w:val="00662866"/>
    <w:rsid w:val="0066349E"/>
    <w:rsid w:val="00664171"/>
    <w:rsid w:val="00670C5F"/>
    <w:rsid w:val="00671359"/>
    <w:rsid w:val="00674BCA"/>
    <w:rsid w:val="00684C14"/>
    <w:rsid w:val="006951F1"/>
    <w:rsid w:val="006A018D"/>
    <w:rsid w:val="006B14BC"/>
    <w:rsid w:val="006B7983"/>
    <w:rsid w:val="006C3198"/>
    <w:rsid w:val="006C4D58"/>
    <w:rsid w:val="006C7C53"/>
    <w:rsid w:val="006E04C5"/>
    <w:rsid w:val="007045ED"/>
    <w:rsid w:val="00710F6C"/>
    <w:rsid w:val="0072141A"/>
    <w:rsid w:val="007429BC"/>
    <w:rsid w:val="00754560"/>
    <w:rsid w:val="00756B5D"/>
    <w:rsid w:val="00761A3B"/>
    <w:rsid w:val="00762870"/>
    <w:rsid w:val="00775922"/>
    <w:rsid w:val="007A11DC"/>
    <w:rsid w:val="007A1FAE"/>
    <w:rsid w:val="007B257C"/>
    <w:rsid w:val="007B39F7"/>
    <w:rsid w:val="007C0CF4"/>
    <w:rsid w:val="007C16A8"/>
    <w:rsid w:val="007C22FB"/>
    <w:rsid w:val="007D2A6E"/>
    <w:rsid w:val="007D426E"/>
    <w:rsid w:val="007D7138"/>
    <w:rsid w:val="007D7A3B"/>
    <w:rsid w:val="007E4385"/>
    <w:rsid w:val="007F4F4F"/>
    <w:rsid w:val="007F5901"/>
    <w:rsid w:val="007F759E"/>
    <w:rsid w:val="0080228D"/>
    <w:rsid w:val="00806987"/>
    <w:rsid w:val="00815C7D"/>
    <w:rsid w:val="0082474B"/>
    <w:rsid w:val="008330A5"/>
    <w:rsid w:val="0083657C"/>
    <w:rsid w:val="0083714A"/>
    <w:rsid w:val="0084143F"/>
    <w:rsid w:val="008429C6"/>
    <w:rsid w:val="00850689"/>
    <w:rsid w:val="00861440"/>
    <w:rsid w:val="00861A5E"/>
    <w:rsid w:val="00861CC7"/>
    <w:rsid w:val="00871E6F"/>
    <w:rsid w:val="00873F89"/>
    <w:rsid w:val="00876D7C"/>
    <w:rsid w:val="00887C3C"/>
    <w:rsid w:val="008C6864"/>
    <w:rsid w:val="008D0270"/>
    <w:rsid w:val="008E0B14"/>
    <w:rsid w:val="008E128D"/>
    <w:rsid w:val="008E1E50"/>
    <w:rsid w:val="008E25A7"/>
    <w:rsid w:val="008E46A4"/>
    <w:rsid w:val="008F1457"/>
    <w:rsid w:val="009148E3"/>
    <w:rsid w:val="00914F5F"/>
    <w:rsid w:val="00943365"/>
    <w:rsid w:val="009652FE"/>
    <w:rsid w:val="009764A6"/>
    <w:rsid w:val="00984945"/>
    <w:rsid w:val="009A7D93"/>
    <w:rsid w:val="009B729E"/>
    <w:rsid w:val="009C5445"/>
    <w:rsid w:val="009C6BC5"/>
    <w:rsid w:val="009E5A86"/>
    <w:rsid w:val="009F2DB5"/>
    <w:rsid w:val="00A02C12"/>
    <w:rsid w:val="00A104E4"/>
    <w:rsid w:val="00A24568"/>
    <w:rsid w:val="00A3264E"/>
    <w:rsid w:val="00A3694F"/>
    <w:rsid w:val="00A545CF"/>
    <w:rsid w:val="00A67634"/>
    <w:rsid w:val="00A77396"/>
    <w:rsid w:val="00A857B6"/>
    <w:rsid w:val="00A913A0"/>
    <w:rsid w:val="00AA7DAE"/>
    <w:rsid w:val="00AC6098"/>
    <w:rsid w:val="00AD5931"/>
    <w:rsid w:val="00AE4F03"/>
    <w:rsid w:val="00AF026D"/>
    <w:rsid w:val="00AF6DB4"/>
    <w:rsid w:val="00B16EFB"/>
    <w:rsid w:val="00B20553"/>
    <w:rsid w:val="00B258E8"/>
    <w:rsid w:val="00B44305"/>
    <w:rsid w:val="00B66F42"/>
    <w:rsid w:val="00B744CD"/>
    <w:rsid w:val="00B96172"/>
    <w:rsid w:val="00BA2C08"/>
    <w:rsid w:val="00BA2D96"/>
    <w:rsid w:val="00BA4C8A"/>
    <w:rsid w:val="00BC08D7"/>
    <w:rsid w:val="00BC63A1"/>
    <w:rsid w:val="00BC6D23"/>
    <w:rsid w:val="00BF0A7A"/>
    <w:rsid w:val="00C10EEA"/>
    <w:rsid w:val="00C11CAD"/>
    <w:rsid w:val="00C21DEE"/>
    <w:rsid w:val="00C26EC6"/>
    <w:rsid w:val="00C334A2"/>
    <w:rsid w:val="00C45EE0"/>
    <w:rsid w:val="00C51535"/>
    <w:rsid w:val="00C57C0F"/>
    <w:rsid w:val="00C61EC8"/>
    <w:rsid w:val="00C66F99"/>
    <w:rsid w:val="00C700DA"/>
    <w:rsid w:val="00C72839"/>
    <w:rsid w:val="00C82792"/>
    <w:rsid w:val="00C92388"/>
    <w:rsid w:val="00C96CE1"/>
    <w:rsid w:val="00CA278F"/>
    <w:rsid w:val="00CA3997"/>
    <w:rsid w:val="00CA6636"/>
    <w:rsid w:val="00CA7D61"/>
    <w:rsid w:val="00CB735F"/>
    <w:rsid w:val="00CB7E83"/>
    <w:rsid w:val="00CC1C7D"/>
    <w:rsid w:val="00CC1DCD"/>
    <w:rsid w:val="00CC2880"/>
    <w:rsid w:val="00CC40B0"/>
    <w:rsid w:val="00CD4176"/>
    <w:rsid w:val="00CE4C66"/>
    <w:rsid w:val="00CE5922"/>
    <w:rsid w:val="00CE7B20"/>
    <w:rsid w:val="00D02A1D"/>
    <w:rsid w:val="00D14B89"/>
    <w:rsid w:val="00D2034E"/>
    <w:rsid w:val="00D21BED"/>
    <w:rsid w:val="00D27C37"/>
    <w:rsid w:val="00D3059C"/>
    <w:rsid w:val="00D33584"/>
    <w:rsid w:val="00D343AC"/>
    <w:rsid w:val="00D35130"/>
    <w:rsid w:val="00D42C8C"/>
    <w:rsid w:val="00D57BB6"/>
    <w:rsid w:val="00D632CB"/>
    <w:rsid w:val="00D63582"/>
    <w:rsid w:val="00D7267A"/>
    <w:rsid w:val="00D73645"/>
    <w:rsid w:val="00D9088F"/>
    <w:rsid w:val="00D928A6"/>
    <w:rsid w:val="00D977D4"/>
    <w:rsid w:val="00DA1F63"/>
    <w:rsid w:val="00DB1E5D"/>
    <w:rsid w:val="00DB24AC"/>
    <w:rsid w:val="00DB56E3"/>
    <w:rsid w:val="00DB7D30"/>
    <w:rsid w:val="00DC16CC"/>
    <w:rsid w:val="00DD6701"/>
    <w:rsid w:val="00E02C2C"/>
    <w:rsid w:val="00E14B5F"/>
    <w:rsid w:val="00E219EF"/>
    <w:rsid w:val="00E21E5E"/>
    <w:rsid w:val="00E22C8C"/>
    <w:rsid w:val="00E366FC"/>
    <w:rsid w:val="00E424B5"/>
    <w:rsid w:val="00E43831"/>
    <w:rsid w:val="00E50273"/>
    <w:rsid w:val="00E5632D"/>
    <w:rsid w:val="00E60852"/>
    <w:rsid w:val="00E6085D"/>
    <w:rsid w:val="00E71BBC"/>
    <w:rsid w:val="00E75368"/>
    <w:rsid w:val="00E80871"/>
    <w:rsid w:val="00E84AB8"/>
    <w:rsid w:val="00E9264D"/>
    <w:rsid w:val="00EA3B79"/>
    <w:rsid w:val="00EA7337"/>
    <w:rsid w:val="00EB12FC"/>
    <w:rsid w:val="00EC38B7"/>
    <w:rsid w:val="00EC736A"/>
    <w:rsid w:val="00EE2F21"/>
    <w:rsid w:val="00EE5397"/>
    <w:rsid w:val="00F007B3"/>
    <w:rsid w:val="00F016D0"/>
    <w:rsid w:val="00F12357"/>
    <w:rsid w:val="00F12DD3"/>
    <w:rsid w:val="00F136E3"/>
    <w:rsid w:val="00F14F0B"/>
    <w:rsid w:val="00F20664"/>
    <w:rsid w:val="00F25A1D"/>
    <w:rsid w:val="00F34B70"/>
    <w:rsid w:val="00F52687"/>
    <w:rsid w:val="00F62473"/>
    <w:rsid w:val="00F630D2"/>
    <w:rsid w:val="00F63568"/>
    <w:rsid w:val="00F834EE"/>
    <w:rsid w:val="00FD5B6C"/>
    <w:rsid w:val="00FE4B82"/>
    <w:rsid w:val="72B4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7D2C75D"/>
  <w15:docId w15:val="{3B4E5D43-1719-4F1D-81E2-915762AF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834EE"/>
    <w:rPr>
      <w:rFonts w:ascii="Calibri Light" w:hAnsi="Calibri Light"/>
      <w:sz w:val="22"/>
      <w:szCs w:val="24"/>
      <w:lang w:val="nl-NL" w:eastAsia="nl-NL"/>
    </w:rPr>
  </w:style>
  <w:style w:type="paragraph" w:styleId="Kop1">
    <w:name w:val="heading 1"/>
    <w:basedOn w:val="Standaard"/>
    <w:next w:val="Standaard"/>
    <w:qFormat/>
    <w:rsid w:val="00CA0F30"/>
    <w:pPr>
      <w:keepNext/>
      <w:spacing w:before="240" w:after="60"/>
      <w:outlineLvl w:val="0"/>
    </w:pPr>
    <w:rPr>
      <w:rFonts w:cs="Arial"/>
      <w:b/>
      <w:bCs/>
      <w:kern w:val="32"/>
      <w:sz w:val="32"/>
      <w:szCs w:val="32"/>
    </w:rPr>
  </w:style>
  <w:style w:type="paragraph" w:styleId="Kop2">
    <w:name w:val="heading 2"/>
    <w:basedOn w:val="Standaard"/>
    <w:next w:val="Standaard"/>
    <w:qFormat/>
    <w:rsid w:val="00A67634"/>
    <w:pPr>
      <w:keepNext/>
      <w:spacing w:before="240" w:after="60"/>
      <w:outlineLvl w:val="1"/>
    </w:pPr>
    <w:rPr>
      <w:rFonts w:asciiTheme="minorHAnsi" w:hAnsiTheme="minorHAnsi" w:cs="Arial"/>
      <w:b/>
      <w:bCs/>
      <w:iCs/>
      <w:color w:val="01689B"/>
      <w:sz w:val="28"/>
      <w:szCs w:val="28"/>
    </w:rPr>
  </w:style>
  <w:style w:type="paragraph" w:styleId="Kop3">
    <w:name w:val="heading 3"/>
    <w:basedOn w:val="Standaard"/>
    <w:next w:val="Standaard"/>
    <w:qFormat/>
    <w:rsid w:val="00CA0F30"/>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A0F30"/>
    <w:pPr>
      <w:tabs>
        <w:tab w:val="center" w:pos="4536"/>
        <w:tab w:val="right" w:pos="9072"/>
      </w:tabs>
    </w:pPr>
  </w:style>
  <w:style w:type="paragraph" w:styleId="Voettekst">
    <w:name w:val="footer"/>
    <w:basedOn w:val="Standaard"/>
    <w:rsid w:val="00DB24AC"/>
    <w:pPr>
      <w:tabs>
        <w:tab w:val="center" w:pos="4536"/>
        <w:tab w:val="right" w:pos="9072"/>
      </w:tabs>
    </w:pPr>
    <w:rPr>
      <w:sz w:val="18"/>
    </w:rPr>
  </w:style>
  <w:style w:type="table" w:styleId="Tabelraster">
    <w:name w:val="Table Grid"/>
    <w:basedOn w:val="Standaardtabel"/>
    <w:uiPriority w:val="59"/>
    <w:rsid w:val="00CA0F3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isstijl-KopjeChar">
    <w:name w:val="Huisstijl-Kopje Char"/>
    <w:basedOn w:val="Huisstijl-GegevenCharChar"/>
    <w:link w:val="Huisstijl-Kopje"/>
    <w:rsid w:val="00CA0F30"/>
    <w:rPr>
      <w:rFonts w:ascii="Verdana" w:hAnsi="Verdana"/>
      <w:b/>
      <w:noProof/>
      <w:sz w:val="13"/>
      <w:szCs w:val="24"/>
      <w:lang w:val="nl-NL" w:eastAsia="nl-NL" w:bidi="ar-SA"/>
    </w:rPr>
  </w:style>
  <w:style w:type="paragraph" w:customStyle="1" w:styleId="Huisstijl-NAW">
    <w:name w:val="Huisstijl-NAW"/>
    <w:basedOn w:val="Standaard"/>
    <w:rsid w:val="00CA0F30"/>
    <w:pPr>
      <w:adjustRightInd w:val="0"/>
    </w:pPr>
    <w:rPr>
      <w:rFonts w:cs="Verdana"/>
      <w:noProof/>
      <w:szCs w:val="18"/>
    </w:rPr>
  </w:style>
  <w:style w:type="paragraph" w:styleId="Lijstopsomteken">
    <w:name w:val="List Bullet"/>
    <w:basedOn w:val="Standaard"/>
    <w:rsid w:val="00F834EE"/>
    <w:pPr>
      <w:numPr>
        <w:numId w:val="33"/>
      </w:numPr>
    </w:pPr>
    <w:rPr>
      <w:noProof/>
    </w:rPr>
  </w:style>
  <w:style w:type="paragraph" w:customStyle="1" w:styleId="Huisstijl-Paginanummering">
    <w:name w:val="Huisstijl-Paginanummering"/>
    <w:basedOn w:val="Standaard"/>
    <w:rsid w:val="00CA0F30"/>
    <w:pPr>
      <w:spacing w:line="180" w:lineRule="exact"/>
    </w:pPr>
    <w:rPr>
      <w:noProof/>
      <w:sz w:val="13"/>
    </w:rPr>
  </w:style>
  <w:style w:type="paragraph" w:customStyle="1" w:styleId="Huisstijl-Rubricering">
    <w:name w:val="Huisstijl-Rubricering"/>
    <w:basedOn w:val="Standaard"/>
    <w:rsid w:val="00CA0F30"/>
    <w:pPr>
      <w:adjustRightInd w:val="0"/>
      <w:spacing w:line="180" w:lineRule="exact"/>
    </w:pPr>
    <w:rPr>
      <w:rFonts w:cs="Verdana-Bold"/>
      <w:b/>
      <w:bCs/>
      <w:smallCaps/>
      <w:noProof/>
      <w:sz w:val="13"/>
      <w:szCs w:val="13"/>
    </w:rPr>
  </w:style>
  <w:style w:type="paragraph" w:styleId="Lijstopsomteken2">
    <w:name w:val="List Bullet 2"/>
    <w:basedOn w:val="Standaard"/>
    <w:rsid w:val="00CA0F30"/>
    <w:pPr>
      <w:numPr>
        <w:numId w:val="35"/>
      </w:numPr>
      <w:tabs>
        <w:tab w:val="clear" w:pos="580"/>
        <w:tab w:val="num" w:pos="360"/>
        <w:tab w:val="left" w:pos="440"/>
      </w:tabs>
      <w:ind w:left="0" w:firstLine="0"/>
    </w:pPr>
    <w:rPr>
      <w:noProof/>
    </w:rPr>
  </w:style>
  <w:style w:type="character" w:styleId="Hyperlink">
    <w:name w:val="Hyperlink"/>
    <w:basedOn w:val="Standaardalinea-lettertype"/>
    <w:uiPriority w:val="99"/>
    <w:rsid w:val="00CA0F30"/>
    <w:rPr>
      <w:color w:val="0000FF"/>
      <w:u w:val="single"/>
    </w:rPr>
  </w:style>
  <w:style w:type="paragraph" w:customStyle="1" w:styleId="Huisstijl-Adres">
    <w:name w:val="Huisstijl-Adres"/>
    <w:basedOn w:val="Standaard"/>
    <w:rsid w:val="00CA0F30"/>
    <w:pPr>
      <w:tabs>
        <w:tab w:val="left" w:pos="192"/>
      </w:tabs>
      <w:adjustRightInd w:val="0"/>
      <w:spacing w:after="90" w:line="180" w:lineRule="exact"/>
    </w:pPr>
    <w:rPr>
      <w:rFonts w:cs="Verdana"/>
      <w:noProof/>
      <w:sz w:val="13"/>
      <w:szCs w:val="13"/>
    </w:rPr>
  </w:style>
  <w:style w:type="character" w:customStyle="1" w:styleId="Huisstijl-GegevenCharChar">
    <w:name w:val="Huisstijl-Gegeven Char Char"/>
    <w:basedOn w:val="Standaardalinea-lettertype"/>
    <w:link w:val="Huisstijl-Gegeven"/>
    <w:rsid w:val="00CA0F30"/>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CA0F30"/>
    <w:pPr>
      <w:spacing w:after="92" w:line="180" w:lineRule="exact"/>
    </w:pPr>
    <w:rPr>
      <w:noProof/>
      <w:sz w:val="13"/>
    </w:rPr>
  </w:style>
  <w:style w:type="paragraph" w:customStyle="1" w:styleId="Huisstijl-Kopje">
    <w:name w:val="Huisstijl-Kopje"/>
    <w:basedOn w:val="Huisstijl-Gegeven"/>
    <w:link w:val="Huisstijl-KopjeChar"/>
    <w:rsid w:val="00CA0F30"/>
    <w:pPr>
      <w:spacing w:after="0"/>
    </w:pPr>
    <w:rPr>
      <w:b/>
    </w:rPr>
  </w:style>
  <w:style w:type="paragraph" w:customStyle="1" w:styleId="Huisstijl-Voorwaarden">
    <w:name w:val="Huisstijl-Voorwaarden"/>
    <w:basedOn w:val="Standaard"/>
    <w:rsid w:val="00CA0F30"/>
    <w:pPr>
      <w:spacing w:line="180" w:lineRule="exact"/>
    </w:pPr>
    <w:rPr>
      <w:i/>
      <w:noProof/>
      <w:sz w:val="13"/>
    </w:rPr>
  </w:style>
  <w:style w:type="paragraph" w:customStyle="1" w:styleId="Huisstijl-NotaGegeven">
    <w:name w:val="Huisstijl-NotaGegeven"/>
    <w:basedOn w:val="Standaard"/>
    <w:rsid w:val="00D63582"/>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63582"/>
    <w:pPr>
      <w:spacing w:before="160" w:line="240" w:lineRule="exact"/>
    </w:pPr>
  </w:style>
  <w:style w:type="paragraph" w:styleId="Ballontekst">
    <w:name w:val="Balloon Text"/>
    <w:basedOn w:val="Standaard"/>
    <w:link w:val="BallontekstChar"/>
    <w:rsid w:val="00C57C0F"/>
    <w:rPr>
      <w:rFonts w:ascii="Tahoma" w:hAnsi="Tahoma" w:cs="Tahoma"/>
      <w:sz w:val="16"/>
      <w:szCs w:val="16"/>
    </w:rPr>
  </w:style>
  <w:style w:type="character" w:customStyle="1" w:styleId="BallontekstChar">
    <w:name w:val="Ballontekst Char"/>
    <w:basedOn w:val="Standaardalinea-lettertype"/>
    <w:link w:val="Ballontekst"/>
    <w:rsid w:val="00C57C0F"/>
    <w:rPr>
      <w:rFonts w:ascii="Tahoma" w:hAnsi="Tahoma" w:cs="Tahoma"/>
      <w:sz w:val="16"/>
      <w:szCs w:val="16"/>
      <w:lang w:val="nl-NL" w:eastAsia="nl-NL"/>
    </w:rPr>
  </w:style>
  <w:style w:type="character" w:styleId="Tekstvantijdelijkeaanduiding">
    <w:name w:val="Placeholder Text"/>
    <w:basedOn w:val="Standaardalinea-lettertype"/>
    <w:uiPriority w:val="99"/>
    <w:semiHidden/>
    <w:rsid w:val="00C57C0F"/>
    <w:rPr>
      <w:color w:val="808080"/>
    </w:rPr>
  </w:style>
  <w:style w:type="paragraph" w:styleId="Geenafstand">
    <w:name w:val="No Spacing"/>
    <w:uiPriority w:val="1"/>
    <w:qFormat/>
    <w:rsid w:val="002174E6"/>
    <w:rPr>
      <w:rFonts w:ascii="Calibri Light" w:eastAsiaTheme="minorHAnsi" w:hAnsi="Calibri Light" w:cstheme="minorBidi"/>
      <w:sz w:val="22"/>
      <w:szCs w:val="22"/>
      <w:lang w:val="nl-NL"/>
    </w:rPr>
  </w:style>
  <w:style w:type="paragraph" w:customStyle="1" w:styleId="Default">
    <w:name w:val="Default"/>
    <w:rsid w:val="00C72839"/>
    <w:pPr>
      <w:autoSpaceDE w:val="0"/>
      <w:autoSpaceDN w:val="0"/>
      <w:adjustRightInd w:val="0"/>
    </w:pPr>
    <w:rPr>
      <w:rFonts w:ascii="RijksoverheidSansText" w:hAnsi="RijksoverheidSansText" w:cs="RijksoverheidSansText"/>
      <w:color w:val="000000"/>
      <w:sz w:val="24"/>
      <w:szCs w:val="24"/>
      <w:lang w:val="nl-NL"/>
    </w:rPr>
  </w:style>
  <w:style w:type="paragraph" w:styleId="Titel">
    <w:name w:val="Title"/>
    <w:basedOn w:val="Standaard"/>
    <w:next w:val="Standaard"/>
    <w:link w:val="TitelChar"/>
    <w:qFormat/>
    <w:rsid w:val="00E71BBC"/>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E71BBC"/>
    <w:rPr>
      <w:rFonts w:asciiTheme="majorHAnsi" w:eastAsiaTheme="majorEastAsia" w:hAnsiTheme="majorHAnsi" w:cstheme="majorBidi"/>
      <w:spacing w:val="-10"/>
      <w:kern w:val="28"/>
      <w:sz w:val="56"/>
      <w:szCs w:val="56"/>
      <w:lang w:val="nl-NL" w:eastAsia="nl-NL"/>
    </w:rPr>
  </w:style>
  <w:style w:type="character" w:styleId="Voetnootmarkering">
    <w:name w:val="footnote reference"/>
    <w:basedOn w:val="Standaardalinea-lettertype"/>
    <w:semiHidden/>
    <w:unhideWhenUsed/>
    <w:rsid w:val="00DB24AC"/>
    <w:rPr>
      <w:vertAlign w:val="superscript"/>
    </w:rPr>
  </w:style>
  <w:style w:type="character" w:customStyle="1" w:styleId="Onopgelostemelding1">
    <w:name w:val="Onopgeloste melding1"/>
    <w:basedOn w:val="Standaardalinea-lettertype"/>
    <w:uiPriority w:val="99"/>
    <w:semiHidden/>
    <w:unhideWhenUsed/>
    <w:rsid w:val="00F52687"/>
    <w:rPr>
      <w:color w:val="605E5C"/>
      <w:shd w:val="clear" w:color="auto" w:fill="E1DFDD"/>
    </w:rPr>
  </w:style>
  <w:style w:type="paragraph" w:styleId="Lijstalinea">
    <w:name w:val="List Paragraph"/>
    <w:basedOn w:val="Standaard"/>
    <w:uiPriority w:val="34"/>
    <w:qFormat/>
    <w:rsid w:val="006C7C53"/>
    <w:pPr>
      <w:ind w:left="720"/>
      <w:contextualSpacing/>
    </w:pPr>
  </w:style>
  <w:style w:type="paragraph" w:styleId="Voetnoottekst">
    <w:name w:val="footnote text"/>
    <w:basedOn w:val="Standaard"/>
    <w:link w:val="VoetnoottekstChar"/>
    <w:semiHidden/>
    <w:unhideWhenUsed/>
    <w:rsid w:val="00BA4C8A"/>
    <w:rPr>
      <w:sz w:val="20"/>
      <w:szCs w:val="20"/>
    </w:rPr>
  </w:style>
  <w:style w:type="character" w:customStyle="1" w:styleId="VoetnoottekstChar">
    <w:name w:val="Voetnoottekst Char"/>
    <w:basedOn w:val="Standaardalinea-lettertype"/>
    <w:link w:val="Voetnoottekst"/>
    <w:semiHidden/>
    <w:rsid w:val="00BA4C8A"/>
    <w:rPr>
      <w:rFonts w:ascii="Calibri Light" w:hAnsi="Calibri Light"/>
      <w:lang w:val="nl-NL" w:eastAsia="nl-NL"/>
    </w:rPr>
  </w:style>
  <w:style w:type="character" w:styleId="GevolgdeHyperlink">
    <w:name w:val="FollowedHyperlink"/>
    <w:basedOn w:val="Standaardalinea-lettertype"/>
    <w:semiHidden/>
    <w:unhideWhenUsed/>
    <w:rsid w:val="00034FF5"/>
    <w:rPr>
      <w:color w:val="800080" w:themeColor="followedHyperlink"/>
      <w:u w:val="single"/>
    </w:rPr>
  </w:style>
  <w:style w:type="character" w:styleId="Onopgelostemelding">
    <w:name w:val="Unresolved Mention"/>
    <w:basedOn w:val="Standaardalinea-lettertype"/>
    <w:uiPriority w:val="99"/>
    <w:semiHidden/>
    <w:unhideWhenUsed/>
    <w:rsid w:val="00034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77180">
      <w:bodyDiv w:val="1"/>
      <w:marLeft w:val="0"/>
      <w:marRight w:val="0"/>
      <w:marTop w:val="0"/>
      <w:marBottom w:val="0"/>
      <w:divBdr>
        <w:top w:val="none" w:sz="0" w:space="0" w:color="auto"/>
        <w:left w:val="none" w:sz="0" w:space="0" w:color="auto"/>
        <w:bottom w:val="none" w:sz="0" w:space="0" w:color="auto"/>
        <w:right w:val="none" w:sz="0" w:space="0" w:color="auto"/>
      </w:divBdr>
    </w:div>
    <w:div w:id="1856580002">
      <w:bodyDiv w:val="1"/>
      <w:marLeft w:val="0"/>
      <w:marRight w:val="0"/>
      <w:marTop w:val="0"/>
      <w:marBottom w:val="0"/>
      <w:divBdr>
        <w:top w:val="none" w:sz="0" w:space="0" w:color="auto"/>
        <w:left w:val="none" w:sz="0" w:space="0" w:color="auto"/>
        <w:bottom w:val="none" w:sz="0" w:space="0" w:color="auto"/>
        <w:right w:val="none" w:sz="0" w:space="0" w:color="auto"/>
      </w:divBdr>
    </w:div>
    <w:div w:id="1941181632">
      <w:bodyDiv w:val="1"/>
      <w:marLeft w:val="0"/>
      <w:marRight w:val="0"/>
      <w:marTop w:val="0"/>
      <w:marBottom w:val="0"/>
      <w:divBdr>
        <w:top w:val="none" w:sz="0" w:space="0" w:color="auto"/>
        <w:left w:val="none" w:sz="0" w:space="0" w:color="auto"/>
        <w:bottom w:val="none" w:sz="0" w:space="0" w:color="auto"/>
        <w:right w:val="none" w:sz="0" w:space="0" w:color="auto"/>
      </w:divBdr>
    </w:div>
    <w:div w:id="207781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0" Type="http://schemas.openxmlformats.org/officeDocument/2006/relationships/theme" Target="theme/theme1.xml"/><Relationship Id="rId16" Type="http://schemas.openxmlformats.org/officeDocument/2006/relationships/header" Target="header1.xml"/><Relationship Id="rId11" Type="http://schemas.openxmlformats.org/officeDocument/2006/relationships/webSettings" Target="webSetting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autoriteitpersoonsgegevens.nl/hoe-wij-uw-klacht-afhandel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0406588331148C883BD0D9417DCF671"/>
        <w:category>
          <w:name w:val="Algemeen"/>
          <w:gallery w:val="placeholder"/>
        </w:category>
        <w:types>
          <w:type w:val="bbPlcHdr"/>
        </w:types>
        <w:behaviors>
          <w:behavior w:val="content"/>
        </w:behaviors>
        <w:guid w:val="{E73E69BB-039C-40A9-8FE9-7FC490F7B3BC}"/>
      </w:docPartPr>
      <w:docPartBody>
        <w:p w:rsidR="00DC4376" w:rsidRDefault="00F12357" w:rsidP="00F12357">
          <w:pPr>
            <w:pStyle w:val="70406588331148C883BD0D9417DCF67111"/>
          </w:pPr>
          <w:r>
            <w:rPr>
              <w:rStyle w:val="Tekstvantijdelijkeaanduiding"/>
            </w:rPr>
            <w:t>E-maildres van de betreffende afdeling</w:t>
          </w:r>
        </w:p>
      </w:docPartBody>
    </w:docPart>
    <w:docPart>
      <w:docPartPr>
        <w:name w:val="F554A4662FE1442CBDC8158927E53220"/>
        <w:category>
          <w:name w:val="Algemeen"/>
          <w:gallery w:val="placeholder"/>
        </w:category>
        <w:types>
          <w:type w:val="bbPlcHdr"/>
        </w:types>
        <w:behaviors>
          <w:behavior w:val="content"/>
        </w:behaviors>
        <w:guid w:val="{1B523FBD-92EB-4060-BB6C-24D6FAFDE910}"/>
      </w:docPartPr>
      <w:docPartBody>
        <w:p w:rsidR="00DC4376" w:rsidRDefault="00F12357" w:rsidP="00F12357">
          <w:pPr>
            <w:pStyle w:val="F554A4662FE1442CBDC8158927E5322011"/>
          </w:pPr>
          <w:r>
            <w:rPr>
              <w:rStyle w:val="Tekstvantijdelijkeaanduiding"/>
            </w:rPr>
            <w:t>Verantwoordelijke organisatie</w:t>
          </w:r>
        </w:p>
      </w:docPartBody>
    </w:docPart>
    <w:docPart>
      <w:docPartPr>
        <w:name w:val="5AED61170FBB4613BE627B64C2427FD9"/>
        <w:category>
          <w:name w:val="Algemeen"/>
          <w:gallery w:val="placeholder"/>
        </w:category>
        <w:types>
          <w:type w:val="bbPlcHdr"/>
        </w:types>
        <w:behaviors>
          <w:behavior w:val="content"/>
        </w:behaviors>
        <w:guid w:val="{D76A3515-F4F6-427D-A3FD-7F56FD8608CC}"/>
      </w:docPartPr>
      <w:docPartBody>
        <w:p w:rsidR="00DC4376" w:rsidRDefault="00F12357" w:rsidP="00F12357">
          <w:pPr>
            <w:pStyle w:val="5AED61170FBB4613BE627B64C2427FD910"/>
          </w:pPr>
          <w:r w:rsidRPr="004C56D2">
            <w:rPr>
              <w:rStyle w:val="Tekstvantijdelijkeaanduiding"/>
            </w:rPr>
            <w:t>Omschrijving van het gebruik</w:t>
          </w:r>
        </w:p>
      </w:docPartBody>
    </w:docPart>
    <w:docPart>
      <w:docPartPr>
        <w:name w:val="184C6C322D5549F884DA0566A9D13F38"/>
        <w:category>
          <w:name w:val="Algemeen"/>
          <w:gallery w:val="placeholder"/>
        </w:category>
        <w:types>
          <w:type w:val="bbPlcHdr"/>
        </w:types>
        <w:behaviors>
          <w:behavior w:val="content"/>
        </w:behaviors>
        <w:guid w:val="{3E16982A-8184-4F2C-B8A3-AF7FF29A4E95}"/>
      </w:docPartPr>
      <w:docPartBody>
        <w:p w:rsidR="00DC4376" w:rsidRDefault="00F12357" w:rsidP="00F12357">
          <w:pPr>
            <w:pStyle w:val="184C6C322D5549F884DA0566A9D13F389"/>
          </w:pPr>
          <w:r>
            <w:rPr>
              <w:rStyle w:val="Tekstvantijdelijkeaanduiding"/>
            </w:rPr>
            <w:t>Datum waarop toestemming wordt verleend</w:t>
          </w:r>
        </w:p>
      </w:docPartBody>
    </w:docPart>
    <w:docPart>
      <w:docPartPr>
        <w:name w:val="E0A7EF26E7964A9D99BDCF019B7E00A0"/>
        <w:category>
          <w:name w:val="Algemeen"/>
          <w:gallery w:val="placeholder"/>
        </w:category>
        <w:types>
          <w:type w:val="bbPlcHdr"/>
        </w:types>
        <w:behaviors>
          <w:behavior w:val="content"/>
        </w:behaviors>
        <w:guid w:val="{F202C8C2-FEF1-4C76-9F38-A19A56C47515}"/>
      </w:docPartPr>
      <w:docPartBody>
        <w:p w:rsidR="00DC4376" w:rsidRDefault="00F12357" w:rsidP="00F12357">
          <w:pPr>
            <w:pStyle w:val="E0A7EF26E7964A9D99BDCF019B7E00A08"/>
          </w:pPr>
          <w:r>
            <w:rPr>
              <w:rStyle w:val="Tekstvantijdelijkeaanduiding"/>
            </w:rPr>
            <w:t>Geef een duidelijke opsomming van alle persoonsgegevens, ook gegevens die eventueel uit de beelden af te leiden zijn.</w:t>
          </w:r>
        </w:p>
      </w:docPartBody>
    </w:docPart>
    <w:docPart>
      <w:docPartPr>
        <w:name w:val="EC5E04FBA15C4087B9F5E4C7CC8EA47D"/>
        <w:category>
          <w:name w:val="Algemeen"/>
          <w:gallery w:val="placeholder"/>
        </w:category>
        <w:types>
          <w:type w:val="bbPlcHdr"/>
        </w:types>
        <w:behaviors>
          <w:behavior w:val="content"/>
        </w:behaviors>
        <w:guid w:val="{59401D4F-1B02-4078-BFED-83807372E4A7}"/>
      </w:docPartPr>
      <w:docPartBody>
        <w:p w:rsidR="00DC4376" w:rsidRDefault="00F12357" w:rsidP="00F12357">
          <w:pPr>
            <w:pStyle w:val="EC5E04FBA15C4087B9F5E4C7CC8EA47D5"/>
          </w:pPr>
          <w:r w:rsidRPr="00BA4C8A">
            <w:rPr>
              <w:rStyle w:val="Tekstvantijdelijkeaanduiding"/>
            </w:rPr>
            <w:t xml:space="preserve">Wees </w:t>
          </w:r>
          <w:r>
            <w:rPr>
              <w:rStyle w:val="Tekstvantijdelijkeaanduiding"/>
            </w:rPr>
            <w:t xml:space="preserve">hierbij </w:t>
          </w:r>
          <w:r w:rsidRPr="00BA4C8A">
            <w:rPr>
              <w:rStyle w:val="Tekstvantijdelijkeaanduiding"/>
            </w:rPr>
            <w:t>zo duidelijk mogelijk. Bijvoorbeeld: in welke context worden de beelden gebruikt? Wat is de boodschap van de uiting? Bijv: kern-energie: zijn we vóór of tegen? Kunnen etnische of medische kenmerken een rol spelen?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Bold">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RijksoverheidSansText">
    <w:altName w:val="Calibri"/>
    <w:panose1 w:val="020B0503040202060203"/>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27F18"/>
    <w:rsid w:val="00020568"/>
    <w:rsid w:val="00027F18"/>
    <w:rsid w:val="000608C5"/>
    <w:rsid w:val="00060FB0"/>
    <w:rsid w:val="000E0BEC"/>
    <w:rsid w:val="000E15E1"/>
    <w:rsid w:val="001E7D77"/>
    <w:rsid w:val="00222821"/>
    <w:rsid w:val="002548BB"/>
    <w:rsid w:val="00255D6F"/>
    <w:rsid w:val="00320661"/>
    <w:rsid w:val="003674C1"/>
    <w:rsid w:val="003B32A1"/>
    <w:rsid w:val="003B4E56"/>
    <w:rsid w:val="00416A27"/>
    <w:rsid w:val="004837CE"/>
    <w:rsid w:val="004D353B"/>
    <w:rsid w:val="004D3B06"/>
    <w:rsid w:val="00506FCB"/>
    <w:rsid w:val="00557491"/>
    <w:rsid w:val="005A2CA7"/>
    <w:rsid w:val="005F0E58"/>
    <w:rsid w:val="005F1974"/>
    <w:rsid w:val="005F25D3"/>
    <w:rsid w:val="0062754E"/>
    <w:rsid w:val="0064167F"/>
    <w:rsid w:val="0065008C"/>
    <w:rsid w:val="006E399C"/>
    <w:rsid w:val="006E6187"/>
    <w:rsid w:val="006E7480"/>
    <w:rsid w:val="00721D9E"/>
    <w:rsid w:val="00747D78"/>
    <w:rsid w:val="00763B4C"/>
    <w:rsid w:val="00774007"/>
    <w:rsid w:val="00790EDD"/>
    <w:rsid w:val="008006DC"/>
    <w:rsid w:val="008330A5"/>
    <w:rsid w:val="008C3779"/>
    <w:rsid w:val="00981162"/>
    <w:rsid w:val="009C1C8F"/>
    <w:rsid w:val="00A01A3C"/>
    <w:rsid w:val="00A57867"/>
    <w:rsid w:val="00A86932"/>
    <w:rsid w:val="00AE4F03"/>
    <w:rsid w:val="00AF1C68"/>
    <w:rsid w:val="00B546E8"/>
    <w:rsid w:val="00BB60B0"/>
    <w:rsid w:val="00BD5316"/>
    <w:rsid w:val="00BD6BA6"/>
    <w:rsid w:val="00C35241"/>
    <w:rsid w:val="00C367FD"/>
    <w:rsid w:val="00C57E37"/>
    <w:rsid w:val="00D343AC"/>
    <w:rsid w:val="00DB56E3"/>
    <w:rsid w:val="00DC4376"/>
    <w:rsid w:val="00E13062"/>
    <w:rsid w:val="00E41533"/>
    <w:rsid w:val="00E44BBB"/>
    <w:rsid w:val="00E52311"/>
    <w:rsid w:val="00E54176"/>
    <w:rsid w:val="00E9147A"/>
    <w:rsid w:val="00EC3524"/>
    <w:rsid w:val="00EF7911"/>
    <w:rsid w:val="00F12357"/>
    <w:rsid w:val="00F14E2B"/>
    <w:rsid w:val="00F72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1A3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12357"/>
    <w:rPr>
      <w:color w:val="808080"/>
    </w:rPr>
  </w:style>
  <w:style w:type="paragraph" w:styleId="Geenafstand">
    <w:name w:val="No Spacing"/>
    <w:uiPriority w:val="1"/>
    <w:qFormat/>
    <w:rsid w:val="00981162"/>
    <w:pPr>
      <w:spacing w:after="0" w:line="240" w:lineRule="auto"/>
    </w:pPr>
    <w:rPr>
      <w:rFonts w:eastAsiaTheme="minorHAnsi"/>
      <w:lang w:val="nl-NL"/>
    </w:rPr>
  </w:style>
  <w:style w:type="paragraph" w:customStyle="1" w:styleId="70406588331148C883BD0D9417DCF67111">
    <w:name w:val="70406588331148C883BD0D9417DCF67111"/>
    <w:rsid w:val="00F12357"/>
    <w:pPr>
      <w:spacing w:after="0" w:line="240" w:lineRule="auto"/>
    </w:pPr>
    <w:rPr>
      <w:rFonts w:ascii="Calibri Light" w:eastAsiaTheme="minorHAnsi" w:hAnsi="Calibri Light"/>
      <w:lang w:val="nl-NL"/>
    </w:rPr>
  </w:style>
  <w:style w:type="paragraph" w:customStyle="1" w:styleId="F554A4662FE1442CBDC8158927E5322011">
    <w:name w:val="F554A4662FE1442CBDC8158927E5322011"/>
    <w:rsid w:val="00F12357"/>
    <w:pPr>
      <w:spacing w:after="0" w:line="240" w:lineRule="auto"/>
    </w:pPr>
    <w:rPr>
      <w:rFonts w:ascii="Calibri Light" w:eastAsiaTheme="minorHAnsi" w:hAnsi="Calibri Light"/>
      <w:lang w:val="nl-NL"/>
    </w:rPr>
  </w:style>
  <w:style w:type="paragraph" w:customStyle="1" w:styleId="5AED61170FBB4613BE627B64C2427FD910">
    <w:name w:val="5AED61170FBB4613BE627B64C2427FD910"/>
    <w:rsid w:val="00F12357"/>
    <w:pPr>
      <w:spacing w:after="0" w:line="240" w:lineRule="auto"/>
    </w:pPr>
    <w:rPr>
      <w:rFonts w:ascii="Calibri Light" w:eastAsiaTheme="minorHAnsi" w:hAnsi="Calibri Light"/>
      <w:lang w:val="nl-NL"/>
    </w:rPr>
  </w:style>
  <w:style w:type="paragraph" w:customStyle="1" w:styleId="184C6C322D5549F884DA0566A9D13F389">
    <w:name w:val="184C6C322D5549F884DA0566A9D13F389"/>
    <w:rsid w:val="00F12357"/>
    <w:pPr>
      <w:spacing w:after="0" w:line="240" w:lineRule="auto"/>
    </w:pPr>
    <w:rPr>
      <w:rFonts w:ascii="Calibri Light" w:eastAsiaTheme="minorHAnsi" w:hAnsi="Calibri Light"/>
      <w:lang w:val="nl-NL"/>
    </w:rPr>
  </w:style>
  <w:style w:type="paragraph" w:customStyle="1" w:styleId="E0A7EF26E7964A9D99BDCF019B7E00A08">
    <w:name w:val="E0A7EF26E7964A9D99BDCF019B7E00A08"/>
    <w:rsid w:val="00F12357"/>
    <w:pPr>
      <w:spacing w:after="0" w:line="240" w:lineRule="auto"/>
    </w:pPr>
    <w:rPr>
      <w:rFonts w:ascii="Calibri Light" w:eastAsiaTheme="minorHAnsi" w:hAnsi="Calibri Light"/>
      <w:lang w:val="nl-NL"/>
    </w:rPr>
  </w:style>
  <w:style w:type="paragraph" w:customStyle="1" w:styleId="EC5E04FBA15C4087B9F5E4C7CC8EA47D5">
    <w:name w:val="EC5E04FBA15C4087B9F5E4C7CC8EA47D5"/>
    <w:rsid w:val="00F12357"/>
    <w:pPr>
      <w:spacing w:after="0" w:line="240" w:lineRule="auto"/>
    </w:pPr>
    <w:rPr>
      <w:rFonts w:ascii="Calibri Light" w:eastAsiaTheme="minorHAnsi" w:hAnsi="Calibri Light"/>
      <w:lang w:val="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Belastingdienst document" ma:contentTypeID="0x0101001E55E9DD6B6CBF4DB3E6AAD60FAE50A40022095BFFF1009642AED441A4A9EDF112" ma:contentTypeVersion="12" ma:contentTypeDescription="Belastingdienst document" ma:contentTypeScope="" ma:versionID="576aaa662ea62011271e3d077f072aa5">
  <xsd:schema xmlns:xsd="http://www.w3.org/2001/XMLSchema" xmlns:xs="http://www.w3.org/2001/XMLSchema" xmlns:p="http://schemas.microsoft.com/office/2006/metadata/properties" xmlns:ns2="f1219fab-2121-4f66-92a4-c5cbd6b3afa5" xmlns:ns3="92402338-f090-460b-90b5-aa65b427c535" targetNamespace="http://schemas.microsoft.com/office/2006/metadata/properties" ma:root="true" ma:fieldsID="9b145efef6bf4022fff1e0156148f3e1" ns2:_="" ns3:_="">
    <xsd:import namespace="f1219fab-2121-4f66-92a4-c5cbd6b3afa5"/>
    <xsd:import namespace="92402338-f090-460b-90b5-aa65b427c535"/>
    <xsd:element name="properties">
      <xsd:complexType>
        <xsd:sequence>
          <xsd:element name="documentManagement">
            <xsd:complexType>
              <xsd:all>
                <xsd:element ref="ns2:ae17e01cd5064a98826ded8add8a013b" minOccurs="0"/>
                <xsd:element ref="ns2:TaxCatchAll" minOccurs="0"/>
                <xsd:element ref="ns2:TaxCatchAllLabel" minOccurs="0"/>
                <xsd:element ref="ns2:j0a270a59be4459cad5f1589184b1aa8" minOccurs="0"/>
                <xsd:element ref="ns2:ne12a1dcea0345529005975de689850f" minOccurs="0"/>
                <xsd:element ref="ns2:fd92d0e67fd046fca427ed7dad4d9aee" minOccurs="0"/>
                <xsd:element ref="ns2:bd2dbe3faeba4a619fc5d60b56ff1024" minOccurs="0"/>
                <xsd:element ref="ns2:c5a7c8b1ee9e4cb9b48b6c0dca369c7f"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19fab-2121-4f66-92a4-c5cbd6b3afa5" elementFormDefault="qualified">
    <xsd:import namespace="http://schemas.microsoft.com/office/2006/documentManagement/types"/>
    <xsd:import namespace="http://schemas.microsoft.com/office/infopath/2007/PartnerControls"/>
    <xsd:element name="ae17e01cd5064a98826ded8add8a013b" ma:index="8" nillable="true" ma:taxonomy="true" ma:internalName="ae17e01cd5064a98826ded8add8a013b" ma:taxonomyFieldName="BedrijfsonderdeelBLD" ma:displayName="Bedrijfsonderdeel" ma:readOnly="false" ma:default="" ma:fieldId="{ae17e01c-d506-4a98-826d-ed8add8a013b}" ma:sspId="7e577e0c-4de9-41a0-a7c6-7bd686208743" ma:termSetId="d8b3df4e-2221-4700-8073-0b2c8b8c84cf"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99772f1-1720-4ff1-b364-6c3043e2e73a}" ma:internalName="TaxCatchAll" ma:showField="CatchAllData" ma:web="92402338-f090-460b-90b5-aa65b427c53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99772f1-1720-4ff1-b364-6c3043e2e73a}" ma:internalName="TaxCatchAllLabel" ma:readOnly="true" ma:showField="CatchAllDataLabel" ma:web="92402338-f090-460b-90b5-aa65b427c535">
      <xsd:complexType>
        <xsd:complexContent>
          <xsd:extension base="dms:MultiChoiceLookup">
            <xsd:sequence>
              <xsd:element name="Value" type="dms:Lookup" maxOccurs="unbounded" minOccurs="0" nillable="true"/>
            </xsd:sequence>
          </xsd:extension>
        </xsd:complexContent>
      </xsd:complexType>
    </xsd:element>
    <xsd:element name="j0a270a59be4459cad5f1589184b1aa8" ma:index="12" nillable="true" ma:taxonomy="true" ma:internalName="j0a270a59be4459cad5f1589184b1aa8" ma:taxonomyFieldName="DocumentstatusBLD" ma:displayName="Documentstatus" ma:default="" ma:fieldId="{30a270a5-9be4-459c-ad5f-1589184b1aa8}" ma:sspId="7e577e0c-4de9-41a0-a7c6-7bd686208743" ma:termSetId="e74fd8dd-fc27-46a5-9f8e-c5e8ea09bb7f" ma:anchorId="00000000-0000-0000-0000-000000000000" ma:open="false" ma:isKeyword="false">
      <xsd:complexType>
        <xsd:sequence>
          <xsd:element ref="pc:Terms" minOccurs="0" maxOccurs="1"/>
        </xsd:sequence>
      </xsd:complexType>
    </xsd:element>
    <xsd:element name="ne12a1dcea0345529005975de689850f" ma:index="14" nillable="true" ma:taxonomy="true" ma:internalName="ne12a1dcea0345529005975de689850f" ma:taxonomyFieldName="HoofdprocesBLD" ma:displayName="Hoofdproces" ma:readOnly="false" ma:default="" ma:fieldId="{7e12a1dc-ea03-4552-9005-975de689850f}" ma:sspId="7e577e0c-4de9-41a0-a7c6-7bd686208743" ma:termSetId="fea9e835-cfbf-45fb-933d-a22f9127726e" ma:anchorId="00000000-0000-0000-0000-000000000000" ma:open="false" ma:isKeyword="false">
      <xsd:complexType>
        <xsd:sequence>
          <xsd:element ref="pc:Terms" minOccurs="0" maxOccurs="1"/>
        </xsd:sequence>
      </xsd:complexType>
    </xsd:element>
    <xsd:element name="fd92d0e67fd046fca427ed7dad4d9aee" ma:index="16" nillable="true" ma:taxonomy="true" ma:internalName="fd92d0e67fd046fca427ed7dad4d9aee" ma:taxonomyFieldName="WerkprocesBLD" ma:displayName="Werkproces" ma:readOnly="false" ma:default="" ma:fieldId="{fd92d0e6-7fd0-46fc-a427-ed7dad4d9aee}" ma:sspId="7e577e0c-4de9-41a0-a7c6-7bd686208743" ma:termSetId="961b6d53-4b54-432c-bb20-9878b393990e" ma:anchorId="00000000-0000-0000-0000-000000000000" ma:open="false" ma:isKeyword="false">
      <xsd:complexType>
        <xsd:sequence>
          <xsd:element ref="pc:Terms" minOccurs="0" maxOccurs="1"/>
        </xsd:sequence>
      </xsd:complexType>
    </xsd:element>
    <xsd:element name="bd2dbe3faeba4a619fc5d60b56ff1024" ma:index="18" nillable="true" ma:taxonomy="true" ma:internalName="bd2dbe3faeba4a619fc5d60b56ff1024" ma:taxonomyFieldName="DGBLD" ma:displayName="DG" ma:readOnly="false" ma:default="" ma:fieldId="{bd2dbe3f-aeba-4a61-9fc5-d60b56ff1024}" ma:sspId="7e577e0c-4de9-41a0-a7c6-7bd686208743" ma:termSetId="4a9161d4-4855-41c4-be68-2fd8b88c227d" ma:anchorId="00000000-0000-0000-0000-000000000000" ma:open="false" ma:isKeyword="false">
      <xsd:complexType>
        <xsd:sequence>
          <xsd:element ref="pc:Terms" minOccurs="0" maxOccurs="1"/>
        </xsd:sequence>
      </xsd:complexType>
    </xsd:element>
    <xsd:element name="c5a7c8b1ee9e4cb9b48b6c0dca369c7f" ma:index="20" nillable="true" ma:taxonomy="true" ma:internalName="c5a7c8b1ee9e4cb9b48b6c0dca369c7f" ma:taxonomyFieldName="OntstaanscontextBLD" ma:displayName="Ontstaanscontext" ma:readOnly="false" ma:fieldId="{c5a7c8b1-ee9e-4cb9-b48b-6c0dca369c7f}" ma:sspId="7e577e0c-4de9-41a0-a7c6-7bd686208743" ma:termSetId="6213650f-e768-4822-9012-d606c176b62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402338-f090-460b-90b5-aa65b427c535"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Template>
  <logo>
    <logo_geprint/>
    <naam_rijksoverheid/>
    <naam_ministerie/>
    <naam_organisatie/>
  </logo>
  <type_document>
    <vaste_naam/>
    <vrije_naam/>
    <rubricering/>
    <merking/>
  </type_document>
  <toezendgegevens>
    <contactgegevens>
      <blok/>
      <aan/>
      <ter_attentie_van/>
      <functie/>
      <afdeling/>
      <kamernummer/>
      <telefoonnummer/>
      <faxnummer/>
    </contactgegevens>
    <bezoekadres>
      <straat/>
      <huisnummer/>
      <postcode/>
      <plaats/>
      <land/>
    </bezoekadres>
    <postadres>
      <postbus/>
      <straat/>
      <huisnummer/>
      <postcode/>
      <plaats/>
      <land/>
    </postadres>
    <kixcode/>
  </toezendgegevens>
  <afzendgegevens>
    <organisatie>
      <naam>Dienst Publiek en Communicatie</naam>
      <interne_postcode/>
      <telefoonnummer_algemeen/>
      <faxnummer_algemeen/>
      <satellietnummer/>
      <internetadres/>
      <bankrelatiegegevens/>
      <directie_generaal/>
      <directie/>
    </organisatie>
    <objectnaam/>
    <contactgegevens>
      <contactpersoon>M.A. Wiersma</contactpersoon>
      <functie/>
      <afdeling/>
      <e-mailadres>m.wiersma@minaz.nl</e-mailadres>
      <mobiel_telefoonnummer/>
      <telefoonnummer/>
      <faxnummer/>
    </contactgegevens>
    <bezoekadres>
      <straat/>
      <huisnummer/>
      <postcode/>
      <plaats/>
      <land/>
    </bezoekadres>
    <postadres>
      <postbus/>
      <straat/>
      <huisnummer/>
      <postcode/>
      <plaats/>
      <land/>
    </postadres>
  </afzendgegevens>
  <referentiegegevens>
    <datum>11 juni 2019</datum>
    <betreft>Briefing grafische vormgeving</betreft>
    <projectnaam/>
    <projectnummer/>
    <onze_referentie>XXXXX</onze_referentie>
    <versienummer/>
    <uw_referentie/>
    <opdrachtgever/>
    <auteur>M.A. Wiersma</auteur>
    <behandeld_door/>
    <door_tussenkomst_van/>
    <vastgesteld_door/>
    <afschrift_aan/>
    <termijn/>
    <status/>
    <datum_vaststelling/>
    <bijlage/>
    <paginanummer/>
    <aantal_paginas/>
  </referentiegegevens>
  <inhoud>
    <inhoudsopgave/>
    <aanhef>Aanhef,</aanhef>
    <vrije_tekst>Type hier de tekst</vrije_tekst>
    <aankruisvakjes/>
  </inhoud>
  <ondertekening>
    <slotzin/>
    <eerste_ondertekenaar>
      <naam/>
      <handtekening/>
      <functie/>
      <rang/>
      <ondertekenblok>DE MINISTER-PRESIDENT,
Minister van Algemene Zaken,
namens deze,
drs. E.J. den Hoedt
directeur Dienst Publiek en Communicatie</ondertekenblok>
    </eerste_ondertekenaar>
    <tweede_ondertekenaar>
      <naam/>
      <handtekening/>
      <functie/>
      <rang/>
      <ondertekenblok/>
    </tweede_ondertekenaar>
    <relatie>
      <naam/>
      <handtekening/>
      <functie/>
      <rang/>
      <akkoordverklaring/>
    </relatie>
    <toelichting/>
  </ondertekening>
  <vergadergegevens>
    <vergaderdatum/>
    <vergadertijd/>
    <vergaderplaats/>
    <vergaderpunten/>
    <omschrijving/>
    <aanwezig/>
    <afwezig/>
    <kopie_aan/>
  </vergadergegevens>
  <bbb>
    <achternaam/>
    <datum_doc_gedateerd/>
    <datum_doc_verzonden/>
    <datum_doc_ontvangen/>
    <datum_rappel1/>
    <huisnummer/>
    <land/>
    <organisatie/>
    <plaats/>
    <postcode/>
    <straatnaam/>
    <titulatuur/>
    <toevoeging/>
    <tussenvoegsel/>
    <voorletters/>
  </bbb>
  <inkoop>
    <in_te_leveren_diensten/>
    <inkoop_nr/>
    <verplichtings_nr/>
    <functie/>
    <ondertekenaar_naam/>
    <aflever_organisatie/>
    <aflever_adres/>
    <aflever_postcode/>
    <aflever_plaats/>
    <werkzaamheden_start/>
    <werkzaamheden_einde/>
    <offerte_sluitingsdatum/>
    <datum_offerte/>
    <kenmerk_offerte/>
    <te_leveren_produkten/>
    <te_leveren_aantal/>
    <leveringsdatum/>
    <bedrag/>
    <organisatie/>
    <tekenbevoegde_naam_lev/>
    <functie_ondertekenaar_lev/>
    <ondertekenaar_tel/>
    <datum_doc_verz/>
  </inkoop>
  <management>
    <fg_dienst/>
    <fg_mednaam/>
    <fg_geboortedatum/>
    <fg_functie/>
    <fg_vijf_jaar_in_functie/>
    <functioneringsperiode_van/>
    <tot/>
    <datum_gesprek/>
    <vkb_dienst/>
    <vkb_mednaam/>
    <vkb_geboortedatum/>
    <vkb_functie/>
    <vkb_sinds/>
    <beoordelingstijdvak/>
  </management>
  <mp>
    <aan_organisatie/>
    <ontvangst_docnr/>
    <plandatum_uitnodiging/>
    <verzoek_zonder_lookup/>
    <evenement/>
    <beleidsveld/>
    <locatie_evenement/>
    <datum_evenement/>
    <periode/>
  </mp>
  <APB>
    <adviseur/>
    <schriftelijk/>
  </APB>
  <MR>
    <raad/>
    <raad_in_tekst/>
    <raad_afkorting/>
    <datum_raad/>
    <datum_raad_kort/>
    <tijd_raad/>
    <tijd_raad_tot/>
    <aanwezig_ministers/>
    <aanwezig_staatssecr/>
    <secretaris/>
    <secretaris_afkorting/>
    <secretaresse_afkorting/>
    <adjuncten/>
    <dg_rvd/>
    <rubricering/>
    <rubricering_termijn/>
  </MR>
</Template>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Document" ma:contentTypeID="0x0101002ACF944F8DBEF242A585EE1A1D67EE2A" ma:contentTypeVersion="0" ma:contentTypeDescription="Een nieuw document maken." ma:contentTypeScope="" ma:versionID="e86ab6d714c3c1f9a181da3ccad0f0e5">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DAF50-3814-4EEA-A39C-060CE955EA82}">
  <ds:schemaRefs>
    <ds:schemaRef ds:uri="http://schemas.microsoft.com/sharepoint/events"/>
  </ds:schemaRefs>
</ds:datastoreItem>
</file>

<file path=customXml/itemProps2.xml><?xml version="1.0" encoding="utf-8"?>
<ds:datastoreItem xmlns:ds="http://schemas.openxmlformats.org/officeDocument/2006/customXml" ds:itemID="{6192390F-C98E-432A-A1E3-BF5D9887A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19fab-2121-4f66-92a4-c5cbd6b3afa5"/>
    <ds:schemaRef ds:uri="92402338-f090-460b-90b5-aa65b427c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55D215-AE70-4399-B399-D52EFC437836}">
  <ds:schemaRefs>
    <ds:schemaRef ds:uri="http://schemas.microsoft.com/sharepoint/v3/contenttype/forms"/>
  </ds:schemaRefs>
</ds:datastoreItem>
</file>

<file path=customXml/itemProps4.xml><?xml version="1.0" encoding="utf-8"?>
<ds:datastoreItem xmlns:ds="http://schemas.openxmlformats.org/officeDocument/2006/customXml" ds:itemID="{3EA41669-1CD8-44AD-90D0-92A4896FE038}">
  <ds:schemaRefs>
    <ds:schemaRef ds:uri="http://schemas.microsoft.com/office/2006/metadata/properties"/>
    <ds:schemaRef ds:uri="http://schemas.microsoft.com/office/infopath/2007/PartnerControls"/>
    <ds:schemaRef ds:uri="f1219fab-2121-4f66-92a4-c5cbd6b3afa5"/>
    <ds:schemaRef ds:uri="92402338-f090-460b-90b5-aa65b427c535"/>
  </ds:schemaRefs>
</ds:datastoreItem>
</file>

<file path=customXml/itemProps5.xml><?xml version="1.0" encoding="utf-8"?>
<ds:datastoreItem xmlns:ds="http://schemas.openxmlformats.org/officeDocument/2006/customXml" ds:itemID="{DB092251-D0DA-4B8E-8E53-27EE95148ED0}">
  <ds:schemaRefs/>
</ds:datastoreItem>
</file>

<file path=customXml/itemProps6.xml><?xml version="1.0" encoding="utf-8"?>
<ds:datastoreItem xmlns:ds="http://schemas.openxmlformats.org/officeDocument/2006/customXml" ds:itemID="{741161D4-7675-4757-9964-E4A33D1B0703}">
  <ds:schemaRefs>
    <ds:schemaRef ds:uri="http://schemas.openxmlformats.org/officeDocument/2006/bibliography"/>
  </ds:schemaRefs>
</ds:datastoreItem>
</file>

<file path=customXml/itemProps7.xml><?xml version="1.0" encoding="utf-8"?>
<ds:datastoreItem xmlns:ds="http://schemas.openxmlformats.org/officeDocument/2006/customXml" ds:itemID="{74E9B5E7-2968-4751-AFB6-75ECCEC28C9A}"/>
</file>

<file path=docMetadata/LabelInfo.xml><?xml version="1.0" encoding="utf-8"?>
<clbl:labelList xmlns:clbl="http://schemas.microsoft.com/office/2020/mipLabelMetadata">
  <clbl:label id="{7efabe30-8cd7-44ff-a516-5db03a0430e7}" enabled="1" method="Standard" siteId="{c8fba477-6d4d-4f00-941a-6e6150c721f3}"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634</Words>
  <Characters>3786</Characters>
  <Application>Microsoft Office Word</Application>
  <DocSecurity>0</DocSecurity>
  <Lines>157</Lines>
  <Paragraphs>74</Paragraphs>
  <ScaleCrop>false</ScaleCrop>
  <Company>Ministerie van Algemene Zaken</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Lijnparaaf</dc:title>
  <dc:creator>ict049</dc:creator>
  <cp:lastModifiedBy>Mirte M. Winter</cp:lastModifiedBy>
  <cp:revision>30</cp:revision>
  <cp:lastPrinted>2019-07-02T06:52:00Z</cp:lastPrinted>
  <dcterms:created xsi:type="dcterms:W3CDTF">2026-09-07T10:25:00Z</dcterms:created>
  <dcterms:modified xsi:type="dcterms:W3CDTF">2026-09-08T11:28:00Z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0x0101002ACF944F8DBEF242A585EE1A1D67EE2A</vt:lpwstr>
  </property>
  <property fmtid="{D5CDD505-2E9C-101B-9397-08002B2CF9AE}" pid="3" name="DocumentstatusBLD">
    <vt:lpwstr/>
  </property>
  <property fmtid="{D5CDD505-2E9C-101B-9397-08002B2CF9AE}" pid="4" name="WerkprocesBLD">
    <vt:lpwstr>3;#Huisstijl|356163ec-e269-402c-9b19-7a004cbf6a71</vt:lpwstr>
  </property>
  <property fmtid="{D5CDD505-2E9C-101B-9397-08002B2CF9AE}" pid="5" name="HoofdprocesBLD">
    <vt:lpwstr>4;#Communicatie|f4745c62-aa45-4b86-8fec-7b5a154c90e4</vt:lpwstr>
  </property>
  <property fmtid="{D5CDD505-2E9C-101B-9397-08002B2CF9AE}" pid="6" name="MediaServiceImageTags">
    <vt:lpwstr/>
  </property>
  <property fmtid="{D5CDD505-2E9C-101B-9397-08002B2CF9AE}" pid="7" name="OntstaanscontextBLD">
    <vt:lpwstr>117;#Afdeling Bedrijfsvoering|b8cb89c7-a3a9-4ce9-a232-b416e42facb4</vt:lpwstr>
  </property>
  <property fmtid="{D5CDD505-2E9C-101B-9397-08002B2CF9AE}" pid="8" name="BedrijfsonderdeelBLD">
    <vt:lpwstr>2;#CD Communicatie|8f3eea48-6022-4236-acd4-e251b339bd41</vt:lpwstr>
  </property>
  <property fmtid="{D5CDD505-2E9C-101B-9397-08002B2CF9AE}" pid="9" name="DGBLD">
    <vt:lpwstr>1;#Belastingdienst|e455ad83-48e8-49b3-9dcf-6c99707a0fac</vt:lpwstr>
  </property>
  <property fmtid="{D5CDD505-2E9C-101B-9397-08002B2CF9AE}" pid="10" name="lcf76f155ced4ddcb4097134ff3c332f">
    <vt:lpwstr/>
  </property>
  <property fmtid="{D5CDD505-2E9C-101B-9397-08002B2CF9AE}" pid="11" name="_dlc_DocIdItemGuid">
    <vt:lpwstr>0ef886c7-b61b-4764-be0a-d3612acf21d6</vt:lpwstr>
  </property>
</Properties>
</file>