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E95775" w:rsidRDefault="00571F90" w:rsidP="006C5A42">
      <w:pPr>
        <w:pStyle w:val="Bodytekst"/>
        <w:rPr>
          <w:rFonts w:cs="Arial"/>
          <w:color w:val="C00000"/>
          <w:sz w:val="48"/>
          <w:szCs w:val="48"/>
        </w:rPr>
      </w:pPr>
    </w:p>
    <w:p w14:paraId="329B4D25" w14:textId="504AC8E9" w:rsidR="0033530C" w:rsidRPr="00E95775" w:rsidRDefault="0033530C" w:rsidP="00802B51">
      <w:pPr>
        <w:rPr>
          <w:rFonts w:ascii="Arial" w:hAnsi="Arial" w:cs="Arial"/>
          <w:color w:val="C00000"/>
          <w:sz w:val="24"/>
          <w:szCs w:val="48"/>
        </w:rPr>
      </w:pPr>
      <w:r w:rsidRPr="00E95775">
        <w:rPr>
          <w:rFonts w:ascii="Arial" w:hAnsi="Arial" w:cs="Arial"/>
          <w:color w:val="C00000"/>
          <w:sz w:val="24"/>
          <w:szCs w:val="48"/>
        </w:rPr>
        <w:t xml:space="preserve">Verklaring ten behoeve van de aanbesteding </w:t>
      </w:r>
      <w:r w:rsidR="00EF20F3" w:rsidRPr="00E95775">
        <w:rPr>
          <w:rFonts w:ascii="Arial" w:hAnsi="Arial" w:cs="Arial"/>
          <w:color w:val="C00000"/>
          <w:sz w:val="24"/>
          <w:szCs w:val="48"/>
        </w:rPr>
        <w:t>Levering en Onderhoud Veegmachines</w:t>
      </w:r>
      <w:r w:rsidRPr="00E95775">
        <w:rPr>
          <w:rFonts w:ascii="Arial" w:hAnsi="Arial" w:cs="Arial"/>
          <w:color w:val="C00000"/>
          <w:sz w:val="24"/>
          <w:szCs w:val="48"/>
        </w:rPr>
        <w:t xml:space="preserve">, kenmerk </w:t>
      </w:r>
      <w:r w:rsidR="00E95775" w:rsidRPr="00E95775">
        <w:rPr>
          <w:rFonts w:ascii="Arial" w:hAnsi="Arial" w:cs="Arial"/>
          <w:color w:val="C00000"/>
          <w:sz w:val="24"/>
          <w:szCs w:val="48"/>
        </w:rPr>
        <w:t>2025SB444</w:t>
      </w:r>
    </w:p>
    <w:p w14:paraId="58CE373F" w14:textId="77777777" w:rsidR="00802B51" w:rsidRPr="00802B51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en</w:t>
      </w:r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hierna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A12725" w:rsidRDefault="0033530C" w:rsidP="0033530C">
      <w:pPr>
        <w:rPr>
          <w:rFonts w:ascii="Arial" w:hAnsi="Arial" w:cs="Arial"/>
          <w:sz w:val="20"/>
          <w:szCs w:val="20"/>
        </w:rPr>
      </w:pPr>
      <w:r w:rsidRPr="00A12725">
        <w:rPr>
          <w:rFonts w:ascii="Arial" w:hAnsi="Arial" w:cs="Arial"/>
          <w:sz w:val="20"/>
          <w:szCs w:val="20"/>
        </w:rPr>
        <w:t>overwegende dat:</w:t>
      </w:r>
    </w:p>
    <w:p w14:paraId="05E1083A" w14:textId="77777777" w:rsidR="0033530C" w:rsidRPr="00A12725" w:rsidRDefault="0033530C" w:rsidP="0033530C">
      <w:pPr>
        <w:rPr>
          <w:rFonts w:ascii="Arial" w:hAnsi="Arial" w:cs="Arial"/>
          <w:sz w:val="20"/>
          <w:szCs w:val="20"/>
        </w:rPr>
      </w:pPr>
    </w:p>
    <w:p w14:paraId="25053C4A" w14:textId="03528BFE" w:rsidR="0033530C" w:rsidRPr="00A12725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A12725">
        <w:rPr>
          <w:rFonts w:ascii="Arial" w:hAnsi="Arial" w:cs="Arial"/>
          <w:sz w:val="20"/>
        </w:rPr>
        <w:t xml:space="preserve">Gemeente Utrecht een </w:t>
      </w:r>
      <w:proofErr w:type="spellStart"/>
      <w:r w:rsidRPr="00A12725">
        <w:rPr>
          <w:rFonts w:ascii="Arial" w:hAnsi="Arial" w:cs="Arial"/>
          <w:sz w:val="20"/>
        </w:rPr>
        <w:t>raam</w:t>
      </w:r>
      <w:r w:rsidR="00E95775" w:rsidRPr="00A12725">
        <w:rPr>
          <w:rFonts w:ascii="Arial" w:hAnsi="Arial" w:cs="Arial"/>
          <w:sz w:val="20"/>
        </w:rPr>
        <w:t>-</w:t>
      </w:r>
      <w:r w:rsidRPr="00A12725">
        <w:rPr>
          <w:rFonts w:ascii="Arial" w:hAnsi="Arial" w:cs="Arial"/>
          <w:sz w:val="20"/>
        </w:rPr>
        <w:t>overeenkomst</w:t>
      </w:r>
      <w:proofErr w:type="spellEnd"/>
      <w:r w:rsidRPr="00A12725">
        <w:rPr>
          <w:rFonts w:ascii="Arial" w:hAnsi="Arial" w:cs="Arial"/>
          <w:sz w:val="20"/>
        </w:rPr>
        <w:t xml:space="preserve"> wil sluiten voor het laten uitvoeren van </w:t>
      </w:r>
      <w:r w:rsidR="00E95775" w:rsidRPr="00A12725">
        <w:rPr>
          <w:rFonts w:ascii="Arial" w:hAnsi="Arial" w:cs="Arial"/>
          <w:sz w:val="20"/>
        </w:rPr>
        <w:t>Levering en Onderhoud Veegmachines</w:t>
      </w:r>
      <w:r w:rsidRPr="00A12725">
        <w:rPr>
          <w:rFonts w:ascii="Arial" w:hAnsi="Arial" w:cs="Arial"/>
          <w:sz w:val="20"/>
        </w:rPr>
        <w:t>;</w:t>
      </w:r>
    </w:p>
    <w:p w14:paraId="54E6A498" w14:textId="77777777" w:rsidR="0033530C" w:rsidRPr="00A12725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2F454086" w14:textId="778EE356" w:rsidR="0033530C" w:rsidRPr="00A12725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A12725">
        <w:rPr>
          <w:rFonts w:ascii="Arial" w:hAnsi="Arial" w:cs="Arial"/>
          <w:sz w:val="20"/>
        </w:rPr>
        <w:t xml:space="preserve">Gemeente Utrecht deze </w:t>
      </w:r>
      <w:proofErr w:type="spellStart"/>
      <w:r w:rsidRPr="00A12725">
        <w:rPr>
          <w:rFonts w:ascii="Arial" w:hAnsi="Arial" w:cs="Arial"/>
          <w:sz w:val="20"/>
        </w:rPr>
        <w:t>raam</w:t>
      </w:r>
      <w:r w:rsidR="00E95775" w:rsidRPr="00A12725">
        <w:rPr>
          <w:rFonts w:ascii="Arial" w:hAnsi="Arial" w:cs="Arial"/>
          <w:sz w:val="20"/>
        </w:rPr>
        <w:t>-</w:t>
      </w:r>
      <w:r w:rsidRPr="00A12725">
        <w:rPr>
          <w:rFonts w:ascii="Arial" w:hAnsi="Arial" w:cs="Arial"/>
          <w:sz w:val="20"/>
        </w:rPr>
        <w:t>overeenkomst</w:t>
      </w:r>
      <w:proofErr w:type="spellEnd"/>
      <w:r w:rsidRPr="00A12725">
        <w:rPr>
          <w:rFonts w:ascii="Arial" w:hAnsi="Arial" w:cs="Arial"/>
          <w:sz w:val="20"/>
        </w:rPr>
        <w:t xml:space="preserve"> aanbesteedt;</w:t>
      </w:r>
    </w:p>
    <w:p w14:paraId="0EC91E56" w14:textId="77777777" w:rsidR="0033530C" w:rsidRPr="00A12725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A12725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A12725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A12725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77777777" w:rsidR="0033530C" w:rsidRPr="00A12725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A12725">
        <w:rPr>
          <w:rFonts w:ascii="Arial" w:hAnsi="Arial" w:cs="Arial"/>
          <w:sz w:val="20"/>
        </w:rPr>
        <w:t>Inschrijver Derde nodig heeft om te kunnen voldoen aan één of meer van de door de Gemeente Utrecht gestelde geschiktheidseisen en/of selectiecriteria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verklaren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01221ED" w14:textId="43A45429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dat,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>, de opdracht: ”</w:t>
      </w:r>
      <w:r w:rsidR="00BC3DBA" w:rsidRPr="00BC3DBA">
        <w:rPr>
          <w:rFonts w:ascii="Arial" w:hAnsi="Arial" w:cs="Arial"/>
          <w:color w:val="00B050"/>
          <w:sz w:val="20"/>
          <w:szCs w:val="20"/>
        </w:rPr>
        <w:t>Levering en Onderhoud Veegmachines</w:t>
      </w:r>
      <w:r w:rsidR="00BC3DBA">
        <w:rPr>
          <w:rFonts w:ascii="Arial" w:hAnsi="Arial" w:cs="Arial"/>
          <w:color w:val="00B050"/>
          <w:sz w:val="20"/>
          <w:szCs w:val="20"/>
        </w:rPr>
        <w:t>”</w:t>
      </w:r>
      <w:r w:rsidR="00BC3DBA" w:rsidRPr="00BC3DBA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gegund krijgt,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54121" w14:textId="77777777" w:rsidR="00B56210" w:rsidRDefault="00B56210">
      <w:r>
        <w:separator/>
      </w:r>
    </w:p>
  </w:endnote>
  <w:endnote w:type="continuationSeparator" w:id="0">
    <w:p w14:paraId="3905027F" w14:textId="77777777" w:rsidR="00B56210" w:rsidRDefault="00B5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C7AD" w14:textId="597210E2" w:rsidR="00E2795B" w:rsidRPr="00206B20" w:rsidRDefault="00E2795B" w:rsidP="00E2795B">
    <w:pPr>
      <w:pStyle w:val="Voettekst"/>
      <w:rPr>
        <w:rFonts w:cs="Arial"/>
        <w:sz w:val="14"/>
      </w:rPr>
    </w:pPr>
    <w:bookmarkStart w:id="5" w:name="footer"/>
    <w:bookmarkEnd w:id="5"/>
    <w:r w:rsidRPr="00206B20">
      <w:rPr>
        <w:rFonts w:cs="Arial"/>
        <w:sz w:val="14"/>
      </w:rPr>
      <w:t xml:space="preserve">Bronversie: Uitvoeringsverklaring derde - </w:t>
    </w:r>
    <w:sdt>
      <w:sdtPr>
        <w:rPr>
          <w:rFonts w:cs="Arial"/>
          <w:sz w:val="14"/>
        </w:rPr>
        <w:alias w:val="Titel"/>
        <w:tag w:val=""/>
        <w:id w:val="1569222898"/>
        <w:placeholder>
          <w:docPart w:val="56FEC3C2EE8648F4B4E814B11D2E0C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97CA0">
          <w:rPr>
            <w:rFonts w:cs="Arial"/>
            <w:sz w:val="14"/>
          </w:rPr>
          <w:t>Format J-203, bijlage bij aanbestedingsdocumenten INSCHRIJVINGSFASE bij openbare procedure</w:t>
        </w:r>
      </w:sdtContent>
    </w:sdt>
    <w:r w:rsidRPr="00206B20">
      <w:rPr>
        <w:rFonts w:cs="Arial"/>
        <w:sz w:val="14"/>
      </w:rPr>
      <w:fldChar w:fldCharType="begin"/>
    </w:r>
    <w:r w:rsidRPr="00206B20">
      <w:rPr>
        <w:rFonts w:cs="Arial"/>
        <w:sz w:val="14"/>
      </w:rPr>
      <w:instrText xml:space="preserve"> DOCPROPERTY  Category  \* MERGEFORMAT </w:instrText>
    </w:r>
    <w:r w:rsidRPr="00206B20">
      <w:rPr>
        <w:rFonts w:cs="Arial"/>
        <w:sz w:val="14"/>
      </w:rPr>
      <w:fldChar w:fldCharType="end"/>
    </w:r>
  </w:p>
  <w:p w14:paraId="7239790B" w14:textId="77777777" w:rsidR="00E679D3" w:rsidRDefault="00E679D3" w:rsidP="00E679D3">
    <w:pPr>
      <w:pStyle w:val="Bodytekst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3689" w14:textId="77777777" w:rsidR="00B56210" w:rsidRDefault="00B56210">
      <w:r>
        <w:separator/>
      </w:r>
    </w:p>
  </w:footnote>
  <w:footnote w:type="continuationSeparator" w:id="0">
    <w:p w14:paraId="34883BFF" w14:textId="77777777" w:rsidR="00B56210" w:rsidRDefault="00B56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A05F7"/>
    <w:rsid w:val="000A1D11"/>
    <w:rsid w:val="000A28ED"/>
    <w:rsid w:val="000B1112"/>
    <w:rsid w:val="000B1955"/>
    <w:rsid w:val="000B4C88"/>
    <w:rsid w:val="000B5D70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530C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6C0D"/>
    <w:rsid w:val="00557331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59A1"/>
    <w:rsid w:val="006B7ACF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2725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210"/>
    <w:rsid w:val="00B56562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C3DBA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5907"/>
    <w:rsid w:val="00D70E59"/>
    <w:rsid w:val="00D843DD"/>
    <w:rsid w:val="00D85DB3"/>
    <w:rsid w:val="00D9200E"/>
    <w:rsid w:val="00D9302A"/>
    <w:rsid w:val="00DA0DB0"/>
    <w:rsid w:val="00DA239D"/>
    <w:rsid w:val="00DA3D16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463"/>
    <w:rsid w:val="00E75347"/>
    <w:rsid w:val="00E77576"/>
    <w:rsid w:val="00E80181"/>
    <w:rsid w:val="00E95775"/>
    <w:rsid w:val="00EB7F5F"/>
    <w:rsid w:val="00EC31E1"/>
    <w:rsid w:val="00ED1053"/>
    <w:rsid w:val="00ED76B9"/>
    <w:rsid w:val="00EE555D"/>
    <w:rsid w:val="00EF20F3"/>
    <w:rsid w:val="00EF6072"/>
    <w:rsid w:val="00EF6987"/>
    <w:rsid w:val="00F000DC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EC3C2EE8648F4B4E814B11D2E0C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1CF6F6-6635-471E-99AB-C06912768EE9}"/>
      </w:docPartPr>
      <w:docPartBody>
        <w:p w:rsidR="00DE1F9D" w:rsidRDefault="00DE1F9D" w:rsidP="00DE1F9D">
          <w:pPr>
            <w:pStyle w:val="56FEC3C2EE8648F4B4E814B11D2E0C32"/>
          </w:pPr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9D"/>
    <w:rsid w:val="001A5F53"/>
    <w:rsid w:val="0055224E"/>
    <w:rsid w:val="007E3C22"/>
    <w:rsid w:val="00A7307B"/>
    <w:rsid w:val="00D70E59"/>
    <w:rsid w:val="00DE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E1F9D"/>
    <w:rPr>
      <w:color w:val="808080"/>
    </w:rPr>
  </w:style>
  <w:style w:type="paragraph" w:customStyle="1" w:styleId="56FEC3C2EE8648F4B4E814B11D2E0C32">
    <w:name w:val="56FEC3C2EE8648F4B4E814B11D2E0C32"/>
    <w:rsid w:val="00DE1F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4" ma:contentTypeDescription="Een nieuw document maken." ma:contentTypeScope="" ma:versionID="87ba682a7fb1c5d18cecb1136911b268">
  <xsd:schema xmlns:xsd="http://www.w3.org/2001/XMLSchema" xmlns:xs="http://www.w3.org/2001/XMLSchema" xmlns:p="http://schemas.microsoft.com/office/2006/metadata/properties" xmlns:ns2="7e0b7121-eaef-433c-b5f9-c12072deee51" targetNamespace="http://schemas.microsoft.com/office/2006/metadata/properties" ma:root="true" ma:fieldsID="ec8d466f3fc387ff354a658797e60ea9" ns2:_="">
    <xsd:import namespace="7e0b7121-eaef-433c-b5f9-c12072dee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2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6F032-7486-402A-AD3E-88B505CF0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met logo</vt:lpstr>
      <vt:lpstr/>
    </vt:vector>
  </TitlesOfParts>
  <Company>Gemeente Utrecht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Gemeente Utrecht</dc:creator>
  <cp:lastModifiedBy>Luiten, Matthijs</cp:lastModifiedBy>
  <cp:revision>6</cp:revision>
  <dcterms:created xsi:type="dcterms:W3CDTF">2026-10-16T08:12:00Z</dcterms:created>
  <dcterms:modified xsi:type="dcterms:W3CDTF">2026-10-16T08:14:00Z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0x010100D833DDD6111CA347B5E36996A98A71CE</vt:lpwstr>
  </property>
</Properties>
</file>