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51E1F7" w14:textId="18325590" w:rsidR="00E2775C" w:rsidRPr="004A17E9" w:rsidRDefault="006207CA" w:rsidP="00E2775C">
      <w:pPr>
        <w:spacing w:before="100" w:beforeAutospacing="1" w:after="100" w:afterAutospacing="1" w:line="240" w:lineRule="auto"/>
        <w:rPr>
          <w:rFonts w:eastAsia="Times New Roman"/>
          <w:color w:val="2F939E"/>
          <w:sz w:val="24"/>
        </w:rPr>
      </w:pPr>
      <w:r w:rsidRPr="004A17E9">
        <w:rPr>
          <w:rFonts w:eastAsia="Times New Roman" w:cs="Calibri"/>
          <w:color w:val="2F939E"/>
          <w:sz w:val="40"/>
          <w:szCs w:val="40"/>
        </w:rPr>
        <w:t>Vragenformulier</w:t>
      </w:r>
    </w:p>
    <w:p w14:paraId="3FD9ABF0" w14:textId="28F3D23D" w:rsidR="007524E1" w:rsidRPr="00355518" w:rsidRDefault="00174DD3" w:rsidP="00174DD3">
      <w:pPr>
        <w:rPr>
          <w:rFonts w:eastAsia="Times New Roman" w:cs="Calibri"/>
          <w:color w:val="2F939E"/>
          <w:szCs w:val="20"/>
        </w:rPr>
      </w:pPr>
      <w:r w:rsidRPr="00174DD3">
        <w:rPr>
          <w:color w:val="2F939E"/>
          <w:szCs w:val="20"/>
        </w:rPr>
        <w:t xml:space="preserve">Aanbesteding </w:t>
      </w:r>
      <w:r w:rsidR="00BA70BB">
        <w:rPr>
          <w:color w:val="2F939E"/>
          <w:szCs w:val="20"/>
        </w:rPr>
        <w:t xml:space="preserve">bouwteam </w:t>
      </w:r>
      <w:r w:rsidR="00BA70BB" w:rsidRPr="00BA70BB">
        <w:rPr>
          <w:color w:val="2F939E"/>
          <w:szCs w:val="20"/>
        </w:rPr>
        <w:t>Nieuwbouw NV BAR-Afvalbeheer</w:t>
      </w:r>
    </w:p>
    <w:p w14:paraId="75C14BF3" w14:textId="77777777" w:rsidR="007524E1" w:rsidRPr="004A17E9" w:rsidRDefault="007524E1" w:rsidP="00E76720">
      <w:pPr>
        <w:rPr>
          <w:szCs w:val="20"/>
        </w:rPr>
      </w:pPr>
    </w:p>
    <w:p w14:paraId="02368714" w14:textId="77777777" w:rsidR="00355518" w:rsidRPr="00355518" w:rsidRDefault="00355518" w:rsidP="00355518">
      <w:pPr>
        <w:rPr>
          <w:szCs w:val="20"/>
        </w:rPr>
      </w:pPr>
      <w:r w:rsidRPr="00355518">
        <w:rPr>
          <w:szCs w:val="20"/>
        </w:rPr>
        <w:t>Opgesteld door:</w:t>
      </w:r>
    </w:p>
    <w:p w14:paraId="1340BD86" w14:textId="79DE298D" w:rsidR="00E76720" w:rsidRDefault="00355518" w:rsidP="00355518">
      <w:pPr>
        <w:rPr>
          <w:szCs w:val="20"/>
        </w:rPr>
      </w:pPr>
      <w:r w:rsidRPr="00355518">
        <w:rPr>
          <w:szCs w:val="20"/>
        </w:rPr>
        <w:t>[Naam gegadigde]</w:t>
      </w:r>
    </w:p>
    <w:p w14:paraId="0D465907" w14:textId="77777777" w:rsidR="00BA70BB" w:rsidRDefault="00BA70BB" w:rsidP="00355518">
      <w:pPr>
        <w:rPr>
          <w:szCs w:val="20"/>
        </w:rPr>
      </w:pPr>
    </w:p>
    <w:p w14:paraId="3F15349D" w14:textId="05FD1477" w:rsidR="00BA70BB" w:rsidRDefault="00BA70BB" w:rsidP="00355518">
      <w:pPr>
        <w:rPr>
          <w:szCs w:val="20"/>
        </w:rPr>
      </w:pPr>
      <w:r>
        <w:rPr>
          <w:szCs w:val="20"/>
        </w:rPr>
        <w:t xml:space="preserve">Perceel: </w:t>
      </w:r>
    </w:p>
    <w:p w14:paraId="746F5E5B" w14:textId="3E0C384C" w:rsidR="00BA70BB" w:rsidRDefault="00BA70BB" w:rsidP="00355518">
      <w:pPr>
        <w:rPr>
          <w:szCs w:val="20"/>
        </w:rPr>
      </w:pPr>
      <w:r>
        <w:rPr>
          <w:szCs w:val="20"/>
        </w:rPr>
        <w:t>[</w:t>
      </w:r>
      <w:proofErr w:type="gramStart"/>
      <w:r>
        <w:rPr>
          <w:szCs w:val="20"/>
        </w:rPr>
        <w:t>perceel</w:t>
      </w:r>
      <w:proofErr w:type="gramEnd"/>
      <w:r>
        <w:rPr>
          <w:szCs w:val="20"/>
        </w:rPr>
        <w:t xml:space="preserve"> 1 (bouwkundig) of perceel 2 installatietechnisch]</w:t>
      </w:r>
    </w:p>
    <w:p w14:paraId="3F14BB15" w14:textId="77777777" w:rsidR="00355518" w:rsidRPr="004A17E9" w:rsidRDefault="00355518" w:rsidP="00355518">
      <w:pPr>
        <w:rPr>
          <w:b/>
          <w:szCs w:val="20"/>
        </w:rPr>
      </w:pPr>
    </w:p>
    <w:tbl>
      <w:tblPr>
        <w:tblW w:w="9819" w:type="dxa"/>
        <w:tblInd w:w="-72" w:type="dxa"/>
        <w:tblLook w:val="01E0" w:firstRow="1" w:lastRow="1" w:firstColumn="1" w:lastColumn="1" w:noHBand="0" w:noVBand="0"/>
      </w:tblPr>
      <w:tblGrid>
        <w:gridCol w:w="501"/>
        <w:gridCol w:w="4846"/>
        <w:gridCol w:w="4472"/>
      </w:tblGrid>
      <w:tr w:rsidR="00E76720" w:rsidRPr="004A17E9" w14:paraId="1340BD8A" w14:textId="77777777" w:rsidTr="004A17E9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939E"/>
          </w:tcPr>
          <w:p w14:paraId="1340BD87" w14:textId="77777777" w:rsidR="00E76720" w:rsidRPr="00355518" w:rsidRDefault="00E76720" w:rsidP="00A13F68">
            <w:pPr>
              <w:rPr>
                <w:b/>
                <w:color w:val="FFFFFF"/>
                <w:szCs w:val="20"/>
              </w:rPr>
            </w:pPr>
            <w:r w:rsidRPr="00355518">
              <w:rPr>
                <w:b/>
                <w:color w:val="FFFFFF"/>
                <w:szCs w:val="20"/>
              </w:rPr>
              <w:t>#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939E"/>
          </w:tcPr>
          <w:p w14:paraId="1340BD88" w14:textId="77777777" w:rsidR="00E76720" w:rsidRPr="00355518" w:rsidRDefault="00E76720" w:rsidP="00A13F68">
            <w:pPr>
              <w:rPr>
                <w:b/>
                <w:color w:val="FFFFFF"/>
                <w:szCs w:val="20"/>
              </w:rPr>
            </w:pPr>
            <w:r w:rsidRPr="00355518">
              <w:rPr>
                <w:b/>
                <w:color w:val="FFFFFF"/>
                <w:szCs w:val="20"/>
              </w:rPr>
              <w:t>Vraag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939E"/>
          </w:tcPr>
          <w:p w14:paraId="1340BD89" w14:textId="77777777" w:rsidR="00E76720" w:rsidRPr="00355518" w:rsidRDefault="00E76720" w:rsidP="00A13F68">
            <w:pPr>
              <w:rPr>
                <w:b/>
                <w:color w:val="FFFFFF"/>
                <w:szCs w:val="20"/>
              </w:rPr>
            </w:pPr>
            <w:r w:rsidRPr="00355518">
              <w:rPr>
                <w:b/>
                <w:color w:val="FFFFFF"/>
                <w:szCs w:val="20"/>
              </w:rPr>
              <w:t>Antwoord</w:t>
            </w:r>
          </w:p>
        </w:tc>
      </w:tr>
      <w:tr w:rsidR="00394B30" w:rsidRPr="004A17E9" w14:paraId="7DF00162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2FD4" w14:textId="77777777" w:rsidR="00394B30" w:rsidRPr="00355518" w:rsidRDefault="00394B30" w:rsidP="00394B30">
            <w:pPr>
              <w:numPr>
                <w:ilvl w:val="0"/>
                <w:numId w:val="37"/>
              </w:numPr>
              <w:ind w:hanging="720"/>
              <w:rPr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D92C" w14:textId="77777777" w:rsidR="00394B30" w:rsidRPr="00394B30" w:rsidRDefault="00394B30" w:rsidP="00394B30">
            <w:pPr>
              <w:rPr>
                <w:b/>
                <w:szCs w:val="20"/>
              </w:rPr>
            </w:pPr>
            <w:r w:rsidRPr="00394B30">
              <w:rPr>
                <w:b/>
                <w:szCs w:val="20"/>
              </w:rPr>
              <w:t xml:space="preserve">[Ruimte voor Gegadigde om vraag te typen]. </w:t>
            </w:r>
          </w:p>
          <w:p w14:paraId="52E8B6F3" w14:textId="77777777" w:rsidR="00394B30" w:rsidRPr="00394B30" w:rsidRDefault="00394B30" w:rsidP="00394B30">
            <w:pPr>
              <w:rPr>
                <w:b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306B" w14:textId="77777777" w:rsidR="00394B30" w:rsidRPr="00394B30" w:rsidRDefault="00394B30" w:rsidP="00394B30">
            <w:pPr>
              <w:rPr>
                <w:szCs w:val="20"/>
              </w:rPr>
            </w:pPr>
            <w:r w:rsidRPr="00394B30">
              <w:rPr>
                <w:szCs w:val="20"/>
              </w:rPr>
              <w:t>[Ruimte voor aanbestedende dienst om antwoord te typen. Niet in te vullen door gegadigde of inschrijver].</w:t>
            </w:r>
          </w:p>
          <w:p w14:paraId="44BF6770" w14:textId="77777777" w:rsidR="00394B30" w:rsidRPr="00394B30" w:rsidRDefault="00394B30" w:rsidP="00394B30">
            <w:pPr>
              <w:rPr>
                <w:szCs w:val="20"/>
              </w:rPr>
            </w:pPr>
          </w:p>
        </w:tc>
      </w:tr>
      <w:tr w:rsidR="00394B30" w:rsidRPr="004A17E9" w14:paraId="2C063C2E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4101" w14:textId="77777777" w:rsidR="00394B30" w:rsidRPr="00355518" w:rsidRDefault="00394B30" w:rsidP="00394B30">
            <w:pPr>
              <w:numPr>
                <w:ilvl w:val="0"/>
                <w:numId w:val="37"/>
              </w:numPr>
              <w:ind w:hanging="720"/>
              <w:rPr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64FF" w14:textId="77777777" w:rsidR="00394B30" w:rsidRPr="00394B30" w:rsidRDefault="00394B30" w:rsidP="00394B30">
            <w:pPr>
              <w:rPr>
                <w:b/>
                <w:szCs w:val="20"/>
              </w:rPr>
            </w:pPr>
            <w:r w:rsidRPr="00394B30">
              <w:rPr>
                <w:b/>
                <w:szCs w:val="20"/>
              </w:rPr>
              <w:t xml:space="preserve">[Ruimte voor Gegadigde om vraag te typen]. </w:t>
            </w:r>
          </w:p>
          <w:p w14:paraId="54D9B208" w14:textId="77777777" w:rsidR="00394B30" w:rsidRPr="00394B30" w:rsidRDefault="00394B30" w:rsidP="00394B30">
            <w:pPr>
              <w:rPr>
                <w:b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423C" w14:textId="77777777" w:rsidR="00394B30" w:rsidRPr="00394B30" w:rsidRDefault="00394B30" w:rsidP="00394B30">
            <w:pPr>
              <w:rPr>
                <w:szCs w:val="20"/>
              </w:rPr>
            </w:pPr>
            <w:r w:rsidRPr="00394B30">
              <w:rPr>
                <w:szCs w:val="20"/>
              </w:rPr>
              <w:t>[Ruimte voor aanbestedende dienst om antwoord te typen. Niet in te vullen door gegadigde of inschrijver].</w:t>
            </w:r>
          </w:p>
          <w:p w14:paraId="3E8FC1AF" w14:textId="77777777" w:rsidR="00394B30" w:rsidRPr="00394B30" w:rsidRDefault="00394B30" w:rsidP="00394B30">
            <w:pPr>
              <w:rPr>
                <w:szCs w:val="20"/>
              </w:rPr>
            </w:pPr>
          </w:p>
        </w:tc>
      </w:tr>
      <w:tr w:rsidR="00394B30" w:rsidRPr="004A17E9" w14:paraId="3E541A6B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5AF5" w14:textId="77777777" w:rsidR="00394B30" w:rsidRPr="00355518" w:rsidRDefault="00394B30" w:rsidP="00394B30">
            <w:pPr>
              <w:numPr>
                <w:ilvl w:val="0"/>
                <w:numId w:val="37"/>
              </w:numPr>
              <w:ind w:hanging="720"/>
              <w:rPr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C919" w14:textId="77777777" w:rsidR="00394B30" w:rsidRPr="00394B30" w:rsidRDefault="00394B30" w:rsidP="00394B30">
            <w:pPr>
              <w:rPr>
                <w:b/>
                <w:szCs w:val="20"/>
              </w:rPr>
            </w:pPr>
            <w:r w:rsidRPr="00394B30">
              <w:rPr>
                <w:b/>
                <w:szCs w:val="20"/>
              </w:rPr>
              <w:t xml:space="preserve">[Ruimte voor Gegadigde om vraag te typen]. </w:t>
            </w:r>
          </w:p>
          <w:p w14:paraId="1EB96251" w14:textId="77777777" w:rsidR="00394B30" w:rsidRPr="00394B30" w:rsidRDefault="00394B30" w:rsidP="00394B30">
            <w:pPr>
              <w:rPr>
                <w:b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7AA1" w14:textId="77777777" w:rsidR="00394B30" w:rsidRPr="00394B30" w:rsidRDefault="00394B30" w:rsidP="00394B30">
            <w:pPr>
              <w:rPr>
                <w:szCs w:val="20"/>
              </w:rPr>
            </w:pPr>
            <w:r w:rsidRPr="00394B30">
              <w:rPr>
                <w:szCs w:val="20"/>
              </w:rPr>
              <w:t>[Ruimte voor aanbestedende dienst om antwoord te typen. Niet in te vullen door gegadigde of inschrijver].</w:t>
            </w:r>
          </w:p>
          <w:p w14:paraId="48FD73E6" w14:textId="77777777" w:rsidR="00394B30" w:rsidRPr="00394B30" w:rsidRDefault="00394B30" w:rsidP="00394B30">
            <w:pPr>
              <w:rPr>
                <w:szCs w:val="20"/>
              </w:rPr>
            </w:pPr>
          </w:p>
        </w:tc>
      </w:tr>
      <w:tr w:rsidR="00394B30" w:rsidRPr="004A17E9" w14:paraId="51C0902B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6FE1" w14:textId="77777777" w:rsidR="00394B30" w:rsidRPr="00355518" w:rsidRDefault="00394B30" w:rsidP="00394B30">
            <w:pPr>
              <w:numPr>
                <w:ilvl w:val="0"/>
                <w:numId w:val="37"/>
              </w:numPr>
              <w:ind w:hanging="720"/>
              <w:rPr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5551" w14:textId="77777777" w:rsidR="00394B30" w:rsidRPr="00394B30" w:rsidRDefault="00394B30" w:rsidP="00394B30">
            <w:pPr>
              <w:rPr>
                <w:b/>
                <w:szCs w:val="20"/>
              </w:rPr>
            </w:pPr>
            <w:r w:rsidRPr="00394B30">
              <w:rPr>
                <w:b/>
                <w:szCs w:val="20"/>
              </w:rPr>
              <w:t xml:space="preserve">[Ruimte voor Gegadigde om vraag te typen]. </w:t>
            </w:r>
          </w:p>
          <w:p w14:paraId="4AB3C2EF" w14:textId="77777777" w:rsidR="00394B30" w:rsidRPr="00394B30" w:rsidRDefault="00394B30" w:rsidP="00394B30">
            <w:pPr>
              <w:rPr>
                <w:b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F4AC" w14:textId="77777777" w:rsidR="00394B30" w:rsidRPr="00394B30" w:rsidRDefault="00394B30" w:rsidP="00394B30">
            <w:pPr>
              <w:rPr>
                <w:szCs w:val="20"/>
              </w:rPr>
            </w:pPr>
            <w:r w:rsidRPr="00394B30">
              <w:rPr>
                <w:szCs w:val="20"/>
              </w:rPr>
              <w:t>[Ruimte voor aanbestedende dienst om antwoord te typen. Niet in te vullen door gegadigde of inschrijver].</w:t>
            </w:r>
          </w:p>
          <w:p w14:paraId="6D4A2D81" w14:textId="77777777" w:rsidR="00394B30" w:rsidRPr="00394B30" w:rsidRDefault="00394B30" w:rsidP="00394B30">
            <w:pPr>
              <w:rPr>
                <w:szCs w:val="20"/>
              </w:rPr>
            </w:pPr>
          </w:p>
        </w:tc>
      </w:tr>
      <w:tr w:rsidR="00394B30" w:rsidRPr="004A17E9" w14:paraId="70C1097D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5A5A" w14:textId="77777777" w:rsidR="00394B30" w:rsidRPr="00355518" w:rsidRDefault="00394B30" w:rsidP="00394B30">
            <w:pPr>
              <w:numPr>
                <w:ilvl w:val="0"/>
                <w:numId w:val="37"/>
              </w:numPr>
              <w:ind w:hanging="720"/>
              <w:rPr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21B6" w14:textId="77777777" w:rsidR="00394B30" w:rsidRPr="00394B30" w:rsidRDefault="00394B30" w:rsidP="00394B30">
            <w:pPr>
              <w:rPr>
                <w:b/>
                <w:szCs w:val="20"/>
              </w:rPr>
            </w:pPr>
            <w:r w:rsidRPr="00394B30">
              <w:rPr>
                <w:b/>
                <w:szCs w:val="20"/>
              </w:rPr>
              <w:t xml:space="preserve">[Ruimte voor Gegadigde om vraag te typen]. </w:t>
            </w:r>
          </w:p>
          <w:p w14:paraId="488A0F5A" w14:textId="77777777" w:rsidR="00394B30" w:rsidRPr="00394B30" w:rsidRDefault="00394B30" w:rsidP="00394B30">
            <w:pPr>
              <w:rPr>
                <w:b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F192" w14:textId="77777777" w:rsidR="00394B30" w:rsidRPr="00394B30" w:rsidRDefault="00394B30" w:rsidP="00394B30">
            <w:pPr>
              <w:rPr>
                <w:szCs w:val="20"/>
              </w:rPr>
            </w:pPr>
            <w:r w:rsidRPr="00394B30">
              <w:rPr>
                <w:szCs w:val="20"/>
              </w:rPr>
              <w:t>[Ruimte voor aanbestedende dienst om antwoord te typen. Niet in te vullen door gegadigde of inschrijver].</w:t>
            </w:r>
          </w:p>
          <w:p w14:paraId="737BD5AB" w14:textId="77777777" w:rsidR="00394B30" w:rsidRPr="00394B30" w:rsidRDefault="00394B30" w:rsidP="00394B30">
            <w:pPr>
              <w:rPr>
                <w:szCs w:val="20"/>
              </w:rPr>
            </w:pPr>
          </w:p>
        </w:tc>
      </w:tr>
      <w:tr w:rsidR="00394B30" w:rsidRPr="004A17E9" w14:paraId="3210E5B9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F0BA" w14:textId="77777777" w:rsidR="00394B30" w:rsidRPr="00355518" w:rsidRDefault="00394B30" w:rsidP="00394B30">
            <w:pPr>
              <w:numPr>
                <w:ilvl w:val="0"/>
                <w:numId w:val="37"/>
              </w:numPr>
              <w:ind w:hanging="720"/>
              <w:rPr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5F8F" w14:textId="77777777" w:rsidR="00394B30" w:rsidRPr="00394B30" w:rsidRDefault="00394B30" w:rsidP="00394B30">
            <w:pPr>
              <w:rPr>
                <w:b/>
                <w:szCs w:val="20"/>
              </w:rPr>
            </w:pPr>
            <w:r w:rsidRPr="00394B30">
              <w:rPr>
                <w:b/>
                <w:szCs w:val="20"/>
              </w:rPr>
              <w:t xml:space="preserve">[Ruimte voor Gegadigde om vraag te typen]. </w:t>
            </w:r>
          </w:p>
          <w:p w14:paraId="6B40F432" w14:textId="77777777" w:rsidR="00394B30" w:rsidRPr="00394B30" w:rsidRDefault="00394B30" w:rsidP="00394B30">
            <w:pPr>
              <w:rPr>
                <w:b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AB8B" w14:textId="77777777" w:rsidR="00394B30" w:rsidRPr="00394B30" w:rsidRDefault="00394B30" w:rsidP="00394B30">
            <w:pPr>
              <w:rPr>
                <w:szCs w:val="20"/>
              </w:rPr>
            </w:pPr>
            <w:r w:rsidRPr="00394B30">
              <w:rPr>
                <w:szCs w:val="20"/>
              </w:rPr>
              <w:t>[Ruimte voor aanbestedende dienst om antwoord te typen. Niet in te vullen door gegadigde of inschrijver].</w:t>
            </w:r>
          </w:p>
          <w:p w14:paraId="35E52032" w14:textId="77777777" w:rsidR="00394B30" w:rsidRPr="00394B30" w:rsidRDefault="00394B30" w:rsidP="00394B30">
            <w:pPr>
              <w:rPr>
                <w:szCs w:val="20"/>
              </w:rPr>
            </w:pPr>
          </w:p>
        </w:tc>
      </w:tr>
      <w:tr w:rsidR="00394B30" w:rsidRPr="004A17E9" w14:paraId="1B49E87B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AF97" w14:textId="77777777" w:rsidR="00394B30" w:rsidRPr="00355518" w:rsidRDefault="00394B30" w:rsidP="00394B30">
            <w:pPr>
              <w:numPr>
                <w:ilvl w:val="0"/>
                <w:numId w:val="37"/>
              </w:numPr>
              <w:ind w:hanging="720"/>
              <w:rPr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CEFC" w14:textId="77777777" w:rsidR="00394B30" w:rsidRPr="00394B30" w:rsidRDefault="00394B30" w:rsidP="00394B30">
            <w:pPr>
              <w:rPr>
                <w:b/>
                <w:szCs w:val="20"/>
              </w:rPr>
            </w:pPr>
            <w:r w:rsidRPr="00394B30">
              <w:rPr>
                <w:b/>
                <w:szCs w:val="20"/>
              </w:rPr>
              <w:t xml:space="preserve">[Ruimte voor Gegadigde om vraag te typen]. </w:t>
            </w:r>
          </w:p>
          <w:p w14:paraId="1EE21557" w14:textId="77777777" w:rsidR="00394B30" w:rsidRPr="00394B30" w:rsidRDefault="00394B30" w:rsidP="00394B30">
            <w:pPr>
              <w:rPr>
                <w:b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6B12" w14:textId="77777777" w:rsidR="00394B30" w:rsidRPr="00394B30" w:rsidRDefault="00394B30" w:rsidP="00394B30">
            <w:pPr>
              <w:rPr>
                <w:szCs w:val="20"/>
              </w:rPr>
            </w:pPr>
            <w:r w:rsidRPr="00394B30">
              <w:rPr>
                <w:szCs w:val="20"/>
              </w:rPr>
              <w:t>[Ruimte voor aanbestedende dienst om antwoord te typen. Niet in te vullen door gegadigde of inschrijver].</w:t>
            </w:r>
          </w:p>
          <w:p w14:paraId="62596A25" w14:textId="77777777" w:rsidR="00394B30" w:rsidRPr="00394B30" w:rsidRDefault="00394B30" w:rsidP="00394B30">
            <w:pPr>
              <w:rPr>
                <w:szCs w:val="20"/>
              </w:rPr>
            </w:pPr>
          </w:p>
        </w:tc>
      </w:tr>
      <w:tr w:rsidR="00394B30" w:rsidRPr="004A17E9" w14:paraId="5AC86E41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84C1" w14:textId="77777777" w:rsidR="00394B30" w:rsidRPr="00355518" w:rsidRDefault="00394B30" w:rsidP="00394B30">
            <w:pPr>
              <w:numPr>
                <w:ilvl w:val="0"/>
                <w:numId w:val="37"/>
              </w:numPr>
              <w:ind w:hanging="720"/>
              <w:rPr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5CFE" w14:textId="77777777" w:rsidR="00394B30" w:rsidRPr="00394B30" w:rsidRDefault="00394B30" w:rsidP="00394B30">
            <w:pPr>
              <w:rPr>
                <w:b/>
                <w:szCs w:val="20"/>
              </w:rPr>
            </w:pPr>
            <w:r w:rsidRPr="00394B30">
              <w:rPr>
                <w:b/>
                <w:szCs w:val="20"/>
              </w:rPr>
              <w:t xml:space="preserve">[Ruimte voor Gegadigde om vraag te typen]. </w:t>
            </w:r>
          </w:p>
          <w:p w14:paraId="2DB9EAA8" w14:textId="77777777" w:rsidR="00394B30" w:rsidRPr="00394B30" w:rsidRDefault="00394B30" w:rsidP="00394B30">
            <w:pPr>
              <w:rPr>
                <w:b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52BD" w14:textId="77777777" w:rsidR="00394B30" w:rsidRPr="00394B30" w:rsidRDefault="00394B30" w:rsidP="00394B30">
            <w:pPr>
              <w:rPr>
                <w:szCs w:val="20"/>
              </w:rPr>
            </w:pPr>
            <w:r w:rsidRPr="00394B30">
              <w:rPr>
                <w:szCs w:val="20"/>
              </w:rPr>
              <w:t>[Ruimte voor aanbestedende dienst om antwoord te typen. Niet in te vullen door gegadigde of inschrijver].</w:t>
            </w:r>
          </w:p>
          <w:p w14:paraId="506C0353" w14:textId="77777777" w:rsidR="00394B30" w:rsidRPr="00394B30" w:rsidRDefault="00394B30" w:rsidP="00394B30">
            <w:pPr>
              <w:rPr>
                <w:szCs w:val="20"/>
              </w:rPr>
            </w:pPr>
          </w:p>
        </w:tc>
      </w:tr>
      <w:tr w:rsidR="00394B30" w:rsidRPr="004A17E9" w14:paraId="352513A2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9860" w14:textId="77777777" w:rsidR="00394B30" w:rsidRPr="00355518" w:rsidRDefault="00394B30" w:rsidP="00394B30">
            <w:pPr>
              <w:numPr>
                <w:ilvl w:val="0"/>
                <w:numId w:val="37"/>
              </w:numPr>
              <w:ind w:hanging="720"/>
              <w:rPr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0E07" w14:textId="77777777" w:rsidR="00394B30" w:rsidRPr="00394B30" w:rsidRDefault="00394B30" w:rsidP="00394B30">
            <w:pPr>
              <w:rPr>
                <w:b/>
                <w:szCs w:val="20"/>
              </w:rPr>
            </w:pPr>
            <w:r w:rsidRPr="00394B30">
              <w:rPr>
                <w:b/>
                <w:szCs w:val="20"/>
              </w:rPr>
              <w:t xml:space="preserve">[Ruimte voor Gegadigde om vraag te typen]. </w:t>
            </w:r>
          </w:p>
          <w:p w14:paraId="09708A99" w14:textId="77777777" w:rsidR="00394B30" w:rsidRPr="00394B30" w:rsidRDefault="00394B30" w:rsidP="00394B30">
            <w:pPr>
              <w:rPr>
                <w:b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F5A3" w14:textId="77777777" w:rsidR="00394B30" w:rsidRPr="00394B30" w:rsidRDefault="00394B30" w:rsidP="00394B30">
            <w:pPr>
              <w:rPr>
                <w:szCs w:val="20"/>
              </w:rPr>
            </w:pPr>
            <w:r w:rsidRPr="00394B30">
              <w:rPr>
                <w:szCs w:val="20"/>
              </w:rPr>
              <w:t>[Ruimte voor aanbestedende dienst om antwoord te typen. Niet in te vullen door gegadigde of inschrijver].</w:t>
            </w:r>
          </w:p>
          <w:p w14:paraId="3D81BC64" w14:textId="77777777" w:rsidR="00394B30" w:rsidRPr="00394B30" w:rsidRDefault="00394B30" w:rsidP="00394B30">
            <w:pPr>
              <w:rPr>
                <w:szCs w:val="20"/>
              </w:rPr>
            </w:pPr>
          </w:p>
        </w:tc>
      </w:tr>
    </w:tbl>
    <w:p w14:paraId="1340BDC7" w14:textId="77777777" w:rsidR="00E76720" w:rsidRPr="004A17E9" w:rsidRDefault="00E76720" w:rsidP="00E76720">
      <w:pPr>
        <w:rPr>
          <w:b/>
          <w:szCs w:val="20"/>
        </w:rPr>
      </w:pPr>
    </w:p>
    <w:sectPr w:rsidR="00E76720" w:rsidRPr="004A17E9" w:rsidSect="00A579C5">
      <w:footerReference w:type="first" r:id="rId11"/>
      <w:pgSz w:w="11906" w:h="16838" w:code="9"/>
      <w:pgMar w:top="1418" w:right="1418" w:bottom="1701" w:left="1418" w:header="709" w:footer="79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568FD8" w14:textId="77777777" w:rsidR="008F7447" w:rsidRDefault="008F7447">
      <w:r>
        <w:separator/>
      </w:r>
    </w:p>
  </w:endnote>
  <w:endnote w:type="continuationSeparator" w:id="0">
    <w:p w14:paraId="513D1FF1" w14:textId="77777777" w:rsidR="008F7447" w:rsidRDefault="008F7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40BDCC" w14:textId="77777777" w:rsidR="00A579C5" w:rsidRDefault="003116D1">
    <w:pPr>
      <w:jc w:val="right"/>
      <w:rPr>
        <w:color w:val="09274D"/>
        <w:sz w:val="14"/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340BDCF" wp14:editId="1340BDD0">
              <wp:simplePos x="0" y="0"/>
              <wp:positionH relativeFrom="column">
                <wp:posOffset>-1809750</wp:posOffset>
              </wp:positionH>
              <wp:positionV relativeFrom="paragraph">
                <wp:posOffset>-229235</wp:posOffset>
              </wp:positionV>
              <wp:extent cx="1796415" cy="1028700"/>
              <wp:effectExtent l="0" t="0" r="3810" b="63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6415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40BDD1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Selectieleidraad Architectenselectie </w:t>
                          </w: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 xml:space="preserve">Calvijn met Junior College </w:t>
                          </w:r>
                        </w:p>
                        <w:p w14:paraId="1340BDD2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>te Amsterdam</w:t>
                          </w:r>
                        </w:p>
                        <w:p w14:paraId="1340BDD3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</w:p>
                        <w:p w14:paraId="1340BDD4" w14:textId="77777777" w:rsidR="00A579C5" w:rsidRDefault="00A579C5">
                          <w:pPr>
                            <w:jc w:val="right"/>
                            <w:rPr>
                              <w:b/>
                              <w:bCs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pagina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4D4D4D"/>
                              <w:sz w:val="14"/>
                            </w:rPr>
                            <w:t>17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4D4D4D"/>
                              <w:sz w:val="14"/>
                            </w:rPr>
                            <w:t xml:space="preserve"> van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 w:rsidR="00BD0D09">
                            <w:rPr>
                              <w:noProof/>
                              <w:color w:val="4D4D4D"/>
                              <w:sz w:val="14"/>
                            </w:rPr>
                            <w:t>3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0BDC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142.5pt;margin-top:-18.05pt;width:141.45pt;height:8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" filled="f" stroked="f">
              <v:textbox>
                <w:txbxContent>
                  <w:p w14:paraId="1340BDD1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Selectieleidraad Architectenselectie </w:t>
                    </w:r>
                    <w:r>
                      <w:rPr>
                        <w:b/>
                        <w:color w:val="4D4D4D"/>
                        <w:sz w:val="14"/>
                      </w:rPr>
                      <w:t xml:space="preserve">Calvijn met Junior College </w:t>
                    </w:r>
                  </w:p>
                  <w:p w14:paraId="1340BDD2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b/>
                        <w:color w:val="4D4D4D"/>
                        <w:sz w:val="14"/>
                      </w:rPr>
                      <w:t>te Amsterdam</w:t>
                    </w:r>
                  </w:p>
                  <w:p w14:paraId="1340BDD3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</w:p>
                  <w:p w14:paraId="1340BDD4" w14:textId="77777777" w:rsidR="00A579C5" w:rsidRDefault="00A579C5">
                    <w:pPr>
                      <w:jc w:val="right"/>
                      <w:rPr>
                        <w:b/>
                        <w:bCs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pagina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PAGE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>
                      <w:rPr>
                        <w:noProof/>
                        <w:color w:val="4D4D4D"/>
                        <w:sz w:val="14"/>
                      </w:rPr>
                      <w:t>17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  <w:r>
                      <w:rPr>
                        <w:color w:val="4D4D4D"/>
                        <w:sz w:val="14"/>
                      </w:rPr>
                      <w:t xml:space="preserve"> van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 w:rsidR="00BD0D09">
                      <w:rPr>
                        <w:noProof/>
                        <w:color w:val="4D4D4D"/>
                        <w:sz w:val="14"/>
                      </w:rPr>
                      <w:t>3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340BDCD" w14:textId="77777777" w:rsidR="00A579C5" w:rsidRDefault="00A579C5">
    <w:pPr>
      <w:jc w:val="right"/>
      <w:rPr>
        <w:color w:val="09274D"/>
        <w:sz w:val="14"/>
        <w:lang w:val="de-DE"/>
      </w:rPr>
    </w:pPr>
  </w:p>
  <w:p w14:paraId="1340BDCE" w14:textId="77777777" w:rsidR="00A579C5" w:rsidRDefault="00A579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F7A4CB" w14:textId="77777777" w:rsidR="008F7447" w:rsidRDefault="008F7447">
      <w:r>
        <w:separator/>
      </w:r>
    </w:p>
  </w:footnote>
  <w:footnote w:type="continuationSeparator" w:id="0">
    <w:p w14:paraId="17C3B00E" w14:textId="77777777" w:rsidR="008F7447" w:rsidRDefault="008F7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AF555C"/>
    <w:multiLevelType w:val="hybridMultilevel"/>
    <w:tmpl w:val="FBC67DE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71C9A"/>
    <w:multiLevelType w:val="hybridMultilevel"/>
    <w:tmpl w:val="EA48804A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471B1"/>
    <w:multiLevelType w:val="hybridMultilevel"/>
    <w:tmpl w:val="CEE6E59C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E91245"/>
    <w:multiLevelType w:val="hybridMultilevel"/>
    <w:tmpl w:val="3CB203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525E3"/>
    <w:multiLevelType w:val="hybridMultilevel"/>
    <w:tmpl w:val="5E7AE932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F512F3"/>
    <w:multiLevelType w:val="hybridMultilevel"/>
    <w:tmpl w:val="E76816B4"/>
    <w:lvl w:ilvl="0" w:tplc="576640F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852C86"/>
    <w:multiLevelType w:val="hybridMultilevel"/>
    <w:tmpl w:val="BAA0FBC2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1C3D031F"/>
    <w:multiLevelType w:val="hybridMultilevel"/>
    <w:tmpl w:val="B76A0E2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875A0A"/>
    <w:multiLevelType w:val="hybridMultilevel"/>
    <w:tmpl w:val="E930920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21ED0"/>
    <w:multiLevelType w:val="hybridMultilevel"/>
    <w:tmpl w:val="72F8EEC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E17395"/>
    <w:multiLevelType w:val="hybridMultilevel"/>
    <w:tmpl w:val="B4CEC3FE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3E8C398B"/>
    <w:multiLevelType w:val="multilevel"/>
    <w:tmpl w:val="C4F21056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</w:abstractNum>
  <w:abstractNum w:abstractNumId="12" w15:restartNumberingAfterBreak="0">
    <w:nsid w:val="3F3A4D23"/>
    <w:multiLevelType w:val="hybridMultilevel"/>
    <w:tmpl w:val="0324DEF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9C6A84"/>
    <w:multiLevelType w:val="hybridMultilevel"/>
    <w:tmpl w:val="183C29E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FB7A96"/>
    <w:multiLevelType w:val="hybridMultilevel"/>
    <w:tmpl w:val="358C97D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7C3C00"/>
    <w:multiLevelType w:val="hybridMultilevel"/>
    <w:tmpl w:val="1F183B2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EF5FE3"/>
    <w:multiLevelType w:val="hybridMultilevel"/>
    <w:tmpl w:val="F97C8C8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FC07C6"/>
    <w:multiLevelType w:val="hybridMultilevel"/>
    <w:tmpl w:val="DD5C9DF6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8B39A3"/>
    <w:multiLevelType w:val="hybridMultilevel"/>
    <w:tmpl w:val="D4D0A598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ED3564"/>
    <w:multiLevelType w:val="hybridMultilevel"/>
    <w:tmpl w:val="F228A3CC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B91EC2"/>
    <w:multiLevelType w:val="hybridMultilevel"/>
    <w:tmpl w:val="864A419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BC6A72"/>
    <w:multiLevelType w:val="hybridMultilevel"/>
    <w:tmpl w:val="B68A6A3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EB3FC3"/>
    <w:multiLevelType w:val="hybridMultilevel"/>
    <w:tmpl w:val="C4045864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DD0DD9"/>
    <w:multiLevelType w:val="hybridMultilevel"/>
    <w:tmpl w:val="C814273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F16236"/>
    <w:multiLevelType w:val="hybridMultilevel"/>
    <w:tmpl w:val="06DC97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C00AE9"/>
    <w:multiLevelType w:val="hybridMultilevel"/>
    <w:tmpl w:val="8C229220"/>
    <w:lvl w:ilvl="0" w:tplc="CAD25E64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CA66767"/>
    <w:multiLevelType w:val="hybridMultilevel"/>
    <w:tmpl w:val="6436BFD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87ABD"/>
    <w:multiLevelType w:val="hybridMultilevel"/>
    <w:tmpl w:val="65D29540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055C77"/>
    <w:multiLevelType w:val="hybridMultilevel"/>
    <w:tmpl w:val="4FEEDDE0"/>
    <w:lvl w:ilvl="0" w:tplc="DA86D6C8">
      <w:numFmt w:val="bullet"/>
      <w:lvlText w:val="-"/>
      <w:lvlJc w:val="left"/>
      <w:pPr>
        <w:ind w:left="360" w:hanging="360"/>
      </w:pPr>
      <w:rPr>
        <w:rFonts w:ascii="Candara" w:hAnsi="Candara" w:cstheme="minorBidi" w:hint="default"/>
        <w:b w:val="0"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347434"/>
    <w:multiLevelType w:val="hybridMultilevel"/>
    <w:tmpl w:val="7E16726E"/>
    <w:lvl w:ilvl="0" w:tplc="04130005">
      <w:start w:val="1"/>
      <w:numFmt w:val="bullet"/>
      <w:pStyle w:val="M3VTitel1hoofdstuk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pStyle w:val="M3VTitel2paragraaf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166A87"/>
    <w:multiLevelType w:val="hybridMultilevel"/>
    <w:tmpl w:val="2AECF7DA"/>
    <w:lvl w:ilvl="0" w:tplc="157EEB8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22F72"/>
    <w:multiLevelType w:val="hybridMultilevel"/>
    <w:tmpl w:val="AD88B08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8323E1"/>
    <w:multiLevelType w:val="multilevel"/>
    <w:tmpl w:val="DD54881C"/>
    <w:lvl w:ilvl="0">
      <w:start w:val="1"/>
      <w:numFmt w:val="bullet"/>
      <w:lvlText w:val=""/>
      <w:lvlJc w:val="left"/>
      <w:pPr>
        <w:tabs>
          <w:tab w:val="num" w:pos="357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697"/>
        </w:tabs>
        <w:ind w:left="680" w:hanging="34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38"/>
        </w:tabs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76"/>
        </w:tabs>
        <w:ind w:left="157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6"/>
        </w:tabs>
        <w:ind w:left="1936" w:hanging="360"/>
      </w:pPr>
      <w:rPr>
        <w:rFonts w:ascii="Symbol" w:hAnsi="Symbol" w:hint="default"/>
      </w:rPr>
    </w:lvl>
    <w:lvl w:ilvl="5">
      <w:start w:val="1"/>
      <w:numFmt w:val="bullet"/>
      <w:pStyle w:val="Kop6"/>
      <w:lvlText w:val="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6"/>
        </w:tabs>
        <w:ind w:left="265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376"/>
        </w:tabs>
        <w:ind w:left="3376" w:hanging="360"/>
      </w:pPr>
      <w:rPr>
        <w:rFonts w:ascii="Symbol" w:hAnsi="Symbol" w:hint="default"/>
      </w:rPr>
    </w:lvl>
  </w:abstractNum>
  <w:num w:numId="1" w16cid:durableId="2118522634">
    <w:abstractNumId w:val="11"/>
  </w:num>
  <w:num w:numId="2" w16cid:durableId="575433722">
    <w:abstractNumId w:val="32"/>
  </w:num>
  <w:num w:numId="3" w16cid:durableId="1378359533">
    <w:abstractNumId w:val="18"/>
  </w:num>
  <w:num w:numId="4" w16cid:durableId="1155487474">
    <w:abstractNumId w:val="29"/>
  </w:num>
  <w:num w:numId="5" w16cid:durableId="697466487">
    <w:abstractNumId w:val="27"/>
  </w:num>
  <w:num w:numId="6" w16cid:durableId="602032489">
    <w:abstractNumId w:val="8"/>
  </w:num>
  <w:num w:numId="7" w16cid:durableId="1142846089">
    <w:abstractNumId w:val="1"/>
  </w:num>
  <w:num w:numId="8" w16cid:durableId="416944686">
    <w:abstractNumId w:val="30"/>
  </w:num>
  <w:num w:numId="9" w16cid:durableId="577252108">
    <w:abstractNumId w:val="23"/>
  </w:num>
  <w:num w:numId="10" w16cid:durableId="1626153343">
    <w:abstractNumId w:val="20"/>
  </w:num>
  <w:num w:numId="11" w16cid:durableId="870650935">
    <w:abstractNumId w:val="2"/>
  </w:num>
  <w:num w:numId="12" w16cid:durableId="1757743985">
    <w:abstractNumId w:val="26"/>
  </w:num>
  <w:num w:numId="13" w16cid:durableId="1727872169">
    <w:abstractNumId w:val="16"/>
  </w:num>
  <w:num w:numId="14" w16cid:durableId="266156268">
    <w:abstractNumId w:val="19"/>
  </w:num>
  <w:num w:numId="15" w16cid:durableId="1760559270">
    <w:abstractNumId w:val="6"/>
  </w:num>
  <w:num w:numId="16" w16cid:durableId="399632">
    <w:abstractNumId w:val="17"/>
  </w:num>
  <w:num w:numId="17" w16cid:durableId="547693338">
    <w:abstractNumId w:val="22"/>
  </w:num>
  <w:num w:numId="18" w16cid:durableId="1899433088">
    <w:abstractNumId w:val="4"/>
  </w:num>
  <w:num w:numId="19" w16cid:durableId="1728070642">
    <w:abstractNumId w:val="10"/>
  </w:num>
  <w:num w:numId="20" w16cid:durableId="670915273">
    <w:abstractNumId w:val="11"/>
  </w:num>
  <w:num w:numId="21" w16cid:durableId="1185827909">
    <w:abstractNumId w:val="7"/>
  </w:num>
  <w:num w:numId="22" w16cid:durableId="960961474">
    <w:abstractNumId w:val="0"/>
  </w:num>
  <w:num w:numId="23" w16cid:durableId="1995446087">
    <w:abstractNumId w:val="31"/>
  </w:num>
  <w:num w:numId="24" w16cid:durableId="2063825965">
    <w:abstractNumId w:val="9"/>
  </w:num>
  <w:num w:numId="25" w16cid:durableId="2013875764">
    <w:abstractNumId w:val="15"/>
  </w:num>
  <w:num w:numId="26" w16cid:durableId="1901935917">
    <w:abstractNumId w:val="13"/>
  </w:num>
  <w:num w:numId="27" w16cid:durableId="661927851">
    <w:abstractNumId w:val="21"/>
  </w:num>
  <w:num w:numId="28" w16cid:durableId="611664927">
    <w:abstractNumId w:val="14"/>
  </w:num>
  <w:num w:numId="29" w16cid:durableId="1514496494">
    <w:abstractNumId w:val="24"/>
  </w:num>
  <w:num w:numId="30" w16cid:durableId="114519568">
    <w:abstractNumId w:val="12"/>
  </w:num>
  <w:num w:numId="31" w16cid:durableId="1861970934">
    <w:abstractNumId w:val="3"/>
  </w:num>
  <w:num w:numId="32" w16cid:durableId="169414306">
    <w:abstractNumId w:val="28"/>
  </w:num>
  <w:num w:numId="33" w16cid:durableId="1677269072">
    <w:abstractNumId w:val="25"/>
  </w:num>
  <w:num w:numId="34" w16cid:durableId="1072697293">
    <w:abstractNumId w:val="29"/>
  </w:num>
  <w:num w:numId="35" w16cid:durableId="625162509">
    <w:abstractNumId w:val="29"/>
  </w:num>
  <w:num w:numId="36" w16cid:durableId="1901820437">
    <w:abstractNumId w:val="29"/>
  </w:num>
  <w:num w:numId="37" w16cid:durableId="4217252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A4B"/>
    <w:rsid w:val="00003A72"/>
    <w:rsid w:val="00005716"/>
    <w:rsid w:val="00010C77"/>
    <w:rsid w:val="00030385"/>
    <w:rsid w:val="0003055B"/>
    <w:rsid w:val="00041E60"/>
    <w:rsid w:val="000436E5"/>
    <w:rsid w:val="00044260"/>
    <w:rsid w:val="00044A32"/>
    <w:rsid w:val="0004794C"/>
    <w:rsid w:val="000502E6"/>
    <w:rsid w:val="00050406"/>
    <w:rsid w:val="0005130F"/>
    <w:rsid w:val="000757BF"/>
    <w:rsid w:val="00080D9A"/>
    <w:rsid w:val="00083324"/>
    <w:rsid w:val="00090A9F"/>
    <w:rsid w:val="000B0491"/>
    <w:rsid w:val="000C072F"/>
    <w:rsid w:val="000C76AE"/>
    <w:rsid w:val="000D6CBC"/>
    <w:rsid w:val="000F3F4C"/>
    <w:rsid w:val="00101F06"/>
    <w:rsid w:val="00102DCB"/>
    <w:rsid w:val="001063A5"/>
    <w:rsid w:val="00111BB1"/>
    <w:rsid w:val="00120319"/>
    <w:rsid w:val="001412A4"/>
    <w:rsid w:val="00141663"/>
    <w:rsid w:val="001701C9"/>
    <w:rsid w:val="00174DD3"/>
    <w:rsid w:val="00175F49"/>
    <w:rsid w:val="00197C4F"/>
    <w:rsid w:val="001A09D3"/>
    <w:rsid w:val="001A33CD"/>
    <w:rsid w:val="001B418D"/>
    <w:rsid w:val="001C1701"/>
    <w:rsid w:val="001C7D73"/>
    <w:rsid w:val="001D0640"/>
    <w:rsid w:val="001D0C7A"/>
    <w:rsid w:val="001E0EA8"/>
    <w:rsid w:val="001E274A"/>
    <w:rsid w:val="001F0AC0"/>
    <w:rsid w:val="001F3D98"/>
    <w:rsid w:val="001F5941"/>
    <w:rsid w:val="001F7932"/>
    <w:rsid w:val="0020311F"/>
    <w:rsid w:val="00205CE3"/>
    <w:rsid w:val="00210F67"/>
    <w:rsid w:val="00231F1E"/>
    <w:rsid w:val="0023289E"/>
    <w:rsid w:val="002353D7"/>
    <w:rsid w:val="00235541"/>
    <w:rsid w:val="00243263"/>
    <w:rsid w:val="0024332F"/>
    <w:rsid w:val="002515DE"/>
    <w:rsid w:val="0026072B"/>
    <w:rsid w:val="0026375C"/>
    <w:rsid w:val="00270D29"/>
    <w:rsid w:val="0027714C"/>
    <w:rsid w:val="002841D5"/>
    <w:rsid w:val="002A22E7"/>
    <w:rsid w:val="002B6034"/>
    <w:rsid w:val="002C36A5"/>
    <w:rsid w:val="002D4665"/>
    <w:rsid w:val="002D777F"/>
    <w:rsid w:val="002E1C11"/>
    <w:rsid w:val="002E69E7"/>
    <w:rsid w:val="002F057B"/>
    <w:rsid w:val="002F35B0"/>
    <w:rsid w:val="002F39D4"/>
    <w:rsid w:val="002F5A0F"/>
    <w:rsid w:val="003111C8"/>
    <w:rsid w:val="003116D1"/>
    <w:rsid w:val="003347A8"/>
    <w:rsid w:val="00344B1F"/>
    <w:rsid w:val="0034711D"/>
    <w:rsid w:val="00353496"/>
    <w:rsid w:val="003534B8"/>
    <w:rsid w:val="00355518"/>
    <w:rsid w:val="00361CA6"/>
    <w:rsid w:val="003625C0"/>
    <w:rsid w:val="00362711"/>
    <w:rsid w:val="00370075"/>
    <w:rsid w:val="0037214D"/>
    <w:rsid w:val="0037465F"/>
    <w:rsid w:val="00377304"/>
    <w:rsid w:val="003834B5"/>
    <w:rsid w:val="0038599A"/>
    <w:rsid w:val="00387160"/>
    <w:rsid w:val="00394B30"/>
    <w:rsid w:val="003975E1"/>
    <w:rsid w:val="003B64EB"/>
    <w:rsid w:val="003B7179"/>
    <w:rsid w:val="003C2002"/>
    <w:rsid w:val="003C2AE5"/>
    <w:rsid w:val="003C4D00"/>
    <w:rsid w:val="003E6C56"/>
    <w:rsid w:val="003F6B18"/>
    <w:rsid w:val="00402AD4"/>
    <w:rsid w:val="0040420B"/>
    <w:rsid w:val="004112D8"/>
    <w:rsid w:val="00411589"/>
    <w:rsid w:val="00420190"/>
    <w:rsid w:val="004202A1"/>
    <w:rsid w:val="004205E9"/>
    <w:rsid w:val="0042246D"/>
    <w:rsid w:val="00422A01"/>
    <w:rsid w:val="004425AE"/>
    <w:rsid w:val="00450995"/>
    <w:rsid w:val="00463207"/>
    <w:rsid w:val="00463A78"/>
    <w:rsid w:val="00483423"/>
    <w:rsid w:val="00485EDC"/>
    <w:rsid w:val="00486CB0"/>
    <w:rsid w:val="00487DA1"/>
    <w:rsid w:val="004A17E9"/>
    <w:rsid w:val="004A4CC0"/>
    <w:rsid w:val="004B11BE"/>
    <w:rsid w:val="004C4970"/>
    <w:rsid w:val="004D7128"/>
    <w:rsid w:val="004E2741"/>
    <w:rsid w:val="004E6A1D"/>
    <w:rsid w:val="004F1A4B"/>
    <w:rsid w:val="00506591"/>
    <w:rsid w:val="00520605"/>
    <w:rsid w:val="00523AC1"/>
    <w:rsid w:val="005258DA"/>
    <w:rsid w:val="00525B45"/>
    <w:rsid w:val="00525D28"/>
    <w:rsid w:val="0053127F"/>
    <w:rsid w:val="00540DDD"/>
    <w:rsid w:val="005426D1"/>
    <w:rsid w:val="005427C4"/>
    <w:rsid w:val="00545457"/>
    <w:rsid w:val="00545E39"/>
    <w:rsid w:val="00547CC3"/>
    <w:rsid w:val="00551FB8"/>
    <w:rsid w:val="005910E9"/>
    <w:rsid w:val="00591967"/>
    <w:rsid w:val="0059377D"/>
    <w:rsid w:val="00596559"/>
    <w:rsid w:val="005A2372"/>
    <w:rsid w:val="005A4FD5"/>
    <w:rsid w:val="005A5716"/>
    <w:rsid w:val="005A6AE7"/>
    <w:rsid w:val="005B3AC2"/>
    <w:rsid w:val="005C0AFA"/>
    <w:rsid w:val="005C162F"/>
    <w:rsid w:val="005C62D0"/>
    <w:rsid w:val="005D5182"/>
    <w:rsid w:val="005D53BA"/>
    <w:rsid w:val="005E023A"/>
    <w:rsid w:val="005E3A3B"/>
    <w:rsid w:val="005F673B"/>
    <w:rsid w:val="006070A3"/>
    <w:rsid w:val="00607F1B"/>
    <w:rsid w:val="00611CFA"/>
    <w:rsid w:val="006132EF"/>
    <w:rsid w:val="00617145"/>
    <w:rsid w:val="0062011D"/>
    <w:rsid w:val="006207CA"/>
    <w:rsid w:val="00632506"/>
    <w:rsid w:val="00633450"/>
    <w:rsid w:val="00633BE2"/>
    <w:rsid w:val="00640EF8"/>
    <w:rsid w:val="00653A9E"/>
    <w:rsid w:val="00654E86"/>
    <w:rsid w:val="0065767F"/>
    <w:rsid w:val="00672319"/>
    <w:rsid w:val="00676FDA"/>
    <w:rsid w:val="00682A94"/>
    <w:rsid w:val="0068458F"/>
    <w:rsid w:val="00684594"/>
    <w:rsid w:val="006A5799"/>
    <w:rsid w:val="006A6AF7"/>
    <w:rsid w:val="006A6FEA"/>
    <w:rsid w:val="006B246D"/>
    <w:rsid w:val="006C3816"/>
    <w:rsid w:val="006D1CDF"/>
    <w:rsid w:val="006D41F4"/>
    <w:rsid w:val="006D5653"/>
    <w:rsid w:val="006D70B2"/>
    <w:rsid w:val="006F376C"/>
    <w:rsid w:val="006F7AEE"/>
    <w:rsid w:val="00700B1D"/>
    <w:rsid w:val="007032F0"/>
    <w:rsid w:val="00704B1C"/>
    <w:rsid w:val="00706D3E"/>
    <w:rsid w:val="007129A1"/>
    <w:rsid w:val="00722CA9"/>
    <w:rsid w:val="00724A58"/>
    <w:rsid w:val="00735400"/>
    <w:rsid w:val="00736D62"/>
    <w:rsid w:val="007411B6"/>
    <w:rsid w:val="007427B1"/>
    <w:rsid w:val="007524E1"/>
    <w:rsid w:val="007608F5"/>
    <w:rsid w:val="007619BA"/>
    <w:rsid w:val="00781774"/>
    <w:rsid w:val="00783ACB"/>
    <w:rsid w:val="00796345"/>
    <w:rsid w:val="007B5A91"/>
    <w:rsid w:val="007B608B"/>
    <w:rsid w:val="007C1AE6"/>
    <w:rsid w:val="007D025C"/>
    <w:rsid w:val="007D1E7A"/>
    <w:rsid w:val="007D29DB"/>
    <w:rsid w:val="007D6661"/>
    <w:rsid w:val="0080055E"/>
    <w:rsid w:val="00800DE3"/>
    <w:rsid w:val="0080589A"/>
    <w:rsid w:val="0080663C"/>
    <w:rsid w:val="0081511A"/>
    <w:rsid w:val="00834CDC"/>
    <w:rsid w:val="00844961"/>
    <w:rsid w:val="00860595"/>
    <w:rsid w:val="00865310"/>
    <w:rsid w:val="0086537F"/>
    <w:rsid w:val="00893D70"/>
    <w:rsid w:val="00894044"/>
    <w:rsid w:val="008A180F"/>
    <w:rsid w:val="008B062E"/>
    <w:rsid w:val="008B0892"/>
    <w:rsid w:val="008C0562"/>
    <w:rsid w:val="008C19BA"/>
    <w:rsid w:val="008C1BDB"/>
    <w:rsid w:val="008C3324"/>
    <w:rsid w:val="008C749B"/>
    <w:rsid w:val="008D2C32"/>
    <w:rsid w:val="008F7447"/>
    <w:rsid w:val="008F7F8E"/>
    <w:rsid w:val="00900DBF"/>
    <w:rsid w:val="00922264"/>
    <w:rsid w:val="00922732"/>
    <w:rsid w:val="00930B3F"/>
    <w:rsid w:val="009405C2"/>
    <w:rsid w:val="00951CA0"/>
    <w:rsid w:val="009573EB"/>
    <w:rsid w:val="00962027"/>
    <w:rsid w:val="00965517"/>
    <w:rsid w:val="00967BB9"/>
    <w:rsid w:val="00971656"/>
    <w:rsid w:val="009748C4"/>
    <w:rsid w:val="00975B7F"/>
    <w:rsid w:val="00983FCD"/>
    <w:rsid w:val="009841F4"/>
    <w:rsid w:val="009866F9"/>
    <w:rsid w:val="00990E61"/>
    <w:rsid w:val="009969FA"/>
    <w:rsid w:val="009A4FB2"/>
    <w:rsid w:val="009B65B2"/>
    <w:rsid w:val="009D075C"/>
    <w:rsid w:val="009D12A3"/>
    <w:rsid w:val="009D6D4D"/>
    <w:rsid w:val="009E48E4"/>
    <w:rsid w:val="009F6420"/>
    <w:rsid w:val="00A06392"/>
    <w:rsid w:val="00A2187D"/>
    <w:rsid w:val="00A23CEB"/>
    <w:rsid w:val="00A26223"/>
    <w:rsid w:val="00A26CDF"/>
    <w:rsid w:val="00A336EA"/>
    <w:rsid w:val="00A34538"/>
    <w:rsid w:val="00A34D6B"/>
    <w:rsid w:val="00A40721"/>
    <w:rsid w:val="00A40FD0"/>
    <w:rsid w:val="00A46BE8"/>
    <w:rsid w:val="00A579C5"/>
    <w:rsid w:val="00A6486C"/>
    <w:rsid w:val="00A659E7"/>
    <w:rsid w:val="00A7366B"/>
    <w:rsid w:val="00A738CD"/>
    <w:rsid w:val="00A748A2"/>
    <w:rsid w:val="00A763AE"/>
    <w:rsid w:val="00A84C87"/>
    <w:rsid w:val="00A8679F"/>
    <w:rsid w:val="00A86FB1"/>
    <w:rsid w:val="00A904E8"/>
    <w:rsid w:val="00A97F0F"/>
    <w:rsid w:val="00AA1ABF"/>
    <w:rsid w:val="00AA49D3"/>
    <w:rsid w:val="00AB1D3B"/>
    <w:rsid w:val="00AC7842"/>
    <w:rsid w:val="00AE4DA7"/>
    <w:rsid w:val="00AE733F"/>
    <w:rsid w:val="00AF3CD3"/>
    <w:rsid w:val="00B13F4B"/>
    <w:rsid w:val="00B20D9B"/>
    <w:rsid w:val="00B25286"/>
    <w:rsid w:val="00B25AB5"/>
    <w:rsid w:val="00B34301"/>
    <w:rsid w:val="00B354D2"/>
    <w:rsid w:val="00B36239"/>
    <w:rsid w:val="00B44346"/>
    <w:rsid w:val="00B46DE1"/>
    <w:rsid w:val="00B5554C"/>
    <w:rsid w:val="00B55FCB"/>
    <w:rsid w:val="00B57701"/>
    <w:rsid w:val="00B60D09"/>
    <w:rsid w:val="00B65281"/>
    <w:rsid w:val="00B704BF"/>
    <w:rsid w:val="00B71FEB"/>
    <w:rsid w:val="00B74EAF"/>
    <w:rsid w:val="00B75F62"/>
    <w:rsid w:val="00B838B1"/>
    <w:rsid w:val="00B8525E"/>
    <w:rsid w:val="00B91494"/>
    <w:rsid w:val="00B97E46"/>
    <w:rsid w:val="00BA2D53"/>
    <w:rsid w:val="00BA5938"/>
    <w:rsid w:val="00BA6E48"/>
    <w:rsid w:val="00BA70BB"/>
    <w:rsid w:val="00BA7268"/>
    <w:rsid w:val="00BB0F46"/>
    <w:rsid w:val="00BB4452"/>
    <w:rsid w:val="00BC245B"/>
    <w:rsid w:val="00BD0D09"/>
    <w:rsid w:val="00BD0F84"/>
    <w:rsid w:val="00BD22AA"/>
    <w:rsid w:val="00BE130B"/>
    <w:rsid w:val="00BF1EC8"/>
    <w:rsid w:val="00C025FE"/>
    <w:rsid w:val="00C112AC"/>
    <w:rsid w:val="00C319E7"/>
    <w:rsid w:val="00C34463"/>
    <w:rsid w:val="00C3573D"/>
    <w:rsid w:val="00C36A96"/>
    <w:rsid w:val="00C36EBC"/>
    <w:rsid w:val="00C47B10"/>
    <w:rsid w:val="00C578C4"/>
    <w:rsid w:val="00C76082"/>
    <w:rsid w:val="00C854F5"/>
    <w:rsid w:val="00C913C9"/>
    <w:rsid w:val="00C92C39"/>
    <w:rsid w:val="00C92D61"/>
    <w:rsid w:val="00C949A4"/>
    <w:rsid w:val="00C94EDD"/>
    <w:rsid w:val="00CF1D56"/>
    <w:rsid w:val="00CF724A"/>
    <w:rsid w:val="00D15208"/>
    <w:rsid w:val="00D22E7F"/>
    <w:rsid w:val="00D2586A"/>
    <w:rsid w:val="00D3317D"/>
    <w:rsid w:val="00D40A96"/>
    <w:rsid w:val="00D45397"/>
    <w:rsid w:val="00D52480"/>
    <w:rsid w:val="00D54087"/>
    <w:rsid w:val="00D64874"/>
    <w:rsid w:val="00D65423"/>
    <w:rsid w:val="00D66296"/>
    <w:rsid w:val="00D770A3"/>
    <w:rsid w:val="00D81EEB"/>
    <w:rsid w:val="00D82B94"/>
    <w:rsid w:val="00D845CA"/>
    <w:rsid w:val="00D90744"/>
    <w:rsid w:val="00D9352F"/>
    <w:rsid w:val="00D94EC0"/>
    <w:rsid w:val="00D954BD"/>
    <w:rsid w:val="00DA11E2"/>
    <w:rsid w:val="00DA3B63"/>
    <w:rsid w:val="00DA639F"/>
    <w:rsid w:val="00DA7CAE"/>
    <w:rsid w:val="00DC038B"/>
    <w:rsid w:val="00DC33D8"/>
    <w:rsid w:val="00DC5F60"/>
    <w:rsid w:val="00DD0B0F"/>
    <w:rsid w:val="00DD1B32"/>
    <w:rsid w:val="00DD2099"/>
    <w:rsid w:val="00DD2A77"/>
    <w:rsid w:val="00DE19BA"/>
    <w:rsid w:val="00DE2A94"/>
    <w:rsid w:val="00DF0AED"/>
    <w:rsid w:val="00E0340A"/>
    <w:rsid w:val="00E15DEA"/>
    <w:rsid w:val="00E2333E"/>
    <w:rsid w:val="00E2775C"/>
    <w:rsid w:val="00E43BB2"/>
    <w:rsid w:val="00E46EA0"/>
    <w:rsid w:val="00E5024A"/>
    <w:rsid w:val="00E52215"/>
    <w:rsid w:val="00E71911"/>
    <w:rsid w:val="00E760EF"/>
    <w:rsid w:val="00E76720"/>
    <w:rsid w:val="00E83D22"/>
    <w:rsid w:val="00E867AB"/>
    <w:rsid w:val="00E91DA2"/>
    <w:rsid w:val="00E96D5F"/>
    <w:rsid w:val="00E970D5"/>
    <w:rsid w:val="00EA263D"/>
    <w:rsid w:val="00EA4EBF"/>
    <w:rsid w:val="00EB05AD"/>
    <w:rsid w:val="00EB3171"/>
    <w:rsid w:val="00EB5F17"/>
    <w:rsid w:val="00EB746F"/>
    <w:rsid w:val="00ED1F21"/>
    <w:rsid w:val="00ED6B94"/>
    <w:rsid w:val="00EE0609"/>
    <w:rsid w:val="00EE658A"/>
    <w:rsid w:val="00EE7389"/>
    <w:rsid w:val="00EE78E3"/>
    <w:rsid w:val="00EF169A"/>
    <w:rsid w:val="00EF6DFD"/>
    <w:rsid w:val="00EF7077"/>
    <w:rsid w:val="00F006E8"/>
    <w:rsid w:val="00F17950"/>
    <w:rsid w:val="00F25795"/>
    <w:rsid w:val="00F33DD6"/>
    <w:rsid w:val="00F37157"/>
    <w:rsid w:val="00F40AE4"/>
    <w:rsid w:val="00F40C3D"/>
    <w:rsid w:val="00F521B0"/>
    <w:rsid w:val="00F54260"/>
    <w:rsid w:val="00F5581A"/>
    <w:rsid w:val="00F61456"/>
    <w:rsid w:val="00F67C20"/>
    <w:rsid w:val="00F758C0"/>
    <w:rsid w:val="00F764A5"/>
    <w:rsid w:val="00F765E4"/>
    <w:rsid w:val="00F82E38"/>
    <w:rsid w:val="00F83529"/>
    <w:rsid w:val="00F84CAE"/>
    <w:rsid w:val="00F913F1"/>
    <w:rsid w:val="00FB4FF2"/>
    <w:rsid w:val="00FB657D"/>
    <w:rsid w:val="00FC2999"/>
    <w:rsid w:val="00FC38ED"/>
    <w:rsid w:val="00FE2817"/>
    <w:rsid w:val="00FE7398"/>
    <w:rsid w:val="00FF4413"/>
    <w:rsid w:val="00FF7069"/>
    <w:rsid w:val="00F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40BD81"/>
  <w15:docId w15:val="{93D1464C-61B7-47AF-9CB8-DB313158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94B30"/>
    <w:pPr>
      <w:spacing w:line="240" w:lineRule="atLeast"/>
    </w:pPr>
    <w:rPr>
      <w:rFonts w:ascii="Myriad Pro" w:hAnsi="Myriad Pro"/>
      <w:sz w:val="20"/>
      <w:szCs w:val="24"/>
      <w:lang w:val="nl-NL" w:eastAsia="nl-NL"/>
    </w:rPr>
  </w:style>
  <w:style w:type="paragraph" w:styleId="Kop1">
    <w:name w:val="heading 1"/>
    <w:aliases w:val="hoofdstuk,Kop 1:hoofdstuk,Section Heading,sectionHeading,Hoofdstuk (1.)"/>
    <w:basedOn w:val="Standaard"/>
    <w:next w:val="Standaard"/>
    <w:link w:val="Kop1Char"/>
    <w:qFormat/>
    <w:rsid w:val="00B74EAF"/>
    <w:pPr>
      <w:spacing w:before="240" w:after="240"/>
      <w:outlineLvl w:val="0"/>
    </w:pPr>
    <w:rPr>
      <w:b/>
      <w:bCs/>
      <w:sz w:val="27"/>
    </w:rPr>
  </w:style>
  <w:style w:type="paragraph" w:styleId="Kop2">
    <w:name w:val="heading 2"/>
    <w:basedOn w:val="Standaard"/>
    <w:next w:val="Standaard"/>
    <w:link w:val="Kop2Char"/>
    <w:uiPriority w:val="99"/>
    <w:qFormat/>
    <w:rsid w:val="00B74EAF"/>
    <w:pPr>
      <w:numPr>
        <w:ilvl w:val="1"/>
        <w:numId w:val="1"/>
      </w:numPr>
      <w:spacing w:before="240" w:after="24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B74EAF"/>
    <w:pPr>
      <w:numPr>
        <w:ilvl w:val="2"/>
        <w:numId w:val="1"/>
      </w:numPr>
      <w:tabs>
        <w:tab w:val="left" w:pos="0"/>
      </w:tabs>
      <w:spacing w:before="24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9"/>
    <w:qFormat/>
    <w:rsid w:val="00B74EAF"/>
    <w:pPr>
      <w:outlineLvl w:val="3"/>
    </w:pPr>
    <w:rPr>
      <w:b/>
      <w:bCs/>
      <w:szCs w:val="28"/>
    </w:rPr>
  </w:style>
  <w:style w:type="paragraph" w:styleId="Kop5">
    <w:name w:val="heading 5"/>
    <w:aliases w:val="Alineakop"/>
    <w:basedOn w:val="Standaard"/>
    <w:next w:val="Standaard"/>
    <w:link w:val="Kop5Char"/>
    <w:uiPriority w:val="99"/>
    <w:qFormat/>
    <w:rsid w:val="00B74EAF"/>
    <w:pPr>
      <w:outlineLvl w:val="4"/>
    </w:pPr>
    <w:rPr>
      <w:rFonts w:cs="Arial"/>
      <w:bCs/>
      <w:i/>
    </w:rPr>
  </w:style>
  <w:style w:type="paragraph" w:styleId="Kop6">
    <w:name w:val="heading 6"/>
    <w:basedOn w:val="Standaard"/>
    <w:next w:val="Standaard"/>
    <w:link w:val="Kop6Char1"/>
    <w:uiPriority w:val="99"/>
    <w:qFormat/>
    <w:rsid w:val="00B74EAF"/>
    <w:pPr>
      <w:keepNext/>
      <w:numPr>
        <w:ilvl w:val="5"/>
        <w:numId w:val="2"/>
      </w:numPr>
      <w:outlineLvl w:val="5"/>
    </w:pPr>
    <w:rPr>
      <w:bCs/>
    </w:rPr>
  </w:style>
  <w:style w:type="paragraph" w:styleId="Kop7">
    <w:name w:val="heading 7"/>
    <w:basedOn w:val="Standaard"/>
    <w:next w:val="Standaard"/>
    <w:link w:val="Kop7Char"/>
    <w:uiPriority w:val="99"/>
    <w:qFormat/>
    <w:rsid w:val="00B74EAF"/>
    <w:pPr>
      <w:keepNext/>
      <w:outlineLvl w:val="6"/>
    </w:pPr>
    <w:rPr>
      <w:bCs/>
    </w:rPr>
  </w:style>
  <w:style w:type="paragraph" w:styleId="Kop8">
    <w:name w:val="heading 8"/>
    <w:basedOn w:val="Standaard"/>
    <w:next w:val="Standaard"/>
    <w:link w:val="Kop8Char"/>
    <w:uiPriority w:val="99"/>
    <w:qFormat/>
    <w:rsid w:val="00B74EAF"/>
    <w:pPr>
      <w:keepNext/>
      <w:outlineLvl w:val="7"/>
    </w:pPr>
    <w:rPr>
      <w:b/>
      <w:bCs/>
      <w:sz w:val="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Kop 1:hoofdstuk Char,Section Heading Char,sectionHeading Char,Hoofdstuk (1.) Char"/>
    <w:basedOn w:val="Standaardalinea-lettertype"/>
    <w:link w:val="Kop1"/>
    <w:uiPriority w:val="99"/>
    <w:locked/>
    <w:rsid w:val="007427B1"/>
    <w:rPr>
      <w:rFonts w:ascii="Verdana" w:hAnsi="Verdana" w:cs="Times New Roman"/>
      <w:b/>
      <w:bCs/>
      <w:sz w:val="24"/>
      <w:szCs w:val="24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9"/>
    <w:locked/>
    <w:rsid w:val="00030385"/>
    <w:rPr>
      <w:rFonts w:ascii="Verdana" w:hAnsi="Verdana" w:cs="Arial"/>
      <w:b/>
      <w:bCs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9"/>
    <w:semiHidden/>
    <w:locked/>
    <w:rsid w:val="007427B1"/>
    <w:rPr>
      <w:rFonts w:ascii="Cambria" w:hAnsi="Cambria" w:cs="Times New Roman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030385"/>
    <w:rPr>
      <w:rFonts w:ascii="Verdana" w:hAnsi="Verdana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aliases w:val="Alineakop Char"/>
    <w:basedOn w:val="Standaardalinea-lettertype"/>
    <w:link w:val="Kop5"/>
    <w:uiPriority w:val="99"/>
    <w:semiHidden/>
    <w:locked/>
    <w:rsid w:val="007427B1"/>
    <w:rPr>
      <w:rFonts w:ascii="Calibri" w:hAnsi="Calibri" w:cs="Times New Roman"/>
      <w:b/>
      <w:bCs/>
      <w:i/>
      <w:iCs/>
      <w:sz w:val="26"/>
      <w:szCs w:val="26"/>
      <w:lang w:val="nl-NL" w:eastAsia="nl-NL"/>
    </w:rPr>
  </w:style>
  <w:style w:type="character" w:customStyle="1" w:styleId="Kop6Char1">
    <w:name w:val="Kop 6 Char1"/>
    <w:basedOn w:val="Standaardalinea-lettertype"/>
    <w:link w:val="Kop6"/>
    <w:uiPriority w:val="99"/>
    <w:semiHidden/>
    <w:locked/>
    <w:rsid w:val="007427B1"/>
    <w:rPr>
      <w:rFonts w:ascii="Calibri" w:hAnsi="Calibri" w:cs="Times New Roman"/>
      <w:b/>
      <w:bCs/>
      <w:sz w:val="22"/>
      <w:szCs w:val="22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9"/>
    <w:semiHidden/>
    <w:locked/>
    <w:rsid w:val="007427B1"/>
    <w:rPr>
      <w:rFonts w:ascii="Calibri" w:hAnsi="Calibri" w:cs="Times New Roman"/>
      <w:sz w:val="24"/>
      <w:szCs w:val="24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9"/>
    <w:semiHidden/>
    <w:locked/>
    <w:rsid w:val="007427B1"/>
    <w:rPr>
      <w:rFonts w:ascii="Calibri" w:hAnsi="Calibri" w:cs="Times New Roman"/>
      <w:i/>
      <w:iCs/>
      <w:sz w:val="24"/>
      <w:szCs w:val="24"/>
      <w:lang w:val="nl-NL" w:eastAsia="nl-NL"/>
    </w:rPr>
  </w:style>
  <w:style w:type="paragraph" w:styleId="Inhopg4">
    <w:name w:val="toc 4"/>
    <w:basedOn w:val="Standaard"/>
    <w:next w:val="Standaard"/>
    <w:autoRedefine/>
    <w:uiPriority w:val="99"/>
    <w:semiHidden/>
    <w:rsid w:val="00B74EAF"/>
    <w:pPr>
      <w:ind w:left="510"/>
    </w:pPr>
  </w:style>
  <w:style w:type="paragraph" w:styleId="Inhopg1">
    <w:name w:val="toc 1"/>
    <w:basedOn w:val="Standaard"/>
    <w:next w:val="Standaard"/>
    <w:autoRedefine/>
    <w:uiPriority w:val="99"/>
    <w:rsid w:val="00B74EAF"/>
    <w:pPr>
      <w:spacing w:before="240" w:after="120"/>
      <w:ind w:hanging="680"/>
    </w:pPr>
    <w:rPr>
      <w:b/>
    </w:rPr>
  </w:style>
  <w:style w:type="paragraph" w:styleId="Inhopg2">
    <w:name w:val="toc 2"/>
    <w:basedOn w:val="Standaard"/>
    <w:next w:val="Standaard"/>
    <w:autoRedefine/>
    <w:uiPriority w:val="99"/>
    <w:rsid w:val="00B74EAF"/>
    <w:pPr>
      <w:tabs>
        <w:tab w:val="left" w:pos="510"/>
        <w:tab w:val="right" w:pos="7643"/>
      </w:tabs>
      <w:ind w:hanging="68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99"/>
    <w:rsid w:val="00B74EAF"/>
    <w:pPr>
      <w:ind w:hanging="680"/>
    </w:pPr>
  </w:style>
  <w:style w:type="paragraph" w:styleId="Inhopg5">
    <w:name w:val="toc 5"/>
    <w:basedOn w:val="Standaard"/>
    <w:next w:val="Standaard"/>
    <w:autoRedefine/>
    <w:uiPriority w:val="99"/>
    <w:semiHidden/>
    <w:rsid w:val="00B74EAF"/>
    <w:pPr>
      <w:ind w:left="680"/>
    </w:pPr>
  </w:style>
  <w:style w:type="paragraph" w:styleId="Inhopg6">
    <w:name w:val="toc 6"/>
    <w:basedOn w:val="Standaard"/>
    <w:next w:val="Standaard"/>
    <w:autoRedefine/>
    <w:uiPriority w:val="99"/>
    <w:semiHidden/>
    <w:rsid w:val="00B74EAF"/>
    <w:pPr>
      <w:ind w:left="850"/>
    </w:pPr>
  </w:style>
  <w:style w:type="paragraph" w:styleId="Inhopg7">
    <w:name w:val="toc 7"/>
    <w:basedOn w:val="Standaard"/>
    <w:next w:val="Standaard"/>
    <w:autoRedefine/>
    <w:uiPriority w:val="99"/>
    <w:semiHidden/>
    <w:rsid w:val="00B74EAF"/>
    <w:pPr>
      <w:ind w:left="1020"/>
    </w:pPr>
  </w:style>
  <w:style w:type="paragraph" w:styleId="Inhopg8">
    <w:name w:val="toc 8"/>
    <w:basedOn w:val="Standaard"/>
    <w:next w:val="Standaard"/>
    <w:autoRedefine/>
    <w:uiPriority w:val="99"/>
    <w:semiHidden/>
    <w:rsid w:val="00B74EAF"/>
    <w:pPr>
      <w:ind w:left="1190"/>
    </w:pPr>
  </w:style>
  <w:style w:type="paragraph" w:styleId="Inhopg9">
    <w:name w:val="toc 9"/>
    <w:basedOn w:val="Standaard"/>
    <w:next w:val="Standaard"/>
    <w:autoRedefine/>
    <w:uiPriority w:val="99"/>
    <w:semiHidden/>
    <w:rsid w:val="00B74EAF"/>
    <w:pPr>
      <w:ind w:left="1360"/>
    </w:pPr>
  </w:style>
  <w:style w:type="character" w:styleId="Hyperlink">
    <w:name w:val="Hyperlink"/>
    <w:basedOn w:val="Standaardalinea-lettertype"/>
    <w:uiPriority w:val="99"/>
    <w:rsid w:val="00B74EAF"/>
    <w:rPr>
      <w:rFonts w:cs="Times New Roman"/>
      <w:color w:val="0000FF"/>
      <w:u w:val="single"/>
    </w:rPr>
  </w:style>
  <w:style w:type="paragraph" w:styleId="Koptekst">
    <w:name w:val="header"/>
    <w:basedOn w:val="Standaard"/>
    <w:link w:val="KoptekstChar1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KoptekstChar1">
    <w:name w:val="Koptekst Char1"/>
    <w:basedOn w:val="Standaardalinea-lettertype"/>
    <w:link w:val="Kop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Plattetekst">
    <w:name w:val="Body Text"/>
    <w:basedOn w:val="Standaard"/>
    <w:link w:val="PlattetekstChar1"/>
    <w:uiPriority w:val="99"/>
    <w:rsid w:val="00B74EAF"/>
    <w:rPr>
      <w:i/>
      <w:iCs/>
    </w:rPr>
  </w:style>
  <w:style w:type="character" w:customStyle="1" w:styleId="PlattetekstChar1">
    <w:name w:val="Platte tekst Char1"/>
    <w:basedOn w:val="Standaardalinea-lettertype"/>
    <w:link w:val="Platte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uiPriority w:val="99"/>
    <w:semiHidden/>
    <w:rsid w:val="00B74EAF"/>
    <w:rPr>
      <w:rFonts w:ascii="Verdana" w:hAnsi="Verdana" w:cs="Times New Roman"/>
      <w:i/>
      <w:iCs/>
      <w:sz w:val="24"/>
      <w:szCs w:val="24"/>
    </w:rPr>
  </w:style>
  <w:style w:type="character" w:customStyle="1" w:styleId="Kop6Char">
    <w:name w:val="Kop 6 Char"/>
    <w:basedOn w:val="Standaardalinea-lettertype"/>
    <w:uiPriority w:val="99"/>
    <w:rsid w:val="00B74EAF"/>
    <w:rPr>
      <w:rFonts w:ascii="Verdana" w:hAnsi="Verdana" w:cs="Times New Roman"/>
      <w:bCs/>
      <w:sz w:val="24"/>
      <w:szCs w:val="24"/>
    </w:rPr>
  </w:style>
  <w:style w:type="character" w:styleId="Paginanummer">
    <w:name w:val="page number"/>
    <w:basedOn w:val="Standaardalinea-lettertype"/>
    <w:uiPriority w:val="99"/>
    <w:rsid w:val="00B74EAF"/>
    <w:rPr>
      <w:rFonts w:cs="Times New Roman"/>
    </w:rPr>
  </w:style>
  <w:style w:type="paragraph" w:customStyle="1" w:styleId="TextRow">
    <w:name w:val="Text Row"/>
    <w:basedOn w:val="Standaard"/>
    <w:uiPriority w:val="99"/>
    <w:rsid w:val="00B74EAF"/>
    <w:pPr>
      <w:widowControl w:val="0"/>
      <w:overflowPunct w:val="0"/>
      <w:autoSpaceDE w:val="0"/>
      <w:autoSpaceDN w:val="0"/>
      <w:adjustRightInd w:val="0"/>
      <w:spacing w:before="60" w:after="20" w:line="264" w:lineRule="exact"/>
      <w:textAlignment w:val="baseline"/>
    </w:pPr>
    <w:rPr>
      <w:rFonts w:ascii="Times New Roman" w:hAnsi="Times New Roman"/>
      <w:sz w:val="22"/>
      <w:szCs w:val="20"/>
      <w:lang w:eastAsia="en-US"/>
    </w:rPr>
  </w:style>
  <w:style w:type="paragraph" w:styleId="Normaalweb">
    <w:name w:val="Normal (Web)"/>
    <w:basedOn w:val="Standaard"/>
    <w:uiPriority w:val="99"/>
    <w:rsid w:val="00B74EAF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 w:eastAsia="en-US"/>
    </w:rPr>
  </w:style>
  <w:style w:type="character" w:customStyle="1" w:styleId="Invul2">
    <w:name w:val="Invul2"/>
    <w:basedOn w:val="Standaardalinea-lettertype"/>
    <w:uiPriority w:val="99"/>
    <w:rsid w:val="00B74EAF"/>
    <w:rPr>
      <w:rFonts w:cs="Times New Roman"/>
    </w:rPr>
  </w:style>
  <w:style w:type="paragraph" w:styleId="Plattetekst2">
    <w:name w:val="Body Text 2"/>
    <w:basedOn w:val="Standaard"/>
    <w:link w:val="Plattetekst2Char1"/>
    <w:uiPriority w:val="99"/>
    <w:rsid w:val="00B74EAF"/>
    <w:pPr>
      <w:spacing w:after="120" w:line="480" w:lineRule="auto"/>
    </w:pPr>
  </w:style>
  <w:style w:type="character" w:customStyle="1" w:styleId="Plattetekst2Char1">
    <w:name w:val="Platte tekst 2 Char1"/>
    <w:basedOn w:val="Standaardalinea-lettertype"/>
    <w:link w:val="Plattetekst2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2Char">
    <w:name w:val="Platte tekst 2 Char"/>
    <w:basedOn w:val="Standaardalinea-lettertype"/>
    <w:uiPriority w:val="99"/>
    <w:semiHidden/>
    <w:rsid w:val="00B74EAF"/>
    <w:rPr>
      <w:rFonts w:ascii="Verdana" w:hAnsi="Verdana" w:cs="Times New Roman"/>
      <w:sz w:val="24"/>
      <w:szCs w:val="24"/>
    </w:rPr>
  </w:style>
  <w:style w:type="paragraph" w:styleId="Geenafstand">
    <w:name w:val="No Spacing"/>
    <w:uiPriority w:val="99"/>
    <w:qFormat/>
    <w:rsid w:val="00B74EAF"/>
    <w:rPr>
      <w:rFonts w:ascii="Verdana" w:hAnsi="Verdana"/>
      <w:sz w:val="17"/>
      <w:szCs w:val="24"/>
      <w:lang w:val="nl-NL" w:eastAsia="nl-NL"/>
    </w:rPr>
  </w:style>
  <w:style w:type="paragraph" w:customStyle="1" w:styleId="Kleurrijkelijst-accent11">
    <w:name w:val="Kleurrijke lijst - accent 11"/>
    <w:basedOn w:val="Standaard"/>
    <w:uiPriority w:val="99"/>
    <w:rsid w:val="00B74EAF"/>
    <w:pPr>
      <w:spacing w:line="240" w:lineRule="auto"/>
      <w:ind w:left="720"/>
    </w:pPr>
    <w:rPr>
      <w:rFonts w:ascii="Times New Roman" w:hAnsi="Times New Roman"/>
      <w:sz w:val="24"/>
    </w:rPr>
  </w:style>
  <w:style w:type="character" w:styleId="GevolgdeHyperlink">
    <w:name w:val="FollowedHyperlink"/>
    <w:basedOn w:val="Standaardalinea-lettertype"/>
    <w:uiPriority w:val="99"/>
    <w:rsid w:val="00B74EAF"/>
    <w:rPr>
      <w:rFonts w:cs="Times New Roman"/>
      <w:color w:val="800080"/>
      <w:u w:val="single"/>
    </w:rPr>
  </w:style>
  <w:style w:type="character" w:customStyle="1" w:styleId="KoptekstChar">
    <w:name w:val="Koptekst Char"/>
    <w:basedOn w:val="Standaardalinea-lettertype"/>
    <w:uiPriority w:val="99"/>
    <w:rsid w:val="00B74EAF"/>
    <w:rPr>
      <w:rFonts w:ascii="Verdana" w:hAnsi="Verdana" w:cs="Times New Roman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rsid w:val="00B74E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7427B1"/>
    <w:rPr>
      <w:rFonts w:cs="Times New Roman"/>
      <w:sz w:val="2"/>
      <w:lang w:val="nl-NL" w:eastAsia="nl-NL"/>
    </w:rPr>
  </w:style>
  <w:style w:type="character" w:customStyle="1" w:styleId="CharChar">
    <w:name w:val="Char Char"/>
    <w:basedOn w:val="Standaardalinea-lettertype"/>
    <w:uiPriority w:val="99"/>
    <w:semiHidden/>
    <w:rsid w:val="00B74EAF"/>
    <w:rPr>
      <w:rFonts w:ascii="Tahoma" w:hAnsi="Tahoma" w:cs="Tahoma"/>
      <w:sz w:val="16"/>
      <w:szCs w:val="16"/>
    </w:rPr>
  </w:style>
  <w:style w:type="character" w:customStyle="1" w:styleId="CharChar1">
    <w:name w:val="Char Char1"/>
    <w:basedOn w:val="Standaardalinea-lettertype"/>
    <w:uiPriority w:val="99"/>
    <w:rsid w:val="00B74EAF"/>
    <w:rPr>
      <w:rFonts w:ascii="Verdana" w:hAnsi="Verdana" w:cs="Times New Roman"/>
      <w:b/>
      <w:bCs/>
      <w:sz w:val="28"/>
      <w:szCs w:val="28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rsid w:val="00FF4413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F441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FF4413"/>
    <w:rPr>
      <w:rFonts w:ascii="Verdana" w:hAnsi="Verdana" w:cs="Times New Roman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FF441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FF4413"/>
    <w:rPr>
      <w:rFonts w:ascii="Verdana" w:hAnsi="Verdana" w:cs="Times New Roman"/>
      <w:b/>
      <w:bCs/>
      <w:lang w:val="nl-NL" w:eastAsia="nl-NL"/>
    </w:rPr>
  </w:style>
  <w:style w:type="paragraph" w:styleId="Lijstalinea">
    <w:name w:val="List Paragraph"/>
    <w:basedOn w:val="Standaard"/>
    <w:uiPriority w:val="99"/>
    <w:qFormat/>
    <w:rsid w:val="004E6A1D"/>
    <w:pPr>
      <w:ind w:left="708"/>
    </w:pPr>
  </w:style>
  <w:style w:type="paragraph" w:styleId="Revisie">
    <w:name w:val="Revision"/>
    <w:hidden/>
    <w:uiPriority w:val="99"/>
    <w:semiHidden/>
    <w:rsid w:val="00E867AB"/>
    <w:rPr>
      <w:rFonts w:ascii="Verdana" w:hAnsi="Verdana"/>
      <w:sz w:val="17"/>
      <w:szCs w:val="24"/>
      <w:lang w:val="nl-NL" w:eastAsia="nl-NL"/>
    </w:rPr>
  </w:style>
  <w:style w:type="paragraph" w:customStyle="1" w:styleId="Opmaakprofiel">
    <w:name w:val="Opmaakprofiel"/>
    <w:rsid w:val="00A579C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nl-NL" w:eastAsia="nl-NL"/>
    </w:rPr>
  </w:style>
  <w:style w:type="paragraph" w:customStyle="1" w:styleId="M3VTekstbasis">
    <w:name w:val="M3V Tekst basis"/>
    <w:basedOn w:val="Standaard"/>
    <w:rsid w:val="00F758C0"/>
    <w:pPr>
      <w:spacing w:line="312" w:lineRule="auto"/>
    </w:pPr>
    <w:rPr>
      <w:rFonts w:ascii="Candara" w:eastAsiaTheme="minorHAnsi" w:hAnsi="Candara" w:cstheme="minorBidi"/>
      <w:szCs w:val="22"/>
    </w:rPr>
  </w:style>
  <w:style w:type="paragraph" w:customStyle="1" w:styleId="M3VTitel2paragraaf">
    <w:name w:val="M3V Titel 2 paragraaf"/>
    <w:basedOn w:val="Kop2"/>
    <w:rsid w:val="000C76AE"/>
    <w:pPr>
      <w:keepNext/>
      <w:keepLines/>
      <w:numPr>
        <w:numId w:val="4"/>
      </w:numPr>
      <w:spacing w:after="0" w:line="312" w:lineRule="auto"/>
    </w:pPr>
    <w:rPr>
      <w:rFonts w:asciiTheme="majorHAnsi" w:eastAsiaTheme="majorEastAsia" w:hAnsiTheme="majorHAnsi" w:cstheme="majorBidi"/>
      <w:bCs w:val="0"/>
      <w:iCs w:val="0"/>
      <w:caps/>
      <w:color w:val="AE976D"/>
      <w:sz w:val="32"/>
      <w:szCs w:val="22"/>
      <w:lang w:eastAsia="en-US"/>
    </w:rPr>
  </w:style>
  <w:style w:type="paragraph" w:customStyle="1" w:styleId="M3VTitel1hoofdstuk">
    <w:name w:val="M3V Titel 1 hoofdstuk"/>
    <w:basedOn w:val="Kop1"/>
    <w:rsid w:val="000C76AE"/>
    <w:pPr>
      <w:keepNext/>
      <w:keepLines/>
      <w:numPr>
        <w:numId w:val="4"/>
      </w:numPr>
      <w:tabs>
        <w:tab w:val="clear" w:pos="360"/>
      </w:tabs>
      <w:spacing w:before="0" w:line="312" w:lineRule="auto"/>
      <w:ind w:left="567" w:hanging="567"/>
    </w:pPr>
    <w:rPr>
      <w:rFonts w:asciiTheme="majorHAnsi" w:eastAsiaTheme="majorEastAsia" w:hAnsiTheme="majorHAnsi" w:cstheme="majorBidi"/>
      <w:bCs w:val="0"/>
      <w:caps/>
      <w:color w:val="62B1E6"/>
      <w:sz w:val="40"/>
      <w:szCs w:val="3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D6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44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1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1852F705F1CE41B4F08EFEF0E04005" ma:contentTypeVersion="6" ma:contentTypeDescription="Een nieuw document maken." ma:contentTypeScope="" ma:versionID="fc0d4fc04655f0bd334483f2786033ec">
  <xsd:schema xmlns:xsd="http://www.w3.org/2001/XMLSchema" xmlns:xs="http://www.w3.org/2001/XMLSchema" xmlns:p="http://schemas.microsoft.com/office/2006/metadata/properties" xmlns:ns2="024b6f5f-f46d-4204-bc17-8706ff8fba6f" targetNamespace="http://schemas.microsoft.com/office/2006/metadata/properties" ma:root="true" ma:fieldsID="12bdd65f65a9a858142829062f20f6bc" ns2:_="">
    <xsd:import namespace="024b6f5f-f46d-4204-bc17-8706ff8fba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b6f5f-f46d-4204-bc17-8706ff8fb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931C50-5857-FA47-8C14-1A33C8AF99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12B187-3120-4D63-8751-7B6254138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4b6f5f-f46d-4204-bc17-8706ff8fba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165561-389F-454F-8DB6-85209556F5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100BD5-64E7-4BB9-9AB5-63A3F324F5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Sjablonen</vt:lpstr>
    </vt:vector>
  </TitlesOfParts>
  <Manager>R.A.J. Hutten</Manager>
  <Company>Kleissen en Partners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Sjablonen</dc:title>
  <dc:subject>rapportage Zwolle</dc:subject>
  <dc:creator>Sven Alink</dc:creator>
  <cp:lastModifiedBy>Maarten Assink | ProcesWijs</cp:lastModifiedBy>
  <cp:revision>16</cp:revision>
  <cp:lastPrinted>2015-07-02T19:55:00Z</cp:lastPrinted>
  <dcterms:created xsi:type="dcterms:W3CDTF">2017-06-27T12:01:00Z</dcterms:created>
  <dcterms:modified xsi:type="dcterms:W3CDTF">2026-10-14T13:35:00Z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0x0101007E1852F705F1CE41B4F08EFEF0E04005</vt:lpwstr>
  </property>
  <property fmtid="{D5CDD505-2E9C-101B-9397-08002B2CF9AE}" pid="3" name="Order">
    <vt:r8>22400</vt:r8>
  </property>
</Properties>
</file>