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6E7BE2FF" w:rsidR="00F25FB7" w:rsidRPr="00A70FB2" w:rsidRDefault="000E60AC" w:rsidP="00F25FB7">
      <w:pPr>
        <w:pStyle w:val="Titel"/>
        <w:rPr>
          <w:rFonts w:ascii="Open Sans" w:hAnsi="Open Sans" w:cs="Open Sans"/>
          <w:color w:val="FF0000"/>
        </w:rPr>
      </w:pPr>
      <w:r>
        <w:rPr>
          <w:rFonts w:ascii="Open Sans" w:hAnsi="Open Sans" w:cs="Open Sans"/>
          <w:color w:val="FF0000"/>
        </w:rPr>
        <w:t xml:space="preserve">Bijlage 3. </w:t>
      </w:r>
      <w:r w:rsidR="00F25FB7" w:rsidRPr="00A70FB2">
        <w:rPr>
          <w:rFonts w:ascii="Open Sans" w:hAnsi="Open Sans" w:cs="Open Sans"/>
          <w:color w:val="FF0000"/>
        </w:rPr>
        <w:t>Opgave Referentie</w:t>
      </w:r>
      <w:r>
        <w:rPr>
          <w:rFonts w:ascii="Open Sans" w:hAnsi="Open Sans" w:cs="Open Sans"/>
          <w:color w:val="FF0000"/>
        </w:rPr>
        <w:t>s</w:t>
      </w:r>
    </w:p>
    <w:p w14:paraId="4502B6E1" w14:textId="15E90F56" w:rsidR="00F25FB7" w:rsidRPr="00A70FB2" w:rsidRDefault="00F25FB7" w:rsidP="0008757B">
      <w:pPr>
        <w:pStyle w:val="Ondertitel"/>
        <w:rPr>
          <w:rFonts w:ascii="Open Sans" w:hAnsi="Open Sans" w:cs="Open Sans"/>
        </w:rPr>
      </w:pPr>
      <w:r>
        <w:br/>
      </w:r>
      <w:r w:rsidR="0008757B" w:rsidRPr="00A70FB2">
        <w:rPr>
          <w:rFonts w:ascii="Open Sans" w:hAnsi="Open Sans" w:cs="Open Sans"/>
          <w:sz w:val="20"/>
          <w:szCs w:val="20"/>
        </w:rPr>
        <w:t>Verklaring ten behoeve van de aanbesteding</w:t>
      </w:r>
      <w:r w:rsidR="000B7070" w:rsidRPr="00A70FB2">
        <w:rPr>
          <w:rFonts w:ascii="Open Sans" w:hAnsi="Open Sans" w:cs="Open Sans"/>
          <w:sz w:val="20"/>
          <w:szCs w:val="20"/>
        </w:rPr>
        <w:t xml:space="preserve"> </w:t>
      </w:r>
      <w:r w:rsidR="00E25557" w:rsidRPr="00E25557">
        <w:rPr>
          <w:rFonts w:ascii="Open Sans" w:hAnsi="Open Sans" w:cs="Open Sans"/>
          <w:sz w:val="20"/>
          <w:szCs w:val="20"/>
        </w:rPr>
        <w:t>Exploitatie Zwembad Haasbroek</w:t>
      </w:r>
      <w:r w:rsidR="00E25557">
        <w:rPr>
          <w:rFonts w:ascii="Open Sans" w:hAnsi="Open Sans" w:cs="Open Sans"/>
          <w:sz w:val="20"/>
          <w:szCs w:val="20"/>
        </w:rPr>
        <w:t xml:space="preserve"> met kernmerk </w:t>
      </w:r>
      <w:r w:rsidR="00B86C61" w:rsidRPr="00B86C61">
        <w:rPr>
          <w:rFonts w:ascii="Open Sans" w:hAnsi="Open Sans" w:cs="Open Sans"/>
          <w:sz w:val="20"/>
        </w:rPr>
        <w:t>A02.59.2026.</w:t>
      </w:r>
      <w:r w:rsidR="00B86C61">
        <w:rPr>
          <w:rStyle w:val="normaltextrun"/>
          <w:szCs w:val="20"/>
        </w:rPr>
        <w:t xml:space="preserve"> </w:t>
      </w:r>
      <w:r w:rsidR="0008757B" w:rsidRPr="00A70FB2">
        <w:rPr>
          <w:rFonts w:ascii="Open Sans" w:hAnsi="Open Sans" w:cs="Open Sans"/>
          <w:sz w:val="20"/>
          <w:szCs w:val="20"/>
        </w:rPr>
        <w:t xml:space="preserve">Per kerncompetentie dient u één formulier in te vullen, zie de minimumvereisten en overige voorwaarden </w:t>
      </w:r>
      <w:r w:rsidR="00EE408A" w:rsidRPr="00A70FB2">
        <w:rPr>
          <w:rFonts w:ascii="Open Sans" w:hAnsi="Open Sans" w:cs="Open Sans"/>
          <w:sz w:val="20"/>
          <w:szCs w:val="20"/>
        </w:rPr>
        <w:t xml:space="preserve">in hoofdstuk </w:t>
      </w:r>
      <w:r w:rsidR="003A15E4">
        <w:rPr>
          <w:rFonts w:ascii="Open Sans" w:hAnsi="Open Sans" w:cs="Open Sans"/>
          <w:sz w:val="20"/>
          <w:szCs w:val="20"/>
        </w:rPr>
        <w:t>4.2</w:t>
      </w:r>
      <w:r w:rsidR="00EE408A" w:rsidRPr="00A70FB2">
        <w:rPr>
          <w:rFonts w:ascii="Open Sans" w:hAnsi="Open Sans" w:cs="Open Sans"/>
          <w:sz w:val="20"/>
          <w:szCs w:val="20"/>
        </w:rPr>
        <w:t xml:space="preserve"> van de Aanbestedingsleidraad.</w:t>
      </w:r>
      <w:r w:rsidRPr="00A70FB2">
        <w:rPr>
          <w:rFonts w:ascii="Open Sans" w:hAnsi="Open Sans" w:cs="Open Sans"/>
        </w:rPr>
        <w:br/>
      </w:r>
    </w:p>
    <w:p w14:paraId="142EADDB" w14:textId="40778644" w:rsidR="00F25FB7" w:rsidRPr="00926723" w:rsidRDefault="00C7558E" w:rsidP="0016723F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926723">
        <w:rPr>
          <w:rFonts w:ascii="Open Sans" w:hAnsi="Open Sans" w:cs="Open Sans"/>
          <w:b/>
          <w:bCs/>
          <w:sz w:val="32"/>
          <w:szCs w:val="32"/>
        </w:rPr>
        <w:t>Invulformulier</w:t>
      </w:r>
      <w:r w:rsidR="0016723F" w:rsidRPr="00926723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3"/>
        <w:gridCol w:w="4446"/>
        <w:gridCol w:w="4203"/>
      </w:tblGrid>
      <w:tr w:rsidR="009930E6" w:rsidRPr="00A70FB2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A70FB2" w:rsidRDefault="009930E6" w:rsidP="009930E6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A70FB2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A70FB2" w14:paraId="6722D909" w14:textId="77777777" w:rsidTr="00826596">
        <w:trPr>
          <w:trHeight w:val="1142"/>
        </w:trPr>
        <w:tc>
          <w:tcPr>
            <w:tcW w:w="0" w:type="auto"/>
            <w:gridSpan w:val="3"/>
            <w:vAlign w:val="center"/>
          </w:tcPr>
          <w:p w14:paraId="30489D3C" w14:textId="539408A7" w:rsidR="00822927" w:rsidRPr="00822927" w:rsidRDefault="009930E6" w:rsidP="00822927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Beschrijving kerncompetentie:</w:t>
            </w:r>
          </w:p>
          <w:p w14:paraId="3A8BCA73" w14:textId="22D4BABA" w:rsidR="009930E6" w:rsidRPr="000E709C" w:rsidRDefault="000E709C" w:rsidP="000E709C">
            <w:pPr>
              <w:pStyle w:val="Tekst"/>
              <w:jc w:val="center"/>
              <w:rPr>
                <w:i/>
                <w:iCs/>
              </w:rPr>
            </w:pPr>
            <w:r>
              <w:rPr>
                <w:rFonts w:cs="Open Sans"/>
              </w:rPr>
              <w:t xml:space="preserve">1. </w:t>
            </w:r>
            <w:r>
              <w:rPr>
                <w:i/>
                <w:iCs/>
              </w:rPr>
              <w:t>Inschrijver</w:t>
            </w:r>
            <w:r w:rsidRPr="00821C07">
              <w:rPr>
                <w:i/>
                <w:iCs/>
              </w:rPr>
              <w:t xml:space="preserve"> dient aantoonbare ervaring te hebben met betrekking tot het exploiteren van een publiek zwembad voor ten minste twee </w:t>
            </w:r>
            <w:r w:rsidR="00FF573C">
              <w:rPr>
                <w:i/>
                <w:iCs/>
              </w:rPr>
              <w:t xml:space="preserve">(2) </w:t>
            </w:r>
            <w:r w:rsidRPr="00821C07">
              <w:rPr>
                <w:i/>
                <w:iCs/>
              </w:rPr>
              <w:t>exploitatieseizoenen.</w:t>
            </w:r>
          </w:p>
        </w:tc>
      </w:tr>
      <w:tr w:rsidR="00720E00" w:rsidRPr="00A70FB2" w14:paraId="655015BF" w14:textId="77777777" w:rsidTr="00926723">
        <w:trPr>
          <w:trHeight w:val="466"/>
        </w:trPr>
        <w:tc>
          <w:tcPr>
            <w:tcW w:w="438" w:type="dxa"/>
            <w:vMerge w:val="restart"/>
            <w:vAlign w:val="center"/>
          </w:tcPr>
          <w:p w14:paraId="3EED2E2C" w14:textId="15FA196E" w:rsidR="00720E00" w:rsidRPr="00926723" w:rsidRDefault="00926723" w:rsidP="00926723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1.</w:t>
            </w:r>
          </w:p>
        </w:tc>
        <w:tc>
          <w:tcPr>
            <w:tcW w:w="266" w:type="dxa"/>
            <w:vAlign w:val="center"/>
          </w:tcPr>
          <w:p w14:paraId="2C112A26" w14:textId="08FCBEFD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Naam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referentie:</w:t>
            </w:r>
          </w:p>
        </w:tc>
        <w:tc>
          <w:tcPr>
            <w:tcW w:w="8358" w:type="dxa"/>
            <w:vAlign w:val="center"/>
          </w:tcPr>
          <w:p w14:paraId="1500248C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E6D27" w:rsidRPr="00A70FB2" w14:paraId="6FF74C7A" w14:textId="77777777" w:rsidTr="00926723">
        <w:trPr>
          <w:trHeight w:val="416"/>
        </w:trPr>
        <w:tc>
          <w:tcPr>
            <w:tcW w:w="438" w:type="dxa"/>
            <w:vMerge/>
            <w:vAlign w:val="center"/>
          </w:tcPr>
          <w:p w14:paraId="73C97B24" w14:textId="77777777" w:rsidR="00AE6D27" w:rsidRPr="00A70FB2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14:paraId="13860E10" w14:textId="6337ABDA" w:rsidR="00AE6D27" w:rsidRPr="00A70FB2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Is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 xml:space="preserve">de referent 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een overheidsorganisatie?</w:t>
            </w:r>
          </w:p>
        </w:tc>
        <w:tc>
          <w:tcPr>
            <w:tcW w:w="8358" w:type="dxa"/>
            <w:vAlign w:val="center"/>
          </w:tcPr>
          <w:p w14:paraId="18D64A91" w14:textId="0645FE52" w:rsidR="00AE6D27" w:rsidRPr="00A70FB2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720E00" w:rsidRPr="00A70FB2" w14:paraId="21F95795" w14:textId="77777777" w:rsidTr="00926723">
        <w:trPr>
          <w:trHeight w:val="408"/>
        </w:trPr>
        <w:tc>
          <w:tcPr>
            <w:tcW w:w="438" w:type="dxa"/>
            <w:vMerge/>
            <w:vAlign w:val="center"/>
          </w:tcPr>
          <w:p w14:paraId="4C5F21A5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14:paraId="789A87F0" w14:textId="69C8B005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Adres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referent:</w:t>
            </w:r>
          </w:p>
        </w:tc>
        <w:tc>
          <w:tcPr>
            <w:tcW w:w="8358" w:type="dxa"/>
            <w:vAlign w:val="center"/>
          </w:tcPr>
          <w:p w14:paraId="3F6BE16B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A70FB2" w14:paraId="041EA611" w14:textId="77777777" w:rsidTr="00926723">
        <w:trPr>
          <w:trHeight w:val="413"/>
        </w:trPr>
        <w:tc>
          <w:tcPr>
            <w:tcW w:w="438" w:type="dxa"/>
            <w:vMerge/>
            <w:vAlign w:val="center"/>
          </w:tcPr>
          <w:p w14:paraId="75A1B46F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14:paraId="57940733" w14:textId="5315AA40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Telefoonnummer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358" w:type="dxa"/>
            <w:vAlign w:val="center"/>
          </w:tcPr>
          <w:p w14:paraId="709F0F05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A70FB2" w14:paraId="60D7DB81" w14:textId="77777777" w:rsidTr="00926723">
        <w:trPr>
          <w:trHeight w:val="420"/>
        </w:trPr>
        <w:tc>
          <w:tcPr>
            <w:tcW w:w="438" w:type="dxa"/>
            <w:vMerge/>
            <w:vAlign w:val="center"/>
          </w:tcPr>
          <w:p w14:paraId="26D5863C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14:paraId="688B7E24" w14:textId="01312B73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Emailadres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</w:t>
            </w:r>
          </w:p>
        </w:tc>
        <w:tc>
          <w:tcPr>
            <w:tcW w:w="8358" w:type="dxa"/>
            <w:vAlign w:val="center"/>
          </w:tcPr>
          <w:p w14:paraId="17B41163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A70FB2" w14:paraId="14EC9428" w14:textId="77777777" w:rsidTr="00926723">
        <w:trPr>
          <w:trHeight w:val="426"/>
        </w:trPr>
        <w:tc>
          <w:tcPr>
            <w:tcW w:w="438" w:type="dxa"/>
            <w:vMerge/>
            <w:vAlign w:val="center"/>
          </w:tcPr>
          <w:p w14:paraId="540CDCDF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14:paraId="0C823E44" w14:textId="565C9838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contactpersoon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358" w:type="dxa"/>
            <w:vAlign w:val="center"/>
          </w:tcPr>
          <w:p w14:paraId="3140586B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703F9838" w14:textId="77777777" w:rsidTr="00926723">
        <w:trPr>
          <w:trHeight w:val="546"/>
        </w:trPr>
        <w:tc>
          <w:tcPr>
            <w:tcW w:w="438" w:type="dxa"/>
            <w:vAlign w:val="center"/>
          </w:tcPr>
          <w:p w14:paraId="52FC7DB9" w14:textId="7874C82F" w:rsidR="009930E6" w:rsidRPr="00926723" w:rsidRDefault="00926723" w:rsidP="00926723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2.</w:t>
            </w:r>
          </w:p>
        </w:tc>
        <w:tc>
          <w:tcPr>
            <w:tcW w:w="266" w:type="dxa"/>
            <w:vAlign w:val="center"/>
          </w:tcPr>
          <w:p w14:paraId="3B700F14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4FF492E" w14:textId="42A59191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  <w:r w:rsidR="00926723"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60A75E86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358" w:type="dxa"/>
          </w:tcPr>
          <w:p w14:paraId="3DF7BFA5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12CC93AD" w14:textId="77777777" w:rsidTr="00926723">
        <w:trPr>
          <w:trHeight w:val="995"/>
        </w:trPr>
        <w:tc>
          <w:tcPr>
            <w:tcW w:w="438" w:type="dxa"/>
            <w:vAlign w:val="center"/>
          </w:tcPr>
          <w:p w14:paraId="52BF7E59" w14:textId="6E6BBBC3" w:rsidR="009930E6" w:rsidRPr="00926723" w:rsidRDefault="00926723" w:rsidP="00926723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3.</w:t>
            </w:r>
          </w:p>
        </w:tc>
        <w:tc>
          <w:tcPr>
            <w:tcW w:w="266" w:type="dxa"/>
            <w:vAlign w:val="center"/>
          </w:tcPr>
          <w:p w14:paraId="347520DC" w14:textId="64CE5119" w:rsidR="009930E6" w:rsidRPr="00A70FB2" w:rsidRDefault="009930E6" w:rsidP="00926723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De opdrachtwaarde</w:t>
            </w:r>
            <w:r w:rsidR="00926723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358" w:type="dxa"/>
          </w:tcPr>
          <w:p w14:paraId="1E8B138D" w14:textId="77777777" w:rsidR="009930E6" w:rsidRPr="00A70FB2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5879DAA5" w14:textId="77777777" w:rsidR="009930E6" w:rsidRPr="00A70FB2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7B5EBD3F" w14:textId="55C5BE49" w:rsidR="009930E6" w:rsidRPr="00A70FB2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A70FB2" w14:paraId="7727B073" w14:textId="77777777" w:rsidTr="00926723">
        <w:trPr>
          <w:trHeight w:val="530"/>
        </w:trPr>
        <w:tc>
          <w:tcPr>
            <w:tcW w:w="438" w:type="dxa"/>
            <w:vMerge w:val="restart"/>
            <w:vAlign w:val="center"/>
          </w:tcPr>
          <w:p w14:paraId="4D4A00E1" w14:textId="1F627AB2" w:rsidR="009930E6" w:rsidRPr="00926723" w:rsidRDefault="00926723" w:rsidP="00926723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4.</w:t>
            </w:r>
          </w:p>
        </w:tc>
        <w:tc>
          <w:tcPr>
            <w:tcW w:w="266" w:type="dxa"/>
            <w:vMerge w:val="restart"/>
            <w:vAlign w:val="center"/>
          </w:tcPr>
          <w:p w14:paraId="2B1097F3" w14:textId="5A0A1BB9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Data</w:t>
            </w:r>
            <w:r w:rsidR="00926723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358" w:type="dxa"/>
          </w:tcPr>
          <w:p w14:paraId="42917326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FB55A4" w14:textId="6759F35E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aanvang</w:t>
            </w:r>
            <w:r w:rsidR="003A6F02" w:rsidRPr="00A70FB2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2235D336" w14:textId="77777777" w:rsidTr="00926723">
        <w:trPr>
          <w:trHeight w:val="225"/>
        </w:trPr>
        <w:tc>
          <w:tcPr>
            <w:tcW w:w="438" w:type="dxa"/>
            <w:vMerge/>
            <w:vAlign w:val="center"/>
          </w:tcPr>
          <w:p w14:paraId="48A93400" w14:textId="77777777" w:rsidR="009930E6" w:rsidRPr="00A70FB2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6" w:type="dxa"/>
            <w:vMerge/>
          </w:tcPr>
          <w:p w14:paraId="1E3CB719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358" w:type="dxa"/>
          </w:tcPr>
          <w:p w14:paraId="25115071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47CD0E" w14:textId="7F6B1102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afronding</w:t>
            </w:r>
            <w:r w:rsidR="003A6F02" w:rsidRPr="00A70FB2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608251AE" w14:textId="77777777" w:rsidTr="00926723">
        <w:trPr>
          <w:trHeight w:val="648"/>
        </w:trPr>
        <w:tc>
          <w:tcPr>
            <w:tcW w:w="438" w:type="dxa"/>
            <w:vAlign w:val="center"/>
          </w:tcPr>
          <w:p w14:paraId="05F48820" w14:textId="1AD3C59C" w:rsidR="009930E6" w:rsidRPr="00926723" w:rsidRDefault="00926723" w:rsidP="00926723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5. </w:t>
            </w:r>
          </w:p>
        </w:tc>
        <w:tc>
          <w:tcPr>
            <w:tcW w:w="266" w:type="dxa"/>
          </w:tcPr>
          <w:p w14:paraId="1116EE5F" w14:textId="50D67AC6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Naam en adres </w:t>
            </w:r>
            <w:r w:rsidR="003A6F02" w:rsidRPr="00A70FB2">
              <w:rPr>
                <w:rFonts w:ascii="Open Sans" w:hAnsi="Open Sans" w:cs="Open Sans"/>
                <w:sz w:val="20"/>
                <w:szCs w:val="20"/>
              </w:rPr>
              <w:t xml:space="preserve">eventuele 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samenwerkingspartner(s)/onderaannemers</w:t>
            </w:r>
            <w:r w:rsidR="00926723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358" w:type="dxa"/>
          </w:tcPr>
          <w:p w14:paraId="484C04C3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076A5" w:rsidRPr="00A70FB2" w14:paraId="7D852660" w14:textId="77777777" w:rsidTr="00926723">
        <w:trPr>
          <w:trHeight w:val="2444"/>
        </w:trPr>
        <w:tc>
          <w:tcPr>
            <w:tcW w:w="438" w:type="dxa"/>
            <w:vAlign w:val="center"/>
          </w:tcPr>
          <w:p w14:paraId="028472C8" w14:textId="36B9CA85" w:rsidR="006076A5" w:rsidRPr="00926723" w:rsidRDefault="00926723" w:rsidP="00926723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>6.</w:t>
            </w:r>
          </w:p>
        </w:tc>
        <w:tc>
          <w:tcPr>
            <w:tcW w:w="266" w:type="dxa"/>
          </w:tcPr>
          <w:p w14:paraId="5CB85175" w14:textId="77777777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010E9743" w14:textId="77777777" w:rsidR="00EE408A" w:rsidRPr="00A70FB2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2B75AD3" w14:textId="77777777" w:rsidR="00EE408A" w:rsidRPr="00A70FB2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E340BB8" w14:textId="66C73D19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8358" w:type="dxa"/>
          </w:tcPr>
          <w:p w14:paraId="2A23F0B0" w14:textId="3965C61D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BADF47" w14:textId="2AABFAC3" w:rsidR="00F25FB7" w:rsidRPr="00A70FB2" w:rsidRDefault="00F25FB7" w:rsidP="00124832">
      <w:pPr>
        <w:rPr>
          <w:rFonts w:ascii="Open Sans" w:hAnsi="Open Sans" w:cs="Open Sans"/>
        </w:rPr>
      </w:pPr>
    </w:p>
    <w:sectPr w:rsidR="00F25FB7" w:rsidRPr="00A70FB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7BB75" w14:textId="77777777" w:rsidR="00382951" w:rsidRDefault="00382951" w:rsidP="006B2F9B">
      <w:pPr>
        <w:spacing w:after="0" w:line="240" w:lineRule="auto"/>
      </w:pPr>
      <w:r>
        <w:separator/>
      </w:r>
    </w:p>
  </w:endnote>
  <w:endnote w:type="continuationSeparator" w:id="0">
    <w:p w14:paraId="7556940E" w14:textId="77777777" w:rsidR="00382951" w:rsidRDefault="00382951" w:rsidP="006B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6D292" w14:textId="1112CB7F" w:rsidR="006B2F9B" w:rsidRPr="00002F49" w:rsidRDefault="006B2F9B">
    <w:pPr>
      <w:pStyle w:val="Voettekst"/>
      <w:rPr>
        <w:rFonts w:ascii="Open Sans" w:hAnsi="Open Sans" w:cs="Open Sans"/>
        <w:sz w:val="18"/>
        <w:szCs w:val="18"/>
      </w:rPr>
    </w:pPr>
    <w:r w:rsidRPr="00002F49">
      <w:rPr>
        <w:rFonts w:ascii="Open Sans" w:hAnsi="Open Sans" w:cs="Open Sans"/>
        <w:sz w:val="18"/>
        <w:szCs w:val="18"/>
      </w:rPr>
      <w:t>Bijlage 3. Opgave Referenties</w:t>
    </w:r>
    <w:r w:rsidR="00002F49" w:rsidRPr="00002F49">
      <w:rPr>
        <w:rFonts w:ascii="Open Sans" w:hAnsi="Open Sans" w:cs="Open Sans"/>
        <w:sz w:val="18"/>
        <w:szCs w:val="18"/>
      </w:rPr>
      <w:t xml:space="preserve"> van aanbesteding Exploitatie Zwembad Haasbroek met kenmerk A02.59.2026. Versie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554E" w14:textId="77777777" w:rsidR="00382951" w:rsidRDefault="00382951" w:rsidP="006B2F9B">
      <w:pPr>
        <w:spacing w:after="0" w:line="240" w:lineRule="auto"/>
      </w:pPr>
      <w:r>
        <w:separator/>
      </w:r>
    </w:p>
  </w:footnote>
  <w:footnote w:type="continuationSeparator" w:id="0">
    <w:p w14:paraId="5924593C" w14:textId="77777777" w:rsidR="00382951" w:rsidRDefault="00382951" w:rsidP="006B2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02F49"/>
    <w:rsid w:val="00021EE2"/>
    <w:rsid w:val="00037EB6"/>
    <w:rsid w:val="0008757B"/>
    <w:rsid w:val="000A1DA4"/>
    <w:rsid w:val="000B7070"/>
    <w:rsid w:val="000E60AC"/>
    <w:rsid w:val="000E709C"/>
    <w:rsid w:val="00124832"/>
    <w:rsid w:val="0016723F"/>
    <w:rsid w:val="002A57E7"/>
    <w:rsid w:val="00382951"/>
    <w:rsid w:val="003A15E4"/>
    <w:rsid w:val="003A6F02"/>
    <w:rsid w:val="00451C0A"/>
    <w:rsid w:val="004F6EA8"/>
    <w:rsid w:val="00501E7F"/>
    <w:rsid w:val="00574716"/>
    <w:rsid w:val="006076A5"/>
    <w:rsid w:val="00653A30"/>
    <w:rsid w:val="006B2F9B"/>
    <w:rsid w:val="006C7E8E"/>
    <w:rsid w:val="006D5957"/>
    <w:rsid w:val="00720E00"/>
    <w:rsid w:val="00797EB9"/>
    <w:rsid w:val="00822927"/>
    <w:rsid w:val="00826596"/>
    <w:rsid w:val="008302A0"/>
    <w:rsid w:val="008B12A0"/>
    <w:rsid w:val="00926723"/>
    <w:rsid w:val="00927E86"/>
    <w:rsid w:val="00957985"/>
    <w:rsid w:val="009930E6"/>
    <w:rsid w:val="00A70FB2"/>
    <w:rsid w:val="00A90970"/>
    <w:rsid w:val="00AA6A0A"/>
    <w:rsid w:val="00AB0BB9"/>
    <w:rsid w:val="00AB7734"/>
    <w:rsid w:val="00AE6D27"/>
    <w:rsid w:val="00B423B3"/>
    <w:rsid w:val="00B86C61"/>
    <w:rsid w:val="00C5612A"/>
    <w:rsid w:val="00C7558E"/>
    <w:rsid w:val="00CF65D9"/>
    <w:rsid w:val="00CF7EC6"/>
    <w:rsid w:val="00DA621B"/>
    <w:rsid w:val="00E25557"/>
    <w:rsid w:val="00EA0F0B"/>
    <w:rsid w:val="00EC06C3"/>
    <w:rsid w:val="00EE408A"/>
    <w:rsid w:val="00F25FB7"/>
    <w:rsid w:val="00FB5246"/>
    <w:rsid w:val="00FD276C"/>
    <w:rsid w:val="00FF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4716"/>
    <w:pPr>
      <w:numPr>
        <w:ilvl w:val="1"/>
      </w:numPr>
    </w:pPr>
    <w:rPr>
      <w:rFonts w:eastAsiaTheme="minorEastAsia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4716"/>
    <w:rPr>
      <w:rFonts w:eastAsiaTheme="minorEastAsia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  <w:style w:type="paragraph" w:customStyle="1" w:styleId="Tekst">
    <w:name w:val="Tekst"/>
    <w:link w:val="TekstChar"/>
    <w:qFormat/>
    <w:rsid w:val="000E709C"/>
    <w:pPr>
      <w:spacing w:after="0" w:line="288" w:lineRule="auto"/>
    </w:pPr>
    <w:rPr>
      <w:rFonts w:ascii="Open Sans" w:eastAsiaTheme="minorEastAsia" w:hAnsi="Open Sans"/>
      <w:sz w:val="20"/>
      <w:lang w:eastAsia="ja-JP"/>
    </w:rPr>
  </w:style>
  <w:style w:type="character" w:customStyle="1" w:styleId="TekstChar">
    <w:name w:val="Tekst Char"/>
    <w:basedOn w:val="Standaardalinea-lettertype"/>
    <w:link w:val="Tekst"/>
    <w:rsid w:val="000E709C"/>
    <w:rPr>
      <w:rFonts w:ascii="Open Sans" w:eastAsiaTheme="minorEastAsia" w:hAnsi="Open Sans"/>
      <w:sz w:val="20"/>
      <w:lang w:eastAsia="ja-JP"/>
    </w:rPr>
  </w:style>
  <w:style w:type="character" w:customStyle="1" w:styleId="normaltextrun">
    <w:name w:val="normaltextrun"/>
    <w:basedOn w:val="Standaardalinea-lettertype"/>
    <w:rsid w:val="00B86C61"/>
  </w:style>
  <w:style w:type="paragraph" w:styleId="Koptekst">
    <w:name w:val="header"/>
    <w:basedOn w:val="Standaard"/>
    <w:link w:val="KoptekstChar"/>
    <w:uiPriority w:val="99"/>
    <w:unhideWhenUsed/>
    <w:rsid w:val="006B2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2F9B"/>
  </w:style>
  <w:style w:type="paragraph" w:styleId="Voettekst">
    <w:name w:val="footer"/>
    <w:basedOn w:val="Standaard"/>
    <w:link w:val="VoettekstChar"/>
    <w:uiPriority w:val="99"/>
    <w:unhideWhenUsed/>
    <w:rsid w:val="006B2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4CC787-355F-472B-8E28-B57AB2ACF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Wesselman, Ivana</cp:lastModifiedBy>
  <cp:revision>15</cp:revision>
  <dcterms:created xsi:type="dcterms:W3CDTF">2026-07-22T11:03:00Z</dcterms:created>
  <dcterms:modified xsi:type="dcterms:W3CDTF">2026-09-14T09:41:00Z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