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4A6801E3"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Pr="009D59F3">
              <w:rPr>
                <w:rFonts w:ascii="Aptos" w:hAnsi="Aptos" w:cstheme="minorHAnsi"/>
                <w:color w:val="FFFF00"/>
                <w:sz w:val="18"/>
                <w:szCs w:val="18"/>
              </w:rPr>
              <w:t xml:space="preserve">naam inschrijver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2A974DC6"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1A1D79" w:rsidRPr="005E5F9F">
              <w:rPr>
                <w:rFonts w:ascii="Aptos" w:hAnsi="Aptos" w:cstheme="minorHAnsi"/>
                <w:color w:val="FFFFFF" w:themeColor="background1"/>
                <w:sz w:val="18"/>
                <w:szCs w:val="18"/>
              </w:rPr>
              <w:t>Het leveren van leermiddelen op huisadres van de leerlingen van een Voortgezet Onderwijsinstelling met een gefaciliteerd leermiddelenfonds.</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p w14:paraId="18C2EF30" w14:textId="77777777" w:rsidR="005D4085" w:rsidRDefault="005D4085" w:rsidP="00BF6DFC">
      <w:pPr>
        <w:spacing w:after="0" w:line="240" w:lineRule="auto"/>
        <w:rPr>
          <w:rFonts w:ascii="Aptos" w:hAnsi="Aptos" w:cstheme="minorHAnsi"/>
          <w:sz w:val="18"/>
          <w:szCs w:val="18"/>
        </w:rPr>
      </w:pPr>
    </w:p>
    <w:p w14:paraId="11DCA68F" w14:textId="77777777" w:rsidR="005D4085" w:rsidRDefault="005D4085" w:rsidP="00BF6DFC">
      <w:pPr>
        <w:spacing w:after="0" w:line="240" w:lineRule="auto"/>
        <w:rPr>
          <w:rFonts w:ascii="Aptos" w:hAnsi="Aptos" w:cstheme="minorHAnsi"/>
          <w:sz w:val="18"/>
          <w:szCs w:val="18"/>
        </w:rPr>
      </w:pPr>
    </w:p>
    <w:p w14:paraId="64C18067" w14:textId="77777777" w:rsidR="005D4085" w:rsidRDefault="005D4085" w:rsidP="00BF6DFC">
      <w:pPr>
        <w:spacing w:after="0" w:line="240" w:lineRule="auto"/>
        <w:rPr>
          <w:rFonts w:ascii="Aptos" w:hAnsi="Aptos" w:cstheme="minorHAnsi"/>
          <w:sz w:val="18"/>
          <w:szCs w:val="18"/>
        </w:rPr>
      </w:pPr>
    </w:p>
    <w:p w14:paraId="679F878D" w14:textId="77777777" w:rsidR="005D4085" w:rsidRDefault="005D4085" w:rsidP="00BF6DFC">
      <w:pPr>
        <w:spacing w:after="0" w:line="240" w:lineRule="auto"/>
        <w:rPr>
          <w:rFonts w:ascii="Aptos" w:hAnsi="Aptos" w:cstheme="minorHAnsi"/>
          <w:sz w:val="18"/>
          <w:szCs w:val="18"/>
        </w:rPr>
      </w:pPr>
    </w:p>
    <w:p w14:paraId="0091ED5B" w14:textId="77777777" w:rsidR="005D4085" w:rsidRDefault="005D4085" w:rsidP="00BF6DFC">
      <w:pPr>
        <w:spacing w:after="0" w:line="240" w:lineRule="auto"/>
        <w:rPr>
          <w:rFonts w:ascii="Aptos" w:hAnsi="Aptos" w:cstheme="minorHAnsi"/>
          <w:sz w:val="18"/>
          <w:szCs w:val="18"/>
        </w:rPr>
      </w:pPr>
    </w:p>
    <w:p w14:paraId="7D5F99F8" w14:textId="77777777" w:rsidR="005D4085" w:rsidRDefault="005D4085" w:rsidP="00BF6DFC">
      <w:pPr>
        <w:spacing w:after="0" w:line="240" w:lineRule="auto"/>
        <w:rPr>
          <w:rFonts w:ascii="Aptos" w:hAnsi="Aptos" w:cstheme="minorHAnsi"/>
          <w:sz w:val="18"/>
          <w:szCs w:val="18"/>
        </w:rPr>
      </w:pPr>
    </w:p>
    <w:p w14:paraId="02B71E1D" w14:textId="77777777" w:rsidR="005D4085" w:rsidRDefault="005D4085" w:rsidP="00BF6DFC">
      <w:pPr>
        <w:spacing w:after="0" w:line="240" w:lineRule="auto"/>
        <w:rPr>
          <w:rFonts w:ascii="Aptos" w:hAnsi="Aptos" w:cstheme="minorHAnsi"/>
          <w:sz w:val="18"/>
          <w:szCs w:val="18"/>
        </w:rPr>
      </w:pPr>
    </w:p>
    <w:p w14:paraId="50D57A51" w14:textId="77777777" w:rsidR="005D4085" w:rsidRDefault="005D4085" w:rsidP="00BF6DFC">
      <w:pPr>
        <w:spacing w:after="0" w:line="240" w:lineRule="auto"/>
        <w:rPr>
          <w:rFonts w:ascii="Aptos" w:hAnsi="Aptos" w:cstheme="minorHAnsi"/>
          <w:sz w:val="18"/>
          <w:szCs w:val="18"/>
        </w:rPr>
      </w:pPr>
    </w:p>
    <w:p w14:paraId="07D32AA1" w14:textId="77777777" w:rsidR="005D4085" w:rsidRDefault="005D4085" w:rsidP="00BF6DFC">
      <w:pPr>
        <w:spacing w:after="0" w:line="240" w:lineRule="auto"/>
        <w:rPr>
          <w:rFonts w:ascii="Aptos" w:hAnsi="Aptos" w:cstheme="minorHAnsi"/>
          <w:sz w:val="18"/>
          <w:szCs w:val="18"/>
        </w:rPr>
      </w:pPr>
    </w:p>
    <w:p w14:paraId="55372539" w14:textId="77777777" w:rsidR="005D4085" w:rsidRDefault="005D4085" w:rsidP="00BF6DFC">
      <w:pPr>
        <w:spacing w:after="0" w:line="240" w:lineRule="auto"/>
        <w:rPr>
          <w:rFonts w:ascii="Aptos" w:hAnsi="Aptos" w:cstheme="minorHAnsi"/>
          <w:sz w:val="18"/>
          <w:szCs w:val="18"/>
        </w:rPr>
      </w:pPr>
    </w:p>
    <w:p w14:paraId="2F72152F" w14:textId="77777777" w:rsidR="005D4085" w:rsidRPr="00BF6DFC" w:rsidRDefault="005D4085" w:rsidP="00BF6DFC">
      <w:pPr>
        <w:spacing w:after="0" w:line="240" w:lineRule="auto"/>
        <w:rPr>
          <w:rFonts w:ascii="Aptos" w:hAnsi="Aptos" w:cstheme="minorHAnsi"/>
          <w:sz w:val="18"/>
          <w:szCs w:val="18"/>
        </w:rPr>
      </w:pPr>
    </w:p>
    <w:sectPr w:rsidR="005D4085"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D27B0" w14:textId="77777777" w:rsidR="008520B0" w:rsidRDefault="008520B0" w:rsidP="00C91125">
      <w:pPr>
        <w:spacing w:after="0" w:line="240" w:lineRule="auto"/>
      </w:pPr>
      <w:r>
        <w:separator/>
      </w:r>
    </w:p>
  </w:endnote>
  <w:endnote w:type="continuationSeparator" w:id="0">
    <w:p w14:paraId="20A0A304" w14:textId="77777777" w:rsidR="008520B0" w:rsidRDefault="008520B0" w:rsidP="00C91125">
      <w:pPr>
        <w:spacing w:after="0" w:line="240" w:lineRule="auto"/>
      </w:pPr>
      <w:r>
        <w:continuationSeparator/>
      </w:r>
    </w:p>
  </w:endnote>
  <w:endnote w:type="continuationNotice" w:id="1">
    <w:p w14:paraId="3F226C56" w14:textId="77777777" w:rsidR="008520B0" w:rsidRDefault="008520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2DE474D1"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9D59F3">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E16E1" w14:textId="77777777" w:rsidR="008520B0" w:rsidRDefault="008520B0" w:rsidP="00C91125">
      <w:pPr>
        <w:spacing w:after="0" w:line="240" w:lineRule="auto"/>
      </w:pPr>
      <w:r>
        <w:separator/>
      </w:r>
    </w:p>
  </w:footnote>
  <w:footnote w:type="continuationSeparator" w:id="0">
    <w:p w14:paraId="548054F3" w14:textId="77777777" w:rsidR="008520B0" w:rsidRDefault="008520B0" w:rsidP="00C91125">
      <w:pPr>
        <w:spacing w:after="0" w:line="240" w:lineRule="auto"/>
      </w:pPr>
      <w:r>
        <w:continuationSeparator/>
      </w:r>
    </w:p>
  </w:footnote>
  <w:footnote w:type="continuationNotice" w:id="1">
    <w:p w14:paraId="11AF17BA" w14:textId="77777777" w:rsidR="008520B0" w:rsidRDefault="008520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A1D79"/>
    <w:rsid w:val="001C2E32"/>
    <w:rsid w:val="001D14B1"/>
    <w:rsid w:val="001D35CE"/>
    <w:rsid w:val="002021F6"/>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46BE4"/>
    <w:rsid w:val="004A3A88"/>
    <w:rsid w:val="004C0670"/>
    <w:rsid w:val="004F2255"/>
    <w:rsid w:val="005613EC"/>
    <w:rsid w:val="00573348"/>
    <w:rsid w:val="00581CDD"/>
    <w:rsid w:val="005823E7"/>
    <w:rsid w:val="005B4D00"/>
    <w:rsid w:val="005D4085"/>
    <w:rsid w:val="005E5F9F"/>
    <w:rsid w:val="005F50AB"/>
    <w:rsid w:val="00611A7A"/>
    <w:rsid w:val="00685FF5"/>
    <w:rsid w:val="006A1AFB"/>
    <w:rsid w:val="006B03B3"/>
    <w:rsid w:val="006E082B"/>
    <w:rsid w:val="007002FB"/>
    <w:rsid w:val="007021E6"/>
    <w:rsid w:val="00703706"/>
    <w:rsid w:val="00710B25"/>
    <w:rsid w:val="00747486"/>
    <w:rsid w:val="00777722"/>
    <w:rsid w:val="00796509"/>
    <w:rsid w:val="007970B1"/>
    <w:rsid w:val="007E2CAD"/>
    <w:rsid w:val="007E2F52"/>
    <w:rsid w:val="0080428C"/>
    <w:rsid w:val="00844D2C"/>
    <w:rsid w:val="008520B0"/>
    <w:rsid w:val="0085235F"/>
    <w:rsid w:val="00883A9A"/>
    <w:rsid w:val="00893FA6"/>
    <w:rsid w:val="008B36CC"/>
    <w:rsid w:val="009447D2"/>
    <w:rsid w:val="00963315"/>
    <w:rsid w:val="00972796"/>
    <w:rsid w:val="009805D1"/>
    <w:rsid w:val="00986A45"/>
    <w:rsid w:val="009A441A"/>
    <w:rsid w:val="009B49A2"/>
    <w:rsid w:val="009D59F3"/>
    <w:rsid w:val="00A01F67"/>
    <w:rsid w:val="00A35A37"/>
    <w:rsid w:val="00A35F96"/>
    <w:rsid w:val="00A46E87"/>
    <w:rsid w:val="00A62EA6"/>
    <w:rsid w:val="00A7136A"/>
    <w:rsid w:val="00A93E76"/>
    <w:rsid w:val="00AA7C76"/>
    <w:rsid w:val="00AB503C"/>
    <w:rsid w:val="00AB6113"/>
    <w:rsid w:val="00AD5D2E"/>
    <w:rsid w:val="00B1057E"/>
    <w:rsid w:val="00B179C1"/>
    <w:rsid w:val="00B420F6"/>
    <w:rsid w:val="00B612AF"/>
    <w:rsid w:val="00B625A4"/>
    <w:rsid w:val="00BA3F5C"/>
    <w:rsid w:val="00BC2C19"/>
    <w:rsid w:val="00BD2BC0"/>
    <w:rsid w:val="00BD51B7"/>
    <w:rsid w:val="00BE7239"/>
    <w:rsid w:val="00BF6DFC"/>
    <w:rsid w:val="00C3666D"/>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A2AD7"/>
    <w:rsid w:val="00DF28A7"/>
    <w:rsid w:val="00E563BD"/>
    <w:rsid w:val="00E60880"/>
    <w:rsid w:val="00E740AB"/>
    <w:rsid w:val="00F3141B"/>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3.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174</Words>
  <Characters>961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Elke Ambergen - Kienhuis | Inkada Inkoop &amp; Advies</cp:lastModifiedBy>
  <cp:revision>81</cp:revision>
  <dcterms:created xsi:type="dcterms:W3CDTF">2023-10-12T03:15:00Z</dcterms:created>
  <dcterms:modified xsi:type="dcterms:W3CDTF">2026-09-10T14:02:00Z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