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39BD" w14:textId="56FCC492" w:rsidR="00CC1D2F" w:rsidRPr="008B10DA" w:rsidRDefault="00955454" w:rsidP="008B10DA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4849203"/>
      <w:r w:rsidRPr="007672AE">
        <w:rPr>
          <w:rFonts w:asciiTheme="minorHAnsi" w:hAnsiTheme="minorHAnsi"/>
          <w:sz w:val="22"/>
          <w:szCs w:val="22"/>
        </w:rPr>
        <w:t>BIJLAGE</w:t>
      </w:r>
      <w:r w:rsidR="007C585C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7C585C">
        <w:rPr>
          <w:rFonts w:asciiTheme="minorHAnsi" w:hAnsiTheme="minorHAnsi"/>
          <w:sz w:val="22"/>
          <w:szCs w:val="22"/>
        </w:rPr>
        <w:t xml:space="preserve">B </w:t>
      </w:r>
      <w:r w:rsidRPr="007672AE">
        <w:rPr>
          <w:rFonts w:asciiTheme="minorHAnsi" w:hAnsiTheme="minorHAnsi"/>
          <w:sz w:val="22"/>
          <w:szCs w:val="22"/>
        </w:rPr>
        <w:t>:</w:t>
      </w:r>
      <w:proofErr w:type="gramEnd"/>
      <w:r w:rsidRPr="007672AE">
        <w:rPr>
          <w:rFonts w:asciiTheme="minorHAnsi" w:hAnsiTheme="minorHAnsi"/>
          <w:sz w:val="22"/>
          <w:szCs w:val="22"/>
        </w:rPr>
        <w:t xml:space="preserve"> </w:t>
      </w:r>
      <w:r w:rsidR="00CC1D2F" w:rsidRPr="008B10DA">
        <w:rPr>
          <w:rFonts w:asciiTheme="minorHAnsi" w:hAnsiTheme="minorHAnsi"/>
          <w:sz w:val="22"/>
          <w:szCs w:val="22"/>
        </w:rPr>
        <w:t>STANDAARDFORMAT REFERENTIES</w:t>
      </w:r>
      <w:bookmarkEnd w:id="0"/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0BD66CFD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</w:t>
      </w:r>
      <w:r w:rsidR="00BD2D23">
        <w:rPr>
          <w:rFonts w:asciiTheme="minorHAnsi" w:hAnsiTheme="minorHAnsi"/>
          <w:sz w:val="22"/>
          <w:szCs w:val="22"/>
        </w:rPr>
        <w:t>gestelde eisen</w:t>
      </w:r>
      <w:r w:rsidRPr="008B10DA">
        <w:rPr>
          <w:rFonts w:asciiTheme="minorHAnsi" w:hAnsiTheme="minorHAnsi"/>
          <w:sz w:val="22"/>
          <w:szCs w:val="22"/>
        </w:rPr>
        <w:t xml:space="preserve">. 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66E9CEB6" w14:textId="42A64A04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>- per referent maximaal 1 formulier -</w:t>
      </w:r>
    </w:p>
    <w:p w14:paraId="32AC026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CC1D2F" w:rsidRPr="008B10DA" w14:paraId="041B730C" w14:textId="77777777" w:rsidTr="0045659A">
        <w:trPr>
          <w:trHeight w:val="297"/>
        </w:trPr>
        <w:tc>
          <w:tcPr>
            <w:tcW w:w="2340" w:type="dxa"/>
          </w:tcPr>
          <w:p w14:paraId="0BE4B43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6732" w:type="dxa"/>
            <w:gridSpan w:val="5"/>
          </w:tcPr>
          <w:p w14:paraId="5FE23516" w14:textId="5DEC6DE1" w:rsidR="00CC1D2F" w:rsidRPr="008B10DA" w:rsidRDefault="003C7E84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528</w:t>
            </w:r>
            <w:r w:rsidR="00F52744">
              <w:rPr>
                <w:rFonts w:asciiTheme="minorHAnsi" w:hAnsiTheme="minorHAnsi" w:cs="Arial"/>
                <w:sz w:val="22"/>
                <w:szCs w:val="22"/>
              </w:rPr>
              <w:t xml:space="preserve">17-2025, Aanbesteding Raamovereenkomst </w:t>
            </w:r>
            <w:proofErr w:type="spellStart"/>
            <w:r w:rsidR="00F52744">
              <w:rPr>
                <w:rFonts w:asciiTheme="minorHAnsi" w:hAnsiTheme="minorHAnsi" w:cs="Arial"/>
                <w:sz w:val="22"/>
                <w:szCs w:val="22"/>
              </w:rPr>
              <w:t>VRI’s</w:t>
            </w:r>
            <w:proofErr w:type="spellEnd"/>
          </w:p>
        </w:tc>
      </w:tr>
      <w:tr w:rsidR="00CC1D2F" w:rsidRPr="008B10DA" w14:paraId="769C16BC" w14:textId="77777777" w:rsidTr="0045659A">
        <w:trPr>
          <w:trHeight w:val="525"/>
        </w:trPr>
        <w:tc>
          <w:tcPr>
            <w:tcW w:w="2340" w:type="dxa"/>
            <w:vMerge w:val="restart"/>
          </w:tcPr>
          <w:p w14:paraId="2C1955F9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6732" w:type="dxa"/>
            <w:gridSpan w:val="5"/>
          </w:tcPr>
          <w:p w14:paraId="6303F74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Kerncompetentie 1: </w:t>
            </w:r>
          </w:p>
          <w:p w14:paraId="2A32B6D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1E83E352" w14:textId="77777777" w:rsidTr="0045659A">
        <w:trPr>
          <w:trHeight w:val="570"/>
        </w:trPr>
        <w:tc>
          <w:tcPr>
            <w:tcW w:w="2340" w:type="dxa"/>
            <w:vMerge/>
          </w:tcPr>
          <w:p w14:paraId="5D212DF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</w:tcPr>
          <w:p w14:paraId="5CEC7C4C" w14:textId="77777777" w:rsidR="00CC1D2F" w:rsidRPr="00F52744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  <w:p w14:paraId="77695236" w14:textId="77777777" w:rsidR="00CC1D2F" w:rsidRPr="00F52744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F5274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F5274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74F84CB9" w14:textId="77777777" w:rsidTr="0045659A">
        <w:trPr>
          <w:trHeight w:val="560"/>
        </w:trPr>
        <w:tc>
          <w:tcPr>
            <w:tcW w:w="2340" w:type="dxa"/>
            <w:vMerge/>
          </w:tcPr>
          <w:p w14:paraId="44B484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</w:tcPr>
          <w:p w14:paraId="5C4A0A70" w14:textId="77777777" w:rsidR="00CC1D2F" w:rsidRPr="00F52744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Kerncompetentie 3 </w:t>
            </w:r>
          </w:p>
          <w:p w14:paraId="1F7F62A6" w14:textId="77777777" w:rsidR="00CC1D2F" w:rsidRPr="00F52744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F5274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F5274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61A0AE4D" w14:textId="77777777" w:rsidTr="0045659A">
        <w:tc>
          <w:tcPr>
            <w:tcW w:w="2340" w:type="dxa"/>
          </w:tcPr>
          <w:p w14:paraId="2C5EC72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1" w:name="Selectievakje53"/>
        <w:tc>
          <w:tcPr>
            <w:tcW w:w="6732" w:type="dxa"/>
            <w:gridSpan w:val="5"/>
          </w:tcPr>
          <w:p w14:paraId="4B0B3D85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>inschrijver</w:t>
            </w:r>
            <w:proofErr w:type="gramEnd"/>
          </w:p>
          <w:p w14:paraId="0943F80D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als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hoofdaannemer</w:t>
            </w:r>
          </w:p>
          <w:p w14:paraId="0F8FD14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als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onderaannemer</w:t>
            </w:r>
          </w:p>
          <w:p w14:paraId="1B5D7B3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>derde</w:t>
            </w:r>
            <w:proofErr w:type="gramEnd"/>
          </w:p>
          <w:p w14:paraId="6C4D040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>combinant</w:t>
            </w:r>
            <w:proofErr w:type="spellEnd"/>
            <w:proofErr w:type="gramEnd"/>
          </w:p>
        </w:tc>
      </w:tr>
      <w:tr w:rsidR="00CC1D2F" w:rsidRPr="008B10DA" w14:paraId="77D6DCA6" w14:textId="77777777" w:rsidTr="0045659A">
        <w:tc>
          <w:tcPr>
            <w:tcW w:w="2340" w:type="dxa"/>
          </w:tcPr>
          <w:p w14:paraId="6C4BA28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</w:tcPr>
          <w:p w14:paraId="2CA6033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4A2CBDC" w14:textId="77777777" w:rsidTr="0045659A">
        <w:tc>
          <w:tcPr>
            <w:tcW w:w="2340" w:type="dxa"/>
          </w:tcPr>
          <w:p w14:paraId="08DBD3E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project:   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</w:t>
            </w:r>
          </w:p>
        </w:tc>
        <w:tc>
          <w:tcPr>
            <w:tcW w:w="6732" w:type="dxa"/>
            <w:gridSpan w:val="5"/>
          </w:tcPr>
          <w:p w14:paraId="745DFC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6BE239C" w14:textId="77777777" w:rsidTr="0045659A">
        <w:tc>
          <w:tcPr>
            <w:tcW w:w="3420" w:type="dxa"/>
            <w:gridSpan w:val="2"/>
          </w:tcPr>
          <w:p w14:paraId="0473A22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</w:tcPr>
          <w:p w14:paraId="63203C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EDECFD3" w14:textId="77777777" w:rsidTr="0045659A">
        <w:tc>
          <w:tcPr>
            <w:tcW w:w="3420" w:type="dxa"/>
            <w:gridSpan w:val="2"/>
          </w:tcPr>
          <w:p w14:paraId="276916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</w:tcPr>
          <w:p w14:paraId="058F20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41D89828" w14:textId="77777777" w:rsidTr="0045659A">
        <w:tc>
          <w:tcPr>
            <w:tcW w:w="3420" w:type="dxa"/>
            <w:gridSpan w:val="2"/>
          </w:tcPr>
          <w:p w14:paraId="24D7BF2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</w:tcPr>
          <w:p w14:paraId="03CBF091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142BA25" w14:textId="77777777" w:rsidTr="0045659A">
        <w:tc>
          <w:tcPr>
            <w:tcW w:w="3420" w:type="dxa"/>
            <w:gridSpan w:val="2"/>
          </w:tcPr>
          <w:p w14:paraId="2D521A3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4"/>
          </w:tcPr>
          <w:p w14:paraId="41C36D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8D7D1D6" w14:textId="77777777" w:rsidTr="0045659A">
        <w:tc>
          <w:tcPr>
            <w:tcW w:w="3420" w:type="dxa"/>
            <w:gridSpan w:val="2"/>
          </w:tcPr>
          <w:p w14:paraId="77EBD00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</w:tcPr>
          <w:p w14:paraId="2C981A99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</w:tcPr>
          <w:p w14:paraId="6241293C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1F00EFC" w14:textId="77777777" w:rsidTr="0045659A">
        <w:tc>
          <w:tcPr>
            <w:tcW w:w="9072" w:type="dxa"/>
            <w:gridSpan w:val="6"/>
          </w:tcPr>
          <w:p w14:paraId="0A9A064B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Hieronder dient u duidelijk en ondubbelzinnig per kerncompetentie te beschrijven waarom u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middels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uw referentie voldoet aan de gestelde kerncompetentie.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Indien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deze referentie betrekking heeft op meerdere kerncompetenties dient u per kerncompetentie te beschrijven waarom uw referentie hieraan voldoet.</w:t>
            </w:r>
          </w:p>
        </w:tc>
      </w:tr>
      <w:tr w:rsidR="00CC1D2F" w:rsidRPr="008B10DA" w14:paraId="07CC6E1B" w14:textId="77777777" w:rsidTr="0045659A">
        <w:tc>
          <w:tcPr>
            <w:tcW w:w="3420" w:type="dxa"/>
            <w:gridSpan w:val="2"/>
          </w:tcPr>
          <w:p w14:paraId="017BCC0B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</w:p>
        </w:tc>
        <w:tc>
          <w:tcPr>
            <w:tcW w:w="5652" w:type="dxa"/>
            <w:gridSpan w:val="4"/>
          </w:tcPr>
          <w:p w14:paraId="054F6418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5E25D30" w14:textId="77777777" w:rsidTr="0045659A">
        <w:tc>
          <w:tcPr>
            <w:tcW w:w="3420" w:type="dxa"/>
            <w:gridSpan w:val="2"/>
          </w:tcPr>
          <w:p w14:paraId="48A8B56F" w14:textId="77777777" w:rsidR="00CC1D2F" w:rsidRPr="0057740F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</w:tc>
        <w:tc>
          <w:tcPr>
            <w:tcW w:w="5652" w:type="dxa"/>
            <w:gridSpan w:val="4"/>
          </w:tcPr>
          <w:p w14:paraId="0B4542F0" w14:textId="77777777" w:rsidR="00CC1D2F" w:rsidRPr="0057740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7B259BF8" w14:textId="77777777" w:rsidR="00CC1D2F" w:rsidRPr="0057740F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CDD6E6E" w14:textId="77777777" w:rsidR="00CC1D2F" w:rsidRPr="0057740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7740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352A2774" w14:textId="77777777" w:rsidTr="0045659A">
        <w:tc>
          <w:tcPr>
            <w:tcW w:w="3420" w:type="dxa"/>
            <w:gridSpan w:val="2"/>
          </w:tcPr>
          <w:p w14:paraId="581DAB37" w14:textId="77777777" w:rsidR="00CC1D2F" w:rsidRPr="0057740F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t>Kerncompetentie 3</w:t>
            </w:r>
          </w:p>
        </w:tc>
        <w:tc>
          <w:tcPr>
            <w:tcW w:w="5652" w:type="dxa"/>
            <w:gridSpan w:val="4"/>
          </w:tcPr>
          <w:p w14:paraId="053E4057" w14:textId="77777777" w:rsidR="00CC1D2F" w:rsidRPr="0057740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4036F789" w14:textId="77777777" w:rsidR="00CC1D2F" w:rsidRPr="0057740F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7C329E0" w14:textId="77777777" w:rsidR="00CC1D2F" w:rsidRPr="0057740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57740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20EC85CB" w14:textId="77777777" w:rsidTr="0045659A">
        <w:trPr>
          <w:trHeight w:val="231"/>
        </w:trPr>
        <w:tc>
          <w:tcPr>
            <w:tcW w:w="3420" w:type="dxa"/>
            <w:gridSpan w:val="2"/>
          </w:tcPr>
          <w:p w14:paraId="06F243C9" w14:textId="4388A832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Totale opdrachtwaarde:</w:t>
            </w:r>
          </w:p>
        </w:tc>
        <w:tc>
          <w:tcPr>
            <w:tcW w:w="5652" w:type="dxa"/>
            <w:gridSpan w:val="4"/>
          </w:tcPr>
          <w:p w14:paraId="171F25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(excl. Btw)</w:t>
            </w:r>
          </w:p>
        </w:tc>
      </w:tr>
      <w:tr w:rsidR="00CC1D2F" w:rsidRPr="008B10DA" w14:paraId="7BE9DA74" w14:textId="77777777" w:rsidTr="0045659A">
        <w:trPr>
          <w:trHeight w:val="231"/>
        </w:trPr>
        <w:tc>
          <w:tcPr>
            <w:tcW w:w="3420" w:type="dxa"/>
            <w:gridSpan w:val="2"/>
          </w:tcPr>
          <w:p w14:paraId="2CD58E7F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Opdrachtwaarde welke ziet op de kerncompetentie:</w:t>
            </w:r>
          </w:p>
        </w:tc>
        <w:tc>
          <w:tcPr>
            <w:tcW w:w="5652" w:type="dxa"/>
            <w:gridSpan w:val="4"/>
          </w:tcPr>
          <w:p w14:paraId="17C8582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(excl. Btw)</w:t>
            </w:r>
          </w:p>
        </w:tc>
      </w:tr>
      <w:tr w:rsidR="00CC1D2F" w:rsidRPr="008B10DA" w14:paraId="1750DE05" w14:textId="77777777" w:rsidTr="0045659A">
        <w:trPr>
          <w:trHeight w:val="231"/>
        </w:trPr>
        <w:tc>
          <w:tcPr>
            <w:tcW w:w="3420" w:type="dxa"/>
            <w:gridSpan w:val="2"/>
          </w:tcPr>
          <w:p w14:paraId="556E86A1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</w:tcPr>
          <w:p w14:paraId="0C2FBD5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</w:tcPr>
          <w:p w14:paraId="1E7E4BFB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</w:tcPr>
          <w:p w14:paraId="6E358C3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7F1D9E4B" w14:textId="77777777" w:rsidTr="007404AD">
        <w:trPr>
          <w:trHeight w:val="297"/>
        </w:trPr>
        <w:tc>
          <w:tcPr>
            <w:tcW w:w="2340" w:type="dxa"/>
          </w:tcPr>
          <w:p w14:paraId="3782664C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6732" w:type="dxa"/>
            <w:gridSpan w:val="5"/>
          </w:tcPr>
          <w:p w14:paraId="209B411C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52817-2025, Aanbesteding Raamovereenkomst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VRI’s</w:t>
            </w:r>
            <w:proofErr w:type="spellEnd"/>
          </w:p>
        </w:tc>
      </w:tr>
      <w:tr w:rsidR="00E94F6A" w:rsidRPr="008B10DA" w14:paraId="7AD99B45" w14:textId="77777777" w:rsidTr="007404AD">
        <w:trPr>
          <w:trHeight w:val="525"/>
        </w:trPr>
        <w:tc>
          <w:tcPr>
            <w:tcW w:w="2340" w:type="dxa"/>
            <w:vMerge w:val="restart"/>
          </w:tcPr>
          <w:p w14:paraId="2E4E9C42" w14:textId="77777777" w:rsidR="00E94F6A" w:rsidRPr="008B10DA" w:rsidRDefault="00E94F6A" w:rsidP="007404AD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>Referentie heeft betrekking op kerncompetentie(s):</w:t>
            </w:r>
          </w:p>
        </w:tc>
        <w:tc>
          <w:tcPr>
            <w:tcW w:w="6732" w:type="dxa"/>
            <w:gridSpan w:val="5"/>
          </w:tcPr>
          <w:p w14:paraId="18CD50F1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Kerncompetentie 1: </w:t>
            </w:r>
          </w:p>
          <w:p w14:paraId="17A6F389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E94F6A" w:rsidRPr="008B10DA" w14:paraId="6487FA60" w14:textId="77777777" w:rsidTr="007404AD">
        <w:trPr>
          <w:trHeight w:val="570"/>
        </w:trPr>
        <w:tc>
          <w:tcPr>
            <w:tcW w:w="2340" w:type="dxa"/>
            <w:vMerge/>
          </w:tcPr>
          <w:p w14:paraId="0926915E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</w:tcPr>
          <w:p w14:paraId="27A37AD2" w14:textId="77777777" w:rsidR="00E94F6A" w:rsidRPr="00F52744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  <w:p w14:paraId="45ABA28E" w14:textId="77777777" w:rsidR="00E94F6A" w:rsidRPr="00F52744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E94F6A" w:rsidRPr="008B10DA" w14:paraId="68D5A685" w14:textId="77777777" w:rsidTr="007404AD">
        <w:trPr>
          <w:trHeight w:val="560"/>
        </w:trPr>
        <w:tc>
          <w:tcPr>
            <w:tcW w:w="2340" w:type="dxa"/>
            <w:vMerge/>
          </w:tcPr>
          <w:p w14:paraId="4F9D1814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</w:tcPr>
          <w:p w14:paraId="58B1A3FC" w14:textId="77777777" w:rsidR="00E94F6A" w:rsidRPr="00F52744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Kerncompetentie 3 </w:t>
            </w:r>
          </w:p>
          <w:p w14:paraId="31ECE9E4" w14:textId="77777777" w:rsidR="00E94F6A" w:rsidRPr="00F52744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E94F6A" w:rsidRPr="008B10DA" w14:paraId="4AC07EAA" w14:textId="77777777" w:rsidTr="007404AD">
        <w:tc>
          <w:tcPr>
            <w:tcW w:w="2340" w:type="dxa"/>
          </w:tcPr>
          <w:p w14:paraId="67621C39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tc>
          <w:tcPr>
            <w:tcW w:w="6732" w:type="dxa"/>
            <w:gridSpan w:val="5"/>
          </w:tcPr>
          <w:p w14:paraId="39E1A3BA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inschrijver</w:t>
            </w:r>
            <w:proofErr w:type="gramEnd"/>
          </w:p>
          <w:p w14:paraId="2052FB6D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als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hoofdaannemer</w:t>
            </w:r>
          </w:p>
          <w:p w14:paraId="2A844ACF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als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onderaannemer</w:t>
            </w:r>
          </w:p>
          <w:p w14:paraId="3036A23E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derde</w:t>
            </w:r>
            <w:proofErr w:type="gramEnd"/>
          </w:p>
          <w:p w14:paraId="3AFB0375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combinant</w:t>
            </w:r>
            <w:proofErr w:type="spellEnd"/>
            <w:proofErr w:type="gramEnd"/>
          </w:p>
        </w:tc>
      </w:tr>
      <w:tr w:rsidR="00E94F6A" w:rsidRPr="008B10DA" w14:paraId="386E98B7" w14:textId="77777777" w:rsidTr="007404AD">
        <w:tc>
          <w:tcPr>
            <w:tcW w:w="2340" w:type="dxa"/>
          </w:tcPr>
          <w:p w14:paraId="55C80D75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</w:tcPr>
          <w:p w14:paraId="76B92934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16F616B3" w14:textId="77777777" w:rsidTr="007404AD">
        <w:tc>
          <w:tcPr>
            <w:tcW w:w="2340" w:type="dxa"/>
          </w:tcPr>
          <w:p w14:paraId="05E582D2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project:   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</w:t>
            </w:r>
          </w:p>
        </w:tc>
        <w:tc>
          <w:tcPr>
            <w:tcW w:w="6732" w:type="dxa"/>
            <w:gridSpan w:val="5"/>
          </w:tcPr>
          <w:p w14:paraId="50D859B3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0149CD62" w14:textId="77777777" w:rsidTr="007404AD">
        <w:tc>
          <w:tcPr>
            <w:tcW w:w="3420" w:type="dxa"/>
            <w:gridSpan w:val="2"/>
          </w:tcPr>
          <w:p w14:paraId="79D18F5D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</w:tcPr>
          <w:p w14:paraId="7775E7C8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45CF0776" w14:textId="77777777" w:rsidTr="007404AD">
        <w:tc>
          <w:tcPr>
            <w:tcW w:w="3420" w:type="dxa"/>
            <w:gridSpan w:val="2"/>
          </w:tcPr>
          <w:p w14:paraId="0758E778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</w:tcPr>
          <w:p w14:paraId="78B4A947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7239D342" w14:textId="77777777" w:rsidTr="007404AD">
        <w:tc>
          <w:tcPr>
            <w:tcW w:w="3420" w:type="dxa"/>
            <w:gridSpan w:val="2"/>
          </w:tcPr>
          <w:p w14:paraId="325E0313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</w:tcPr>
          <w:p w14:paraId="5BA8B522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264ADA16" w14:textId="77777777" w:rsidTr="007404AD">
        <w:tc>
          <w:tcPr>
            <w:tcW w:w="3420" w:type="dxa"/>
            <w:gridSpan w:val="2"/>
          </w:tcPr>
          <w:p w14:paraId="2F6A791F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4"/>
          </w:tcPr>
          <w:p w14:paraId="22B574B4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0779A055" w14:textId="77777777" w:rsidTr="007404AD">
        <w:tc>
          <w:tcPr>
            <w:tcW w:w="3420" w:type="dxa"/>
            <w:gridSpan w:val="2"/>
          </w:tcPr>
          <w:p w14:paraId="209D366A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</w:tcPr>
          <w:p w14:paraId="4A3D51BB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</w:tcPr>
          <w:p w14:paraId="2D7548E1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412420EC" w14:textId="77777777" w:rsidTr="007404AD">
        <w:tc>
          <w:tcPr>
            <w:tcW w:w="9072" w:type="dxa"/>
            <w:gridSpan w:val="6"/>
          </w:tcPr>
          <w:p w14:paraId="60088005" w14:textId="77777777" w:rsidR="00E94F6A" w:rsidRPr="008B10DA" w:rsidRDefault="00E94F6A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Hieronder dient u duidelijk en ondubbelzinnig per kerncompetentie te beschrijven waarom u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middels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uw referentie voldoet aan de gestelde kerncompetentie.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Indien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deze referentie betrekking heeft op meerdere kerncompetenties dient u per kerncompetentie te beschrijven waarom uw referentie hieraan voldoet.</w:t>
            </w:r>
          </w:p>
        </w:tc>
      </w:tr>
      <w:tr w:rsidR="00E94F6A" w:rsidRPr="008B10DA" w14:paraId="358E6F76" w14:textId="77777777" w:rsidTr="007404AD">
        <w:tc>
          <w:tcPr>
            <w:tcW w:w="3420" w:type="dxa"/>
            <w:gridSpan w:val="2"/>
          </w:tcPr>
          <w:p w14:paraId="220FE729" w14:textId="77777777" w:rsidR="00E94F6A" w:rsidRPr="008B10DA" w:rsidRDefault="00E94F6A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</w:p>
        </w:tc>
        <w:tc>
          <w:tcPr>
            <w:tcW w:w="5652" w:type="dxa"/>
            <w:gridSpan w:val="4"/>
          </w:tcPr>
          <w:p w14:paraId="5723D92C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154F5F8D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11173A6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07011958" w14:textId="77777777" w:rsidTr="007404AD">
        <w:tc>
          <w:tcPr>
            <w:tcW w:w="3420" w:type="dxa"/>
            <w:gridSpan w:val="2"/>
          </w:tcPr>
          <w:p w14:paraId="3456D8A3" w14:textId="77777777" w:rsidR="00E94F6A" w:rsidRPr="0057740F" w:rsidRDefault="00E94F6A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</w:tc>
        <w:tc>
          <w:tcPr>
            <w:tcW w:w="5652" w:type="dxa"/>
            <w:gridSpan w:val="4"/>
          </w:tcPr>
          <w:p w14:paraId="02C1A5BB" w14:textId="77777777" w:rsidR="00E94F6A" w:rsidRPr="0057740F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9FFB978" w14:textId="77777777" w:rsidR="00E94F6A" w:rsidRPr="0057740F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27B15D3" w14:textId="77777777" w:rsidR="00E94F6A" w:rsidRPr="0057740F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68F090D7" w14:textId="77777777" w:rsidTr="007404AD">
        <w:tc>
          <w:tcPr>
            <w:tcW w:w="3420" w:type="dxa"/>
            <w:gridSpan w:val="2"/>
          </w:tcPr>
          <w:p w14:paraId="503608B4" w14:textId="77777777" w:rsidR="00E94F6A" w:rsidRPr="0057740F" w:rsidRDefault="00E94F6A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t>Kerncompetentie 3</w:t>
            </w:r>
          </w:p>
        </w:tc>
        <w:tc>
          <w:tcPr>
            <w:tcW w:w="5652" w:type="dxa"/>
            <w:gridSpan w:val="4"/>
          </w:tcPr>
          <w:p w14:paraId="43F8C306" w14:textId="77777777" w:rsidR="00E94F6A" w:rsidRPr="0057740F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395E8AA8" w14:textId="77777777" w:rsidR="00E94F6A" w:rsidRPr="0057740F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AFA21D3" w14:textId="77777777" w:rsidR="00E94F6A" w:rsidRPr="0057740F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E94F6A" w:rsidRPr="008B10DA" w14:paraId="31525139" w14:textId="77777777" w:rsidTr="007404AD">
        <w:trPr>
          <w:trHeight w:val="231"/>
        </w:trPr>
        <w:tc>
          <w:tcPr>
            <w:tcW w:w="3420" w:type="dxa"/>
            <w:gridSpan w:val="2"/>
          </w:tcPr>
          <w:p w14:paraId="6FF1653D" w14:textId="77777777" w:rsidR="00E94F6A" w:rsidRPr="008B10DA" w:rsidRDefault="00E94F6A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Totale opdrachtwaarde:</w:t>
            </w:r>
          </w:p>
        </w:tc>
        <w:tc>
          <w:tcPr>
            <w:tcW w:w="5652" w:type="dxa"/>
            <w:gridSpan w:val="4"/>
          </w:tcPr>
          <w:p w14:paraId="1AC5CCE6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(excl. Btw)</w:t>
            </w:r>
          </w:p>
        </w:tc>
      </w:tr>
      <w:tr w:rsidR="00E94F6A" w:rsidRPr="008B10DA" w14:paraId="40697A55" w14:textId="77777777" w:rsidTr="007404AD">
        <w:trPr>
          <w:trHeight w:val="231"/>
        </w:trPr>
        <w:tc>
          <w:tcPr>
            <w:tcW w:w="3420" w:type="dxa"/>
            <w:gridSpan w:val="2"/>
          </w:tcPr>
          <w:p w14:paraId="3E02BDFD" w14:textId="77777777" w:rsidR="00E94F6A" w:rsidRPr="008B10DA" w:rsidRDefault="00E94F6A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Opdrachtwaarde welke ziet op de kerncompetentie:</w:t>
            </w:r>
          </w:p>
        </w:tc>
        <w:tc>
          <w:tcPr>
            <w:tcW w:w="5652" w:type="dxa"/>
            <w:gridSpan w:val="4"/>
          </w:tcPr>
          <w:p w14:paraId="0A3F7B4A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(excl. Btw)</w:t>
            </w:r>
          </w:p>
        </w:tc>
      </w:tr>
      <w:tr w:rsidR="00E94F6A" w:rsidRPr="008B10DA" w14:paraId="79DA44F5" w14:textId="77777777" w:rsidTr="007404AD">
        <w:trPr>
          <w:trHeight w:val="231"/>
        </w:trPr>
        <w:tc>
          <w:tcPr>
            <w:tcW w:w="3420" w:type="dxa"/>
            <w:gridSpan w:val="2"/>
          </w:tcPr>
          <w:p w14:paraId="2986EE6A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</w:tcPr>
          <w:p w14:paraId="387522B0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</w:tcPr>
          <w:p w14:paraId="00C08D0A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</w:tcPr>
          <w:p w14:paraId="75EF569A" w14:textId="77777777" w:rsidR="00E94F6A" w:rsidRPr="008B10DA" w:rsidRDefault="00E94F6A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45F00AC4" w14:textId="77777777" w:rsidR="00CC1D2F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1AB5448B" w14:textId="171DB1C1" w:rsidR="00D25EDC" w:rsidRDefault="00D25EDC">
      <w:pPr>
        <w:spacing w:after="200"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br w:type="page"/>
      </w:r>
    </w:p>
    <w:p w14:paraId="6938FE92" w14:textId="77777777" w:rsidR="00D25EDC" w:rsidRDefault="00D25EDC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D25EDC" w:rsidRPr="008B10DA" w14:paraId="0D48F662" w14:textId="77777777" w:rsidTr="007404AD">
        <w:trPr>
          <w:trHeight w:val="297"/>
        </w:trPr>
        <w:tc>
          <w:tcPr>
            <w:tcW w:w="2340" w:type="dxa"/>
          </w:tcPr>
          <w:p w14:paraId="29E2D0D1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6732" w:type="dxa"/>
            <w:gridSpan w:val="5"/>
          </w:tcPr>
          <w:p w14:paraId="7D71AEB9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52817-2025, Aanbesteding Raamovereenkomst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VRI’s</w:t>
            </w:r>
            <w:proofErr w:type="spellEnd"/>
          </w:p>
        </w:tc>
      </w:tr>
      <w:tr w:rsidR="00D25EDC" w:rsidRPr="008B10DA" w14:paraId="33413FBD" w14:textId="77777777" w:rsidTr="007404AD">
        <w:trPr>
          <w:trHeight w:val="525"/>
        </w:trPr>
        <w:tc>
          <w:tcPr>
            <w:tcW w:w="2340" w:type="dxa"/>
            <w:vMerge w:val="restart"/>
          </w:tcPr>
          <w:p w14:paraId="4320B4CA" w14:textId="77777777" w:rsidR="00D25EDC" w:rsidRPr="008B10DA" w:rsidRDefault="00D25EDC" w:rsidP="007404AD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6732" w:type="dxa"/>
            <w:gridSpan w:val="5"/>
          </w:tcPr>
          <w:p w14:paraId="58C48325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Kerncompetentie 1: </w:t>
            </w:r>
          </w:p>
          <w:p w14:paraId="05E81383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D25EDC" w:rsidRPr="008B10DA" w14:paraId="1F2A68BC" w14:textId="77777777" w:rsidTr="007404AD">
        <w:trPr>
          <w:trHeight w:val="570"/>
        </w:trPr>
        <w:tc>
          <w:tcPr>
            <w:tcW w:w="2340" w:type="dxa"/>
            <w:vMerge/>
          </w:tcPr>
          <w:p w14:paraId="69370382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</w:tcPr>
          <w:p w14:paraId="7E8E87DC" w14:textId="77777777" w:rsidR="00D25EDC" w:rsidRPr="00F52744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  <w:p w14:paraId="3CFF09DE" w14:textId="77777777" w:rsidR="00D25EDC" w:rsidRPr="00F52744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D25EDC" w:rsidRPr="008B10DA" w14:paraId="5611B6BA" w14:textId="77777777" w:rsidTr="007404AD">
        <w:trPr>
          <w:trHeight w:val="560"/>
        </w:trPr>
        <w:tc>
          <w:tcPr>
            <w:tcW w:w="2340" w:type="dxa"/>
            <w:vMerge/>
          </w:tcPr>
          <w:p w14:paraId="3900BB08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</w:tcPr>
          <w:p w14:paraId="6C13E75D" w14:textId="77777777" w:rsidR="00D25EDC" w:rsidRPr="00F52744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Kerncompetentie 3 </w:t>
            </w:r>
          </w:p>
          <w:p w14:paraId="529FC33C" w14:textId="77777777" w:rsidR="00D25EDC" w:rsidRPr="00F52744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F5274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D25EDC" w:rsidRPr="008B10DA" w14:paraId="714D00B2" w14:textId="77777777" w:rsidTr="007404AD">
        <w:tc>
          <w:tcPr>
            <w:tcW w:w="2340" w:type="dxa"/>
          </w:tcPr>
          <w:p w14:paraId="009BE6EC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tc>
          <w:tcPr>
            <w:tcW w:w="6732" w:type="dxa"/>
            <w:gridSpan w:val="5"/>
          </w:tcPr>
          <w:p w14:paraId="77F6AE0B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inschrijver</w:t>
            </w:r>
            <w:proofErr w:type="gramEnd"/>
          </w:p>
          <w:p w14:paraId="4D7FD2AF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als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hoofdaannemer</w:t>
            </w:r>
          </w:p>
          <w:p w14:paraId="3BC25E2A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als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onderaannemer</w:t>
            </w:r>
          </w:p>
          <w:p w14:paraId="2AA33BE3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derde</w:t>
            </w:r>
            <w:proofErr w:type="gramEnd"/>
          </w:p>
          <w:p w14:paraId="533D4A02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combinant</w:t>
            </w:r>
            <w:proofErr w:type="spellEnd"/>
            <w:proofErr w:type="gramEnd"/>
          </w:p>
        </w:tc>
      </w:tr>
      <w:tr w:rsidR="00D25EDC" w:rsidRPr="008B10DA" w14:paraId="3C98A903" w14:textId="77777777" w:rsidTr="007404AD">
        <w:tc>
          <w:tcPr>
            <w:tcW w:w="2340" w:type="dxa"/>
          </w:tcPr>
          <w:p w14:paraId="3220A1EE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</w:tcPr>
          <w:p w14:paraId="28F0E547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5DC1B58E" w14:textId="77777777" w:rsidTr="007404AD">
        <w:tc>
          <w:tcPr>
            <w:tcW w:w="2340" w:type="dxa"/>
          </w:tcPr>
          <w:p w14:paraId="4798B839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project:   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</w:t>
            </w:r>
          </w:p>
        </w:tc>
        <w:tc>
          <w:tcPr>
            <w:tcW w:w="6732" w:type="dxa"/>
            <w:gridSpan w:val="5"/>
          </w:tcPr>
          <w:p w14:paraId="48E03E45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67B56A8E" w14:textId="77777777" w:rsidTr="007404AD">
        <w:tc>
          <w:tcPr>
            <w:tcW w:w="3420" w:type="dxa"/>
            <w:gridSpan w:val="2"/>
          </w:tcPr>
          <w:p w14:paraId="6B5EF647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</w:tcPr>
          <w:p w14:paraId="351AFF00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7AB93252" w14:textId="77777777" w:rsidTr="007404AD">
        <w:tc>
          <w:tcPr>
            <w:tcW w:w="3420" w:type="dxa"/>
            <w:gridSpan w:val="2"/>
          </w:tcPr>
          <w:p w14:paraId="35C5B555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</w:tcPr>
          <w:p w14:paraId="7CCA5F5B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21E9A36D" w14:textId="77777777" w:rsidTr="007404AD">
        <w:tc>
          <w:tcPr>
            <w:tcW w:w="3420" w:type="dxa"/>
            <w:gridSpan w:val="2"/>
          </w:tcPr>
          <w:p w14:paraId="2DCC7531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</w:tcPr>
          <w:p w14:paraId="17B8A6F4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4A7AE506" w14:textId="77777777" w:rsidTr="007404AD">
        <w:tc>
          <w:tcPr>
            <w:tcW w:w="3420" w:type="dxa"/>
            <w:gridSpan w:val="2"/>
          </w:tcPr>
          <w:p w14:paraId="1B2F5CB3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4"/>
          </w:tcPr>
          <w:p w14:paraId="0303F92D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0CC6718A" w14:textId="77777777" w:rsidTr="007404AD">
        <w:tc>
          <w:tcPr>
            <w:tcW w:w="3420" w:type="dxa"/>
            <w:gridSpan w:val="2"/>
          </w:tcPr>
          <w:p w14:paraId="67B1016E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</w:tcPr>
          <w:p w14:paraId="0C90B92C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</w:tcPr>
          <w:p w14:paraId="271C8927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45EE456D" w14:textId="77777777" w:rsidTr="007404AD">
        <w:tc>
          <w:tcPr>
            <w:tcW w:w="9072" w:type="dxa"/>
            <w:gridSpan w:val="6"/>
          </w:tcPr>
          <w:p w14:paraId="33FE82D7" w14:textId="77777777" w:rsidR="00D25EDC" w:rsidRPr="008B10DA" w:rsidRDefault="00D25EDC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Hieronder dient u duidelijk en ondubbelzinnig per kerncompetentie te beschrijven waarom u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middels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uw referentie voldoet aan de gestelde kerncompetentie. </w:t>
            </w:r>
            <w:proofErr w:type="gramStart"/>
            <w:r w:rsidRPr="008B10DA">
              <w:rPr>
                <w:rFonts w:asciiTheme="minorHAnsi" w:hAnsiTheme="minorHAnsi" w:cs="Arial"/>
                <w:sz w:val="22"/>
                <w:szCs w:val="22"/>
              </w:rPr>
              <w:t>Indien</w:t>
            </w:r>
            <w:proofErr w:type="gramEnd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deze referentie betrekking heeft op meerdere kerncompetenties dient u per kerncompetentie te beschrijven waarom uw referentie hieraan voldoet.</w:t>
            </w:r>
          </w:p>
        </w:tc>
      </w:tr>
      <w:tr w:rsidR="00D25EDC" w:rsidRPr="008B10DA" w14:paraId="10793F30" w14:textId="77777777" w:rsidTr="007404AD">
        <w:tc>
          <w:tcPr>
            <w:tcW w:w="3420" w:type="dxa"/>
            <w:gridSpan w:val="2"/>
          </w:tcPr>
          <w:p w14:paraId="60EA3FD6" w14:textId="77777777" w:rsidR="00D25EDC" w:rsidRPr="008B10DA" w:rsidRDefault="00D25EDC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</w:p>
        </w:tc>
        <w:tc>
          <w:tcPr>
            <w:tcW w:w="5652" w:type="dxa"/>
            <w:gridSpan w:val="4"/>
          </w:tcPr>
          <w:p w14:paraId="159FDB66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30B085B0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F057C29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0754BEEF" w14:textId="77777777" w:rsidTr="007404AD">
        <w:tc>
          <w:tcPr>
            <w:tcW w:w="3420" w:type="dxa"/>
            <w:gridSpan w:val="2"/>
          </w:tcPr>
          <w:p w14:paraId="1679C585" w14:textId="77777777" w:rsidR="00D25EDC" w:rsidRPr="0057740F" w:rsidRDefault="00D25EDC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</w:tc>
        <w:tc>
          <w:tcPr>
            <w:tcW w:w="5652" w:type="dxa"/>
            <w:gridSpan w:val="4"/>
          </w:tcPr>
          <w:p w14:paraId="589B31D1" w14:textId="77777777" w:rsidR="00D25EDC" w:rsidRPr="0057740F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4D30919" w14:textId="77777777" w:rsidR="00D25EDC" w:rsidRPr="0057740F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F10ECAF" w14:textId="77777777" w:rsidR="00D25EDC" w:rsidRPr="0057740F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1B5C52B9" w14:textId="77777777" w:rsidTr="007404AD">
        <w:tc>
          <w:tcPr>
            <w:tcW w:w="3420" w:type="dxa"/>
            <w:gridSpan w:val="2"/>
          </w:tcPr>
          <w:p w14:paraId="592D83A1" w14:textId="77777777" w:rsidR="00D25EDC" w:rsidRPr="0057740F" w:rsidRDefault="00D25EDC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t>Kerncompetentie 3</w:t>
            </w:r>
          </w:p>
        </w:tc>
        <w:tc>
          <w:tcPr>
            <w:tcW w:w="5652" w:type="dxa"/>
            <w:gridSpan w:val="4"/>
          </w:tcPr>
          <w:p w14:paraId="421FA928" w14:textId="77777777" w:rsidR="00D25EDC" w:rsidRPr="0057740F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3A92C10" w14:textId="77777777" w:rsidR="00D25EDC" w:rsidRPr="0057740F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C0C350F" w14:textId="77777777" w:rsidR="00D25EDC" w:rsidRPr="0057740F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57740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57740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5EDC" w:rsidRPr="008B10DA" w14:paraId="1B672A92" w14:textId="77777777" w:rsidTr="007404AD">
        <w:trPr>
          <w:trHeight w:val="231"/>
        </w:trPr>
        <w:tc>
          <w:tcPr>
            <w:tcW w:w="3420" w:type="dxa"/>
            <w:gridSpan w:val="2"/>
          </w:tcPr>
          <w:p w14:paraId="3FDE479E" w14:textId="77777777" w:rsidR="00D25EDC" w:rsidRPr="008B10DA" w:rsidRDefault="00D25EDC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Totale opdrachtwaarde:</w:t>
            </w:r>
          </w:p>
        </w:tc>
        <w:tc>
          <w:tcPr>
            <w:tcW w:w="5652" w:type="dxa"/>
            <w:gridSpan w:val="4"/>
          </w:tcPr>
          <w:p w14:paraId="4D6E4C05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(excl. Btw)</w:t>
            </w:r>
          </w:p>
        </w:tc>
      </w:tr>
      <w:tr w:rsidR="00D25EDC" w:rsidRPr="008B10DA" w14:paraId="327629E0" w14:textId="77777777" w:rsidTr="007404AD">
        <w:trPr>
          <w:trHeight w:val="231"/>
        </w:trPr>
        <w:tc>
          <w:tcPr>
            <w:tcW w:w="3420" w:type="dxa"/>
            <w:gridSpan w:val="2"/>
          </w:tcPr>
          <w:p w14:paraId="5FD8D2D7" w14:textId="77777777" w:rsidR="00D25EDC" w:rsidRPr="008B10DA" w:rsidRDefault="00D25EDC" w:rsidP="007404AD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Opdrachtwaarde welke ziet op de kerncompetentie:</w:t>
            </w:r>
          </w:p>
        </w:tc>
        <w:tc>
          <w:tcPr>
            <w:tcW w:w="5652" w:type="dxa"/>
            <w:gridSpan w:val="4"/>
          </w:tcPr>
          <w:p w14:paraId="1C1D7DF7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(excl. Btw)</w:t>
            </w:r>
          </w:p>
        </w:tc>
      </w:tr>
      <w:tr w:rsidR="00D25EDC" w:rsidRPr="008B10DA" w14:paraId="05793CCA" w14:textId="77777777" w:rsidTr="007404AD">
        <w:trPr>
          <w:trHeight w:val="231"/>
        </w:trPr>
        <w:tc>
          <w:tcPr>
            <w:tcW w:w="3420" w:type="dxa"/>
            <w:gridSpan w:val="2"/>
          </w:tcPr>
          <w:p w14:paraId="7A31323D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</w:tcPr>
          <w:p w14:paraId="4C615362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</w:tcPr>
          <w:p w14:paraId="4CC8AEF1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</w:tcPr>
          <w:p w14:paraId="49EC334F" w14:textId="77777777" w:rsidR="00D25EDC" w:rsidRPr="008B10DA" w:rsidRDefault="00D25EDC" w:rsidP="007404A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77E511A5" w14:textId="77777777" w:rsidR="00D25EDC" w:rsidRPr="008B10DA" w:rsidRDefault="00D25EDC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sectPr w:rsidR="00D25EDC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31064B"/>
    <w:rsid w:val="003A5C96"/>
    <w:rsid w:val="003C7E84"/>
    <w:rsid w:val="0057740F"/>
    <w:rsid w:val="005C1C2B"/>
    <w:rsid w:val="006A185B"/>
    <w:rsid w:val="007C585C"/>
    <w:rsid w:val="008B10DA"/>
    <w:rsid w:val="00930F0B"/>
    <w:rsid w:val="00955454"/>
    <w:rsid w:val="00A60762"/>
    <w:rsid w:val="00B745D2"/>
    <w:rsid w:val="00BD2D23"/>
    <w:rsid w:val="00CC1D2F"/>
    <w:rsid w:val="00CE55DA"/>
    <w:rsid w:val="00D25EDC"/>
    <w:rsid w:val="00DD5071"/>
    <w:rsid w:val="00E73679"/>
    <w:rsid w:val="00E94F6A"/>
    <w:rsid w:val="00F211F4"/>
    <w:rsid w:val="00F275BF"/>
    <w:rsid w:val="00F52744"/>
    <w:rsid w:val="00FA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c533ec-ff44-4174-808c-66923467d3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80AEEA92FFD4184F3BE733DC0A171" ma:contentTypeVersion="11" ma:contentTypeDescription="Create a new document." ma:contentTypeScope="" ma:versionID="f78867bf5466d754816f9f8dbb50017b">
  <xsd:schema xmlns:xsd="http://www.w3.org/2001/XMLSchema" xmlns:xs="http://www.w3.org/2001/XMLSchema" xmlns:p="http://schemas.microsoft.com/office/2006/metadata/properties" xmlns:ns2="bfc533ec-ff44-4174-808c-66923467d34e" targetNamespace="http://schemas.microsoft.com/office/2006/metadata/properties" ma:root="true" ma:fieldsID="60c96e82f9aa7f66b564200979040a61" ns2:_="">
    <xsd:import namespace="bfc533ec-ff44-4174-808c-66923467d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533ec-ff44-4174-808c-66923467d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f9cbac-0437-4d72-8d16-4ada9315b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schemas.microsoft.com/office/infopath/2007/PartnerControls"/>
    <ds:schemaRef ds:uri="bfc533ec-ff44-4174-808c-66923467d34e"/>
  </ds:schemaRefs>
</ds:datastoreItem>
</file>

<file path=customXml/itemProps3.xml><?xml version="1.0" encoding="utf-8"?>
<ds:datastoreItem xmlns:ds="http://schemas.openxmlformats.org/officeDocument/2006/customXml" ds:itemID="{8B1A104D-7CF4-4580-971A-E9941EEBD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533ec-ff44-4174-808c-66923467d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e1092c-5d6e-4ef0-9c02-c5b2cdf179ea}" enabled="0" method="" siteId="{b6e1092c-5d6e-4ef0-9c02-c5b2cdf17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909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Ruth Bischoff - Koops</cp:lastModifiedBy>
  <cp:revision>16</cp:revision>
  <dcterms:created xsi:type="dcterms:W3CDTF">2020-03-04T11:05:00Z</dcterms:created>
  <dcterms:modified xsi:type="dcterms:W3CDTF">2026-09-01T07:00:00Z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0x01010000580AEEA92FFD4184F3BE733DC0A171</vt:lpwstr>
  </property>
  <property fmtid="{D5CDD505-2E9C-101B-9397-08002B2CF9AE}" pid="40" name="MediaServiceImageTags">
    <vt:lpwstr/>
  </property>
  <property fmtid="{D5CDD505-2E9C-101B-9397-08002B2CF9AE}" pid="41" name="xd_ProgID">
    <vt:lpwstr/>
  </property>
  <property fmtid="{D5CDD505-2E9C-101B-9397-08002B2CF9AE}" pid="42" name="ComplianceAssetId">
    <vt:lpwstr/>
  </property>
  <property fmtid="{D5CDD505-2E9C-101B-9397-08002B2CF9AE}" pid="43" name="TemplateUrl">
    <vt:lpwstr/>
  </property>
  <property fmtid="{D5CDD505-2E9C-101B-9397-08002B2CF9AE}" pid="44" name="_ExtendedDescription">
    <vt:lpwstr/>
  </property>
  <property fmtid="{D5CDD505-2E9C-101B-9397-08002B2CF9AE}" pid="45" name="xd_Signature">
    <vt:bool>false</vt:bool>
  </property>
  <property fmtid="{D5CDD505-2E9C-101B-9397-08002B2CF9AE}" pid="46" name="TriggerFlowInfo">
    <vt:lpwstr/>
  </property>
</Properties>
</file>