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0731D621" w:rsidR="00C60AE8" w:rsidRPr="007C1482" w:rsidRDefault="00E130FC" w:rsidP="00F545BF">
      <w:pPr>
        <w:pStyle w:val="Kop1"/>
        <w:rPr>
          <w:rFonts w:asciiTheme="minorHAnsi" w:hAnsiTheme="minorHAnsi" w:cstheme="minorHAnsi"/>
          <w:color w:val="002060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color w:val="002060"/>
          <w:sz w:val="22"/>
          <w:szCs w:val="22"/>
          <w:lang w:val="nl"/>
        </w:rPr>
        <w:t xml:space="preserve"> </w:t>
      </w:r>
    </w:p>
    <w:p w14:paraId="7190DDC7" w14:textId="3675779D" w:rsidR="00621948" w:rsidRPr="007C1482" w:rsidRDefault="00F545BF" w:rsidP="00F545BF">
      <w:pPr>
        <w:pStyle w:val="Kop1"/>
        <w:rPr>
          <w:rFonts w:asciiTheme="minorHAnsi" w:hAnsiTheme="minorHAnsi" w:cstheme="minorHAnsi"/>
          <w:sz w:val="24"/>
          <w:szCs w:val="24"/>
          <w:lang w:val="nl"/>
        </w:rPr>
      </w:pPr>
      <w:r w:rsidRPr="007C1482">
        <w:rPr>
          <w:rFonts w:asciiTheme="minorHAnsi" w:hAnsiTheme="minorHAnsi" w:cstheme="minorHAnsi"/>
          <w:sz w:val="24"/>
          <w:szCs w:val="24"/>
          <w:lang w:val="nl"/>
        </w:rPr>
        <w:t>Bijlage</w:t>
      </w:r>
      <w:r w:rsidR="001D3FF8" w:rsidRPr="007C1482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9A4EEA">
        <w:rPr>
          <w:rFonts w:asciiTheme="minorHAnsi" w:hAnsiTheme="minorHAnsi" w:cstheme="minorHAnsi"/>
          <w:sz w:val="24"/>
          <w:szCs w:val="24"/>
          <w:lang w:val="nl"/>
        </w:rPr>
        <w:t>7A</w:t>
      </w:r>
      <w:r w:rsidRPr="007C1482">
        <w:rPr>
          <w:rFonts w:asciiTheme="minorHAnsi" w:hAnsiTheme="minorHAnsi" w:cstheme="minorHAnsi"/>
          <w:sz w:val="24"/>
          <w:szCs w:val="24"/>
        </w:rPr>
        <w:tab/>
      </w:r>
      <w:r w:rsidRPr="007C1482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1B4FE9" w:rsidRPr="007C1482">
        <w:rPr>
          <w:rFonts w:asciiTheme="minorHAnsi" w:hAnsiTheme="minorHAnsi" w:cstheme="minorHAnsi"/>
          <w:sz w:val="24"/>
          <w:szCs w:val="24"/>
          <w:lang w:val="nl"/>
        </w:rPr>
        <w:t>Format o</w:t>
      </w:r>
      <w:r w:rsidR="00E76C88" w:rsidRPr="007C1482">
        <w:rPr>
          <w:rFonts w:asciiTheme="minorHAnsi" w:hAnsiTheme="minorHAnsi" w:cstheme="minorHAnsi"/>
          <w:sz w:val="24"/>
          <w:szCs w:val="24"/>
          <w:lang w:val="nl"/>
        </w:rPr>
        <w:t>pgave referentie</w:t>
      </w:r>
      <w:r w:rsidR="009A4EEA">
        <w:rPr>
          <w:rFonts w:asciiTheme="minorHAnsi" w:hAnsiTheme="minorHAnsi" w:cstheme="minorHAnsi"/>
          <w:sz w:val="24"/>
          <w:szCs w:val="24"/>
          <w:lang w:val="nl"/>
        </w:rPr>
        <w:t xml:space="preserve"> perceel 1</w:t>
      </w:r>
    </w:p>
    <w:p w14:paraId="52982DB8" w14:textId="5263D7D2" w:rsidR="00F545BF" w:rsidRPr="007C1482" w:rsidRDefault="007C1482" w:rsidP="007C1482">
      <w:pPr>
        <w:tabs>
          <w:tab w:val="left" w:pos="7668"/>
        </w:tabs>
        <w:rPr>
          <w:rFonts w:asciiTheme="minorHAnsi" w:hAnsiTheme="minorHAnsi" w:cstheme="minorHAnsi"/>
          <w:b/>
          <w:kern w:val="28"/>
          <w:sz w:val="22"/>
          <w:szCs w:val="22"/>
          <w:lang w:val="nl"/>
        </w:rPr>
      </w:pPr>
      <w:r>
        <w:rPr>
          <w:rFonts w:asciiTheme="minorHAnsi" w:hAnsiTheme="minorHAnsi" w:cstheme="minorHAnsi"/>
          <w:b/>
          <w:kern w:val="28"/>
          <w:sz w:val="22"/>
          <w:szCs w:val="22"/>
          <w:lang w:val="nl"/>
        </w:rPr>
        <w:tab/>
      </w:r>
    </w:p>
    <w:p w14:paraId="4A883A8D" w14:textId="0C20A139" w:rsidR="00E76C88" w:rsidRPr="007C1482" w:rsidRDefault="00E76C88" w:rsidP="00986EE8">
      <w:pPr>
        <w:spacing w:line="276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Behorende bij de openbare Europe</w:t>
      </w:r>
      <w:r w:rsidR="0046765F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se</w:t>
      </w:r>
      <w:r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aanbesteding </w:t>
      </w:r>
      <w:r w:rsidR="0075676C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‘</w:t>
      </w:r>
      <w:r w:rsidR="0073020E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Leveren van w</w:t>
      </w:r>
      <w:r w:rsidR="009A4EEA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erkkleding en aanverwante diensten’</w:t>
      </w:r>
      <w:r w:rsidR="00CF197C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met kenmerk </w:t>
      </w:r>
      <w:bookmarkStart w:id="0" w:name="_Toc13638401"/>
      <w:r w:rsidR="0073020E" w:rsidRPr="0073020E">
        <w:rPr>
          <w:rFonts w:asciiTheme="minorHAnsi" w:hAnsiTheme="minorHAnsi" w:cstheme="minorHAnsi"/>
          <w:bCs/>
          <w:kern w:val="28"/>
          <w:sz w:val="22"/>
          <w:szCs w:val="22"/>
        </w:rPr>
        <w:t>K011365</w:t>
      </w:r>
      <w:r w:rsidR="00685E8E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.</w:t>
      </w:r>
    </w:p>
    <w:p w14:paraId="73AF692A" w14:textId="0E92CF06" w:rsidR="000F79CE" w:rsidRPr="007C1482" w:rsidRDefault="000F79CE" w:rsidP="00986EE8">
      <w:pPr>
        <w:spacing w:line="276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</w:p>
    <w:p w14:paraId="311CC9F6" w14:textId="7D253016" w:rsidR="00067B56" w:rsidRPr="007C1482" w:rsidRDefault="00067B56" w:rsidP="3750390A">
      <w:pPr>
        <w:spacing w:line="276" w:lineRule="auto"/>
        <w:rPr>
          <w:rFonts w:asciiTheme="minorHAnsi" w:eastAsia="Corbel" w:hAnsiTheme="minorHAnsi" w:cstheme="minorHAnsi"/>
          <w:color w:val="000000" w:themeColor="text1"/>
          <w:kern w:val="28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>De inschrijver verklaart hiermee dat onderstaande kerncompetentie</w:t>
      </w:r>
      <w:r w:rsidR="000E1F33"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</w:t>
      </w:r>
      <w:r w:rsidRPr="007C1482">
        <w:rPr>
          <w:rFonts w:asciiTheme="minorHAnsi" w:hAnsiTheme="minorHAnsi" w:cstheme="minorHAnsi"/>
          <w:b/>
          <w:bCs/>
          <w:kern w:val="28"/>
          <w:sz w:val="22"/>
          <w:szCs w:val="22"/>
          <w:lang w:val="nl"/>
        </w:rPr>
        <w:t>tot volle tevredenheid</w:t>
      </w: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van de</w:t>
      </w:r>
      <w:r w:rsidR="002F262A"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opgegeven</w:t>
      </w: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referent en/of gebruikers is verricht in de laatste drie jaar voorafgaand aan de </w:t>
      </w:r>
      <w:r w:rsidR="00B15A70">
        <w:rPr>
          <w:rFonts w:asciiTheme="minorHAnsi" w:hAnsiTheme="minorHAnsi" w:cstheme="minorHAnsi"/>
          <w:kern w:val="28"/>
          <w:sz w:val="22"/>
          <w:szCs w:val="22"/>
          <w:lang w:val="nl"/>
        </w:rPr>
        <w:t>indiening van de inschrijving</w:t>
      </w: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. </w:t>
      </w:r>
    </w:p>
    <w:p w14:paraId="1FFA60B8" w14:textId="77777777" w:rsidR="00067B56" w:rsidRPr="007C1482" w:rsidRDefault="00067B56" w:rsidP="00A5024D">
      <w:pPr>
        <w:rPr>
          <w:rFonts w:asciiTheme="minorHAnsi" w:hAnsiTheme="minorHAnsi" w:cstheme="minorHAnsi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7C1482" w14:paraId="62734DD3" w14:textId="77777777" w:rsidTr="3750390A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7C1482" w:rsidRDefault="00E76C88" w:rsidP="00986EE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7C1482" w14:paraId="5D269510" w14:textId="77777777" w:rsidTr="3750390A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CC854F" w14:textId="74588CEE" w:rsidR="005A397C" w:rsidRPr="005A397C" w:rsidRDefault="005A397C" w:rsidP="005A397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A397C">
              <w:rPr>
                <w:rFonts w:asciiTheme="minorHAnsi" w:eastAsia="Calibri" w:hAnsiTheme="minorHAnsi" w:cstheme="minorHAnsi"/>
                <w:sz w:val="22"/>
                <w:szCs w:val="22"/>
              </w:rPr>
              <w:t>De inschrijver dient door het overleggen van één (1) referentieopdracht aan te tonen dat hij aantoonbare ervaring heeft met de volgende kerncompetentie:</w:t>
            </w:r>
          </w:p>
          <w:p w14:paraId="2722FC72" w14:textId="77777777" w:rsidR="005A397C" w:rsidRPr="005A397C" w:rsidRDefault="005A397C" w:rsidP="005A397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043B659A" w14:textId="1AD779EA" w:rsidR="005A397C" w:rsidRPr="000D5682" w:rsidRDefault="000D5682" w:rsidP="000D5682">
            <w:pPr>
              <w:pStyle w:val="Lijstalinea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D5682">
              <w:rPr>
                <w:rFonts w:asciiTheme="minorHAnsi" w:eastAsia="Calibri" w:hAnsiTheme="minorHAnsi" w:cstheme="minorHAnsi"/>
                <w:sz w:val="22"/>
                <w:szCs w:val="22"/>
              </w:rPr>
              <w:t>Het leveren van werkkleding, PBM en schoeisel aan een organisatie van minimaal 20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0D5682">
              <w:rPr>
                <w:rFonts w:asciiTheme="minorHAnsi" w:eastAsia="Calibri" w:hAnsiTheme="minorHAnsi" w:cstheme="minorHAnsi"/>
                <w:sz w:val="22"/>
                <w:szCs w:val="22"/>
              </w:rPr>
              <w:t>werkkleding dragende werknemers</w:t>
            </w:r>
            <w:r w:rsidR="005A397C" w:rsidRPr="000D568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. </w:t>
            </w:r>
          </w:p>
          <w:p w14:paraId="4453C7D8" w14:textId="707514A9" w:rsidR="002A18E6" w:rsidRPr="000D5682" w:rsidRDefault="002A18E6" w:rsidP="000D568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7C1482" w14:paraId="3C09ED71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7C1482" w:rsidRDefault="00D20882" w:rsidP="00986EE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7C1482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7C1482" w:rsidRDefault="00D20882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7C1482" w14:paraId="12B555EE" w14:textId="77777777" w:rsidTr="3750390A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7C1482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7C1482" w14:paraId="29047932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7C1482" w:rsidRDefault="00D139A6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7C1482" w:rsidRDefault="00E76C8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7C1482" w14:paraId="178A1618" w14:textId="77777777" w:rsidTr="3750390A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7C1482" w:rsidRDefault="00CA77B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7C1482" w:rsidRDefault="00CA77B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7C1482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7C1482" w14:paraId="0B2708FB" w14:textId="77777777" w:rsidTr="3750390A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7C1482" w:rsidRDefault="00542AC0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7C1482" w:rsidRDefault="00CC02CA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</w:t>
            </w:r>
            <w:r w:rsidR="00B1143E" w:rsidRPr="007C1482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7C1482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02CA" w:rsidRPr="007C1482" w14:paraId="3F48454F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Pr="007C1482" w:rsidRDefault="00B1143E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7C1482" w:rsidRDefault="00B1143E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</w:tbl>
    <w:p w14:paraId="23A89CC8" w14:textId="2173ED83" w:rsidR="00190751" w:rsidRDefault="00190751" w:rsidP="00E76C88">
      <w:pPr>
        <w:rPr>
          <w:rFonts w:asciiTheme="minorHAnsi" w:hAnsiTheme="minorHAnsi" w:cstheme="minorHAnsi"/>
          <w:sz w:val="20"/>
          <w:szCs w:val="20"/>
        </w:rPr>
      </w:pPr>
    </w:p>
    <w:p w14:paraId="776B8750" w14:textId="77777777" w:rsidR="00190751" w:rsidRDefault="00190751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19FD3200" w14:textId="77777777" w:rsidR="00E76C88" w:rsidRPr="007C1482" w:rsidRDefault="00E76C88" w:rsidP="00E76C88">
      <w:pPr>
        <w:rPr>
          <w:rFonts w:asciiTheme="minorHAnsi" w:hAnsiTheme="minorHAnsi" w:cstheme="minorHAnsi"/>
          <w:sz w:val="20"/>
          <w:szCs w:val="20"/>
        </w:rPr>
      </w:pPr>
    </w:p>
    <w:p w14:paraId="037D7793" w14:textId="7F60E8C3" w:rsidR="002E759F" w:rsidRPr="007C1482" w:rsidRDefault="002E759F" w:rsidP="00E76C8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861ABA" w:rsidRPr="007C1482" w14:paraId="47F1DF25" w14:textId="77777777" w:rsidTr="00140F43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5B7705" w14:textId="642EA860" w:rsidR="00861ABA" w:rsidRPr="007C1482" w:rsidRDefault="00861ABA" w:rsidP="00140F43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Referentieopdracht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</w:t>
            </w:r>
            <w:r w:rsidR="00B57C2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B57C2B" w:rsidRPr="00B57C2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(het is ook toegestaan om door middel van één referentie de ervaring van beide kerncompetenties aan te tonen</w:t>
            </w:r>
            <w:r w:rsidR="00B57C2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.</w:t>
            </w:r>
            <w:r w:rsidR="009E60FC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861ABA" w:rsidRPr="007C1482" w14:paraId="5A85CB70" w14:textId="77777777" w:rsidTr="00140F43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0A7099" w14:textId="77777777" w:rsidR="00861ABA" w:rsidRPr="005A397C" w:rsidRDefault="00861ABA" w:rsidP="00140F4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A397C">
              <w:rPr>
                <w:rFonts w:asciiTheme="minorHAnsi" w:eastAsia="Calibri" w:hAnsiTheme="minorHAnsi" w:cstheme="minorHAnsi"/>
                <w:sz w:val="22"/>
                <w:szCs w:val="22"/>
              </w:rPr>
              <w:t>De inschrijver dient door het overleggen van één (1) referentieopdracht aan te tonen dat hij aantoonbare ervaring heeft met de volgende kerncompetentie:</w:t>
            </w:r>
          </w:p>
          <w:p w14:paraId="1C8E757A" w14:textId="77777777" w:rsidR="00861ABA" w:rsidRPr="005A397C" w:rsidRDefault="00861ABA" w:rsidP="00140F4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28A256C" w14:textId="77777777" w:rsidR="00190751" w:rsidRPr="00190751" w:rsidRDefault="00190751" w:rsidP="00190751">
            <w:pPr>
              <w:pStyle w:val="Lijstalinea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90751">
              <w:rPr>
                <w:rFonts w:asciiTheme="minorHAnsi" w:eastAsia="Calibri" w:hAnsiTheme="minorHAnsi" w:cstheme="minorHAnsi"/>
                <w:sz w:val="22"/>
                <w:szCs w:val="22"/>
              </w:rPr>
              <w:t>Het beschikbaar stellen van een online bestelsysteem waarmee geautoriseerde medewerkers van opdrachtgever rechtstreeks werkkleding en persoonlijke beschermingsmiddelen (</w:t>
            </w:r>
            <w:proofErr w:type="spellStart"/>
            <w:r w:rsidRPr="00190751">
              <w:rPr>
                <w:rFonts w:asciiTheme="minorHAnsi" w:eastAsia="Calibri" w:hAnsiTheme="minorHAnsi" w:cstheme="minorHAnsi"/>
                <w:sz w:val="22"/>
                <w:szCs w:val="22"/>
              </w:rPr>
              <w:t>PBM's</w:t>
            </w:r>
            <w:proofErr w:type="spellEnd"/>
            <w:r w:rsidRPr="00190751">
              <w:rPr>
                <w:rFonts w:asciiTheme="minorHAnsi" w:eastAsia="Calibri" w:hAnsiTheme="minorHAnsi" w:cstheme="minorHAnsi"/>
                <w:sz w:val="22"/>
                <w:szCs w:val="22"/>
              </w:rPr>
              <w:t>) kunnen bestellen.</w:t>
            </w:r>
          </w:p>
          <w:p w14:paraId="72484B83" w14:textId="77777777" w:rsidR="00861ABA" w:rsidRPr="000D5682" w:rsidRDefault="00861ABA" w:rsidP="00140F4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117B5DAC" w14:textId="77777777" w:rsidTr="00140F43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DA626D" w14:textId="77777777" w:rsidR="00861ABA" w:rsidRPr="007C1482" w:rsidRDefault="00861ABA" w:rsidP="00140F4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29FEC82A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51C18F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861ABA" w:rsidRPr="007C1482" w14:paraId="042EF190" w14:textId="77777777" w:rsidTr="00140F43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C55757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1B485DC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65804048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7F7050AB" w14:textId="77777777" w:rsidTr="00140F43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F5C7E7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02B14C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41589C48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6C833317" w14:textId="77777777" w:rsidTr="00140F43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D39A26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CD582E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12BCB547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5E2C1E84" w14:textId="77777777" w:rsidTr="00140F43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4BF272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A0A0E7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&lt;projectnaam&gt;</w:t>
            </w:r>
          </w:p>
          <w:p w14:paraId="3949C58A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55D66F78" w14:textId="77777777" w:rsidTr="00140F43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9B908F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05994A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</w:tbl>
    <w:p w14:paraId="2E68BEB7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79BB964B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08209B2E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66EAE62F" w14:textId="0002F346" w:rsidR="00B57C2B" w:rsidRDefault="00B57C2B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720A843A" w14:textId="77777777" w:rsidR="002B0D45" w:rsidRPr="007C1482" w:rsidRDefault="002B0D45" w:rsidP="00E76C88">
      <w:pPr>
        <w:rPr>
          <w:rFonts w:asciiTheme="minorHAnsi" w:hAnsiTheme="minorHAnsi" w:cstheme="minorHAnsi"/>
          <w:sz w:val="20"/>
          <w:szCs w:val="20"/>
        </w:rPr>
      </w:pPr>
    </w:p>
    <w:p w14:paraId="17638FDC" w14:textId="187F9431" w:rsidR="00E76C88" w:rsidRPr="007C1482" w:rsidRDefault="00E76C88" w:rsidP="00E76C88">
      <w:pPr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7C1482" w:rsidRDefault="00E76C88" w:rsidP="00E76C88">
      <w:pPr>
        <w:rPr>
          <w:rFonts w:asciiTheme="minorHAnsi" w:hAnsiTheme="minorHAnsi" w:cstheme="minorHAnsi"/>
          <w:sz w:val="22"/>
          <w:szCs w:val="22"/>
        </w:rPr>
      </w:pPr>
    </w:p>
    <w:p w14:paraId="54B8F3D9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>Naam inschrijver: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66FC105" w14:textId="77777777" w:rsidR="00E76C88" w:rsidRPr="007C1482" w:rsidRDefault="00E76C88" w:rsidP="00E76C88">
      <w:pPr>
        <w:tabs>
          <w:tab w:val="left" w:pos="22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84CB9F4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Adres: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2869703" w14:textId="77777777" w:rsidR="00E76C88" w:rsidRPr="007C1482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05C31F9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Postcode </w:t>
      </w:r>
      <w:r w:rsidRPr="007C1482">
        <w:rPr>
          <w:rFonts w:asciiTheme="minorHAnsi" w:hAnsiTheme="minorHAnsi" w:cstheme="minorHAnsi"/>
          <w:sz w:val="22"/>
          <w:szCs w:val="22"/>
        </w:rPr>
        <w:noBreakHyphen/>
        <w:t xml:space="preserve"> plaats: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BF5D5CE" w14:textId="77777777" w:rsidR="00E76C88" w:rsidRPr="007C1482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1180A17" w14:textId="77777777" w:rsidR="00E76C88" w:rsidRPr="007C1482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Naam: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247EE6B" w14:textId="77777777" w:rsidR="00E76C88" w:rsidRPr="007C1482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ab/>
      </w:r>
    </w:p>
    <w:p w14:paraId="698772E8" w14:textId="0366EC1A" w:rsidR="00B60C05" w:rsidRPr="007C1482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Functie: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C87FC5A" w14:textId="77777777" w:rsidR="006D4278" w:rsidRPr="007C1482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37342DE6" w14:textId="77777777" w:rsidR="006D4278" w:rsidRPr="007C1482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274AB9E1" w14:textId="77777777" w:rsidR="00E76C88" w:rsidRPr="007C1482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15B4A4A" w14:textId="1FB509B3" w:rsidR="00E76C88" w:rsidRPr="007C1482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Datum: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FED14C6" w14:textId="77777777" w:rsidR="00B60C05" w:rsidRPr="007C1482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F46DF1" w14:textId="1A4E82D4" w:rsidR="00F545BF" w:rsidRPr="007C1482" w:rsidRDefault="00E76C88" w:rsidP="008929A5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Handtekening: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7C1482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39FB" w14:textId="77777777" w:rsidR="00120CF4" w:rsidRDefault="00120CF4">
      <w:pPr>
        <w:spacing w:line="240" w:lineRule="auto"/>
      </w:pPr>
      <w:r>
        <w:separator/>
      </w:r>
    </w:p>
  </w:endnote>
  <w:endnote w:type="continuationSeparator" w:id="0">
    <w:p w14:paraId="39613C97" w14:textId="77777777" w:rsidR="00120CF4" w:rsidRDefault="00120CF4">
      <w:pPr>
        <w:spacing w:line="240" w:lineRule="auto"/>
      </w:pPr>
      <w:r>
        <w:continuationSeparator/>
      </w:r>
    </w:p>
  </w:endnote>
  <w:endnote w:type="continuationNotice" w:id="1">
    <w:p w14:paraId="54CB17D8" w14:textId="77777777" w:rsidR="00120CF4" w:rsidRDefault="00120C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1508ACC8" w14:textId="2E423C4B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begin"/>
        </w:r>
        <w:r w:rsidRPr="001A6E67">
          <w:rPr>
            <w:rFonts w:ascii="Corbel" w:hAnsi="Corbel"/>
            <w:i w:val="0"/>
            <w:iCs/>
            <w:sz w:val="20"/>
            <w:szCs w:val="20"/>
          </w:rPr>
          <w:instrText>PAGE   \* MERGEFORMAT</w:instrTex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separate"/>
        </w:r>
        <w:r w:rsidRPr="001A6E67">
          <w:rPr>
            <w:rFonts w:ascii="Corbel" w:hAnsi="Corbel"/>
            <w:i w:val="0"/>
            <w:iCs/>
            <w:sz w:val="20"/>
            <w:szCs w:val="20"/>
          </w:rPr>
          <w:t>2</w: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5160CFAC" w14:textId="00DB175C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DC51" w14:textId="77777777" w:rsidR="00120CF4" w:rsidRDefault="00120CF4">
      <w:pPr>
        <w:spacing w:line="240" w:lineRule="auto"/>
      </w:pPr>
      <w:r>
        <w:separator/>
      </w:r>
    </w:p>
  </w:footnote>
  <w:footnote w:type="continuationSeparator" w:id="0">
    <w:p w14:paraId="47EBF92A" w14:textId="77777777" w:rsidR="00120CF4" w:rsidRDefault="00120CF4">
      <w:pPr>
        <w:spacing w:line="240" w:lineRule="auto"/>
      </w:pPr>
      <w:r>
        <w:continuationSeparator/>
      </w:r>
    </w:p>
  </w:footnote>
  <w:footnote w:type="continuationNotice" w:id="1">
    <w:p w14:paraId="409B4BDD" w14:textId="77777777" w:rsidR="00120CF4" w:rsidRDefault="00120CF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CB0" w14:textId="1BE2E960" w:rsidR="00B24D44" w:rsidRPr="000D2245" w:rsidRDefault="00A5024D" w:rsidP="002A18E6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7C24"/>
    <w:multiLevelType w:val="hybridMultilevel"/>
    <w:tmpl w:val="85B4B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6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7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5"/>
  </w:num>
  <w:num w:numId="16" w16cid:durableId="1962807981">
    <w:abstractNumId w:val="10"/>
  </w:num>
  <w:num w:numId="17" w16cid:durableId="1151360636">
    <w:abstractNumId w:val="18"/>
  </w:num>
  <w:num w:numId="18" w16cid:durableId="574315646">
    <w:abstractNumId w:val="9"/>
  </w:num>
  <w:num w:numId="19" w16cid:durableId="1229072976">
    <w:abstractNumId w:val="19"/>
  </w:num>
  <w:num w:numId="20" w16cid:durableId="17520024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36217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D5682"/>
    <w:rsid w:val="000D73B1"/>
    <w:rsid w:val="000E1F33"/>
    <w:rsid w:val="000F79CE"/>
    <w:rsid w:val="00102747"/>
    <w:rsid w:val="00103EFB"/>
    <w:rsid w:val="0010627A"/>
    <w:rsid w:val="00120CF4"/>
    <w:rsid w:val="001212AE"/>
    <w:rsid w:val="0013593D"/>
    <w:rsid w:val="00135ABA"/>
    <w:rsid w:val="0016212A"/>
    <w:rsid w:val="00175C61"/>
    <w:rsid w:val="0017605E"/>
    <w:rsid w:val="00176FC4"/>
    <w:rsid w:val="0018050E"/>
    <w:rsid w:val="001813FB"/>
    <w:rsid w:val="00185F25"/>
    <w:rsid w:val="00190751"/>
    <w:rsid w:val="0019125C"/>
    <w:rsid w:val="00192239"/>
    <w:rsid w:val="00196309"/>
    <w:rsid w:val="001A6E67"/>
    <w:rsid w:val="001B4FE9"/>
    <w:rsid w:val="001C4128"/>
    <w:rsid w:val="001C4B90"/>
    <w:rsid w:val="001D260E"/>
    <w:rsid w:val="001D3FF8"/>
    <w:rsid w:val="001E40F8"/>
    <w:rsid w:val="00202C10"/>
    <w:rsid w:val="002115F1"/>
    <w:rsid w:val="00213E06"/>
    <w:rsid w:val="00223151"/>
    <w:rsid w:val="002676FF"/>
    <w:rsid w:val="00290BCF"/>
    <w:rsid w:val="002A18E6"/>
    <w:rsid w:val="002A427E"/>
    <w:rsid w:val="002B0D45"/>
    <w:rsid w:val="002B224F"/>
    <w:rsid w:val="002B703F"/>
    <w:rsid w:val="002C33CD"/>
    <w:rsid w:val="002C54DA"/>
    <w:rsid w:val="002E759F"/>
    <w:rsid w:val="002F262A"/>
    <w:rsid w:val="003301A6"/>
    <w:rsid w:val="00334974"/>
    <w:rsid w:val="0034103F"/>
    <w:rsid w:val="00345E14"/>
    <w:rsid w:val="0035184B"/>
    <w:rsid w:val="0036018D"/>
    <w:rsid w:val="003710A5"/>
    <w:rsid w:val="00396EBF"/>
    <w:rsid w:val="003A247E"/>
    <w:rsid w:val="003C0709"/>
    <w:rsid w:val="003D1E54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A397C"/>
    <w:rsid w:val="005B33F5"/>
    <w:rsid w:val="005B51A7"/>
    <w:rsid w:val="005C76B4"/>
    <w:rsid w:val="005D2B17"/>
    <w:rsid w:val="005F0A51"/>
    <w:rsid w:val="00621948"/>
    <w:rsid w:val="00622A83"/>
    <w:rsid w:val="0062732A"/>
    <w:rsid w:val="00634EAB"/>
    <w:rsid w:val="0064789A"/>
    <w:rsid w:val="00685E8E"/>
    <w:rsid w:val="00686CD9"/>
    <w:rsid w:val="00690BC5"/>
    <w:rsid w:val="00693A25"/>
    <w:rsid w:val="006A0309"/>
    <w:rsid w:val="006A0E32"/>
    <w:rsid w:val="006B187F"/>
    <w:rsid w:val="006B5F16"/>
    <w:rsid w:val="006B61B4"/>
    <w:rsid w:val="006D078D"/>
    <w:rsid w:val="006D4278"/>
    <w:rsid w:val="006E00A1"/>
    <w:rsid w:val="006E07CF"/>
    <w:rsid w:val="007040A9"/>
    <w:rsid w:val="00713BBF"/>
    <w:rsid w:val="00714BB0"/>
    <w:rsid w:val="0073020E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C1482"/>
    <w:rsid w:val="007D085B"/>
    <w:rsid w:val="007D2251"/>
    <w:rsid w:val="007D39E5"/>
    <w:rsid w:val="007E700D"/>
    <w:rsid w:val="00801F3E"/>
    <w:rsid w:val="008022E6"/>
    <w:rsid w:val="00846A72"/>
    <w:rsid w:val="00861ABA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10031"/>
    <w:rsid w:val="00930B0A"/>
    <w:rsid w:val="0094168B"/>
    <w:rsid w:val="009547C1"/>
    <w:rsid w:val="00967954"/>
    <w:rsid w:val="00970690"/>
    <w:rsid w:val="009816EF"/>
    <w:rsid w:val="00986EE8"/>
    <w:rsid w:val="00995E1E"/>
    <w:rsid w:val="00996638"/>
    <w:rsid w:val="009A4EEA"/>
    <w:rsid w:val="009B5909"/>
    <w:rsid w:val="009D7C3F"/>
    <w:rsid w:val="009E60FC"/>
    <w:rsid w:val="00A07A28"/>
    <w:rsid w:val="00A129F8"/>
    <w:rsid w:val="00A15C05"/>
    <w:rsid w:val="00A5024D"/>
    <w:rsid w:val="00A5137F"/>
    <w:rsid w:val="00A5750B"/>
    <w:rsid w:val="00A64B94"/>
    <w:rsid w:val="00A66E56"/>
    <w:rsid w:val="00A73879"/>
    <w:rsid w:val="00A85FA3"/>
    <w:rsid w:val="00A86E94"/>
    <w:rsid w:val="00AA7E7C"/>
    <w:rsid w:val="00AC3FE1"/>
    <w:rsid w:val="00AD1A6C"/>
    <w:rsid w:val="00AD20DE"/>
    <w:rsid w:val="00AD7A5B"/>
    <w:rsid w:val="00AE006D"/>
    <w:rsid w:val="00AE0E40"/>
    <w:rsid w:val="00AF2A84"/>
    <w:rsid w:val="00AF7110"/>
    <w:rsid w:val="00B017A9"/>
    <w:rsid w:val="00B10F31"/>
    <w:rsid w:val="00B1143E"/>
    <w:rsid w:val="00B15A70"/>
    <w:rsid w:val="00B166AA"/>
    <w:rsid w:val="00B24D44"/>
    <w:rsid w:val="00B2578F"/>
    <w:rsid w:val="00B27A0F"/>
    <w:rsid w:val="00B57B89"/>
    <w:rsid w:val="00B57C2B"/>
    <w:rsid w:val="00B60C05"/>
    <w:rsid w:val="00B63C72"/>
    <w:rsid w:val="00B768B7"/>
    <w:rsid w:val="00B76C72"/>
    <w:rsid w:val="00BA7718"/>
    <w:rsid w:val="00BB4942"/>
    <w:rsid w:val="00BD04FB"/>
    <w:rsid w:val="00BD1FEF"/>
    <w:rsid w:val="00C30FCE"/>
    <w:rsid w:val="00C60AE8"/>
    <w:rsid w:val="00C63742"/>
    <w:rsid w:val="00C648C5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6669B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E2ABE"/>
    <w:rsid w:val="00EF14FD"/>
    <w:rsid w:val="00F121B9"/>
    <w:rsid w:val="00F2126B"/>
    <w:rsid w:val="00F26849"/>
    <w:rsid w:val="00F31D73"/>
    <w:rsid w:val="00F545BF"/>
    <w:rsid w:val="00F70450"/>
    <w:rsid w:val="00F83AFD"/>
    <w:rsid w:val="00FA797C"/>
    <w:rsid w:val="00FC7AD9"/>
    <w:rsid w:val="00FE02A6"/>
    <w:rsid w:val="00FF23AE"/>
    <w:rsid w:val="00FF2D5D"/>
    <w:rsid w:val="00FF7738"/>
    <w:rsid w:val="04F09D16"/>
    <w:rsid w:val="051415FA"/>
    <w:rsid w:val="080326D2"/>
    <w:rsid w:val="0A331082"/>
    <w:rsid w:val="0B9C03CF"/>
    <w:rsid w:val="14446636"/>
    <w:rsid w:val="2545180C"/>
    <w:rsid w:val="25806F27"/>
    <w:rsid w:val="2F2A3B92"/>
    <w:rsid w:val="33D3B429"/>
    <w:rsid w:val="3750390A"/>
    <w:rsid w:val="446722DC"/>
    <w:rsid w:val="480088DF"/>
    <w:rsid w:val="611967F2"/>
    <w:rsid w:val="66EC95F0"/>
    <w:rsid w:val="68212C72"/>
    <w:rsid w:val="6D3476C1"/>
    <w:rsid w:val="7F6EA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B64E07ED3D104486688E250390CF97" ma:contentTypeVersion="3" ma:contentTypeDescription="Create a new document." ma:contentTypeScope="" ma:versionID="03b3aa960a4033c29a4fc7d67dacfa1a">
  <xsd:schema xmlns:xsd="http://www.w3.org/2001/XMLSchema" xmlns:xs="http://www.w3.org/2001/XMLSchema" xmlns:p="http://schemas.microsoft.com/office/2006/metadata/properties" xmlns:ns2="9b6edab6-ab82-4a53-9c89-d9bfee6123ff" targetNamespace="http://schemas.microsoft.com/office/2006/metadata/properties" ma:root="true" ma:fieldsID="eefc754a4bba45dff51f1068ccb3b7ea" ns2:_="">
    <xsd:import namespace="9b6edab6-ab82-4a53-9c89-d9bfee6123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edab6-ab82-4a53-9c89-d9bfee612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DF9980-E88C-41D5-83BC-9CA59BEB5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edab6-ab82-4a53-9c89-d9bfee612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260</Words>
  <Characters>1862</Characters>
  <Application>Microsoft Office Word</Application>
  <DocSecurity>0</DocSecurity>
  <Lines>93</Lines>
  <Paragraphs>48</Paragraphs>
  <ScaleCrop>false</ScaleCrop>
  <Company>ICT Samenwerking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Velthoven, Nicole van</cp:lastModifiedBy>
  <cp:revision>24</cp:revision>
  <cp:lastPrinted>2021-06-08T07:35:00Z</cp:lastPrinted>
  <dcterms:created xsi:type="dcterms:W3CDTF">2026-02-26T08:20:00Z</dcterms:created>
  <dcterms:modified xsi:type="dcterms:W3CDTF">2026-07-27T12:14:00Z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0x0101006AB64E07ED3D104486688E250390CF97</vt:lpwstr>
  </property>
</Properties>
</file>