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143D7" w14:textId="6CA03008" w:rsidR="004C14E9" w:rsidRDefault="004E7E81" w:rsidP="004E7E81">
      <w:pPr>
        <w:jc w:val="center"/>
        <w:rPr>
          <w:b/>
          <w:bCs/>
        </w:rPr>
      </w:pPr>
      <w:r>
        <w:rPr>
          <w:b/>
          <w:bCs/>
        </w:rPr>
        <w:t>Inschrijfformulier eerste fase (voorselectie)</w:t>
      </w:r>
    </w:p>
    <w:p w14:paraId="63B16C94" w14:textId="77777777" w:rsidR="004E7E81" w:rsidRDefault="004E7E81" w:rsidP="004E7E81"/>
    <w:p w14:paraId="035B672E" w14:textId="1761C2AB" w:rsidR="004E7E81" w:rsidRDefault="004E7E81" w:rsidP="004E7E81">
      <w:r>
        <w:t>De ondergetekenden:</w:t>
      </w:r>
    </w:p>
    <w:p w14:paraId="5686F52F" w14:textId="77777777" w:rsidR="004E7E81" w:rsidRDefault="004E7E81" w:rsidP="004E7E81">
      <w:r>
        <w:t xml:space="preserve">handelend als bestuurder* /bestuurders* /gevolmachtigde* /gevolmachtigden*, zelfstandig* / gezamenlijk* </w:t>
      </w:r>
    </w:p>
    <w:p w14:paraId="51CF903F" w14:textId="469ED610" w:rsidR="004E7E81" w:rsidRDefault="004E7E81" w:rsidP="004E7E81">
      <w:r>
        <w:t>(*doorhalen hetgeen niet van toepassing is)</w:t>
      </w:r>
    </w:p>
    <w:p w14:paraId="449A425A" w14:textId="602043BB" w:rsidR="004E7E81" w:rsidRDefault="004E7E81" w:rsidP="004E7E81">
      <w:r>
        <w:t>bevoegd tot vertegenwoordiging van:</w:t>
      </w:r>
    </w:p>
    <w:p w14:paraId="550277E8" w14:textId="77777777" w:rsidR="004E7E81" w:rsidRDefault="004E7E81" w:rsidP="004E7E81"/>
    <w:p w14:paraId="192BEBCC" w14:textId="77777777" w:rsidR="004550E6" w:rsidRPr="004550E6" w:rsidRDefault="004550E6" w:rsidP="004550E6">
      <w:pPr>
        <w:rPr>
          <w:b/>
          <w:bCs/>
        </w:rPr>
      </w:pPr>
      <w:r w:rsidRPr="004550E6">
        <w:rPr>
          <w:b/>
          <w:bCs/>
        </w:rPr>
        <w:t>Gegevens inschrijver ontwikkelaar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4550E6" w:rsidRPr="004550E6" w14:paraId="6B953A58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1A7F5" w14:textId="6F9269A6" w:rsidR="004550E6" w:rsidRPr="004550E6" w:rsidRDefault="004550E6" w:rsidP="004550E6">
            <w:r w:rsidRPr="004550E6">
              <w:t>Naam van de onderneming</w:t>
            </w:r>
            <w:r>
              <w:t>:</w:t>
            </w:r>
          </w:p>
        </w:tc>
      </w:tr>
      <w:tr w:rsidR="004550E6" w:rsidRPr="004550E6" w14:paraId="3BD6BBCE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C21BA" w14:textId="5EEBF41F" w:rsidR="004550E6" w:rsidRPr="004550E6" w:rsidRDefault="004550E6" w:rsidP="004550E6">
            <w:r w:rsidRPr="004550E6">
              <w:t>Nummer KvK</w:t>
            </w:r>
            <w:r>
              <w:t>:</w:t>
            </w:r>
          </w:p>
        </w:tc>
      </w:tr>
      <w:tr w:rsidR="004550E6" w:rsidRPr="004550E6" w14:paraId="7F3A1270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FA281" w14:textId="5366C32E" w:rsidR="004550E6" w:rsidRPr="004550E6" w:rsidRDefault="004550E6" w:rsidP="004550E6">
            <w:r w:rsidRPr="004550E6">
              <w:t>Vestigingsadres</w:t>
            </w:r>
            <w:r>
              <w:t>:</w:t>
            </w:r>
          </w:p>
        </w:tc>
      </w:tr>
      <w:tr w:rsidR="004550E6" w:rsidRPr="004550E6" w14:paraId="14E00BFE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2623F" w14:textId="38053E6D" w:rsidR="004550E6" w:rsidRPr="004550E6" w:rsidRDefault="004550E6" w:rsidP="004550E6">
            <w:r w:rsidRPr="004550E6">
              <w:t>Postcode en plaats</w:t>
            </w:r>
            <w:r>
              <w:t>:</w:t>
            </w:r>
          </w:p>
        </w:tc>
      </w:tr>
      <w:tr w:rsidR="004550E6" w:rsidRPr="004550E6" w14:paraId="0666137F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8C18C" w14:textId="677B5103" w:rsidR="004550E6" w:rsidRPr="004550E6" w:rsidRDefault="004550E6" w:rsidP="004550E6">
            <w:r w:rsidRPr="004550E6">
              <w:t>Land</w:t>
            </w:r>
            <w:r>
              <w:t>:</w:t>
            </w:r>
          </w:p>
        </w:tc>
      </w:tr>
      <w:tr w:rsidR="004550E6" w:rsidRPr="004550E6" w14:paraId="38EFC5D9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69787" w14:textId="24315703" w:rsidR="004550E6" w:rsidRPr="004550E6" w:rsidRDefault="004550E6" w:rsidP="004550E6">
            <w:r w:rsidRPr="004550E6">
              <w:t>Telefoonnummer</w:t>
            </w:r>
            <w:r>
              <w:t>:</w:t>
            </w:r>
          </w:p>
        </w:tc>
      </w:tr>
      <w:tr w:rsidR="004550E6" w:rsidRPr="004550E6" w14:paraId="69A1B2A8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5EB53" w14:textId="252F21B6" w:rsidR="004550E6" w:rsidRPr="004550E6" w:rsidRDefault="004550E6" w:rsidP="004550E6">
            <w:r w:rsidRPr="004550E6">
              <w:t>Rechtsvorm onderneming</w:t>
            </w:r>
            <w:r>
              <w:t>:</w:t>
            </w:r>
          </w:p>
        </w:tc>
      </w:tr>
      <w:tr w:rsidR="004550E6" w:rsidRPr="004550E6" w14:paraId="3C831E33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FB942" w14:textId="06B327AA" w:rsidR="004550E6" w:rsidRPr="004550E6" w:rsidRDefault="004550E6" w:rsidP="004550E6">
            <w:r w:rsidRPr="004550E6">
              <w:t>Contactpersoon onderneming</w:t>
            </w:r>
            <w:r>
              <w:t>:</w:t>
            </w:r>
          </w:p>
        </w:tc>
      </w:tr>
      <w:tr w:rsidR="004550E6" w:rsidRPr="004550E6" w14:paraId="2E1FBE69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A62DF" w14:textId="57FBF467" w:rsidR="004550E6" w:rsidRPr="004550E6" w:rsidRDefault="004550E6" w:rsidP="004550E6">
            <w:r w:rsidRPr="004550E6">
              <w:t>E-mail</w:t>
            </w:r>
            <w:r>
              <w:t>:</w:t>
            </w:r>
          </w:p>
        </w:tc>
      </w:tr>
    </w:tbl>
    <w:p w14:paraId="04795030" w14:textId="3B577088" w:rsidR="004E7E81" w:rsidRDefault="004E7E81" w:rsidP="004E7E81"/>
    <w:p w14:paraId="34F6139D" w14:textId="77777777" w:rsidR="004550E6" w:rsidRPr="004550E6" w:rsidRDefault="004550E6" w:rsidP="004550E6">
      <w:r w:rsidRPr="004550E6">
        <w:rPr>
          <w:b/>
          <w:bCs/>
        </w:rPr>
        <w:t>Gegevens inschrijver ontwerpteam</w:t>
      </w:r>
    </w:p>
    <w:tbl>
      <w:tblPr>
        <w:tblW w:w="89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4550E6" w:rsidRPr="004550E6" w14:paraId="4ACA5A97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B409B" w14:textId="41EA47F3" w:rsidR="004550E6" w:rsidRPr="004550E6" w:rsidRDefault="004550E6" w:rsidP="004550E6">
            <w:r w:rsidRPr="004550E6">
              <w:t>Naam van de onderneming</w:t>
            </w:r>
            <w:r>
              <w:t>:</w:t>
            </w:r>
            <w:r w:rsidRPr="004550E6">
              <w:t> </w:t>
            </w:r>
          </w:p>
        </w:tc>
      </w:tr>
      <w:tr w:rsidR="004550E6" w:rsidRPr="004550E6" w14:paraId="00D23F50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23C5B" w14:textId="53D71EB3" w:rsidR="004550E6" w:rsidRPr="004550E6" w:rsidRDefault="004550E6" w:rsidP="004550E6">
            <w:r w:rsidRPr="004550E6">
              <w:t>Nummer KvK</w:t>
            </w:r>
            <w:r>
              <w:t>:</w:t>
            </w:r>
          </w:p>
        </w:tc>
      </w:tr>
      <w:tr w:rsidR="004550E6" w:rsidRPr="004550E6" w14:paraId="7926A574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381C8" w14:textId="66709AAF" w:rsidR="004550E6" w:rsidRPr="004550E6" w:rsidRDefault="004550E6" w:rsidP="004550E6">
            <w:r w:rsidRPr="004550E6">
              <w:t>Vestigingsadres</w:t>
            </w:r>
            <w:r>
              <w:t>:</w:t>
            </w:r>
          </w:p>
        </w:tc>
      </w:tr>
      <w:tr w:rsidR="004550E6" w:rsidRPr="004550E6" w14:paraId="3863E96D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649A3" w14:textId="08EB2171" w:rsidR="004550E6" w:rsidRPr="004550E6" w:rsidRDefault="004550E6" w:rsidP="004550E6">
            <w:r w:rsidRPr="004550E6">
              <w:t>Postcode en plaats</w:t>
            </w:r>
            <w:r>
              <w:t>:</w:t>
            </w:r>
            <w:r w:rsidRPr="004550E6">
              <w:t> </w:t>
            </w:r>
          </w:p>
        </w:tc>
      </w:tr>
      <w:tr w:rsidR="004550E6" w:rsidRPr="004550E6" w14:paraId="2A1A3F02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ED40F" w14:textId="3F6E94D0" w:rsidR="004550E6" w:rsidRPr="004550E6" w:rsidRDefault="004550E6" w:rsidP="004550E6">
            <w:r w:rsidRPr="004550E6">
              <w:t>Land</w:t>
            </w:r>
            <w:r>
              <w:t>:</w:t>
            </w:r>
            <w:r w:rsidRPr="004550E6">
              <w:t> </w:t>
            </w:r>
          </w:p>
        </w:tc>
      </w:tr>
      <w:tr w:rsidR="004550E6" w:rsidRPr="004550E6" w14:paraId="4FF430A5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FF76F" w14:textId="5EDA5281" w:rsidR="004550E6" w:rsidRPr="004550E6" w:rsidRDefault="004550E6" w:rsidP="004550E6">
            <w:r w:rsidRPr="004550E6">
              <w:t>Telefoonnummer</w:t>
            </w:r>
            <w:r>
              <w:t>:</w:t>
            </w:r>
          </w:p>
        </w:tc>
      </w:tr>
      <w:tr w:rsidR="004550E6" w:rsidRPr="004550E6" w14:paraId="69B5E25C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B032E" w14:textId="789C043D" w:rsidR="004550E6" w:rsidRPr="004550E6" w:rsidRDefault="004550E6" w:rsidP="004550E6">
            <w:r w:rsidRPr="004550E6">
              <w:t>Rechtsvorm onderneming</w:t>
            </w:r>
            <w:r>
              <w:t>:</w:t>
            </w:r>
            <w:r w:rsidRPr="004550E6">
              <w:t> </w:t>
            </w:r>
          </w:p>
        </w:tc>
      </w:tr>
      <w:tr w:rsidR="004550E6" w:rsidRPr="004550E6" w14:paraId="527E0CE2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9DDC9" w14:textId="145B8F26" w:rsidR="004550E6" w:rsidRPr="004550E6" w:rsidRDefault="004550E6" w:rsidP="004550E6">
            <w:r w:rsidRPr="004550E6">
              <w:t>Contactpersoon onderneming</w:t>
            </w:r>
            <w:r>
              <w:t>:</w:t>
            </w:r>
            <w:r w:rsidRPr="004550E6">
              <w:t> </w:t>
            </w:r>
          </w:p>
        </w:tc>
      </w:tr>
      <w:tr w:rsidR="004550E6" w:rsidRPr="004550E6" w14:paraId="344354EA" w14:textId="77777777">
        <w:trPr>
          <w:trHeight w:val="300"/>
        </w:trPr>
        <w:tc>
          <w:tcPr>
            <w:tcW w:w="8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12207" w14:textId="178F695E" w:rsidR="004550E6" w:rsidRPr="004550E6" w:rsidRDefault="004550E6" w:rsidP="004550E6">
            <w:r w:rsidRPr="004550E6">
              <w:t>E-mail</w:t>
            </w:r>
            <w:r>
              <w:t>:</w:t>
            </w:r>
            <w:r w:rsidRPr="004550E6">
              <w:t>  </w:t>
            </w:r>
          </w:p>
        </w:tc>
      </w:tr>
    </w:tbl>
    <w:p w14:paraId="29AB4581" w14:textId="77777777" w:rsidR="004E7E81" w:rsidRDefault="004E7E81" w:rsidP="004E7E81"/>
    <w:p w14:paraId="1B15EB59" w14:textId="77777777" w:rsidR="004550E6" w:rsidRDefault="004550E6" w:rsidP="004E7E81">
      <w:r>
        <w:t>Verklaren:</w:t>
      </w:r>
    </w:p>
    <w:p w14:paraId="249F0F4D" w14:textId="4B6B41F5" w:rsidR="004E7E81" w:rsidRDefault="004E7E81" w:rsidP="004550E6">
      <w:pPr>
        <w:pStyle w:val="Lijstalinea"/>
        <w:numPr>
          <w:ilvl w:val="0"/>
          <w:numId w:val="5"/>
        </w:numPr>
      </w:pPr>
      <w:r>
        <w:t xml:space="preserve">middels ondertekening van dit </w:t>
      </w:r>
      <w:r w:rsidR="004E2B67">
        <w:t>i</w:t>
      </w:r>
      <w:r>
        <w:t xml:space="preserve">nschrijfformulier zich in te schrijven voor </w:t>
      </w:r>
      <w:r>
        <w:t xml:space="preserve">de </w:t>
      </w:r>
      <w:r w:rsidR="004E2B67">
        <w:t xml:space="preserve">eerste fase (voorselectie) van de </w:t>
      </w:r>
      <w:r>
        <w:t>selectieprocedure de Donken</w:t>
      </w:r>
      <w:r w:rsidR="004550E6">
        <w:t>.</w:t>
      </w:r>
    </w:p>
    <w:p w14:paraId="2A253D96" w14:textId="77777777" w:rsidR="004550E6" w:rsidRDefault="004550E6" w:rsidP="004E7E81">
      <w:pPr>
        <w:pStyle w:val="paragraph"/>
        <w:numPr>
          <w:ilvl w:val="0"/>
          <w:numId w:val="5"/>
        </w:numPr>
        <w:spacing w:line="280" w:lineRule="exact"/>
        <w:rPr>
          <w:rFonts w:ascii="Arial" w:eastAsia="Arial" w:hAnsi="Arial" w:cs="Arial"/>
          <w:sz w:val="20"/>
          <w:szCs w:val="20"/>
        </w:rPr>
      </w:pPr>
      <w:r w:rsidRPr="004550E6">
        <w:rPr>
          <w:rFonts w:ascii="Arial" w:eastAsia="Arial" w:hAnsi="Arial" w:cs="Arial"/>
          <w:sz w:val="20"/>
          <w:szCs w:val="20"/>
        </w:rPr>
        <w:t xml:space="preserve">samen te werken op grond van een verklaring die als bijlage aan de inschrijving wordt gehecht. Deze verklaring verschaft inzicht in de rol- en taakverdeling tussen partijen. </w:t>
      </w:r>
    </w:p>
    <w:p w14:paraId="6945BC57" w14:textId="77777777" w:rsidR="004550E6" w:rsidRPr="004550E6" w:rsidRDefault="004E7E81" w:rsidP="004E7E81">
      <w:pPr>
        <w:pStyle w:val="paragraph"/>
        <w:numPr>
          <w:ilvl w:val="0"/>
          <w:numId w:val="5"/>
        </w:numPr>
        <w:spacing w:line="280" w:lineRule="exact"/>
        <w:rPr>
          <w:rFonts w:ascii="Arial" w:eastAsia="Arial" w:hAnsi="Arial" w:cs="Arial"/>
          <w:sz w:val="20"/>
          <w:szCs w:val="20"/>
        </w:rPr>
      </w:pPr>
      <w:r w:rsidRPr="004550E6">
        <w:rPr>
          <w:rFonts w:ascii="Arial" w:hAnsi="Arial" w:cs="Arial"/>
          <w:sz w:val="20"/>
          <w:szCs w:val="20"/>
        </w:rPr>
        <w:t xml:space="preserve">kennis te hebben genomen van en onvoorwaardelijk akkoord te gaan met de voorwaarden en de inhoud van de </w:t>
      </w:r>
      <w:r w:rsidRPr="004550E6">
        <w:rPr>
          <w:rFonts w:ascii="Arial" w:hAnsi="Arial" w:cs="Arial"/>
          <w:sz w:val="20"/>
          <w:szCs w:val="20"/>
        </w:rPr>
        <w:t>s</w:t>
      </w:r>
      <w:r w:rsidRPr="004550E6">
        <w:rPr>
          <w:rFonts w:ascii="Arial" w:hAnsi="Arial" w:cs="Arial"/>
          <w:sz w:val="20"/>
          <w:szCs w:val="20"/>
        </w:rPr>
        <w:t xml:space="preserve">electieleidraad en de bijbehorende bijlagen. </w:t>
      </w:r>
    </w:p>
    <w:p w14:paraId="3FCB09E4" w14:textId="4410372D" w:rsidR="00E07411" w:rsidRDefault="00E07411" w:rsidP="004E7E81">
      <w:pPr>
        <w:pStyle w:val="paragraph"/>
        <w:numPr>
          <w:ilvl w:val="0"/>
          <w:numId w:val="5"/>
        </w:numPr>
        <w:spacing w:line="28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 op hen geen uitsluitingsgronden van toepassing zijn.</w:t>
      </w:r>
    </w:p>
    <w:p w14:paraId="4DC4CDD8" w14:textId="7C93087F" w:rsidR="00E07411" w:rsidRPr="00E07411" w:rsidRDefault="00E07411" w:rsidP="004E7E81">
      <w:pPr>
        <w:pStyle w:val="paragraph"/>
        <w:numPr>
          <w:ilvl w:val="0"/>
          <w:numId w:val="5"/>
        </w:numPr>
        <w:spacing w:line="28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 zij economisch en financieel draagkrachtig zijn.</w:t>
      </w:r>
    </w:p>
    <w:p w14:paraId="1B7AADF0" w14:textId="2FB9ECAB" w:rsidR="004E7E81" w:rsidRPr="00E07411" w:rsidRDefault="004E7E81" w:rsidP="004E7E81">
      <w:pPr>
        <w:pStyle w:val="paragraph"/>
        <w:numPr>
          <w:ilvl w:val="0"/>
          <w:numId w:val="5"/>
        </w:numPr>
        <w:spacing w:line="280" w:lineRule="exact"/>
        <w:rPr>
          <w:rFonts w:ascii="Arial" w:eastAsia="Arial" w:hAnsi="Arial" w:cs="Arial"/>
          <w:sz w:val="20"/>
          <w:szCs w:val="20"/>
        </w:rPr>
      </w:pPr>
      <w:r w:rsidRPr="004550E6">
        <w:rPr>
          <w:rFonts w:ascii="Arial" w:hAnsi="Arial" w:cs="Arial"/>
          <w:sz w:val="20"/>
          <w:szCs w:val="20"/>
        </w:rPr>
        <w:t xml:space="preserve">dat de bescheiden die zijn ingezonden </w:t>
      </w:r>
      <w:r w:rsidR="004550E6">
        <w:rPr>
          <w:rFonts w:ascii="Arial" w:hAnsi="Arial" w:cs="Arial"/>
          <w:sz w:val="20"/>
          <w:szCs w:val="20"/>
        </w:rPr>
        <w:t xml:space="preserve">ten behoeve van de inschrijving van de selectieprocedure de Donken juist </w:t>
      </w:r>
      <w:r w:rsidRPr="004550E6">
        <w:rPr>
          <w:rFonts w:ascii="Arial" w:hAnsi="Arial" w:cs="Arial"/>
          <w:sz w:val="20"/>
          <w:szCs w:val="20"/>
        </w:rPr>
        <w:t xml:space="preserve">en naar eer en geweten </w:t>
      </w:r>
      <w:r w:rsidR="004550E6">
        <w:rPr>
          <w:rFonts w:ascii="Arial" w:hAnsi="Arial" w:cs="Arial"/>
          <w:sz w:val="20"/>
          <w:szCs w:val="20"/>
        </w:rPr>
        <w:t xml:space="preserve">zijn </w:t>
      </w:r>
      <w:r w:rsidRPr="004550E6">
        <w:rPr>
          <w:rFonts w:ascii="Arial" w:hAnsi="Arial" w:cs="Arial"/>
          <w:sz w:val="20"/>
          <w:szCs w:val="20"/>
        </w:rPr>
        <w:t>ingevuld en voldoe</w:t>
      </w:r>
      <w:r w:rsidR="004550E6">
        <w:rPr>
          <w:rFonts w:ascii="Arial" w:hAnsi="Arial" w:cs="Arial"/>
          <w:sz w:val="20"/>
          <w:szCs w:val="20"/>
        </w:rPr>
        <w:t>n</w:t>
      </w:r>
      <w:r w:rsidRPr="004550E6">
        <w:rPr>
          <w:rFonts w:ascii="Arial" w:hAnsi="Arial" w:cs="Arial"/>
          <w:sz w:val="20"/>
          <w:szCs w:val="20"/>
        </w:rPr>
        <w:t xml:space="preserve"> aan de minimale vereisten. </w:t>
      </w:r>
    </w:p>
    <w:p w14:paraId="582A8CBF" w14:textId="37B31E79" w:rsidR="004E7E81" w:rsidRDefault="00E07411" w:rsidP="004E7E81">
      <w:r>
        <w:t xml:space="preserve">Aldus naar waarheid opgemaakt op </w:t>
      </w:r>
      <w:r w:rsidR="004E7E81">
        <w:t>___________</w:t>
      </w:r>
      <w:r w:rsidR="00F84377">
        <w:t>______</w:t>
      </w:r>
      <w:r w:rsidR="004E7E81">
        <w:t>2026</w:t>
      </w:r>
      <w:r>
        <w:t xml:space="preserve"> te ____________________________</w:t>
      </w:r>
      <w:r w:rsidR="004E7E81">
        <w:t>.</w:t>
      </w:r>
    </w:p>
    <w:p w14:paraId="1C3DE054" w14:textId="77777777" w:rsidR="004E2B67" w:rsidRDefault="004E2B67" w:rsidP="004E7E81"/>
    <w:p w14:paraId="73665C0B" w14:textId="31446617" w:rsidR="004E7E81" w:rsidRDefault="00E07411" w:rsidP="004E7E81">
      <w:r>
        <w:t>Namens ontwikkelaar:</w:t>
      </w:r>
    </w:p>
    <w:p w14:paraId="2DD6B4E8" w14:textId="77777777" w:rsidR="00E07411" w:rsidRDefault="00E07411" w:rsidP="00F84377"/>
    <w:p w14:paraId="38E5F7F9" w14:textId="6F9DD836" w:rsidR="004E7E81" w:rsidRDefault="004E7E81" w:rsidP="00F84377">
      <w:r>
        <w:t xml:space="preserve">Handtekening vertegenwoordigingsbevoegde(n): </w:t>
      </w:r>
      <w:r w:rsidR="00F84377">
        <w:t xml:space="preserve">     </w:t>
      </w:r>
      <w:r>
        <w:t>Handtekening vertegenwoordigingsbevoegde(n)*:</w:t>
      </w:r>
    </w:p>
    <w:p w14:paraId="17EB022C" w14:textId="77777777" w:rsidR="00F84377" w:rsidRDefault="00F84377" w:rsidP="004E7E81"/>
    <w:p w14:paraId="18ADDE96" w14:textId="77777777" w:rsidR="00F84377" w:rsidRDefault="00F84377" w:rsidP="004E7E81"/>
    <w:p w14:paraId="6966ED89" w14:textId="67DB3881" w:rsidR="004E7E81" w:rsidRDefault="004E7E81" w:rsidP="004E7E81">
      <w:r>
        <w:t>_______________________________________</w:t>
      </w:r>
      <w:r w:rsidR="00F84377">
        <w:t xml:space="preserve">      _____</w:t>
      </w:r>
      <w:r>
        <w:t>__________________________________</w:t>
      </w:r>
    </w:p>
    <w:p w14:paraId="2CB3980F" w14:textId="477DCE8F" w:rsidR="004E7E81" w:rsidRDefault="004E7E81" w:rsidP="004E7E81">
      <w:r>
        <w:t xml:space="preserve">Naam vertegenwoordiger </w:t>
      </w:r>
      <w:r w:rsidR="00F84377">
        <w:tab/>
      </w:r>
      <w:r w:rsidR="00F84377">
        <w:tab/>
      </w:r>
      <w:r w:rsidR="00F84377">
        <w:tab/>
        <w:t xml:space="preserve">       </w:t>
      </w:r>
      <w:r>
        <w:t>Naam vertegenwoordiger</w:t>
      </w:r>
    </w:p>
    <w:p w14:paraId="5546FF1A" w14:textId="77777777" w:rsidR="00E07411" w:rsidRDefault="00E07411" w:rsidP="004E7E81"/>
    <w:p w14:paraId="0E79A5D2" w14:textId="77777777" w:rsidR="00E07411" w:rsidRDefault="00E07411" w:rsidP="004E7E81"/>
    <w:p w14:paraId="00DD3186" w14:textId="202EAC7D" w:rsidR="004E7E81" w:rsidRDefault="004E7E81" w:rsidP="004E7E81">
      <w:r>
        <w:t xml:space="preserve">Namens </w:t>
      </w:r>
      <w:r w:rsidR="00E07411">
        <w:t>ontwerpteam:</w:t>
      </w:r>
    </w:p>
    <w:p w14:paraId="17867692" w14:textId="77777777" w:rsidR="004E2B67" w:rsidRDefault="004E2B67" w:rsidP="004E7E81"/>
    <w:p w14:paraId="523E621B" w14:textId="77777777" w:rsidR="00E07411" w:rsidRDefault="00E07411" w:rsidP="004E7E81"/>
    <w:p w14:paraId="40C18C64" w14:textId="5C60BDC7" w:rsidR="004E7E81" w:rsidRDefault="004E7E81" w:rsidP="004E7E81">
      <w:r>
        <w:t xml:space="preserve">Handtekening vertegenwoordigingsbevoegde(n): </w:t>
      </w:r>
      <w:r w:rsidR="004E2B67">
        <w:t xml:space="preserve">     </w:t>
      </w:r>
      <w:r>
        <w:t>Handtekening vertegenwoordigingsbevoegde(n)*:</w:t>
      </w:r>
    </w:p>
    <w:p w14:paraId="1EA14D53" w14:textId="77777777" w:rsidR="004E2B67" w:rsidRDefault="004E2B67" w:rsidP="004E7E81"/>
    <w:p w14:paraId="45D168D2" w14:textId="77777777" w:rsidR="004E2B67" w:rsidRDefault="004E2B67" w:rsidP="004E7E81"/>
    <w:p w14:paraId="5C33A056" w14:textId="2D2028FE" w:rsidR="004E7E81" w:rsidRDefault="004E7E81" w:rsidP="004E7E81">
      <w:r>
        <w:t>_______________________________________</w:t>
      </w:r>
      <w:r w:rsidR="004E2B67">
        <w:t xml:space="preserve">      </w:t>
      </w:r>
      <w:r>
        <w:t>_______________________________________</w:t>
      </w:r>
    </w:p>
    <w:p w14:paraId="439AD789" w14:textId="2D6E72BC" w:rsidR="004E7E81" w:rsidRDefault="004E7E81" w:rsidP="004E7E81">
      <w:r>
        <w:t xml:space="preserve">Naam vertegenwoordiger </w:t>
      </w:r>
      <w:r w:rsidR="004E2B67">
        <w:tab/>
      </w:r>
      <w:r w:rsidR="004E2B67">
        <w:tab/>
      </w:r>
      <w:r w:rsidR="004E2B67">
        <w:tab/>
        <w:t xml:space="preserve">       </w:t>
      </w:r>
      <w:r>
        <w:t>Naam vertegenwoordiger</w:t>
      </w:r>
    </w:p>
    <w:sectPr w:rsidR="004E7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C2112"/>
    <w:multiLevelType w:val="hybridMultilevel"/>
    <w:tmpl w:val="D08E52B6"/>
    <w:lvl w:ilvl="0" w:tplc="F6DCE0E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63C2"/>
    <w:multiLevelType w:val="multilevel"/>
    <w:tmpl w:val="C55000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108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80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520"/>
      </w:pPr>
    </w:lvl>
  </w:abstractNum>
  <w:num w:numId="1" w16cid:durableId="1478762461">
    <w:abstractNumId w:val="0"/>
  </w:num>
  <w:num w:numId="2" w16cid:durableId="1246720707">
    <w:abstractNumId w:val="0"/>
  </w:num>
  <w:num w:numId="3" w16cid:durableId="375089166">
    <w:abstractNumId w:val="0"/>
  </w:num>
  <w:num w:numId="4" w16cid:durableId="1476095939">
    <w:abstractNumId w:val="0"/>
  </w:num>
  <w:num w:numId="5" w16cid:durableId="1937788238">
    <w:abstractNumId w:val="1"/>
  </w:num>
  <w:num w:numId="6" w16cid:durableId="15142249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81"/>
    <w:rsid w:val="000D6A2F"/>
    <w:rsid w:val="004550E6"/>
    <w:rsid w:val="004C14E9"/>
    <w:rsid w:val="004E2B67"/>
    <w:rsid w:val="004E7E81"/>
    <w:rsid w:val="008B4505"/>
    <w:rsid w:val="00967EEB"/>
    <w:rsid w:val="00E07411"/>
    <w:rsid w:val="00E33003"/>
    <w:rsid w:val="00F8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37E3"/>
  <w15:chartTrackingRefBased/>
  <w15:docId w15:val="{12F8FF1C-B997-4CCA-A38A-7CAF1746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7E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7E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7E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7E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7E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7E81"/>
    <w:rPr>
      <w:rFonts w:eastAsiaTheme="majorEastAsia" w:cstheme="majorBidi"/>
      <w:color w:val="365F91" w:themeColor="accent1" w:themeShade="BF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7E81"/>
    <w:rPr>
      <w:rFonts w:eastAsiaTheme="majorEastAsia" w:cstheme="majorBidi"/>
      <w:i/>
      <w:iCs/>
      <w:color w:val="595959" w:themeColor="text1" w:themeTint="A6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7E81"/>
    <w:rPr>
      <w:rFonts w:eastAsiaTheme="majorEastAsia" w:cstheme="majorBidi"/>
      <w:color w:val="595959" w:themeColor="text1" w:themeTint="A6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7E81"/>
    <w:rPr>
      <w:rFonts w:eastAsiaTheme="majorEastAsia" w:cstheme="majorBidi"/>
      <w:i/>
      <w:iCs/>
      <w:color w:val="272727" w:themeColor="text1" w:themeTint="D8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7E81"/>
    <w:rPr>
      <w:rFonts w:eastAsiaTheme="majorEastAsia" w:cstheme="majorBidi"/>
      <w:color w:val="272727" w:themeColor="text1" w:themeTint="D8"/>
      <w:sz w:val="20"/>
      <w:szCs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E7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7E81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7E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7E81"/>
    <w:rPr>
      <w:rFonts w:eastAsiaTheme="majorEastAsia" w:cstheme="majorBidi"/>
      <w:color w:val="595959" w:themeColor="text1" w:themeTint="A6"/>
      <w:spacing w:val="15"/>
      <w:sz w:val="28"/>
      <w:szCs w:val="28"/>
      <w:lang w:eastAsia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4E7E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7E81"/>
    <w:rPr>
      <w:rFonts w:ascii="Arial" w:hAnsi="Arial" w:cs="Times New Roman"/>
      <w:i/>
      <w:iCs/>
      <w:color w:val="404040" w:themeColor="text1" w:themeTint="BF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4E7E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7E8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7E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7E81"/>
    <w:rPr>
      <w:rFonts w:ascii="Arial" w:hAnsi="Arial" w:cs="Times New Roman"/>
      <w:i/>
      <w:iCs/>
      <w:color w:val="365F91" w:themeColor="accent1" w:themeShade="BF"/>
      <w:sz w:val="20"/>
      <w:szCs w:val="20"/>
      <w:lang w:eastAsia="nl-NL"/>
    </w:rPr>
  </w:style>
  <w:style w:type="character" w:styleId="Intensieveverwijzing">
    <w:name w:val="Intense Reference"/>
    <w:basedOn w:val="Standaardalinea-lettertype"/>
    <w:uiPriority w:val="32"/>
    <w:qFormat/>
    <w:rsid w:val="004E7E81"/>
    <w:rPr>
      <w:b/>
      <w:bCs/>
      <w:smallCaps/>
      <w:color w:val="365F91" w:themeColor="accent1" w:themeShade="BF"/>
      <w:spacing w:val="5"/>
    </w:rPr>
  </w:style>
  <w:style w:type="paragraph" w:customStyle="1" w:styleId="paragraph">
    <w:name w:val="paragraph"/>
    <w:basedOn w:val="Standaard"/>
    <w:rsid w:val="00455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C80BEB6E64D44B4F9993AAD7531FA" ma:contentTypeVersion="22" ma:contentTypeDescription="Een nieuw document maken." ma:contentTypeScope="" ma:versionID="f3a1b9b8c82d319b0f2d0e50043b95e5">
  <xsd:schema xmlns:xsd="http://www.w3.org/2001/XMLSchema" xmlns:xs="http://www.w3.org/2001/XMLSchema" xmlns:p="http://schemas.microsoft.com/office/2006/metadata/properties" xmlns:ns2="278c3c4d-f426-4f19-87e5-1f9242ca19bd" xmlns:ns3="b23b30fc-09a4-44ac-bb50-dbc642a518a3" xmlns:ns4="9293f7f2-1e7d-479e-85c3-31476c6c3a38" targetNamespace="http://schemas.microsoft.com/office/2006/metadata/properties" ma:root="true" ma:fieldsID="8ab787fd271c0c593de63393042dcc4e" ns2:_="" ns3:_="" ns4:_="">
    <xsd:import namespace="278c3c4d-f426-4f19-87e5-1f9242ca19bd"/>
    <xsd:import namespace="b23b30fc-09a4-44ac-bb50-dbc642a518a3"/>
    <xsd:import namespace="9293f7f2-1e7d-479e-85c3-31476c6c3a38"/>
    <xsd:element name="properties">
      <xsd:complexType>
        <xsd:sequence>
          <xsd:element name="documentManagement">
            <xsd:complexType>
              <xsd:all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c523776ef64d44ea944eac43704e0b3b" ma:index="8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9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48ff3d9c-594d-40d6-8e09-5fb00a4f84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0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b30fc-09a4-44ac-bb50-dbc642a518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e06ae9-7ed2-42fe-8738-53b0fcbbf7ba}" ma:internalName="TaxCatchAll" ma:showField="CatchAllData" ma:web="b23b30fc-09a4-44ac-bb50-dbc642a51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3f7f2-1e7d-479e-85c3-31476c6c3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126ea1a5bd4327ba499bf040c5b397 xmlns="278c3c4d-f426-4f19-87e5-1f9242ca19bd">
      <Terms xmlns="http://schemas.microsoft.com/office/infopath/2007/PartnerControls"/>
    </fa126ea1a5bd4327ba499bf040c5b397>
    <TaxCatchAll xmlns="b23b30fc-09a4-44ac-bb50-dbc642a518a3">
      <Value>1</Value>
    </TaxCatchAll>
    <gshDatum1 xmlns="278c3c4d-f426-4f19-87e5-1f9242ca19bd" xsi:nil="true"/>
    <lcf76f155ced4ddcb4097134ff3c332f xmlns="9293f7f2-1e7d-479e-85c3-31476c6c3a38">
      <Terms xmlns="http://schemas.microsoft.com/office/infopath/2007/PartnerControls"/>
    </lcf76f155ced4ddcb4097134ff3c332f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Props1.xml><?xml version="1.0" encoding="utf-8"?>
<ds:datastoreItem xmlns:ds="http://schemas.openxmlformats.org/officeDocument/2006/customXml" ds:itemID="{3FBA9FF2-7C51-41A4-BF6F-38C53331F3B7}"/>
</file>

<file path=customXml/itemProps2.xml><?xml version="1.0" encoding="utf-8"?>
<ds:datastoreItem xmlns:ds="http://schemas.openxmlformats.org/officeDocument/2006/customXml" ds:itemID="{65D0723F-CD5F-40BA-99EB-1BF16863DDC5}"/>
</file>

<file path=customXml/itemProps3.xml><?xml version="1.0" encoding="utf-8"?>
<ds:datastoreItem xmlns:ds="http://schemas.openxmlformats.org/officeDocument/2006/customXml" ds:itemID="{CD2CC93A-6780-4469-B96C-776E9C399A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van Corven</dc:creator>
  <cp:keywords/>
  <dc:description/>
  <cp:lastModifiedBy>Margit van Corven</cp:lastModifiedBy>
  <cp:revision>1</cp:revision>
  <dcterms:created xsi:type="dcterms:W3CDTF">2026-06-29T12:19:00Z</dcterms:created>
  <dcterms:modified xsi:type="dcterms:W3CDTF">2026-06-29T13:10:00Z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0x0101000A2C80BEB6E64D44B4F9993AAD7531FA</vt:lpwstr>
  </property>
</Properties>
</file>