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37A34" w14:textId="77777777" w:rsidR="001A41D1" w:rsidRPr="00E35CB8" w:rsidRDefault="001A41D1" w:rsidP="00D1633B">
      <w:bookmarkStart w:id="0" w:name="_Toc419285423"/>
      <w:bookmarkStart w:id="1" w:name="_Toc421086919"/>
      <w:bookmarkStart w:id="2" w:name="_Toc421100642"/>
      <w:bookmarkStart w:id="3" w:name="_Toc33192899"/>
      <w:r w:rsidRPr="00D1633B">
        <w:rPr>
          <w:b/>
          <w:bCs/>
          <w:sz w:val="44"/>
          <w:szCs w:val="44"/>
        </w:rPr>
        <w:t>Bijlage 6</w:t>
      </w:r>
      <w:r w:rsidRPr="00E35CB8">
        <w:t xml:space="preserve"> </w:t>
      </w:r>
      <w:r>
        <w:br/>
      </w:r>
      <w:r w:rsidRPr="00D1633B">
        <w:rPr>
          <w:color w:val="2E74B5" w:themeColor="accent5" w:themeShade="BF"/>
          <w:sz w:val="32"/>
          <w:szCs w:val="32"/>
        </w:rPr>
        <w:t>Formulier referentieopdracht</w:t>
      </w:r>
      <w:bookmarkEnd w:id="0"/>
      <w:bookmarkEnd w:id="1"/>
      <w:bookmarkEnd w:id="2"/>
      <w:bookmarkEnd w:id="3"/>
    </w:p>
    <w:p w14:paraId="4093FC59" w14:textId="77777777" w:rsidR="001A41D1" w:rsidRDefault="001A41D1" w:rsidP="001A41D1">
      <w:pPr>
        <w:suppressAutoHyphens/>
        <w:ind w:left="567"/>
        <w:rPr>
          <w:rFonts w:cs="Arial"/>
          <w:lang w:eastAsia="ar-SA"/>
        </w:rPr>
      </w:pPr>
    </w:p>
    <w:p w14:paraId="0844CBE9" w14:textId="77777777" w:rsidR="001A41D1" w:rsidRPr="00C0390B" w:rsidRDefault="001A41D1" w:rsidP="001A41D1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14:paraId="524F5A7F" w14:textId="77777777" w:rsidR="001A41D1" w:rsidRDefault="001A41D1" w:rsidP="001A41D1">
      <w:pPr>
        <w:suppressAutoHyphens/>
        <w:ind w:left="567"/>
        <w:rPr>
          <w:rFonts w:cs="Arial"/>
        </w:rPr>
      </w:pPr>
    </w:p>
    <w:p w14:paraId="494FA476" w14:textId="77777777" w:rsidR="001A41D1" w:rsidRDefault="001A41D1" w:rsidP="001A41D1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14:paraId="0F65130B" w14:textId="77777777" w:rsidR="001A41D1" w:rsidRPr="00C96900" w:rsidRDefault="001A41D1" w:rsidP="001A41D1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A41D1" w14:paraId="74F95C17" w14:textId="77777777" w:rsidTr="220CE3CC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9CC2E5" w:themeFill="accent5" w:themeFillTint="99"/>
            <w:hideMark/>
          </w:tcPr>
          <w:p w14:paraId="33984E1C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1A41D1" w14:paraId="62E07C09" w14:textId="77777777" w:rsidTr="220CE3CC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D4EC8FB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72810AF0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8D9D82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5D4A752C" w14:textId="77777777" w:rsidTr="220CE3CC">
        <w:trPr>
          <w:cantSplit/>
        </w:trPr>
        <w:tc>
          <w:tcPr>
            <w:tcW w:w="567" w:type="dxa"/>
            <w:vMerge/>
            <w:vAlign w:val="center"/>
            <w:hideMark/>
          </w:tcPr>
          <w:p w14:paraId="5903501E" w14:textId="77777777" w:rsidR="001A41D1" w:rsidRDefault="001A41D1" w:rsidP="00667975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F25697C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4CAB0B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4094543F" w14:textId="77777777" w:rsidTr="220CE3CC">
        <w:trPr>
          <w:cantSplit/>
        </w:trPr>
        <w:tc>
          <w:tcPr>
            <w:tcW w:w="567" w:type="dxa"/>
            <w:vMerge/>
            <w:vAlign w:val="center"/>
            <w:hideMark/>
          </w:tcPr>
          <w:p w14:paraId="0C7E1153" w14:textId="77777777" w:rsidR="001A41D1" w:rsidRDefault="001A41D1" w:rsidP="00667975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5B6B45B0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5D550B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48A0216B" w14:textId="77777777" w:rsidTr="220CE3CC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570D925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25471545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07ADB7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547F6CF9" w14:textId="77777777" w:rsidTr="220CE3CC">
        <w:trPr>
          <w:cantSplit/>
          <w:trHeight w:val="255"/>
        </w:trPr>
        <w:tc>
          <w:tcPr>
            <w:tcW w:w="567" w:type="dxa"/>
            <w:vMerge/>
            <w:vAlign w:val="center"/>
            <w:hideMark/>
          </w:tcPr>
          <w:p w14:paraId="422EDAD7" w14:textId="77777777" w:rsidR="001A41D1" w:rsidRDefault="001A41D1" w:rsidP="00667975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1A8E4333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B4ADE1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30D6C956" w14:textId="77777777" w:rsidTr="220CE3CC">
        <w:trPr>
          <w:cantSplit/>
        </w:trPr>
        <w:tc>
          <w:tcPr>
            <w:tcW w:w="567" w:type="dxa"/>
            <w:vMerge/>
            <w:vAlign w:val="center"/>
            <w:hideMark/>
          </w:tcPr>
          <w:p w14:paraId="37847D4D" w14:textId="77777777" w:rsidR="001A41D1" w:rsidRDefault="001A41D1" w:rsidP="00667975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70C7BB93" w14:textId="09217DD2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220CE3CC">
              <w:rPr>
                <w:rFonts w:cs="Arial"/>
              </w:rPr>
              <w:t>Telefoonnummer</w:t>
            </w:r>
            <w:r w:rsidR="544B8706" w:rsidRPr="220CE3CC">
              <w:rPr>
                <w:rFonts w:cs="Arial"/>
              </w:rPr>
              <w:t xml:space="preserve"> + mailadres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73F6FB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3AF6AD07" w14:textId="77777777" w:rsidR="001A41D1" w:rsidRDefault="001A41D1" w:rsidP="001A41D1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1A41D1" w14:paraId="7A3D3515" w14:textId="77777777" w:rsidTr="00D1633B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9CC2E5" w:themeFill="accent5" w:themeFillTint="99"/>
            <w:vAlign w:val="center"/>
            <w:hideMark/>
          </w:tcPr>
          <w:p w14:paraId="2458B5A5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1A41D1" w14:paraId="51058AC9" w14:textId="77777777" w:rsidTr="00D1633B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92A6509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0A72CE3C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5E7D9B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7C8F3214" w14:textId="77777777" w:rsidTr="00D1633B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CAA1503" w14:textId="77777777" w:rsidR="001A41D1" w:rsidRDefault="001A41D1" w:rsidP="00667975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03F505AF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9E7CC22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2BADFF58" w14:textId="77777777" w:rsidTr="00D1633B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C812187" w14:textId="77777777" w:rsidR="001A41D1" w:rsidRDefault="001A41D1" w:rsidP="00667975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20F0000D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23EBB8E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66EBC28E" w14:textId="77777777" w:rsidTr="00D1633B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D2994C1" w14:textId="77777777" w:rsidR="001A41D1" w:rsidRDefault="001A41D1" w:rsidP="00667975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5" w:themeFillTint="33"/>
            <w:vAlign w:val="center"/>
          </w:tcPr>
          <w:p w14:paraId="4F3C9C62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348477F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1A41D1" w14:paraId="7A8A46F0" w14:textId="77777777" w:rsidTr="00D1633B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D939F3E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23510FAD" w14:textId="77777777" w:rsidR="001A41D1" w:rsidRPr="00482305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7D326F4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1A41D1" w14:paraId="7F8110E9" w14:textId="77777777" w:rsidTr="00D1633B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D05F66" w14:textId="77777777" w:rsidR="001A41D1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5" w:themeFillTint="33"/>
            <w:vAlign w:val="center"/>
          </w:tcPr>
          <w:p w14:paraId="45E8896C" w14:textId="77777777" w:rsidR="001A41D1" w:rsidRPr="00482305" w:rsidRDefault="001A41D1" w:rsidP="00667975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een samenwerkingsverband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>het samenwerkingsverband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>zaamheden verricht in het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ECC503" w14:textId="77777777" w:rsidR="001A41D1" w:rsidRPr="00D1633B" w:rsidRDefault="001A41D1" w:rsidP="00667975">
            <w:pPr>
              <w:pStyle w:val="Kop4"/>
              <w:rPr>
                <w:color w:val="auto"/>
                <w:lang w:eastAsia="ar-SA"/>
              </w:rPr>
            </w:pPr>
          </w:p>
          <w:p w14:paraId="0A4EB03A" w14:textId="77777777" w:rsidR="001A41D1" w:rsidRPr="00D1633B" w:rsidRDefault="001A41D1" w:rsidP="00667975">
            <w:pPr>
              <w:rPr>
                <w:lang w:eastAsia="ar-SA"/>
              </w:rPr>
            </w:pPr>
          </w:p>
          <w:p w14:paraId="07CB5406" w14:textId="77777777" w:rsidR="001A41D1" w:rsidRPr="00D1633B" w:rsidRDefault="001A41D1" w:rsidP="00667975">
            <w:pPr>
              <w:pStyle w:val="Kop4"/>
              <w:rPr>
                <w:color w:val="auto"/>
                <w:lang w:eastAsia="ar-SA"/>
              </w:rPr>
            </w:pPr>
          </w:p>
          <w:p w14:paraId="1E633170" w14:textId="77777777" w:rsidR="001A41D1" w:rsidRPr="00D1633B" w:rsidRDefault="001A41D1" w:rsidP="00667975">
            <w:pPr>
              <w:rPr>
                <w:lang w:eastAsia="ar-SA"/>
              </w:rPr>
            </w:pPr>
          </w:p>
          <w:p w14:paraId="5E6C658F" w14:textId="77777777" w:rsidR="001A41D1" w:rsidRPr="00D1633B" w:rsidRDefault="001A41D1" w:rsidP="00667975">
            <w:pPr>
              <w:rPr>
                <w:lang w:eastAsia="ar-SA"/>
              </w:rPr>
            </w:pPr>
          </w:p>
        </w:tc>
      </w:tr>
    </w:tbl>
    <w:p w14:paraId="1572C56A" w14:textId="77777777" w:rsidR="001A41D1" w:rsidRDefault="001A41D1" w:rsidP="001A41D1">
      <w:pPr>
        <w:suppressAutoHyphens/>
        <w:rPr>
          <w:rFonts w:cs="Arial"/>
          <w:snapToGrid w:val="0"/>
          <w:lang w:eastAsia="ar-SA"/>
        </w:rPr>
      </w:pPr>
      <w:bookmarkStart w:id="4" w:name="_Toc86485888"/>
      <w:bookmarkStart w:id="5" w:name="_Toc86485886"/>
      <w:bookmarkStart w:id="6" w:name="_Toc68944752"/>
      <w:bookmarkStart w:id="7" w:name="_Toc86485889"/>
    </w:p>
    <w:p w14:paraId="6F0C3644" w14:textId="77777777" w:rsidR="001A41D1" w:rsidRDefault="001A41D1" w:rsidP="001A41D1">
      <w:pPr>
        <w:suppressAutoHyphens/>
        <w:spacing w:line="288" w:lineRule="auto"/>
        <w:rPr>
          <w:rFonts w:cs="Arial"/>
          <w:snapToGrid w:val="0"/>
        </w:rPr>
      </w:pPr>
    </w:p>
    <w:p w14:paraId="428AC8D6" w14:textId="77777777" w:rsidR="001A41D1" w:rsidRDefault="001A41D1" w:rsidP="001A41D1">
      <w:pPr>
        <w:suppressAutoHyphens/>
        <w:rPr>
          <w:rFonts w:cs="Arial"/>
          <w:snapToGrid w:val="0"/>
        </w:rPr>
      </w:pPr>
    </w:p>
    <w:p w14:paraId="61479694" w14:textId="77777777" w:rsidR="001A41D1" w:rsidRDefault="001A41D1" w:rsidP="001A41D1">
      <w:pPr>
        <w:suppressAutoHyphens/>
        <w:rPr>
          <w:rFonts w:cs="Arial"/>
          <w:snapToGrid w:val="0"/>
        </w:rPr>
      </w:pPr>
    </w:p>
    <w:p w14:paraId="126887A1" w14:textId="77777777" w:rsidR="001A41D1" w:rsidRDefault="001A41D1" w:rsidP="001A41D1">
      <w:pPr>
        <w:suppressAutoHyphens/>
        <w:rPr>
          <w:rFonts w:cs="Arial"/>
          <w:snapToGrid w:val="0"/>
        </w:rPr>
      </w:pPr>
    </w:p>
    <w:p w14:paraId="4F27F97D" w14:textId="77777777" w:rsidR="001A41D1" w:rsidRDefault="001A41D1" w:rsidP="001A41D1">
      <w:pPr>
        <w:suppressAutoHyphens/>
        <w:rPr>
          <w:rFonts w:cs="Arial"/>
          <w:snapToGrid w:val="0"/>
        </w:rPr>
      </w:pPr>
    </w:p>
    <w:p w14:paraId="4B9B0D9F" w14:textId="77777777" w:rsidR="001A41D1" w:rsidRDefault="001A41D1" w:rsidP="001A41D1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A41D1" w:rsidRPr="009576D5" w14:paraId="776087F9" w14:textId="77777777" w:rsidTr="00D163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DEEAF6" w:themeFill="accent5" w:themeFillTint="33"/>
          </w:tcPr>
          <w:p w14:paraId="1666651B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417633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41D1" w:rsidRPr="009576D5" w14:paraId="6A7A1935" w14:textId="77777777" w:rsidTr="00D163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DEEAF6" w:themeFill="accent5" w:themeFillTint="33"/>
          </w:tcPr>
          <w:p w14:paraId="4D4D48A1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E814FE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41D1" w:rsidRPr="009576D5" w14:paraId="24526199" w14:textId="77777777" w:rsidTr="00D163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DEEAF6" w:themeFill="accent5" w:themeFillTint="33"/>
          </w:tcPr>
          <w:p w14:paraId="6925E449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B3C325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41D1" w:rsidRPr="009576D5" w14:paraId="00448250" w14:textId="77777777" w:rsidTr="00D163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DEEAF6" w:themeFill="accent5" w:themeFillTint="33"/>
          </w:tcPr>
          <w:p w14:paraId="0776E781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79BE6D3" w14:textId="77777777" w:rsidR="001A41D1" w:rsidRPr="009576D5" w:rsidRDefault="001A41D1" w:rsidP="00667975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2F317E0" w14:textId="77777777" w:rsidR="001A41D1" w:rsidRPr="009576D5" w:rsidRDefault="001A41D1" w:rsidP="00667975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E7C385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1A41D1" w:rsidRPr="009576D5" w14:paraId="0C0F07B5" w14:textId="77777777" w:rsidTr="00D1633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DEEAF6" w:themeFill="accent5" w:themeFillTint="33"/>
          </w:tcPr>
          <w:p w14:paraId="5F47E4FE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28CB60" w14:textId="77777777" w:rsidR="001A41D1" w:rsidRPr="009576D5" w:rsidRDefault="001A41D1" w:rsidP="00667975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7A75876" w14:textId="77777777" w:rsidR="001A41D1" w:rsidRDefault="001A41D1" w:rsidP="001A41D1">
      <w:pPr>
        <w:suppressAutoHyphens/>
        <w:rPr>
          <w:rFonts w:cs="Arial"/>
          <w:snapToGrid w:val="0"/>
          <w:lang w:eastAsia="ar-SA"/>
        </w:rPr>
      </w:pPr>
    </w:p>
    <w:bookmarkEnd w:id="4"/>
    <w:bookmarkEnd w:id="5"/>
    <w:bookmarkEnd w:id="6"/>
    <w:bookmarkEnd w:id="7"/>
    <w:p w14:paraId="47B25D4D" w14:textId="50921C85" w:rsidR="001A41D1" w:rsidRPr="001A41D1" w:rsidRDefault="001A41D1" w:rsidP="001A41D1">
      <w:pPr>
        <w:pStyle w:val="Kop2"/>
        <w:numPr>
          <w:ilvl w:val="0"/>
          <w:numId w:val="0"/>
        </w:numPr>
        <w:tabs>
          <w:tab w:val="left" w:pos="708"/>
        </w:tabs>
        <w:suppressAutoHyphens/>
        <w:rPr>
          <w:szCs w:val="20"/>
        </w:rPr>
      </w:pPr>
    </w:p>
    <w:sectPr w:rsidR="001A41D1" w:rsidRPr="001A41D1" w:rsidSect="00D1633B">
      <w:headerReference w:type="default" r:id="rId10"/>
      <w:footerReference w:type="default" r:id="rId11"/>
      <w:pgSz w:w="11906" w:h="16838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ACF0B" w14:textId="77777777" w:rsidR="00F423F2" w:rsidRDefault="00F423F2" w:rsidP="00D1633B">
      <w:pPr>
        <w:spacing w:line="240" w:lineRule="auto"/>
      </w:pPr>
      <w:r>
        <w:separator/>
      </w:r>
    </w:p>
  </w:endnote>
  <w:endnote w:type="continuationSeparator" w:id="0">
    <w:p w14:paraId="6D830183" w14:textId="77777777" w:rsidR="00F423F2" w:rsidRDefault="00F423F2" w:rsidP="00D163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900529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78780FC" w14:textId="59894CB5" w:rsidR="00D1633B" w:rsidRPr="00942F10" w:rsidRDefault="00D1633B">
        <w:pPr>
          <w:pStyle w:val="Voettekst"/>
          <w:jc w:val="right"/>
          <w:rPr>
            <w:sz w:val="16"/>
            <w:szCs w:val="16"/>
          </w:rPr>
        </w:pPr>
        <w:r w:rsidRPr="00942F10">
          <w:rPr>
            <w:sz w:val="16"/>
            <w:szCs w:val="16"/>
          </w:rPr>
          <w:fldChar w:fldCharType="begin"/>
        </w:r>
        <w:r w:rsidRPr="00942F10">
          <w:rPr>
            <w:sz w:val="16"/>
            <w:szCs w:val="16"/>
          </w:rPr>
          <w:instrText>PAGE   \* MERGEFORMAT</w:instrText>
        </w:r>
        <w:r w:rsidRPr="00942F10">
          <w:rPr>
            <w:sz w:val="16"/>
            <w:szCs w:val="16"/>
          </w:rPr>
          <w:fldChar w:fldCharType="separate"/>
        </w:r>
        <w:r w:rsidRPr="00942F10">
          <w:rPr>
            <w:sz w:val="16"/>
            <w:szCs w:val="16"/>
          </w:rPr>
          <w:t>2</w:t>
        </w:r>
        <w:r w:rsidRPr="00942F10">
          <w:rPr>
            <w:sz w:val="16"/>
            <w:szCs w:val="16"/>
          </w:rPr>
          <w:fldChar w:fldCharType="end"/>
        </w:r>
      </w:p>
    </w:sdtContent>
  </w:sdt>
  <w:p w14:paraId="5C6BE7B1" w14:textId="73A3C5EE" w:rsidR="00D1633B" w:rsidRDefault="1E64C9ED" w:rsidP="1E64C9ED">
    <w:pPr>
      <w:pStyle w:val="Voettekst"/>
      <w:rPr>
        <w:sz w:val="16"/>
        <w:szCs w:val="16"/>
      </w:rPr>
    </w:pPr>
    <w:r w:rsidRPr="1E64C9ED">
      <w:rPr>
        <w:sz w:val="16"/>
        <w:szCs w:val="16"/>
      </w:rPr>
      <w:t xml:space="preserve">Bijlage 6 Referentieopdracht VRZL | EA </w:t>
    </w:r>
    <w:r w:rsidR="00157A25">
      <w:rPr>
        <w:sz w:val="16"/>
        <w:szCs w:val="16"/>
      </w:rPr>
      <w:t>Kantoormeubilair</w:t>
    </w:r>
    <w:r w:rsidRPr="1E64C9ED">
      <w:rPr>
        <w:sz w:val="16"/>
        <w:szCs w:val="16"/>
      </w:rPr>
      <w:t xml:space="preserve"> 202</w:t>
    </w:r>
    <w:r w:rsidR="00157A25">
      <w:rPr>
        <w:sz w:val="16"/>
        <w:szCs w:val="16"/>
      </w:rPr>
      <w:t>6</w:t>
    </w:r>
    <w:r w:rsidR="00E17E92">
      <w:rPr>
        <w:sz w:val="16"/>
        <w:szCs w:val="16"/>
      </w:rPr>
      <w:t xml:space="preserve"> v. DEF</w:t>
    </w:r>
  </w:p>
  <w:p w14:paraId="2293B699" w14:textId="77777777" w:rsidR="005874B6" w:rsidRDefault="005874B6" w:rsidP="1E64C9ED">
    <w:pPr>
      <w:pStyle w:val="Voettekst"/>
      <w:rPr>
        <w:sz w:val="16"/>
        <w:szCs w:val="16"/>
      </w:rPr>
    </w:pPr>
  </w:p>
  <w:p w14:paraId="4AF03C17" w14:textId="77777777" w:rsidR="00942F10" w:rsidRPr="00D1633B" w:rsidRDefault="00942F10" w:rsidP="1E64C9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DB0F4" w14:textId="77777777" w:rsidR="00F423F2" w:rsidRDefault="00F423F2" w:rsidP="00D1633B">
      <w:pPr>
        <w:spacing w:line="240" w:lineRule="auto"/>
      </w:pPr>
      <w:r>
        <w:separator/>
      </w:r>
    </w:p>
  </w:footnote>
  <w:footnote w:type="continuationSeparator" w:id="0">
    <w:p w14:paraId="11294C7C" w14:textId="77777777" w:rsidR="00F423F2" w:rsidRDefault="00F423F2" w:rsidP="00D163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A3105" w14:textId="7A72465E" w:rsidR="00D1633B" w:rsidRDefault="00D1633B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028C4C" wp14:editId="42038A98">
          <wp:simplePos x="0" y="0"/>
          <wp:positionH relativeFrom="column">
            <wp:posOffset>3903134</wp:posOffset>
          </wp:positionH>
          <wp:positionV relativeFrom="paragraph">
            <wp:posOffset>-195368</wp:posOffset>
          </wp:positionV>
          <wp:extent cx="2742283" cy="872067"/>
          <wp:effectExtent l="0" t="0" r="1270" b="4445"/>
          <wp:wrapNone/>
          <wp:docPr id="2" name="Afbeelding 2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2283" cy="8720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C0682"/>
    <w:multiLevelType w:val="multilevel"/>
    <w:tmpl w:val="6EB80722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auto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1974484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D1"/>
    <w:rsid w:val="00150F8C"/>
    <w:rsid w:val="00157A25"/>
    <w:rsid w:val="001A41D1"/>
    <w:rsid w:val="00310135"/>
    <w:rsid w:val="005874B6"/>
    <w:rsid w:val="00616109"/>
    <w:rsid w:val="00733B1B"/>
    <w:rsid w:val="008E696F"/>
    <w:rsid w:val="00915195"/>
    <w:rsid w:val="00942F10"/>
    <w:rsid w:val="00B931E8"/>
    <w:rsid w:val="00D1633B"/>
    <w:rsid w:val="00E17E92"/>
    <w:rsid w:val="00ED67B0"/>
    <w:rsid w:val="00F423F2"/>
    <w:rsid w:val="00F76A38"/>
    <w:rsid w:val="00FA01C7"/>
    <w:rsid w:val="00FB253E"/>
    <w:rsid w:val="1E64C9ED"/>
    <w:rsid w:val="220CE3CC"/>
    <w:rsid w:val="544B8706"/>
    <w:rsid w:val="6478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647FA"/>
  <w15:chartTrackingRefBased/>
  <w15:docId w15:val="{640BF090-1C4F-44AF-BD42-780820BD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41D1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A41D1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1A41D1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1A41D1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41D1"/>
    <w:rPr>
      <w:rFonts w:ascii="Arial" w:eastAsia="MS Mincho" w:hAnsi="Arial" w:cs="Arial"/>
      <w:bCs/>
      <w:color w:val="00314E"/>
      <w:sz w:val="60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1A41D1"/>
    <w:rPr>
      <w:rFonts w:ascii="Arial" w:eastAsia="MS Mincho" w:hAnsi="Arial" w:cs="Arial"/>
      <w:iCs/>
      <w:color w:val="BA4133"/>
      <w:sz w:val="30"/>
      <w:szCs w:val="28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1A41D1"/>
    <w:rPr>
      <w:rFonts w:ascii="Arial" w:eastAsia="MS Mincho" w:hAnsi="Arial" w:cs="Arial"/>
      <w:iCs/>
      <w:color w:val="BA4133"/>
      <w:sz w:val="30"/>
      <w:szCs w:val="28"/>
      <w:lang w:val="nl-NL" w:eastAsia="nl-NL"/>
    </w:rPr>
  </w:style>
  <w:style w:type="paragraph" w:customStyle="1" w:styleId="KopBijlage">
    <w:name w:val="Kop Bijlage"/>
    <w:basedOn w:val="Standaard"/>
    <w:next w:val="Standaard"/>
    <w:qFormat/>
    <w:rsid w:val="001A41D1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163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633B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163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633B"/>
    <w:rPr>
      <w:rFonts w:ascii="Arial" w:eastAsia="Times New Roman" w:hAnsi="Arial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3e3e17-0df8-4946-8804-4af17da731d1" xsi:nil="true"/>
    <lcf76f155ced4ddcb4097134ff3c332f xmlns="48f1b3fa-f064-4fb1-b2a2-01b3dc34035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7CF1B6C856C144AADF998B2BAEB9DA" ma:contentTypeVersion="12" ma:contentTypeDescription="Een nieuw document maken." ma:contentTypeScope="" ma:versionID="96c4c2a118b6d084bd6e71dd0d82c5c1">
  <xsd:schema xmlns:xsd="http://www.w3.org/2001/XMLSchema" xmlns:xs="http://www.w3.org/2001/XMLSchema" xmlns:p="http://schemas.microsoft.com/office/2006/metadata/properties" xmlns:ns2="48f1b3fa-f064-4fb1-b2a2-01b3dc34035b" xmlns:ns3="ef3e3e17-0df8-4946-8804-4af17da731d1" targetNamespace="http://schemas.microsoft.com/office/2006/metadata/properties" ma:root="true" ma:fieldsID="6fb25fe3f629e181df27e756afa7e1bb" ns2:_="" ns3:_="">
    <xsd:import namespace="48f1b3fa-f064-4fb1-b2a2-01b3dc34035b"/>
    <xsd:import namespace="ef3e3e17-0df8-4946-8804-4af17da73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1b3fa-f064-4fb1-b2a2-01b3dc340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7525280-1b86-44f7-b7e4-d4a04fef46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e3e17-0df8-4946-8804-4af17da731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421216-3683-4676-89d5-baf01cb34ab6}" ma:internalName="TaxCatchAll" ma:showField="CatchAllData" ma:web="ef3e3e17-0df8-4946-8804-4af17da73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2E6B0B-105C-4F90-8D16-2863DEEE8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C09140-409C-40D4-A92E-EE158D683BC9}">
  <ds:schemaRefs>
    <ds:schemaRef ds:uri="http://schemas.microsoft.com/office/2006/metadata/properties"/>
    <ds:schemaRef ds:uri="http://schemas.microsoft.com/office/infopath/2007/PartnerControls"/>
    <ds:schemaRef ds:uri="d86c09fc-fdba-4921-8d5b-60f696f72a80"/>
    <ds:schemaRef ds:uri="aa2b4c49-bd09-4358-9774-d2b44d8c998b"/>
  </ds:schemaRefs>
</ds:datastoreItem>
</file>

<file path=customXml/itemProps3.xml><?xml version="1.0" encoding="utf-8"?>
<ds:datastoreItem xmlns:ds="http://schemas.openxmlformats.org/officeDocument/2006/customXml" ds:itemID="{5D1ACC18-EA9D-428A-8844-118CCCDC4A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Roger Kremer</cp:lastModifiedBy>
  <cp:revision>2</cp:revision>
  <dcterms:created xsi:type="dcterms:W3CDTF">2026-06-08T11:24:00Z</dcterms:created>
  <dcterms:modified xsi:type="dcterms:W3CDTF">2026-06-08T11:24:00Z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0x010100287CF1B6C856C144AADF998B2BAEB9DA</vt:lpwstr>
  </property>
  <property fmtid="{D5CDD505-2E9C-101B-9397-08002B2CF9AE}" pid="3" name="Order">
    <vt:r8>100</vt:r8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2025-12-01T14:57:27Z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d9c14a48-d622-4db8-b6bd-79f0d5d18f5c</vt:lpwstr>
  </property>
  <property fmtid="{D5CDD505-2E9C-101B-9397-08002B2CF9AE}" pid="9" name="MSIP_Label_defa4170-0d19-0005-0004-bc88714345d2_ActionId">
    <vt:lpwstr>c4034e09-a70f-4441-bdac-2060b8d11e39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