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62120028" w14:textId="2FFEAF86" w:rsidR="00CF577B" w:rsidRPr="00546284" w:rsidRDefault="00A80873" w:rsidP="00CF577B">
      <w:pPr>
        <w:pStyle w:val="Kop1"/>
        <w:numPr>
          <w:ilvl w:val="0"/>
          <w:numId w:val="0"/>
        </w:numPr>
        <w:spacing w:before="0"/>
        <w:ind w:left="340" w:hanging="340"/>
        <w:rPr>
          <w:rFonts w:ascii="Arial" w:hAnsi="Arial" w:cs="Arial"/>
          <w:color w:val="244061" w:themeColor="accent1" w:themeShade="80"/>
          <w:sz w:val="36"/>
        </w:rPr>
      </w:pPr>
      <w:r>
        <w:rPr>
          <w:rFonts w:ascii="Arial" w:hAnsi="Arial" w:cs="Arial"/>
          <w:color w:val="auto"/>
          <w:sz w:val="32"/>
        </w:rPr>
        <w:t>5B</w:t>
      </w:r>
      <w:r>
        <w:rPr>
          <w:rFonts w:ascii="Arial" w:hAnsi="Arial" w:cs="Arial"/>
          <w:color w:val="auto"/>
          <w:sz w:val="32"/>
        </w:rPr>
        <w:tab/>
      </w:r>
      <w:r w:rsidR="00062736">
        <w:rPr>
          <w:rFonts w:ascii="Arial" w:hAnsi="Arial" w:cs="Arial"/>
          <w:color w:val="auto"/>
          <w:sz w:val="32"/>
        </w:rPr>
        <w:t>Bewijsmiddelen Kerncompetentie</w:t>
      </w:r>
    </w:p>
    <w:p w14:paraId="072E25CD" w14:textId="5FF4B01A" w:rsidR="00CF577B" w:rsidRDefault="00CF577B" w:rsidP="00CF577B">
      <w:pPr>
        <w:spacing w:line="276" w:lineRule="auto"/>
        <w:rPr>
          <w:rFonts w:ascii="Arial" w:hAnsi="Arial" w:cs="Arial"/>
          <w:sz w:val="22"/>
          <w:szCs w:val="22"/>
        </w:rPr>
      </w:pP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Dit formulier is alleen van toepassing voor </w:t>
      </w:r>
      <w:r w:rsidR="00EE5F72">
        <w:rPr>
          <w:rFonts w:ascii="Arial" w:hAnsi="Arial" w:cs="Arial"/>
          <w:color w:val="000000" w:themeColor="text1"/>
          <w:sz w:val="22"/>
          <w:szCs w:val="22"/>
        </w:rPr>
        <w:t>i</w:t>
      </w:r>
      <w:r w:rsidR="00A4556F">
        <w:rPr>
          <w:rFonts w:ascii="Arial" w:hAnsi="Arial" w:cs="Arial"/>
          <w:color w:val="000000" w:themeColor="text1"/>
          <w:sz w:val="22"/>
          <w:szCs w:val="22"/>
        </w:rPr>
        <w:t>nschrijvers</w:t>
      </w: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 die </w:t>
      </w:r>
      <w:r w:rsidR="00A4556F">
        <w:rPr>
          <w:rFonts w:ascii="Arial" w:hAnsi="Arial" w:cs="Arial"/>
          <w:color w:val="000000" w:themeColor="text1"/>
          <w:sz w:val="22"/>
          <w:szCs w:val="22"/>
        </w:rPr>
        <w:t xml:space="preserve">bijlage 5A </w:t>
      </w: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niet </w:t>
      </w:r>
      <w:r w:rsidR="00A4556F">
        <w:rPr>
          <w:rFonts w:ascii="Arial" w:hAnsi="Arial" w:cs="Arial"/>
          <w:color w:val="000000" w:themeColor="text1"/>
          <w:sz w:val="22"/>
          <w:szCs w:val="22"/>
        </w:rPr>
        <w:t>kunnen overleggen</w:t>
      </w:r>
      <w:r w:rsidR="00313665">
        <w:rPr>
          <w:rFonts w:ascii="Arial" w:hAnsi="Arial" w:cs="Arial"/>
          <w:color w:val="000000" w:themeColor="text1"/>
          <w:sz w:val="22"/>
          <w:szCs w:val="22"/>
        </w:rPr>
        <w:t xml:space="preserve"> omdat ze niet </w:t>
      </w: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tenminste bij 10 unieke cliënten in de afgelopen 3 jaar </w:t>
      </w:r>
      <w:r w:rsidR="00F16A0B">
        <w:rPr>
          <w:rFonts w:ascii="Arial" w:hAnsi="Arial" w:cs="Arial"/>
          <w:color w:val="000000" w:themeColor="text1"/>
          <w:sz w:val="22"/>
          <w:szCs w:val="22"/>
        </w:rPr>
        <w:t>schoonmaakwerkzaamheden</w:t>
      </w: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 verzorgd </w:t>
      </w:r>
      <w:r w:rsidR="00855515">
        <w:rPr>
          <w:rFonts w:ascii="Arial" w:hAnsi="Arial" w:cs="Arial"/>
          <w:color w:val="000000" w:themeColor="text1"/>
          <w:sz w:val="22"/>
          <w:szCs w:val="22"/>
        </w:rPr>
        <w:t>hebben voor</w:t>
      </w: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, maar wel denken te voldoen aan </w:t>
      </w:r>
      <w:r w:rsidR="005C32A9">
        <w:rPr>
          <w:rFonts w:ascii="Arial" w:hAnsi="Arial" w:cs="Arial"/>
          <w:color w:val="000000" w:themeColor="text1"/>
          <w:sz w:val="22"/>
          <w:szCs w:val="22"/>
        </w:rPr>
        <w:t>kerncompetentie</w:t>
      </w:r>
      <w:r w:rsidR="000B30EF">
        <w:rPr>
          <w:rFonts w:ascii="Arial" w:hAnsi="Arial" w:cs="Arial"/>
          <w:color w:val="000000" w:themeColor="text1"/>
          <w:sz w:val="22"/>
          <w:szCs w:val="22"/>
        </w:rPr>
        <w:t xml:space="preserve"> 1</w:t>
      </w:r>
      <w:r w:rsidRPr="00CF577B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9D021D">
        <w:rPr>
          <w:rFonts w:ascii="Arial" w:hAnsi="Arial" w:cs="Arial"/>
          <w:color w:val="000000" w:themeColor="text1"/>
          <w:sz w:val="22"/>
          <w:szCs w:val="22"/>
          <w:u w:val="single"/>
        </w:rPr>
        <w:t>a</w:t>
      </w:r>
      <w:r w:rsidRPr="00CF577B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antoonbare </w:t>
      </w:r>
      <w:r w:rsidRPr="00CF577B">
        <w:rPr>
          <w:rFonts w:ascii="Arial" w:hAnsi="Arial" w:cs="Arial"/>
          <w:sz w:val="22"/>
          <w:szCs w:val="22"/>
          <w:u w:val="single"/>
        </w:rPr>
        <w:t>ervaring met het uitvoeren van schoonmaakwerkzaamheden bij mensen thuis</w:t>
      </w:r>
      <w:r w:rsidR="002A0729">
        <w:rPr>
          <w:rFonts w:ascii="Arial" w:hAnsi="Arial" w:cs="Arial"/>
          <w:sz w:val="22"/>
          <w:szCs w:val="22"/>
          <w:u w:val="single"/>
        </w:rPr>
        <w:t xml:space="preserve"> voor </w:t>
      </w:r>
      <w:r w:rsidR="00023CBC">
        <w:rPr>
          <w:rFonts w:ascii="Arial" w:hAnsi="Arial" w:cs="Arial"/>
          <w:sz w:val="22"/>
          <w:szCs w:val="22"/>
          <w:u w:val="single"/>
        </w:rPr>
        <w:t>ten minste 10 unieke cliënten</w:t>
      </w:r>
      <w:r w:rsidRPr="00CF577B">
        <w:rPr>
          <w:rFonts w:ascii="Arial" w:hAnsi="Arial" w:cs="Arial"/>
          <w:sz w:val="22"/>
          <w:szCs w:val="22"/>
        </w:rPr>
        <w:t>.</w:t>
      </w:r>
    </w:p>
    <w:p w14:paraId="49DC2E64" w14:textId="77777777" w:rsidR="00CF577B" w:rsidRPr="00CF577B" w:rsidRDefault="00CF577B" w:rsidP="00CF577B">
      <w:pPr>
        <w:spacing w:line="276" w:lineRule="auto"/>
        <w:rPr>
          <w:rFonts w:ascii="Arial" w:hAnsi="Arial" w:cs="Arial"/>
          <w:sz w:val="22"/>
          <w:szCs w:val="22"/>
        </w:rPr>
      </w:pPr>
    </w:p>
    <w:p w14:paraId="39799E11" w14:textId="15E7BE98" w:rsidR="00CF577B" w:rsidRDefault="005C32A9" w:rsidP="00CF577B">
      <w:pPr>
        <w:pStyle w:val="Eigenafdeling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toont de </w:t>
      </w:r>
      <w:r w:rsidR="006F370C">
        <w:rPr>
          <w:rFonts w:ascii="Arial" w:hAnsi="Arial" w:cs="Arial"/>
          <w:sz w:val="22"/>
          <w:szCs w:val="22"/>
        </w:rPr>
        <w:t xml:space="preserve">kerncompetitie aan door </w:t>
      </w:r>
      <w:r w:rsidR="00552DFE" w:rsidRPr="00552DFE">
        <w:rPr>
          <w:rFonts w:ascii="Arial" w:hAnsi="Arial" w:cs="Arial"/>
          <w:sz w:val="22"/>
          <w:szCs w:val="22"/>
        </w:rPr>
        <w:t>het overleggen van objectieve bewijsstukken, zoals (geanonimiseerde) opdracht- of dienstbeschrijvingen, facturen en/of overeenkomsten, dan wel verklaringen of referenties van opdrachtgevers (voor zover beschikbaar), waaruit gezamenlijk blijkt dat schoonmaakwerkzaamheden zijn uitgevoerd voor in totaal ten minste 10 unieke cliënten.</w:t>
      </w:r>
    </w:p>
    <w:p w14:paraId="3C613CEA" w14:textId="77777777" w:rsidR="00CF577B" w:rsidRDefault="00CF577B" w:rsidP="00CF577B">
      <w:pPr>
        <w:spacing w:line="276" w:lineRule="auto"/>
        <w:rPr>
          <w:rFonts w:ascii="Arial" w:hAnsi="Arial" w:cs="Arial"/>
          <w:sz w:val="22"/>
          <w:szCs w:val="22"/>
        </w:rPr>
      </w:pPr>
    </w:p>
    <w:p w14:paraId="084244F9" w14:textId="445E2D54" w:rsidR="00CF577B" w:rsidRPr="00CF577B" w:rsidRDefault="00C70B51" w:rsidP="00CF577B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onderstaande tabel</w:t>
      </w:r>
      <w:r w:rsidR="001C4932">
        <w:rPr>
          <w:rFonts w:ascii="Arial" w:hAnsi="Arial" w:cs="Arial"/>
          <w:sz w:val="22"/>
          <w:szCs w:val="22"/>
        </w:rPr>
        <w:t>:</w:t>
      </w:r>
    </w:p>
    <w:p w14:paraId="0DCC94B5" w14:textId="01A3DDBB" w:rsidR="00CF577B" w:rsidRDefault="001C4932" w:rsidP="00CF577B">
      <w:pPr>
        <w:pStyle w:val="Lijstalinea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Beschrijft u w</w:t>
      </w:r>
      <w:r w:rsidR="00AB50B8">
        <w:rPr>
          <w:rFonts w:ascii="Arial" w:hAnsi="Arial" w:cs="Arial"/>
          <w:sz w:val="22"/>
          <w:szCs w:val="22"/>
        </w:rPr>
        <w:t xml:space="preserve">elke </w:t>
      </w:r>
      <w:r w:rsidR="00CF577B" w:rsidRPr="00CF577B">
        <w:rPr>
          <w:rFonts w:ascii="Arial" w:hAnsi="Arial" w:cs="Arial"/>
          <w:sz w:val="22"/>
          <w:szCs w:val="22"/>
        </w:rPr>
        <w:t xml:space="preserve">objectieve bewijsstukken </w:t>
      </w:r>
      <w:r w:rsidR="00AB50B8">
        <w:rPr>
          <w:rFonts w:ascii="Arial" w:hAnsi="Arial" w:cs="Arial"/>
          <w:sz w:val="22"/>
          <w:szCs w:val="22"/>
        </w:rPr>
        <w:t xml:space="preserve">u </w:t>
      </w:r>
      <w:r w:rsidR="001A6AAC">
        <w:rPr>
          <w:rFonts w:ascii="Arial" w:hAnsi="Arial" w:cs="Arial"/>
          <w:sz w:val="22"/>
          <w:szCs w:val="22"/>
        </w:rPr>
        <w:t>bijvoegt aan uw</w:t>
      </w:r>
      <w:r w:rsidR="00AB50B8">
        <w:rPr>
          <w:rFonts w:ascii="Arial" w:hAnsi="Arial" w:cs="Arial"/>
          <w:sz w:val="22"/>
          <w:szCs w:val="22"/>
        </w:rPr>
        <w:t xml:space="preserve"> bij inschrijving</w:t>
      </w:r>
      <w:r w:rsidR="00902766">
        <w:rPr>
          <w:rFonts w:ascii="Arial" w:hAnsi="Arial" w:cs="Arial"/>
          <w:sz w:val="22"/>
          <w:szCs w:val="22"/>
        </w:rPr>
        <w:t>;</w:t>
      </w:r>
    </w:p>
    <w:p w14:paraId="74C48700" w14:textId="7F20231E" w:rsidR="0079539A" w:rsidRPr="00CF577B" w:rsidRDefault="009E6C9A" w:rsidP="0079539A">
      <w:pPr>
        <w:pStyle w:val="Lijstalinea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Geeft u een t</w:t>
      </w:r>
      <w:r w:rsidR="00561805">
        <w:rPr>
          <w:rFonts w:ascii="Arial" w:hAnsi="Arial" w:cs="Arial"/>
          <w:sz w:val="22"/>
          <w:szCs w:val="22"/>
        </w:rPr>
        <w:t>oelichting op de stukken.</w:t>
      </w:r>
      <w:r>
        <w:rPr>
          <w:rFonts w:ascii="Arial" w:hAnsi="Arial" w:cs="Arial"/>
          <w:sz w:val="22"/>
          <w:szCs w:val="22"/>
        </w:rPr>
        <w:t xml:space="preserve"> Daarbij gaat u in op de vraag waarom </w:t>
      </w:r>
      <w:r w:rsidR="000E6AAB">
        <w:rPr>
          <w:rFonts w:ascii="Arial" w:hAnsi="Arial" w:cs="Arial"/>
          <w:sz w:val="22"/>
          <w:szCs w:val="22"/>
        </w:rPr>
        <w:t>bijlage 5B voor u van toepassing is en hoe de bewijsstukken onderbouwen dat u voldoet aan de kerncompetiti</w:t>
      </w:r>
      <w:r w:rsidR="00FF6FDF">
        <w:rPr>
          <w:rFonts w:ascii="Arial" w:hAnsi="Arial" w:cs="Arial"/>
          <w:sz w:val="22"/>
          <w:szCs w:val="22"/>
        </w:rPr>
        <w:t>e</w:t>
      </w:r>
      <w:r w:rsidR="0096433E">
        <w:rPr>
          <w:rFonts w:ascii="Arial" w:hAnsi="Arial" w:cs="Arial"/>
          <w:sz w:val="22"/>
          <w:szCs w:val="22"/>
        </w:rPr>
        <w:t>.</w:t>
      </w:r>
    </w:p>
    <w:p w14:paraId="79D0E972" w14:textId="77777777" w:rsidR="00195CBB" w:rsidRDefault="00195CBB" w:rsidP="0079539A">
      <w:pPr>
        <w:pStyle w:val="Lijstalinea"/>
        <w:spacing w:line="276" w:lineRule="auto"/>
        <w:rPr>
          <w:rFonts w:ascii="Arial" w:hAnsi="Arial" w:cs="Arial"/>
          <w:sz w:val="22"/>
          <w:szCs w:val="22"/>
        </w:rPr>
      </w:pPr>
    </w:p>
    <w:p w14:paraId="4D0D7FE9" w14:textId="77777777" w:rsidR="00CF577B" w:rsidRPr="00CF577B" w:rsidRDefault="00CF577B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F577B" w:rsidRPr="00CF577B" w14:paraId="4CCD309C" w14:textId="77777777" w:rsidTr="00171118">
        <w:tc>
          <w:tcPr>
            <w:tcW w:w="9061" w:type="dxa"/>
          </w:tcPr>
          <w:p w14:paraId="19F0FAAB" w14:textId="2932C4FC" w:rsidR="00CF577B" w:rsidRPr="00CF577B" w:rsidRDefault="00CF577B" w:rsidP="00CF577B">
            <w:pPr>
              <w:pStyle w:val="Eigenafdeling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F577B">
              <w:rPr>
                <w:rFonts w:ascii="Arial" w:hAnsi="Arial" w:cs="Arial"/>
                <w:b/>
                <w:bCs/>
                <w:sz w:val="22"/>
                <w:szCs w:val="22"/>
              </w:rPr>
              <w:t>Bewijs</w:t>
            </w:r>
            <w:r w:rsidR="00171118">
              <w:rPr>
                <w:rFonts w:ascii="Arial" w:hAnsi="Arial" w:cs="Arial"/>
                <w:b/>
                <w:bCs/>
                <w:sz w:val="22"/>
                <w:szCs w:val="22"/>
              </w:rPr>
              <w:t>middelen</w:t>
            </w:r>
            <w:r w:rsidRPr="00CF577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objectieve bewijsstukken zoals opdracht-/dienstbeschrijving, facturen/overeenkomsten (geanonimiseerd), of verklaringen/referenties van opdrachtgevers (waar mogelijk) tot een totaal van 10 </w:t>
            </w:r>
            <w:r w:rsidR="003F5B8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unieke </w:t>
            </w:r>
            <w:r w:rsidRPr="00CF577B">
              <w:rPr>
                <w:rFonts w:ascii="Arial" w:hAnsi="Arial" w:cs="Arial"/>
                <w:b/>
                <w:bCs/>
                <w:sz w:val="22"/>
                <w:szCs w:val="22"/>
              </w:rPr>
              <w:t>cliënten.</w:t>
            </w:r>
          </w:p>
        </w:tc>
      </w:tr>
      <w:tr w:rsidR="00CF577B" w:rsidRPr="00CF577B" w14:paraId="3D8C352D" w14:textId="77777777" w:rsidTr="00171118">
        <w:tc>
          <w:tcPr>
            <w:tcW w:w="9061" w:type="dxa"/>
          </w:tcPr>
          <w:p w14:paraId="76CEBD3D" w14:textId="2E48E044" w:rsidR="00CF577B" w:rsidRPr="00CF577B" w:rsidRDefault="00387AA4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Welke bewijsmiddelen voegt u toe bij uw inschrijving?</w:t>
            </w:r>
          </w:p>
          <w:p w14:paraId="743ED4ED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7B8D66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3EC3AEE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9D6AC5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15C4C8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2B15DB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FF24D4B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50B6BCA" w14:textId="77777777" w:rsidR="00CF577B" w:rsidRPr="00CF577B" w:rsidRDefault="00CF577B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A7304" w:rsidRPr="00CF577B" w14:paraId="5A5C983A" w14:textId="77777777" w:rsidTr="005212E4">
        <w:tc>
          <w:tcPr>
            <w:tcW w:w="10338" w:type="dxa"/>
          </w:tcPr>
          <w:p w14:paraId="3F09144D" w14:textId="2EBF52B4" w:rsidR="005A7304" w:rsidRPr="00CF577B" w:rsidRDefault="005A7304" w:rsidP="005212E4">
            <w:pPr>
              <w:pStyle w:val="Eigenafdeling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Toelichting</w:t>
            </w:r>
            <w:r w:rsidR="007C16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op de bewijsstukken</w:t>
            </w:r>
          </w:p>
        </w:tc>
      </w:tr>
      <w:tr w:rsidR="005A7304" w:rsidRPr="00CF577B" w14:paraId="1059A25B" w14:textId="77777777" w:rsidTr="005212E4">
        <w:tc>
          <w:tcPr>
            <w:tcW w:w="10338" w:type="dxa"/>
          </w:tcPr>
          <w:p w14:paraId="2D48C323" w14:textId="554AFBB6" w:rsidR="005A7304" w:rsidRDefault="007C1615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Waarom is Bijlage 5A niet op u van toepassing?</w:t>
            </w:r>
          </w:p>
          <w:p w14:paraId="090516B8" w14:textId="12358E06" w:rsidR="007C1615" w:rsidRPr="00CF577B" w:rsidRDefault="007C1615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Hoe </w:t>
            </w:r>
            <w:r w:rsidR="00BC444D">
              <w:rPr>
                <w:rFonts w:ascii="Arial" w:hAnsi="Arial" w:cs="Arial"/>
                <w:color w:val="000000"/>
                <w:sz w:val="22"/>
                <w:szCs w:val="22"/>
              </w:rPr>
              <w:t>onderbouwen de bewijsmiddelen de kerncompetitie?</w:t>
            </w:r>
          </w:p>
          <w:p w14:paraId="5B72D5ED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85D87C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CF02C3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CA9B408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56C4B6F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96A177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BD184A" w14:textId="77777777" w:rsidR="005A7304" w:rsidRPr="00CF577B" w:rsidRDefault="005A7304" w:rsidP="005212E4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FA5E9ED" w14:textId="77777777" w:rsidR="00387AA4" w:rsidRDefault="00387AA4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13F2364" w14:textId="77777777" w:rsidR="00387AA4" w:rsidRDefault="00387AA4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DC4751C" w14:textId="77777777" w:rsidR="00387AA4" w:rsidRDefault="00387AA4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02330EB6" w14:textId="7E3DA3DE" w:rsidR="00CF577B" w:rsidRPr="00CF577B" w:rsidRDefault="00CF577B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CF577B">
        <w:rPr>
          <w:rFonts w:ascii="Arial" w:hAnsi="Arial" w:cs="Arial"/>
          <w:color w:val="000000"/>
          <w:sz w:val="22"/>
          <w:szCs w:val="22"/>
        </w:rPr>
        <w:t>De ondergetekende verklaart dat hij deze verklaring naar waarheid heeft ingevuld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6800"/>
      </w:tblGrid>
      <w:tr w:rsidR="00CF577B" w:rsidRPr="00CF577B" w14:paraId="4258BE53" w14:textId="77777777" w:rsidTr="00CF577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05ED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77B">
              <w:rPr>
                <w:rFonts w:ascii="Arial" w:hAnsi="Arial" w:cs="Arial"/>
                <w:sz w:val="22"/>
                <w:szCs w:val="22"/>
              </w:rPr>
              <w:t>Naam: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C93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77B" w:rsidRPr="00CF577B" w14:paraId="0B527C0C" w14:textId="77777777" w:rsidTr="00CF577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57B5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77B">
              <w:rPr>
                <w:rFonts w:ascii="Arial" w:hAnsi="Arial" w:cs="Arial"/>
                <w:sz w:val="22"/>
                <w:szCs w:val="22"/>
              </w:rPr>
              <w:t>Functie: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7A1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77B" w:rsidRPr="00CF577B" w14:paraId="3AEF76AB" w14:textId="77777777" w:rsidTr="00CF577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8071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77B">
              <w:rPr>
                <w:rFonts w:ascii="Arial" w:hAnsi="Arial" w:cs="Arial"/>
                <w:sz w:val="22"/>
                <w:szCs w:val="22"/>
              </w:rPr>
              <w:t>Bedrijfsnaam: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612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77B" w:rsidRPr="00CF577B" w14:paraId="5ECC78BF" w14:textId="77777777" w:rsidTr="00CF577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47B4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77B">
              <w:rPr>
                <w:rFonts w:ascii="Arial" w:hAnsi="Arial" w:cs="Arial"/>
                <w:sz w:val="22"/>
                <w:szCs w:val="22"/>
              </w:rPr>
              <w:t>Datum: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861A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77B" w:rsidRPr="00CF577B" w14:paraId="60F29DC0" w14:textId="77777777" w:rsidTr="00CF577B"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767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F577B">
              <w:rPr>
                <w:rFonts w:ascii="Arial" w:hAnsi="Arial" w:cs="Arial"/>
                <w:sz w:val="22"/>
                <w:szCs w:val="22"/>
              </w:rPr>
              <w:t>Handtekening: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8977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BC33314" w14:textId="77777777" w:rsid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61716E4" w14:textId="77777777" w:rsid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D53550C" w14:textId="77777777" w:rsidR="00CF577B" w:rsidRPr="00CF577B" w:rsidRDefault="00CF577B" w:rsidP="00CF577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4D04A0" w14:textId="77777777" w:rsidR="00CF577B" w:rsidRPr="00CF577B" w:rsidRDefault="00CF577B" w:rsidP="00CF577B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bookmarkEnd w:id="0"/>
    <w:p w14:paraId="5478CAF7" w14:textId="109BA83F" w:rsidR="00534E9A" w:rsidRPr="00CF577B" w:rsidRDefault="00534E9A" w:rsidP="00CF577B">
      <w:pPr>
        <w:spacing w:line="276" w:lineRule="auto"/>
        <w:ind w:right="170"/>
        <w:rPr>
          <w:rFonts w:ascii="Arial" w:hAnsi="Arial" w:cs="Arial"/>
          <w:sz w:val="22"/>
          <w:szCs w:val="22"/>
        </w:rPr>
      </w:pPr>
    </w:p>
    <w:sectPr w:rsidR="00534E9A" w:rsidRPr="00CF577B" w:rsidSect="00E07B8E">
      <w:headerReference w:type="default" r:id="rId10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5442" w14:textId="77777777" w:rsidR="00543B22" w:rsidRDefault="00543B22" w:rsidP="00D34C50">
      <w:r>
        <w:separator/>
      </w:r>
    </w:p>
  </w:endnote>
  <w:endnote w:type="continuationSeparator" w:id="0">
    <w:p w14:paraId="2B4C940E" w14:textId="77777777" w:rsidR="00543B22" w:rsidRDefault="00543B22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0234" w14:textId="77777777" w:rsidR="00543B22" w:rsidRDefault="00543B22" w:rsidP="00D34C50">
      <w:r>
        <w:separator/>
      </w:r>
    </w:p>
  </w:footnote>
  <w:footnote w:type="continuationSeparator" w:id="0">
    <w:p w14:paraId="6D4BE4C6" w14:textId="77777777" w:rsidR="00543B22" w:rsidRDefault="00543B22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2D8A29BD" w:rsidR="007534FD" w:rsidRDefault="00E07B8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512D570" wp14:editId="5ED01247">
          <wp:simplePos x="0" y="0"/>
          <wp:positionH relativeFrom="margin">
            <wp:posOffset>2165350</wp:posOffset>
          </wp:positionH>
          <wp:positionV relativeFrom="page">
            <wp:posOffset>484200</wp:posOffset>
          </wp:positionV>
          <wp:extent cx="575310" cy="381000"/>
          <wp:effectExtent l="0" t="0" r="0" b="0"/>
          <wp:wrapNone/>
          <wp:docPr id="467337113" name="Afbeelding 4673371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816368" name="Afbeelding 1886816368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5B57809" wp14:editId="36A111B0">
          <wp:simplePos x="0" y="0"/>
          <wp:positionH relativeFrom="margin">
            <wp:posOffset>957580</wp:posOffset>
          </wp:positionH>
          <wp:positionV relativeFrom="paragraph">
            <wp:posOffset>44450</wp:posOffset>
          </wp:positionV>
          <wp:extent cx="908685" cy="565150"/>
          <wp:effectExtent l="0" t="0" r="5715" b="6350"/>
          <wp:wrapNone/>
          <wp:docPr id="921896706" name="Afbeelding 921896706" descr="logo-gemeente-hoogeveen-400×250 – IVV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809530" name="Afbeelding 579809530" descr="logo-gemeente-hoogeveen-400×250 – IVV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1C31ED9B" wp14:editId="6F417C1F">
          <wp:simplePos x="0" y="0"/>
          <wp:positionH relativeFrom="margin">
            <wp:posOffset>4940935</wp:posOffset>
          </wp:positionH>
          <wp:positionV relativeFrom="paragraph">
            <wp:posOffset>72720</wp:posOffset>
          </wp:positionV>
          <wp:extent cx="814705" cy="406400"/>
          <wp:effectExtent l="0" t="0" r="4445" b="0"/>
          <wp:wrapNone/>
          <wp:docPr id="1658613753" name="Afbeelding 14" descr="Afbeelding met tekst, Lettertype, logo, Graphics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DD8273D0-B806-2DEC-E028-36F55D5399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56610" name="Afbeelding 14" descr="Afbeelding met tekst, Lettertype, logo, Graphics&#10;&#10;Door AI gegenereerde inhoud is mogelijk onjuist.">
                    <a:extLst>
                      <a:ext uri="{FF2B5EF4-FFF2-40B4-BE49-F238E27FC236}">
                        <a16:creationId xmlns:a16="http://schemas.microsoft.com/office/drawing/2014/main" id="{DD8273D0-B806-2DEC-E028-36F55D5399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r:link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44546A"/>
      </w:rPr>
      <w:drawing>
        <wp:anchor distT="0" distB="0" distL="114300" distR="114300" simplePos="0" relativeHeight="251658241" behindDoc="0" locked="0" layoutInCell="1" allowOverlap="1" wp14:anchorId="00E89308" wp14:editId="28AC6BD7">
          <wp:simplePos x="0" y="0"/>
          <wp:positionH relativeFrom="margin">
            <wp:posOffset>3862070</wp:posOffset>
          </wp:positionH>
          <wp:positionV relativeFrom="paragraph">
            <wp:posOffset>-146050</wp:posOffset>
          </wp:positionV>
          <wp:extent cx="863600" cy="648970"/>
          <wp:effectExtent l="0" t="0" r="0" b="0"/>
          <wp:wrapNone/>
          <wp:docPr id="747934327" name="Afbeelding 747934327" descr="cid:image008.png@01D735E1.D5C63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030904" name="Afbeelding 1242030904" descr="cid:image008.png@01D735E1.D5C63750"/>
                  <pic:cNvPicPr>
                    <a:picLocks noChangeAspect="1" noChangeArrowheads="1"/>
                  </pic:cNvPicPr>
                </pic:nvPicPr>
                <pic:blipFill>
                  <a:blip r:embed="rId6" r:link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325B3005" wp14:editId="287014CC">
          <wp:simplePos x="0" y="0"/>
          <wp:positionH relativeFrom="margin">
            <wp:posOffset>3021082</wp:posOffset>
          </wp:positionH>
          <wp:positionV relativeFrom="paragraph">
            <wp:posOffset>20845</wp:posOffset>
          </wp:positionV>
          <wp:extent cx="600977" cy="409950"/>
          <wp:effectExtent l="0" t="0" r="8890" b="9525"/>
          <wp:wrapNone/>
          <wp:docPr id="275666394" name="Afbeelding 275666394" descr="Afbeelding met Lettertype, Graphics, symbool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339125" name="Afbeelding 304339125" descr="Afbeelding met Lettertype, Graphics, symbool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8" r:link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977" cy="40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B0A">
      <w:rPr>
        <w:noProof/>
      </w:rPr>
      <w:drawing>
        <wp:anchor distT="0" distB="0" distL="114300" distR="114300" simplePos="0" relativeHeight="251658245" behindDoc="0" locked="0" layoutInCell="1" allowOverlap="1" wp14:anchorId="2326E9EE" wp14:editId="1E9B6366">
          <wp:simplePos x="0" y="0"/>
          <wp:positionH relativeFrom="margin">
            <wp:posOffset>-720</wp:posOffset>
          </wp:positionH>
          <wp:positionV relativeFrom="paragraph">
            <wp:posOffset>130156</wp:posOffset>
          </wp:positionV>
          <wp:extent cx="713617" cy="259800"/>
          <wp:effectExtent l="0" t="0" r="0" b="6985"/>
          <wp:wrapNone/>
          <wp:docPr id="1330672331" name="Afbeelding 1" descr="Wat moet er in de PMD container?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6415" name="Afbeelding 1" descr="Wat moet er in de PMD container?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617" cy="25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844AEE"/>
    <w:multiLevelType w:val="hybridMultilevel"/>
    <w:tmpl w:val="614C2A3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64D0E"/>
    <w:multiLevelType w:val="hybridMultilevel"/>
    <w:tmpl w:val="C94E3A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7"/>
  </w:num>
  <w:num w:numId="2" w16cid:durableId="591665488">
    <w:abstractNumId w:val="6"/>
  </w:num>
  <w:num w:numId="3" w16cid:durableId="1606301875">
    <w:abstractNumId w:val="14"/>
  </w:num>
  <w:num w:numId="4" w16cid:durableId="192504345">
    <w:abstractNumId w:val="1"/>
  </w:num>
  <w:num w:numId="5" w16cid:durableId="1170678984">
    <w:abstractNumId w:val="25"/>
  </w:num>
  <w:num w:numId="6" w16cid:durableId="1590507082">
    <w:abstractNumId w:val="22"/>
  </w:num>
  <w:num w:numId="7" w16cid:durableId="1709724564">
    <w:abstractNumId w:val="5"/>
  </w:num>
  <w:num w:numId="8" w16cid:durableId="206994604">
    <w:abstractNumId w:val="24"/>
  </w:num>
  <w:num w:numId="9" w16cid:durableId="433938904">
    <w:abstractNumId w:val="16"/>
  </w:num>
  <w:num w:numId="10" w16cid:durableId="1970429440">
    <w:abstractNumId w:val="21"/>
  </w:num>
  <w:num w:numId="11" w16cid:durableId="1847862920">
    <w:abstractNumId w:val="7"/>
  </w:num>
  <w:num w:numId="12" w16cid:durableId="1584601795">
    <w:abstractNumId w:val="23"/>
  </w:num>
  <w:num w:numId="13" w16cid:durableId="1572883167">
    <w:abstractNumId w:val="17"/>
  </w:num>
  <w:num w:numId="14" w16cid:durableId="560797956">
    <w:abstractNumId w:val="26"/>
  </w:num>
  <w:num w:numId="15" w16cid:durableId="1825507415">
    <w:abstractNumId w:val="11"/>
  </w:num>
  <w:num w:numId="16" w16cid:durableId="426967798">
    <w:abstractNumId w:val="20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5"/>
  </w:num>
  <w:num w:numId="20" w16cid:durableId="827593637">
    <w:abstractNumId w:val="0"/>
  </w:num>
  <w:num w:numId="21" w16cid:durableId="1453548263">
    <w:abstractNumId w:val="19"/>
  </w:num>
  <w:num w:numId="22" w16cid:durableId="1993871405">
    <w:abstractNumId w:val="8"/>
  </w:num>
  <w:num w:numId="23" w16cid:durableId="1272317876">
    <w:abstractNumId w:val="18"/>
  </w:num>
  <w:num w:numId="24" w16cid:durableId="1159660393">
    <w:abstractNumId w:val="3"/>
  </w:num>
  <w:num w:numId="25" w16cid:durableId="1950433965">
    <w:abstractNumId w:val="12"/>
  </w:num>
  <w:num w:numId="26" w16cid:durableId="639462294">
    <w:abstractNumId w:val="13"/>
  </w:num>
  <w:num w:numId="27" w16cid:durableId="294333567">
    <w:abstractNumId w:val="9"/>
  </w:num>
  <w:num w:numId="28" w16cid:durableId="1078554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23CBC"/>
    <w:rsid w:val="00062736"/>
    <w:rsid w:val="00084DCE"/>
    <w:rsid w:val="000A10A1"/>
    <w:rsid w:val="000B17BE"/>
    <w:rsid w:val="000B30EF"/>
    <w:rsid w:val="000C43B3"/>
    <w:rsid w:val="000E0563"/>
    <w:rsid w:val="000E671E"/>
    <w:rsid w:val="000E6AAB"/>
    <w:rsid w:val="000E70DC"/>
    <w:rsid w:val="00165B44"/>
    <w:rsid w:val="00171118"/>
    <w:rsid w:val="0019352D"/>
    <w:rsid w:val="00195CBB"/>
    <w:rsid w:val="0019712F"/>
    <w:rsid w:val="001A6AAC"/>
    <w:rsid w:val="001C4932"/>
    <w:rsid w:val="001E40F8"/>
    <w:rsid w:val="001E50B9"/>
    <w:rsid w:val="001F2E1E"/>
    <w:rsid w:val="00261F79"/>
    <w:rsid w:val="00264089"/>
    <w:rsid w:val="00272E78"/>
    <w:rsid w:val="00274888"/>
    <w:rsid w:val="00295EC2"/>
    <w:rsid w:val="002A0729"/>
    <w:rsid w:val="002C4318"/>
    <w:rsid w:val="002C7510"/>
    <w:rsid w:val="002E4926"/>
    <w:rsid w:val="00313665"/>
    <w:rsid w:val="00322E7F"/>
    <w:rsid w:val="003474C3"/>
    <w:rsid w:val="00387AA4"/>
    <w:rsid w:val="003A1024"/>
    <w:rsid w:val="003D1EA1"/>
    <w:rsid w:val="003F18D3"/>
    <w:rsid w:val="003F5B88"/>
    <w:rsid w:val="003F7831"/>
    <w:rsid w:val="00401ABF"/>
    <w:rsid w:val="00407AD2"/>
    <w:rsid w:val="00437378"/>
    <w:rsid w:val="00444DAB"/>
    <w:rsid w:val="00445887"/>
    <w:rsid w:val="0045035E"/>
    <w:rsid w:val="00480651"/>
    <w:rsid w:val="004A4BF8"/>
    <w:rsid w:val="004B7E7B"/>
    <w:rsid w:val="004D3D91"/>
    <w:rsid w:val="004E49F1"/>
    <w:rsid w:val="004F169B"/>
    <w:rsid w:val="005100CE"/>
    <w:rsid w:val="00521A55"/>
    <w:rsid w:val="00534E9A"/>
    <w:rsid w:val="00543B22"/>
    <w:rsid w:val="00552DFE"/>
    <w:rsid w:val="00561805"/>
    <w:rsid w:val="00562FA5"/>
    <w:rsid w:val="00576E3D"/>
    <w:rsid w:val="005A2438"/>
    <w:rsid w:val="005A7304"/>
    <w:rsid w:val="005B47D7"/>
    <w:rsid w:val="005B7DBD"/>
    <w:rsid w:val="005C32A9"/>
    <w:rsid w:val="006142A7"/>
    <w:rsid w:val="00625BD5"/>
    <w:rsid w:val="0064333C"/>
    <w:rsid w:val="00660C54"/>
    <w:rsid w:val="00665277"/>
    <w:rsid w:val="00684034"/>
    <w:rsid w:val="006D224E"/>
    <w:rsid w:val="006F370C"/>
    <w:rsid w:val="006F5FF0"/>
    <w:rsid w:val="007170DE"/>
    <w:rsid w:val="0073030C"/>
    <w:rsid w:val="00745117"/>
    <w:rsid w:val="00750BD4"/>
    <w:rsid w:val="007534FD"/>
    <w:rsid w:val="00773B0D"/>
    <w:rsid w:val="0079539A"/>
    <w:rsid w:val="007A0348"/>
    <w:rsid w:val="007B3B26"/>
    <w:rsid w:val="007B582F"/>
    <w:rsid w:val="007C1615"/>
    <w:rsid w:val="007C5AD2"/>
    <w:rsid w:val="007C6B76"/>
    <w:rsid w:val="007D66C8"/>
    <w:rsid w:val="007D6F51"/>
    <w:rsid w:val="007F5F5A"/>
    <w:rsid w:val="008101B9"/>
    <w:rsid w:val="00816441"/>
    <w:rsid w:val="00826F22"/>
    <w:rsid w:val="00837CF3"/>
    <w:rsid w:val="00855515"/>
    <w:rsid w:val="00875517"/>
    <w:rsid w:val="00886808"/>
    <w:rsid w:val="008A48FE"/>
    <w:rsid w:val="008D43DB"/>
    <w:rsid w:val="008E3FCE"/>
    <w:rsid w:val="00902766"/>
    <w:rsid w:val="009164B0"/>
    <w:rsid w:val="00937579"/>
    <w:rsid w:val="0094489F"/>
    <w:rsid w:val="0096433E"/>
    <w:rsid w:val="00981AFD"/>
    <w:rsid w:val="00984E70"/>
    <w:rsid w:val="00995F9D"/>
    <w:rsid w:val="009B78F0"/>
    <w:rsid w:val="009D021D"/>
    <w:rsid w:val="009D0BB0"/>
    <w:rsid w:val="009E6C9A"/>
    <w:rsid w:val="00A23BB0"/>
    <w:rsid w:val="00A43221"/>
    <w:rsid w:val="00A44EA1"/>
    <w:rsid w:val="00A4556F"/>
    <w:rsid w:val="00A57A2F"/>
    <w:rsid w:val="00A628BC"/>
    <w:rsid w:val="00A65142"/>
    <w:rsid w:val="00A803DA"/>
    <w:rsid w:val="00A80873"/>
    <w:rsid w:val="00A80F83"/>
    <w:rsid w:val="00A81242"/>
    <w:rsid w:val="00A95EEE"/>
    <w:rsid w:val="00AB50B8"/>
    <w:rsid w:val="00AE421C"/>
    <w:rsid w:val="00AF45FE"/>
    <w:rsid w:val="00B03C2D"/>
    <w:rsid w:val="00B125BB"/>
    <w:rsid w:val="00B13A51"/>
    <w:rsid w:val="00B75278"/>
    <w:rsid w:val="00BC3B0A"/>
    <w:rsid w:val="00BC444D"/>
    <w:rsid w:val="00BE17CD"/>
    <w:rsid w:val="00BE2325"/>
    <w:rsid w:val="00BF17BC"/>
    <w:rsid w:val="00BF4281"/>
    <w:rsid w:val="00C04238"/>
    <w:rsid w:val="00C158B4"/>
    <w:rsid w:val="00C26C5B"/>
    <w:rsid w:val="00C330A6"/>
    <w:rsid w:val="00C65BC0"/>
    <w:rsid w:val="00C70B51"/>
    <w:rsid w:val="00CA7A93"/>
    <w:rsid w:val="00CC5A8A"/>
    <w:rsid w:val="00CE7A05"/>
    <w:rsid w:val="00CF577B"/>
    <w:rsid w:val="00D036DF"/>
    <w:rsid w:val="00D34C50"/>
    <w:rsid w:val="00D3646E"/>
    <w:rsid w:val="00D550E4"/>
    <w:rsid w:val="00D6574D"/>
    <w:rsid w:val="00D6644E"/>
    <w:rsid w:val="00D847E7"/>
    <w:rsid w:val="00D92C98"/>
    <w:rsid w:val="00D969CE"/>
    <w:rsid w:val="00DA4B9A"/>
    <w:rsid w:val="00DD1E17"/>
    <w:rsid w:val="00DD3D6E"/>
    <w:rsid w:val="00DE0B91"/>
    <w:rsid w:val="00E03FFB"/>
    <w:rsid w:val="00E07B8E"/>
    <w:rsid w:val="00E356CE"/>
    <w:rsid w:val="00E42D19"/>
    <w:rsid w:val="00E45723"/>
    <w:rsid w:val="00E47056"/>
    <w:rsid w:val="00E9087B"/>
    <w:rsid w:val="00EA2CBD"/>
    <w:rsid w:val="00ED55F2"/>
    <w:rsid w:val="00EE5F72"/>
    <w:rsid w:val="00F06843"/>
    <w:rsid w:val="00F16A0B"/>
    <w:rsid w:val="00F2050C"/>
    <w:rsid w:val="00F2358C"/>
    <w:rsid w:val="00F54CC6"/>
    <w:rsid w:val="00F863AA"/>
    <w:rsid w:val="00FC0968"/>
    <w:rsid w:val="00FD7BB9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52806680-7D37-414E-82BA-7C537C73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5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A4556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2.png"/><Relationship Id="rId7" Type="http://schemas.openxmlformats.org/officeDocument/2006/relationships/image" Target="cid:image008.png@01D735E1.D5C63750" TargetMode="External"/><Relationship Id="rId2" Type="http://schemas.openxmlformats.org/officeDocument/2006/relationships/image" Target="cid:image001.png@01DA6648.83A52E50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cid:image014.png@01DAA2F3.328E9A50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image" Target="cid:image013.png@01DA1EB6.27DC96A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AD6D799264541A339B84775899214" ma:contentTypeVersion="5" ma:contentTypeDescription="Create a new document." ma:contentTypeScope="" ma:versionID="bb8267640d0acf07979b71d9c6fbd379">
  <xsd:schema xmlns:xsd="http://www.w3.org/2001/XMLSchema" xmlns:xs="http://www.w3.org/2001/XMLSchema" xmlns:p="http://schemas.microsoft.com/office/2006/metadata/properties" xmlns:ns1="http://schemas.microsoft.com/sharepoint/v3" xmlns:ns2="adbf1c00-2f84-4f7f-b454-b115558eb330" targetNamespace="http://schemas.microsoft.com/office/2006/metadata/properties" ma:root="true" ma:fieldsID="983417a0da5a1ef4312c63a077c7b8d6" ns1:_="" ns2:_="">
    <xsd:import namespace="http://schemas.microsoft.com/sharepoint/v3"/>
    <xsd:import namespace="adbf1c00-2f84-4f7f-b454-b115558eb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f1c00-2f84-4f7f-b454-b115558eb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85FCDD-0C70-4D07-8A22-A31A0FE79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bf1c00-2f84-4f7f-b454-b115558eb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57A7E-7C2E-4D54-A15A-554C66329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CF99C-1319-4AAB-9DE9-5329952A77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Bosma</dc:creator>
  <cp:keywords/>
  <cp:lastModifiedBy>Boersma-Wind, Krista</cp:lastModifiedBy>
  <cp:revision>44</cp:revision>
  <cp:lastPrinted>2017-11-16T11:09:00Z</cp:lastPrinted>
  <dcterms:created xsi:type="dcterms:W3CDTF">2026-04-16T22:00:00Z</dcterms:created>
  <dcterms:modified xsi:type="dcterms:W3CDTF">2026-05-20T09:46:00Z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  <property fmtid="{D5CDD505-2E9C-101B-9397-08002B2CF9AE}" pid="9" name="ContentTypeId">
    <vt:lpwstr>0x010100A34AD6D799264541A339B84775899214</vt:lpwstr>
  </property>
</Properties>
</file>