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5488B" w14:textId="77777777" w:rsidR="00E265CD" w:rsidRPr="00552FAA" w:rsidRDefault="00AC6D14">
      <w:pPr>
        <w:rPr>
          <w:rFonts w:ascii="Arial" w:hAnsi="Arial" w:cs="Arial"/>
          <w:color w:val="002060"/>
          <w:sz w:val="28"/>
          <w:szCs w:val="28"/>
        </w:rPr>
      </w:pPr>
      <w:r w:rsidRPr="00552FAA">
        <w:rPr>
          <w:rFonts w:ascii="Arial" w:hAnsi="Arial" w:cs="Arial"/>
          <w:color w:val="002060"/>
          <w:sz w:val="28"/>
          <w:szCs w:val="28"/>
        </w:rPr>
        <w:t>Bijlage Technische- en beroepsbekwaamheid</w:t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tab/>
      </w:r>
      <w:r w:rsidR="00552FAA" w:rsidRPr="00552FAA">
        <w:rPr>
          <w:noProof/>
          <w:color w:val="002060"/>
          <w:lang w:eastAsia="nl-NL"/>
        </w:rPr>
        <w:drawing>
          <wp:inline distT="0" distB="0" distL="0" distR="0" wp14:anchorId="4DB54589" wp14:editId="3E398976">
            <wp:extent cx="2126872" cy="588397"/>
            <wp:effectExtent l="0" t="0" r="0" b="0"/>
            <wp:docPr id="4" name="Picture 4" descr="TUe-logo-descriptor-line-scarlet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TUe-logo-descriptor-line-scarlet-rgb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798" cy="59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CE76B" w14:textId="3F04503B" w:rsidR="00AC6D14" w:rsidRPr="00552FAA" w:rsidRDefault="007E057C" w:rsidP="00AF366C">
      <w:pPr>
        <w:pStyle w:val="BodytextTUEindhoven"/>
        <w:rPr>
          <w:rFonts w:ascii="Arial" w:hAnsi="Arial" w:cs="Arial"/>
          <w:color w:val="002060"/>
          <w:sz w:val="28"/>
          <w:szCs w:val="28"/>
        </w:rPr>
      </w:pPr>
      <w:r>
        <w:rPr>
          <w:rFonts w:ascii="Arial" w:hAnsi="Arial" w:cs="Arial"/>
          <w:color w:val="002060"/>
          <w:sz w:val="28"/>
          <w:szCs w:val="28"/>
        </w:rPr>
        <w:t>R1</w:t>
      </w:r>
      <w:r w:rsidR="00AC6D14" w:rsidRPr="00552FAA">
        <w:rPr>
          <w:rFonts w:ascii="Arial" w:hAnsi="Arial" w:cs="Arial"/>
          <w:color w:val="002060"/>
          <w:sz w:val="28"/>
          <w:szCs w:val="28"/>
        </w:rPr>
        <w:t xml:space="preserve">: </w:t>
      </w:r>
      <w:r w:rsidR="0054531D" w:rsidRPr="0054531D">
        <w:rPr>
          <w:rFonts w:ascii="Arial" w:hAnsi="Arial" w:cs="Arial"/>
          <w:color w:val="002060"/>
          <w:sz w:val="28"/>
          <w:szCs w:val="28"/>
        </w:rPr>
        <w:t xml:space="preserve">Ervaring met </w:t>
      </w:r>
      <w:r w:rsidR="002E1551">
        <w:rPr>
          <w:rFonts w:ascii="Arial" w:hAnsi="Arial" w:cs="Arial"/>
          <w:color w:val="002060"/>
          <w:sz w:val="28"/>
          <w:szCs w:val="28"/>
        </w:rPr>
        <w:t>gevelrenovatie van vergelijkbare omvang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997"/>
        <w:gridCol w:w="2354"/>
        <w:gridCol w:w="4643"/>
      </w:tblGrid>
      <w:tr w:rsidR="00486FE8" w14:paraId="7D1A0982" w14:textId="77777777" w:rsidTr="00486FE8">
        <w:tc>
          <w:tcPr>
            <w:tcW w:w="6997" w:type="dxa"/>
          </w:tcPr>
          <w:p w14:paraId="4576D56D" w14:textId="76313C1F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</w:p>
        </w:tc>
        <w:tc>
          <w:tcPr>
            <w:tcW w:w="6997" w:type="dxa"/>
            <w:gridSpan w:val="2"/>
          </w:tcPr>
          <w:p w14:paraId="7AE6A37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1445D9CF" w14:textId="77777777" w:rsidTr="00486FE8">
        <w:tc>
          <w:tcPr>
            <w:tcW w:w="6997" w:type="dxa"/>
          </w:tcPr>
          <w:p w14:paraId="6AEBB50A" w14:textId="502CE4F2" w:rsidR="00486FE8" w:rsidRDefault="00486FE8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Naam van </w:t>
            </w:r>
            <w:r w:rsidR="007E057C">
              <w:rPr>
                <w:rFonts w:ascii="Arial" w:hAnsi="Arial" w:cs="Arial"/>
                <w:sz w:val="20"/>
                <w:szCs w:val="20"/>
              </w:rPr>
              <w:t>Gegadigde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Combinant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of onderaannemer waarop referentie betrekking heeft.</w:t>
            </w:r>
          </w:p>
        </w:tc>
        <w:tc>
          <w:tcPr>
            <w:tcW w:w="6997" w:type="dxa"/>
            <w:gridSpan w:val="2"/>
          </w:tcPr>
          <w:p w14:paraId="6F8D215D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FE8" w14:paraId="7F4BDD1F" w14:textId="77777777" w:rsidTr="00486FE8">
        <w:tc>
          <w:tcPr>
            <w:tcW w:w="6997" w:type="dxa"/>
          </w:tcPr>
          <w:p w14:paraId="56C198C3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en contactgegevens referentieorganisatie</w:t>
            </w:r>
          </w:p>
        </w:tc>
        <w:tc>
          <w:tcPr>
            <w:tcW w:w="2354" w:type="dxa"/>
          </w:tcPr>
          <w:p w14:paraId="5C0E646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organisatie</w:t>
            </w:r>
          </w:p>
          <w:p w14:paraId="2F2DBA86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Contactpersoon</w:t>
            </w:r>
          </w:p>
          <w:p w14:paraId="085985FE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  <w:p w14:paraId="6D76168C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Postcode en plaats</w:t>
            </w:r>
          </w:p>
          <w:p w14:paraId="664BD851" w14:textId="77777777" w:rsidR="00486FE8" w:rsidRDefault="00486FE8" w:rsidP="00486FE8">
            <w:pPr>
              <w:tabs>
                <w:tab w:val="left" w:pos="24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4643" w:type="dxa"/>
          </w:tcPr>
          <w:p w14:paraId="06B68527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1EE7F6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B58415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9910EB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2AC171" w14:textId="77777777" w:rsidR="00486FE8" w:rsidRDefault="00486F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59EECC" w14:textId="1E9D6ADC" w:rsidR="0077101F" w:rsidRPr="008A6BCA" w:rsidRDefault="00887C4F">
      <w:pPr>
        <w:rPr>
          <w:rFonts w:eastAsia="Calibri" w:cs="Calibri"/>
          <w:color w:val="44546A" w:themeColor="text2"/>
        </w:rPr>
      </w:pPr>
      <w:r>
        <w:rPr>
          <w:rFonts w:ascii="Arial" w:hAnsi="Arial" w:cs="Arial"/>
          <w:b/>
          <w:sz w:val="20"/>
          <w:szCs w:val="20"/>
        </w:rPr>
        <w:br/>
      </w:r>
      <w:r w:rsidR="00486FE8">
        <w:rPr>
          <w:rFonts w:ascii="Arial" w:hAnsi="Arial" w:cs="Arial"/>
          <w:b/>
          <w:sz w:val="20"/>
          <w:szCs w:val="20"/>
        </w:rPr>
        <w:t>Omschrijving referentieproject</w:t>
      </w:r>
      <w:r>
        <w:rPr>
          <w:rFonts w:ascii="Arial" w:hAnsi="Arial" w:cs="Arial"/>
          <w:b/>
          <w:sz w:val="20"/>
          <w:szCs w:val="20"/>
        </w:rPr>
        <w:br/>
      </w:r>
      <w:r w:rsidR="008A6BCA" w:rsidRPr="008A6BCA">
        <w:rPr>
          <w:rFonts w:eastAsia="Calibri" w:cs="Calibri"/>
          <w:color w:val="000000" w:themeColor="text1"/>
        </w:rPr>
        <w:t>Gegadigde dient ervaring te hebben met het demonteren, renoveren en/of monteren van een vliesgevel van minimaal 5.000 m² van een gebouw van minimaal 5 verdiepingen hoog.</w:t>
      </w:r>
    </w:p>
    <w:tbl>
      <w:tblPr>
        <w:tblStyle w:val="Tabelraster"/>
        <w:tblW w:w="13887" w:type="dxa"/>
        <w:tblLook w:val="04A0" w:firstRow="1" w:lastRow="0" w:firstColumn="1" w:lastColumn="0" w:noHBand="0" w:noVBand="1"/>
      </w:tblPr>
      <w:tblGrid>
        <w:gridCol w:w="2405"/>
        <w:gridCol w:w="3827"/>
        <w:gridCol w:w="7655"/>
      </w:tblGrid>
      <w:tr w:rsidR="00486FE8" w14:paraId="2A9EC0CF" w14:textId="77777777" w:rsidTr="00552FAA">
        <w:tc>
          <w:tcPr>
            <w:tcW w:w="2405" w:type="dxa"/>
          </w:tcPr>
          <w:p w14:paraId="47511133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Aspect</w:t>
            </w:r>
          </w:p>
        </w:tc>
        <w:tc>
          <w:tcPr>
            <w:tcW w:w="3827" w:type="dxa"/>
          </w:tcPr>
          <w:p w14:paraId="0C0DB58F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Minimumeis</w:t>
            </w:r>
          </w:p>
        </w:tc>
        <w:tc>
          <w:tcPr>
            <w:tcW w:w="7655" w:type="dxa"/>
          </w:tcPr>
          <w:p w14:paraId="04FAF53C" w14:textId="77777777" w:rsidR="00486FE8" w:rsidRPr="00486FE8" w:rsidRDefault="00486FE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86FE8">
              <w:rPr>
                <w:rFonts w:ascii="Arial" w:hAnsi="Arial" w:cs="Arial"/>
                <w:b/>
                <w:sz w:val="20"/>
                <w:szCs w:val="20"/>
              </w:rPr>
              <w:t>Antwoord</w:t>
            </w:r>
          </w:p>
        </w:tc>
      </w:tr>
      <w:tr w:rsidR="0056711A" w:rsidRPr="00486FE8" w14:paraId="4741396E" w14:textId="77777777" w:rsidTr="00552FAA">
        <w:tc>
          <w:tcPr>
            <w:tcW w:w="2405" w:type="dxa"/>
          </w:tcPr>
          <w:p w14:paraId="2757A004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project</w:t>
            </w:r>
          </w:p>
        </w:tc>
        <w:tc>
          <w:tcPr>
            <w:tcW w:w="3827" w:type="dxa"/>
          </w:tcPr>
          <w:p w14:paraId="67A2729F" w14:textId="77777777" w:rsidR="0056711A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5E142E4D" w14:textId="77777777" w:rsidR="0056711A" w:rsidRPr="00486FE8" w:rsidRDefault="0056711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222" w:rsidRPr="00486FE8" w14:paraId="22D6D29A" w14:textId="77777777" w:rsidTr="00552FAA">
        <w:tc>
          <w:tcPr>
            <w:tcW w:w="2405" w:type="dxa"/>
          </w:tcPr>
          <w:p w14:paraId="2BE872BA" w14:textId="0E4A3864" w:rsidR="00052222" w:rsidRDefault="00F056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Type werkzaamheden</w:t>
            </w:r>
          </w:p>
        </w:tc>
        <w:tc>
          <w:tcPr>
            <w:tcW w:w="3827" w:type="dxa"/>
          </w:tcPr>
          <w:p w14:paraId="0F8609DD" w14:textId="12F0892B" w:rsidR="00052222" w:rsidRDefault="00573A69">
            <w:pPr>
              <w:rPr>
                <w:rFonts w:ascii="Arial" w:hAnsi="Arial" w:cs="Arial"/>
                <w:sz w:val="20"/>
                <w:szCs w:val="20"/>
              </w:rPr>
            </w:pPr>
            <w:r w:rsidRPr="00573A69">
              <w:t>demonteren, renoveren</w:t>
            </w:r>
            <w:r w:rsidR="00556FDB">
              <w:t xml:space="preserve"> en</w:t>
            </w:r>
            <w:r w:rsidRPr="00573A69">
              <w:t xml:space="preserve"> monteren </w:t>
            </w:r>
            <w:r w:rsidR="001A1282">
              <w:t>van een</w:t>
            </w:r>
            <w:r w:rsidR="00052222">
              <w:t xml:space="preserve"> </w:t>
            </w:r>
            <w:r w:rsidR="00523ECB">
              <w:t>vlies</w:t>
            </w:r>
            <w:r w:rsidR="00052222">
              <w:t>gevel</w:t>
            </w:r>
            <w:r w:rsidR="001A1282">
              <w:t xml:space="preserve"> van een gebouw.</w:t>
            </w:r>
          </w:p>
        </w:tc>
        <w:tc>
          <w:tcPr>
            <w:tcW w:w="7655" w:type="dxa"/>
          </w:tcPr>
          <w:p w14:paraId="243510EB" w14:textId="77777777" w:rsidR="00052222" w:rsidRPr="00486FE8" w:rsidRDefault="0005222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2FAA" w:rsidRPr="00486FE8" w14:paraId="34964DF6" w14:textId="77777777" w:rsidTr="00552FAA">
        <w:tc>
          <w:tcPr>
            <w:tcW w:w="2405" w:type="dxa"/>
          </w:tcPr>
          <w:p w14:paraId="154B05AD" w14:textId="77777777" w:rsidR="00552FAA" w:rsidRDefault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Omvang</w:t>
            </w:r>
          </w:p>
        </w:tc>
        <w:tc>
          <w:tcPr>
            <w:tcW w:w="3827" w:type="dxa"/>
          </w:tcPr>
          <w:p w14:paraId="7A258A0C" w14:textId="4F93763E" w:rsidR="00552FAA" w:rsidRPr="007B0517" w:rsidRDefault="00052222" w:rsidP="007B0517">
            <w:pPr>
              <w:pStyle w:val="BodytextTUEindhoven"/>
            </w:pPr>
            <w:r>
              <w:t>M</w:t>
            </w:r>
            <w:r w:rsidR="007B0517" w:rsidRPr="00B9406F">
              <w:t xml:space="preserve">inimaal 5.000 m² </w:t>
            </w:r>
            <w:r w:rsidR="00E34A71">
              <w:t>vlies</w:t>
            </w:r>
            <w:r w:rsidR="00C12A71">
              <w:t xml:space="preserve">gevel </w:t>
            </w:r>
            <w:r w:rsidR="007B0517" w:rsidRPr="00B9406F">
              <w:t xml:space="preserve">van een gebouw van minimaal </w:t>
            </w:r>
            <w:r w:rsidR="00556FDB">
              <w:t>5</w:t>
            </w:r>
            <w:r w:rsidR="007B0517" w:rsidRPr="00B9406F">
              <w:t xml:space="preserve"> verdiepingen hoog.</w:t>
            </w:r>
          </w:p>
        </w:tc>
        <w:tc>
          <w:tcPr>
            <w:tcW w:w="7655" w:type="dxa"/>
          </w:tcPr>
          <w:p w14:paraId="65C575FB" w14:textId="77777777" w:rsidR="00552FAA" w:rsidRDefault="00052222"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B9406F">
              <w:t>m²</w:t>
            </w:r>
          </w:p>
          <w:p w14:paraId="0D2DE426" w14:textId="3EF87DB8" w:rsidR="00052222" w:rsidRDefault="0005222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verdiepingen</w:t>
            </w:r>
          </w:p>
        </w:tc>
      </w:tr>
      <w:tr w:rsidR="00140646" w:rsidRPr="00486FE8" w14:paraId="326D3C53" w14:textId="77777777" w:rsidTr="00552FAA">
        <w:tc>
          <w:tcPr>
            <w:tcW w:w="2405" w:type="dxa"/>
          </w:tcPr>
          <w:p w14:paraId="0539AD23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Omschrijving werkzaamheden</w:t>
            </w:r>
          </w:p>
        </w:tc>
        <w:tc>
          <w:tcPr>
            <w:tcW w:w="3827" w:type="dxa"/>
          </w:tcPr>
          <w:p w14:paraId="10B3D83B" w14:textId="0277ECB2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Minimaal 100 woorden</w:t>
            </w:r>
            <w:r w:rsidR="001A128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655" w:type="dxa"/>
          </w:tcPr>
          <w:p w14:paraId="4A1680BD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7B3DBF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B5BE6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8E19A9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C918B" w14:textId="77777777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7B11F8" w14:textId="10285FC3" w:rsidR="003B4AB4" w:rsidRDefault="003B4A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0646" w:rsidRPr="00486FE8" w14:paraId="27094AE8" w14:textId="77777777" w:rsidTr="00552FAA">
        <w:tc>
          <w:tcPr>
            <w:tcW w:w="2405" w:type="dxa"/>
          </w:tcPr>
          <w:p w14:paraId="23AFFED7" w14:textId="77777777" w:rsidR="00140646" w:rsidRDefault="007D7EF6" w:rsidP="00552F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Start </w:t>
            </w:r>
            <w:r w:rsidR="00552FAA">
              <w:rPr>
                <w:rFonts w:ascii="Arial" w:hAnsi="Arial" w:cs="Arial"/>
                <w:sz w:val="20"/>
                <w:szCs w:val="20"/>
              </w:rPr>
              <w:t>uitvoering</w:t>
            </w:r>
          </w:p>
        </w:tc>
        <w:tc>
          <w:tcPr>
            <w:tcW w:w="3827" w:type="dxa"/>
          </w:tcPr>
          <w:p w14:paraId="31D04AE8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5" w:type="dxa"/>
          </w:tcPr>
          <w:p w14:paraId="1ED68717" w14:textId="77777777" w:rsidR="00140646" w:rsidRDefault="0014064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4F80" w:rsidRPr="00486FE8" w14:paraId="313FA401" w14:textId="77777777" w:rsidTr="00552FAA">
        <w:tc>
          <w:tcPr>
            <w:tcW w:w="2405" w:type="dxa"/>
          </w:tcPr>
          <w:p w14:paraId="2A8B800C" w14:textId="77777777" w:rsidR="007F4F80" w:rsidRDefault="007F4F80" w:rsidP="007F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Opgeleverd</w:t>
            </w:r>
          </w:p>
        </w:tc>
        <w:tc>
          <w:tcPr>
            <w:tcW w:w="3827" w:type="dxa"/>
          </w:tcPr>
          <w:p w14:paraId="44BC1710" w14:textId="6DDAD0EC" w:rsidR="007F4F80" w:rsidRDefault="007F4F80" w:rsidP="007F4F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</w:t>
            </w:r>
            <w:r w:rsidR="00215E01">
              <w:rPr>
                <w:rFonts w:ascii="Arial" w:hAnsi="Arial" w:cs="Arial"/>
                <w:sz w:val="20"/>
                <w:szCs w:val="20"/>
              </w:rPr>
              <w:t>14/01/2021</w:t>
            </w:r>
          </w:p>
        </w:tc>
        <w:tc>
          <w:tcPr>
            <w:tcW w:w="7655" w:type="dxa"/>
          </w:tcPr>
          <w:p w14:paraId="7ECD9E52" w14:textId="77777777" w:rsidR="007F4F80" w:rsidRDefault="007F4F80" w:rsidP="007F4F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6D5DD4" w14:textId="0E26F74D" w:rsidR="00486FE8" w:rsidRPr="007E057C" w:rsidRDefault="00486FE8" w:rsidP="00556FDB">
      <w:pPr>
        <w:rPr>
          <w:rFonts w:ascii="Arial" w:hAnsi="Arial" w:cs="Arial"/>
          <w:sz w:val="16"/>
          <w:szCs w:val="16"/>
        </w:rPr>
      </w:pPr>
    </w:p>
    <w:sectPr w:rsidR="00486FE8" w:rsidRPr="007E057C" w:rsidSect="006D75B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5BC"/>
    <w:rsid w:val="00052222"/>
    <w:rsid w:val="000F59CF"/>
    <w:rsid w:val="0011689C"/>
    <w:rsid w:val="00140646"/>
    <w:rsid w:val="001800D5"/>
    <w:rsid w:val="001A1282"/>
    <w:rsid w:val="002010F8"/>
    <w:rsid w:val="00215E01"/>
    <w:rsid w:val="002D0530"/>
    <w:rsid w:val="002E1551"/>
    <w:rsid w:val="002E30BE"/>
    <w:rsid w:val="00301DB8"/>
    <w:rsid w:val="003A51F3"/>
    <w:rsid w:val="003B4AB4"/>
    <w:rsid w:val="003E622C"/>
    <w:rsid w:val="00421EE9"/>
    <w:rsid w:val="00486FE8"/>
    <w:rsid w:val="004C179B"/>
    <w:rsid w:val="004C736A"/>
    <w:rsid w:val="00523ECB"/>
    <w:rsid w:val="0054531D"/>
    <w:rsid w:val="00552FAA"/>
    <w:rsid w:val="00556FDB"/>
    <w:rsid w:val="0056711A"/>
    <w:rsid w:val="00573A69"/>
    <w:rsid w:val="006D75BC"/>
    <w:rsid w:val="0077101F"/>
    <w:rsid w:val="007B0517"/>
    <w:rsid w:val="007D7EF6"/>
    <w:rsid w:val="007E057C"/>
    <w:rsid w:val="007E0923"/>
    <w:rsid w:val="007F4F80"/>
    <w:rsid w:val="00881130"/>
    <w:rsid w:val="00887C4F"/>
    <w:rsid w:val="008A6BCA"/>
    <w:rsid w:val="00905852"/>
    <w:rsid w:val="0090737F"/>
    <w:rsid w:val="00923189"/>
    <w:rsid w:val="0098229A"/>
    <w:rsid w:val="009A15B8"/>
    <w:rsid w:val="00A31269"/>
    <w:rsid w:val="00AC6D14"/>
    <w:rsid w:val="00AF366C"/>
    <w:rsid w:val="00BB37D1"/>
    <w:rsid w:val="00C12A71"/>
    <w:rsid w:val="00C8476C"/>
    <w:rsid w:val="00C94286"/>
    <w:rsid w:val="00D519A3"/>
    <w:rsid w:val="00D54298"/>
    <w:rsid w:val="00E00F3B"/>
    <w:rsid w:val="00E265CD"/>
    <w:rsid w:val="00E34A71"/>
    <w:rsid w:val="00EC28A1"/>
    <w:rsid w:val="00F056C9"/>
    <w:rsid w:val="00F1786E"/>
    <w:rsid w:val="00F2595D"/>
    <w:rsid w:val="00F61AAB"/>
    <w:rsid w:val="00F9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D4DE04"/>
  <w15:chartTrackingRefBased/>
  <w15:docId w15:val="{6B1FE905-676A-45E7-9A95-1FE755E5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6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7E057C"/>
    <w:pPr>
      <w:ind w:left="720"/>
      <w:contextualSpacing/>
    </w:pPr>
  </w:style>
  <w:style w:type="paragraph" w:customStyle="1" w:styleId="BodytextTUEindhoven">
    <w:name w:val="Body text TU Eindhoven"/>
    <w:basedOn w:val="Standaard"/>
    <w:link w:val="BodytextTUEindhovenChar"/>
    <w:qFormat/>
    <w:rsid w:val="002E1551"/>
    <w:pPr>
      <w:spacing w:after="0" w:line="255" w:lineRule="atLeast"/>
    </w:pPr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  <w:style w:type="character" w:customStyle="1" w:styleId="BodytextTUEindhovenChar">
    <w:name w:val="Body text TU Eindhoven Char"/>
    <w:basedOn w:val="Standaardalinea-lettertype"/>
    <w:link w:val="BodytextTUEindhoven"/>
    <w:rsid w:val="002E1551"/>
    <w:rPr>
      <w:rFonts w:ascii="Calibri" w:eastAsia="Times New Roman" w:hAnsi="Calibri" w:cs="Maiandra GD"/>
      <w:color w:val="000000" w:themeColor="text1"/>
      <w:sz w:val="21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4C3A3.E5B4212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TU/e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Wong, Shannon</dc:creator>
  <cp:keywords/>
  <dc:description/>
  <cp:lastModifiedBy>Ritmeester, Bob</cp:lastModifiedBy>
  <cp:revision>33</cp:revision>
  <dcterms:created xsi:type="dcterms:W3CDTF">2023-08-23T08:43:00Z</dcterms:created>
  <dcterms:modified xsi:type="dcterms:W3CDTF">2025-12-04T14:12:00Z</dcterms:modified>
</cp:coreProperties>
</file>