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0839CF" w14:textId="5F376A5D" w:rsidR="00E05195" w:rsidRDefault="00CD16FD" w:rsidP="00351373">
      <w:pPr>
        <w:pStyle w:val="Titelrapport"/>
        <w:rPr>
          <w:bdr w:val="nil"/>
        </w:rPr>
      </w:pPr>
      <w:r>
        <w:rPr>
          <w:bdr w:val="nil"/>
        </w:rPr>
        <w:t xml:space="preserve">Bijlage </w:t>
      </w:r>
      <w:r w:rsidR="00A846D3">
        <w:rPr>
          <w:bdr w:val="nil"/>
        </w:rPr>
        <w:t>3</w:t>
      </w:r>
      <w:r>
        <w:rPr>
          <w:bdr w:val="nil"/>
        </w:rPr>
        <w:t xml:space="preserve">: </w:t>
      </w:r>
      <w:r w:rsidR="00A37193">
        <w:rPr>
          <w:bdr w:val="nil"/>
        </w:rPr>
        <w:t>I</w:t>
      </w:r>
      <w:r w:rsidR="00684783">
        <w:rPr>
          <w:bdr w:val="nil"/>
        </w:rPr>
        <w:t>nvulformulier Marktconsultatie</w:t>
      </w:r>
    </w:p>
    <w:tbl>
      <w:tblPr>
        <w:tblStyle w:val="Tabelraster"/>
        <w:tblW w:w="9493" w:type="dxa"/>
        <w:tblLook w:val="04A0" w:firstRow="1" w:lastRow="0" w:firstColumn="1" w:lastColumn="0" w:noHBand="0" w:noVBand="1"/>
      </w:tblPr>
      <w:tblGrid>
        <w:gridCol w:w="1005"/>
        <w:gridCol w:w="8488"/>
      </w:tblGrid>
      <w:tr w:rsidR="007D16B1" w:rsidRPr="0093751A" w14:paraId="4D8CF273" w14:textId="77777777" w:rsidTr="007366C8">
        <w:tc>
          <w:tcPr>
            <w:tcW w:w="9493" w:type="dxa"/>
            <w:gridSpan w:val="2"/>
          </w:tcPr>
          <w:p w14:paraId="5B3CFB99" w14:textId="77777777" w:rsidR="007D16B1" w:rsidRPr="0093751A" w:rsidRDefault="007D16B1" w:rsidP="007366C8">
            <w:pPr>
              <w:pStyle w:val="Lijstnummering"/>
              <w:rPr>
                <w:rFonts w:cs="Segoe UI"/>
                <w:b/>
                <w:bCs/>
              </w:rPr>
            </w:pPr>
            <w:r w:rsidRPr="0093751A">
              <w:rPr>
                <w:rFonts w:cs="Segoe UI"/>
                <w:b/>
                <w:bCs/>
                <w:color w:val="FF0000"/>
              </w:rPr>
              <w:t>Vragen over de voorgestelde raamovereenkomsten (ingenieursdiensten &amp; onderzoek)</w:t>
            </w:r>
          </w:p>
        </w:tc>
      </w:tr>
      <w:tr w:rsidR="007D16B1" w:rsidRPr="0093751A" w14:paraId="6BC25A63" w14:textId="77777777" w:rsidTr="00B36298">
        <w:tc>
          <w:tcPr>
            <w:tcW w:w="1005" w:type="dxa"/>
          </w:tcPr>
          <w:p w14:paraId="333E05C3" w14:textId="77777777" w:rsidR="007D16B1" w:rsidRPr="0093751A" w:rsidRDefault="007D16B1" w:rsidP="007366C8">
            <w:pPr>
              <w:pStyle w:val="Lijstnummering"/>
            </w:pPr>
            <w:r w:rsidRPr="0093751A">
              <w:t>1</w:t>
            </w:r>
          </w:p>
        </w:tc>
        <w:tc>
          <w:tcPr>
            <w:tcW w:w="8488" w:type="dxa"/>
          </w:tcPr>
          <w:p w14:paraId="6D6FD777" w14:textId="77777777" w:rsidR="007D16B1" w:rsidRPr="0093751A" w:rsidRDefault="007D16B1" w:rsidP="007366C8">
            <w:pPr>
              <w:pStyle w:val="Lijstnummering"/>
            </w:pPr>
            <w:r w:rsidRPr="0093751A">
              <w:t>De gemeente Utrecht kiest bewust voor verschillende categorieën raamovereenkomsten met meerdere raamcontractanten, zonder perceelindeling: één voor ingenieursdiensten algemeen en één voor onderzoeken. En daarnaast afzonderlijke specialistische raamcontracten.</w:t>
            </w:r>
          </w:p>
          <w:p w14:paraId="76A9D0F6" w14:textId="77777777" w:rsidR="007D16B1" w:rsidRPr="0093751A" w:rsidRDefault="007D16B1" w:rsidP="007366C8">
            <w:pPr>
              <w:pStyle w:val="Lijstnummering"/>
            </w:pPr>
            <w:r w:rsidRPr="0093751A">
              <w:t xml:space="preserve">Wat zijn voor uw bureau de belangrijkste voor- en nadelen van deze keuze? </w:t>
            </w:r>
          </w:p>
        </w:tc>
      </w:tr>
      <w:tr w:rsidR="00B36298" w:rsidRPr="0093751A" w14:paraId="157661EB" w14:textId="77777777" w:rsidTr="00B36298">
        <w:tc>
          <w:tcPr>
            <w:tcW w:w="1005" w:type="dxa"/>
          </w:tcPr>
          <w:p w14:paraId="39589882" w14:textId="0A54D35C" w:rsidR="00B36298" w:rsidRPr="0093751A" w:rsidRDefault="00B36298" w:rsidP="00B36298">
            <w:pPr>
              <w:pStyle w:val="Lijstnummering"/>
            </w:pPr>
            <w:r>
              <w:t>Antwoord</w:t>
            </w:r>
          </w:p>
        </w:tc>
        <w:tc>
          <w:tcPr>
            <w:tcW w:w="8488" w:type="dxa"/>
          </w:tcPr>
          <w:p w14:paraId="733D1FC6" w14:textId="77777777" w:rsidR="00B36298" w:rsidRDefault="00B36298" w:rsidP="00B36298">
            <w:pPr>
              <w:pStyle w:val="Lijstnummering"/>
            </w:pPr>
          </w:p>
          <w:p w14:paraId="0AF8E758" w14:textId="77777777" w:rsidR="00B36298" w:rsidRDefault="00B36298" w:rsidP="00B36298">
            <w:pPr>
              <w:pStyle w:val="Lijstnummering"/>
            </w:pPr>
          </w:p>
          <w:p w14:paraId="09CFCA8D" w14:textId="77777777" w:rsidR="00B36298" w:rsidRDefault="00B36298" w:rsidP="00B36298">
            <w:pPr>
              <w:pStyle w:val="Lijstnummering"/>
            </w:pPr>
          </w:p>
          <w:p w14:paraId="039A43D1" w14:textId="77777777" w:rsidR="00B36298" w:rsidRDefault="00B36298" w:rsidP="00B36298">
            <w:pPr>
              <w:pStyle w:val="Lijstnummering"/>
            </w:pPr>
          </w:p>
          <w:p w14:paraId="50284C11" w14:textId="77777777" w:rsidR="00B36298" w:rsidRDefault="00B36298" w:rsidP="00B36298">
            <w:pPr>
              <w:pStyle w:val="Lijstnummering"/>
            </w:pPr>
          </w:p>
          <w:p w14:paraId="16DF741E" w14:textId="77777777" w:rsidR="00B36298" w:rsidRPr="0093751A" w:rsidRDefault="00B36298" w:rsidP="00B36298">
            <w:pPr>
              <w:pStyle w:val="Lijstnummering"/>
            </w:pPr>
          </w:p>
        </w:tc>
      </w:tr>
      <w:tr w:rsidR="00B36298" w:rsidRPr="0093751A" w14:paraId="1FE2854F" w14:textId="77777777" w:rsidTr="00B36298">
        <w:tc>
          <w:tcPr>
            <w:tcW w:w="1005" w:type="dxa"/>
          </w:tcPr>
          <w:p w14:paraId="1A126CE5" w14:textId="77777777" w:rsidR="00B36298" w:rsidRPr="0093751A" w:rsidRDefault="00B36298" w:rsidP="00B36298">
            <w:pPr>
              <w:pStyle w:val="Lijstnummering"/>
            </w:pPr>
            <w:r w:rsidRPr="0093751A">
              <w:t>2</w:t>
            </w:r>
          </w:p>
        </w:tc>
        <w:tc>
          <w:tcPr>
            <w:tcW w:w="8488" w:type="dxa"/>
          </w:tcPr>
          <w:p w14:paraId="4FE85A71" w14:textId="77777777" w:rsidR="00B36298" w:rsidRPr="0093751A" w:rsidRDefault="00B36298" w:rsidP="00B36298">
            <w:pPr>
              <w:pStyle w:val="Lijstnummering"/>
            </w:pPr>
            <w:r w:rsidRPr="0093751A">
              <w:t>Is de driedeling tussen ingenieursdiensten algemeen, onderzoeken en specials voor u als marktpartij herkenbaar en werkbaar? Ziet u knelpunten, mogelijke overlap of juist hiaten tussen de drie categorieën?</w:t>
            </w:r>
          </w:p>
        </w:tc>
      </w:tr>
      <w:tr w:rsidR="00B36298" w:rsidRPr="0093751A" w14:paraId="3463155D" w14:textId="77777777" w:rsidTr="00B36298">
        <w:tc>
          <w:tcPr>
            <w:tcW w:w="1005" w:type="dxa"/>
          </w:tcPr>
          <w:p w14:paraId="62002AC6" w14:textId="24E6E47A" w:rsidR="00B36298" w:rsidRPr="0093751A" w:rsidRDefault="00B36298" w:rsidP="00B36298">
            <w:pPr>
              <w:pStyle w:val="Lijstnummering"/>
            </w:pPr>
            <w:r>
              <w:t>Antwoord</w:t>
            </w:r>
          </w:p>
        </w:tc>
        <w:tc>
          <w:tcPr>
            <w:tcW w:w="8488" w:type="dxa"/>
          </w:tcPr>
          <w:p w14:paraId="48D7D6FD" w14:textId="77777777" w:rsidR="00B36298" w:rsidRDefault="00B36298" w:rsidP="00B36298">
            <w:pPr>
              <w:pStyle w:val="Lijstnummering"/>
            </w:pPr>
          </w:p>
          <w:p w14:paraId="1B5F8A5E" w14:textId="77777777" w:rsidR="00B36298" w:rsidRDefault="00B36298" w:rsidP="00B36298">
            <w:pPr>
              <w:pStyle w:val="Lijstnummering"/>
            </w:pPr>
          </w:p>
          <w:p w14:paraId="3B4C058D" w14:textId="77777777" w:rsidR="00B36298" w:rsidRDefault="00B36298" w:rsidP="00B36298">
            <w:pPr>
              <w:pStyle w:val="Lijstnummering"/>
            </w:pPr>
          </w:p>
          <w:p w14:paraId="6E7DBE0C" w14:textId="77777777" w:rsidR="00B36298" w:rsidRDefault="00B36298" w:rsidP="00B36298">
            <w:pPr>
              <w:pStyle w:val="Lijstnummering"/>
            </w:pPr>
          </w:p>
          <w:p w14:paraId="68F0CBAB" w14:textId="77777777" w:rsidR="00B36298" w:rsidRDefault="00B36298" w:rsidP="00B36298">
            <w:pPr>
              <w:pStyle w:val="Lijstnummering"/>
            </w:pPr>
          </w:p>
          <w:p w14:paraId="3B75E1C5" w14:textId="77777777" w:rsidR="00B36298" w:rsidRPr="0093751A" w:rsidRDefault="00B36298" w:rsidP="00B36298">
            <w:pPr>
              <w:pStyle w:val="Lijstnummering"/>
            </w:pPr>
          </w:p>
        </w:tc>
      </w:tr>
      <w:tr w:rsidR="00B36298" w:rsidRPr="0093751A" w14:paraId="29F74E3D" w14:textId="77777777" w:rsidTr="00B36298">
        <w:tc>
          <w:tcPr>
            <w:tcW w:w="1005" w:type="dxa"/>
          </w:tcPr>
          <w:p w14:paraId="5020DC86" w14:textId="77777777" w:rsidR="00B36298" w:rsidRPr="0093751A" w:rsidRDefault="00B36298" w:rsidP="00B36298">
            <w:pPr>
              <w:pStyle w:val="Lijstnummering"/>
            </w:pPr>
            <w:r w:rsidRPr="0093751A">
              <w:t>3</w:t>
            </w:r>
          </w:p>
        </w:tc>
        <w:tc>
          <w:tcPr>
            <w:tcW w:w="8488" w:type="dxa"/>
          </w:tcPr>
          <w:p w14:paraId="17B8DCB2" w14:textId="77777777" w:rsidR="00B36298" w:rsidRPr="0093751A" w:rsidRDefault="00B36298" w:rsidP="00B36298">
            <w:pPr>
              <w:pStyle w:val="Lijstnummering"/>
            </w:pPr>
            <w:r w:rsidRPr="0093751A">
              <w:t xml:space="preserve">In hoeverre acht u de voorgestelde scope voor de raamovereenkomst </w:t>
            </w:r>
            <w:r w:rsidRPr="0093751A">
              <w:rPr>
                <w:rFonts w:cs="Segoe UI"/>
                <w:i/>
                <w:iCs/>
                <w:color w:val="FF0000"/>
              </w:rPr>
              <w:t>ingenieursdiensten algemeen</w:t>
            </w:r>
            <w:r w:rsidRPr="0093751A">
              <w:rPr>
                <w:color w:val="FF0000"/>
              </w:rPr>
              <w:t xml:space="preserve"> </w:t>
            </w:r>
            <w:r w:rsidRPr="0093751A">
              <w:t>werkbaar? Heeft u voorstellen voor betere alternatieven?</w:t>
            </w:r>
          </w:p>
        </w:tc>
      </w:tr>
      <w:tr w:rsidR="00B36298" w:rsidRPr="0093751A" w14:paraId="731AA7B0" w14:textId="77777777" w:rsidTr="00B36298">
        <w:tc>
          <w:tcPr>
            <w:tcW w:w="1005" w:type="dxa"/>
          </w:tcPr>
          <w:p w14:paraId="50CE96D2" w14:textId="509B1CB2" w:rsidR="00B36298" w:rsidRPr="0093751A" w:rsidRDefault="00B36298" w:rsidP="00B36298">
            <w:pPr>
              <w:pStyle w:val="Lijstnummering"/>
            </w:pPr>
            <w:r>
              <w:t>Antwoord</w:t>
            </w:r>
          </w:p>
        </w:tc>
        <w:tc>
          <w:tcPr>
            <w:tcW w:w="8488" w:type="dxa"/>
          </w:tcPr>
          <w:p w14:paraId="69A8CB87" w14:textId="77777777" w:rsidR="00B36298" w:rsidRDefault="00B36298" w:rsidP="00B36298">
            <w:pPr>
              <w:pStyle w:val="Lijstnummering"/>
            </w:pPr>
          </w:p>
          <w:p w14:paraId="0B94E558" w14:textId="77777777" w:rsidR="00B36298" w:rsidRDefault="00B36298" w:rsidP="00B36298">
            <w:pPr>
              <w:pStyle w:val="Lijstnummering"/>
            </w:pPr>
          </w:p>
          <w:p w14:paraId="6A2F18A3" w14:textId="77777777" w:rsidR="00B36298" w:rsidRDefault="00B36298" w:rsidP="00B36298">
            <w:pPr>
              <w:pStyle w:val="Lijstnummering"/>
            </w:pPr>
          </w:p>
          <w:p w14:paraId="2BD123D8" w14:textId="77777777" w:rsidR="00B36298" w:rsidRDefault="00B36298" w:rsidP="00B36298">
            <w:pPr>
              <w:pStyle w:val="Lijstnummering"/>
            </w:pPr>
          </w:p>
          <w:p w14:paraId="1158EE43" w14:textId="77777777" w:rsidR="00B36298" w:rsidRDefault="00B36298" w:rsidP="00B36298">
            <w:pPr>
              <w:pStyle w:val="Lijstnummering"/>
            </w:pPr>
          </w:p>
          <w:p w14:paraId="207CE99B" w14:textId="77777777" w:rsidR="00B36298" w:rsidRPr="0093751A" w:rsidRDefault="00B36298" w:rsidP="00B36298">
            <w:pPr>
              <w:pStyle w:val="Lijstnummering"/>
            </w:pPr>
          </w:p>
        </w:tc>
      </w:tr>
      <w:tr w:rsidR="00B36298" w:rsidRPr="0093751A" w14:paraId="29829DFB" w14:textId="77777777" w:rsidTr="00B36298">
        <w:tc>
          <w:tcPr>
            <w:tcW w:w="1005" w:type="dxa"/>
          </w:tcPr>
          <w:p w14:paraId="0F814F22" w14:textId="77777777" w:rsidR="00B36298" w:rsidRPr="0093751A" w:rsidRDefault="00B36298" w:rsidP="00B36298">
            <w:pPr>
              <w:pStyle w:val="Lijstnummering"/>
            </w:pPr>
            <w:r w:rsidRPr="0093751A">
              <w:t>4</w:t>
            </w:r>
          </w:p>
        </w:tc>
        <w:tc>
          <w:tcPr>
            <w:tcW w:w="8488" w:type="dxa"/>
          </w:tcPr>
          <w:p w14:paraId="6EC57E13" w14:textId="77777777" w:rsidR="00B36298" w:rsidRPr="0093751A" w:rsidRDefault="00B36298" w:rsidP="00B36298">
            <w:pPr>
              <w:pStyle w:val="Lijstnummering"/>
            </w:pPr>
            <w:r w:rsidRPr="0093751A">
              <w:t xml:space="preserve">In hoeverre acht u de voorgestelde scope voor de raamovereenkomst </w:t>
            </w:r>
            <w:r w:rsidRPr="0093751A">
              <w:rPr>
                <w:rFonts w:cs="Segoe UI"/>
                <w:i/>
                <w:iCs/>
                <w:color w:val="FF0000"/>
              </w:rPr>
              <w:t>conditionerende onderzoeken</w:t>
            </w:r>
            <w:r w:rsidRPr="0093751A">
              <w:rPr>
                <w:rFonts w:cs="Segoe UI"/>
              </w:rPr>
              <w:t xml:space="preserve"> </w:t>
            </w:r>
            <w:r w:rsidRPr="0093751A">
              <w:t>werkbaar? Heeft u voorstellen voor betere alternatieven?</w:t>
            </w:r>
          </w:p>
        </w:tc>
      </w:tr>
      <w:tr w:rsidR="00B36298" w:rsidRPr="0093751A" w14:paraId="291EB030" w14:textId="77777777" w:rsidTr="00B36298">
        <w:tc>
          <w:tcPr>
            <w:tcW w:w="1005" w:type="dxa"/>
          </w:tcPr>
          <w:p w14:paraId="583869F8" w14:textId="5BE4215C" w:rsidR="00B36298" w:rsidRPr="0093751A" w:rsidRDefault="00B36298" w:rsidP="00B36298">
            <w:pPr>
              <w:pStyle w:val="Lijstnummering"/>
            </w:pPr>
            <w:r>
              <w:t>Antwoord</w:t>
            </w:r>
          </w:p>
        </w:tc>
        <w:tc>
          <w:tcPr>
            <w:tcW w:w="8488" w:type="dxa"/>
          </w:tcPr>
          <w:p w14:paraId="59E0BB02" w14:textId="77777777" w:rsidR="00B36298" w:rsidRDefault="00B36298" w:rsidP="00B36298">
            <w:pPr>
              <w:pStyle w:val="Lijstnummering"/>
            </w:pPr>
          </w:p>
          <w:p w14:paraId="1D732DD8" w14:textId="77777777" w:rsidR="00B36298" w:rsidRDefault="00B36298" w:rsidP="00B36298">
            <w:pPr>
              <w:pStyle w:val="Lijstnummering"/>
            </w:pPr>
          </w:p>
          <w:p w14:paraId="66B28372" w14:textId="77777777" w:rsidR="00B36298" w:rsidRDefault="00B36298" w:rsidP="00B36298">
            <w:pPr>
              <w:pStyle w:val="Lijstnummering"/>
            </w:pPr>
          </w:p>
          <w:p w14:paraId="69698D4B" w14:textId="77777777" w:rsidR="00B36298" w:rsidRDefault="00B36298" w:rsidP="00B36298">
            <w:pPr>
              <w:pStyle w:val="Lijstnummering"/>
            </w:pPr>
          </w:p>
          <w:p w14:paraId="115E7122" w14:textId="77777777" w:rsidR="00B36298" w:rsidRDefault="00B36298" w:rsidP="00B36298">
            <w:pPr>
              <w:pStyle w:val="Lijstnummering"/>
            </w:pPr>
          </w:p>
          <w:p w14:paraId="074625A4" w14:textId="77777777" w:rsidR="00B36298" w:rsidRPr="0093751A" w:rsidRDefault="00B36298" w:rsidP="00B36298">
            <w:pPr>
              <w:pStyle w:val="Lijstnummering"/>
            </w:pPr>
          </w:p>
        </w:tc>
      </w:tr>
      <w:tr w:rsidR="00B36298" w:rsidRPr="0093751A" w14:paraId="67CFBC15" w14:textId="77777777" w:rsidTr="00B36298">
        <w:tc>
          <w:tcPr>
            <w:tcW w:w="1005" w:type="dxa"/>
          </w:tcPr>
          <w:p w14:paraId="12F3826C" w14:textId="77777777" w:rsidR="00B36298" w:rsidRPr="0093751A" w:rsidRDefault="00B36298" w:rsidP="00B36298">
            <w:pPr>
              <w:pStyle w:val="Lijstnummering"/>
            </w:pPr>
            <w:r w:rsidRPr="0093751A">
              <w:t>5</w:t>
            </w:r>
          </w:p>
        </w:tc>
        <w:tc>
          <w:tcPr>
            <w:tcW w:w="8488" w:type="dxa"/>
          </w:tcPr>
          <w:p w14:paraId="22DF33B7" w14:textId="77777777" w:rsidR="00B36298" w:rsidRPr="0093751A" w:rsidRDefault="00B36298" w:rsidP="00B36298">
            <w:pPr>
              <w:pStyle w:val="Lijstnummering"/>
            </w:pPr>
            <w:r w:rsidRPr="0093751A">
              <w:t xml:space="preserve">In hoeverre acht u aparte raamovereenkomsten voor </w:t>
            </w:r>
            <w:r w:rsidRPr="0093751A">
              <w:rPr>
                <w:rFonts w:cs="Segoe UI"/>
                <w:i/>
                <w:iCs/>
                <w:color w:val="FF0000"/>
              </w:rPr>
              <w:t>specials</w:t>
            </w:r>
            <w:r w:rsidRPr="0093751A">
              <w:rPr>
                <w:rFonts w:cs="Segoe UI"/>
              </w:rPr>
              <w:t xml:space="preserve"> </w:t>
            </w:r>
            <w:r w:rsidRPr="0093751A">
              <w:t>werkbaar? Heeft u voorstellen voor betere alternatieven?</w:t>
            </w:r>
          </w:p>
        </w:tc>
      </w:tr>
      <w:tr w:rsidR="00B36298" w:rsidRPr="0093751A" w14:paraId="738930C9" w14:textId="77777777" w:rsidTr="00B36298">
        <w:tc>
          <w:tcPr>
            <w:tcW w:w="1005" w:type="dxa"/>
          </w:tcPr>
          <w:p w14:paraId="24CEDE96" w14:textId="7D61F9E9" w:rsidR="00B36298" w:rsidRPr="0093751A" w:rsidRDefault="00B36298" w:rsidP="00B36298">
            <w:pPr>
              <w:pStyle w:val="Lijstnummering"/>
            </w:pPr>
            <w:r>
              <w:t>Antwoord</w:t>
            </w:r>
          </w:p>
        </w:tc>
        <w:tc>
          <w:tcPr>
            <w:tcW w:w="8488" w:type="dxa"/>
          </w:tcPr>
          <w:p w14:paraId="32BD586E" w14:textId="77777777" w:rsidR="00B36298" w:rsidRDefault="00B36298" w:rsidP="00B36298">
            <w:pPr>
              <w:pStyle w:val="Lijstnummering"/>
            </w:pPr>
          </w:p>
          <w:p w14:paraId="24F6464F" w14:textId="77777777" w:rsidR="00B36298" w:rsidRDefault="00B36298" w:rsidP="00B36298">
            <w:pPr>
              <w:pStyle w:val="Lijstnummering"/>
            </w:pPr>
          </w:p>
          <w:p w14:paraId="16F41014" w14:textId="77777777" w:rsidR="00B36298" w:rsidRDefault="00B36298" w:rsidP="00B36298">
            <w:pPr>
              <w:pStyle w:val="Lijstnummering"/>
            </w:pPr>
          </w:p>
          <w:p w14:paraId="2C199EC4" w14:textId="77777777" w:rsidR="00B36298" w:rsidRDefault="00B36298" w:rsidP="00B36298">
            <w:pPr>
              <w:pStyle w:val="Lijstnummering"/>
            </w:pPr>
          </w:p>
          <w:p w14:paraId="6DEC9453" w14:textId="77777777" w:rsidR="00B36298" w:rsidRDefault="00B36298" w:rsidP="00B36298">
            <w:pPr>
              <w:pStyle w:val="Lijstnummering"/>
            </w:pPr>
          </w:p>
          <w:p w14:paraId="2F3DDE62" w14:textId="77777777" w:rsidR="00B36298" w:rsidRPr="0093751A" w:rsidRDefault="00B36298" w:rsidP="00B36298">
            <w:pPr>
              <w:pStyle w:val="Lijstnummering"/>
            </w:pPr>
          </w:p>
        </w:tc>
      </w:tr>
      <w:tr w:rsidR="00B36298" w:rsidRPr="0093751A" w14:paraId="51AA3F91" w14:textId="77777777" w:rsidTr="00B36298">
        <w:tc>
          <w:tcPr>
            <w:tcW w:w="1005" w:type="dxa"/>
          </w:tcPr>
          <w:p w14:paraId="276F7235" w14:textId="77777777" w:rsidR="00B36298" w:rsidRPr="0093751A" w:rsidRDefault="00B36298" w:rsidP="00B36298">
            <w:pPr>
              <w:pStyle w:val="Lijstnummering"/>
            </w:pPr>
            <w:r w:rsidRPr="0093751A">
              <w:t>6</w:t>
            </w:r>
          </w:p>
        </w:tc>
        <w:tc>
          <w:tcPr>
            <w:tcW w:w="8488" w:type="dxa"/>
          </w:tcPr>
          <w:p w14:paraId="797D2967" w14:textId="77777777" w:rsidR="00B36298" w:rsidRPr="0093751A" w:rsidRDefault="00B36298" w:rsidP="00B36298">
            <w:pPr>
              <w:pStyle w:val="Lijstnummering"/>
            </w:pPr>
            <w:r w:rsidRPr="0093751A">
              <w:t>Wat zijn volgens u de belangrijkste aandachtspunten bij het combineren van meerdere disciplines binnen één raamovereenkomst?</w:t>
            </w:r>
          </w:p>
        </w:tc>
      </w:tr>
      <w:tr w:rsidR="00B36298" w:rsidRPr="0093751A" w14:paraId="0778FAD4" w14:textId="77777777" w:rsidTr="00B36298">
        <w:tc>
          <w:tcPr>
            <w:tcW w:w="1005" w:type="dxa"/>
          </w:tcPr>
          <w:p w14:paraId="666C1488" w14:textId="2E0C112D" w:rsidR="00B36298" w:rsidRPr="0093751A" w:rsidRDefault="00B36298" w:rsidP="00B36298">
            <w:pPr>
              <w:pStyle w:val="Lijstnummering"/>
            </w:pPr>
            <w:r>
              <w:t>Antwoord</w:t>
            </w:r>
          </w:p>
        </w:tc>
        <w:tc>
          <w:tcPr>
            <w:tcW w:w="8488" w:type="dxa"/>
          </w:tcPr>
          <w:p w14:paraId="1FFBC783" w14:textId="77777777" w:rsidR="00B36298" w:rsidRDefault="00B36298" w:rsidP="00B36298">
            <w:pPr>
              <w:pStyle w:val="Lijstnummering"/>
            </w:pPr>
          </w:p>
          <w:p w14:paraId="1921B01A" w14:textId="77777777" w:rsidR="00B36298" w:rsidRDefault="00B36298" w:rsidP="00B36298">
            <w:pPr>
              <w:pStyle w:val="Lijstnummering"/>
            </w:pPr>
          </w:p>
          <w:p w14:paraId="3C6DA22C" w14:textId="77777777" w:rsidR="00B36298" w:rsidRDefault="00B36298" w:rsidP="00B36298">
            <w:pPr>
              <w:pStyle w:val="Lijstnummering"/>
            </w:pPr>
          </w:p>
          <w:p w14:paraId="54F34BD3" w14:textId="77777777" w:rsidR="00B36298" w:rsidRDefault="00B36298" w:rsidP="00B36298">
            <w:pPr>
              <w:pStyle w:val="Lijstnummering"/>
            </w:pPr>
          </w:p>
          <w:p w14:paraId="14B0AF54" w14:textId="77777777" w:rsidR="00B36298" w:rsidRDefault="00B36298" w:rsidP="00B36298">
            <w:pPr>
              <w:pStyle w:val="Lijstnummering"/>
            </w:pPr>
          </w:p>
          <w:p w14:paraId="5B5C8577" w14:textId="77777777" w:rsidR="00B36298" w:rsidRPr="0093751A" w:rsidRDefault="00B36298" w:rsidP="00B36298">
            <w:pPr>
              <w:pStyle w:val="Lijstnummering"/>
            </w:pPr>
          </w:p>
        </w:tc>
      </w:tr>
      <w:tr w:rsidR="00B36298" w:rsidRPr="0093751A" w14:paraId="7172E582" w14:textId="77777777" w:rsidTr="00B36298">
        <w:tc>
          <w:tcPr>
            <w:tcW w:w="1005" w:type="dxa"/>
          </w:tcPr>
          <w:p w14:paraId="0B556DED" w14:textId="77777777" w:rsidR="00B36298" w:rsidRPr="0093751A" w:rsidRDefault="00B36298" w:rsidP="00B36298">
            <w:pPr>
              <w:pStyle w:val="Lijstnummering"/>
            </w:pPr>
            <w:r w:rsidRPr="0093751A">
              <w:lastRenderedPageBreak/>
              <w:t>7</w:t>
            </w:r>
          </w:p>
        </w:tc>
        <w:tc>
          <w:tcPr>
            <w:tcW w:w="8488" w:type="dxa"/>
          </w:tcPr>
          <w:p w14:paraId="6766E52D" w14:textId="77777777" w:rsidR="00B36298" w:rsidRPr="0093751A" w:rsidRDefault="00B36298" w:rsidP="00B36298">
            <w:pPr>
              <w:pStyle w:val="Lijstnummering"/>
            </w:pPr>
            <w:r w:rsidRPr="0093751A">
              <w:t>Welke looptijd van de raamovereenkomst is volgens u nodig om als bureau te investeren in kennisopbouw over de stad Utrecht en een duurzame samenwerk</w:t>
            </w:r>
            <w:r>
              <w:t xml:space="preserve"> </w:t>
            </w:r>
            <w:r w:rsidRPr="0093751A">
              <w:t>relatie met de gemeente op te bouwen?</w:t>
            </w:r>
          </w:p>
        </w:tc>
      </w:tr>
      <w:tr w:rsidR="00B36298" w:rsidRPr="0093751A" w14:paraId="76B3F237" w14:textId="77777777" w:rsidTr="00B36298">
        <w:tc>
          <w:tcPr>
            <w:tcW w:w="1005" w:type="dxa"/>
          </w:tcPr>
          <w:p w14:paraId="03905DC3" w14:textId="43D7CD7A" w:rsidR="00B36298" w:rsidRPr="0093751A" w:rsidRDefault="00B36298" w:rsidP="00B36298">
            <w:pPr>
              <w:pStyle w:val="Lijstnummering"/>
            </w:pPr>
            <w:r>
              <w:t>Antwoord</w:t>
            </w:r>
          </w:p>
        </w:tc>
        <w:tc>
          <w:tcPr>
            <w:tcW w:w="8488" w:type="dxa"/>
          </w:tcPr>
          <w:p w14:paraId="48F288F4" w14:textId="77777777" w:rsidR="00B36298" w:rsidRDefault="00B36298" w:rsidP="00B36298">
            <w:pPr>
              <w:pStyle w:val="Lijstnummering"/>
            </w:pPr>
          </w:p>
          <w:p w14:paraId="1B7CC4FF" w14:textId="77777777" w:rsidR="00B36298" w:rsidRDefault="00B36298" w:rsidP="00B36298">
            <w:pPr>
              <w:pStyle w:val="Lijstnummering"/>
            </w:pPr>
          </w:p>
          <w:p w14:paraId="1C9E21A3" w14:textId="77777777" w:rsidR="00B36298" w:rsidRDefault="00B36298" w:rsidP="00B36298">
            <w:pPr>
              <w:pStyle w:val="Lijstnummering"/>
            </w:pPr>
          </w:p>
          <w:p w14:paraId="797D2A20" w14:textId="77777777" w:rsidR="00B36298" w:rsidRDefault="00B36298" w:rsidP="00B36298">
            <w:pPr>
              <w:pStyle w:val="Lijstnummering"/>
            </w:pPr>
          </w:p>
          <w:p w14:paraId="51C60B81" w14:textId="77777777" w:rsidR="00B36298" w:rsidRDefault="00B36298" w:rsidP="00B36298">
            <w:pPr>
              <w:pStyle w:val="Lijstnummering"/>
            </w:pPr>
          </w:p>
          <w:p w14:paraId="5469B790" w14:textId="77777777" w:rsidR="00B36298" w:rsidRPr="0093751A" w:rsidRDefault="00B36298" w:rsidP="00B36298">
            <w:pPr>
              <w:pStyle w:val="Lijstnummering"/>
            </w:pPr>
          </w:p>
        </w:tc>
      </w:tr>
      <w:tr w:rsidR="00B36298" w:rsidRPr="0093751A" w14:paraId="05FE4115" w14:textId="77777777" w:rsidTr="00B36298">
        <w:tc>
          <w:tcPr>
            <w:tcW w:w="1005" w:type="dxa"/>
          </w:tcPr>
          <w:p w14:paraId="5FDB9739" w14:textId="77777777" w:rsidR="00B36298" w:rsidRPr="0093751A" w:rsidRDefault="00B36298" w:rsidP="00B36298">
            <w:pPr>
              <w:pStyle w:val="Lijstnummering"/>
            </w:pPr>
            <w:r w:rsidRPr="0093751A">
              <w:t>8</w:t>
            </w:r>
          </w:p>
        </w:tc>
        <w:tc>
          <w:tcPr>
            <w:tcW w:w="8488" w:type="dxa"/>
          </w:tcPr>
          <w:p w14:paraId="06454E3C" w14:textId="77777777" w:rsidR="00B36298" w:rsidRPr="0093751A" w:rsidRDefault="00B36298" w:rsidP="00B36298">
            <w:pPr>
              <w:pStyle w:val="Lijstnummering"/>
            </w:pPr>
            <w:r w:rsidRPr="0093751A">
              <w:t xml:space="preserve">Vanaf welke omvang (volume, looptijd, verwacht aantal opdrachten) is de raamovereenkomst </w:t>
            </w:r>
            <w:r w:rsidRPr="0093751A">
              <w:rPr>
                <w:i/>
                <w:iCs/>
                <w:color w:val="FF0000"/>
              </w:rPr>
              <w:t>ingenieursdiensten algemeen</w:t>
            </w:r>
            <w:r w:rsidRPr="0093751A">
              <w:rPr>
                <w:color w:val="FF0000"/>
              </w:rPr>
              <w:t xml:space="preserve"> </w:t>
            </w:r>
            <w:r w:rsidRPr="0093751A">
              <w:t xml:space="preserve">voor uw bureau aantrekkelijk om op in te schrijven? En waarom? </w:t>
            </w:r>
          </w:p>
          <w:p w14:paraId="2BD7162F" w14:textId="77777777" w:rsidR="00B36298" w:rsidRPr="0093751A" w:rsidRDefault="00B36298" w:rsidP="00B36298">
            <w:pPr>
              <w:pStyle w:val="Lijstnummering"/>
            </w:pPr>
          </w:p>
          <w:p w14:paraId="757AE05D" w14:textId="77777777" w:rsidR="00B36298" w:rsidRPr="0093751A" w:rsidRDefault="00B36298" w:rsidP="00B36298">
            <w:pPr>
              <w:pStyle w:val="Lijstnummering"/>
            </w:pPr>
            <w:r w:rsidRPr="0093751A">
              <w:t>Vanaf welke omvang bent u bereid te investeren in het opbouwen van kennis over de stad Utrecht en een duurzame werkrelatie met de gemeente? En waarom?</w:t>
            </w:r>
          </w:p>
        </w:tc>
      </w:tr>
      <w:tr w:rsidR="00B36298" w:rsidRPr="0093751A" w14:paraId="6A8DCBE1" w14:textId="77777777" w:rsidTr="00B36298">
        <w:tc>
          <w:tcPr>
            <w:tcW w:w="1005" w:type="dxa"/>
          </w:tcPr>
          <w:p w14:paraId="441109D8" w14:textId="51A4A2B2" w:rsidR="00B36298" w:rsidRPr="0093751A" w:rsidRDefault="00B36298" w:rsidP="00B36298">
            <w:pPr>
              <w:pStyle w:val="Lijstnummering"/>
            </w:pPr>
            <w:r>
              <w:t>Antwoord</w:t>
            </w:r>
          </w:p>
        </w:tc>
        <w:tc>
          <w:tcPr>
            <w:tcW w:w="8488" w:type="dxa"/>
          </w:tcPr>
          <w:p w14:paraId="34025AA9" w14:textId="77777777" w:rsidR="00B36298" w:rsidRDefault="00B36298" w:rsidP="00B36298">
            <w:pPr>
              <w:pStyle w:val="Lijstnummering"/>
            </w:pPr>
          </w:p>
          <w:p w14:paraId="595CD09F" w14:textId="77777777" w:rsidR="00B36298" w:rsidRDefault="00B36298" w:rsidP="00B36298">
            <w:pPr>
              <w:pStyle w:val="Lijstnummering"/>
            </w:pPr>
          </w:p>
          <w:p w14:paraId="58BC4BB0" w14:textId="77777777" w:rsidR="00B36298" w:rsidRDefault="00B36298" w:rsidP="00B36298">
            <w:pPr>
              <w:pStyle w:val="Lijstnummering"/>
            </w:pPr>
          </w:p>
          <w:p w14:paraId="4AB0764E" w14:textId="77777777" w:rsidR="00B36298" w:rsidRDefault="00B36298" w:rsidP="00B36298">
            <w:pPr>
              <w:pStyle w:val="Lijstnummering"/>
            </w:pPr>
          </w:p>
          <w:p w14:paraId="6EB7603B" w14:textId="77777777" w:rsidR="00B36298" w:rsidRDefault="00B36298" w:rsidP="00B36298">
            <w:pPr>
              <w:pStyle w:val="Lijstnummering"/>
            </w:pPr>
          </w:p>
          <w:p w14:paraId="5CB36DF2" w14:textId="77777777" w:rsidR="00B36298" w:rsidRPr="0093751A" w:rsidRDefault="00B36298" w:rsidP="00B36298">
            <w:pPr>
              <w:pStyle w:val="Lijstnummering"/>
            </w:pPr>
          </w:p>
        </w:tc>
      </w:tr>
      <w:tr w:rsidR="00B36298" w:rsidRPr="0093751A" w14:paraId="5BD71B31" w14:textId="77777777" w:rsidTr="00B36298">
        <w:tc>
          <w:tcPr>
            <w:tcW w:w="1005" w:type="dxa"/>
          </w:tcPr>
          <w:p w14:paraId="06136852" w14:textId="77777777" w:rsidR="00B36298" w:rsidRPr="0093751A" w:rsidRDefault="00B36298" w:rsidP="00B36298">
            <w:pPr>
              <w:pStyle w:val="Lijstnummering"/>
            </w:pPr>
            <w:r w:rsidRPr="0093751A">
              <w:t>9</w:t>
            </w:r>
          </w:p>
        </w:tc>
        <w:tc>
          <w:tcPr>
            <w:tcW w:w="8488" w:type="dxa"/>
          </w:tcPr>
          <w:p w14:paraId="3195D347" w14:textId="77777777" w:rsidR="00B36298" w:rsidRPr="0093751A" w:rsidRDefault="00B36298" w:rsidP="00B36298">
            <w:pPr>
              <w:pStyle w:val="Lijstnummering"/>
            </w:pPr>
            <w:r w:rsidRPr="0093751A">
              <w:t xml:space="preserve">Vanaf welke omvang (volume, looptijd, verwacht aantal opdrachten) is de raamovereenkomst </w:t>
            </w:r>
            <w:r w:rsidRPr="0093751A">
              <w:rPr>
                <w:i/>
                <w:iCs/>
                <w:color w:val="FF0000"/>
              </w:rPr>
              <w:t xml:space="preserve">conditionerende onderzoeken </w:t>
            </w:r>
            <w:r w:rsidRPr="0093751A">
              <w:t>voor uw bureau aantrekkelijk om op in te schrijven? En wat heeft u nodig — qua volume of voorspelbaarheid van opdrachten — om structureel te kunnen investeren in de samenwerking met de gemeente?</w:t>
            </w:r>
          </w:p>
        </w:tc>
      </w:tr>
      <w:tr w:rsidR="00B36298" w:rsidRPr="0093751A" w14:paraId="0D979560" w14:textId="77777777" w:rsidTr="00B36298">
        <w:tc>
          <w:tcPr>
            <w:tcW w:w="1005" w:type="dxa"/>
          </w:tcPr>
          <w:p w14:paraId="70DBEE8C" w14:textId="6D02028B" w:rsidR="00B36298" w:rsidRPr="0093751A" w:rsidRDefault="00B36298" w:rsidP="00B36298">
            <w:pPr>
              <w:pStyle w:val="Lijstnummering"/>
            </w:pPr>
            <w:r>
              <w:t>Antwoord</w:t>
            </w:r>
          </w:p>
        </w:tc>
        <w:tc>
          <w:tcPr>
            <w:tcW w:w="8488" w:type="dxa"/>
          </w:tcPr>
          <w:p w14:paraId="012877ED" w14:textId="77777777" w:rsidR="00B36298" w:rsidRDefault="00B36298" w:rsidP="00B36298">
            <w:pPr>
              <w:pStyle w:val="Lijstnummering"/>
            </w:pPr>
          </w:p>
          <w:p w14:paraId="088D6218" w14:textId="77777777" w:rsidR="00B36298" w:rsidRDefault="00B36298" w:rsidP="00B36298">
            <w:pPr>
              <w:pStyle w:val="Lijstnummering"/>
            </w:pPr>
          </w:p>
          <w:p w14:paraId="32F8DF87" w14:textId="77777777" w:rsidR="00B36298" w:rsidRDefault="00B36298" w:rsidP="00B36298">
            <w:pPr>
              <w:pStyle w:val="Lijstnummering"/>
            </w:pPr>
          </w:p>
          <w:p w14:paraId="10A414DA" w14:textId="77777777" w:rsidR="00B36298" w:rsidRDefault="00B36298" w:rsidP="00B36298">
            <w:pPr>
              <w:pStyle w:val="Lijstnummering"/>
            </w:pPr>
          </w:p>
          <w:p w14:paraId="01C0A004" w14:textId="77777777" w:rsidR="00B36298" w:rsidRDefault="00B36298" w:rsidP="00B36298">
            <w:pPr>
              <w:pStyle w:val="Lijstnummering"/>
            </w:pPr>
          </w:p>
          <w:p w14:paraId="405B6752" w14:textId="77777777" w:rsidR="00B36298" w:rsidRPr="0093751A" w:rsidRDefault="00B36298" w:rsidP="00B36298">
            <w:pPr>
              <w:pStyle w:val="Lijstnummering"/>
            </w:pPr>
          </w:p>
        </w:tc>
      </w:tr>
      <w:tr w:rsidR="00B36298" w:rsidRPr="0093751A" w14:paraId="5FF60937" w14:textId="77777777" w:rsidTr="00B36298">
        <w:tc>
          <w:tcPr>
            <w:tcW w:w="1005" w:type="dxa"/>
          </w:tcPr>
          <w:p w14:paraId="663AFCD1" w14:textId="77777777" w:rsidR="00B36298" w:rsidRPr="0093751A" w:rsidRDefault="00B36298" w:rsidP="00B36298">
            <w:pPr>
              <w:pStyle w:val="Lijstnummering"/>
            </w:pPr>
            <w:r w:rsidRPr="0093751A">
              <w:t>10</w:t>
            </w:r>
          </w:p>
        </w:tc>
        <w:tc>
          <w:tcPr>
            <w:tcW w:w="8488" w:type="dxa"/>
          </w:tcPr>
          <w:p w14:paraId="0001CBDA" w14:textId="77777777" w:rsidR="00B36298" w:rsidRPr="0093751A" w:rsidRDefault="00B36298" w:rsidP="00B36298">
            <w:pPr>
              <w:pStyle w:val="Lijstnummering"/>
            </w:pPr>
            <w:r w:rsidRPr="0093751A">
              <w:t>Wat maakt deelname aan een raamovereenkomst voor specials voor uw bureau aantrekkelijk — denk aan de aard van de opdrachten, de mate van vrijheid in uitvoering of de wijze van gunning? En onder welke voorwaarden bent u bereid te investeren in een langdurige samenwerkingsrelatie met de gemeente Utrecht voor dit type opdrachten?</w:t>
            </w:r>
          </w:p>
        </w:tc>
      </w:tr>
      <w:tr w:rsidR="00B36298" w:rsidRPr="0093751A" w14:paraId="05CAC1A4" w14:textId="77777777" w:rsidTr="00B36298">
        <w:tc>
          <w:tcPr>
            <w:tcW w:w="1005" w:type="dxa"/>
          </w:tcPr>
          <w:p w14:paraId="4517FEFE" w14:textId="0BDBA0B7" w:rsidR="00B36298" w:rsidRPr="0093751A" w:rsidRDefault="00B36298" w:rsidP="00B36298">
            <w:pPr>
              <w:pStyle w:val="Lijstnummering"/>
            </w:pPr>
            <w:r>
              <w:t>Antwoord</w:t>
            </w:r>
          </w:p>
        </w:tc>
        <w:tc>
          <w:tcPr>
            <w:tcW w:w="8488" w:type="dxa"/>
          </w:tcPr>
          <w:p w14:paraId="03B1334C" w14:textId="77777777" w:rsidR="00B36298" w:rsidRDefault="00B36298" w:rsidP="00B36298">
            <w:pPr>
              <w:pStyle w:val="Lijstnummering"/>
            </w:pPr>
          </w:p>
          <w:p w14:paraId="4009A188" w14:textId="77777777" w:rsidR="00B36298" w:rsidRDefault="00B36298" w:rsidP="00B36298">
            <w:pPr>
              <w:pStyle w:val="Lijstnummering"/>
            </w:pPr>
          </w:p>
          <w:p w14:paraId="4C86BDB7" w14:textId="77777777" w:rsidR="00B36298" w:rsidRDefault="00B36298" w:rsidP="00B36298">
            <w:pPr>
              <w:pStyle w:val="Lijstnummering"/>
            </w:pPr>
          </w:p>
          <w:p w14:paraId="6828F11E" w14:textId="77777777" w:rsidR="00B36298" w:rsidRDefault="00B36298" w:rsidP="00B36298">
            <w:pPr>
              <w:pStyle w:val="Lijstnummering"/>
            </w:pPr>
          </w:p>
          <w:p w14:paraId="05B6EB5C" w14:textId="77777777" w:rsidR="00B36298" w:rsidRDefault="00B36298" w:rsidP="00B36298">
            <w:pPr>
              <w:pStyle w:val="Lijstnummering"/>
            </w:pPr>
          </w:p>
          <w:p w14:paraId="449E3E59" w14:textId="77777777" w:rsidR="00B36298" w:rsidRPr="0093751A" w:rsidRDefault="00B36298" w:rsidP="00B36298">
            <w:pPr>
              <w:pStyle w:val="Lijstnummering"/>
            </w:pPr>
          </w:p>
        </w:tc>
      </w:tr>
      <w:tr w:rsidR="00B36298" w:rsidRPr="0093751A" w14:paraId="49127607" w14:textId="77777777" w:rsidTr="00B36298">
        <w:tc>
          <w:tcPr>
            <w:tcW w:w="1005" w:type="dxa"/>
          </w:tcPr>
          <w:p w14:paraId="7CCC6476" w14:textId="77777777" w:rsidR="00B36298" w:rsidRPr="0093751A" w:rsidRDefault="00B36298" w:rsidP="00B36298">
            <w:pPr>
              <w:pStyle w:val="Lijstnummering"/>
            </w:pPr>
            <w:r w:rsidRPr="0093751A">
              <w:t>11</w:t>
            </w:r>
          </w:p>
        </w:tc>
        <w:tc>
          <w:tcPr>
            <w:tcW w:w="8488" w:type="dxa"/>
          </w:tcPr>
          <w:p w14:paraId="4836F6A2" w14:textId="77777777" w:rsidR="00B36298" w:rsidRPr="0093751A" w:rsidRDefault="00B36298" w:rsidP="00B36298">
            <w:pPr>
              <w:pStyle w:val="Lijstnummering"/>
            </w:pPr>
            <w:r w:rsidRPr="0093751A">
              <w:t>Wat is volgens u een effectief en efficiënt aantal raamcontractanten voor</w:t>
            </w:r>
            <w:r w:rsidRPr="0093751A">
              <w:rPr>
                <w:i/>
                <w:iCs/>
                <w:color w:val="FF0000"/>
              </w:rPr>
              <w:t xml:space="preserve"> ingenieursdiensten algemeen </w:t>
            </w:r>
            <w:r w:rsidRPr="0093751A">
              <w:rPr>
                <w:color w:val="auto"/>
              </w:rPr>
              <w:t>voor de gehele stad?</w:t>
            </w:r>
          </w:p>
          <w:p w14:paraId="7FA070C0" w14:textId="77777777" w:rsidR="00B36298" w:rsidRPr="0093751A" w:rsidRDefault="00B36298" w:rsidP="00B36298">
            <w:pPr>
              <w:pStyle w:val="Lijstnummering"/>
            </w:pPr>
            <w:r w:rsidRPr="0093751A">
              <w:t>En waarom?</w:t>
            </w:r>
          </w:p>
        </w:tc>
      </w:tr>
      <w:tr w:rsidR="00B36298" w:rsidRPr="0093751A" w14:paraId="5AD4E86D" w14:textId="77777777" w:rsidTr="00B36298">
        <w:tc>
          <w:tcPr>
            <w:tcW w:w="1005" w:type="dxa"/>
          </w:tcPr>
          <w:p w14:paraId="0055197D" w14:textId="2D19E291" w:rsidR="00B36298" w:rsidRPr="0093751A" w:rsidRDefault="00B36298" w:rsidP="00B36298">
            <w:pPr>
              <w:pStyle w:val="Lijstnummering"/>
            </w:pPr>
            <w:r>
              <w:t>Antwoord</w:t>
            </w:r>
          </w:p>
        </w:tc>
        <w:tc>
          <w:tcPr>
            <w:tcW w:w="8488" w:type="dxa"/>
          </w:tcPr>
          <w:p w14:paraId="5515A1ED" w14:textId="77777777" w:rsidR="00B36298" w:rsidRDefault="00B36298" w:rsidP="00B36298">
            <w:pPr>
              <w:pStyle w:val="Lijstnummering"/>
            </w:pPr>
          </w:p>
          <w:p w14:paraId="39F1E55A" w14:textId="77777777" w:rsidR="00B36298" w:rsidRDefault="00B36298" w:rsidP="00B36298">
            <w:pPr>
              <w:pStyle w:val="Lijstnummering"/>
            </w:pPr>
          </w:p>
          <w:p w14:paraId="0FF888E3" w14:textId="77777777" w:rsidR="00B36298" w:rsidRDefault="00B36298" w:rsidP="00B36298">
            <w:pPr>
              <w:pStyle w:val="Lijstnummering"/>
            </w:pPr>
          </w:p>
          <w:p w14:paraId="4CA8221D" w14:textId="77777777" w:rsidR="00B36298" w:rsidRDefault="00B36298" w:rsidP="00B36298">
            <w:pPr>
              <w:pStyle w:val="Lijstnummering"/>
            </w:pPr>
          </w:p>
          <w:p w14:paraId="69318E78" w14:textId="77777777" w:rsidR="00B36298" w:rsidRDefault="00B36298" w:rsidP="00B36298">
            <w:pPr>
              <w:pStyle w:val="Lijstnummering"/>
            </w:pPr>
          </w:p>
          <w:p w14:paraId="5BBF7413" w14:textId="77777777" w:rsidR="00B36298" w:rsidRPr="0093751A" w:rsidRDefault="00B36298" w:rsidP="00B36298">
            <w:pPr>
              <w:pStyle w:val="Lijstnummering"/>
            </w:pPr>
          </w:p>
        </w:tc>
      </w:tr>
      <w:tr w:rsidR="00B36298" w:rsidRPr="0093751A" w14:paraId="5B187991" w14:textId="77777777" w:rsidTr="00B36298">
        <w:tc>
          <w:tcPr>
            <w:tcW w:w="1005" w:type="dxa"/>
          </w:tcPr>
          <w:p w14:paraId="6446C32E" w14:textId="77777777" w:rsidR="00B36298" w:rsidRPr="0093751A" w:rsidRDefault="00B36298" w:rsidP="00B36298">
            <w:pPr>
              <w:pStyle w:val="Lijstnummering"/>
            </w:pPr>
            <w:r w:rsidRPr="0093751A">
              <w:t>12</w:t>
            </w:r>
          </w:p>
        </w:tc>
        <w:tc>
          <w:tcPr>
            <w:tcW w:w="8488" w:type="dxa"/>
          </w:tcPr>
          <w:p w14:paraId="09BAB759" w14:textId="77777777" w:rsidR="00B36298" w:rsidRPr="0093751A" w:rsidRDefault="00B36298" w:rsidP="00B36298">
            <w:pPr>
              <w:pStyle w:val="Lijstnummering"/>
            </w:pPr>
            <w:r w:rsidRPr="0093751A">
              <w:t xml:space="preserve">Wat is volgens u een effectief en efficiënt aantal raamcontractanten voor </w:t>
            </w:r>
            <w:r w:rsidRPr="0093751A">
              <w:rPr>
                <w:rFonts w:cs="Segoe UI"/>
                <w:i/>
                <w:iCs/>
                <w:color w:val="FF0000"/>
              </w:rPr>
              <w:t xml:space="preserve">conditionerende onderzoeken </w:t>
            </w:r>
            <w:r w:rsidRPr="0093751A">
              <w:rPr>
                <w:color w:val="auto"/>
              </w:rPr>
              <w:t xml:space="preserve">voor de gehele stad? </w:t>
            </w:r>
            <w:r w:rsidRPr="0093751A">
              <w:t>En waarom?</w:t>
            </w:r>
          </w:p>
        </w:tc>
      </w:tr>
      <w:tr w:rsidR="00B36298" w:rsidRPr="0093751A" w14:paraId="2C257FAC" w14:textId="77777777" w:rsidTr="00B36298">
        <w:tc>
          <w:tcPr>
            <w:tcW w:w="1005" w:type="dxa"/>
          </w:tcPr>
          <w:p w14:paraId="09DD382D" w14:textId="54816639" w:rsidR="00B36298" w:rsidRPr="0093751A" w:rsidRDefault="00B36298" w:rsidP="00B36298">
            <w:pPr>
              <w:pStyle w:val="Lijstnummering"/>
            </w:pPr>
            <w:r>
              <w:t>Antwoord</w:t>
            </w:r>
          </w:p>
        </w:tc>
        <w:tc>
          <w:tcPr>
            <w:tcW w:w="8488" w:type="dxa"/>
          </w:tcPr>
          <w:p w14:paraId="033B74F3" w14:textId="77777777" w:rsidR="00B36298" w:rsidRDefault="00B36298" w:rsidP="00B36298">
            <w:pPr>
              <w:pStyle w:val="Lijstnummering"/>
            </w:pPr>
          </w:p>
          <w:p w14:paraId="1B023265" w14:textId="77777777" w:rsidR="00B36298" w:rsidRDefault="00B36298" w:rsidP="00B36298">
            <w:pPr>
              <w:pStyle w:val="Lijstnummering"/>
            </w:pPr>
          </w:p>
          <w:p w14:paraId="3E54154D" w14:textId="77777777" w:rsidR="00B36298" w:rsidRDefault="00B36298" w:rsidP="00B36298">
            <w:pPr>
              <w:pStyle w:val="Lijstnummering"/>
            </w:pPr>
          </w:p>
          <w:p w14:paraId="3AC1F5D4" w14:textId="77777777" w:rsidR="00B36298" w:rsidRDefault="00B36298" w:rsidP="00B36298">
            <w:pPr>
              <w:pStyle w:val="Lijstnummering"/>
            </w:pPr>
          </w:p>
          <w:p w14:paraId="3E008B1A" w14:textId="77777777" w:rsidR="00B36298" w:rsidRDefault="00B36298" w:rsidP="00B36298">
            <w:pPr>
              <w:pStyle w:val="Lijstnummering"/>
            </w:pPr>
          </w:p>
          <w:p w14:paraId="06C0C3D5" w14:textId="77777777" w:rsidR="00B36298" w:rsidRPr="0093751A" w:rsidRDefault="00B36298" w:rsidP="00B36298">
            <w:pPr>
              <w:pStyle w:val="Lijstnummering"/>
            </w:pPr>
          </w:p>
        </w:tc>
      </w:tr>
      <w:tr w:rsidR="00B36298" w:rsidRPr="0093751A" w14:paraId="7A509ACC" w14:textId="77777777" w:rsidTr="007366C8">
        <w:tc>
          <w:tcPr>
            <w:tcW w:w="9493" w:type="dxa"/>
            <w:gridSpan w:val="2"/>
          </w:tcPr>
          <w:p w14:paraId="54FC9E45" w14:textId="77777777" w:rsidR="00B36298" w:rsidRPr="0093751A" w:rsidRDefault="00B36298" w:rsidP="00B36298">
            <w:pPr>
              <w:pStyle w:val="Lijstnummering"/>
            </w:pPr>
            <w:r w:rsidRPr="0093751A">
              <w:rPr>
                <w:rFonts w:cs="Segoe UI"/>
                <w:b/>
                <w:bCs/>
                <w:color w:val="FF0000"/>
              </w:rPr>
              <w:lastRenderedPageBreak/>
              <w:t>Samenwerking en contractmanagement</w:t>
            </w:r>
          </w:p>
        </w:tc>
      </w:tr>
      <w:tr w:rsidR="00B36298" w:rsidRPr="0093751A" w14:paraId="1C63786C" w14:textId="77777777" w:rsidTr="00B36298">
        <w:tc>
          <w:tcPr>
            <w:tcW w:w="1005" w:type="dxa"/>
          </w:tcPr>
          <w:p w14:paraId="014F8D3B" w14:textId="77777777" w:rsidR="00B36298" w:rsidRPr="0093751A" w:rsidRDefault="00B36298" w:rsidP="00B36298">
            <w:pPr>
              <w:pStyle w:val="Lijstnummering"/>
            </w:pPr>
            <w:r w:rsidRPr="0093751A">
              <w:t>13</w:t>
            </w:r>
          </w:p>
        </w:tc>
        <w:tc>
          <w:tcPr>
            <w:tcW w:w="8488" w:type="dxa"/>
          </w:tcPr>
          <w:p w14:paraId="63E9D37E" w14:textId="77777777" w:rsidR="00B36298" w:rsidRPr="0093751A" w:rsidRDefault="00B36298" w:rsidP="00B36298">
            <w:pPr>
              <w:pStyle w:val="Lijstnummering"/>
            </w:pPr>
            <w:r w:rsidRPr="0093751A">
              <w:t>De gemeente Utrecht wil de komende jaren toewerken naar een meer structurele en gelijkwaardige samenwerking met ingenieursbureaus en onderzoeksbureaus. Wat zou u de gemeente adviseren om die transitie succesvol te maken?</w:t>
            </w:r>
          </w:p>
        </w:tc>
      </w:tr>
      <w:tr w:rsidR="00B36298" w:rsidRPr="0093751A" w14:paraId="00C52180" w14:textId="77777777" w:rsidTr="00B36298">
        <w:tc>
          <w:tcPr>
            <w:tcW w:w="1005" w:type="dxa"/>
          </w:tcPr>
          <w:p w14:paraId="0E89AB71" w14:textId="1129048E" w:rsidR="00B36298" w:rsidRPr="0093751A" w:rsidRDefault="00B36298" w:rsidP="00B36298">
            <w:pPr>
              <w:pStyle w:val="Lijstnummering"/>
            </w:pPr>
            <w:r>
              <w:t>Antwoord</w:t>
            </w:r>
          </w:p>
        </w:tc>
        <w:tc>
          <w:tcPr>
            <w:tcW w:w="8488" w:type="dxa"/>
          </w:tcPr>
          <w:p w14:paraId="6DA078F4" w14:textId="77777777" w:rsidR="00B36298" w:rsidRDefault="00B36298" w:rsidP="00B36298">
            <w:pPr>
              <w:pStyle w:val="Lijstnummering"/>
            </w:pPr>
          </w:p>
          <w:p w14:paraId="404D07C8" w14:textId="77777777" w:rsidR="00B36298" w:rsidRDefault="00B36298" w:rsidP="00B36298">
            <w:pPr>
              <w:pStyle w:val="Lijstnummering"/>
            </w:pPr>
          </w:p>
          <w:p w14:paraId="6630594C" w14:textId="77777777" w:rsidR="00B36298" w:rsidRDefault="00B36298" w:rsidP="00B36298">
            <w:pPr>
              <w:pStyle w:val="Lijstnummering"/>
            </w:pPr>
          </w:p>
          <w:p w14:paraId="67DEAA0C" w14:textId="77777777" w:rsidR="00B36298" w:rsidRDefault="00B36298" w:rsidP="00B36298">
            <w:pPr>
              <w:pStyle w:val="Lijstnummering"/>
            </w:pPr>
          </w:p>
          <w:p w14:paraId="642E8EB6" w14:textId="77777777" w:rsidR="00B36298" w:rsidRDefault="00B36298" w:rsidP="00B36298">
            <w:pPr>
              <w:pStyle w:val="Lijstnummering"/>
            </w:pPr>
          </w:p>
          <w:p w14:paraId="5282D8D4" w14:textId="77777777" w:rsidR="00B36298" w:rsidRPr="0093751A" w:rsidRDefault="00B36298" w:rsidP="00B36298">
            <w:pPr>
              <w:pStyle w:val="Lijstnummering"/>
            </w:pPr>
          </w:p>
        </w:tc>
      </w:tr>
      <w:tr w:rsidR="00B36298" w:rsidRPr="0093751A" w14:paraId="546444F1" w14:textId="77777777" w:rsidTr="00B36298">
        <w:tc>
          <w:tcPr>
            <w:tcW w:w="1005" w:type="dxa"/>
          </w:tcPr>
          <w:p w14:paraId="2F0F788A" w14:textId="77777777" w:rsidR="00B36298" w:rsidRPr="0093751A" w:rsidRDefault="00B36298" w:rsidP="00B36298">
            <w:pPr>
              <w:pStyle w:val="Lijstnummering"/>
            </w:pPr>
            <w:r w:rsidRPr="0093751A">
              <w:t>14</w:t>
            </w:r>
          </w:p>
        </w:tc>
        <w:tc>
          <w:tcPr>
            <w:tcW w:w="8488" w:type="dxa"/>
          </w:tcPr>
          <w:p w14:paraId="7F900D89" w14:textId="77777777" w:rsidR="00B36298" w:rsidRPr="0093751A" w:rsidRDefault="00B36298" w:rsidP="00B36298">
            <w:pPr>
              <w:pStyle w:val="Lijstnummering"/>
            </w:pPr>
            <w:r w:rsidRPr="0093751A">
              <w:t>De gemeente Utrecht wil graag structureel samenwerken met raamcontractanten, maar heeft tegelijkertijd te maken met een wisselende en niet altijd vooraf te plannen vraag vanuit projecten. De gemeente weet wel da</w:t>
            </w:r>
            <w:r>
              <w:t>t</w:t>
            </w:r>
            <w:r w:rsidRPr="0093751A">
              <w:t xml:space="preserve"> er veel projecten zijn. Hoe gaat u als bureau om met die onvoorspelbaarheid? En wat heeft u minimaal nodig aan zekerheid om toch te kunnen investeren in de samenwerking en kennisopbouw?</w:t>
            </w:r>
          </w:p>
        </w:tc>
      </w:tr>
      <w:tr w:rsidR="00B36298" w:rsidRPr="0093751A" w14:paraId="3C67FC9E" w14:textId="77777777" w:rsidTr="00B36298">
        <w:tc>
          <w:tcPr>
            <w:tcW w:w="1005" w:type="dxa"/>
          </w:tcPr>
          <w:p w14:paraId="42B74E2C" w14:textId="4585B86E" w:rsidR="00B36298" w:rsidRPr="0093751A" w:rsidRDefault="00B36298" w:rsidP="00B36298">
            <w:pPr>
              <w:pStyle w:val="Lijstnummering"/>
            </w:pPr>
            <w:r>
              <w:t>Antwoord</w:t>
            </w:r>
          </w:p>
        </w:tc>
        <w:tc>
          <w:tcPr>
            <w:tcW w:w="8488" w:type="dxa"/>
          </w:tcPr>
          <w:p w14:paraId="36011FF0" w14:textId="77777777" w:rsidR="00B36298" w:rsidRDefault="00B36298" w:rsidP="00B36298">
            <w:pPr>
              <w:pStyle w:val="Lijstnummering"/>
            </w:pPr>
          </w:p>
          <w:p w14:paraId="64331B11" w14:textId="77777777" w:rsidR="00B36298" w:rsidRDefault="00B36298" w:rsidP="00B36298">
            <w:pPr>
              <w:pStyle w:val="Lijstnummering"/>
            </w:pPr>
          </w:p>
          <w:p w14:paraId="17A25610" w14:textId="77777777" w:rsidR="00B36298" w:rsidRDefault="00B36298" w:rsidP="00B36298">
            <w:pPr>
              <w:pStyle w:val="Lijstnummering"/>
            </w:pPr>
          </w:p>
          <w:p w14:paraId="49CC5318" w14:textId="77777777" w:rsidR="00B36298" w:rsidRDefault="00B36298" w:rsidP="00B36298">
            <w:pPr>
              <w:pStyle w:val="Lijstnummering"/>
            </w:pPr>
          </w:p>
          <w:p w14:paraId="3E9C8ACC" w14:textId="77777777" w:rsidR="00B36298" w:rsidRDefault="00B36298" w:rsidP="00B36298">
            <w:pPr>
              <w:pStyle w:val="Lijstnummering"/>
            </w:pPr>
          </w:p>
          <w:p w14:paraId="0D3EC714" w14:textId="77777777" w:rsidR="00B36298" w:rsidRPr="0093751A" w:rsidRDefault="00B36298" w:rsidP="00B36298">
            <w:pPr>
              <w:pStyle w:val="Lijstnummering"/>
            </w:pPr>
          </w:p>
        </w:tc>
      </w:tr>
      <w:tr w:rsidR="00B36298" w:rsidRPr="0093751A" w14:paraId="36ECA336" w14:textId="77777777" w:rsidTr="00B36298">
        <w:tc>
          <w:tcPr>
            <w:tcW w:w="1005" w:type="dxa"/>
          </w:tcPr>
          <w:p w14:paraId="25B5BB47" w14:textId="77777777" w:rsidR="00B36298" w:rsidRPr="0093751A" w:rsidRDefault="00B36298" w:rsidP="00B36298">
            <w:pPr>
              <w:pStyle w:val="Lijstnummering"/>
            </w:pPr>
            <w:r w:rsidRPr="0093751A">
              <w:t>15</w:t>
            </w:r>
          </w:p>
        </w:tc>
        <w:tc>
          <w:tcPr>
            <w:tcW w:w="8488" w:type="dxa"/>
          </w:tcPr>
          <w:p w14:paraId="47DE5195" w14:textId="77777777" w:rsidR="00B36298" w:rsidRPr="0093751A" w:rsidRDefault="00B36298" w:rsidP="00B36298">
            <w:pPr>
              <w:pStyle w:val="Lijstnummering"/>
            </w:pPr>
            <w:r w:rsidRPr="0093751A">
              <w:t>Wat heeft u nodig als raamcontractant om opgedane kennis over de stad Utrecht te borgen binnen uw organisatie gedurende de looptijd van het contract?</w:t>
            </w:r>
          </w:p>
        </w:tc>
      </w:tr>
      <w:tr w:rsidR="00B36298" w:rsidRPr="0093751A" w14:paraId="7BAC4E16" w14:textId="77777777" w:rsidTr="00B36298">
        <w:tc>
          <w:tcPr>
            <w:tcW w:w="1005" w:type="dxa"/>
          </w:tcPr>
          <w:p w14:paraId="1C92ED6C" w14:textId="3CFCB589" w:rsidR="00B36298" w:rsidRPr="0093751A" w:rsidRDefault="00B36298" w:rsidP="00B36298">
            <w:pPr>
              <w:pStyle w:val="Lijstnummering"/>
            </w:pPr>
            <w:r>
              <w:t>Antwoord</w:t>
            </w:r>
          </w:p>
        </w:tc>
        <w:tc>
          <w:tcPr>
            <w:tcW w:w="8488" w:type="dxa"/>
          </w:tcPr>
          <w:p w14:paraId="45CD1772" w14:textId="77777777" w:rsidR="00B36298" w:rsidRDefault="00B36298" w:rsidP="00B36298">
            <w:pPr>
              <w:pStyle w:val="Lijstnummering"/>
            </w:pPr>
          </w:p>
          <w:p w14:paraId="68093F9C" w14:textId="77777777" w:rsidR="00B36298" w:rsidRDefault="00B36298" w:rsidP="00B36298">
            <w:pPr>
              <w:pStyle w:val="Lijstnummering"/>
            </w:pPr>
          </w:p>
          <w:p w14:paraId="45DA43A6" w14:textId="77777777" w:rsidR="00B36298" w:rsidRDefault="00B36298" w:rsidP="00B36298">
            <w:pPr>
              <w:pStyle w:val="Lijstnummering"/>
            </w:pPr>
          </w:p>
          <w:p w14:paraId="61621A6F" w14:textId="77777777" w:rsidR="00B36298" w:rsidRDefault="00B36298" w:rsidP="00B36298">
            <w:pPr>
              <w:pStyle w:val="Lijstnummering"/>
            </w:pPr>
          </w:p>
          <w:p w14:paraId="0B9CFA15" w14:textId="77777777" w:rsidR="00B36298" w:rsidRDefault="00B36298" w:rsidP="00B36298">
            <w:pPr>
              <w:pStyle w:val="Lijstnummering"/>
            </w:pPr>
          </w:p>
          <w:p w14:paraId="4BAB0A05" w14:textId="77777777" w:rsidR="00B36298" w:rsidRPr="0093751A" w:rsidRDefault="00B36298" w:rsidP="00B36298">
            <w:pPr>
              <w:pStyle w:val="Lijstnummering"/>
            </w:pPr>
          </w:p>
        </w:tc>
      </w:tr>
      <w:tr w:rsidR="00B36298" w:rsidRPr="0093751A" w14:paraId="1DF525E9" w14:textId="77777777" w:rsidTr="00B36298">
        <w:tc>
          <w:tcPr>
            <w:tcW w:w="1005" w:type="dxa"/>
          </w:tcPr>
          <w:p w14:paraId="2F3E1F8B" w14:textId="77777777" w:rsidR="00B36298" w:rsidRPr="0093751A" w:rsidRDefault="00B36298" w:rsidP="00B36298">
            <w:pPr>
              <w:pStyle w:val="Lijstnummering"/>
            </w:pPr>
            <w:r w:rsidRPr="0093751A">
              <w:t>16</w:t>
            </w:r>
          </w:p>
        </w:tc>
        <w:tc>
          <w:tcPr>
            <w:tcW w:w="8488" w:type="dxa"/>
          </w:tcPr>
          <w:p w14:paraId="7D4CD190" w14:textId="77777777" w:rsidR="00B36298" w:rsidRPr="0093751A" w:rsidRDefault="00B36298" w:rsidP="00B36298">
            <w:pPr>
              <w:pStyle w:val="Lijstnummering"/>
            </w:pPr>
            <w:r w:rsidRPr="0093751A">
              <w:t xml:space="preserve">Capaciteit is schaars, zowel bij de gemeente als bij ingenieursbureaus. De kwaliteit van de samenwerking bepaalt mede of uw medewerkers graag aan Utrechtse projecten werken. Wat maakt het voor uw mensen aantrekkelijk om voor gemeente Utrecht te werken — denk aan de aard van de opgaven, de werkwijze, de ruimte voor vakmanschap of de samenwerking met de opdrachtgever? </w:t>
            </w:r>
          </w:p>
          <w:p w14:paraId="071078C1" w14:textId="77777777" w:rsidR="00B36298" w:rsidRPr="0093751A" w:rsidRDefault="00B36298" w:rsidP="00B36298">
            <w:pPr>
              <w:pStyle w:val="Lijstnummering"/>
            </w:pPr>
            <w:r w:rsidRPr="0093751A">
              <w:t>En hoe kan de gemeente daar invloed op uitoefenen?</w:t>
            </w:r>
          </w:p>
        </w:tc>
      </w:tr>
      <w:tr w:rsidR="00B36298" w:rsidRPr="0093751A" w14:paraId="1E12DA86" w14:textId="77777777" w:rsidTr="00B36298">
        <w:tc>
          <w:tcPr>
            <w:tcW w:w="1005" w:type="dxa"/>
          </w:tcPr>
          <w:p w14:paraId="05F2B7C4" w14:textId="40A6623E" w:rsidR="00B36298" w:rsidRPr="0093751A" w:rsidRDefault="00B36298" w:rsidP="00B36298">
            <w:pPr>
              <w:pStyle w:val="Lijstnummering"/>
            </w:pPr>
            <w:r>
              <w:t>Antwoord</w:t>
            </w:r>
          </w:p>
        </w:tc>
        <w:tc>
          <w:tcPr>
            <w:tcW w:w="8488" w:type="dxa"/>
          </w:tcPr>
          <w:p w14:paraId="4A13BB97" w14:textId="77777777" w:rsidR="00B36298" w:rsidRDefault="00B36298" w:rsidP="00B36298">
            <w:pPr>
              <w:pStyle w:val="Lijstnummering"/>
            </w:pPr>
          </w:p>
          <w:p w14:paraId="72106C3D" w14:textId="77777777" w:rsidR="00B36298" w:rsidRDefault="00B36298" w:rsidP="00B36298">
            <w:pPr>
              <w:pStyle w:val="Lijstnummering"/>
            </w:pPr>
          </w:p>
          <w:p w14:paraId="7B155EEF" w14:textId="77777777" w:rsidR="00B36298" w:rsidRDefault="00B36298" w:rsidP="00B36298">
            <w:pPr>
              <w:pStyle w:val="Lijstnummering"/>
            </w:pPr>
          </w:p>
          <w:p w14:paraId="7DE803E9" w14:textId="77777777" w:rsidR="00B36298" w:rsidRDefault="00B36298" w:rsidP="00B36298">
            <w:pPr>
              <w:pStyle w:val="Lijstnummering"/>
            </w:pPr>
          </w:p>
          <w:p w14:paraId="48EB030C" w14:textId="77777777" w:rsidR="00B36298" w:rsidRDefault="00B36298" w:rsidP="00B36298">
            <w:pPr>
              <w:pStyle w:val="Lijstnummering"/>
            </w:pPr>
          </w:p>
          <w:p w14:paraId="4B808FA0" w14:textId="77777777" w:rsidR="00B36298" w:rsidRPr="0093751A" w:rsidRDefault="00B36298" w:rsidP="00B36298">
            <w:pPr>
              <w:pStyle w:val="Lijstnummering"/>
            </w:pPr>
          </w:p>
        </w:tc>
      </w:tr>
      <w:tr w:rsidR="00B36298" w:rsidRPr="0093751A" w14:paraId="684EAA4C" w14:textId="77777777" w:rsidTr="00B36298">
        <w:tc>
          <w:tcPr>
            <w:tcW w:w="1005" w:type="dxa"/>
          </w:tcPr>
          <w:p w14:paraId="60BC0C0C" w14:textId="77777777" w:rsidR="00B36298" w:rsidRPr="0093751A" w:rsidRDefault="00B36298" w:rsidP="00B36298">
            <w:pPr>
              <w:pStyle w:val="Lijstnummering"/>
            </w:pPr>
            <w:r w:rsidRPr="0093751A">
              <w:t>17</w:t>
            </w:r>
          </w:p>
        </w:tc>
        <w:tc>
          <w:tcPr>
            <w:tcW w:w="8488" w:type="dxa"/>
          </w:tcPr>
          <w:p w14:paraId="29270F3D" w14:textId="77777777" w:rsidR="00B36298" w:rsidRPr="0093751A" w:rsidRDefault="00B36298" w:rsidP="00B36298">
            <w:pPr>
              <w:pStyle w:val="Lijstnummering"/>
            </w:pPr>
            <w:r w:rsidRPr="0093751A">
              <w:t>De gemeente Utrecht vindt maatschappelijk verantwoord opdrachtgeven en inkopen (MVOI) belangrijk: we sturen op effectieve inzet van MVOI-instrumenten en willen ook de maatschappelijke meerwaarde benutten die ingenieursdiensten van nature kunnen leveren.</w:t>
            </w:r>
          </w:p>
          <w:p w14:paraId="5A8059B2" w14:textId="77777777" w:rsidR="00B36298" w:rsidRPr="0093751A" w:rsidRDefault="00B36298" w:rsidP="00B36298">
            <w:pPr>
              <w:pStyle w:val="Lijstnummering"/>
            </w:pPr>
            <w:r w:rsidRPr="0093751A">
              <w:t>Bij een langdurige samenwerking zien wij kansen op twee niveaus: wat een bureau structureel als partner kan bijdragen, en hoe dat tot uiting komt in de concrete adviezen, ontwerpen en onderzoeken per project. Wij zijn benieuwd wat wij realistisch kunnen verwachten:</w:t>
            </w:r>
          </w:p>
          <w:p w14:paraId="08FDE6E5" w14:textId="77777777" w:rsidR="00B36298" w:rsidRPr="0093751A" w:rsidRDefault="00B36298" w:rsidP="00B36298">
            <w:pPr>
              <w:pStyle w:val="Lijstnummering"/>
              <w:numPr>
                <w:ilvl w:val="0"/>
                <w:numId w:val="9"/>
              </w:numPr>
              <w:ind w:left="326" w:hanging="252"/>
            </w:pPr>
            <w:r w:rsidRPr="0093751A">
              <w:lastRenderedPageBreak/>
              <w:t>Milieubewuste bedrijfsvoering: wat doet uw bureau op dit gebied en wat vindt u proportioneel voor een opdrachtgever als de gemeente Utrecht om hierover te vragen van opdrachtnemers in ingenieursdiensten?</w:t>
            </w:r>
          </w:p>
          <w:p w14:paraId="0F8FA1E2" w14:textId="77777777" w:rsidR="00B36298" w:rsidRPr="0093751A" w:rsidRDefault="00B36298" w:rsidP="00B36298">
            <w:pPr>
              <w:pStyle w:val="Lijstnummering"/>
              <w:numPr>
                <w:ilvl w:val="0"/>
                <w:numId w:val="9"/>
              </w:numPr>
              <w:ind w:left="326" w:hanging="252"/>
            </w:pPr>
            <w:r w:rsidRPr="0093751A">
              <w:t>Milieu-impact in projecten: welke bijdrage kunt u als langdurige partner leveren aan het verlagen van de milieu-impact van projecten — bijvoorbeeld via MKI-berekeningen, circulair ontwerp of klimaatadaptatie — zowel als structurele werkwijze op raamcontractniveau als in concrete projectkeuzes?</w:t>
            </w:r>
          </w:p>
          <w:p w14:paraId="1442018B" w14:textId="77777777" w:rsidR="00B36298" w:rsidRPr="0093751A" w:rsidRDefault="00B36298" w:rsidP="00B36298">
            <w:pPr>
              <w:pStyle w:val="Lijstnummering"/>
              <w:numPr>
                <w:ilvl w:val="0"/>
                <w:numId w:val="9"/>
              </w:numPr>
              <w:ind w:left="326" w:hanging="252"/>
            </w:pPr>
            <w:r w:rsidRPr="0093751A">
              <w:t>Arbeidsparticipatie: welke mogelijkheden ziet u om binnen de samenwerking ruimte te bieden aan MBO-leerlingen of mensen met een afstand tot de arbeidsmarkt — structureel als partner, en concreet in projecten?</w:t>
            </w:r>
          </w:p>
          <w:p w14:paraId="4341EBF1" w14:textId="77777777" w:rsidR="00B36298" w:rsidRPr="0093751A" w:rsidRDefault="00B36298" w:rsidP="00B36298">
            <w:pPr>
              <w:pStyle w:val="Lijstnummering"/>
              <w:ind w:left="720"/>
            </w:pPr>
          </w:p>
          <w:p w14:paraId="53054A1A" w14:textId="77777777" w:rsidR="00B36298" w:rsidRPr="0093751A" w:rsidRDefault="00B36298" w:rsidP="00B36298">
            <w:pPr>
              <w:pStyle w:val="Lijstnummering"/>
            </w:pPr>
            <w:r w:rsidRPr="0093751A">
              <w:t>Aanvullend horen wij graag of en hoe inclusief en toegankelijk ontwerp een vanzelfsprekend onderdeel is van uw werkwijze en wat u daarin als meerwaarde kunt bieden.</w:t>
            </w:r>
          </w:p>
          <w:p w14:paraId="0CF8A136" w14:textId="77777777" w:rsidR="00B36298" w:rsidRPr="0093751A" w:rsidRDefault="00B36298" w:rsidP="00B36298">
            <w:pPr>
              <w:pStyle w:val="Lijstnummering"/>
            </w:pPr>
          </w:p>
          <w:p w14:paraId="394D5F52" w14:textId="77777777" w:rsidR="00B36298" w:rsidRPr="0093751A" w:rsidRDefault="00B36298" w:rsidP="00B36298">
            <w:pPr>
              <w:pStyle w:val="Lijstnummering"/>
            </w:pPr>
            <w:r w:rsidRPr="0093751A">
              <w:t>Uw antwoorden helpen ons om realistische en passende MVOI-ambities te formuleren voor de aanbesteding. Meer informatie over de MVOI-ambities van de gemeente Utrecht vindt u op: www.utrecht.nl/inkoopbeleid en www.utrecht.nl/socialreturn.</w:t>
            </w:r>
          </w:p>
        </w:tc>
      </w:tr>
      <w:tr w:rsidR="00B36298" w:rsidRPr="0093751A" w14:paraId="41FFD93F" w14:textId="77777777" w:rsidTr="00B36298">
        <w:tc>
          <w:tcPr>
            <w:tcW w:w="1005" w:type="dxa"/>
          </w:tcPr>
          <w:p w14:paraId="065EDB5A" w14:textId="6EA98B06" w:rsidR="00B36298" w:rsidRPr="0093751A" w:rsidRDefault="00B36298" w:rsidP="00B36298">
            <w:pPr>
              <w:pStyle w:val="Lijstnummering"/>
            </w:pPr>
            <w:r>
              <w:lastRenderedPageBreak/>
              <w:t>Antwoord</w:t>
            </w:r>
          </w:p>
        </w:tc>
        <w:tc>
          <w:tcPr>
            <w:tcW w:w="8488" w:type="dxa"/>
          </w:tcPr>
          <w:p w14:paraId="7947574B" w14:textId="77777777" w:rsidR="00B36298" w:rsidRDefault="00B36298" w:rsidP="00B36298">
            <w:pPr>
              <w:pStyle w:val="Lijstnummering"/>
            </w:pPr>
          </w:p>
          <w:p w14:paraId="40ECCAA9" w14:textId="77777777" w:rsidR="00B36298" w:rsidRDefault="00B36298" w:rsidP="00B36298">
            <w:pPr>
              <w:pStyle w:val="Lijstnummering"/>
            </w:pPr>
          </w:p>
          <w:p w14:paraId="57279D52" w14:textId="77777777" w:rsidR="00B36298" w:rsidRDefault="00B36298" w:rsidP="00B36298">
            <w:pPr>
              <w:pStyle w:val="Lijstnummering"/>
            </w:pPr>
          </w:p>
          <w:p w14:paraId="25CB2A28" w14:textId="77777777" w:rsidR="00B36298" w:rsidRDefault="00B36298" w:rsidP="00B36298">
            <w:pPr>
              <w:pStyle w:val="Lijstnummering"/>
            </w:pPr>
          </w:p>
          <w:p w14:paraId="7E1D126D" w14:textId="77777777" w:rsidR="00B36298" w:rsidRDefault="00B36298" w:rsidP="00B36298">
            <w:pPr>
              <w:pStyle w:val="Lijstnummering"/>
            </w:pPr>
          </w:p>
          <w:p w14:paraId="0011B2AA" w14:textId="77777777" w:rsidR="00B36298" w:rsidRPr="0093751A" w:rsidRDefault="00B36298" w:rsidP="00B36298">
            <w:pPr>
              <w:pStyle w:val="Lijstnummering"/>
            </w:pPr>
          </w:p>
        </w:tc>
      </w:tr>
      <w:tr w:rsidR="00B36298" w:rsidRPr="0093751A" w14:paraId="5F3382ED" w14:textId="77777777" w:rsidTr="007366C8">
        <w:tc>
          <w:tcPr>
            <w:tcW w:w="9493" w:type="dxa"/>
            <w:gridSpan w:val="2"/>
          </w:tcPr>
          <w:p w14:paraId="2CE819D3" w14:textId="77777777" w:rsidR="00B36298" w:rsidRPr="0093751A" w:rsidRDefault="00B36298" w:rsidP="00B36298">
            <w:pPr>
              <w:pStyle w:val="Lijstnummering"/>
              <w:rPr>
                <w:b/>
                <w:bCs/>
              </w:rPr>
            </w:pPr>
            <w:r w:rsidRPr="0093751A">
              <w:rPr>
                <w:rFonts w:cs="Segoe UI"/>
                <w:b/>
                <w:bCs/>
                <w:color w:val="FF0000"/>
              </w:rPr>
              <w:t>Vragen over de inrichting en verdeling van nadere opdrachtverlening</w:t>
            </w:r>
          </w:p>
        </w:tc>
      </w:tr>
      <w:tr w:rsidR="00B36298" w:rsidRPr="0093751A" w14:paraId="2F81E59D" w14:textId="77777777" w:rsidTr="00B36298">
        <w:tc>
          <w:tcPr>
            <w:tcW w:w="1005" w:type="dxa"/>
          </w:tcPr>
          <w:p w14:paraId="56329EAE" w14:textId="77777777" w:rsidR="00B36298" w:rsidRPr="0093751A" w:rsidRDefault="00B36298" w:rsidP="00B36298">
            <w:pPr>
              <w:pStyle w:val="Lijstnummering"/>
            </w:pPr>
            <w:r w:rsidRPr="0093751A">
              <w:t>18</w:t>
            </w:r>
          </w:p>
        </w:tc>
        <w:tc>
          <w:tcPr>
            <w:tcW w:w="8488" w:type="dxa"/>
          </w:tcPr>
          <w:p w14:paraId="6EFE5838" w14:textId="77777777" w:rsidR="00B36298" w:rsidRPr="0093751A" w:rsidRDefault="00B36298" w:rsidP="00B36298">
            <w:pPr>
              <w:pStyle w:val="Lijstnummering"/>
            </w:pPr>
            <w:r w:rsidRPr="0093751A">
              <w:t xml:space="preserve">Op welke wijze zou u het verdelen en opdragen van nadere overeenkomsten onder de raamovereenkomsten het liefst georganiseerd zien, die bijdraagt aan gelijke omzet en eerlijk werk, eerlijk geld? </w:t>
            </w:r>
          </w:p>
          <w:p w14:paraId="2E8B4279" w14:textId="77777777" w:rsidR="00B36298" w:rsidRPr="0093751A" w:rsidRDefault="00B36298" w:rsidP="00B36298">
            <w:pPr>
              <w:pStyle w:val="Lijstnummering"/>
            </w:pPr>
            <w:r w:rsidRPr="0093751A">
              <w:t>Bijvoorbeeld: minicompetities, loting, een vaste volgorde (om en om) of met een regietafel?</w:t>
            </w:r>
          </w:p>
        </w:tc>
      </w:tr>
      <w:tr w:rsidR="00B36298" w:rsidRPr="0093751A" w14:paraId="02751C98" w14:textId="77777777" w:rsidTr="00B36298">
        <w:tc>
          <w:tcPr>
            <w:tcW w:w="1005" w:type="dxa"/>
          </w:tcPr>
          <w:p w14:paraId="4175BFAB" w14:textId="70882490" w:rsidR="00B36298" w:rsidRPr="0093751A" w:rsidRDefault="00B36298" w:rsidP="00B36298">
            <w:pPr>
              <w:pStyle w:val="Lijstnummering"/>
            </w:pPr>
            <w:r>
              <w:t>Antwoord</w:t>
            </w:r>
          </w:p>
        </w:tc>
        <w:tc>
          <w:tcPr>
            <w:tcW w:w="8488" w:type="dxa"/>
          </w:tcPr>
          <w:p w14:paraId="31EF9FD3" w14:textId="77777777" w:rsidR="00B36298" w:rsidRDefault="00B36298" w:rsidP="00B36298">
            <w:pPr>
              <w:pStyle w:val="Lijstnummering"/>
            </w:pPr>
          </w:p>
          <w:p w14:paraId="50D330B3" w14:textId="77777777" w:rsidR="00B36298" w:rsidRDefault="00B36298" w:rsidP="00B36298">
            <w:pPr>
              <w:pStyle w:val="Lijstnummering"/>
            </w:pPr>
          </w:p>
          <w:p w14:paraId="51003511" w14:textId="77777777" w:rsidR="00B36298" w:rsidRDefault="00B36298" w:rsidP="00B36298">
            <w:pPr>
              <w:pStyle w:val="Lijstnummering"/>
            </w:pPr>
          </w:p>
          <w:p w14:paraId="1000B88D" w14:textId="77777777" w:rsidR="00B36298" w:rsidRDefault="00B36298" w:rsidP="00B36298">
            <w:pPr>
              <w:pStyle w:val="Lijstnummering"/>
            </w:pPr>
          </w:p>
          <w:p w14:paraId="06B4B7DE" w14:textId="77777777" w:rsidR="00B36298" w:rsidRDefault="00B36298" w:rsidP="00B36298">
            <w:pPr>
              <w:pStyle w:val="Lijstnummering"/>
            </w:pPr>
          </w:p>
          <w:p w14:paraId="5D46DC0F" w14:textId="77777777" w:rsidR="00B36298" w:rsidRPr="0093751A" w:rsidRDefault="00B36298" w:rsidP="00B36298">
            <w:pPr>
              <w:pStyle w:val="Lijstnummering"/>
            </w:pPr>
          </w:p>
        </w:tc>
      </w:tr>
      <w:tr w:rsidR="00B36298" w:rsidRPr="0093751A" w14:paraId="0F8DDF13" w14:textId="77777777" w:rsidTr="00B36298">
        <w:tc>
          <w:tcPr>
            <w:tcW w:w="1005" w:type="dxa"/>
          </w:tcPr>
          <w:p w14:paraId="255280B8" w14:textId="77777777" w:rsidR="00B36298" w:rsidRPr="0093751A" w:rsidRDefault="00B36298" w:rsidP="00B36298">
            <w:pPr>
              <w:pStyle w:val="Lijstnummering"/>
            </w:pPr>
            <w:r w:rsidRPr="0093751A">
              <w:t>19</w:t>
            </w:r>
          </w:p>
        </w:tc>
        <w:tc>
          <w:tcPr>
            <w:tcW w:w="8488" w:type="dxa"/>
          </w:tcPr>
          <w:p w14:paraId="6920CDA9" w14:textId="77777777" w:rsidR="00B36298" w:rsidRPr="0093751A" w:rsidRDefault="00B36298" w:rsidP="00B36298">
            <w:pPr>
              <w:pStyle w:val="Lijstnummering"/>
            </w:pPr>
            <w:r w:rsidRPr="0093751A">
              <w:t xml:space="preserve">Stel, de gemeente Utrecht past wel een perceelindeling toe, bijvoorbeeld op basis van geografie/gebiedsverdeling en/of expertise. </w:t>
            </w:r>
          </w:p>
          <w:p w14:paraId="2A7EBCCA" w14:textId="77777777" w:rsidR="00B36298" w:rsidRPr="0093751A" w:rsidRDefault="00B36298" w:rsidP="00B36298">
            <w:pPr>
              <w:pStyle w:val="Lijstnummering"/>
              <w:numPr>
                <w:ilvl w:val="0"/>
                <w:numId w:val="10"/>
              </w:numPr>
            </w:pPr>
            <w:r w:rsidRPr="0093751A">
              <w:t>Hoe kijkt u aan tegen een raamovereenkomst die verdeeld is in percelen op basis van geografische gebieden voor de ROK algemene ingenieursdiensten en percelen op basis van expertise voor de ROK onderzoeken?</w:t>
            </w:r>
          </w:p>
          <w:p w14:paraId="5B1D568A" w14:textId="77777777" w:rsidR="00B36298" w:rsidRPr="0093751A" w:rsidRDefault="00B36298" w:rsidP="00B36298">
            <w:pPr>
              <w:pStyle w:val="Lijstnummering"/>
              <w:numPr>
                <w:ilvl w:val="0"/>
                <w:numId w:val="10"/>
              </w:numPr>
            </w:pPr>
            <w:r w:rsidRPr="0093751A">
              <w:t>Welke andere vorm van perceelindeling ziet u als nuttig en waarom?</w:t>
            </w:r>
          </w:p>
        </w:tc>
      </w:tr>
      <w:tr w:rsidR="00B36298" w:rsidRPr="0093751A" w14:paraId="288C76DA" w14:textId="77777777" w:rsidTr="00B36298">
        <w:tc>
          <w:tcPr>
            <w:tcW w:w="1005" w:type="dxa"/>
          </w:tcPr>
          <w:p w14:paraId="244BAC1C" w14:textId="5AFA9850" w:rsidR="00B36298" w:rsidRPr="0093751A" w:rsidRDefault="00B36298" w:rsidP="00B36298">
            <w:pPr>
              <w:pStyle w:val="Lijstnummering"/>
            </w:pPr>
            <w:r>
              <w:t>Antwoord</w:t>
            </w:r>
          </w:p>
        </w:tc>
        <w:tc>
          <w:tcPr>
            <w:tcW w:w="8488" w:type="dxa"/>
          </w:tcPr>
          <w:p w14:paraId="5AB21139" w14:textId="77777777" w:rsidR="00B36298" w:rsidRDefault="00B36298" w:rsidP="00B36298">
            <w:pPr>
              <w:pStyle w:val="Lijstnummering"/>
            </w:pPr>
          </w:p>
          <w:p w14:paraId="7C4BA194" w14:textId="77777777" w:rsidR="00B36298" w:rsidRDefault="00B36298" w:rsidP="00B36298">
            <w:pPr>
              <w:pStyle w:val="Lijstnummering"/>
            </w:pPr>
          </w:p>
          <w:p w14:paraId="7C829DDA" w14:textId="77777777" w:rsidR="00B36298" w:rsidRDefault="00B36298" w:rsidP="00B36298">
            <w:pPr>
              <w:pStyle w:val="Lijstnummering"/>
            </w:pPr>
          </w:p>
          <w:p w14:paraId="39EEB466" w14:textId="77777777" w:rsidR="00B36298" w:rsidRDefault="00B36298" w:rsidP="00B36298">
            <w:pPr>
              <w:pStyle w:val="Lijstnummering"/>
            </w:pPr>
          </w:p>
          <w:p w14:paraId="158B7ECE" w14:textId="77777777" w:rsidR="00B36298" w:rsidRDefault="00B36298" w:rsidP="00B36298">
            <w:pPr>
              <w:pStyle w:val="Lijstnummering"/>
            </w:pPr>
          </w:p>
          <w:p w14:paraId="0616822C" w14:textId="77777777" w:rsidR="00B36298" w:rsidRPr="0093751A" w:rsidRDefault="00B36298" w:rsidP="00B36298">
            <w:pPr>
              <w:pStyle w:val="Lijstnummering"/>
            </w:pPr>
          </w:p>
        </w:tc>
      </w:tr>
      <w:tr w:rsidR="00B36298" w:rsidRPr="0093751A" w14:paraId="173963C1" w14:textId="77777777" w:rsidTr="007366C8">
        <w:tc>
          <w:tcPr>
            <w:tcW w:w="9493" w:type="dxa"/>
            <w:gridSpan w:val="2"/>
          </w:tcPr>
          <w:p w14:paraId="50B3A7CE" w14:textId="77777777" w:rsidR="00B36298" w:rsidRPr="0093751A" w:rsidRDefault="00B36298" w:rsidP="00B36298">
            <w:pPr>
              <w:pStyle w:val="Lijstnummering"/>
            </w:pPr>
            <w:r w:rsidRPr="0093751A">
              <w:rPr>
                <w:rFonts w:cs="Segoe UI"/>
                <w:b/>
                <w:bCs/>
                <w:color w:val="FF0000"/>
              </w:rPr>
              <w:t>Vragen over inschrijven op een aanbesteding raamovereenkomsten</w:t>
            </w:r>
          </w:p>
        </w:tc>
      </w:tr>
      <w:tr w:rsidR="00B36298" w:rsidRPr="0093751A" w14:paraId="670EA62E" w14:textId="77777777" w:rsidTr="00B36298">
        <w:tc>
          <w:tcPr>
            <w:tcW w:w="1005" w:type="dxa"/>
          </w:tcPr>
          <w:p w14:paraId="0FB49565" w14:textId="77777777" w:rsidR="00B36298" w:rsidRPr="0093751A" w:rsidRDefault="00B36298" w:rsidP="00B36298">
            <w:pPr>
              <w:pStyle w:val="Lijstnummering"/>
            </w:pPr>
            <w:r w:rsidRPr="0093751A">
              <w:t>20</w:t>
            </w:r>
          </w:p>
        </w:tc>
        <w:tc>
          <w:tcPr>
            <w:tcW w:w="8488" w:type="dxa"/>
          </w:tcPr>
          <w:p w14:paraId="1DD3F299" w14:textId="77777777" w:rsidR="00B36298" w:rsidRPr="0093751A" w:rsidRDefault="00B36298" w:rsidP="00B36298">
            <w:pPr>
              <w:pStyle w:val="Lijstnummering"/>
            </w:pPr>
            <w:r w:rsidRPr="0093751A">
              <w:t>Heeft uw bureau voldoende vrije capaciteit om bij gunning direct op te kunnen starten? Zo nee, wat is daarvoor nodig — denk aan opstarttermijn, volume commitment of voorspelbaarheid van de opdrachtenstroom?</w:t>
            </w:r>
          </w:p>
        </w:tc>
      </w:tr>
      <w:tr w:rsidR="00B36298" w:rsidRPr="0093751A" w14:paraId="1FC5347E" w14:textId="77777777" w:rsidTr="00B36298">
        <w:tc>
          <w:tcPr>
            <w:tcW w:w="1005" w:type="dxa"/>
          </w:tcPr>
          <w:p w14:paraId="6E50EF5D" w14:textId="74496880" w:rsidR="00B36298" w:rsidRPr="0093751A" w:rsidRDefault="00B36298" w:rsidP="00B36298">
            <w:pPr>
              <w:pStyle w:val="Lijstnummering"/>
            </w:pPr>
            <w:r>
              <w:t>Antwoord</w:t>
            </w:r>
          </w:p>
        </w:tc>
        <w:tc>
          <w:tcPr>
            <w:tcW w:w="8488" w:type="dxa"/>
          </w:tcPr>
          <w:p w14:paraId="3F3AF521" w14:textId="77777777" w:rsidR="00B36298" w:rsidRDefault="00B36298" w:rsidP="00B36298">
            <w:pPr>
              <w:pStyle w:val="Lijstnummering"/>
            </w:pPr>
          </w:p>
          <w:p w14:paraId="53DACBED" w14:textId="77777777" w:rsidR="00B36298" w:rsidRDefault="00B36298" w:rsidP="00B36298">
            <w:pPr>
              <w:pStyle w:val="Lijstnummering"/>
            </w:pPr>
          </w:p>
          <w:p w14:paraId="0BCE343E" w14:textId="77777777" w:rsidR="00B36298" w:rsidRDefault="00B36298" w:rsidP="00B36298">
            <w:pPr>
              <w:pStyle w:val="Lijstnummering"/>
            </w:pPr>
          </w:p>
          <w:p w14:paraId="00B6ECA5" w14:textId="77777777" w:rsidR="00B36298" w:rsidRDefault="00B36298" w:rsidP="00B36298">
            <w:pPr>
              <w:pStyle w:val="Lijstnummering"/>
            </w:pPr>
          </w:p>
          <w:p w14:paraId="04A11950" w14:textId="77777777" w:rsidR="00B36298" w:rsidRDefault="00B36298" w:rsidP="00B36298">
            <w:pPr>
              <w:pStyle w:val="Lijstnummering"/>
            </w:pPr>
          </w:p>
          <w:p w14:paraId="31FBB115" w14:textId="77777777" w:rsidR="00B36298" w:rsidRPr="0093751A" w:rsidRDefault="00B36298" w:rsidP="00B36298">
            <w:pPr>
              <w:pStyle w:val="Lijstnummering"/>
            </w:pPr>
          </w:p>
        </w:tc>
      </w:tr>
      <w:tr w:rsidR="00B36298" w:rsidRPr="0093751A" w14:paraId="3160144C" w14:textId="77777777" w:rsidTr="00B36298">
        <w:tc>
          <w:tcPr>
            <w:tcW w:w="1005" w:type="dxa"/>
          </w:tcPr>
          <w:p w14:paraId="380A214E" w14:textId="77777777" w:rsidR="00B36298" w:rsidRPr="0093751A" w:rsidRDefault="00B36298" w:rsidP="00B36298">
            <w:pPr>
              <w:pStyle w:val="Lijstnummering"/>
            </w:pPr>
            <w:r w:rsidRPr="0093751A">
              <w:lastRenderedPageBreak/>
              <w:t>22</w:t>
            </w:r>
          </w:p>
        </w:tc>
        <w:tc>
          <w:tcPr>
            <w:tcW w:w="8488" w:type="dxa"/>
          </w:tcPr>
          <w:p w14:paraId="77AC8B11" w14:textId="77777777" w:rsidR="00B36298" w:rsidRPr="0093751A" w:rsidRDefault="00B36298" w:rsidP="00B36298">
            <w:pPr>
              <w:pStyle w:val="Lijstnummering"/>
            </w:pPr>
            <w:r w:rsidRPr="0093751A">
              <w:t>Wat heeft u als marktpartij nodig om goed te kunnen deelnemen (bijvoorbeeld: omvang van opdrachtenstroom, voorspelbaarheid, informatievoorziening)?</w:t>
            </w:r>
          </w:p>
        </w:tc>
      </w:tr>
      <w:tr w:rsidR="00B36298" w:rsidRPr="0093751A" w14:paraId="0B3187CD" w14:textId="77777777" w:rsidTr="00B36298">
        <w:tc>
          <w:tcPr>
            <w:tcW w:w="1005" w:type="dxa"/>
          </w:tcPr>
          <w:p w14:paraId="20493923" w14:textId="6553AE5D" w:rsidR="00B36298" w:rsidRPr="0093751A" w:rsidRDefault="00B36298" w:rsidP="00B36298">
            <w:pPr>
              <w:pStyle w:val="Lijstnummering"/>
            </w:pPr>
            <w:r>
              <w:t>Antwoord</w:t>
            </w:r>
          </w:p>
        </w:tc>
        <w:tc>
          <w:tcPr>
            <w:tcW w:w="8488" w:type="dxa"/>
          </w:tcPr>
          <w:p w14:paraId="56551BCC" w14:textId="77777777" w:rsidR="00B36298" w:rsidRDefault="00B36298" w:rsidP="00B36298">
            <w:pPr>
              <w:pStyle w:val="Lijstnummering"/>
            </w:pPr>
          </w:p>
          <w:p w14:paraId="1A183E2C" w14:textId="77777777" w:rsidR="00B36298" w:rsidRDefault="00B36298" w:rsidP="00B36298">
            <w:pPr>
              <w:pStyle w:val="Lijstnummering"/>
            </w:pPr>
          </w:p>
          <w:p w14:paraId="2F15E864" w14:textId="77777777" w:rsidR="00B36298" w:rsidRDefault="00B36298" w:rsidP="00B36298">
            <w:pPr>
              <w:pStyle w:val="Lijstnummering"/>
            </w:pPr>
          </w:p>
          <w:p w14:paraId="768105F6" w14:textId="77777777" w:rsidR="00B36298" w:rsidRDefault="00B36298" w:rsidP="00B36298">
            <w:pPr>
              <w:pStyle w:val="Lijstnummering"/>
            </w:pPr>
          </w:p>
          <w:p w14:paraId="4ECEB311" w14:textId="77777777" w:rsidR="00B36298" w:rsidRDefault="00B36298" w:rsidP="00B36298">
            <w:pPr>
              <w:pStyle w:val="Lijstnummering"/>
            </w:pPr>
          </w:p>
          <w:p w14:paraId="3421AE89" w14:textId="77777777" w:rsidR="00B36298" w:rsidRPr="0093751A" w:rsidRDefault="00B36298" w:rsidP="00B36298">
            <w:pPr>
              <w:pStyle w:val="Lijstnummering"/>
            </w:pPr>
          </w:p>
        </w:tc>
      </w:tr>
      <w:tr w:rsidR="00B36298" w:rsidRPr="0093751A" w14:paraId="644E5D34" w14:textId="77777777" w:rsidTr="00B36298">
        <w:tc>
          <w:tcPr>
            <w:tcW w:w="1005" w:type="dxa"/>
          </w:tcPr>
          <w:p w14:paraId="4DF76AAB" w14:textId="77777777" w:rsidR="00B36298" w:rsidRPr="0093751A" w:rsidRDefault="00B36298" w:rsidP="00B36298">
            <w:pPr>
              <w:pStyle w:val="Lijstnummering"/>
            </w:pPr>
            <w:r w:rsidRPr="0093751A">
              <w:t>23</w:t>
            </w:r>
          </w:p>
        </w:tc>
        <w:tc>
          <w:tcPr>
            <w:tcW w:w="8488" w:type="dxa"/>
          </w:tcPr>
          <w:p w14:paraId="27C411C4" w14:textId="77777777" w:rsidR="00B36298" w:rsidRPr="0093751A" w:rsidRDefault="00B36298" w:rsidP="00B36298">
            <w:pPr>
              <w:pStyle w:val="Lijstnummering"/>
            </w:pPr>
            <w:r w:rsidRPr="0093751A">
              <w:t xml:space="preserve">Ervaart u bepaalde beperkingen/belemmeringen om mee te kunnen doen aan deze aanbestedingen? </w:t>
            </w:r>
          </w:p>
          <w:p w14:paraId="27EA5868" w14:textId="77777777" w:rsidR="00B36298" w:rsidRPr="0093751A" w:rsidRDefault="00B36298" w:rsidP="00B36298">
            <w:pPr>
              <w:pStyle w:val="Lijstnummering"/>
            </w:pPr>
            <w:r w:rsidRPr="0093751A">
              <w:t>Zo ja, welke beperkingen/belemmeringen?</w:t>
            </w:r>
          </w:p>
        </w:tc>
      </w:tr>
      <w:tr w:rsidR="00B36298" w:rsidRPr="0093751A" w14:paraId="215AD22C" w14:textId="77777777" w:rsidTr="00B36298">
        <w:tc>
          <w:tcPr>
            <w:tcW w:w="1005" w:type="dxa"/>
          </w:tcPr>
          <w:p w14:paraId="5A44F6DD" w14:textId="01968021" w:rsidR="00B36298" w:rsidRPr="0093751A" w:rsidRDefault="00B36298" w:rsidP="00B36298">
            <w:pPr>
              <w:pStyle w:val="Lijstnummering"/>
            </w:pPr>
            <w:r>
              <w:t>Antwoord</w:t>
            </w:r>
          </w:p>
        </w:tc>
        <w:tc>
          <w:tcPr>
            <w:tcW w:w="8488" w:type="dxa"/>
          </w:tcPr>
          <w:p w14:paraId="05BE2146" w14:textId="77777777" w:rsidR="00B36298" w:rsidRDefault="00B36298" w:rsidP="00B36298">
            <w:pPr>
              <w:pStyle w:val="Lijstnummering"/>
            </w:pPr>
          </w:p>
          <w:p w14:paraId="6A0F1F25" w14:textId="77777777" w:rsidR="00B36298" w:rsidRDefault="00B36298" w:rsidP="00B36298">
            <w:pPr>
              <w:pStyle w:val="Lijstnummering"/>
            </w:pPr>
          </w:p>
          <w:p w14:paraId="612AB3ED" w14:textId="77777777" w:rsidR="00B36298" w:rsidRDefault="00B36298" w:rsidP="00B36298">
            <w:pPr>
              <w:pStyle w:val="Lijstnummering"/>
            </w:pPr>
          </w:p>
          <w:p w14:paraId="3E4571C0" w14:textId="77777777" w:rsidR="00B36298" w:rsidRDefault="00B36298" w:rsidP="00B36298">
            <w:pPr>
              <w:pStyle w:val="Lijstnummering"/>
            </w:pPr>
          </w:p>
          <w:p w14:paraId="0929A6C0" w14:textId="77777777" w:rsidR="00B36298" w:rsidRDefault="00B36298" w:rsidP="00B36298">
            <w:pPr>
              <w:pStyle w:val="Lijstnummering"/>
            </w:pPr>
          </w:p>
          <w:p w14:paraId="22BF5634" w14:textId="77777777" w:rsidR="00B36298" w:rsidRPr="0093751A" w:rsidRDefault="00B36298" w:rsidP="00B36298">
            <w:pPr>
              <w:pStyle w:val="Lijstnummering"/>
            </w:pPr>
          </w:p>
        </w:tc>
      </w:tr>
      <w:tr w:rsidR="00B36298" w:rsidRPr="0093751A" w14:paraId="1E46ED86" w14:textId="77777777" w:rsidTr="00B36298">
        <w:tc>
          <w:tcPr>
            <w:tcW w:w="1005" w:type="dxa"/>
          </w:tcPr>
          <w:p w14:paraId="2D5A8269" w14:textId="77777777" w:rsidR="00B36298" w:rsidRPr="0093751A" w:rsidRDefault="00B36298" w:rsidP="00B36298">
            <w:pPr>
              <w:pStyle w:val="Lijstnummering"/>
            </w:pPr>
            <w:r w:rsidRPr="0093751A">
              <w:t>24</w:t>
            </w:r>
          </w:p>
        </w:tc>
        <w:tc>
          <w:tcPr>
            <w:tcW w:w="8488" w:type="dxa"/>
          </w:tcPr>
          <w:p w14:paraId="0449CCEA" w14:textId="77777777" w:rsidR="00B36298" w:rsidRPr="0093751A" w:rsidRDefault="00B36298" w:rsidP="00B36298">
            <w:pPr>
              <w:pStyle w:val="Lijstnummering"/>
            </w:pPr>
            <w:r w:rsidRPr="0093751A">
              <w:t xml:space="preserve">De gemeente Utrecht hecht aan gelijke kansen voor het MKB bij deze Europese aanbestedingen. Wat is er vanuit uw perspectief nodig om als MKB-bureau serieus te kunnen meedingen — denk aan omvang van de opdrachten, geschiktheidseisen (omzet, referenties) en mogelijkheden voor consortiumvorming of </w:t>
            </w:r>
            <w:proofErr w:type="spellStart"/>
            <w:r w:rsidRPr="0093751A">
              <w:t>onderaannemerschap</w:t>
            </w:r>
            <w:proofErr w:type="spellEnd"/>
            <w:r w:rsidRPr="0093751A">
              <w:t xml:space="preserve">? </w:t>
            </w:r>
          </w:p>
        </w:tc>
      </w:tr>
      <w:tr w:rsidR="00B36298" w:rsidRPr="0093751A" w14:paraId="12D36DCE" w14:textId="77777777" w:rsidTr="00B36298">
        <w:tc>
          <w:tcPr>
            <w:tcW w:w="1005" w:type="dxa"/>
          </w:tcPr>
          <w:p w14:paraId="49558471" w14:textId="5DB2FA89" w:rsidR="00B36298" w:rsidRPr="0093751A" w:rsidRDefault="00B36298" w:rsidP="00B36298">
            <w:pPr>
              <w:pStyle w:val="Lijstnummering"/>
            </w:pPr>
            <w:r>
              <w:t>Antwoord</w:t>
            </w:r>
          </w:p>
        </w:tc>
        <w:tc>
          <w:tcPr>
            <w:tcW w:w="8488" w:type="dxa"/>
          </w:tcPr>
          <w:p w14:paraId="364234F5" w14:textId="77777777" w:rsidR="00B36298" w:rsidRDefault="00B36298" w:rsidP="00B36298">
            <w:pPr>
              <w:pStyle w:val="Lijstnummering"/>
            </w:pPr>
          </w:p>
          <w:p w14:paraId="24F67705" w14:textId="77777777" w:rsidR="00B36298" w:rsidRDefault="00B36298" w:rsidP="00B36298">
            <w:pPr>
              <w:pStyle w:val="Lijstnummering"/>
            </w:pPr>
          </w:p>
          <w:p w14:paraId="1E40B064" w14:textId="77777777" w:rsidR="00B36298" w:rsidRDefault="00B36298" w:rsidP="00B36298">
            <w:pPr>
              <w:pStyle w:val="Lijstnummering"/>
            </w:pPr>
          </w:p>
          <w:p w14:paraId="32BBC14C" w14:textId="77777777" w:rsidR="00B36298" w:rsidRDefault="00B36298" w:rsidP="00B36298">
            <w:pPr>
              <w:pStyle w:val="Lijstnummering"/>
            </w:pPr>
          </w:p>
          <w:p w14:paraId="67F359B2" w14:textId="77777777" w:rsidR="00B36298" w:rsidRDefault="00B36298" w:rsidP="00B36298">
            <w:pPr>
              <w:pStyle w:val="Lijstnummering"/>
            </w:pPr>
          </w:p>
          <w:p w14:paraId="70C6B9D1" w14:textId="77777777" w:rsidR="00B36298" w:rsidRPr="0093751A" w:rsidRDefault="00B36298" w:rsidP="00B36298">
            <w:pPr>
              <w:pStyle w:val="Lijstnummering"/>
            </w:pPr>
          </w:p>
        </w:tc>
      </w:tr>
      <w:tr w:rsidR="00B36298" w:rsidRPr="0093751A" w14:paraId="4B965335" w14:textId="77777777" w:rsidTr="007366C8">
        <w:tc>
          <w:tcPr>
            <w:tcW w:w="9493" w:type="dxa"/>
            <w:gridSpan w:val="2"/>
          </w:tcPr>
          <w:p w14:paraId="2212F038" w14:textId="77777777" w:rsidR="00B36298" w:rsidRPr="0093751A" w:rsidRDefault="00B36298" w:rsidP="00B36298">
            <w:pPr>
              <w:pStyle w:val="Lijstnummering"/>
              <w:rPr>
                <w:b/>
                <w:bCs/>
              </w:rPr>
            </w:pPr>
            <w:r w:rsidRPr="0093751A">
              <w:rPr>
                <w:rFonts w:cs="Segoe UI"/>
                <w:b/>
                <w:bCs/>
                <w:color w:val="FF0000"/>
              </w:rPr>
              <w:t>Afsluiting</w:t>
            </w:r>
          </w:p>
        </w:tc>
      </w:tr>
      <w:tr w:rsidR="00B36298" w:rsidRPr="0093751A" w14:paraId="379E5186" w14:textId="77777777" w:rsidTr="00B36298">
        <w:tc>
          <w:tcPr>
            <w:tcW w:w="1005" w:type="dxa"/>
          </w:tcPr>
          <w:p w14:paraId="6103014D" w14:textId="77777777" w:rsidR="00B36298" w:rsidRPr="0093751A" w:rsidRDefault="00B36298" w:rsidP="00B36298">
            <w:pPr>
              <w:pStyle w:val="Lijstnummering"/>
            </w:pPr>
            <w:r w:rsidRPr="0093751A">
              <w:t>25</w:t>
            </w:r>
          </w:p>
        </w:tc>
        <w:tc>
          <w:tcPr>
            <w:tcW w:w="8488" w:type="dxa"/>
          </w:tcPr>
          <w:p w14:paraId="4B55DA23" w14:textId="77777777" w:rsidR="00B36298" w:rsidRPr="0093751A" w:rsidRDefault="00B36298" w:rsidP="00B36298">
            <w:pPr>
              <w:pStyle w:val="Lijstnummering"/>
            </w:pPr>
            <w:r w:rsidRPr="0093751A">
              <w:t>Welke vragen mist u in deze consultatie die u wél had verwacht, of welke onderwerpen verdienen nadrukkelijk meer aandacht?</w:t>
            </w:r>
          </w:p>
        </w:tc>
      </w:tr>
      <w:tr w:rsidR="00B36298" w:rsidRPr="0093751A" w14:paraId="4B76CBB2" w14:textId="77777777" w:rsidTr="00B36298">
        <w:tc>
          <w:tcPr>
            <w:tcW w:w="1005" w:type="dxa"/>
          </w:tcPr>
          <w:p w14:paraId="75982C99" w14:textId="40DB89A4" w:rsidR="00B36298" w:rsidRPr="0093751A" w:rsidRDefault="00B36298" w:rsidP="00B36298">
            <w:pPr>
              <w:pStyle w:val="Lijstnummering"/>
            </w:pPr>
            <w:r>
              <w:t>Antwoord</w:t>
            </w:r>
          </w:p>
        </w:tc>
        <w:tc>
          <w:tcPr>
            <w:tcW w:w="8488" w:type="dxa"/>
          </w:tcPr>
          <w:p w14:paraId="413C2FF2" w14:textId="77777777" w:rsidR="00B36298" w:rsidRDefault="00B36298" w:rsidP="00B36298">
            <w:pPr>
              <w:pStyle w:val="Lijstnummering"/>
            </w:pPr>
          </w:p>
          <w:p w14:paraId="3D0828D0" w14:textId="77777777" w:rsidR="00B36298" w:rsidRDefault="00B36298" w:rsidP="00B36298">
            <w:pPr>
              <w:pStyle w:val="Lijstnummering"/>
            </w:pPr>
          </w:p>
          <w:p w14:paraId="7D127B7E" w14:textId="77777777" w:rsidR="00B36298" w:rsidRDefault="00B36298" w:rsidP="00B36298">
            <w:pPr>
              <w:pStyle w:val="Lijstnummering"/>
            </w:pPr>
          </w:p>
          <w:p w14:paraId="49187900" w14:textId="77777777" w:rsidR="00B36298" w:rsidRDefault="00B36298" w:rsidP="00B36298">
            <w:pPr>
              <w:pStyle w:val="Lijstnummering"/>
            </w:pPr>
          </w:p>
          <w:p w14:paraId="4AE6C1F3" w14:textId="77777777" w:rsidR="00B36298" w:rsidRDefault="00B36298" w:rsidP="00B36298">
            <w:pPr>
              <w:pStyle w:val="Lijstnummering"/>
            </w:pPr>
          </w:p>
          <w:p w14:paraId="69F3DD1F" w14:textId="77777777" w:rsidR="00B36298" w:rsidRPr="0093751A" w:rsidRDefault="00B36298" w:rsidP="00B36298">
            <w:pPr>
              <w:pStyle w:val="Lijstnummering"/>
            </w:pPr>
          </w:p>
        </w:tc>
      </w:tr>
      <w:tr w:rsidR="00B36298" w:rsidRPr="0093751A" w14:paraId="6446C33B" w14:textId="77777777" w:rsidTr="00B36298">
        <w:tc>
          <w:tcPr>
            <w:tcW w:w="1005" w:type="dxa"/>
          </w:tcPr>
          <w:p w14:paraId="4FAA4F3B" w14:textId="77777777" w:rsidR="00B36298" w:rsidRPr="0093751A" w:rsidRDefault="00B36298" w:rsidP="00B36298">
            <w:pPr>
              <w:pStyle w:val="Lijstnummering"/>
            </w:pPr>
            <w:r w:rsidRPr="0093751A">
              <w:t>26</w:t>
            </w:r>
          </w:p>
        </w:tc>
        <w:tc>
          <w:tcPr>
            <w:tcW w:w="8488" w:type="dxa"/>
          </w:tcPr>
          <w:p w14:paraId="53AE6432" w14:textId="77777777" w:rsidR="00B36298" w:rsidRPr="0093751A" w:rsidRDefault="00B36298" w:rsidP="00B36298">
            <w:pPr>
              <w:pStyle w:val="Lijstnummering"/>
            </w:pPr>
            <w:r w:rsidRPr="0093751A">
              <w:t>De gemeente Utrecht wil de komende jaren toewerken naar een meer structurele en gelijkwaardige samenwerking met ingenieursbureaus en onderzoeksbureaus. Wat zou u de gemeente adviseren om die transitie succesvol te maken?</w:t>
            </w:r>
          </w:p>
        </w:tc>
      </w:tr>
      <w:tr w:rsidR="00B36298" w:rsidRPr="0093751A" w14:paraId="241ED896" w14:textId="77777777" w:rsidTr="00B36298">
        <w:tc>
          <w:tcPr>
            <w:tcW w:w="1005" w:type="dxa"/>
          </w:tcPr>
          <w:p w14:paraId="5F907DD7" w14:textId="6FE2DF5A" w:rsidR="00B36298" w:rsidRPr="0093751A" w:rsidRDefault="00B36298" w:rsidP="00B36298">
            <w:pPr>
              <w:pStyle w:val="Lijstnummering"/>
            </w:pPr>
            <w:r>
              <w:t>Antwoord</w:t>
            </w:r>
          </w:p>
        </w:tc>
        <w:tc>
          <w:tcPr>
            <w:tcW w:w="8488" w:type="dxa"/>
          </w:tcPr>
          <w:p w14:paraId="6D9F6F43" w14:textId="77777777" w:rsidR="00B36298" w:rsidRDefault="00B36298" w:rsidP="00B36298">
            <w:pPr>
              <w:pStyle w:val="Lijstnummering"/>
            </w:pPr>
          </w:p>
          <w:p w14:paraId="187C4904" w14:textId="77777777" w:rsidR="00B36298" w:rsidRDefault="00B36298" w:rsidP="00B36298">
            <w:pPr>
              <w:pStyle w:val="Lijstnummering"/>
            </w:pPr>
          </w:p>
          <w:p w14:paraId="7309D2AD" w14:textId="77777777" w:rsidR="00B36298" w:rsidRDefault="00B36298" w:rsidP="00B36298">
            <w:pPr>
              <w:pStyle w:val="Lijstnummering"/>
            </w:pPr>
          </w:p>
          <w:p w14:paraId="5AE427D7" w14:textId="77777777" w:rsidR="00B36298" w:rsidRDefault="00B36298" w:rsidP="00B36298">
            <w:pPr>
              <w:pStyle w:val="Lijstnummering"/>
            </w:pPr>
          </w:p>
          <w:p w14:paraId="7DD939A5" w14:textId="77777777" w:rsidR="00B36298" w:rsidRDefault="00B36298" w:rsidP="00B36298">
            <w:pPr>
              <w:pStyle w:val="Lijstnummering"/>
            </w:pPr>
          </w:p>
          <w:p w14:paraId="453883A3" w14:textId="77777777" w:rsidR="00B36298" w:rsidRPr="0093751A" w:rsidRDefault="00B36298" w:rsidP="00B36298">
            <w:pPr>
              <w:pStyle w:val="Lijstnummering"/>
            </w:pPr>
          </w:p>
        </w:tc>
      </w:tr>
      <w:tr w:rsidR="00B36298" w:rsidRPr="0093751A" w14:paraId="512B7E7A" w14:textId="77777777" w:rsidTr="00B36298">
        <w:tc>
          <w:tcPr>
            <w:tcW w:w="1005" w:type="dxa"/>
          </w:tcPr>
          <w:p w14:paraId="09BC8BF3" w14:textId="77777777" w:rsidR="00B36298" w:rsidRPr="0093751A" w:rsidRDefault="00B36298" w:rsidP="00B36298">
            <w:pPr>
              <w:pStyle w:val="Lijstnummering"/>
            </w:pPr>
            <w:r w:rsidRPr="0093751A">
              <w:t>27</w:t>
            </w:r>
          </w:p>
        </w:tc>
        <w:tc>
          <w:tcPr>
            <w:tcW w:w="8488" w:type="dxa"/>
          </w:tcPr>
          <w:p w14:paraId="215190C4" w14:textId="77777777" w:rsidR="00B36298" w:rsidRPr="0093751A" w:rsidRDefault="00B36298" w:rsidP="00B36298">
            <w:pPr>
              <w:pStyle w:val="Lijstnummering"/>
            </w:pPr>
            <w:r w:rsidRPr="0093751A">
              <w:t>Werkt u</w:t>
            </w:r>
            <w:r>
              <w:t>w</w:t>
            </w:r>
            <w:r w:rsidRPr="0093751A">
              <w:t xml:space="preserve"> organisatie momenteel al met de gemeente Utrecht op gebied van ingenieursdiensten? (</w:t>
            </w:r>
            <w:proofErr w:type="gramStart"/>
            <w:r w:rsidRPr="0093751A">
              <w:t>of</w:t>
            </w:r>
            <w:proofErr w:type="gramEnd"/>
            <w:r w:rsidRPr="0093751A">
              <w:t xml:space="preserve"> heeft gewerkt in de afgelopen drie jaar)?</w:t>
            </w:r>
            <w:r w:rsidRPr="0093751A">
              <w:br/>
            </w:r>
            <w:r w:rsidRPr="0093751A">
              <w:br/>
              <w:t xml:space="preserve">Zo ja, wat zou u vanuit die ervaring nog willen meegeven? </w:t>
            </w:r>
          </w:p>
        </w:tc>
      </w:tr>
      <w:tr w:rsidR="00B36298" w:rsidRPr="0093751A" w14:paraId="4F5F9BAA" w14:textId="77777777" w:rsidTr="00B36298">
        <w:tc>
          <w:tcPr>
            <w:tcW w:w="1005" w:type="dxa"/>
          </w:tcPr>
          <w:p w14:paraId="6509A312" w14:textId="7C8F02DB" w:rsidR="00B36298" w:rsidRPr="0093751A" w:rsidRDefault="00B36298" w:rsidP="00B36298">
            <w:pPr>
              <w:pStyle w:val="Lijstnummering"/>
            </w:pPr>
            <w:r>
              <w:t>Antwoord</w:t>
            </w:r>
          </w:p>
        </w:tc>
        <w:tc>
          <w:tcPr>
            <w:tcW w:w="8488" w:type="dxa"/>
          </w:tcPr>
          <w:p w14:paraId="156D77C2" w14:textId="77777777" w:rsidR="00B36298" w:rsidRDefault="00B36298" w:rsidP="00B36298">
            <w:pPr>
              <w:pStyle w:val="Lijstnummering"/>
            </w:pPr>
          </w:p>
          <w:p w14:paraId="23980C0B" w14:textId="77777777" w:rsidR="00B36298" w:rsidRDefault="00B36298" w:rsidP="00B36298">
            <w:pPr>
              <w:pStyle w:val="Lijstnummering"/>
            </w:pPr>
          </w:p>
          <w:p w14:paraId="1B12CF2D" w14:textId="77777777" w:rsidR="00B36298" w:rsidRDefault="00B36298" w:rsidP="00B36298">
            <w:pPr>
              <w:pStyle w:val="Lijstnummering"/>
            </w:pPr>
          </w:p>
          <w:p w14:paraId="3BA2A845" w14:textId="77777777" w:rsidR="00B36298" w:rsidRDefault="00B36298" w:rsidP="00B36298">
            <w:pPr>
              <w:pStyle w:val="Lijstnummering"/>
            </w:pPr>
          </w:p>
          <w:p w14:paraId="6A1E3E5F" w14:textId="77777777" w:rsidR="00B36298" w:rsidRDefault="00B36298" w:rsidP="00B36298">
            <w:pPr>
              <w:pStyle w:val="Lijstnummering"/>
            </w:pPr>
          </w:p>
          <w:p w14:paraId="3DC1D044" w14:textId="77777777" w:rsidR="00B36298" w:rsidRPr="0093751A" w:rsidRDefault="00B36298" w:rsidP="00B36298">
            <w:pPr>
              <w:pStyle w:val="Lijstnummering"/>
            </w:pPr>
          </w:p>
        </w:tc>
      </w:tr>
      <w:tr w:rsidR="00B36298" w:rsidRPr="0093751A" w14:paraId="1620543A" w14:textId="77777777" w:rsidTr="00B36298">
        <w:tc>
          <w:tcPr>
            <w:tcW w:w="1005" w:type="dxa"/>
          </w:tcPr>
          <w:p w14:paraId="0C9FEEE8" w14:textId="77777777" w:rsidR="00B36298" w:rsidRPr="0093751A" w:rsidRDefault="00B36298" w:rsidP="00B36298">
            <w:pPr>
              <w:pStyle w:val="Lijstnummering"/>
            </w:pPr>
            <w:r w:rsidRPr="0093751A">
              <w:lastRenderedPageBreak/>
              <w:t>28</w:t>
            </w:r>
          </w:p>
        </w:tc>
        <w:tc>
          <w:tcPr>
            <w:tcW w:w="8488" w:type="dxa"/>
          </w:tcPr>
          <w:p w14:paraId="6E9CF2ED" w14:textId="77777777" w:rsidR="00B36298" w:rsidRPr="0093751A" w:rsidRDefault="00B36298" w:rsidP="00B36298">
            <w:pPr>
              <w:pStyle w:val="Lijstnummering"/>
            </w:pPr>
            <w:r w:rsidRPr="0093751A">
              <w:t>Heeft u interesse in deelneming aan een fysieke marktdag? (Zie paragraaf 3.1 van de Marktconsultatieleidraad)</w:t>
            </w:r>
            <w:r w:rsidRPr="0093751A">
              <w:br/>
              <w:t>Waarom wel of waarom niet?</w:t>
            </w:r>
          </w:p>
        </w:tc>
      </w:tr>
      <w:tr w:rsidR="00B36298" w:rsidRPr="0093751A" w14:paraId="21D40749" w14:textId="77777777" w:rsidTr="00B36298">
        <w:tc>
          <w:tcPr>
            <w:tcW w:w="1005" w:type="dxa"/>
          </w:tcPr>
          <w:p w14:paraId="29D18B5C" w14:textId="6889A139" w:rsidR="00B36298" w:rsidRPr="0093751A" w:rsidRDefault="00B36298" w:rsidP="00B36298">
            <w:pPr>
              <w:pStyle w:val="Lijstnummering"/>
            </w:pPr>
            <w:r>
              <w:t>Antwoord</w:t>
            </w:r>
          </w:p>
        </w:tc>
        <w:tc>
          <w:tcPr>
            <w:tcW w:w="8488" w:type="dxa"/>
          </w:tcPr>
          <w:p w14:paraId="02FB0943" w14:textId="77777777" w:rsidR="00B36298" w:rsidRDefault="00B36298" w:rsidP="00B36298">
            <w:pPr>
              <w:pStyle w:val="Lijstnummering"/>
            </w:pPr>
          </w:p>
          <w:p w14:paraId="739F04FC" w14:textId="77777777" w:rsidR="00B36298" w:rsidRDefault="00B36298" w:rsidP="00B36298">
            <w:pPr>
              <w:pStyle w:val="Lijstnummering"/>
            </w:pPr>
          </w:p>
          <w:p w14:paraId="368F39DA" w14:textId="77777777" w:rsidR="00B36298" w:rsidRDefault="00B36298" w:rsidP="00B36298">
            <w:pPr>
              <w:pStyle w:val="Lijstnummering"/>
            </w:pPr>
          </w:p>
          <w:p w14:paraId="2FAB25CE" w14:textId="77777777" w:rsidR="00B36298" w:rsidRDefault="00B36298" w:rsidP="00B36298">
            <w:pPr>
              <w:pStyle w:val="Lijstnummering"/>
            </w:pPr>
          </w:p>
          <w:p w14:paraId="53D61FDC" w14:textId="77777777" w:rsidR="00B36298" w:rsidRDefault="00B36298" w:rsidP="00B36298">
            <w:pPr>
              <w:pStyle w:val="Lijstnummering"/>
            </w:pPr>
          </w:p>
          <w:p w14:paraId="66DC05B6" w14:textId="77777777" w:rsidR="00B36298" w:rsidRPr="0093751A" w:rsidRDefault="00B36298" w:rsidP="00B36298">
            <w:pPr>
              <w:pStyle w:val="Lijstnummering"/>
            </w:pPr>
          </w:p>
        </w:tc>
      </w:tr>
      <w:tr w:rsidR="00B36298" w:rsidRPr="0093751A" w14:paraId="272A5A60" w14:textId="77777777" w:rsidTr="00B36298">
        <w:tc>
          <w:tcPr>
            <w:tcW w:w="1005" w:type="dxa"/>
          </w:tcPr>
          <w:p w14:paraId="714BFEB9" w14:textId="77777777" w:rsidR="00B36298" w:rsidRPr="0093751A" w:rsidRDefault="00B36298" w:rsidP="00B36298">
            <w:pPr>
              <w:pStyle w:val="Lijstnummering"/>
            </w:pPr>
            <w:r w:rsidRPr="0093751A">
              <w:t>29</w:t>
            </w:r>
          </w:p>
        </w:tc>
        <w:tc>
          <w:tcPr>
            <w:tcW w:w="8488" w:type="dxa"/>
          </w:tcPr>
          <w:p w14:paraId="0B77EE41" w14:textId="77777777" w:rsidR="00B36298" w:rsidRPr="0093751A" w:rsidRDefault="00B36298" w:rsidP="00B36298">
            <w:pPr>
              <w:pStyle w:val="Lijstnummering"/>
            </w:pPr>
            <w:r w:rsidRPr="0093751A">
              <w:t xml:space="preserve">Vragen over uw organisatie: </w:t>
            </w:r>
          </w:p>
          <w:p w14:paraId="12FBEE96" w14:textId="77777777" w:rsidR="00B36298" w:rsidRPr="0093751A" w:rsidRDefault="00B36298" w:rsidP="00B36298">
            <w:pPr>
              <w:pStyle w:val="Lijstnummering"/>
              <w:numPr>
                <w:ilvl w:val="0"/>
                <w:numId w:val="7"/>
              </w:numPr>
            </w:pPr>
            <w:r w:rsidRPr="0093751A">
              <w:t>Wat is de naam van uw organisatie?</w:t>
            </w:r>
          </w:p>
          <w:p w14:paraId="65FCA218" w14:textId="77777777" w:rsidR="00B36298" w:rsidRPr="0093751A" w:rsidRDefault="00B36298" w:rsidP="00B36298">
            <w:pPr>
              <w:pStyle w:val="Lijstnummering"/>
              <w:numPr>
                <w:ilvl w:val="0"/>
                <w:numId w:val="7"/>
              </w:numPr>
            </w:pPr>
            <w:r w:rsidRPr="0093751A">
              <w:t>Wat voor type organisatie betreft het (bijvoorbeeld: adviesbureau, ingenieursbureau, onderzoeksbureau, anders namelijk…)?</w:t>
            </w:r>
          </w:p>
          <w:p w14:paraId="27E35600" w14:textId="77777777" w:rsidR="00B36298" w:rsidRPr="0093751A" w:rsidRDefault="00B36298" w:rsidP="00B36298">
            <w:pPr>
              <w:pStyle w:val="Lijstnummering"/>
              <w:numPr>
                <w:ilvl w:val="0"/>
                <w:numId w:val="7"/>
              </w:numPr>
            </w:pPr>
            <w:r w:rsidRPr="0093751A">
              <w:t>Hoe groot is uw organisatie? Kunt u aangeven hoeveel medewerkers er in dienst zijn?</w:t>
            </w:r>
          </w:p>
          <w:p w14:paraId="57670B53" w14:textId="77777777" w:rsidR="00B36298" w:rsidRPr="0093751A" w:rsidRDefault="00B36298" w:rsidP="00B36298">
            <w:pPr>
              <w:pStyle w:val="Lijstnummering"/>
              <w:numPr>
                <w:ilvl w:val="0"/>
                <w:numId w:val="7"/>
              </w:numPr>
            </w:pPr>
            <w:r w:rsidRPr="0093751A">
              <w:t xml:space="preserve">Wie is de contactpersoon binnen uw organisatie </w:t>
            </w:r>
            <w:proofErr w:type="gramStart"/>
            <w:r w:rsidRPr="0093751A">
              <w:t>indien</w:t>
            </w:r>
            <w:proofErr w:type="gramEnd"/>
            <w:r w:rsidRPr="0093751A">
              <w:t xml:space="preserve"> we nog vragen willen stellen naar aanleiding van uw antwoorden of u willen uitnodigen voor verdiepend gesprek (naam, functie, e-mailadres, telefoonnummer)?</w:t>
            </w:r>
          </w:p>
        </w:tc>
      </w:tr>
      <w:tr w:rsidR="00B36298" w:rsidRPr="0093751A" w14:paraId="1615D5F2" w14:textId="77777777" w:rsidTr="00B36298">
        <w:tc>
          <w:tcPr>
            <w:tcW w:w="1005" w:type="dxa"/>
          </w:tcPr>
          <w:p w14:paraId="0054B4D0" w14:textId="23FDB0FC" w:rsidR="00B36298" w:rsidRPr="0093751A" w:rsidRDefault="00B36298" w:rsidP="00B36298">
            <w:pPr>
              <w:pStyle w:val="Lijstnummering"/>
            </w:pPr>
            <w:r>
              <w:t>Antwoord</w:t>
            </w:r>
          </w:p>
        </w:tc>
        <w:tc>
          <w:tcPr>
            <w:tcW w:w="8488" w:type="dxa"/>
          </w:tcPr>
          <w:p w14:paraId="5C002B3D" w14:textId="77777777" w:rsidR="00B36298" w:rsidRDefault="00B36298" w:rsidP="00B36298">
            <w:pPr>
              <w:pStyle w:val="Lijstnummering"/>
            </w:pPr>
          </w:p>
          <w:p w14:paraId="0E5CB532" w14:textId="77777777" w:rsidR="00B36298" w:rsidRDefault="00B36298" w:rsidP="00B36298">
            <w:pPr>
              <w:pStyle w:val="Lijstnummering"/>
            </w:pPr>
          </w:p>
          <w:p w14:paraId="33E7525B" w14:textId="77777777" w:rsidR="00B36298" w:rsidRDefault="00B36298" w:rsidP="00B36298">
            <w:pPr>
              <w:pStyle w:val="Lijstnummering"/>
            </w:pPr>
          </w:p>
          <w:p w14:paraId="15E193F1" w14:textId="77777777" w:rsidR="00B36298" w:rsidRDefault="00B36298" w:rsidP="00B36298">
            <w:pPr>
              <w:pStyle w:val="Lijstnummering"/>
            </w:pPr>
          </w:p>
          <w:p w14:paraId="1E81C115" w14:textId="77777777" w:rsidR="00B36298" w:rsidRDefault="00B36298" w:rsidP="00B36298">
            <w:pPr>
              <w:pStyle w:val="Lijstnummering"/>
            </w:pPr>
          </w:p>
          <w:p w14:paraId="4CA94DAD" w14:textId="47B11DCA" w:rsidR="00B36298" w:rsidRPr="0093751A" w:rsidRDefault="00B36298" w:rsidP="00B36298">
            <w:pPr>
              <w:pStyle w:val="Lijstnummering"/>
            </w:pPr>
          </w:p>
        </w:tc>
      </w:tr>
    </w:tbl>
    <w:p w14:paraId="744C71F3" w14:textId="77777777" w:rsidR="00A27484" w:rsidRPr="0075545E" w:rsidRDefault="00A27484" w:rsidP="00A27484"/>
    <w:p w14:paraId="33BC70AA" w14:textId="77777777" w:rsidR="00A27484" w:rsidRPr="0026739A" w:rsidRDefault="00A27484" w:rsidP="00A27484"/>
    <w:p w14:paraId="35A33405" w14:textId="77777777" w:rsidR="00A27484" w:rsidRDefault="00A27484" w:rsidP="00684783"/>
    <w:sectPr w:rsidR="00A27484" w:rsidSect="00302250">
      <w:footerReference w:type="default" r:id="rId11"/>
      <w:footerReference w:type="first" r:id="rId12"/>
      <w:pgSz w:w="11906" w:h="16838" w:code="9"/>
      <w:pgMar w:top="1668" w:right="1304" w:bottom="993" w:left="1304" w:header="709" w:footer="25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AD85E7" w14:textId="77777777" w:rsidR="0099079E" w:rsidRDefault="0099079E">
      <w:pPr>
        <w:spacing w:line="240" w:lineRule="auto"/>
      </w:pPr>
      <w:r>
        <w:separator/>
      </w:r>
    </w:p>
  </w:endnote>
  <w:endnote w:type="continuationSeparator" w:id="0">
    <w:p w14:paraId="6EE1D0AF" w14:textId="77777777" w:rsidR="0099079E" w:rsidRDefault="0099079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Semilight">
    <w:panose1 w:val="020B04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0" w:type="auto"/>
      <w:tblBorders>
        <w:top w:val="nil"/>
        <w:left w:val="nil"/>
        <w:bottom w:val="nil"/>
        <w:right w:val="nil"/>
        <w:insideH w:val="nil"/>
        <w:insideV w:val="nil"/>
      </w:tblBorders>
      <w:tblCellMar>
        <w:left w:w="0" w:type="dxa"/>
        <w:right w:w="0" w:type="dxa"/>
      </w:tblCellMar>
      <w:tblLook w:val="04A0" w:firstRow="1" w:lastRow="0" w:firstColumn="1" w:lastColumn="0" w:noHBand="0" w:noVBand="1"/>
      <w:tblCaption w:val="Tabel met rapport titel, datum en paginanummering"/>
    </w:tblPr>
    <w:tblGrid>
      <w:gridCol w:w="9288"/>
    </w:tblGrid>
    <w:tr w:rsidR="00100D28" w14:paraId="09083A26" w14:textId="77777777" w:rsidTr="003A5D7B">
      <w:tc>
        <w:tcPr>
          <w:tcW w:w="9288" w:type="dxa"/>
        </w:tcPr>
        <w:p w14:paraId="09083A25" w14:textId="77777777" w:rsidR="00E05195" w:rsidRDefault="00E05195">
          <w:pPr>
            <w:pStyle w:val="Voettekst"/>
          </w:pPr>
        </w:p>
      </w:tc>
    </w:tr>
    <w:tr w:rsidR="00100D28" w14:paraId="09083A28" w14:textId="77777777" w:rsidTr="003A5D7B">
      <w:tc>
        <w:tcPr>
          <w:tcW w:w="9288" w:type="dxa"/>
        </w:tcPr>
        <w:p w14:paraId="09083A27" w14:textId="77777777" w:rsidR="00E05195" w:rsidRDefault="00E05195">
          <w:pPr>
            <w:pStyle w:val="Voettekst"/>
          </w:pPr>
        </w:p>
      </w:tc>
    </w:tr>
    <w:tr w:rsidR="00100D28" w14:paraId="09083A2A" w14:textId="77777777" w:rsidTr="003A5D7B">
      <w:tc>
        <w:tcPr>
          <w:tcW w:w="9288" w:type="dxa"/>
        </w:tcPr>
        <w:p w14:paraId="09083A29" w14:textId="28860327" w:rsidR="00E05195" w:rsidRPr="00C21EBE" w:rsidRDefault="000A39EE" w:rsidP="00796F59">
          <w:pPr>
            <w:tabs>
              <w:tab w:val="right" w:pos="9299"/>
            </w:tabs>
            <w:spacing w:line="200" w:lineRule="atLeast"/>
            <w:rPr>
              <w:rFonts w:eastAsia="Calibri" w:cs="Times New Roman"/>
              <w:sz w:val="16"/>
            </w:rPr>
          </w:pPr>
          <w:r w:rsidRPr="00ED72E6">
            <w:rPr>
              <w:sz w:val="16"/>
            </w:rPr>
            <w:t xml:space="preserve">Invulformulier </w:t>
          </w:r>
          <w:r w:rsidR="00CF09A7">
            <w:rPr>
              <w:sz w:val="16"/>
            </w:rPr>
            <w:t xml:space="preserve">Marktconsultatie </w:t>
          </w:r>
        </w:p>
      </w:tc>
    </w:tr>
  </w:tbl>
  <w:p w14:paraId="09083A2B" w14:textId="77777777" w:rsidR="00E05195" w:rsidRDefault="00E0519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11058" w:type="dxa"/>
      <w:tblInd w:w="-993" w:type="dxa"/>
      <w:tblBorders>
        <w:top w:val="nil"/>
        <w:left w:val="nil"/>
        <w:bottom w:val="nil"/>
        <w:right w:val="nil"/>
        <w:insideH w:val="nil"/>
        <w:insideV w:val="nil"/>
      </w:tblBorders>
      <w:tblCellMar>
        <w:left w:w="0" w:type="dxa"/>
        <w:right w:w="0" w:type="dxa"/>
      </w:tblCellMar>
      <w:tblLook w:val="04A0" w:firstRow="1" w:lastRow="0" w:firstColumn="1" w:lastColumn="0" w:noHBand="0" w:noVBand="1"/>
      <w:tblCaption w:val="Tabel met logo gemeente Utrecht"/>
    </w:tblPr>
    <w:tblGrid>
      <w:gridCol w:w="3544"/>
      <w:gridCol w:w="4678"/>
      <w:gridCol w:w="2836"/>
    </w:tblGrid>
    <w:tr w:rsidR="00100D28" w14:paraId="09083A30" w14:textId="77777777" w:rsidTr="003A5D7B">
      <w:tc>
        <w:tcPr>
          <w:tcW w:w="3544" w:type="dxa"/>
          <w:vAlign w:val="bottom"/>
        </w:tcPr>
        <w:p w14:paraId="09083A2D" w14:textId="77777777" w:rsidR="00E05195" w:rsidRDefault="000A39EE" w:rsidP="003A5D7B">
          <w:pPr>
            <w:pStyle w:val="Voettekst"/>
          </w:pPr>
          <w:r>
            <w:rPr>
              <w:noProof/>
              <w:lang w:eastAsia="nl-NL"/>
            </w:rPr>
            <w:drawing>
              <wp:anchor distT="0" distB="0" distL="114300" distR="114300" simplePos="0" relativeHeight="251658240" behindDoc="0" locked="0" layoutInCell="1" allowOverlap="1" wp14:anchorId="09083A31" wp14:editId="3D7F4B83">
                <wp:simplePos x="0" y="0"/>
                <wp:positionH relativeFrom="column">
                  <wp:posOffset>635</wp:posOffset>
                </wp:positionH>
                <wp:positionV relativeFrom="paragraph">
                  <wp:posOffset>-58420</wp:posOffset>
                </wp:positionV>
                <wp:extent cx="628650" cy="325755"/>
                <wp:effectExtent l="0" t="0" r="0" b="0"/>
                <wp:wrapNone/>
                <wp:docPr id="5" name="Afbeelding 5" descr="Logo Gemeente Utrec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rovi001\Desktop\logo\Gem_Utrecht-Logo-464-241.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28650" cy="32575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4678" w:type="dxa"/>
        </w:tcPr>
        <w:p w14:paraId="09083A2E" w14:textId="77777777" w:rsidR="00E05195" w:rsidRDefault="00E05195" w:rsidP="003A5D7B">
          <w:pPr>
            <w:pStyle w:val="Voettekst"/>
            <w:jc w:val="right"/>
          </w:pPr>
        </w:p>
      </w:tc>
      <w:tc>
        <w:tcPr>
          <w:tcW w:w="2836" w:type="dxa"/>
          <w:vAlign w:val="bottom"/>
        </w:tcPr>
        <w:p w14:paraId="09083A2F" w14:textId="77777777" w:rsidR="00E05195" w:rsidRDefault="00000000" w:rsidP="003A5D7B">
          <w:pPr>
            <w:pStyle w:val="Voettekst"/>
            <w:jc w:val="right"/>
          </w:pPr>
          <w:r>
            <w:rPr>
              <w:noProof/>
            </w:rPr>
            <w:pict w14:anchorId="09083A33">
              <v:shapetype id="_x0000_t202" coordsize="21600,21600" o:spt="202" path="m,l,21600r21600,l21600,xe">
                <v:stroke joinstyle="miter"/>
                <v:path gradientshapeok="t" o:connecttype="rect"/>
              </v:shapetype>
              <v:shape id="Tekstvak 3" o:spid="_x0000_s3073" type="#_x0000_t202" alt="Link naar de website gemeente Utrecht" style="position:absolute;left:0;text-align:left;margin-left:-96.7pt;margin-top:0;width:96.45pt;height:24.75pt;z-index:251658241;visibility:visible;mso-wrap-style:square;mso-width-percent:0;mso-height-percent:0;mso-wrap-distance-left:9pt;mso-wrap-distance-top:0;mso-wrap-distance-right:9pt;mso-wrap-distance-bottom:0;mso-position-horizontal-relative:right-margin-area;mso-position-vertical-relative:page;mso-width-percent:0;mso-height-percent:0;mso-width-relative:margin;mso-height-relative:margin;v-text-anchor:top" stroked="f" strokeweight=".5pt">
                <v:textbox>
                  <w:txbxContent>
                    <w:p w14:paraId="09083A34" w14:textId="77777777" w:rsidR="00E05195" w:rsidRPr="006564A4" w:rsidRDefault="000A39EE" w:rsidP="003A5D7B">
                      <w:pPr>
                        <w:spacing w:line="240" w:lineRule="auto"/>
                        <w:ind w:left="14" w:hanging="14"/>
                        <w:jc w:val="right"/>
                        <w:rPr>
                          <w:rFonts w:cs="Arial"/>
                          <w:color w:val="CC0000"/>
                          <w:spacing w:val="-6"/>
                          <w:sz w:val="34"/>
                        </w:rPr>
                      </w:pPr>
                      <w:r w:rsidRPr="006564A4">
                        <w:rPr>
                          <w:rFonts w:cs="Arial"/>
                          <w:color w:val="CC0000"/>
                          <w:spacing w:val="-6"/>
                          <w:sz w:val="34"/>
                        </w:rPr>
                        <w:t>Utrecht.nl</w:t>
                      </w:r>
                    </w:p>
                  </w:txbxContent>
                </v:textbox>
                <w10:wrap type="square" anchory="page"/>
                <w10:anchorlock/>
              </v:shape>
            </w:pic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CB7CAC" w14:textId="77777777" w:rsidR="0099079E" w:rsidRDefault="0099079E">
      <w:pPr>
        <w:spacing w:line="240" w:lineRule="auto"/>
      </w:pPr>
      <w:r>
        <w:separator/>
      </w:r>
    </w:p>
  </w:footnote>
  <w:footnote w:type="continuationSeparator" w:id="0">
    <w:p w14:paraId="760031FB" w14:textId="77777777" w:rsidR="0099079E" w:rsidRDefault="0099079E">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0658FD"/>
    <w:multiLevelType w:val="hybridMultilevel"/>
    <w:tmpl w:val="C6F2EBA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E3F4570"/>
    <w:multiLevelType w:val="hybridMultilevel"/>
    <w:tmpl w:val="3B0232EA"/>
    <w:lvl w:ilvl="0" w:tplc="94B0B07C">
      <w:start w:val="1"/>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939545A"/>
    <w:multiLevelType w:val="hybridMultilevel"/>
    <w:tmpl w:val="9EA4A3E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214027D"/>
    <w:multiLevelType w:val="hybridMultilevel"/>
    <w:tmpl w:val="F03850A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415D4605"/>
    <w:multiLevelType w:val="multilevel"/>
    <w:tmpl w:val="D7C67F36"/>
    <w:styleLink w:val="Opsommingstijl"/>
    <w:lvl w:ilvl="0">
      <w:start w:val="1"/>
      <w:numFmt w:val="bullet"/>
      <w:lvlText w:val=""/>
      <w:lvlJc w:val="left"/>
      <w:pPr>
        <w:tabs>
          <w:tab w:val="num" w:pos="289"/>
        </w:tabs>
        <w:ind w:left="289" w:hanging="289"/>
      </w:pPr>
      <w:rPr>
        <w:rFonts w:ascii="Symbol" w:hAnsi="Symbol" w:hint="default"/>
        <w:b w:val="0"/>
        <w:color w:val="1D1D1B"/>
        <w:sz w:val="18"/>
      </w:rPr>
    </w:lvl>
    <w:lvl w:ilvl="1">
      <w:start w:val="1"/>
      <w:numFmt w:val="bullet"/>
      <w:lvlText w:val="o"/>
      <w:lvlJc w:val="left"/>
      <w:pPr>
        <w:ind w:left="649" w:hanging="360"/>
      </w:pPr>
      <w:rPr>
        <w:rFonts w:ascii="Courier New" w:hAnsi="Courier New" w:cs="Courier New" w:hint="default"/>
      </w:rPr>
    </w:lvl>
    <w:lvl w:ilvl="2">
      <w:start w:val="1"/>
      <w:numFmt w:val="none"/>
      <w:lvlText w:val="-"/>
      <w:lvlJc w:val="left"/>
      <w:pPr>
        <w:tabs>
          <w:tab w:val="num" w:pos="868"/>
        </w:tabs>
        <w:ind w:left="868" w:hanging="290"/>
      </w:pPr>
      <w:rPr>
        <w:rFonts w:ascii="Segoe UI Semilight" w:hAnsi="Segoe UI Semilight" w:hint="default"/>
        <w:sz w:val="18"/>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36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56C801D0"/>
    <w:multiLevelType w:val="multilevel"/>
    <w:tmpl w:val="8AB00B8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5B60469F"/>
    <w:multiLevelType w:val="hybridMultilevel"/>
    <w:tmpl w:val="52FCFB1E"/>
    <w:lvl w:ilvl="0" w:tplc="04130015">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5FA50B97"/>
    <w:multiLevelType w:val="hybridMultilevel"/>
    <w:tmpl w:val="983CA5F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68EB47D4"/>
    <w:multiLevelType w:val="hybridMultilevel"/>
    <w:tmpl w:val="977AC5A6"/>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766F4893"/>
    <w:multiLevelType w:val="hybridMultilevel"/>
    <w:tmpl w:val="977AC5A6"/>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203859826">
    <w:abstractNumId w:val="5"/>
  </w:num>
  <w:num w:numId="2" w16cid:durableId="1485464230">
    <w:abstractNumId w:val="1"/>
  </w:num>
  <w:num w:numId="3" w16cid:durableId="643389855">
    <w:abstractNumId w:val="3"/>
  </w:num>
  <w:num w:numId="4" w16cid:durableId="873269730">
    <w:abstractNumId w:val="0"/>
  </w:num>
  <w:num w:numId="5" w16cid:durableId="894506343">
    <w:abstractNumId w:val="7"/>
  </w:num>
  <w:num w:numId="6" w16cid:durableId="197938725">
    <w:abstractNumId w:val="4"/>
  </w:num>
  <w:num w:numId="7" w16cid:durableId="90902569">
    <w:abstractNumId w:val="6"/>
  </w:num>
  <w:num w:numId="8" w16cid:durableId="843320028">
    <w:abstractNumId w:val="8"/>
  </w:num>
  <w:num w:numId="9" w16cid:durableId="1539929259">
    <w:abstractNumId w:val="2"/>
  </w:num>
  <w:num w:numId="10" w16cid:durableId="165448185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3074"/>
    <o:shapelayout v:ext="edit">
      <o:idmap v:ext="edit" data="1,3"/>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0D28"/>
    <w:rsid w:val="00011794"/>
    <w:rsid w:val="00020C40"/>
    <w:rsid w:val="00030401"/>
    <w:rsid w:val="0003420D"/>
    <w:rsid w:val="00095318"/>
    <w:rsid w:val="000A39EE"/>
    <w:rsid w:val="00100D28"/>
    <w:rsid w:val="00137080"/>
    <w:rsid w:val="00162A4B"/>
    <w:rsid w:val="001953DA"/>
    <w:rsid w:val="001C21ED"/>
    <w:rsid w:val="001C7BD2"/>
    <w:rsid w:val="001F6322"/>
    <w:rsid w:val="0020778F"/>
    <w:rsid w:val="00242EED"/>
    <w:rsid w:val="002B2D2D"/>
    <w:rsid w:val="002B6D80"/>
    <w:rsid w:val="00323612"/>
    <w:rsid w:val="00393C94"/>
    <w:rsid w:val="003A5292"/>
    <w:rsid w:val="003F1DE9"/>
    <w:rsid w:val="00406C99"/>
    <w:rsid w:val="004309EB"/>
    <w:rsid w:val="004345A9"/>
    <w:rsid w:val="00451751"/>
    <w:rsid w:val="0049361A"/>
    <w:rsid w:val="004B44C3"/>
    <w:rsid w:val="004D55D8"/>
    <w:rsid w:val="004E3FE1"/>
    <w:rsid w:val="004F58DA"/>
    <w:rsid w:val="00505BC5"/>
    <w:rsid w:val="0051583A"/>
    <w:rsid w:val="005E02EB"/>
    <w:rsid w:val="00625F3E"/>
    <w:rsid w:val="00662BFC"/>
    <w:rsid w:val="00682F7E"/>
    <w:rsid w:val="00684783"/>
    <w:rsid w:val="006902FA"/>
    <w:rsid w:val="006913E3"/>
    <w:rsid w:val="006C1ADE"/>
    <w:rsid w:val="006D3F92"/>
    <w:rsid w:val="006E028F"/>
    <w:rsid w:val="00715036"/>
    <w:rsid w:val="00722AB6"/>
    <w:rsid w:val="0074298A"/>
    <w:rsid w:val="0074786C"/>
    <w:rsid w:val="0075545E"/>
    <w:rsid w:val="0077017C"/>
    <w:rsid w:val="007874A3"/>
    <w:rsid w:val="007D16B1"/>
    <w:rsid w:val="00816248"/>
    <w:rsid w:val="00835D33"/>
    <w:rsid w:val="00863E47"/>
    <w:rsid w:val="008809A7"/>
    <w:rsid w:val="0088332F"/>
    <w:rsid w:val="008B7279"/>
    <w:rsid w:val="008C2F9B"/>
    <w:rsid w:val="008D39BF"/>
    <w:rsid w:val="008D3EFC"/>
    <w:rsid w:val="008E3EF9"/>
    <w:rsid w:val="009130BD"/>
    <w:rsid w:val="0091514F"/>
    <w:rsid w:val="00943DEC"/>
    <w:rsid w:val="00966715"/>
    <w:rsid w:val="0099079E"/>
    <w:rsid w:val="009C107E"/>
    <w:rsid w:val="009C715E"/>
    <w:rsid w:val="009F238A"/>
    <w:rsid w:val="009F73D5"/>
    <w:rsid w:val="00A01B00"/>
    <w:rsid w:val="00A27484"/>
    <w:rsid w:val="00A37193"/>
    <w:rsid w:val="00A46F4B"/>
    <w:rsid w:val="00A73966"/>
    <w:rsid w:val="00A846D3"/>
    <w:rsid w:val="00AA722F"/>
    <w:rsid w:val="00B000CA"/>
    <w:rsid w:val="00B36298"/>
    <w:rsid w:val="00B86B3F"/>
    <w:rsid w:val="00BA324D"/>
    <w:rsid w:val="00BA4E34"/>
    <w:rsid w:val="00BA64B0"/>
    <w:rsid w:val="00BD1C74"/>
    <w:rsid w:val="00BD675C"/>
    <w:rsid w:val="00BF422C"/>
    <w:rsid w:val="00C16ED7"/>
    <w:rsid w:val="00C17396"/>
    <w:rsid w:val="00C23C0C"/>
    <w:rsid w:val="00C27725"/>
    <w:rsid w:val="00C3579A"/>
    <w:rsid w:val="00C56664"/>
    <w:rsid w:val="00C6612C"/>
    <w:rsid w:val="00C91588"/>
    <w:rsid w:val="00CB3B1B"/>
    <w:rsid w:val="00CB405A"/>
    <w:rsid w:val="00CD16FD"/>
    <w:rsid w:val="00CD6E0E"/>
    <w:rsid w:val="00CE2E5B"/>
    <w:rsid w:val="00CF0669"/>
    <w:rsid w:val="00CF09A7"/>
    <w:rsid w:val="00CF6F8A"/>
    <w:rsid w:val="00D04071"/>
    <w:rsid w:val="00D1489E"/>
    <w:rsid w:val="00D37A86"/>
    <w:rsid w:val="00D52FE2"/>
    <w:rsid w:val="00D75EB2"/>
    <w:rsid w:val="00DF3169"/>
    <w:rsid w:val="00E05195"/>
    <w:rsid w:val="00E12E67"/>
    <w:rsid w:val="00E15841"/>
    <w:rsid w:val="00E265F6"/>
    <w:rsid w:val="00E57EC9"/>
    <w:rsid w:val="00E83849"/>
    <w:rsid w:val="00ED08AA"/>
    <w:rsid w:val="00F002FD"/>
    <w:rsid w:val="00F264BB"/>
    <w:rsid w:val="00F372D0"/>
    <w:rsid w:val="00FC155F"/>
    <w:rsid w:val="00FD50DD"/>
    <w:rsid w:val="00FD672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14:docId w14:val="090839CF"/>
  <w15:docId w15:val="{883A9457-9060-45C9-9ABE-F5038DE0B1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351373"/>
    <w:pPr>
      <w:spacing w:after="0" w:line="280" w:lineRule="atLeast"/>
    </w:pPr>
    <w:rPr>
      <w:rFonts w:ascii="Arial" w:hAnsi="Arial"/>
      <w:sz w:val="20"/>
    </w:rPr>
  </w:style>
  <w:style w:type="paragraph" w:styleId="Kop2">
    <w:name w:val="heading 2"/>
    <w:basedOn w:val="Standaard"/>
    <w:next w:val="Standaard"/>
    <w:link w:val="Kop2Char"/>
    <w:uiPriority w:val="9"/>
    <w:semiHidden/>
    <w:unhideWhenUsed/>
    <w:qFormat/>
    <w:rsid w:val="00684783"/>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Kop3">
    <w:name w:val="heading 3"/>
    <w:basedOn w:val="Standaard"/>
    <w:next w:val="Standaard"/>
    <w:link w:val="Kop3Char"/>
    <w:uiPriority w:val="9"/>
    <w:semiHidden/>
    <w:unhideWhenUsed/>
    <w:qFormat/>
    <w:rsid w:val="00351373"/>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Kop4">
    <w:name w:val="heading 4"/>
    <w:basedOn w:val="Kop3"/>
    <w:next w:val="Standaard"/>
    <w:link w:val="Kop4Char"/>
    <w:uiPriority w:val="9"/>
    <w:unhideWhenUsed/>
    <w:qFormat/>
    <w:rsid w:val="00FE3AA4"/>
    <w:pPr>
      <w:tabs>
        <w:tab w:val="left" w:pos="851"/>
      </w:tabs>
      <w:spacing w:before="200" w:after="240" w:line="240" w:lineRule="atLeast"/>
      <w:outlineLvl w:val="3"/>
    </w:pPr>
    <w:rPr>
      <w:rFonts w:ascii="Arial" w:hAnsi="Arial"/>
      <w:b/>
      <w:bCs/>
      <w:iCs/>
      <w:color w:val="CC0000"/>
      <w:sz w:val="18"/>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4Char">
    <w:name w:val="Kop 4 Char"/>
    <w:basedOn w:val="Standaardalinea-lettertype"/>
    <w:link w:val="Kop4"/>
    <w:uiPriority w:val="9"/>
    <w:rsid w:val="00351373"/>
    <w:rPr>
      <w:rFonts w:ascii="Arial" w:eastAsiaTheme="majorEastAsia" w:hAnsi="Arial" w:cstheme="majorBidi"/>
      <w:b/>
      <w:bCs/>
      <w:iCs/>
      <w:color w:val="CC0000"/>
      <w:sz w:val="18"/>
      <w:szCs w:val="26"/>
    </w:rPr>
  </w:style>
  <w:style w:type="paragraph" w:customStyle="1" w:styleId="Ondertitelrapport">
    <w:name w:val="Ondertitel_rapport"/>
    <w:basedOn w:val="Standaard"/>
    <w:qFormat/>
    <w:rsid w:val="00351373"/>
    <w:pPr>
      <w:spacing w:after="240" w:line="240" w:lineRule="exact"/>
    </w:pPr>
    <w:rPr>
      <w:rFonts w:eastAsia="Times New Roman" w:cs="Times New Roman"/>
      <w:b/>
      <w:color w:val="CC0000"/>
      <w:sz w:val="24"/>
      <w:szCs w:val="48"/>
      <w:lang w:eastAsia="nl-NL"/>
    </w:rPr>
  </w:style>
  <w:style w:type="paragraph" w:customStyle="1" w:styleId="Titelrapport">
    <w:name w:val="Titel_rapport"/>
    <w:basedOn w:val="Standaard"/>
    <w:next w:val="Standaard"/>
    <w:autoRedefine/>
    <w:rsid w:val="00351373"/>
    <w:pPr>
      <w:spacing w:after="240" w:line="480" w:lineRule="exact"/>
    </w:pPr>
    <w:rPr>
      <w:rFonts w:eastAsia="Times New Roman" w:cs="Times New Roman"/>
      <w:color w:val="CC0000"/>
      <w:sz w:val="48"/>
      <w:szCs w:val="48"/>
      <w:lang w:eastAsia="nl-NL"/>
    </w:rPr>
  </w:style>
  <w:style w:type="paragraph" w:styleId="Voettekst">
    <w:name w:val="footer"/>
    <w:basedOn w:val="Standaard"/>
    <w:link w:val="VoettekstChar"/>
    <w:uiPriority w:val="99"/>
    <w:unhideWhenUsed/>
    <w:rsid w:val="00351373"/>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351373"/>
    <w:rPr>
      <w:rFonts w:ascii="Arial" w:hAnsi="Arial"/>
      <w:sz w:val="20"/>
    </w:rPr>
  </w:style>
  <w:style w:type="table" w:styleId="Tabelraster">
    <w:name w:val="Table Grid"/>
    <w:basedOn w:val="Standaardtabel"/>
    <w:uiPriority w:val="39"/>
    <w:rsid w:val="003513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unhideWhenUsed/>
    <w:rsid w:val="00351373"/>
    <w:rPr>
      <w:sz w:val="16"/>
      <w:szCs w:val="16"/>
    </w:rPr>
  </w:style>
  <w:style w:type="paragraph" w:styleId="Tekstopmerking">
    <w:name w:val="annotation text"/>
    <w:basedOn w:val="Standaard"/>
    <w:link w:val="TekstopmerkingChar"/>
    <w:uiPriority w:val="99"/>
    <w:unhideWhenUsed/>
    <w:rsid w:val="00351373"/>
    <w:pPr>
      <w:spacing w:line="240" w:lineRule="auto"/>
    </w:pPr>
    <w:rPr>
      <w:szCs w:val="20"/>
    </w:rPr>
  </w:style>
  <w:style w:type="character" w:customStyle="1" w:styleId="TekstopmerkingChar">
    <w:name w:val="Tekst opmerking Char"/>
    <w:basedOn w:val="Standaardalinea-lettertype"/>
    <w:link w:val="Tekstopmerking"/>
    <w:uiPriority w:val="99"/>
    <w:rsid w:val="00351373"/>
    <w:rPr>
      <w:rFonts w:ascii="Arial" w:hAnsi="Arial"/>
      <w:sz w:val="20"/>
      <w:szCs w:val="20"/>
    </w:rPr>
  </w:style>
  <w:style w:type="character" w:customStyle="1" w:styleId="Kop3Char">
    <w:name w:val="Kop 3 Char"/>
    <w:basedOn w:val="Standaardalinea-lettertype"/>
    <w:link w:val="Kop3"/>
    <w:uiPriority w:val="9"/>
    <w:semiHidden/>
    <w:rsid w:val="00351373"/>
    <w:rPr>
      <w:rFonts w:asciiTheme="majorHAnsi" w:eastAsiaTheme="majorEastAsia" w:hAnsiTheme="majorHAnsi" w:cstheme="majorBidi"/>
      <w:color w:val="1F3763" w:themeColor="accent1" w:themeShade="7F"/>
      <w:sz w:val="24"/>
      <w:szCs w:val="24"/>
    </w:rPr>
  </w:style>
  <w:style w:type="paragraph" w:styleId="Ballontekst">
    <w:name w:val="Balloon Text"/>
    <w:basedOn w:val="Standaard"/>
    <w:link w:val="BallontekstChar"/>
    <w:uiPriority w:val="99"/>
    <w:semiHidden/>
    <w:unhideWhenUsed/>
    <w:rsid w:val="00351373"/>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351373"/>
    <w:rPr>
      <w:rFonts w:ascii="Segoe UI" w:hAnsi="Segoe UI" w:cs="Segoe UI"/>
      <w:sz w:val="18"/>
      <w:szCs w:val="18"/>
    </w:rPr>
  </w:style>
  <w:style w:type="paragraph" w:styleId="Koptekst">
    <w:name w:val="header"/>
    <w:basedOn w:val="Standaard"/>
    <w:link w:val="KoptekstChar"/>
    <w:uiPriority w:val="99"/>
    <w:unhideWhenUsed/>
    <w:rsid w:val="00ED72E6"/>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ED72E6"/>
    <w:rPr>
      <w:rFonts w:ascii="Arial" w:hAnsi="Arial"/>
      <w:sz w:val="20"/>
    </w:rPr>
  </w:style>
  <w:style w:type="character" w:styleId="Hyperlink">
    <w:name w:val="Hyperlink"/>
    <w:basedOn w:val="Standaardalinea-lettertype"/>
    <w:uiPriority w:val="99"/>
    <w:unhideWhenUsed/>
    <w:rsid w:val="00F372D0"/>
    <w:rPr>
      <w:color w:val="0563C1" w:themeColor="hyperlink"/>
      <w:u w:val="single"/>
    </w:rPr>
  </w:style>
  <w:style w:type="paragraph" w:styleId="Voetnoottekst">
    <w:name w:val="footnote text"/>
    <w:basedOn w:val="Standaard"/>
    <w:link w:val="VoetnoottekstChar"/>
    <w:uiPriority w:val="99"/>
    <w:semiHidden/>
    <w:unhideWhenUsed/>
    <w:rsid w:val="0075545E"/>
    <w:pPr>
      <w:spacing w:line="240" w:lineRule="auto"/>
    </w:pPr>
    <w:rPr>
      <w:szCs w:val="20"/>
    </w:rPr>
  </w:style>
  <w:style w:type="character" w:customStyle="1" w:styleId="VoetnoottekstChar">
    <w:name w:val="Voetnoottekst Char"/>
    <w:basedOn w:val="Standaardalinea-lettertype"/>
    <w:link w:val="Voetnoottekst"/>
    <w:uiPriority w:val="99"/>
    <w:semiHidden/>
    <w:rsid w:val="0075545E"/>
    <w:rPr>
      <w:rFonts w:ascii="Arial" w:hAnsi="Arial"/>
      <w:sz w:val="20"/>
      <w:szCs w:val="20"/>
    </w:rPr>
  </w:style>
  <w:style w:type="character" w:styleId="Voetnootmarkering">
    <w:name w:val="footnote reference"/>
    <w:basedOn w:val="Standaardalinea-lettertype"/>
    <w:uiPriority w:val="99"/>
    <w:semiHidden/>
    <w:unhideWhenUsed/>
    <w:rsid w:val="0075545E"/>
    <w:rPr>
      <w:vertAlign w:val="superscript"/>
    </w:rPr>
  </w:style>
  <w:style w:type="character" w:customStyle="1" w:styleId="Kop2Char">
    <w:name w:val="Kop 2 Char"/>
    <w:basedOn w:val="Standaardalinea-lettertype"/>
    <w:link w:val="Kop2"/>
    <w:uiPriority w:val="9"/>
    <w:semiHidden/>
    <w:rsid w:val="00684783"/>
    <w:rPr>
      <w:rFonts w:asciiTheme="majorHAnsi" w:eastAsiaTheme="majorEastAsia" w:hAnsiTheme="majorHAnsi" w:cstheme="majorBidi"/>
      <w:color w:val="2F5496" w:themeColor="accent1" w:themeShade="BF"/>
      <w:sz w:val="26"/>
      <w:szCs w:val="26"/>
    </w:rPr>
  </w:style>
  <w:style w:type="table" w:customStyle="1" w:styleId="Utrechtrood2015">
    <w:name w:val="Utrecht rood (2015)"/>
    <w:basedOn w:val="Standaardtabel"/>
    <w:uiPriority w:val="99"/>
    <w:locked/>
    <w:rsid w:val="00684783"/>
    <w:pPr>
      <w:spacing w:after="0" w:line="240" w:lineRule="auto"/>
    </w:pPr>
    <w:rPr>
      <w:rFonts w:ascii="Lucida Sans Unicode" w:eastAsia="Times New Roman" w:hAnsi="Lucida Sans Unicode" w:cs="Times New Roman"/>
      <w:sz w:val="18"/>
      <w:szCs w:val="20"/>
      <w:lang w:eastAsia="nl-NL"/>
    </w:rPr>
    <w:tblPr>
      <w:tblStyleRowBandSize w:val="1"/>
      <w:tblStyleColBandSize w:val="1"/>
      <w:tblBorders>
        <w:top w:val="single" w:sz="4" w:space="0" w:color="auto"/>
        <w:bottom w:val="single" w:sz="4" w:space="0" w:color="auto"/>
        <w:insideH w:val="nil"/>
      </w:tblBorders>
    </w:tblPr>
    <w:tcPr>
      <w:shd w:val="clear" w:color="auto" w:fill="auto"/>
      <w:vAlign w:val="bottom"/>
    </w:tcPr>
    <w:tblStylePr w:type="firstRow">
      <w:pPr>
        <w:wordWrap/>
        <w:spacing w:beforeLines="0" w:before="120" w:beforeAutospacing="0" w:afterLines="0" w:after="240" w:afterAutospacing="0"/>
        <w:contextualSpacing w:val="0"/>
        <w:jc w:val="left"/>
      </w:pPr>
      <w:rPr>
        <w:rFonts w:ascii="Lucida Sans Unicode" w:hAnsi="Lucida Sans Unicode"/>
        <w:b/>
        <w:color w:val="CC0000"/>
        <w:sz w:val="16"/>
      </w:rPr>
      <w:tblPr/>
      <w:tcPr>
        <w:tcBorders>
          <w:top w:val="single" w:sz="4" w:space="0" w:color="auto"/>
          <w:left w:val="nil"/>
          <w:bottom w:val="nil"/>
          <w:right w:val="nil"/>
          <w:insideH w:val="nil"/>
          <w:insideV w:val="nil"/>
          <w:tl2br w:val="nil"/>
          <w:tr2bl w:val="nil"/>
        </w:tcBorders>
        <w:vAlign w:val="top"/>
      </w:tcPr>
    </w:tblStylePr>
    <w:tblStylePr w:type="lastRow">
      <w:pPr>
        <w:wordWrap/>
        <w:spacing w:afterLines="0" w:after="240" w:afterAutospacing="0"/>
        <w:contextualSpacing w:val="0"/>
      </w:pPr>
      <w:rPr>
        <w:b/>
        <w:sz w:val="15"/>
      </w:rPr>
      <w:tblPr/>
      <w:tcPr>
        <w:tcBorders>
          <w:top w:val="nil"/>
          <w:left w:val="nil"/>
          <w:bottom w:val="single" w:sz="4" w:space="0" w:color="auto"/>
          <w:right w:val="nil"/>
          <w:insideH w:val="nil"/>
          <w:insideV w:val="nil"/>
          <w:tl2br w:val="nil"/>
          <w:tr2bl w:val="nil"/>
        </w:tcBorders>
        <w:shd w:val="clear" w:color="auto" w:fill="auto"/>
      </w:tcPr>
    </w:tblStylePr>
    <w:tblStylePr w:type="firstCol">
      <w:rPr>
        <w:b/>
      </w:rPr>
    </w:tblStylePr>
  </w:style>
  <w:style w:type="paragraph" w:styleId="Onderwerpvanopmerking">
    <w:name w:val="annotation subject"/>
    <w:basedOn w:val="Tekstopmerking"/>
    <w:next w:val="Tekstopmerking"/>
    <w:link w:val="OnderwerpvanopmerkingChar"/>
    <w:uiPriority w:val="99"/>
    <w:semiHidden/>
    <w:unhideWhenUsed/>
    <w:rsid w:val="00BD1C74"/>
    <w:rPr>
      <w:b/>
      <w:bCs/>
    </w:rPr>
  </w:style>
  <w:style w:type="character" w:customStyle="1" w:styleId="OnderwerpvanopmerkingChar">
    <w:name w:val="Onderwerp van opmerking Char"/>
    <w:basedOn w:val="TekstopmerkingChar"/>
    <w:link w:val="Onderwerpvanopmerking"/>
    <w:uiPriority w:val="99"/>
    <w:semiHidden/>
    <w:rsid w:val="00BD1C74"/>
    <w:rPr>
      <w:rFonts w:ascii="Arial" w:hAnsi="Arial"/>
      <w:b/>
      <w:bCs/>
      <w:sz w:val="20"/>
      <w:szCs w:val="20"/>
    </w:rPr>
  </w:style>
  <w:style w:type="paragraph" w:styleId="Revisie">
    <w:name w:val="Revision"/>
    <w:hidden/>
    <w:uiPriority w:val="99"/>
    <w:semiHidden/>
    <w:rsid w:val="001C7BD2"/>
    <w:pPr>
      <w:spacing w:after="0" w:line="240" w:lineRule="auto"/>
    </w:pPr>
    <w:rPr>
      <w:rFonts w:ascii="Arial" w:hAnsi="Arial"/>
      <w:sz w:val="20"/>
    </w:rPr>
  </w:style>
  <w:style w:type="paragraph" w:styleId="Lijstalinea">
    <w:name w:val="List Paragraph"/>
    <w:basedOn w:val="Standaard"/>
    <w:uiPriority w:val="34"/>
    <w:qFormat/>
    <w:rsid w:val="007874A3"/>
    <w:pPr>
      <w:ind w:left="720"/>
      <w:contextualSpacing/>
    </w:pPr>
  </w:style>
  <w:style w:type="numbering" w:customStyle="1" w:styleId="Opsommingstijl">
    <w:name w:val="Opsommingstijl"/>
    <w:uiPriority w:val="99"/>
    <w:rsid w:val="001953DA"/>
    <w:pPr>
      <w:numPr>
        <w:numId w:val="6"/>
      </w:numPr>
    </w:pPr>
  </w:style>
  <w:style w:type="paragraph" w:styleId="Lijstnummering">
    <w:name w:val="List Number"/>
    <w:aliases w:val="Nummering,NummeringCxSpLast,NummeringCxSpLastCxSpLast"/>
    <w:basedOn w:val="Standaard"/>
    <w:uiPriority w:val="99"/>
    <w:unhideWhenUsed/>
    <w:qFormat/>
    <w:rsid w:val="001953DA"/>
    <w:pPr>
      <w:spacing w:line="260" w:lineRule="atLeast"/>
      <w:contextualSpacing/>
    </w:pPr>
    <w:rPr>
      <w:rFonts w:ascii="Segoe UI" w:hAnsi="Segoe UI"/>
      <w:color w:val="1D1D1B"/>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1807da3-a837-4343-92f3-daddd805c965" xsi:nil="true"/>
    <lcf76f155ced4ddcb4097134ff3c332f xmlns="a34ee73d-9dd7-4c4a-a315-a6acf5e64e06">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2ABAEAC230EF1E4C80BB566A578FFC9A" ma:contentTypeVersion="12" ma:contentTypeDescription="Create a new document." ma:contentTypeScope="" ma:versionID="3e572eb2f81b35ff1a8aa56bd4bdcde7">
  <xsd:schema xmlns:xsd="http://www.w3.org/2001/XMLSchema" xmlns:xs="http://www.w3.org/2001/XMLSchema" xmlns:p="http://schemas.microsoft.com/office/2006/metadata/properties" xmlns:ns2="45f6ce90-ba85-4ef2-b43f-c64448cd95eb" xmlns:ns3="a34ee73d-9dd7-4c4a-a315-a6acf5e64e06" xmlns:ns4="51807da3-a837-4343-92f3-daddd805c965" targetNamespace="http://schemas.microsoft.com/office/2006/metadata/properties" ma:root="true" ma:fieldsID="02931b1f42c704a61bea49aaf90681e1" ns2:_="" ns3:_="" ns4:_="">
    <xsd:import namespace="45f6ce90-ba85-4ef2-b43f-c64448cd95eb"/>
    <xsd:import namespace="a34ee73d-9dd7-4c4a-a315-a6acf5e64e06"/>
    <xsd:import namespace="51807da3-a837-4343-92f3-daddd805c965"/>
    <xsd:element name="properties">
      <xsd:complexType>
        <xsd:sequence>
          <xsd:element name="documentManagement">
            <xsd:complexType>
              <xsd:all>
                <xsd:element ref="ns2:SharedWithUsers" minOccurs="0"/>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lcf76f155ced4ddcb4097134ff3c332f" minOccurs="0"/>
                <xsd:element ref="ns4:TaxCatchAll"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f6ce90-ba85-4ef2-b43f-c64448cd95eb" elementFormDefault="qualified">
    <xsd:import namespace="http://schemas.microsoft.com/office/2006/documentManagement/types"/>
    <xsd:import namespace="http://schemas.microsoft.com/office/infopath/2007/PartnerControls"/>
    <xsd:element name="SharedWithUsers" ma:index="8" nillable="true" ma:displayName="Gedeel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34ee73d-9dd7-4c4a-a315-a6acf5e64e06" elementFormDefault="qualified">
    <xsd:import namespace="http://schemas.microsoft.com/office/2006/documentManagement/types"/>
    <xsd:import namespace="http://schemas.microsoft.com/office/infopath/2007/PartnerControls"/>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b5db47be-b936-4bdb-afcb-ae95396e93d9"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1807da3-a837-4343-92f3-daddd805c965"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1bbcd303-e133-4aca-8068-49f9cb727018}" ma:internalName="TaxCatchAll" ma:showField="CatchAllData" ma:web="51807da3-a837-4343-92f3-daddd805c96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516DEB8-17A2-47EC-AC96-D1A8ECACF1A4}">
  <ds:schemaRefs>
    <ds:schemaRef ds:uri="http://schemas.microsoft.com/office/2006/metadata/properties"/>
    <ds:schemaRef ds:uri="http://schemas.microsoft.com/office/infopath/2007/PartnerControls"/>
    <ds:schemaRef ds:uri="51807da3-a837-4343-92f3-daddd805c965"/>
    <ds:schemaRef ds:uri="a34ee73d-9dd7-4c4a-a315-a6acf5e64e06"/>
  </ds:schemaRefs>
</ds:datastoreItem>
</file>

<file path=customXml/itemProps2.xml><?xml version="1.0" encoding="utf-8"?>
<ds:datastoreItem xmlns:ds="http://schemas.openxmlformats.org/officeDocument/2006/customXml" ds:itemID="{146CBFF2-57A4-457F-9578-8E4F62C22A6A}">
  <ds:schemaRefs>
    <ds:schemaRef ds:uri="http://schemas.openxmlformats.org/officeDocument/2006/bibliography"/>
  </ds:schemaRefs>
</ds:datastoreItem>
</file>

<file path=customXml/itemProps3.xml><?xml version="1.0" encoding="utf-8"?>
<ds:datastoreItem xmlns:ds="http://schemas.openxmlformats.org/officeDocument/2006/customXml" ds:itemID="{1894A803-20B5-4427-B90F-E247869A8C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f6ce90-ba85-4ef2-b43f-c64448cd95eb"/>
    <ds:schemaRef ds:uri="a34ee73d-9dd7-4c4a-a315-a6acf5e64e06"/>
    <ds:schemaRef ds:uri="51807da3-a837-4343-92f3-daddd805c9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2BAFA59-8303-4170-A894-861334D362D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6</Pages>
  <Words>1207</Words>
  <Characters>7642</Characters>
  <Application>Microsoft Office Word</Application>
  <DocSecurity>0</DocSecurity>
  <Lines>195</Lines>
  <Paragraphs>104</Paragraphs>
  <ScaleCrop>false</ScaleCrop>
  <HeadingPairs>
    <vt:vector size="2" baseType="variant">
      <vt:variant>
        <vt:lpstr>Titel</vt:lpstr>
      </vt:variant>
      <vt:variant>
        <vt:i4>1</vt:i4>
      </vt:variant>
    </vt:vector>
  </HeadingPairs>
  <TitlesOfParts>
    <vt:vector size="1" baseType="lpstr">
      <vt:lpstr>Opgave referentieopdrachten (Format A-301)</vt:lpstr>
    </vt:vector>
  </TitlesOfParts>
  <Company>Gemeente Utrecht</Company>
  <LinksUpToDate>false</LinksUpToDate>
  <CharactersWithSpaces>8745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Opgave referentieopdrachten (Format A-301)</dc:title>
  <dc:creator>Rohof, Lilly</dc:creator>
  <cp:lastModifiedBy>Emiel de Vries</cp:lastModifiedBy>
  <cp:revision>32</cp:revision>
  <dcterms:created xsi:type="dcterms:W3CDTF">2023-02-20T10:51:00Z</dcterms:created>
  <dcterms:modified xsi:type="dcterms:W3CDTF">2026-04-23T08:29:00Z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0x0101002ABAEAC230EF1E4C80BB566A578FFC9A</vt:lpwstr>
  </property>
  <property fmtid="{D5CDD505-2E9C-101B-9397-08002B2CF9AE}" pid="3" name="MediaServiceImageTags">
    <vt:lpwstr/>
  </property>
  <property fmtid="{D5CDD505-2E9C-101B-9397-08002B2CF9AE}" pid="4" name="Order">
    <vt:r8>100</vt:r8>
  </property>
  <property fmtid="{D5CDD505-2E9C-101B-9397-08002B2CF9AE}" pid="5" name="_ExtendedDescription">
    <vt:lpwstr/>
  </property>
  <property fmtid="{D5CDD505-2E9C-101B-9397-08002B2CF9AE}" pid="6" name="xd_Signature">
    <vt:bool>false</vt:bool>
  </property>
  <property fmtid="{D5CDD505-2E9C-101B-9397-08002B2CF9AE}" pid="7" name="xd_ProgID">
    <vt:lpwstr/>
  </property>
  <property fmtid="{D5CDD505-2E9C-101B-9397-08002B2CF9AE}" pid="8" name="TriggerFlowInfo">
    <vt:lpwstr/>
  </property>
  <property fmtid="{D5CDD505-2E9C-101B-9397-08002B2CF9AE}" pid="9" name="ComplianceAssetId">
    <vt:lpwstr/>
  </property>
  <property fmtid="{D5CDD505-2E9C-101B-9397-08002B2CF9AE}" pid="10" name="TemplateUrl">
    <vt:lpwstr/>
  </property>
  <property fmtid="{D5CDD505-2E9C-101B-9397-08002B2CF9AE}" pid="11" name="docLang">
    <vt:lpwstr>nl</vt:lpwstr>
  </property>
  <property fmtid="{D5CDD505-2E9C-101B-9397-08002B2CF9AE}" pid="12" name="MSIP_Label_95225633-f92c-4cc3-8039-da610ec32b8c_Enabled">
    <vt:lpwstr>true</vt:lpwstr>
  </property>
  <property fmtid="{D5CDD505-2E9C-101B-9397-08002B2CF9AE}" pid="13" name="MSIP_Label_95225633-f92c-4cc3-8039-da610ec32b8c_SetDate">
    <vt:lpwstr>2026-04-14T11:34:07Z</vt:lpwstr>
  </property>
  <property fmtid="{D5CDD505-2E9C-101B-9397-08002B2CF9AE}" pid="14" name="MSIP_Label_95225633-f92c-4cc3-8039-da610ec32b8c_Method">
    <vt:lpwstr>Standard</vt:lpwstr>
  </property>
  <property fmtid="{D5CDD505-2E9C-101B-9397-08002B2CF9AE}" pid="15" name="MSIP_Label_95225633-f92c-4cc3-8039-da610ec32b8c_Name">
    <vt:lpwstr>95225633-f92c-4cc3-8039-da610ec32b8c</vt:lpwstr>
  </property>
  <property fmtid="{D5CDD505-2E9C-101B-9397-08002B2CF9AE}" pid="16" name="MSIP_Label_95225633-f92c-4cc3-8039-da610ec32b8c_SiteId">
    <vt:lpwstr>039901df-31e4-4a23-b00c-1f9800e5961c</vt:lpwstr>
  </property>
  <property fmtid="{D5CDD505-2E9C-101B-9397-08002B2CF9AE}" pid="17" name="MSIP_Label_95225633-f92c-4cc3-8039-da610ec32b8c_ActionId">
    <vt:lpwstr>cddabb14-ab75-4e21-be2a-94de0585eb3b</vt:lpwstr>
  </property>
  <property fmtid="{D5CDD505-2E9C-101B-9397-08002B2CF9AE}" pid="18" name="MSIP_Label_95225633-f92c-4cc3-8039-da610ec32b8c_ContentBits">
    <vt:lpwstr>0</vt:lpwstr>
  </property>
  <property fmtid="{D5CDD505-2E9C-101B-9397-08002B2CF9AE}" pid="19" name="MSIP_Label_95225633-f92c-4cc3-8039-da610ec32b8c_Tag">
    <vt:lpwstr>10, 3, 0, 1</vt:lpwstr>
  </property>
</Properties>
</file>