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3C5FF" w14:textId="2FB1CF2B" w:rsidR="00D56B0F" w:rsidRPr="00D56B0F" w:rsidRDefault="00D56B0F" w:rsidP="00D56B0F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</w:rPr>
      </w:pPr>
      <w:r w:rsidRPr="00D56B0F">
        <w:rPr>
          <w:rFonts w:ascii="Verdana" w:eastAsia="Times New Roman" w:hAnsi="Verdana" w:cs="Times New Roman"/>
          <w:b/>
          <w:sz w:val="24"/>
          <w:szCs w:val="24"/>
        </w:rPr>
        <w:t xml:space="preserve">Referentieformulier </w:t>
      </w:r>
      <w:r w:rsidR="002F05DB">
        <w:rPr>
          <w:rFonts w:ascii="Verdana" w:eastAsia="Times New Roman" w:hAnsi="Verdana" w:cs="Times New Roman"/>
          <w:b/>
          <w:sz w:val="24"/>
          <w:szCs w:val="24"/>
        </w:rPr>
        <w:t xml:space="preserve">selectiecriterium </w:t>
      </w:r>
      <w:r w:rsidR="00894D32">
        <w:rPr>
          <w:rFonts w:ascii="Verdana" w:eastAsia="Times New Roman" w:hAnsi="Verdana" w:cs="Times New Roman"/>
          <w:b/>
          <w:sz w:val="24"/>
          <w:szCs w:val="24"/>
        </w:rPr>
        <w:t>5</w:t>
      </w:r>
    </w:p>
    <w:p w14:paraId="28718275" w14:textId="77777777" w:rsidR="00D56B0F" w:rsidRDefault="00D56B0F" w:rsidP="00D56B0F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</w:p>
    <w:p w14:paraId="52937B31" w14:textId="08282990" w:rsidR="00D56B0F" w:rsidRDefault="00D56B0F" w:rsidP="00D56B0F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  <w:r w:rsidRPr="00D56B0F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Europese aanbesteding </w:t>
      </w:r>
      <w:r w:rsidR="00971B52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renovatie </w:t>
      </w:r>
      <w:r w:rsidR="00894D32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Academiegebouw</w:t>
      </w:r>
    </w:p>
    <w:p w14:paraId="3D59B1A0" w14:textId="77777777" w:rsidR="008760A8" w:rsidRDefault="008760A8" w:rsidP="00D56B0F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</w:p>
    <w:p w14:paraId="705CA930" w14:textId="77777777" w:rsidR="008760A8" w:rsidRDefault="008760A8" w:rsidP="008760A8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  <w:r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Naam gegadigde: ……………….</w:t>
      </w:r>
    </w:p>
    <w:p w14:paraId="62B261BE" w14:textId="77777777" w:rsidR="008760A8" w:rsidRDefault="008760A8" w:rsidP="00D56B0F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</w:p>
    <w:p w14:paraId="13D43A6A" w14:textId="77777777" w:rsidR="00D56B0F" w:rsidRPr="00D56B0F" w:rsidRDefault="00D56B0F" w:rsidP="00D56B0F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11"/>
        <w:gridCol w:w="4394"/>
        <w:gridCol w:w="4678"/>
      </w:tblGrid>
      <w:tr w:rsidR="008B2364" w:rsidRPr="00764791" w14:paraId="30CC23AE" w14:textId="77777777" w:rsidTr="00250E5B">
        <w:tc>
          <w:tcPr>
            <w:tcW w:w="511" w:type="dxa"/>
          </w:tcPr>
          <w:p w14:paraId="066DD2C4" w14:textId="77777777" w:rsidR="008B2364" w:rsidRPr="00F32718" w:rsidRDefault="008B2364" w:rsidP="008B2364">
            <w:pPr>
              <w:suppressAutoHyphens/>
              <w:spacing w:after="120"/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4394" w:type="dxa"/>
          </w:tcPr>
          <w:p w14:paraId="2BE992DF" w14:textId="1F6550EF" w:rsidR="008B2364" w:rsidRPr="00764791" w:rsidRDefault="008B2364" w:rsidP="008B2364">
            <w:pPr>
              <w:suppressAutoHyphens/>
              <w:spacing w:after="120"/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  <w:highlight w:val="yellow"/>
              </w:rPr>
            </w:pPr>
            <w:r w:rsidRPr="00F32718"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</w:rPr>
              <w:t xml:space="preserve">Omschrijving </w:t>
            </w:r>
            <w:r w:rsidR="00906F5E"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</w:rPr>
              <w:t>selectiecriterium</w:t>
            </w:r>
            <w:r w:rsidR="00E2428D"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4678" w:type="dxa"/>
          </w:tcPr>
          <w:p w14:paraId="3AB4451C" w14:textId="44567855" w:rsidR="008B2364" w:rsidRPr="00764791" w:rsidRDefault="00B9211A" w:rsidP="008B2364">
            <w:pPr>
              <w:spacing w:after="120"/>
              <w:rPr>
                <w:rFonts w:ascii="Verdana" w:hAnsi="Verdana"/>
                <w:sz w:val="18"/>
                <w:szCs w:val="18"/>
                <w:highlight w:val="yellow"/>
              </w:rPr>
            </w:pPr>
            <w:r w:rsidRPr="00B9211A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Elektrotechnisch: mate van ervaring met het uitvoeren van elektrotechnische werkzaamheden in een rijks-, provinciaal of gemeentelijk monument</w:t>
            </w:r>
          </w:p>
        </w:tc>
      </w:tr>
      <w:tr w:rsidR="005B5EA5" w:rsidRPr="00764791" w14:paraId="6505ECC9" w14:textId="77777777" w:rsidTr="005B5EA5">
        <w:tc>
          <w:tcPr>
            <w:tcW w:w="511" w:type="dxa"/>
          </w:tcPr>
          <w:p w14:paraId="596BAA1D" w14:textId="77777777" w:rsidR="005B5EA5" w:rsidRPr="00AF0F42" w:rsidRDefault="005B5EA5" w:rsidP="00FA72DC">
            <w:pPr>
              <w:spacing w:after="120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</w:pPr>
            <w:r w:rsidRPr="00AF0F42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  <w:t>A.</w:t>
            </w:r>
          </w:p>
        </w:tc>
        <w:tc>
          <w:tcPr>
            <w:tcW w:w="4394" w:type="dxa"/>
          </w:tcPr>
          <w:p w14:paraId="126A01B7" w14:textId="77777777" w:rsidR="005B5EA5" w:rsidRPr="00AF0F42" w:rsidRDefault="005B5EA5" w:rsidP="00FA72DC">
            <w:pPr>
              <w:spacing w:after="120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  <w:t>Algemene gegevens en eisen</w:t>
            </w:r>
          </w:p>
        </w:tc>
        <w:tc>
          <w:tcPr>
            <w:tcW w:w="4678" w:type="dxa"/>
          </w:tcPr>
          <w:p w14:paraId="07D08188" w14:textId="77777777" w:rsidR="005B5EA5" w:rsidRPr="00764791" w:rsidRDefault="005B5EA5" w:rsidP="00FA72DC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3F2633" w:rsidRPr="00764791" w14:paraId="1AEEF593" w14:textId="77777777" w:rsidTr="003F2633">
        <w:tc>
          <w:tcPr>
            <w:tcW w:w="511" w:type="dxa"/>
          </w:tcPr>
          <w:p w14:paraId="0C2B25EA" w14:textId="77777777" w:rsidR="003F2633" w:rsidRPr="00764791" w:rsidRDefault="003F2633" w:rsidP="00FA72DC">
            <w:pPr>
              <w:spacing w:after="120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4394" w:type="dxa"/>
          </w:tcPr>
          <w:p w14:paraId="6E5A328F" w14:textId="77777777" w:rsidR="003F2633" w:rsidRPr="00764791" w:rsidRDefault="003F2633" w:rsidP="00FA72D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Door welke in uw Uniform Europees Aanbestedingsdocument (UEA) opgegeven partij is deze referentie uitgevoerd</w:t>
            </w:r>
            <w:r w:rsidRPr="00764791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4678" w:type="dxa"/>
          </w:tcPr>
          <w:p w14:paraId="15528CC4" w14:textId="77777777" w:rsidR="003F2633" w:rsidRPr="00764791" w:rsidRDefault="003F2633" w:rsidP="00FA72DC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3F2633" w14:paraId="1DFA92B4" w14:textId="77777777" w:rsidTr="003F2633">
        <w:tc>
          <w:tcPr>
            <w:tcW w:w="511" w:type="dxa"/>
          </w:tcPr>
          <w:p w14:paraId="5C4FCEFC" w14:textId="77777777" w:rsidR="003F2633" w:rsidRPr="0058028F" w:rsidRDefault="003F2633" w:rsidP="00FA72DC">
            <w:pPr>
              <w:spacing w:after="120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2.</w:t>
            </w:r>
          </w:p>
        </w:tc>
        <w:tc>
          <w:tcPr>
            <w:tcW w:w="4394" w:type="dxa"/>
          </w:tcPr>
          <w:p w14:paraId="7CC4776E" w14:textId="77777777" w:rsidR="003F2633" w:rsidRPr="0058028F" w:rsidRDefault="003F2633" w:rsidP="00FA72D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Als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de werkzaamheden voor deze kerncompetentie zijn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 uitgevoerd in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samenwerking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 met één of meerder andere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partij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en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, 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wie waren dan de deelnemende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partij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en en hoe zijn de verantwoordelijkheden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en werkzaamheden 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verdeeld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4678" w:type="dxa"/>
          </w:tcPr>
          <w:p w14:paraId="1826A7A8" w14:textId="77777777" w:rsidR="003F2633" w:rsidRPr="0058028F" w:rsidRDefault="003F2633" w:rsidP="00FA72DC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3F2633" w:rsidRPr="00764791" w14:paraId="45924541" w14:textId="77777777" w:rsidTr="003F2633">
        <w:tc>
          <w:tcPr>
            <w:tcW w:w="511" w:type="dxa"/>
          </w:tcPr>
          <w:p w14:paraId="30DABF7C" w14:textId="77777777" w:rsidR="003F2633" w:rsidRPr="00764791" w:rsidRDefault="003F2633" w:rsidP="00FA72DC">
            <w:pPr>
              <w:suppressAutoHyphens/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3.</w:t>
            </w:r>
          </w:p>
        </w:tc>
        <w:tc>
          <w:tcPr>
            <w:tcW w:w="4394" w:type="dxa"/>
          </w:tcPr>
          <w:p w14:paraId="52F0C572" w14:textId="77777777" w:rsidR="003F2633" w:rsidRPr="00764791" w:rsidRDefault="003F2633" w:rsidP="00FA72DC">
            <w:pPr>
              <w:suppressAutoHyphens/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Naam van de opdracht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/het project</w:t>
            </w:r>
          </w:p>
        </w:tc>
        <w:tc>
          <w:tcPr>
            <w:tcW w:w="4678" w:type="dxa"/>
          </w:tcPr>
          <w:p w14:paraId="79D3989A" w14:textId="77777777" w:rsidR="003F2633" w:rsidRPr="00764791" w:rsidRDefault="003F2633" w:rsidP="00FA72DC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3F2633" w:rsidRPr="00764791" w14:paraId="12A6ADFB" w14:textId="77777777" w:rsidTr="003F2633">
        <w:tc>
          <w:tcPr>
            <w:tcW w:w="511" w:type="dxa"/>
          </w:tcPr>
          <w:p w14:paraId="1777AB74" w14:textId="77777777" w:rsidR="003F2633" w:rsidRPr="00764791" w:rsidRDefault="003F2633" w:rsidP="00FA72DC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4.</w:t>
            </w:r>
          </w:p>
        </w:tc>
        <w:tc>
          <w:tcPr>
            <w:tcW w:w="4394" w:type="dxa"/>
          </w:tcPr>
          <w:p w14:paraId="64F936A3" w14:textId="77777777" w:rsidR="003F2633" w:rsidRPr="00764791" w:rsidRDefault="003F2633" w:rsidP="00FA72DC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 xml:space="preserve">Plaats waar het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referentieproject</w:t>
            </w: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 xml:space="preserve"> is gelegen</w:t>
            </w:r>
          </w:p>
        </w:tc>
        <w:tc>
          <w:tcPr>
            <w:tcW w:w="4678" w:type="dxa"/>
          </w:tcPr>
          <w:p w14:paraId="47B1FF94" w14:textId="77777777" w:rsidR="003F2633" w:rsidRPr="00764791" w:rsidRDefault="003F2633" w:rsidP="00FA72DC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3F2633" w:rsidRPr="00764791" w14:paraId="3C2FCFD9" w14:textId="77777777" w:rsidTr="003F2633">
        <w:tc>
          <w:tcPr>
            <w:tcW w:w="511" w:type="dxa"/>
          </w:tcPr>
          <w:p w14:paraId="1F6D282A" w14:textId="77777777" w:rsidR="003F2633" w:rsidRPr="00764791" w:rsidRDefault="003F2633" w:rsidP="00FA72DC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5.</w:t>
            </w:r>
          </w:p>
        </w:tc>
        <w:tc>
          <w:tcPr>
            <w:tcW w:w="4394" w:type="dxa"/>
          </w:tcPr>
          <w:p w14:paraId="39AA8CA7" w14:textId="77777777" w:rsidR="003F2633" w:rsidRPr="00764791" w:rsidRDefault="003F2633" w:rsidP="00FA72DC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Naam eigenaar (hoogste opdrachtgever)</w:t>
            </w:r>
          </w:p>
        </w:tc>
        <w:tc>
          <w:tcPr>
            <w:tcW w:w="4678" w:type="dxa"/>
          </w:tcPr>
          <w:p w14:paraId="5EE2C1C0" w14:textId="77777777" w:rsidR="003F2633" w:rsidRPr="00764791" w:rsidRDefault="003F2633" w:rsidP="00FA72DC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3F2633" w:rsidRPr="00764791" w14:paraId="26063CCF" w14:textId="77777777" w:rsidTr="003F2633">
        <w:tc>
          <w:tcPr>
            <w:tcW w:w="511" w:type="dxa"/>
          </w:tcPr>
          <w:p w14:paraId="11457D4B" w14:textId="77777777" w:rsidR="003F2633" w:rsidRPr="00764791" w:rsidRDefault="003F2633" w:rsidP="00FA72DC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6.</w:t>
            </w:r>
          </w:p>
        </w:tc>
        <w:tc>
          <w:tcPr>
            <w:tcW w:w="4394" w:type="dxa"/>
          </w:tcPr>
          <w:p w14:paraId="31E46856" w14:textId="77777777" w:rsidR="003F2633" w:rsidRPr="00764791" w:rsidRDefault="003F2633" w:rsidP="00FA72DC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Naam directe opdrachtgever</w:t>
            </w:r>
          </w:p>
        </w:tc>
        <w:tc>
          <w:tcPr>
            <w:tcW w:w="4678" w:type="dxa"/>
          </w:tcPr>
          <w:p w14:paraId="228366AA" w14:textId="77777777" w:rsidR="003F2633" w:rsidRPr="00764791" w:rsidRDefault="003F2633" w:rsidP="00FA72DC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3F2633" w:rsidRPr="00764791" w14:paraId="5DF1796E" w14:textId="77777777" w:rsidTr="003F2633">
        <w:tc>
          <w:tcPr>
            <w:tcW w:w="511" w:type="dxa"/>
          </w:tcPr>
          <w:p w14:paraId="58579BC0" w14:textId="77777777" w:rsidR="003F2633" w:rsidRPr="00764791" w:rsidRDefault="003F2633" w:rsidP="00FA72DC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7.</w:t>
            </w:r>
          </w:p>
        </w:tc>
        <w:tc>
          <w:tcPr>
            <w:tcW w:w="4394" w:type="dxa"/>
          </w:tcPr>
          <w:p w14:paraId="33FF0AB0" w14:textId="77777777" w:rsidR="003F2633" w:rsidRPr="00764791" w:rsidRDefault="003F2633" w:rsidP="00FA72DC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Adresgegevens directe opdrachtgever</w:t>
            </w:r>
          </w:p>
        </w:tc>
        <w:tc>
          <w:tcPr>
            <w:tcW w:w="4678" w:type="dxa"/>
          </w:tcPr>
          <w:p w14:paraId="5A49D807" w14:textId="77777777" w:rsidR="003F2633" w:rsidRPr="00764791" w:rsidRDefault="003F2633" w:rsidP="00FA72DC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3F2633" w:rsidRPr="00764791" w14:paraId="756B7EE9" w14:textId="77777777" w:rsidTr="003F2633">
        <w:tc>
          <w:tcPr>
            <w:tcW w:w="511" w:type="dxa"/>
          </w:tcPr>
          <w:p w14:paraId="13CC5897" w14:textId="77777777" w:rsidR="003F2633" w:rsidRPr="00764791" w:rsidRDefault="003F2633" w:rsidP="00FA72DC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8.</w:t>
            </w:r>
          </w:p>
        </w:tc>
        <w:tc>
          <w:tcPr>
            <w:tcW w:w="4394" w:type="dxa"/>
          </w:tcPr>
          <w:p w14:paraId="216F545A" w14:textId="77777777" w:rsidR="003F2633" w:rsidRPr="00764791" w:rsidRDefault="003F2633" w:rsidP="00FA72DC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Naam contactpersoon directe opdrachtgever met telefoonnummer en e-mailadres</w:t>
            </w:r>
          </w:p>
        </w:tc>
        <w:tc>
          <w:tcPr>
            <w:tcW w:w="4678" w:type="dxa"/>
          </w:tcPr>
          <w:p w14:paraId="4703BCB6" w14:textId="77777777" w:rsidR="003F2633" w:rsidRPr="00764791" w:rsidRDefault="003F2633" w:rsidP="00FA72DC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3F2633" w:rsidRPr="00764791" w14:paraId="21D246F7" w14:textId="77777777" w:rsidTr="003F2633">
        <w:tc>
          <w:tcPr>
            <w:tcW w:w="511" w:type="dxa"/>
          </w:tcPr>
          <w:p w14:paraId="37F0A6F5" w14:textId="6C2D82B1" w:rsidR="003F2633" w:rsidRDefault="003F2633" w:rsidP="00FA72DC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9</w:t>
            </w:r>
            <w:r w:rsidR="00EB161D">
              <w:rPr>
                <w:rFonts w:ascii="Verdana" w:eastAsia="Times New Roman" w:hAnsi="Verdana" w:cs="Arial"/>
                <w:sz w:val="18"/>
                <w:szCs w:val="18"/>
              </w:rPr>
              <w:t>a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2641D7A7" w14:textId="77777777" w:rsidR="003F2633" w:rsidRPr="00250E5B" w:rsidRDefault="003F2633" w:rsidP="00FA72DC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Datum oplevering/ingebruikneming</w:t>
            </w:r>
          </w:p>
        </w:tc>
        <w:tc>
          <w:tcPr>
            <w:tcW w:w="4678" w:type="dxa"/>
          </w:tcPr>
          <w:p w14:paraId="46FAE28E" w14:textId="77777777" w:rsidR="003F2633" w:rsidRPr="00764791" w:rsidRDefault="003F2633" w:rsidP="00FA72DC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EB161D" w:rsidRPr="00764791" w14:paraId="04A7AE80" w14:textId="77777777" w:rsidTr="00EB161D">
        <w:tc>
          <w:tcPr>
            <w:tcW w:w="511" w:type="dxa"/>
          </w:tcPr>
          <w:p w14:paraId="512D70F9" w14:textId="77777777" w:rsidR="00EB161D" w:rsidRDefault="00EB161D" w:rsidP="00FA72DC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9b.</w:t>
            </w:r>
          </w:p>
        </w:tc>
        <w:tc>
          <w:tcPr>
            <w:tcW w:w="4394" w:type="dxa"/>
          </w:tcPr>
          <w:p w14:paraId="5753DFFD" w14:textId="77777777" w:rsidR="00EB161D" w:rsidRPr="00250E5B" w:rsidRDefault="00EB161D" w:rsidP="00FA72DC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Zijn de werkzaamheden “naar behoren” uitgevoerd?</w:t>
            </w:r>
          </w:p>
        </w:tc>
        <w:tc>
          <w:tcPr>
            <w:tcW w:w="4678" w:type="dxa"/>
          </w:tcPr>
          <w:p w14:paraId="47C4DD74" w14:textId="77777777" w:rsidR="00EB161D" w:rsidRDefault="00EB161D" w:rsidP="00FA72D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ja</w:t>
            </w:r>
          </w:p>
          <w:p w14:paraId="66707E3C" w14:textId="77777777" w:rsidR="00EB161D" w:rsidRPr="00764791" w:rsidRDefault="00EB161D" w:rsidP="00FA72D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nee</w:t>
            </w:r>
          </w:p>
        </w:tc>
      </w:tr>
      <w:tr w:rsidR="003F2633" w:rsidRPr="00764791" w14:paraId="2F3B4482" w14:textId="77777777" w:rsidTr="003F2633">
        <w:tc>
          <w:tcPr>
            <w:tcW w:w="511" w:type="dxa"/>
          </w:tcPr>
          <w:p w14:paraId="1AF9425B" w14:textId="77777777" w:rsidR="003F2633" w:rsidRPr="00764791" w:rsidRDefault="003F2633" w:rsidP="00FA72DC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10.</w:t>
            </w:r>
          </w:p>
        </w:tc>
        <w:tc>
          <w:tcPr>
            <w:tcW w:w="4394" w:type="dxa"/>
          </w:tcPr>
          <w:p w14:paraId="6773619E" w14:textId="77777777" w:rsidR="003F2633" w:rsidRDefault="003F2633" w:rsidP="00FA72DC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250E5B">
              <w:rPr>
                <w:rFonts w:ascii="Verdana" w:eastAsia="Times New Roman" w:hAnsi="Verdana" w:cs="Arial"/>
                <w:sz w:val="18"/>
                <w:szCs w:val="18"/>
              </w:rPr>
              <w:t>Indien de referentie bestaat uit meerdere gebouwen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:</w:t>
            </w:r>
            <w:r w:rsidRPr="00250E5B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welk gebouw voert u op voor deze</w:t>
            </w:r>
            <w:r w:rsidRPr="00250E5B">
              <w:rPr>
                <w:rFonts w:ascii="Verdana" w:eastAsia="Times New Roman" w:hAnsi="Verdana" w:cs="Arial"/>
                <w:sz w:val="18"/>
                <w:szCs w:val="18"/>
              </w:rPr>
              <w:t xml:space="preserve"> kerncompetentie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?</w:t>
            </w:r>
          </w:p>
          <w:p w14:paraId="5074CBF4" w14:textId="77777777" w:rsidR="003F2633" w:rsidRPr="00764791" w:rsidRDefault="003F2633" w:rsidP="00FA72DC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Vul voor de volgende vragen alleen de gegevens in die betrekking hebben op dit gebouw.</w:t>
            </w:r>
          </w:p>
        </w:tc>
        <w:tc>
          <w:tcPr>
            <w:tcW w:w="4678" w:type="dxa"/>
          </w:tcPr>
          <w:p w14:paraId="2BC13C83" w14:textId="77777777" w:rsidR="003F2633" w:rsidRPr="00764791" w:rsidRDefault="003F2633" w:rsidP="00FA72DC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3F2633" w:rsidRPr="00764791" w14:paraId="6A77834C" w14:textId="77777777" w:rsidTr="003F2633">
        <w:tc>
          <w:tcPr>
            <w:tcW w:w="511" w:type="dxa"/>
          </w:tcPr>
          <w:p w14:paraId="0FBFFDAE" w14:textId="77777777" w:rsidR="003F2633" w:rsidRDefault="003F2633" w:rsidP="00FA72DC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11.</w:t>
            </w:r>
          </w:p>
        </w:tc>
        <w:tc>
          <w:tcPr>
            <w:tcW w:w="4394" w:type="dxa"/>
          </w:tcPr>
          <w:p w14:paraId="5373B681" w14:textId="77777777" w:rsidR="003F2633" w:rsidRPr="00764791" w:rsidRDefault="003F2633" w:rsidP="00FA72DC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Wat voor monument betreft het gebouw?</w:t>
            </w:r>
          </w:p>
        </w:tc>
        <w:tc>
          <w:tcPr>
            <w:tcW w:w="4678" w:type="dxa"/>
          </w:tcPr>
          <w:p w14:paraId="192D58D8" w14:textId="77777777" w:rsidR="003F2633" w:rsidRDefault="003F2633" w:rsidP="00FA72D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rijksmonument</w:t>
            </w:r>
          </w:p>
          <w:p w14:paraId="7BB6121C" w14:textId="77777777" w:rsidR="003F2633" w:rsidRDefault="003F2633" w:rsidP="00FA72D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provinciaal monument</w:t>
            </w:r>
          </w:p>
          <w:p w14:paraId="12E1AC7E" w14:textId="77777777" w:rsidR="003F2633" w:rsidRDefault="003F2633" w:rsidP="00FA72D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gemeentelijk monument</w:t>
            </w:r>
          </w:p>
          <w:p w14:paraId="76A31C09" w14:textId="77777777" w:rsidR="003F2633" w:rsidRPr="00764791" w:rsidRDefault="003F2633" w:rsidP="00FA72D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geen monument</w:t>
            </w:r>
          </w:p>
        </w:tc>
      </w:tr>
      <w:tr w:rsidR="003F2633" w:rsidRPr="00764791" w14:paraId="2C9C3030" w14:textId="77777777" w:rsidTr="003F2633">
        <w:tc>
          <w:tcPr>
            <w:tcW w:w="511" w:type="dxa"/>
          </w:tcPr>
          <w:p w14:paraId="05F4E888" w14:textId="77777777" w:rsidR="003F2633" w:rsidRDefault="003F2633" w:rsidP="00FA72DC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12.</w:t>
            </w:r>
          </w:p>
        </w:tc>
        <w:tc>
          <w:tcPr>
            <w:tcW w:w="4394" w:type="dxa"/>
          </w:tcPr>
          <w:p w14:paraId="1F896ECB" w14:textId="77777777" w:rsidR="003F2633" w:rsidRPr="00764791" w:rsidRDefault="003F2633" w:rsidP="00FA72DC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Uit welk jaar dateert het oorspronkelijke monumentale deel van het gebouw?</w:t>
            </w:r>
          </w:p>
        </w:tc>
        <w:tc>
          <w:tcPr>
            <w:tcW w:w="4678" w:type="dxa"/>
          </w:tcPr>
          <w:p w14:paraId="766C1CDD" w14:textId="77777777" w:rsidR="003F2633" w:rsidRPr="00764791" w:rsidRDefault="003F2633" w:rsidP="00FA72DC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3F2633" w:rsidRPr="00764791" w14:paraId="1D83DEFA" w14:textId="77777777" w:rsidTr="003F2633">
        <w:tc>
          <w:tcPr>
            <w:tcW w:w="511" w:type="dxa"/>
          </w:tcPr>
          <w:p w14:paraId="7EF17C79" w14:textId="77777777" w:rsidR="003F2633" w:rsidRDefault="003F2633" w:rsidP="00FA72DC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13.</w:t>
            </w:r>
          </w:p>
        </w:tc>
        <w:tc>
          <w:tcPr>
            <w:tcW w:w="4394" w:type="dxa"/>
          </w:tcPr>
          <w:p w14:paraId="11412266" w14:textId="77777777" w:rsidR="003F2633" w:rsidRDefault="003F2633" w:rsidP="00FA72DC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Welke gebruiksfunctie(s) heeft het monumentale deel (bijvoorbeeld ‘onderwijs’)?</w:t>
            </w:r>
          </w:p>
        </w:tc>
        <w:tc>
          <w:tcPr>
            <w:tcW w:w="4678" w:type="dxa"/>
          </w:tcPr>
          <w:p w14:paraId="0AD16106" w14:textId="77777777" w:rsidR="003F2633" w:rsidRPr="00764791" w:rsidRDefault="003F2633" w:rsidP="00FA72DC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3F2633" w:rsidRPr="00764791" w14:paraId="0D1187D1" w14:textId="77777777" w:rsidTr="003F2633">
        <w:tc>
          <w:tcPr>
            <w:tcW w:w="511" w:type="dxa"/>
          </w:tcPr>
          <w:p w14:paraId="670DCE59" w14:textId="77777777" w:rsidR="003F2633" w:rsidRDefault="003F2633" w:rsidP="00FA72DC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14.</w:t>
            </w:r>
          </w:p>
        </w:tc>
        <w:tc>
          <w:tcPr>
            <w:tcW w:w="4394" w:type="dxa"/>
          </w:tcPr>
          <w:p w14:paraId="17B208A5" w14:textId="77777777" w:rsidR="003F2633" w:rsidRPr="00764791" w:rsidRDefault="003F2633" w:rsidP="00FA72DC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Omvang van het monumentale deel</w:t>
            </w:r>
          </w:p>
        </w:tc>
        <w:tc>
          <w:tcPr>
            <w:tcW w:w="4678" w:type="dxa"/>
          </w:tcPr>
          <w:p w14:paraId="24027364" w14:textId="77777777" w:rsidR="003F2633" w:rsidRPr="00764791" w:rsidRDefault="003F2633" w:rsidP="00FA72D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 m2 BVO</w:t>
            </w:r>
          </w:p>
        </w:tc>
      </w:tr>
      <w:tr w:rsidR="003F2633" w:rsidRPr="00764791" w14:paraId="0A7A6D5A" w14:textId="77777777" w:rsidTr="003F2633">
        <w:tc>
          <w:tcPr>
            <w:tcW w:w="511" w:type="dxa"/>
          </w:tcPr>
          <w:p w14:paraId="74941126" w14:textId="77777777" w:rsidR="003F2633" w:rsidRDefault="003F2633" w:rsidP="00FA72DC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15.</w:t>
            </w:r>
          </w:p>
        </w:tc>
        <w:tc>
          <w:tcPr>
            <w:tcW w:w="4394" w:type="dxa"/>
          </w:tcPr>
          <w:p w14:paraId="6F62CFCB" w14:textId="07CF3915" w:rsidR="003F2633" w:rsidRDefault="003F2633" w:rsidP="00FA72DC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Behoorde t</w:t>
            </w:r>
            <w:r w:rsidRPr="00366492">
              <w:rPr>
                <w:rFonts w:ascii="Verdana" w:eastAsia="Times New Roman" w:hAnsi="Verdana" w:cs="Arial"/>
                <w:sz w:val="18"/>
                <w:szCs w:val="18"/>
              </w:rPr>
              <w:t>ot de werkzaamheden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r w:rsidRPr="00366492">
              <w:rPr>
                <w:rFonts w:ascii="Verdana" w:eastAsia="Times New Roman" w:hAnsi="Verdana" w:cs="Arial"/>
                <w:sz w:val="18"/>
                <w:szCs w:val="18"/>
              </w:rPr>
              <w:t xml:space="preserve">het realiseren van een nieuwe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elektrotechnische</w:t>
            </w:r>
            <w:r w:rsidRPr="00366492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lastRenderedPageBreak/>
              <w:t>installatie</w:t>
            </w:r>
            <w:r w:rsidRPr="00366492">
              <w:rPr>
                <w:rFonts w:ascii="Verdana" w:eastAsia="Times New Roman" w:hAnsi="Verdana" w:cs="Arial"/>
                <w:sz w:val="18"/>
                <w:szCs w:val="18"/>
              </w:rPr>
              <w:t xml:space="preserve"> in het monumentale deel van het gebouw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?</w:t>
            </w:r>
          </w:p>
        </w:tc>
        <w:tc>
          <w:tcPr>
            <w:tcW w:w="4678" w:type="dxa"/>
          </w:tcPr>
          <w:p w14:paraId="3CCA9BA7" w14:textId="25447E6B" w:rsidR="003F2633" w:rsidRDefault="003F2633" w:rsidP="00FA72D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 xml:space="preserve">O ja, dit blijkt uit de toelichting onder punt </w:t>
            </w:r>
            <w:r w:rsidR="0057189E">
              <w:rPr>
                <w:rFonts w:ascii="Verdana" w:hAnsi="Verdana"/>
                <w:sz w:val="18"/>
                <w:szCs w:val="18"/>
              </w:rPr>
              <w:t>C</w:t>
            </w:r>
          </w:p>
          <w:p w14:paraId="43C227B7" w14:textId="77777777" w:rsidR="003F2633" w:rsidRDefault="003F2633" w:rsidP="00FA72D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nee</w:t>
            </w:r>
          </w:p>
        </w:tc>
      </w:tr>
      <w:tr w:rsidR="003F2633" w:rsidRPr="00764791" w14:paraId="15D63A17" w14:textId="77777777" w:rsidTr="003F2633">
        <w:tc>
          <w:tcPr>
            <w:tcW w:w="511" w:type="dxa"/>
          </w:tcPr>
          <w:p w14:paraId="15C1CF51" w14:textId="77777777" w:rsidR="003F2633" w:rsidRDefault="003F2633" w:rsidP="00FA72DC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16.</w:t>
            </w:r>
          </w:p>
        </w:tc>
        <w:tc>
          <w:tcPr>
            <w:tcW w:w="4394" w:type="dxa"/>
          </w:tcPr>
          <w:p w14:paraId="473B240D" w14:textId="77777777" w:rsidR="003F2633" w:rsidRDefault="003F2633" w:rsidP="00FA72DC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Gezamenlijke oppervlakte van de ruimten in het monumentale deel waarvoor de elektrotechnische installatie is gerealiseerd.</w:t>
            </w:r>
          </w:p>
        </w:tc>
        <w:tc>
          <w:tcPr>
            <w:tcW w:w="4678" w:type="dxa"/>
          </w:tcPr>
          <w:p w14:paraId="42E2E775" w14:textId="77777777" w:rsidR="003F2633" w:rsidRDefault="003F2633" w:rsidP="00FA72D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 m2 BVO</w:t>
            </w:r>
          </w:p>
        </w:tc>
      </w:tr>
      <w:tr w:rsidR="003F2633" w:rsidRPr="00CC3284" w14:paraId="30B50485" w14:textId="77777777" w:rsidTr="003F2633">
        <w:tc>
          <w:tcPr>
            <w:tcW w:w="511" w:type="dxa"/>
          </w:tcPr>
          <w:p w14:paraId="567F3BE0" w14:textId="77777777" w:rsidR="003F2633" w:rsidRDefault="003F2633" w:rsidP="00FA72DC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17.</w:t>
            </w:r>
          </w:p>
        </w:tc>
        <w:tc>
          <w:tcPr>
            <w:tcW w:w="4394" w:type="dxa"/>
          </w:tcPr>
          <w:p w14:paraId="6A28F111" w14:textId="77777777" w:rsidR="003F2633" w:rsidRDefault="003F2633" w:rsidP="00FA72DC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Heeft de onder punt 1 opgevoerde partij zelf </w:t>
            </w:r>
            <w:r w:rsidRPr="00D14028">
              <w:rPr>
                <w:rFonts w:ascii="Verdana" w:eastAsia="Times New Roman" w:hAnsi="Verdana" w:cs="Arial"/>
                <w:sz w:val="18"/>
                <w:szCs w:val="18"/>
                <w:u w:val="single"/>
              </w:rPr>
              <w:t>de werkvoorbereiding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 voor de elektrotechnische werkzaamheden uitgevoerd?</w:t>
            </w:r>
          </w:p>
        </w:tc>
        <w:tc>
          <w:tcPr>
            <w:tcW w:w="4678" w:type="dxa"/>
          </w:tcPr>
          <w:p w14:paraId="3FB4FA35" w14:textId="64055122" w:rsidR="003F2633" w:rsidRDefault="003F2633" w:rsidP="00FA72D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O ja, dit blijkt uit de toelichting onder punt </w:t>
            </w:r>
            <w:r w:rsidR="0057189E">
              <w:rPr>
                <w:rFonts w:ascii="Verdana" w:hAnsi="Verdana"/>
                <w:sz w:val="18"/>
                <w:szCs w:val="18"/>
              </w:rPr>
              <w:t>C</w:t>
            </w:r>
          </w:p>
          <w:p w14:paraId="1CEFA5B6" w14:textId="77777777" w:rsidR="003F2633" w:rsidRPr="00CC3284" w:rsidRDefault="003F2633" w:rsidP="00FA72D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nee</w:t>
            </w:r>
          </w:p>
        </w:tc>
      </w:tr>
      <w:tr w:rsidR="003F2633" w:rsidRPr="00CC3284" w14:paraId="36A7315A" w14:textId="77777777" w:rsidTr="003F2633">
        <w:tc>
          <w:tcPr>
            <w:tcW w:w="511" w:type="dxa"/>
          </w:tcPr>
          <w:p w14:paraId="2B7B2E25" w14:textId="77777777" w:rsidR="003F2633" w:rsidRDefault="003F2633" w:rsidP="00FA72DC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18.</w:t>
            </w:r>
          </w:p>
        </w:tc>
        <w:tc>
          <w:tcPr>
            <w:tcW w:w="4394" w:type="dxa"/>
          </w:tcPr>
          <w:p w14:paraId="2FA61463" w14:textId="77777777" w:rsidR="003F2633" w:rsidRDefault="003F2633" w:rsidP="00FA72DC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Heeft de onder punt 1 opgevoerde partij de elektrotechnische installaties gerealiseerd?</w:t>
            </w:r>
          </w:p>
        </w:tc>
        <w:tc>
          <w:tcPr>
            <w:tcW w:w="4678" w:type="dxa"/>
          </w:tcPr>
          <w:p w14:paraId="1168F6BB" w14:textId="7E6D6D3F" w:rsidR="003F2633" w:rsidRDefault="003F2633" w:rsidP="00FA72D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O ja, dit blijkt uit de toelichting onder punt </w:t>
            </w:r>
            <w:r w:rsidR="0057189E">
              <w:rPr>
                <w:rFonts w:ascii="Verdana" w:hAnsi="Verdana"/>
                <w:sz w:val="18"/>
                <w:szCs w:val="18"/>
              </w:rPr>
              <w:t>C</w:t>
            </w:r>
          </w:p>
          <w:p w14:paraId="02CE1278" w14:textId="77777777" w:rsidR="003F2633" w:rsidRPr="00CC3284" w:rsidRDefault="003F2633" w:rsidP="00FA72D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nee</w:t>
            </w:r>
          </w:p>
        </w:tc>
      </w:tr>
      <w:tr w:rsidR="00A302CF" w:rsidRPr="00764791" w14:paraId="7DFDCA1C" w14:textId="77777777" w:rsidTr="00A302CF">
        <w:tc>
          <w:tcPr>
            <w:tcW w:w="511" w:type="dxa"/>
          </w:tcPr>
          <w:p w14:paraId="05839678" w14:textId="2F280EA0" w:rsidR="00A302CF" w:rsidRDefault="00A302CF" w:rsidP="00FA72DC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19.</w:t>
            </w:r>
          </w:p>
        </w:tc>
        <w:tc>
          <w:tcPr>
            <w:tcW w:w="4394" w:type="dxa"/>
          </w:tcPr>
          <w:p w14:paraId="24302C06" w14:textId="6D61AF8B" w:rsidR="00A302CF" w:rsidRDefault="00A302CF" w:rsidP="00FA72DC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Is de onder punt 1 opgevoerde partij dezelfde partij als opgevoerd onder kerncompetentie </w:t>
            </w:r>
            <w:r w:rsidR="00894D32">
              <w:rPr>
                <w:rFonts w:ascii="Verdana" w:eastAsia="Times New Roman" w:hAnsi="Verdana" w:cs="Arial"/>
                <w:sz w:val="18"/>
                <w:szCs w:val="18"/>
              </w:rPr>
              <w:t>6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?</w:t>
            </w:r>
          </w:p>
        </w:tc>
        <w:tc>
          <w:tcPr>
            <w:tcW w:w="4678" w:type="dxa"/>
          </w:tcPr>
          <w:p w14:paraId="67159F05" w14:textId="77777777" w:rsidR="00A302CF" w:rsidRDefault="00A302CF" w:rsidP="00FA72D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ja</w:t>
            </w:r>
          </w:p>
          <w:p w14:paraId="43826F8A" w14:textId="77777777" w:rsidR="00A302CF" w:rsidRDefault="00A302CF" w:rsidP="00FA72D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nee</w:t>
            </w:r>
          </w:p>
        </w:tc>
      </w:tr>
      <w:tr w:rsidR="00A302CF" w:rsidRPr="00764791" w14:paraId="5DD80BC7" w14:textId="77777777" w:rsidTr="00A302CF">
        <w:tc>
          <w:tcPr>
            <w:tcW w:w="511" w:type="dxa"/>
          </w:tcPr>
          <w:p w14:paraId="0C3F913B" w14:textId="69C46D6A" w:rsidR="00A302CF" w:rsidRDefault="00A302CF" w:rsidP="00FA72DC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20.</w:t>
            </w:r>
          </w:p>
        </w:tc>
        <w:tc>
          <w:tcPr>
            <w:tcW w:w="4394" w:type="dxa"/>
          </w:tcPr>
          <w:p w14:paraId="7DB33E0D" w14:textId="08C71E22" w:rsidR="00A302CF" w:rsidRDefault="00A302CF" w:rsidP="00FA72DC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Is deze referentie een andere referentie dan opgevoerd onder kerncompetentie </w:t>
            </w:r>
            <w:r w:rsidR="00894D32">
              <w:rPr>
                <w:rFonts w:ascii="Verdana" w:eastAsia="Times New Roman" w:hAnsi="Verdana" w:cs="Arial"/>
                <w:sz w:val="18"/>
                <w:szCs w:val="18"/>
              </w:rPr>
              <w:t>6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?</w:t>
            </w:r>
          </w:p>
        </w:tc>
        <w:tc>
          <w:tcPr>
            <w:tcW w:w="4678" w:type="dxa"/>
          </w:tcPr>
          <w:p w14:paraId="60606CB6" w14:textId="77777777" w:rsidR="00A302CF" w:rsidRDefault="00A302CF" w:rsidP="00FA72D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ja</w:t>
            </w:r>
          </w:p>
          <w:p w14:paraId="6E3762D9" w14:textId="77777777" w:rsidR="00A302CF" w:rsidRDefault="00A302CF" w:rsidP="00FA72D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nee</w:t>
            </w:r>
          </w:p>
        </w:tc>
      </w:tr>
    </w:tbl>
    <w:p w14:paraId="6E509EC0" w14:textId="189D9C86" w:rsidR="005A297B" w:rsidRDefault="005A297B" w:rsidP="004F1D55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11"/>
        <w:gridCol w:w="4394"/>
        <w:gridCol w:w="4678"/>
      </w:tblGrid>
      <w:tr w:rsidR="008D021D" w:rsidRPr="00CC3284" w14:paraId="6FB45F55" w14:textId="77777777" w:rsidTr="00FA72DC">
        <w:tc>
          <w:tcPr>
            <w:tcW w:w="511" w:type="dxa"/>
          </w:tcPr>
          <w:p w14:paraId="101B5E1E" w14:textId="77777777" w:rsidR="008D021D" w:rsidRPr="00FE719C" w:rsidRDefault="008D021D" w:rsidP="00FA72DC">
            <w:pPr>
              <w:spacing w:after="120"/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</w:pPr>
            <w:r w:rsidRPr="00FE719C"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  <w:t>B.</w:t>
            </w:r>
          </w:p>
        </w:tc>
        <w:tc>
          <w:tcPr>
            <w:tcW w:w="4394" w:type="dxa"/>
          </w:tcPr>
          <w:p w14:paraId="04F66557" w14:textId="77777777" w:rsidR="008D021D" w:rsidRPr="00FE719C" w:rsidRDefault="008D021D" w:rsidP="00FA72DC">
            <w:pPr>
              <w:spacing w:after="120"/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</w:pPr>
            <w:r w:rsidRPr="00FE719C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Te beoordelen aspecten</w:t>
            </w:r>
          </w:p>
        </w:tc>
        <w:tc>
          <w:tcPr>
            <w:tcW w:w="4678" w:type="dxa"/>
          </w:tcPr>
          <w:p w14:paraId="7B9A762C" w14:textId="77777777" w:rsidR="008D021D" w:rsidRDefault="008D021D" w:rsidP="00FA72DC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8D021D" w:rsidRPr="00CC3284" w14:paraId="0FD768D1" w14:textId="77777777" w:rsidTr="00FA72DC">
        <w:tc>
          <w:tcPr>
            <w:tcW w:w="511" w:type="dxa"/>
          </w:tcPr>
          <w:p w14:paraId="75BA28B3" w14:textId="77777777" w:rsidR="008D021D" w:rsidRDefault="008D021D" w:rsidP="00FA72DC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1.</w:t>
            </w:r>
          </w:p>
        </w:tc>
        <w:tc>
          <w:tcPr>
            <w:tcW w:w="4394" w:type="dxa"/>
          </w:tcPr>
          <w:p w14:paraId="01B85FBB" w14:textId="23A80061" w:rsidR="008D021D" w:rsidRDefault="00C254AA" w:rsidP="00FA72DC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C254AA">
              <w:rPr>
                <w:rFonts w:ascii="Verdana" w:hAnsi="Verdana"/>
                <w:color w:val="000000" w:themeColor="text1"/>
                <w:sz w:val="18"/>
                <w:szCs w:val="18"/>
              </w:rPr>
              <w:t>Het project voldoet aan de onder dit selectiecriterium gestelde “</w:t>
            </w:r>
            <w:r w:rsidRPr="00FA477C">
              <w:rPr>
                <w:rFonts w:ascii="Verdana" w:hAnsi="Verdana"/>
                <w:i/>
                <w:iCs/>
                <w:color w:val="000000" w:themeColor="text1"/>
                <w:sz w:val="18"/>
                <w:szCs w:val="18"/>
              </w:rPr>
              <w:t>Eisen aan de referentie</w:t>
            </w:r>
            <w:r w:rsidRPr="00C254AA">
              <w:rPr>
                <w:rFonts w:ascii="Verdana" w:hAnsi="Verdana"/>
                <w:color w:val="000000" w:themeColor="text1"/>
                <w:sz w:val="18"/>
                <w:szCs w:val="18"/>
              </w:rPr>
              <w:t>”</w:t>
            </w:r>
          </w:p>
        </w:tc>
        <w:tc>
          <w:tcPr>
            <w:tcW w:w="4678" w:type="dxa"/>
          </w:tcPr>
          <w:p w14:paraId="193D306C" w14:textId="74069AC6" w:rsidR="008D021D" w:rsidRDefault="008D021D" w:rsidP="00FA72D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ja</w:t>
            </w:r>
          </w:p>
          <w:p w14:paraId="5B776E82" w14:textId="77777777" w:rsidR="008D021D" w:rsidRPr="00CC3284" w:rsidRDefault="008D021D" w:rsidP="00FA72D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nee</w:t>
            </w:r>
          </w:p>
        </w:tc>
      </w:tr>
    </w:tbl>
    <w:p w14:paraId="2B7FE2B3" w14:textId="77777777" w:rsidR="008D021D" w:rsidRPr="00A82656" w:rsidRDefault="008D021D" w:rsidP="008D021D">
      <w:pPr>
        <w:spacing w:after="0" w:line="240" w:lineRule="auto"/>
        <w:rPr>
          <w:lang w:val="es-E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11"/>
        <w:gridCol w:w="4394"/>
        <w:gridCol w:w="4678"/>
      </w:tblGrid>
      <w:tr w:rsidR="008D021D" w:rsidRPr="00CC3284" w14:paraId="26E89941" w14:textId="77777777" w:rsidTr="00FA72DC">
        <w:tc>
          <w:tcPr>
            <w:tcW w:w="511" w:type="dxa"/>
          </w:tcPr>
          <w:p w14:paraId="6428BF39" w14:textId="77777777" w:rsidR="008D021D" w:rsidRPr="00292FD1" w:rsidRDefault="008D021D" w:rsidP="00FA72DC">
            <w:pPr>
              <w:spacing w:after="120"/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</w:pPr>
            <w:r w:rsidRPr="00292FD1"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  <w:t>C.</w:t>
            </w:r>
          </w:p>
        </w:tc>
        <w:tc>
          <w:tcPr>
            <w:tcW w:w="4394" w:type="dxa"/>
          </w:tcPr>
          <w:p w14:paraId="0A3CD184" w14:textId="77777777" w:rsidR="008D021D" w:rsidRPr="00292FD1" w:rsidRDefault="008D021D" w:rsidP="00FA72DC">
            <w:pPr>
              <w:spacing w:after="120"/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</w:pPr>
            <w:r w:rsidRPr="00292FD1"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  <w:t>Toelichting bij uw opgave</w:t>
            </w:r>
          </w:p>
        </w:tc>
        <w:tc>
          <w:tcPr>
            <w:tcW w:w="4678" w:type="dxa"/>
          </w:tcPr>
          <w:p w14:paraId="5A3E6654" w14:textId="77777777" w:rsidR="008D021D" w:rsidRPr="00CC3284" w:rsidRDefault="008D021D" w:rsidP="00FA72DC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8D021D" w:rsidRPr="00CC3284" w14:paraId="23A596AA" w14:textId="77777777" w:rsidTr="00FA72DC">
        <w:tc>
          <w:tcPr>
            <w:tcW w:w="511" w:type="dxa"/>
          </w:tcPr>
          <w:p w14:paraId="444C2C4D" w14:textId="77777777" w:rsidR="008D021D" w:rsidRDefault="008D021D" w:rsidP="00FA72DC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1.</w:t>
            </w:r>
          </w:p>
        </w:tc>
        <w:tc>
          <w:tcPr>
            <w:tcW w:w="4394" w:type="dxa"/>
          </w:tcPr>
          <w:p w14:paraId="394C7012" w14:textId="4419D776" w:rsidR="008D021D" w:rsidRDefault="008D021D" w:rsidP="00FA72DC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Geef</w:t>
            </w: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aanvullend in maximaal </w:t>
            </w:r>
            <w:r w:rsidR="007E43FB">
              <w:rPr>
                <w:rFonts w:ascii="Verdana" w:eastAsia="Times New Roman" w:hAnsi="Verdana" w:cs="Arial"/>
                <w:sz w:val="18"/>
                <w:szCs w:val="18"/>
              </w:rPr>
              <w:t>1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00 woorden een korte toelichting op het project, uw rol daarin. Licht ook uw onder</w:t>
            </w:r>
            <w:r w:rsidR="00422FE8">
              <w:rPr>
                <w:rFonts w:ascii="Verdana" w:eastAsia="Times New Roman" w:hAnsi="Verdana" w:cs="Arial"/>
                <w:sz w:val="18"/>
                <w:szCs w:val="18"/>
              </w:rPr>
              <w:t xml:space="preserve"> A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gegeven antwoorden toe.</w:t>
            </w:r>
          </w:p>
          <w:p w14:paraId="4474442C" w14:textId="77777777" w:rsidR="008D021D" w:rsidRDefault="008D021D" w:rsidP="00FA72DC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Indien u dat wenst, mag u beeldmateriaal toevoegen (max 1 A4).</w:t>
            </w:r>
          </w:p>
        </w:tc>
        <w:tc>
          <w:tcPr>
            <w:tcW w:w="4678" w:type="dxa"/>
          </w:tcPr>
          <w:p w14:paraId="3B681976" w14:textId="77777777" w:rsidR="008D021D" w:rsidRPr="00CC3284" w:rsidRDefault="008D021D" w:rsidP="00FA72DC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291C696" w14:textId="77777777" w:rsidR="008D021D" w:rsidRDefault="008D021D" w:rsidP="008D021D">
      <w:pPr>
        <w:spacing w:after="0" w:line="240" w:lineRule="auto"/>
      </w:pPr>
    </w:p>
    <w:p w14:paraId="3ECE6C3E" w14:textId="77777777" w:rsidR="008D021D" w:rsidRDefault="008D021D" w:rsidP="004F1D55">
      <w:pPr>
        <w:spacing w:after="0" w:line="240" w:lineRule="auto"/>
      </w:pPr>
    </w:p>
    <w:p w14:paraId="06C2AC60" w14:textId="77777777" w:rsidR="007B65D2" w:rsidRDefault="007B65D2"/>
    <w:sectPr w:rsidR="007B65D2" w:rsidSect="008B2364">
      <w:headerReference w:type="default" r:id="rId10"/>
      <w:pgSz w:w="11906" w:h="16838"/>
      <w:pgMar w:top="1701" w:right="991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2562D" w14:textId="77777777" w:rsidR="00737F29" w:rsidRDefault="00737F29" w:rsidP="00D56B0F">
      <w:pPr>
        <w:spacing w:after="0" w:line="240" w:lineRule="auto"/>
      </w:pPr>
      <w:r>
        <w:separator/>
      </w:r>
    </w:p>
  </w:endnote>
  <w:endnote w:type="continuationSeparator" w:id="0">
    <w:p w14:paraId="7552C021" w14:textId="77777777" w:rsidR="00737F29" w:rsidRDefault="00737F29" w:rsidP="00D56B0F">
      <w:pPr>
        <w:spacing w:after="0" w:line="240" w:lineRule="auto"/>
      </w:pPr>
      <w:r>
        <w:continuationSeparator/>
      </w:r>
    </w:p>
  </w:endnote>
  <w:endnote w:type="continuationNotice" w:id="1">
    <w:p w14:paraId="0DEDAE31" w14:textId="77777777" w:rsidR="00737F29" w:rsidRDefault="00737F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2535B" w14:textId="77777777" w:rsidR="00737F29" w:rsidRDefault="00737F29" w:rsidP="00D56B0F">
      <w:pPr>
        <w:spacing w:after="0" w:line="240" w:lineRule="auto"/>
      </w:pPr>
      <w:r>
        <w:separator/>
      </w:r>
    </w:p>
  </w:footnote>
  <w:footnote w:type="continuationSeparator" w:id="0">
    <w:p w14:paraId="2C7DA05B" w14:textId="77777777" w:rsidR="00737F29" w:rsidRDefault="00737F29" w:rsidP="00D56B0F">
      <w:pPr>
        <w:spacing w:after="0" w:line="240" w:lineRule="auto"/>
      </w:pPr>
      <w:r>
        <w:continuationSeparator/>
      </w:r>
    </w:p>
  </w:footnote>
  <w:footnote w:type="continuationNotice" w:id="1">
    <w:p w14:paraId="7085CEE3" w14:textId="77777777" w:rsidR="00737F29" w:rsidRDefault="00737F2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310D8" w14:textId="72AE7B52" w:rsidR="00D56B0F" w:rsidRDefault="00894D32">
    <w:pPr>
      <w:pStyle w:val="Koptekst"/>
    </w:pPr>
    <w:r>
      <w:rPr>
        <w:noProof/>
      </w:rPr>
      <w:drawing>
        <wp:inline distT="0" distB="0" distL="0" distR="0" wp14:anchorId="367161C4" wp14:editId="28878964">
          <wp:extent cx="1725295" cy="572770"/>
          <wp:effectExtent l="0" t="0" r="8255" b="0"/>
          <wp:docPr id="93101564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29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A2196"/>
    <w:multiLevelType w:val="hybridMultilevel"/>
    <w:tmpl w:val="7F541B6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37F8B"/>
    <w:multiLevelType w:val="hybridMultilevel"/>
    <w:tmpl w:val="2174D4C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5D7812"/>
    <w:multiLevelType w:val="hybridMultilevel"/>
    <w:tmpl w:val="41D4E732"/>
    <w:lvl w:ilvl="0" w:tplc="04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4075346"/>
    <w:multiLevelType w:val="hybridMultilevel"/>
    <w:tmpl w:val="ED7E8E2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02745A"/>
    <w:multiLevelType w:val="hybridMultilevel"/>
    <w:tmpl w:val="49325E0C"/>
    <w:lvl w:ilvl="0" w:tplc="BAAE378C">
      <w:start w:val="2"/>
      <w:numFmt w:val="bullet"/>
      <w:lvlText w:val="-"/>
      <w:lvlJc w:val="left"/>
      <w:pPr>
        <w:ind w:left="720" w:hanging="360"/>
      </w:pPr>
      <w:rPr>
        <w:rFonts w:ascii="Verdana" w:eastAsia="Verdana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F07794"/>
    <w:multiLevelType w:val="hybridMultilevel"/>
    <w:tmpl w:val="48E86B62"/>
    <w:lvl w:ilvl="0" w:tplc="4F4A2D7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A345C8"/>
    <w:multiLevelType w:val="hybridMultilevel"/>
    <w:tmpl w:val="415493B6"/>
    <w:lvl w:ilvl="0" w:tplc="CDD4BD22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A10C23"/>
    <w:multiLevelType w:val="hybridMultilevel"/>
    <w:tmpl w:val="B5EE18D2"/>
    <w:lvl w:ilvl="0" w:tplc="DEB8D4D0">
      <w:start w:val="1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8504127">
    <w:abstractNumId w:val="4"/>
  </w:num>
  <w:num w:numId="2" w16cid:durableId="566108941">
    <w:abstractNumId w:val="2"/>
  </w:num>
  <w:num w:numId="3" w16cid:durableId="559172097">
    <w:abstractNumId w:val="3"/>
  </w:num>
  <w:num w:numId="4" w16cid:durableId="1846093546">
    <w:abstractNumId w:val="0"/>
  </w:num>
  <w:num w:numId="5" w16cid:durableId="1425422205">
    <w:abstractNumId w:val="5"/>
  </w:num>
  <w:num w:numId="6" w16cid:durableId="1235168064">
    <w:abstractNumId w:val="1"/>
  </w:num>
  <w:num w:numId="7" w16cid:durableId="854423215">
    <w:abstractNumId w:val="7"/>
  </w:num>
  <w:num w:numId="8" w16cid:durableId="9581015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B0F"/>
    <w:rsid w:val="000017E3"/>
    <w:rsid w:val="00002AAB"/>
    <w:rsid w:val="000133F6"/>
    <w:rsid w:val="0002602D"/>
    <w:rsid w:val="00031B33"/>
    <w:rsid w:val="00035559"/>
    <w:rsid w:val="00050808"/>
    <w:rsid w:val="000530F7"/>
    <w:rsid w:val="00064500"/>
    <w:rsid w:val="00077869"/>
    <w:rsid w:val="00084CCB"/>
    <w:rsid w:val="000865ED"/>
    <w:rsid w:val="00092970"/>
    <w:rsid w:val="00093D9D"/>
    <w:rsid w:val="000A596C"/>
    <w:rsid w:val="000B1671"/>
    <w:rsid w:val="000C6C8E"/>
    <w:rsid w:val="000D79A0"/>
    <w:rsid w:val="000E77E2"/>
    <w:rsid w:val="000F7B05"/>
    <w:rsid w:val="00101631"/>
    <w:rsid w:val="0010285D"/>
    <w:rsid w:val="0011583D"/>
    <w:rsid w:val="0012474E"/>
    <w:rsid w:val="00127CF1"/>
    <w:rsid w:val="00135670"/>
    <w:rsid w:val="00143374"/>
    <w:rsid w:val="001467BF"/>
    <w:rsid w:val="0015081C"/>
    <w:rsid w:val="0015138B"/>
    <w:rsid w:val="00151616"/>
    <w:rsid w:val="00176A17"/>
    <w:rsid w:val="0018176E"/>
    <w:rsid w:val="001834DA"/>
    <w:rsid w:val="001860FA"/>
    <w:rsid w:val="001903B1"/>
    <w:rsid w:val="001A1F8C"/>
    <w:rsid w:val="001A311F"/>
    <w:rsid w:val="001A69C1"/>
    <w:rsid w:val="001C3DDF"/>
    <w:rsid w:val="001C50A6"/>
    <w:rsid w:val="001C7EF6"/>
    <w:rsid w:val="001D1BE8"/>
    <w:rsid w:val="001D48FC"/>
    <w:rsid w:val="001D4C49"/>
    <w:rsid w:val="001E32BC"/>
    <w:rsid w:val="001F34DA"/>
    <w:rsid w:val="001F538B"/>
    <w:rsid w:val="002038CF"/>
    <w:rsid w:val="00225ED7"/>
    <w:rsid w:val="0022774F"/>
    <w:rsid w:val="00233EAF"/>
    <w:rsid w:val="00235698"/>
    <w:rsid w:val="00237ACD"/>
    <w:rsid w:val="00250E5B"/>
    <w:rsid w:val="00254BF7"/>
    <w:rsid w:val="00273E3B"/>
    <w:rsid w:val="00281320"/>
    <w:rsid w:val="00290F4E"/>
    <w:rsid w:val="002A1241"/>
    <w:rsid w:val="002A3B4A"/>
    <w:rsid w:val="002A632D"/>
    <w:rsid w:val="002C1BB3"/>
    <w:rsid w:val="002C31F9"/>
    <w:rsid w:val="002C5FE7"/>
    <w:rsid w:val="002D4DD4"/>
    <w:rsid w:val="002E5193"/>
    <w:rsid w:val="002F05DB"/>
    <w:rsid w:val="002F5623"/>
    <w:rsid w:val="003039A9"/>
    <w:rsid w:val="00305AE5"/>
    <w:rsid w:val="00307EEA"/>
    <w:rsid w:val="00325BD5"/>
    <w:rsid w:val="00330E68"/>
    <w:rsid w:val="00332A09"/>
    <w:rsid w:val="00332A84"/>
    <w:rsid w:val="00336A64"/>
    <w:rsid w:val="00337E75"/>
    <w:rsid w:val="00343FFC"/>
    <w:rsid w:val="0034788A"/>
    <w:rsid w:val="00351A0F"/>
    <w:rsid w:val="003564EC"/>
    <w:rsid w:val="00366654"/>
    <w:rsid w:val="0037126C"/>
    <w:rsid w:val="00377D4D"/>
    <w:rsid w:val="00381EBD"/>
    <w:rsid w:val="00381F14"/>
    <w:rsid w:val="00383E0D"/>
    <w:rsid w:val="0039134A"/>
    <w:rsid w:val="003933E1"/>
    <w:rsid w:val="0039655B"/>
    <w:rsid w:val="003A69F3"/>
    <w:rsid w:val="003B7B3B"/>
    <w:rsid w:val="003C4221"/>
    <w:rsid w:val="003E11AE"/>
    <w:rsid w:val="003E36EE"/>
    <w:rsid w:val="003E7F02"/>
    <w:rsid w:val="003F2633"/>
    <w:rsid w:val="003F74A4"/>
    <w:rsid w:val="00400CAD"/>
    <w:rsid w:val="00403B9D"/>
    <w:rsid w:val="00404E4D"/>
    <w:rsid w:val="00421D28"/>
    <w:rsid w:val="00422FE8"/>
    <w:rsid w:val="004270A9"/>
    <w:rsid w:val="0045116C"/>
    <w:rsid w:val="004513AC"/>
    <w:rsid w:val="004525D7"/>
    <w:rsid w:val="00472C55"/>
    <w:rsid w:val="004742FC"/>
    <w:rsid w:val="004755D8"/>
    <w:rsid w:val="004857E8"/>
    <w:rsid w:val="0049228A"/>
    <w:rsid w:val="004928A7"/>
    <w:rsid w:val="004A3E7C"/>
    <w:rsid w:val="004B10BC"/>
    <w:rsid w:val="004B7B52"/>
    <w:rsid w:val="004C5872"/>
    <w:rsid w:val="004C6164"/>
    <w:rsid w:val="004D592A"/>
    <w:rsid w:val="004E182C"/>
    <w:rsid w:val="004F0050"/>
    <w:rsid w:val="004F1D55"/>
    <w:rsid w:val="004F3C0D"/>
    <w:rsid w:val="004F5FA9"/>
    <w:rsid w:val="00500803"/>
    <w:rsid w:val="005223E0"/>
    <w:rsid w:val="00523CF8"/>
    <w:rsid w:val="00526618"/>
    <w:rsid w:val="00530700"/>
    <w:rsid w:val="0055094A"/>
    <w:rsid w:val="005558F2"/>
    <w:rsid w:val="00563EA1"/>
    <w:rsid w:val="0057189E"/>
    <w:rsid w:val="005762D1"/>
    <w:rsid w:val="00577DC8"/>
    <w:rsid w:val="005879A4"/>
    <w:rsid w:val="0059331D"/>
    <w:rsid w:val="00595426"/>
    <w:rsid w:val="00596D30"/>
    <w:rsid w:val="005A297B"/>
    <w:rsid w:val="005B25B2"/>
    <w:rsid w:val="005B51C3"/>
    <w:rsid w:val="005B5EA5"/>
    <w:rsid w:val="005D4EC4"/>
    <w:rsid w:val="005E17CA"/>
    <w:rsid w:val="005E73FA"/>
    <w:rsid w:val="005F510D"/>
    <w:rsid w:val="00612729"/>
    <w:rsid w:val="006155FE"/>
    <w:rsid w:val="00617445"/>
    <w:rsid w:val="0062046A"/>
    <w:rsid w:val="006215E1"/>
    <w:rsid w:val="0063348C"/>
    <w:rsid w:val="006402A4"/>
    <w:rsid w:val="00667D6B"/>
    <w:rsid w:val="00675724"/>
    <w:rsid w:val="00687978"/>
    <w:rsid w:val="006907CC"/>
    <w:rsid w:val="006916C3"/>
    <w:rsid w:val="00691F8B"/>
    <w:rsid w:val="0069381A"/>
    <w:rsid w:val="006A0F9C"/>
    <w:rsid w:val="006A63F5"/>
    <w:rsid w:val="006B19BA"/>
    <w:rsid w:val="006C03F5"/>
    <w:rsid w:val="006C634B"/>
    <w:rsid w:val="00701457"/>
    <w:rsid w:val="00702E2B"/>
    <w:rsid w:val="007049FB"/>
    <w:rsid w:val="007067C6"/>
    <w:rsid w:val="00714A54"/>
    <w:rsid w:val="00715178"/>
    <w:rsid w:val="00717802"/>
    <w:rsid w:val="00721780"/>
    <w:rsid w:val="00737F29"/>
    <w:rsid w:val="00741640"/>
    <w:rsid w:val="007526C3"/>
    <w:rsid w:val="00756DA2"/>
    <w:rsid w:val="007639F9"/>
    <w:rsid w:val="007643DD"/>
    <w:rsid w:val="00764791"/>
    <w:rsid w:val="00772211"/>
    <w:rsid w:val="007815D0"/>
    <w:rsid w:val="00783895"/>
    <w:rsid w:val="007A3620"/>
    <w:rsid w:val="007B65D2"/>
    <w:rsid w:val="007C20D0"/>
    <w:rsid w:val="007C3782"/>
    <w:rsid w:val="007D383C"/>
    <w:rsid w:val="007E43FB"/>
    <w:rsid w:val="007E7F86"/>
    <w:rsid w:val="007F62D6"/>
    <w:rsid w:val="00825E6E"/>
    <w:rsid w:val="008374E8"/>
    <w:rsid w:val="00837FA0"/>
    <w:rsid w:val="008426F9"/>
    <w:rsid w:val="008505B8"/>
    <w:rsid w:val="00850887"/>
    <w:rsid w:val="00853A9F"/>
    <w:rsid w:val="00856F92"/>
    <w:rsid w:val="00862752"/>
    <w:rsid w:val="00872830"/>
    <w:rsid w:val="008760A8"/>
    <w:rsid w:val="00880AA5"/>
    <w:rsid w:val="00881319"/>
    <w:rsid w:val="0089420D"/>
    <w:rsid w:val="00894D32"/>
    <w:rsid w:val="008A54D2"/>
    <w:rsid w:val="008B2364"/>
    <w:rsid w:val="008B542B"/>
    <w:rsid w:val="008C15F1"/>
    <w:rsid w:val="008D021D"/>
    <w:rsid w:val="008E19DD"/>
    <w:rsid w:val="008E3249"/>
    <w:rsid w:val="008F0F41"/>
    <w:rsid w:val="008F3017"/>
    <w:rsid w:val="00902AD9"/>
    <w:rsid w:val="009061BC"/>
    <w:rsid w:val="00906F5E"/>
    <w:rsid w:val="00930795"/>
    <w:rsid w:val="00936086"/>
    <w:rsid w:val="00937857"/>
    <w:rsid w:val="00945DD4"/>
    <w:rsid w:val="00952073"/>
    <w:rsid w:val="00955AA0"/>
    <w:rsid w:val="00957099"/>
    <w:rsid w:val="00957B47"/>
    <w:rsid w:val="00970C01"/>
    <w:rsid w:val="00971B52"/>
    <w:rsid w:val="009723CE"/>
    <w:rsid w:val="009741AA"/>
    <w:rsid w:val="00974760"/>
    <w:rsid w:val="0097582A"/>
    <w:rsid w:val="00977294"/>
    <w:rsid w:val="009844B7"/>
    <w:rsid w:val="00991413"/>
    <w:rsid w:val="009A1830"/>
    <w:rsid w:val="009A1B43"/>
    <w:rsid w:val="009B08CB"/>
    <w:rsid w:val="009B35F0"/>
    <w:rsid w:val="009B406B"/>
    <w:rsid w:val="009C2738"/>
    <w:rsid w:val="00A00791"/>
    <w:rsid w:val="00A02D96"/>
    <w:rsid w:val="00A035EB"/>
    <w:rsid w:val="00A13B4E"/>
    <w:rsid w:val="00A14A04"/>
    <w:rsid w:val="00A177C5"/>
    <w:rsid w:val="00A302CF"/>
    <w:rsid w:val="00A34C0C"/>
    <w:rsid w:val="00A448EB"/>
    <w:rsid w:val="00A5049E"/>
    <w:rsid w:val="00A53571"/>
    <w:rsid w:val="00A679A3"/>
    <w:rsid w:val="00A67D93"/>
    <w:rsid w:val="00A72824"/>
    <w:rsid w:val="00A77BB6"/>
    <w:rsid w:val="00A813B0"/>
    <w:rsid w:val="00A82656"/>
    <w:rsid w:val="00A82796"/>
    <w:rsid w:val="00A907B4"/>
    <w:rsid w:val="00A946E5"/>
    <w:rsid w:val="00AA5E6A"/>
    <w:rsid w:val="00AB1522"/>
    <w:rsid w:val="00AB3EB6"/>
    <w:rsid w:val="00AC0FD8"/>
    <w:rsid w:val="00AE3324"/>
    <w:rsid w:val="00AE6830"/>
    <w:rsid w:val="00AE685B"/>
    <w:rsid w:val="00AF115B"/>
    <w:rsid w:val="00B130F1"/>
    <w:rsid w:val="00B31370"/>
    <w:rsid w:val="00B32623"/>
    <w:rsid w:val="00B331F6"/>
    <w:rsid w:val="00B35357"/>
    <w:rsid w:val="00B37BE7"/>
    <w:rsid w:val="00B41A99"/>
    <w:rsid w:val="00B449FC"/>
    <w:rsid w:val="00B50F30"/>
    <w:rsid w:val="00B52809"/>
    <w:rsid w:val="00B53E49"/>
    <w:rsid w:val="00B60C79"/>
    <w:rsid w:val="00B71DF1"/>
    <w:rsid w:val="00B735C2"/>
    <w:rsid w:val="00B7729C"/>
    <w:rsid w:val="00B9211A"/>
    <w:rsid w:val="00BA1DF1"/>
    <w:rsid w:val="00BB244D"/>
    <w:rsid w:val="00BB2AFD"/>
    <w:rsid w:val="00BC010D"/>
    <w:rsid w:val="00BC0B47"/>
    <w:rsid w:val="00BC4EF0"/>
    <w:rsid w:val="00BD1649"/>
    <w:rsid w:val="00BD1A34"/>
    <w:rsid w:val="00BE4A0A"/>
    <w:rsid w:val="00BE6062"/>
    <w:rsid w:val="00BF4C06"/>
    <w:rsid w:val="00C254AA"/>
    <w:rsid w:val="00C30545"/>
    <w:rsid w:val="00C5059D"/>
    <w:rsid w:val="00C52A38"/>
    <w:rsid w:val="00C64876"/>
    <w:rsid w:val="00C65CAB"/>
    <w:rsid w:val="00C76349"/>
    <w:rsid w:val="00C774DD"/>
    <w:rsid w:val="00C936BD"/>
    <w:rsid w:val="00CC3284"/>
    <w:rsid w:val="00CC3A69"/>
    <w:rsid w:val="00CD469A"/>
    <w:rsid w:val="00CD543A"/>
    <w:rsid w:val="00CD72D2"/>
    <w:rsid w:val="00CE1A20"/>
    <w:rsid w:val="00CE4126"/>
    <w:rsid w:val="00CE5722"/>
    <w:rsid w:val="00CE6E19"/>
    <w:rsid w:val="00CF0758"/>
    <w:rsid w:val="00CF3D30"/>
    <w:rsid w:val="00CF6E51"/>
    <w:rsid w:val="00D0105B"/>
    <w:rsid w:val="00D01073"/>
    <w:rsid w:val="00D02E6B"/>
    <w:rsid w:val="00D038D3"/>
    <w:rsid w:val="00D04A5D"/>
    <w:rsid w:val="00D1159C"/>
    <w:rsid w:val="00D14028"/>
    <w:rsid w:val="00D15273"/>
    <w:rsid w:val="00D21B2D"/>
    <w:rsid w:val="00D27EF6"/>
    <w:rsid w:val="00D409C3"/>
    <w:rsid w:val="00D56B0F"/>
    <w:rsid w:val="00D57F9F"/>
    <w:rsid w:val="00D66FB3"/>
    <w:rsid w:val="00D77762"/>
    <w:rsid w:val="00D80565"/>
    <w:rsid w:val="00D85A43"/>
    <w:rsid w:val="00D97529"/>
    <w:rsid w:val="00DA5BF0"/>
    <w:rsid w:val="00DA722D"/>
    <w:rsid w:val="00DB1E8F"/>
    <w:rsid w:val="00DB32CD"/>
    <w:rsid w:val="00DC4902"/>
    <w:rsid w:val="00DC6BE8"/>
    <w:rsid w:val="00DD290F"/>
    <w:rsid w:val="00DD3D49"/>
    <w:rsid w:val="00DD411A"/>
    <w:rsid w:val="00DE4CF0"/>
    <w:rsid w:val="00DE60A6"/>
    <w:rsid w:val="00DF548A"/>
    <w:rsid w:val="00DF5A08"/>
    <w:rsid w:val="00DF5A6B"/>
    <w:rsid w:val="00DF6665"/>
    <w:rsid w:val="00E02133"/>
    <w:rsid w:val="00E14A79"/>
    <w:rsid w:val="00E14B87"/>
    <w:rsid w:val="00E15832"/>
    <w:rsid w:val="00E2428D"/>
    <w:rsid w:val="00E469FD"/>
    <w:rsid w:val="00E50D52"/>
    <w:rsid w:val="00E5136D"/>
    <w:rsid w:val="00E52499"/>
    <w:rsid w:val="00E6126C"/>
    <w:rsid w:val="00E657DA"/>
    <w:rsid w:val="00E665F1"/>
    <w:rsid w:val="00E77EA6"/>
    <w:rsid w:val="00E821BC"/>
    <w:rsid w:val="00E854C7"/>
    <w:rsid w:val="00E876E1"/>
    <w:rsid w:val="00E939FC"/>
    <w:rsid w:val="00EA2723"/>
    <w:rsid w:val="00EA5730"/>
    <w:rsid w:val="00EB161D"/>
    <w:rsid w:val="00EB35E9"/>
    <w:rsid w:val="00EB4D1F"/>
    <w:rsid w:val="00EC66EC"/>
    <w:rsid w:val="00ED2529"/>
    <w:rsid w:val="00EF00F0"/>
    <w:rsid w:val="00EF02AC"/>
    <w:rsid w:val="00EF7528"/>
    <w:rsid w:val="00F14008"/>
    <w:rsid w:val="00F15A48"/>
    <w:rsid w:val="00F32718"/>
    <w:rsid w:val="00F34793"/>
    <w:rsid w:val="00F3610C"/>
    <w:rsid w:val="00F42E06"/>
    <w:rsid w:val="00F43C66"/>
    <w:rsid w:val="00F54249"/>
    <w:rsid w:val="00F54316"/>
    <w:rsid w:val="00F57061"/>
    <w:rsid w:val="00F626D0"/>
    <w:rsid w:val="00F64D69"/>
    <w:rsid w:val="00F73600"/>
    <w:rsid w:val="00F752FB"/>
    <w:rsid w:val="00F75DAB"/>
    <w:rsid w:val="00F76404"/>
    <w:rsid w:val="00F8043F"/>
    <w:rsid w:val="00F818FC"/>
    <w:rsid w:val="00F8795D"/>
    <w:rsid w:val="00F923A5"/>
    <w:rsid w:val="00FA477C"/>
    <w:rsid w:val="00FA5311"/>
    <w:rsid w:val="00FB1C91"/>
    <w:rsid w:val="00FB6D77"/>
    <w:rsid w:val="00FD5AC4"/>
    <w:rsid w:val="00FD6321"/>
    <w:rsid w:val="00FD689A"/>
    <w:rsid w:val="00FE0741"/>
    <w:rsid w:val="00FE15BD"/>
    <w:rsid w:val="00FE2430"/>
    <w:rsid w:val="00FE5D36"/>
    <w:rsid w:val="00FE647A"/>
    <w:rsid w:val="00FF0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5984E2"/>
  <w15:chartTrackingRefBased/>
  <w15:docId w15:val="{D0A5C137-D0EB-48E3-BC30-778839B8E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50D5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56B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56B0F"/>
  </w:style>
  <w:style w:type="paragraph" w:styleId="Voettekst">
    <w:name w:val="footer"/>
    <w:basedOn w:val="Standaard"/>
    <w:link w:val="VoettekstChar"/>
    <w:uiPriority w:val="99"/>
    <w:unhideWhenUsed/>
    <w:rsid w:val="00D56B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56B0F"/>
  </w:style>
  <w:style w:type="table" w:styleId="Tabelraster">
    <w:name w:val="Table Grid"/>
    <w:basedOn w:val="Standaardtabel"/>
    <w:uiPriority w:val="39"/>
    <w:rsid w:val="00D56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56B0F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56B0F"/>
    <w:rPr>
      <w:sz w:val="20"/>
      <w:szCs w:val="20"/>
    </w:rPr>
  </w:style>
  <w:style w:type="character" w:styleId="Voetnootmarkering">
    <w:name w:val="footnote reference"/>
    <w:semiHidden/>
    <w:rsid w:val="00D56B0F"/>
    <w:rPr>
      <w:noProof w:val="0"/>
      <w:vertAlign w:val="superscript"/>
      <w:lang w:val="en-GB"/>
    </w:rPr>
  </w:style>
  <w:style w:type="paragraph" w:styleId="Lijstalinea">
    <w:name w:val="List Paragraph"/>
    <w:basedOn w:val="Standaard"/>
    <w:uiPriority w:val="5"/>
    <w:qFormat/>
    <w:rsid w:val="00336A64"/>
    <w:pPr>
      <w:spacing w:after="200" w:line="276" w:lineRule="auto"/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343FF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43FFC"/>
    <w:pPr>
      <w:spacing w:after="200"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43FFC"/>
    <w:rPr>
      <w:sz w:val="20"/>
      <w:szCs w:val="20"/>
    </w:rPr>
  </w:style>
  <w:style w:type="paragraph" w:styleId="Geenafstand">
    <w:name w:val="No Spacing"/>
    <w:link w:val="GeenafstandChar"/>
    <w:uiPriority w:val="1"/>
    <w:qFormat/>
    <w:rsid w:val="008D021D"/>
    <w:pPr>
      <w:spacing w:after="0" w:line="240" w:lineRule="auto"/>
    </w:pPr>
    <w:rPr>
      <w:rFonts w:eastAsiaTheme="minorEastAsia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8D021D"/>
    <w:rPr>
      <w:rFonts w:eastAsiaTheme="minorEastAsia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c12a091-1fa7-42ea-95c2-d473238706b1">
      <UserInfo>
        <DisplayName/>
        <AccountId xsi:nil="true"/>
        <AccountType/>
      </UserInfo>
    </SharedWithUsers>
    <TaxCatchAll xmlns="53df6a5f-9334-4503-a845-5e05459a4c71" xsi:nil="true"/>
    <lcf76f155ced4ddcb4097134ff3c332f xmlns="1b35f370-74fc-4b5c-9cf4-ac0f317b452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A5279706066241A7092468D6BB044E" ma:contentTypeVersion="17" ma:contentTypeDescription="Een nieuw document maken." ma:contentTypeScope="" ma:versionID="9120abb2650f93ae1abd3d913f0fbf1b">
  <xsd:schema xmlns:xsd="http://www.w3.org/2001/XMLSchema" xmlns:xs="http://www.w3.org/2001/XMLSchema" xmlns:p="http://schemas.microsoft.com/office/2006/metadata/properties" xmlns:ns2="1b35f370-74fc-4b5c-9cf4-ac0f317b4524" xmlns:ns3="fc12a091-1fa7-42ea-95c2-d473238706b1" xmlns:ns4="53df6a5f-9334-4503-a845-5e05459a4c71" targetNamespace="http://schemas.microsoft.com/office/2006/metadata/properties" ma:root="true" ma:fieldsID="bcfeaee373b6d89c93d3e785dafeb05e" ns2:_="" ns3:_="" ns4:_="">
    <xsd:import namespace="1b35f370-74fc-4b5c-9cf4-ac0f317b4524"/>
    <xsd:import namespace="fc12a091-1fa7-42ea-95c2-d473238706b1"/>
    <xsd:import namespace="53df6a5f-9334-4503-a845-5e05459a4c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5f370-74fc-4b5c-9cf4-ac0f317b45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eb077af7-eccc-41ba-8726-6d08c81cb0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12a091-1fa7-42ea-95c2-d473238706b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f6a5f-9334-4503-a845-5e05459a4c71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1fb89ff-5e8e-4d36-9dfe-4018a87e4a50}" ma:internalName="TaxCatchAll" ma:showField="CatchAllData" ma:web="fc12a091-1fa7-42ea-95c2-d473238706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8D64DD-FAC7-4E7C-A2F6-2105ECC4E048}">
  <ds:schemaRefs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fc12a091-1fa7-42ea-95c2-d473238706b1"/>
    <ds:schemaRef ds:uri="http://purl.org/dc/elements/1.1/"/>
    <ds:schemaRef ds:uri="http://purl.org/dc/terms/"/>
    <ds:schemaRef ds:uri="http://purl.org/dc/dcmitype/"/>
    <ds:schemaRef ds:uri="53df6a5f-9334-4503-a845-5e05459a4c71"/>
    <ds:schemaRef ds:uri="1b35f370-74fc-4b5c-9cf4-ac0f317b4524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70EB217-0F14-416A-B9E2-87A34DE5DC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029BB1-A0F6-4DD2-A71A-27903E3AED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35f370-74fc-4b5c-9cf4-ac0f317b4524"/>
    <ds:schemaRef ds:uri="fc12a091-1fa7-42ea-95c2-d473238706b1"/>
    <ds:schemaRef ds:uri="53df6a5f-9334-4503-a845-5e05459a4c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Asperen, J. van (Hans)</dc:creator>
  <cp:keywords/>
  <dc:description/>
  <cp:lastModifiedBy>Asperen, J. van (Hans)</cp:lastModifiedBy>
  <cp:revision>11</cp:revision>
  <dcterms:created xsi:type="dcterms:W3CDTF">2025-03-24T13:11:00Z</dcterms:created>
  <dcterms:modified xsi:type="dcterms:W3CDTF">2026-04-22T16:16:00Z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0x01010019A5279706066241A7092468D6BB044E</vt:lpwstr>
  </property>
  <property fmtid="{D5CDD505-2E9C-101B-9397-08002B2CF9AE}" pid="3" name="MediaServiceImageTags">
    <vt:lpwstr/>
  </property>
  <property fmtid="{D5CDD505-2E9C-101B-9397-08002B2CF9AE}" pid="4" name="Order">
    <vt:r8>471400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