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89A3" w14:textId="779090C8" w:rsidR="00061A16" w:rsidRDefault="00061A16">
      <w:pPr>
        <w:rPr>
          <w:rFonts w:ascii="Verdana" w:hAnsi="Verdana"/>
          <w:b/>
          <w:bCs/>
          <w:sz w:val="18"/>
          <w:szCs w:val="18"/>
        </w:rPr>
      </w:pPr>
      <w:r w:rsidRPr="00061A16">
        <w:rPr>
          <w:rFonts w:ascii="Verdana" w:hAnsi="Verdana"/>
          <w:b/>
          <w:bCs/>
          <w:sz w:val="18"/>
          <w:szCs w:val="18"/>
        </w:rPr>
        <w:t xml:space="preserve">Bijlage A – </w:t>
      </w:r>
      <w:r w:rsidR="005C7315">
        <w:rPr>
          <w:rFonts w:ascii="Verdana" w:hAnsi="Verdana"/>
          <w:b/>
          <w:bCs/>
          <w:sz w:val="18"/>
          <w:szCs w:val="18"/>
        </w:rPr>
        <w:t xml:space="preserve">Vragenformulier </w:t>
      </w:r>
      <w:proofErr w:type="spellStart"/>
      <w:r w:rsidR="005C7315">
        <w:rPr>
          <w:rFonts w:ascii="Verdana" w:hAnsi="Verdana"/>
          <w:b/>
          <w:bCs/>
          <w:sz w:val="18"/>
          <w:szCs w:val="18"/>
        </w:rPr>
        <w:t>NvI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0"/>
        <w:gridCol w:w="6919"/>
        <w:gridCol w:w="6425"/>
      </w:tblGrid>
      <w:tr w:rsidR="00061A16" w14:paraId="64C71CA3" w14:textId="40AD35F3" w:rsidTr="00061A16">
        <w:tc>
          <w:tcPr>
            <w:tcW w:w="650" w:type="dxa"/>
            <w:shd w:val="clear" w:color="auto" w:fill="00B0F0"/>
          </w:tcPr>
          <w:p w14:paraId="2E337CD4" w14:textId="77777777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6919" w:type="dxa"/>
            <w:shd w:val="clear" w:color="auto" w:fill="00B0F0"/>
          </w:tcPr>
          <w:p w14:paraId="08489D4C" w14:textId="77777777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425" w:type="dxa"/>
            <w:shd w:val="clear" w:color="auto" w:fill="00B0F0"/>
          </w:tcPr>
          <w:p w14:paraId="4FFB76CE" w14:textId="7A787906" w:rsidR="00061A16" w:rsidRPr="00061A16" w:rsidRDefault="00061A16" w:rsidP="00B773A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61A16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</w:tr>
      <w:tr w:rsidR="005C7315" w14:paraId="26C5D546" w14:textId="77777777" w:rsidTr="00061A16">
        <w:tc>
          <w:tcPr>
            <w:tcW w:w="650" w:type="dxa"/>
          </w:tcPr>
          <w:p w14:paraId="17E09449" w14:textId="507CC1F6" w:rsidR="005C7315" w:rsidRP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1DA57DCD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70D7EDAC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98ACD19" w14:textId="77777777" w:rsidTr="00061A16">
        <w:tc>
          <w:tcPr>
            <w:tcW w:w="650" w:type="dxa"/>
          </w:tcPr>
          <w:p w14:paraId="0E93A697" w14:textId="1B922406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516A9F42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26C8DDB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D6C0884" w14:textId="77777777" w:rsidTr="00061A16">
        <w:tc>
          <w:tcPr>
            <w:tcW w:w="650" w:type="dxa"/>
          </w:tcPr>
          <w:p w14:paraId="7CEAF6F2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5D10A1F7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2226AE7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39FDFFC6" w14:textId="77777777" w:rsidTr="00061A16">
        <w:tc>
          <w:tcPr>
            <w:tcW w:w="650" w:type="dxa"/>
          </w:tcPr>
          <w:p w14:paraId="148F9FA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4ED5CA7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1086457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43B2A6E0" w14:textId="77777777" w:rsidTr="00061A16">
        <w:tc>
          <w:tcPr>
            <w:tcW w:w="650" w:type="dxa"/>
          </w:tcPr>
          <w:p w14:paraId="604A222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170DF616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DA6666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41DB6F7" w14:textId="77777777" w:rsidTr="00061A16">
        <w:tc>
          <w:tcPr>
            <w:tcW w:w="650" w:type="dxa"/>
          </w:tcPr>
          <w:p w14:paraId="37B8C115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45D41713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7486029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2479950C" w14:textId="77777777" w:rsidTr="00061A16">
        <w:tc>
          <w:tcPr>
            <w:tcW w:w="650" w:type="dxa"/>
          </w:tcPr>
          <w:p w14:paraId="1300FB6C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7BA21F9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2AB608BA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4B878489" w14:textId="77777777" w:rsidTr="00061A16">
        <w:tc>
          <w:tcPr>
            <w:tcW w:w="650" w:type="dxa"/>
          </w:tcPr>
          <w:p w14:paraId="6757C02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C738D5B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802B931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F5AC2D2" w14:textId="77777777" w:rsidTr="00061A16">
        <w:tc>
          <w:tcPr>
            <w:tcW w:w="650" w:type="dxa"/>
          </w:tcPr>
          <w:p w14:paraId="28F45FA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42064204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51F5DB6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305FC291" w14:textId="77777777" w:rsidTr="00061A16">
        <w:tc>
          <w:tcPr>
            <w:tcW w:w="650" w:type="dxa"/>
          </w:tcPr>
          <w:p w14:paraId="470AE25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79AEB1F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5D3AB5DD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9205252" w14:textId="77777777" w:rsidTr="00061A16">
        <w:tc>
          <w:tcPr>
            <w:tcW w:w="650" w:type="dxa"/>
          </w:tcPr>
          <w:p w14:paraId="64B80200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231A53A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59C52C6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4CCE7A66" w14:textId="77777777" w:rsidTr="00061A16">
        <w:tc>
          <w:tcPr>
            <w:tcW w:w="650" w:type="dxa"/>
          </w:tcPr>
          <w:p w14:paraId="0802DCD9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70DF2820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3C1355C7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BEBE335" w14:textId="77777777" w:rsidTr="00061A16">
        <w:tc>
          <w:tcPr>
            <w:tcW w:w="650" w:type="dxa"/>
          </w:tcPr>
          <w:p w14:paraId="283A835B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7CE0DE7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6F83A92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671FCD59" w14:textId="77777777" w:rsidTr="00061A16">
        <w:tc>
          <w:tcPr>
            <w:tcW w:w="650" w:type="dxa"/>
          </w:tcPr>
          <w:p w14:paraId="03783EE0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3710C9F4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1A20606C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790F5AF" w14:textId="77777777" w:rsidTr="00061A16">
        <w:tc>
          <w:tcPr>
            <w:tcW w:w="650" w:type="dxa"/>
          </w:tcPr>
          <w:p w14:paraId="4A15BF6D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3F5D883F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240B5F4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4C25B6E" w14:textId="77777777" w:rsidTr="00061A16">
        <w:tc>
          <w:tcPr>
            <w:tcW w:w="650" w:type="dxa"/>
          </w:tcPr>
          <w:p w14:paraId="5F2DFC36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23198F3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3C557B4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F1B0E80" w14:textId="77777777" w:rsidTr="00061A16">
        <w:tc>
          <w:tcPr>
            <w:tcW w:w="650" w:type="dxa"/>
          </w:tcPr>
          <w:p w14:paraId="2F3A3692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74C4DF0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7556D44A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14DFFF9D" w14:textId="77777777" w:rsidTr="00061A16">
        <w:tc>
          <w:tcPr>
            <w:tcW w:w="650" w:type="dxa"/>
          </w:tcPr>
          <w:p w14:paraId="6C08027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0A537164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3E31BB02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D3A3642" w14:textId="77777777" w:rsidTr="00061A16">
        <w:tc>
          <w:tcPr>
            <w:tcW w:w="650" w:type="dxa"/>
          </w:tcPr>
          <w:p w14:paraId="5CF2F6AC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6FEDF960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1784D05D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279C429" w14:textId="77777777" w:rsidTr="00061A16">
        <w:tc>
          <w:tcPr>
            <w:tcW w:w="650" w:type="dxa"/>
          </w:tcPr>
          <w:p w14:paraId="1D405DD7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495CCF1B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08821C06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7397DFE0" w14:textId="77777777" w:rsidTr="00061A16">
        <w:tc>
          <w:tcPr>
            <w:tcW w:w="650" w:type="dxa"/>
          </w:tcPr>
          <w:p w14:paraId="6C26E9C5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BE313D8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17D00E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53FA4304" w14:textId="77777777" w:rsidTr="00061A16">
        <w:tc>
          <w:tcPr>
            <w:tcW w:w="650" w:type="dxa"/>
          </w:tcPr>
          <w:p w14:paraId="2474854B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52A5DE6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560F740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79F0FD62" w14:textId="77777777" w:rsidTr="00061A16">
        <w:tc>
          <w:tcPr>
            <w:tcW w:w="650" w:type="dxa"/>
          </w:tcPr>
          <w:p w14:paraId="42E9D874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2021B87A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48AEEE18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F9D952E" w14:textId="77777777" w:rsidTr="00061A16">
        <w:tc>
          <w:tcPr>
            <w:tcW w:w="650" w:type="dxa"/>
          </w:tcPr>
          <w:p w14:paraId="2D35A3AC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7DD4B5C1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44D96C3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C7315" w14:paraId="0F9FE8E5" w14:textId="77777777" w:rsidTr="00061A16">
        <w:tc>
          <w:tcPr>
            <w:tcW w:w="650" w:type="dxa"/>
          </w:tcPr>
          <w:p w14:paraId="2B70AD20" w14:textId="77777777" w:rsidR="005C7315" w:rsidRDefault="005C7315" w:rsidP="005C731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19" w:type="dxa"/>
          </w:tcPr>
          <w:p w14:paraId="1CAE6CEF" w14:textId="77777777" w:rsidR="005C7315" w:rsidRPr="00DC6209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25" w:type="dxa"/>
          </w:tcPr>
          <w:p w14:paraId="6A95CB2A" w14:textId="77777777" w:rsidR="005C7315" w:rsidRDefault="005C7315" w:rsidP="00B773A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23FA1EB" w14:textId="77777777" w:rsidR="00061A16" w:rsidRPr="00061A16" w:rsidRDefault="00061A16">
      <w:pPr>
        <w:rPr>
          <w:rFonts w:ascii="Verdana" w:hAnsi="Verdana"/>
          <w:b/>
          <w:bCs/>
          <w:sz w:val="18"/>
          <w:szCs w:val="18"/>
        </w:rPr>
      </w:pPr>
    </w:p>
    <w:sectPr w:rsidR="00061A16" w:rsidRPr="00061A16" w:rsidSect="00061A16">
      <w:headerReference w:type="default" r:id="rId10"/>
      <w:footerReference w:type="default" r:id="rId11"/>
      <w:pgSz w:w="16838" w:h="11906" w:orient="landscape"/>
      <w:pgMar w:top="17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4229" w14:textId="77777777" w:rsidR="00061A16" w:rsidRDefault="00061A16" w:rsidP="00061A16">
      <w:pPr>
        <w:spacing w:after="0" w:line="240" w:lineRule="auto"/>
      </w:pPr>
      <w:r>
        <w:separator/>
      </w:r>
    </w:p>
  </w:endnote>
  <w:endnote w:type="continuationSeparator" w:id="0">
    <w:p w14:paraId="79C9885B" w14:textId="77777777" w:rsidR="00061A16" w:rsidRDefault="00061A16" w:rsidP="0006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0664" w14:textId="6F9A420F" w:rsidR="00A45B43" w:rsidRPr="00A45B43" w:rsidRDefault="00A45B43">
    <w:pPr>
      <w:pStyle w:val="Voettekst"/>
      <w:rPr>
        <w:sz w:val="14"/>
        <w:szCs w:val="14"/>
      </w:rPr>
    </w:pPr>
    <w:bookmarkStart w:id="0" w:name="DocVoetVervolg"/>
    <w:r w:rsidRPr="00A45B43">
      <w:rPr>
        <w:rFonts w:ascii="Calibri" w:eastAsia="Calibri" w:hAnsi="Calibri" w:cs="Calibri"/>
        <w:b/>
        <w:sz w:val="14"/>
        <w:szCs w:val="14"/>
      </w:rPr>
      <w:t>Document:</w:t>
    </w:r>
    <w:r w:rsidRPr="00A45B43">
      <w:rPr>
        <w:rFonts w:ascii="Calibri" w:eastAsia="Calibri" w:hAnsi="Calibri" w:cs="Calibri"/>
        <w:sz w:val="14"/>
        <w:szCs w:val="14"/>
      </w:rPr>
      <w:t xml:space="preserve"> </w:t>
    </w:r>
    <w:bookmarkEnd w:id="0"/>
    <w:r w:rsidR="000753CC">
      <w:rPr>
        <w:rFonts w:ascii="Calibri" w:eastAsia="Calibri" w:hAnsi="Calibri" w:cs="Calibri"/>
        <w:sz w:val="14"/>
        <w:szCs w:val="14"/>
      </w:rPr>
      <w:t>Bijlage A – Format vragenformulier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4B3F" w14:textId="77777777" w:rsidR="00061A16" w:rsidRDefault="00061A16" w:rsidP="00061A16">
      <w:pPr>
        <w:spacing w:after="0" w:line="240" w:lineRule="auto"/>
      </w:pPr>
      <w:r>
        <w:separator/>
      </w:r>
    </w:p>
  </w:footnote>
  <w:footnote w:type="continuationSeparator" w:id="0">
    <w:p w14:paraId="72BC45E4" w14:textId="77777777" w:rsidR="00061A16" w:rsidRDefault="00061A16" w:rsidP="0006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6D24" w14:textId="0895F451" w:rsidR="00061A16" w:rsidRDefault="00061A1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CA71AF" wp14:editId="4F42992F">
          <wp:simplePos x="0" y="0"/>
          <wp:positionH relativeFrom="margin">
            <wp:align>center</wp:align>
          </wp:positionH>
          <wp:positionV relativeFrom="paragraph">
            <wp:posOffset>-581660</wp:posOffset>
          </wp:positionV>
          <wp:extent cx="633600" cy="1026000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444E6"/>
    <w:multiLevelType w:val="hybridMultilevel"/>
    <w:tmpl w:val="EB604E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137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6"/>
    <w:rsid w:val="00061A16"/>
    <w:rsid w:val="000753CC"/>
    <w:rsid w:val="001009A5"/>
    <w:rsid w:val="005725D4"/>
    <w:rsid w:val="005C7315"/>
    <w:rsid w:val="009F50AB"/>
    <w:rsid w:val="00A45B43"/>
    <w:rsid w:val="00A56404"/>
    <w:rsid w:val="00D450D2"/>
    <w:rsid w:val="00F13C48"/>
    <w:rsid w:val="00FD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667981"/>
  <w15:chartTrackingRefBased/>
  <w15:docId w15:val="{CEBACDA8-CFD0-4FFE-9109-B83DC4FF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1A1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1A16"/>
  </w:style>
  <w:style w:type="paragraph" w:styleId="Voettekst">
    <w:name w:val="footer"/>
    <w:basedOn w:val="Standaard"/>
    <w:link w:val="VoettekstChar"/>
    <w:uiPriority w:val="99"/>
    <w:unhideWhenUsed/>
    <w:rsid w:val="0006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1A16"/>
  </w:style>
  <w:style w:type="paragraph" w:styleId="Lijstalinea">
    <w:name w:val="List Paragraph"/>
    <w:basedOn w:val="Standaard"/>
    <w:uiPriority w:val="34"/>
    <w:qFormat/>
    <w:rsid w:val="005C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0E43A705B6E47A85D973E6E0DEE74" ma:contentTypeVersion="3" ma:contentTypeDescription="Een nieuw document maken." ma:contentTypeScope="" ma:versionID="88cb8875ef1a6960bf7722f0f390e522">
  <xsd:schema xmlns:xsd="http://www.w3.org/2001/XMLSchema" xmlns:xs="http://www.w3.org/2001/XMLSchema" xmlns:p="http://schemas.microsoft.com/office/2006/metadata/properties" xmlns:ns2="980f27bd-fbaa-4017-bf06-f4ddc563ab11" targetNamespace="http://schemas.microsoft.com/office/2006/metadata/properties" ma:root="true" ma:fieldsID="2f3f2bb3a93a3ec5b0cbde5f94ee72d8" ns2:_="">
    <xsd:import namespace="980f27bd-fbaa-4017-bf06-f4ddc563a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f27bd-fbaa-4017-bf06-f4ddc563a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E063F8-4B0F-4714-9902-E2E3EE49B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f27bd-fbaa-4017-bf06-f4ddc563a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7712A-F128-4CC6-8F43-27238BED0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595BE-AAF0-457E-BEA8-761DF7833A12}">
  <ds:schemaRefs>
    <ds:schemaRef ds:uri="980f27bd-fbaa-4017-bf06-f4ddc563ab11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CBR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van den IJssel</dc:creator>
  <cp:keywords/>
  <dc:description/>
  <cp:lastModifiedBy>Diego van den IJssel</cp:lastModifiedBy>
  <cp:revision>5</cp:revision>
  <dcterms:created xsi:type="dcterms:W3CDTF">2022-09-01T07:44:00Z</dcterms:created>
  <dcterms:modified xsi:type="dcterms:W3CDTF">2026-04-23T08:43:00Z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0x0101003E60E43A705B6E47A85D973E6E0DEE74</vt:lpwstr>
  </property>
  <property fmtid="{D5CDD505-2E9C-101B-9397-08002B2CF9AE}" pid="3" name="Order">
    <vt:r8>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