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E36F2" w14:textId="1F3710C6" w:rsidR="00CE1636" w:rsidRPr="004F50C8" w:rsidRDefault="00CE1636" w:rsidP="00F60F63">
      <w:pPr>
        <w:pStyle w:val="Kop1"/>
      </w:pPr>
      <w:r>
        <w:t>Bijlage 1: Beantwoordingsformat</w:t>
      </w:r>
    </w:p>
    <w:tbl>
      <w:tblPr>
        <w:tblStyle w:val="Tabelraster"/>
        <w:tblW w:w="0" w:type="auto"/>
        <w:tblLook w:val="04A0" w:firstRow="1" w:lastRow="0" w:firstColumn="1" w:lastColumn="0" w:noHBand="0" w:noVBand="1"/>
      </w:tblPr>
      <w:tblGrid>
        <w:gridCol w:w="4531"/>
        <w:gridCol w:w="4531"/>
      </w:tblGrid>
      <w:tr w:rsidR="00CE1636" w:rsidRPr="00A05C6F" w14:paraId="7C8A9BFF" w14:textId="77777777" w:rsidTr="00CF1E81">
        <w:tc>
          <w:tcPr>
            <w:tcW w:w="4531" w:type="dxa"/>
          </w:tcPr>
          <w:p w14:paraId="543EB3CF" w14:textId="77777777" w:rsidR="00CE1636" w:rsidRPr="00A05C6F" w:rsidRDefault="00CE1636" w:rsidP="00CF1E81">
            <w:r w:rsidRPr="00A05C6F">
              <w:t>Naam bedrijf</w:t>
            </w:r>
          </w:p>
        </w:tc>
        <w:tc>
          <w:tcPr>
            <w:tcW w:w="4531" w:type="dxa"/>
          </w:tcPr>
          <w:p w14:paraId="0484FA7F" w14:textId="77777777" w:rsidR="00CE1636" w:rsidRPr="00A05C6F" w:rsidRDefault="00CE1636" w:rsidP="00CF1E81"/>
        </w:tc>
      </w:tr>
      <w:tr w:rsidR="00CE1636" w:rsidRPr="00A05C6F" w14:paraId="112D8E6B" w14:textId="77777777" w:rsidTr="00CF1E81">
        <w:tc>
          <w:tcPr>
            <w:tcW w:w="4531" w:type="dxa"/>
          </w:tcPr>
          <w:p w14:paraId="6C8F78E0" w14:textId="77777777" w:rsidR="00CE1636" w:rsidRPr="00A05C6F" w:rsidRDefault="00CE1636" w:rsidP="00CF1E81">
            <w:r w:rsidRPr="00A05C6F">
              <w:t>Adres</w:t>
            </w:r>
          </w:p>
        </w:tc>
        <w:tc>
          <w:tcPr>
            <w:tcW w:w="4531" w:type="dxa"/>
          </w:tcPr>
          <w:p w14:paraId="571D114D" w14:textId="77777777" w:rsidR="00CE1636" w:rsidRPr="00A05C6F" w:rsidRDefault="00CE1636" w:rsidP="00CF1E81"/>
        </w:tc>
      </w:tr>
      <w:tr w:rsidR="00CE1636" w:rsidRPr="00A05C6F" w14:paraId="7719892C" w14:textId="77777777" w:rsidTr="00CF1E81">
        <w:tc>
          <w:tcPr>
            <w:tcW w:w="4531" w:type="dxa"/>
          </w:tcPr>
          <w:p w14:paraId="1BBD5160" w14:textId="77777777" w:rsidR="00CE1636" w:rsidRPr="00A05C6F" w:rsidRDefault="00CE1636" w:rsidP="00CF1E81">
            <w:r w:rsidRPr="00A05C6F">
              <w:t>Postcode en plaats</w:t>
            </w:r>
          </w:p>
        </w:tc>
        <w:tc>
          <w:tcPr>
            <w:tcW w:w="4531" w:type="dxa"/>
          </w:tcPr>
          <w:p w14:paraId="48E793AF" w14:textId="77777777" w:rsidR="00CE1636" w:rsidRPr="00A05C6F" w:rsidRDefault="00CE1636" w:rsidP="00CF1E81"/>
        </w:tc>
      </w:tr>
      <w:tr w:rsidR="00CE1636" w:rsidRPr="00A05C6F" w14:paraId="786A077C" w14:textId="77777777" w:rsidTr="00CF1E81">
        <w:tc>
          <w:tcPr>
            <w:tcW w:w="4531" w:type="dxa"/>
          </w:tcPr>
          <w:p w14:paraId="29B04CB4" w14:textId="77777777" w:rsidR="00CE1636" w:rsidRPr="00A05C6F" w:rsidRDefault="00CE1636" w:rsidP="00CF1E81">
            <w:r w:rsidRPr="00A05C6F">
              <w:t>Telefoonnummer</w:t>
            </w:r>
          </w:p>
        </w:tc>
        <w:tc>
          <w:tcPr>
            <w:tcW w:w="4531" w:type="dxa"/>
          </w:tcPr>
          <w:p w14:paraId="6B7B68A2" w14:textId="77777777" w:rsidR="00CE1636" w:rsidRPr="00A05C6F" w:rsidRDefault="00CE1636" w:rsidP="00CF1E81"/>
        </w:tc>
      </w:tr>
      <w:tr w:rsidR="00CE1636" w:rsidRPr="00A05C6F" w14:paraId="2C00860C" w14:textId="77777777" w:rsidTr="00CF1E81">
        <w:tc>
          <w:tcPr>
            <w:tcW w:w="4531" w:type="dxa"/>
          </w:tcPr>
          <w:p w14:paraId="16AE0AF9" w14:textId="77777777" w:rsidR="00CE1636" w:rsidRPr="00A05C6F" w:rsidRDefault="00CE1636" w:rsidP="00CF1E81">
            <w:r w:rsidRPr="00A05C6F">
              <w:t>Contactpersoon</w:t>
            </w:r>
          </w:p>
        </w:tc>
        <w:tc>
          <w:tcPr>
            <w:tcW w:w="4531" w:type="dxa"/>
          </w:tcPr>
          <w:p w14:paraId="2DE7ADBA" w14:textId="77777777" w:rsidR="00CE1636" w:rsidRPr="00A05C6F" w:rsidRDefault="00CE1636" w:rsidP="00CF1E81"/>
        </w:tc>
      </w:tr>
      <w:tr w:rsidR="00CE1636" w:rsidRPr="00A05C6F" w14:paraId="1CED6E32" w14:textId="77777777" w:rsidTr="00CF1E81">
        <w:tc>
          <w:tcPr>
            <w:tcW w:w="4531" w:type="dxa"/>
          </w:tcPr>
          <w:p w14:paraId="2B234D28" w14:textId="77777777" w:rsidR="00CE1636" w:rsidRPr="00A05C6F" w:rsidRDefault="00CE1636" w:rsidP="00CF1E81">
            <w:r w:rsidRPr="00A05C6F">
              <w:t>E-mailadres</w:t>
            </w:r>
          </w:p>
        </w:tc>
        <w:tc>
          <w:tcPr>
            <w:tcW w:w="4531" w:type="dxa"/>
          </w:tcPr>
          <w:p w14:paraId="0453C65C" w14:textId="77777777" w:rsidR="00CE1636" w:rsidRPr="00A05C6F" w:rsidRDefault="00CE1636" w:rsidP="00CF1E81"/>
        </w:tc>
      </w:tr>
      <w:tr w:rsidR="00CE1636" w:rsidRPr="00A05C6F" w14:paraId="5703CB03" w14:textId="77777777" w:rsidTr="00CF1E81">
        <w:tc>
          <w:tcPr>
            <w:tcW w:w="4531" w:type="dxa"/>
          </w:tcPr>
          <w:p w14:paraId="5BA94589" w14:textId="77777777" w:rsidR="00CE1636" w:rsidRPr="00A05C6F" w:rsidRDefault="00CE1636" w:rsidP="00CF1E81">
            <w:r w:rsidRPr="00A05C6F">
              <w:t>Webadres voor verkrijgen informatie</w:t>
            </w:r>
          </w:p>
        </w:tc>
        <w:tc>
          <w:tcPr>
            <w:tcW w:w="4531" w:type="dxa"/>
          </w:tcPr>
          <w:p w14:paraId="07DD7CA7" w14:textId="77777777" w:rsidR="00CE1636" w:rsidRPr="00A05C6F" w:rsidRDefault="00CE1636" w:rsidP="00CF1E81"/>
        </w:tc>
      </w:tr>
    </w:tbl>
    <w:p w14:paraId="479022B5" w14:textId="77777777" w:rsidR="00CE1636" w:rsidRPr="00A05C6F" w:rsidRDefault="00CE1636" w:rsidP="00CE1636"/>
    <w:tbl>
      <w:tblPr>
        <w:tblStyle w:val="Tabelraster"/>
        <w:tblW w:w="0" w:type="auto"/>
        <w:tblLook w:val="04A0" w:firstRow="1" w:lastRow="0" w:firstColumn="1" w:lastColumn="0" w:noHBand="0" w:noVBand="1"/>
      </w:tblPr>
      <w:tblGrid>
        <w:gridCol w:w="9062"/>
      </w:tblGrid>
      <w:tr w:rsidR="00CE1636" w:rsidRPr="00A05C6F" w14:paraId="5EEC5F80" w14:textId="77777777" w:rsidTr="00CF1E81">
        <w:tc>
          <w:tcPr>
            <w:tcW w:w="9062" w:type="dxa"/>
          </w:tcPr>
          <w:p w14:paraId="7F9053D0" w14:textId="37F60833" w:rsidR="00E24192" w:rsidRPr="00A05C6F" w:rsidRDefault="00E429A0" w:rsidP="001E01B6">
            <w:pPr>
              <w:pStyle w:val="Geenafstand"/>
              <w:rPr>
                <w:b/>
                <w:bCs/>
                <w:snapToGrid w:val="0"/>
              </w:rPr>
            </w:pPr>
            <w:r w:rsidRPr="00A05C6F">
              <w:rPr>
                <w:b/>
                <w:bCs/>
                <w:snapToGrid w:val="0"/>
              </w:rPr>
              <w:t>Vraag 1:</w:t>
            </w:r>
          </w:p>
        </w:tc>
      </w:tr>
      <w:tr w:rsidR="00CE1636" w:rsidRPr="00A05C6F" w14:paraId="28283A8D" w14:textId="77777777" w:rsidTr="00CF1E81">
        <w:tc>
          <w:tcPr>
            <w:tcW w:w="9062" w:type="dxa"/>
          </w:tcPr>
          <w:p w14:paraId="51B83B2C" w14:textId="6C15C372" w:rsidR="00DA627B" w:rsidRPr="00A05C6F" w:rsidRDefault="001163DA" w:rsidP="00E429A0">
            <w:pPr>
              <w:pBdr>
                <w:top w:val="nil"/>
                <w:left w:val="nil"/>
                <w:bottom w:val="nil"/>
                <w:right w:val="nil"/>
                <w:between w:val="nil"/>
                <w:bar w:val="nil"/>
              </w:pBdr>
              <w:spacing w:line="276" w:lineRule="auto"/>
              <w:rPr>
                <w:rFonts w:cs="Arial"/>
                <w:snapToGrid w:val="0"/>
              </w:rPr>
            </w:pPr>
            <w:r w:rsidRPr="00A05C6F">
              <w:rPr>
                <w:rFonts w:cs="Arial"/>
                <w:snapToGrid w:val="0"/>
              </w:rPr>
              <w:t>WPDA is nog aan het afwegen of er een aanbesteding in één of twee percelen volgt. Welke voor- en nadelen ziet u wanneer de twee verschillende groepen medewerkers ondergebracht worden bij één arbodienst en welke voorzien jullie als we gebruik maken van twee verschillende arbodiensten? Denk hierbij ook aan het al dan niet hanteren van twee verschillende kostenmodellen.  </w:t>
            </w:r>
          </w:p>
          <w:p w14:paraId="6AADC9EB" w14:textId="2CFBF3DD" w:rsidR="00CE1636" w:rsidRPr="00A05C6F" w:rsidRDefault="00CE1636" w:rsidP="00CF1E81"/>
        </w:tc>
      </w:tr>
      <w:tr w:rsidR="00CE1636" w:rsidRPr="00A05C6F" w14:paraId="0A7630C0" w14:textId="77777777" w:rsidTr="00CF1E81">
        <w:tc>
          <w:tcPr>
            <w:tcW w:w="9062" w:type="dxa"/>
          </w:tcPr>
          <w:p w14:paraId="2A5B0891" w14:textId="77777777" w:rsidR="00CE1636" w:rsidRPr="00A05C6F" w:rsidRDefault="00CE1636" w:rsidP="00CF1E81">
            <w:pPr>
              <w:rPr>
                <w:b/>
              </w:rPr>
            </w:pPr>
            <w:r w:rsidRPr="00A05C6F">
              <w:rPr>
                <w:b/>
              </w:rPr>
              <w:t>Antwoord:</w:t>
            </w:r>
          </w:p>
          <w:p w14:paraId="0164783F" w14:textId="77777777" w:rsidR="00CE1636" w:rsidRPr="00A05C6F" w:rsidRDefault="00CE1636" w:rsidP="00CF1E81"/>
          <w:p w14:paraId="2DBD15E8" w14:textId="77777777" w:rsidR="00F83D8F" w:rsidRPr="00A05C6F" w:rsidRDefault="00F83D8F" w:rsidP="00CF1E81">
            <w:pPr>
              <w:rPr>
                <w:rFonts w:cs="Arial"/>
              </w:rPr>
            </w:pPr>
          </w:p>
          <w:p w14:paraId="37EE0F46" w14:textId="77777777" w:rsidR="00F83D8F" w:rsidRPr="00A05C6F" w:rsidRDefault="00F83D8F" w:rsidP="00CF1E81"/>
          <w:p w14:paraId="43D1FDC0" w14:textId="77777777" w:rsidR="00F83D8F" w:rsidRPr="00A05C6F" w:rsidRDefault="00F83D8F" w:rsidP="00CF1E81"/>
          <w:p w14:paraId="30400924" w14:textId="77777777" w:rsidR="00F83D8F" w:rsidRPr="00A05C6F" w:rsidRDefault="00F83D8F" w:rsidP="00CF1E81"/>
          <w:p w14:paraId="06AB77A4" w14:textId="77777777" w:rsidR="00F83D8F" w:rsidRPr="00A05C6F" w:rsidRDefault="00F83D8F" w:rsidP="00CF1E81"/>
          <w:p w14:paraId="1CA7C45F" w14:textId="77777777" w:rsidR="00F83D8F" w:rsidRPr="00A05C6F" w:rsidRDefault="00F83D8F" w:rsidP="00CF1E81"/>
          <w:p w14:paraId="05CFEDB7" w14:textId="77777777" w:rsidR="001A7FC5" w:rsidRPr="00A05C6F" w:rsidRDefault="001A7FC5" w:rsidP="00CF1E81"/>
          <w:p w14:paraId="0665CD00" w14:textId="77777777" w:rsidR="00CE1636" w:rsidRPr="00A05C6F" w:rsidRDefault="00CE1636" w:rsidP="00CF1E81"/>
        </w:tc>
      </w:tr>
    </w:tbl>
    <w:p w14:paraId="7338FA1D" w14:textId="77777777" w:rsidR="00CE1636" w:rsidRPr="00A05C6F" w:rsidRDefault="00CE1636" w:rsidP="00CE1636"/>
    <w:tbl>
      <w:tblPr>
        <w:tblStyle w:val="Tabelraster"/>
        <w:tblW w:w="0" w:type="auto"/>
        <w:tblLook w:val="04A0" w:firstRow="1" w:lastRow="0" w:firstColumn="1" w:lastColumn="0" w:noHBand="0" w:noVBand="1"/>
      </w:tblPr>
      <w:tblGrid>
        <w:gridCol w:w="9062"/>
      </w:tblGrid>
      <w:tr w:rsidR="00CE1636" w:rsidRPr="00A05C6F" w14:paraId="481BDE86" w14:textId="77777777" w:rsidTr="00CF1E81">
        <w:tc>
          <w:tcPr>
            <w:tcW w:w="9062" w:type="dxa"/>
          </w:tcPr>
          <w:p w14:paraId="64345E8B" w14:textId="18AE1142" w:rsidR="00CE1636" w:rsidRPr="00A05C6F" w:rsidRDefault="00E429A0" w:rsidP="001163DA">
            <w:pPr>
              <w:pBdr>
                <w:top w:val="nil"/>
                <w:left w:val="nil"/>
                <w:bottom w:val="nil"/>
                <w:right w:val="nil"/>
                <w:between w:val="nil"/>
                <w:bar w:val="nil"/>
              </w:pBdr>
              <w:spacing w:line="276" w:lineRule="auto"/>
              <w:rPr>
                <w:b/>
                <w:bCs/>
              </w:rPr>
            </w:pPr>
            <w:r w:rsidRPr="00A05C6F">
              <w:rPr>
                <w:b/>
                <w:bCs/>
              </w:rPr>
              <w:t>Vraag 2:</w:t>
            </w:r>
          </w:p>
        </w:tc>
      </w:tr>
      <w:tr w:rsidR="00E429A0" w:rsidRPr="00A05C6F" w14:paraId="3E1484CF" w14:textId="77777777" w:rsidTr="00CF1E81">
        <w:tc>
          <w:tcPr>
            <w:tcW w:w="9062" w:type="dxa"/>
          </w:tcPr>
          <w:p w14:paraId="62FA7983" w14:textId="5E31C973" w:rsidR="00E429A0" w:rsidRPr="00A05C6F" w:rsidRDefault="00C123AD" w:rsidP="001163DA">
            <w:pPr>
              <w:pBdr>
                <w:top w:val="nil"/>
                <w:left w:val="nil"/>
                <w:bottom w:val="nil"/>
                <w:right w:val="nil"/>
                <w:between w:val="nil"/>
                <w:bar w:val="nil"/>
              </w:pBdr>
              <w:spacing w:line="276" w:lineRule="auto"/>
            </w:pPr>
            <w:r w:rsidRPr="00A05C6F">
              <w:t>Wat zijn belangrijke marktontwikkelingen voor WPDA om rekening mee te houden bij het opstellen van de aanbestedingsstukken? Heeft u overige tips of aandachtspunten? </w:t>
            </w:r>
          </w:p>
        </w:tc>
      </w:tr>
      <w:tr w:rsidR="00CE1636" w:rsidRPr="00A05C6F" w14:paraId="7CB08CF6" w14:textId="77777777" w:rsidTr="00CF1E81">
        <w:tc>
          <w:tcPr>
            <w:tcW w:w="9062" w:type="dxa"/>
          </w:tcPr>
          <w:p w14:paraId="7034A753" w14:textId="77777777" w:rsidR="00CE1636" w:rsidRPr="00A05C6F" w:rsidRDefault="00CE1636" w:rsidP="00CF1E81">
            <w:pPr>
              <w:rPr>
                <w:b/>
              </w:rPr>
            </w:pPr>
            <w:r w:rsidRPr="00A05C6F">
              <w:rPr>
                <w:b/>
              </w:rPr>
              <w:t>Antwoord:</w:t>
            </w:r>
          </w:p>
          <w:p w14:paraId="2F040387" w14:textId="77777777" w:rsidR="00CE1636" w:rsidRPr="00A05C6F" w:rsidRDefault="00CE1636" w:rsidP="00CF1E81">
            <w:pPr>
              <w:rPr>
                <w:rFonts w:cs="Arial"/>
              </w:rPr>
            </w:pPr>
          </w:p>
          <w:p w14:paraId="474BA6E8" w14:textId="77777777" w:rsidR="001A7FC5" w:rsidRPr="00A05C6F" w:rsidRDefault="001A7FC5" w:rsidP="00CF1E81"/>
          <w:p w14:paraId="3D7713E5" w14:textId="77777777" w:rsidR="001A7FC5" w:rsidRPr="00A05C6F" w:rsidRDefault="001A7FC5" w:rsidP="00CF1E81"/>
          <w:p w14:paraId="554840DE" w14:textId="77777777" w:rsidR="001A7FC5" w:rsidRPr="00A05C6F" w:rsidRDefault="001A7FC5" w:rsidP="00CF1E81"/>
          <w:p w14:paraId="3AED8CFA" w14:textId="77777777" w:rsidR="001A7FC5" w:rsidRPr="00A05C6F" w:rsidRDefault="001A7FC5" w:rsidP="00CF1E81"/>
          <w:p w14:paraId="2228020F" w14:textId="77777777" w:rsidR="00C123AD" w:rsidRPr="00A05C6F" w:rsidRDefault="00C123AD" w:rsidP="00CF1E81"/>
          <w:p w14:paraId="03730EFC" w14:textId="77777777" w:rsidR="00C123AD" w:rsidRPr="00A05C6F" w:rsidRDefault="00C123AD" w:rsidP="00CF1E81"/>
          <w:p w14:paraId="1342EAA6" w14:textId="77777777" w:rsidR="00C123AD" w:rsidRPr="00A05C6F" w:rsidRDefault="00C123AD" w:rsidP="00CF1E81"/>
          <w:p w14:paraId="0BB0B224" w14:textId="77777777" w:rsidR="001A7FC5" w:rsidRPr="00A05C6F" w:rsidRDefault="001A7FC5" w:rsidP="00CF1E81"/>
          <w:p w14:paraId="58BFEBC5" w14:textId="77777777" w:rsidR="001A7FC5" w:rsidRPr="00A05C6F" w:rsidRDefault="001A7FC5" w:rsidP="00CF1E81"/>
          <w:p w14:paraId="48082CEE" w14:textId="77777777" w:rsidR="001A7FC5" w:rsidRPr="00A05C6F" w:rsidRDefault="001A7FC5" w:rsidP="00CF1E81"/>
        </w:tc>
      </w:tr>
    </w:tbl>
    <w:p w14:paraId="1C1CA5CA" w14:textId="77777777" w:rsidR="00CE1636" w:rsidRPr="00A05C6F" w:rsidRDefault="00CE1636" w:rsidP="00CE1636"/>
    <w:tbl>
      <w:tblPr>
        <w:tblStyle w:val="Tabelraster"/>
        <w:tblW w:w="0" w:type="auto"/>
        <w:tblLook w:val="04A0" w:firstRow="1" w:lastRow="0" w:firstColumn="1" w:lastColumn="0" w:noHBand="0" w:noVBand="1"/>
      </w:tblPr>
      <w:tblGrid>
        <w:gridCol w:w="9062"/>
      </w:tblGrid>
      <w:tr w:rsidR="00CE1636" w:rsidRPr="00A05C6F" w14:paraId="32B6B73E" w14:textId="77777777" w:rsidTr="00CF1E81">
        <w:tc>
          <w:tcPr>
            <w:tcW w:w="9062" w:type="dxa"/>
          </w:tcPr>
          <w:p w14:paraId="7F925352" w14:textId="00065031" w:rsidR="00DA627B" w:rsidRPr="00A05C6F" w:rsidRDefault="00C123AD" w:rsidP="00DA627B">
            <w:pPr>
              <w:pStyle w:val="Geenafstand"/>
              <w:rPr>
                <w:b/>
                <w:bCs/>
                <w:snapToGrid w:val="0"/>
              </w:rPr>
            </w:pPr>
            <w:r w:rsidRPr="00A05C6F">
              <w:rPr>
                <w:b/>
                <w:bCs/>
                <w:snapToGrid w:val="0"/>
              </w:rPr>
              <w:lastRenderedPageBreak/>
              <w:t>Vraag 3:</w:t>
            </w:r>
          </w:p>
          <w:p w14:paraId="121109EE" w14:textId="08D71CF6" w:rsidR="00CE1636" w:rsidRPr="00A05C6F" w:rsidRDefault="00CE1636" w:rsidP="00CF1E81">
            <w:pPr>
              <w:rPr>
                <w:b/>
              </w:rPr>
            </w:pPr>
          </w:p>
        </w:tc>
      </w:tr>
      <w:tr w:rsidR="00CE1636" w:rsidRPr="00A05C6F" w14:paraId="437CC0B5" w14:textId="77777777" w:rsidTr="00CF1E81">
        <w:tc>
          <w:tcPr>
            <w:tcW w:w="9062" w:type="dxa"/>
          </w:tcPr>
          <w:p w14:paraId="5D41E1B5" w14:textId="2B02370B" w:rsidR="00DA627B" w:rsidRPr="00A05C6F" w:rsidRDefault="00A05C6F" w:rsidP="00A05C6F">
            <w:pPr>
              <w:pBdr>
                <w:top w:val="nil"/>
                <w:left w:val="nil"/>
                <w:bottom w:val="nil"/>
                <w:right w:val="nil"/>
                <w:between w:val="nil"/>
                <w:bar w:val="nil"/>
              </w:pBdr>
              <w:spacing w:line="276" w:lineRule="auto"/>
              <w:rPr>
                <w:rFonts w:cs="Arial"/>
                <w:snapToGrid w:val="0"/>
              </w:rPr>
            </w:pPr>
            <w:r w:rsidRPr="00A05C6F">
              <w:rPr>
                <w:rFonts w:cs="Arial"/>
                <w:snapToGrid w:val="0"/>
              </w:rPr>
              <w:t>Vindt u dat onze visie zoals uitgewerkt in dit document onder “uitgangspunten” in hoofdstuk 3.1 over de verzuimbegeleiding van WPDA aansluit bij de huidige markt en wat deze markt kan bieden? Graag uw toelichting.  </w:t>
            </w:r>
          </w:p>
        </w:tc>
      </w:tr>
      <w:tr w:rsidR="00CE1636" w:rsidRPr="00A05C6F" w14:paraId="446E1B9B" w14:textId="77777777" w:rsidTr="00CF1E81">
        <w:tc>
          <w:tcPr>
            <w:tcW w:w="9062" w:type="dxa"/>
          </w:tcPr>
          <w:p w14:paraId="23F9C56F" w14:textId="77777777" w:rsidR="00CE1636" w:rsidRPr="00A05C6F" w:rsidRDefault="00CE1636" w:rsidP="00CF1E81">
            <w:pPr>
              <w:rPr>
                <w:b/>
              </w:rPr>
            </w:pPr>
            <w:r w:rsidRPr="00A05C6F">
              <w:rPr>
                <w:b/>
              </w:rPr>
              <w:t>Antwoord:</w:t>
            </w:r>
          </w:p>
          <w:p w14:paraId="4017F975" w14:textId="77777777" w:rsidR="00CE1636" w:rsidRPr="00A05C6F" w:rsidRDefault="00CE1636" w:rsidP="00CF1E81">
            <w:pPr>
              <w:rPr>
                <w:rFonts w:cs="Arial"/>
              </w:rPr>
            </w:pPr>
          </w:p>
          <w:p w14:paraId="45F45E33" w14:textId="77777777" w:rsidR="001A7FC5" w:rsidRPr="00A05C6F" w:rsidRDefault="001A7FC5" w:rsidP="00CF1E81">
            <w:pPr>
              <w:rPr>
                <w:rFonts w:cs="Arial"/>
              </w:rPr>
            </w:pPr>
          </w:p>
          <w:p w14:paraId="75E8EBC8" w14:textId="77777777" w:rsidR="001A7FC5" w:rsidRPr="00A05C6F" w:rsidRDefault="001A7FC5" w:rsidP="00CF1E81">
            <w:pPr>
              <w:rPr>
                <w:rFonts w:cs="Arial"/>
              </w:rPr>
            </w:pPr>
          </w:p>
          <w:p w14:paraId="3710BAA8" w14:textId="77777777" w:rsidR="001A7FC5" w:rsidRPr="00A05C6F" w:rsidRDefault="001A7FC5" w:rsidP="00CF1E81">
            <w:pPr>
              <w:rPr>
                <w:rFonts w:cs="Arial"/>
              </w:rPr>
            </w:pPr>
          </w:p>
          <w:p w14:paraId="7511FA51" w14:textId="77777777" w:rsidR="001A7FC5" w:rsidRPr="00A05C6F" w:rsidRDefault="001A7FC5" w:rsidP="00CF1E81">
            <w:pPr>
              <w:rPr>
                <w:rFonts w:cs="Arial"/>
              </w:rPr>
            </w:pPr>
          </w:p>
          <w:p w14:paraId="60D54519" w14:textId="77777777" w:rsidR="001A7FC5" w:rsidRPr="00A05C6F" w:rsidRDefault="001A7FC5" w:rsidP="00CF1E81">
            <w:pPr>
              <w:rPr>
                <w:rFonts w:cs="Arial"/>
              </w:rPr>
            </w:pPr>
          </w:p>
          <w:p w14:paraId="613F0576" w14:textId="77777777" w:rsidR="001A7FC5" w:rsidRDefault="001A7FC5" w:rsidP="00CF1E81">
            <w:pPr>
              <w:rPr>
                <w:rFonts w:cs="Arial"/>
              </w:rPr>
            </w:pPr>
          </w:p>
          <w:p w14:paraId="07310CC5" w14:textId="77777777" w:rsidR="0078577D" w:rsidRDefault="0078577D" w:rsidP="00CF1E81">
            <w:pPr>
              <w:rPr>
                <w:rFonts w:cs="Arial"/>
              </w:rPr>
            </w:pPr>
          </w:p>
          <w:p w14:paraId="0B8D4BF1" w14:textId="77777777" w:rsidR="0078577D" w:rsidRDefault="0078577D" w:rsidP="00CF1E81">
            <w:pPr>
              <w:rPr>
                <w:rFonts w:cs="Arial"/>
              </w:rPr>
            </w:pPr>
          </w:p>
          <w:p w14:paraId="1218EE7A" w14:textId="77777777" w:rsidR="0078577D" w:rsidRDefault="0078577D" w:rsidP="00CF1E81">
            <w:pPr>
              <w:rPr>
                <w:rFonts w:cs="Arial"/>
              </w:rPr>
            </w:pPr>
          </w:p>
          <w:p w14:paraId="3F226355" w14:textId="77777777" w:rsidR="0078577D" w:rsidRDefault="0078577D" w:rsidP="00CF1E81">
            <w:pPr>
              <w:rPr>
                <w:rFonts w:cs="Arial"/>
              </w:rPr>
            </w:pPr>
          </w:p>
          <w:p w14:paraId="005A1B20" w14:textId="77777777" w:rsidR="0078577D" w:rsidRDefault="0078577D" w:rsidP="00CF1E81">
            <w:pPr>
              <w:rPr>
                <w:rFonts w:cs="Arial"/>
              </w:rPr>
            </w:pPr>
          </w:p>
          <w:p w14:paraId="10C069AD" w14:textId="77777777" w:rsidR="0078577D" w:rsidRDefault="0078577D" w:rsidP="00CF1E81">
            <w:pPr>
              <w:rPr>
                <w:rFonts w:cs="Arial"/>
              </w:rPr>
            </w:pPr>
          </w:p>
          <w:p w14:paraId="66689496" w14:textId="77777777" w:rsidR="0078577D" w:rsidRDefault="0078577D" w:rsidP="00CF1E81">
            <w:pPr>
              <w:rPr>
                <w:rFonts w:cs="Arial"/>
              </w:rPr>
            </w:pPr>
          </w:p>
          <w:p w14:paraId="3FF74D22" w14:textId="77777777" w:rsidR="0078577D" w:rsidRPr="00A05C6F" w:rsidRDefault="0078577D" w:rsidP="00CF1E81">
            <w:pPr>
              <w:rPr>
                <w:rFonts w:cs="Arial"/>
              </w:rPr>
            </w:pPr>
          </w:p>
          <w:p w14:paraId="72C9D7F1" w14:textId="77777777" w:rsidR="00CE1636" w:rsidRPr="00A05C6F" w:rsidRDefault="00CE1636" w:rsidP="00CF1E81"/>
        </w:tc>
      </w:tr>
    </w:tbl>
    <w:p w14:paraId="4F25E83E" w14:textId="77777777" w:rsidR="00CE1636" w:rsidRPr="00A05C6F" w:rsidRDefault="00CE1636" w:rsidP="00CE1636"/>
    <w:tbl>
      <w:tblPr>
        <w:tblStyle w:val="Tabelraster"/>
        <w:tblW w:w="0" w:type="auto"/>
        <w:tblLook w:val="04A0" w:firstRow="1" w:lastRow="0" w:firstColumn="1" w:lastColumn="0" w:noHBand="0" w:noVBand="1"/>
      </w:tblPr>
      <w:tblGrid>
        <w:gridCol w:w="9062"/>
      </w:tblGrid>
      <w:tr w:rsidR="00CE1636" w:rsidRPr="00A05C6F" w14:paraId="75551446" w14:textId="77777777" w:rsidTr="00CF1E81">
        <w:tc>
          <w:tcPr>
            <w:tcW w:w="9062" w:type="dxa"/>
          </w:tcPr>
          <w:p w14:paraId="13CEC6C9" w14:textId="2955CA03" w:rsidR="00DA627B" w:rsidRPr="00A05C6F" w:rsidRDefault="00A05C6F" w:rsidP="00DA627B">
            <w:pPr>
              <w:pStyle w:val="Geenafstand"/>
              <w:rPr>
                <w:b/>
                <w:bCs/>
                <w:snapToGrid w:val="0"/>
              </w:rPr>
            </w:pPr>
            <w:r>
              <w:rPr>
                <w:b/>
                <w:bCs/>
                <w:snapToGrid w:val="0"/>
              </w:rPr>
              <w:t>Vraag</w:t>
            </w:r>
            <w:r w:rsidR="007826F9">
              <w:rPr>
                <w:b/>
                <w:bCs/>
                <w:snapToGrid w:val="0"/>
              </w:rPr>
              <w:t xml:space="preserve"> 4:</w:t>
            </w:r>
          </w:p>
          <w:p w14:paraId="7C4B71AE" w14:textId="056B7CE4" w:rsidR="00CE1636" w:rsidRPr="00A05C6F" w:rsidRDefault="00CE1636" w:rsidP="00CF1E81">
            <w:pPr>
              <w:rPr>
                <w:b/>
              </w:rPr>
            </w:pPr>
          </w:p>
        </w:tc>
      </w:tr>
      <w:tr w:rsidR="00CE1636" w:rsidRPr="00A05C6F" w14:paraId="47231FC2" w14:textId="77777777" w:rsidTr="00CF1E81">
        <w:tc>
          <w:tcPr>
            <w:tcW w:w="9062" w:type="dxa"/>
          </w:tcPr>
          <w:p w14:paraId="5BF7A934" w14:textId="3FDE99CB" w:rsidR="00CE1636" w:rsidRPr="007826F9" w:rsidRDefault="005A6861" w:rsidP="007826F9">
            <w:pPr>
              <w:pBdr>
                <w:top w:val="nil"/>
                <w:left w:val="nil"/>
                <w:bottom w:val="nil"/>
                <w:right w:val="nil"/>
                <w:between w:val="nil"/>
                <w:bar w:val="nil"/>
              </w:pBdr>
              <w:spacing w:line="276" w:lineRule="auto"/>
            </w:pPr>
            <w:r w:rsidRPr="005A6861">
              <w:t>WPDA heeft als uitgangspunt het eigen regie model met maatwerk. Wat is volgens uw expertise het meest passende dienstverleningsmodel o.b.v. de visie en uitgangspunten t.b.v. verzuim die in dit document zijn uitgewerkt? </w:t>
            </w:r>
          </w:p>
        </w:tc>
      </w:tr>
      <w:tr w:rsidR="00CE1636" w:rsidRPr="00A05C6F" w14:paraId="0670D3DB" w14:textId="77777777" w:rsidTr="00CF1E81">
        <w:tc>
          <w:tcPr>
            <w:tcW w:w="9062" w:type="dxa"/>
          </w:tcPr>
          <w:p w14:paraId="29863696" w14:textId="77777777" w:rsidR="00CE1636" w:rsidRPr="00A05C6F" w:rsidRDefault="00CE1636" w:rsidP="00CF1E81">
            <w:pPr>
              <w:rPr>
                <w:b/>
              </w:rPr>
            </w:pPr>
            <w:r w:rsidRPr="00A05C6F">
              <w:rPr>
                <w:b/>
              </w:rPr>
              <w:t>Antwoord:</w:t>
            </w:r>
          </w:p>
          <w:p w14:paraId="1CE8DB8E" w14:textId="77777777" w:rsidR="00CE1636" w:rsidRPr="00A05C6F" w:rsidRDefault="00CE1636" w:rsidP="00CF1E81">
            <w:pPr>
              <w:rPr>
                <w:rFonts w:cs="Arial"/>
              </w:rPr>
            </w:pPr>
          </w:p>
          <w:p w14:paraId="1247B208" w14:textId="77777777" w:rsidR="00CE1636" w:rsidRPr="00A05C6F" w:rsidRDefault="00CE1636" w:rsidP="00CF1E81"/>
          <w:p w14:paraId="1614F05F" w14:textId="77777777" w:rsidR="0024784D" w:rsidRPr="00A05C6F" w:rsidRDefault="0024784D" w:rsidP="00CF1E81"/>
          <w:p w14:paraId="5071CEEF" w14:textId="77777777" w:rsidR="0024784D" w:rsidRPr="00A05C6F" w:rsidRDefault="0024784D" w:rsidP="00CF1E81"/>
          <w:p w14:paraId="15726C14" w14:textId="77777777" w:rsidR="0024784D" w:rsidRPr="00A05C6F" w:rsidRDefault="0024784D" w:rsidP="00CF1E81"/>
          <w:p w14:paraId="2BE0FDE8" w14:textId="77777777" w:rsidR="0024784D" w:rsidRPr="00A05C6F" w:rsidRDefault="0024784D" w:rsidP="00CF1E81"/>
          <w:p w14:paraId="21EE6E9C" w14:textId="77777777" w:rsidR="0024784D" w:rsidRPr="00A05C6F" w:rsidRDefault="0024784D" w:rsidP="00CF1E81"/>
          <w:p w14:paraId="110E7448" w14:textId="77777777" w:rsidR="0024784D" w:rsidRDefault="0024784D" w:rsidP="00CF1E81"/>
          <w:p w14:paraId="661BF389" w14:textId="77777777" w:rsidR="0078577D" w:rsidRDefault="0078577D" w:rsidP="00CF1E81"/>
          <w:p w14:paraId="5C0AB724" w14:textId="77777777" w:rsidR="0078577D" w:rsidRDefault="0078577D" w:rsidP="00CF1E81"/>
          <w:p w14:paraId="5FF316BA" w14:textId="77777777" w:rsidR="0078577D" w:rsidRDefault="0078577D" w:rsidP="00CF1E81"/>
          <w:p w14:paraId="7B1C4B4E" w14:textId="77777777" w:rsidR="0078577D" w:rsidRDefault="0078577D" w:rsidP="00CF1E81"/>
          <w:p w14:paraId="1E005C32" w14:textId="77777777" w:rsidR="0078577D" w:rsidRDefault="0078577D" w:rsidP="00CF1E81"/>
          <w:p w14:paraId="3D60B2D5" w14:textId="77777777" w:rsidR="0078577D" w:rsidRPr="00A05C6F" w:rsidRDefault="0078577D" w:rsidP="00CF1E81"/>
          <w:p w14:paraId="2C3B9FDE" w14:textId="77777777" w:rsidR="0024784D" w:rsidRPr="00A05C6F" w:rsidRDefault="0024784D" w:rsidP="00CF1E81"/>
        </w:tc>
      </w:tr>
    </w:tbl>
    <w:p w14:paraId="269FF665" w14:textId="0BE444D9" w:rsidR="0014189C" w:rsidRDefault="0014189C" w:rsidP="00DA627B"/>
    <w:p w14:paraId="74EFCEC9" w14:textId="77777777" w:rsidR="00A05C6F" w:rsidRDefault="00A05C6F" w:rsidP="00DA627B"/>
    <w:tbl>
      <w:tblPr>
        <w:tblStyle w:val="Tabelraster"/>
        <w:tblW w:w="0" w:type="auto"/>
        <w:tblLook w:val="04A0" w:firstRow="1" w:lastRow="0" w:firstColumn="1" w:lastColumn="0" w:noHBand="0" w:noVBand="1"/>
      </w:tblPr>
      <w:tblGrid>
        <w:gridCol w:w="9062"/>
      </w:tblGrid>
      <w:tr w:rsidR="007826F9" w:rsidRPr="00A05C6F" w14:paraId="0C3BD363" w14:textId="77777777" w:rsidTr="00631C68">
        <w:tc>
          <w:tcPr>
            <w:tcW w:w="9062" w:type="dxa"/>
          </w:tcPr>
          <w:p w14:paraId="5475B12A" w14:textId="4501474A" w:rsidR="007826F9" w:rsidRPr="00A05C6F" w:rsidRDefault="007826F9" w:rsidP="00631C68">
            <w:pPr>
              <w:pStyle w:val="Geenafstand"/>
              <w:rPr>
                <w:b/>
                <w:bCs/>
                <w:snapToGrid w:val="0"/>
              </w:rPr>
            </w:pPr>
            <w:r>
              <w:rPr>
                <w:b/>
                <w:bCs/>
                <w:snapToGrid w:val="0"/>
              </w:rPr>
              <w:lastRenderedPageBreak/>
              <w:t>Vraag</w:t>
            </w:r>
            <w:r w:rsidR="005A6861">
              <w:rPr>
                <w:b/>
                <w:bCs/>
                <w:snapToGrid w:val="0"/>
              </w:rPr>
              <w:t xml:space="preserve"> 5:</w:t>
            </w:r>
          </w:p>
          <w:p w14:paraId="421A765E" w14:textId="77777777" w:rsidR="007826F9" w:rsidRPr="00A05C6F" w:rsidRDefault="007826F9" w:rsidP="00631C68">
            <w:pPr>
              <w:rPr>
                <w:b/>
              </w:rPr>
            </w:pPr>
          </w:p>
        </w:tc>
      </w:tr>
      <w:tr w:rsidR="007826F9" w:rsidRPr="00A05C6F" w14:paraId="3C6DD9A6" w14:textId="77777777" w:rsidTr="00631C68">
        <w:tc>
          <w:tcPr>
            <w:tcW w:w="9062" w:type="dxa"/>
          </w:tcPr>
          <w:p w14:paraId="6E292B45" w14:textId="646474D1" w:rsidR="007826F9" w:rsidRPr="007826F9" w:rsidRDefault="005A6861" w:rsidP="00631C68">
            <w:pPr>
              <w:pBdr>
                <w:top w:val="nil"/>
                <w:left w:val="nil"/>
                <w:bottom w:val="nil"/>
                <w:right w:val="nil"/>
                <w:between w:val="nil"/>
                <w:bar w:val="nil"/>
              </w:pBdr>
              <w:spacing w:line="276" w:lineRule="auto"/>
            </w:pPr>
            <w:r w:rsidRPr="005A6861">
              <w:t>De verschillende groepen medewerkers (regulier en doelgroep) zorgen ervoor dat we een zeer grote diversiteit hebben in de verschillende verzuimoorzaken. Welke (verschillende soorten) expertise kunt u, naast uw basis dienstverlening, met als doel om de diversiteit in oorzaken goed te beheersen? </w:t>
            </w:r>
          </w:p>
        </w:tc>
      </w:tr>
      <w:tr w:rsidR="007826F9" w:rsidRPr="00A05C6F" w14:paraId="26AD29FE" w14:textId="77777777" w:rsidTr="00631C68">
        <w:tc>
          <w:tcPr>
            <w:tcW w:w="9062" w:type="dxa"/>
          </w:tcPr>
          <w:p w14:paraId="5D437837" w14:textId="77777777" w:rsidR="007826F9" w:rsidRPr="00A05C6F" w:rsidRDefault="007826F9" w:rsidP="00631C68">
            <w:pPr>
              <w:rPr>
                <w:b/>
              </w:rPr>
            </w:pPr>
            <w:r w:rsidRPr="00A05C6F">
              <w:rPr>
                <w:b/>
              </w:rPr>
              <w:t>Antwoord:</w:t>
            </w:r>
          </w:p>
          <w:p w14:paraId="0067B7B1" w14:textId="77777777" w:rsidR="007826F9" w:rsidRPr="00A05C6F" w:rsidRDefault="007826F9" w:rsidP="00631C68">
            <w:pPr>
              <w:rPr>
                <w:rFonts w:cs="Arial"/>
              </w:rPr>
            </w:pPr>
          </w:p>
          <w:p w14:paraId="25FEAF62" w14:textId="77777777" w:rsidR="007826F9" w:rsidRPr="00A05C6F" w:rsidRDefault="007826F9" w:rsidP="00631C68"/>
          <w:p w14:paraId="369B1147" w14:textId="77777777" w:rsidR="007826F9" w:rsidRPr="00A05C6F" w:rsidRDefault="007826F9" w:rsidP="00631C68"/>
          <w:p w14:paraId="75F2AE60" w14:textId="77777777" w:rsidR="007826F9" w:rsidRDefault="007826F9" w:rsidP="00631C68"/>
          <w:p w14:paraId="403A15DE" w14:textId="77777777" w:rsidR="0078577D" w:rsidRDefault="0078577D" w:rsidP="00631C68"/>
          <w:p w14:paraId="4E30876B" w14:textId="77777777" w:rsidR="0078577D" w:rsidRDefault="0078577D" w:rsidP="00631C68"/>
          <w:p w14:paraId="2DC39EA1" w14:textId="77777777" w:rsidR="0078577D" w:rsidRDefault="0078577D" w:rsidP="00631C68"/>
          <w:p w14:paraId="2DE78A76" w14:textId="77777777" w:rsidR="0078577D" w:rsidRDefault="0078577D" w:rsidP="00631C68"/>
          <w:p w14:paraId="6BFAB781" w14:textId="77777777" w:rsidR="0078577D" w:rsidRDefault="0078577D" w:rsidP="00631C68"/>
          <w:p w14:paraId="2C2490B7" w14:textId="77777777" w:rsidR="0078577D" w:rsidRPr="00A05C6F" w:rsidRDefault="0078577D" w:rsidP="00631C68"/>
          <w:p w14:paraId="7A18940E" w14:textId="77777777" w:rsidR="007826F9" w:rsidRPr="00A05C6F" w:rsidRDefault="007826F9" w:rsidP="00631C68"/>
          <w:p w14:paraId="1BF4CE9B" w14:textId="77777777" w:rsidR="007826F9" w:rsidRDefault="007826F9" w:rsidP="00631C68"/>
          <w:p w14:paraId="1680175B" w14:textId="77777777" w:rsidR="0078577D" w:rsidRPr="00A05C6F" w:rsidRDefault="0078577D" w:rsidP="00631C68"/>
          <w:p w14:paraId="19A6CAFB" w14:textId="77777777" w:rsidR="007826F9" w:rsidRPr="00A05C6F" w:rsidRDefault="007826F9" w:rsidP="00631C68"/>
          <w:p w14:paraId="2EC5BB47" w14:textId="77777777" w:rsidR="007826F9" w:rsidRPr="00A05C6F" w:rsidRDefault="007826F9" w:rsidP="00631C68"/>
          <w:p w14:paraId="72AE6031" w14:textId="77777777" w:rsidR="007826F9" w:rsidRPr="00A05C6F" w:rsidRDefault="007826F9" w:rsidP="00631C68"/>
        </w:tc>
      </w:tr>
    </w:tbl>
    <w:p w14:paraId="69882DC4" w14:textId="77777777" w:rsidR="00A05C6F" w:rsidRDefault="00A05C6F" w:rsidP="00DA627B"/>
    <w:tbl>
      <w:tblPr>
        <w:tblStyle w:val="Tabelraster"/>
        <w:tblW w:w="0" w:type="auto"/>
        <w:tblLook w:val="04A0" w:firstRow="1" w:lastRow="0" w:firstColumn="1" w:lastColumn="0" w:noHBand="0" w:noVBand="1"/>
      </w:tblPr>
      <w:tblGrid>
        <w:gridCol w:w="9062"/>
      </w:tblGrid>
      <w:tr w:rsidR="007826F9" w:rsidRPr="00A05C6F" w14:paraId="4FD4AA6D" w14:textId="77777777" w:rsidTr="00631C68">
        <w:tc>
          <w:tcPr>
            <w:tcW w:w="9062" w:type="dxa"/>
          </w:tcPr>
          <w:p w14:paraId="376485B4" w14:textId="70DC579E" w:rsidR="007826F9" w:rsidRPr="00A05C6F" w:rsidRDefault="007826F9" w:rsidP="00631C68">
            <w:pPr>
              <w:pStyle w:val="Geenafstand"/>
              <w:rPr>
                <w:b/>
                <w:bCs/>
                <w:snapToGrid w:val="0"/>
              </w:rPr>
            </w:pPr>
            <w:r>
              <w:rPr>
                <w:b/>
                <w:bCs/>
                <w:snapToGrid w:val="0"/>
              </w:rPr>
              <w:t>Vraag</w:t>
            </w:r>
            <w:r w:rsidR="005A6861">
              <w:rPr>
                <w:b/>
                <w:bCs/>
                <w:snapToGrid w:val="0"/>
              </w:rPr>
              <w:t xml:space="preserve"> 6:</w:t>
            </w:r>
          </w:p>
          <w:p w14:paraId="266A1C84" w14:textId="77777777" w:rsidR="007826F9" w:rsidRPr="00A05C6F" w:rsidRDefault="007826F9" w:rsidP="00631C68">
            <w:pPr>
              <w:rPr>
                <w:b/>
              </w:rPr>
            </w:pPr>
          </w:p>
        </w:tc>
      </w:tr>
      <w:tr w:rsidR="007826F9" w:rsidRPr="00A05C6F" w14:paraId="4F7AC3DE" w14:textId="77777777" w:rsidTr="00631C68">
        <w:tc>
          <w:tcPr>
            <w:tcW w:w="9062" w:type="dxa"/>
          </w:tcPr>
          <w:p w14:paraId="2C9AF376" w14:textId="0B4FC40A" w:rsidR="007826F9" w:rsidRPr="007826F9" w:rsidRDefault="00151C29" w:rsidP="00631C68">
            <w:pPr>
              <w:pBdr>
                <w:top w:val="nil"/>
                <w:left w:val="nil"/>
                <w:bottom w:val="nil"/>
                <w:right w:val="nil"/>
                <w:between w:val="nil"/>
                <w:bar w:val="nil"/>
              </w:pBdr>
              <w:spacing w:line="276" w:lineRule="auto"/>
            </w:pPr>
            <w:r w:rsidRPr="00151C29">
              <w:t>WPDA hecht waarde aan bereikbaarheid. Wij vinden het belangrijk te kunnen overleggen bij onduidelijkheid na consultatie of het overleggen en inplannen van een (spoed)consult, etc. Op welke manier vult u de bereikbaarheid in van de dienstverlening? Wij verzoeken u uw antwoord zo concreet mogelijk te maken met een korte toelichting. </w:t>
            </w:r>
          </w:p>
        </w:tc>
      </w:tr>
      <w:tr w:rsidR="007826F9" w:rsidRPr="00A05C6F" w14:paraId="20D9078A" w14:textId="77777777" w:rsidTr="00631C68">
        <w:tc>
          <w:tcPr>
            <w:tcW w:w="9062" w:type="dxa"/>
          </w:tcPr>
          <w:p w14:paraId="33B8F8DC" w14:textId="77777777" w:rsidR="007826F9" w:rsidRPr="00A05C6F" w:rsidRDefault="007826F9" w:rsidP="00631C68">
            <w:pPr>
              <w:rPr>
                <w:b/>
              </w:rPr>
            </w:pPr>
            <w:r w:rsidRPr="00A05C6F">
              <w:rPr>
                <w:b/>
              </w:rPr>
              <w:t>Antwoord:</w:t>
            </w:r>
          </w:p>
          <w:p w14:paraId="5A2FE843" w14:textId="77777777" w:rsidR="007826F9" w:rsidRPr="00A05C6F" w:rsidRDefault="007826F9" w:rsidP="00631C68">
            <w:pPr>
              <w:rPr>
                <w:rFonts w:cs="Arial"/>
              </w:rPr>
            </w:pPr>
          </w:p>
          <w:p w14:paraId="7AEE3218" w14:textId="77777777" w:rsidR="007826F9" w:rsidRPr="00A05C6F" w:rsidRDefault="007826F9" w:rsidP="00631C68"/>
          <w:p w14:paraId="1F04C82B" w14:textId="77777777" w:rsidR="007826F9" w:rsidRPr="00A05C6F" w:rsidRDefault="007826F9" w:rsidP="00631C68"/>
          <w:p w14:paraId="157FE06E" w14:textId="77777777" w:rsidR="007826F9" w:rsidRDefault="007826F9" w:rsidP="00631C68"/>
          <w:p w14:paraId="07E1D376" w14:textId="77777777" w:rsidR="0078577D" w:rsidRDefault="0078577D" w:rsidP="00631C68"/>
          <w:p w14:paraId="4B5B4272" w14:textId="77777777" w:rsidR="0078577D" w:rsidRDefault="0078577D" w:rsidP="00631C68"/>
          <w:p w14:paraId="2F4FAE99" w14:textId="77777777" w:rsidR="0078577D" w:rsidRDefault="0078577D" w:rsidP="00631C68"/>
          <w:p w14:paraId="0D6D5ACB" w14:textId="77777777" w:rsidR="0078577D" w:rsidRDefault="0078577D" w:rsidP="00631C68"/>
          <w:p w14:paraId="50112210" w14:textId="77777777" w:rsidR="0078577D" w:rsidRPr="00A05C6F" w:rsidRDefault="0078577D" w:rsidP="00631C68"/>
          <w:p w14:paraId="65D1A863" w14:textId="77777777" w:rsidR="007826F9" w:rsidRDefault="007826F9" w:rsidP="00631C68"/>
          <w:p w14:paraId="4530F655" w14:textId="77777777" w:rsidR="0078577D" w:rsidRPr="00A05C6F" w:rsidRDefault="0078577D" w:rsidP="00631C68"/>
          <w:p w14:paraId="3735C24B" w14:textId="77777777" w:rsidR="007826F9" w:rsidRPr="00A05C6F" w:rsidRDefault="007826F9" w:rsidP="00631C68"/>
          <w:p w14:paraId="246B9967" w14:textId="77777777" w:rsidR="007826F9" w:rsidRPr="00A05C6F" w:rsidRDefault="007826F9" w:rsidP="00631C68"/>
          <w:p w14:paraId="4EE8DC4F" w14:textId="77777777" w:rsidR="007826F9" w:rsidRPr="00A05C6F" w:rsidRDefault="007826F9" w:rsidP="00631C68"/>
          <w:p w14:paraId="56589F03" w14:textId="77777777" w:rsidR="007826F9" w:rsidRPr="00A05C6F" w:rsidRDefault="007826F9" w:rsidP="00631C68"/>
        </w:tc>
      </w:tr>
    </w:tbl>
    <w:p w14:paraId="567DE91B" w14:textId="77777777" w:rsidR="007826F9" w:rsidRDefault="007826F9" w:rsidP="00DA627B"/>
    <w:tbl>
      <w:tblPr>
        <w:tblStyle w:val="Tabelraster"/>
        <w:tblW w:w="0" w:type="auto"/>
        <w:tblLook w:val="04A0" w:firstRow="1" w:lastRow="0" w:firstColumn="1" w:lastColumn="0" w:noHBand="0" w:noVBand="1"/>
      </w:tblPr>
      <w:tblGrid>
        <w:gridCol w:w="9062"/>
      </w:tblGrid>
      <w:tr w:rsidR="007826F9" w:rsidRPr="00A05C6F" w14:paraId="430936D2" w14:textId="77777777" w:rsidTr="00631C68">
        <w:tc>
          <w:tcPr>
            <w:tcW w:w="9062" w:type="dxa"/>
          </w:tcPr>
          <w:p w14:paraId="66A36489" w14:textId="0C180F1F" w:rsidR="007826F9" w:rsidRPr="00A05C6F" w:rsidRDefault="007826F9" w:rsidP="00631C68">
            <w:pPr>
              <w:pStyle w:val="Geenafstand"/>
              <w:rPr>
                <w:b/>
                <w:bCs/>
                <w:snapToGrid w:val="0"/>
              </w:rPr>
            </w:pPr>
            <w:r>
              <w:rPr>
                <w:b/>
                <w:bCs/>
                <w:snapToGrid w:val="0"/>
              </w:rPr>
              <w:lastRenderedPageBreak/>
              <w:t>Vraag</w:t>
            </w:r>
            <w:r w:rsidR="00151C29">
              <w:rPr>
                <w:b/>
                <w:bCs/>
                <w:snapToGrid w:val="0"/>
              </w:rPr>
              <w:t xml:space="preserve"> 7: </w:t>
            </w:r>
          </w:p>
          <w:p w14:paraId="2554D8AD" w14:textId="77777777" w:rsidR="007826F9" w:rsidRPr="00A05C6F" w:rsidRDefault="007826F9" w:rsidP="00631C68">
            <w:pPr>
              <w:rPr>
                <w:b/>
              </w:rPr>
            </w:pPr>
          </w:p>
        </w:tc>
      </w:tr>
      <w:tr w:rsidR="007826F9" w:rsidRPr="00A05C6F" w14:paraId="45CD468B" w14:textId="77777777" w:rsidTr="00631C68">
        <w:tc>
          <w:tcPr>
            <w:tcW w:w="9062" w:type="dxa"/>
          </w:tcPr>
          <w:p w14:paraId="5388E530" w14:textId="4921F04F" w:rsidR="007826F9" w:rsidRPr="007826F9" w:rsidRDefault="00151C29" w:rsidP="00631C68">
            <w:pPr>
              <w:pBdr>
                <w:top w:val="nil"/>
                <w:left w:val="nil"/>
                <w:bottom w:val="nil"/>
                <w:right w:val="nil"/>
                <w:between w:val="nil"/>
                <w:bar w:val="nil"/>
              </w:pBdr>
              <w:spacing w:line="276" w:lineRule="auto"/>
            </w:pPr>
            <w:r w:rsidRPr="00151C29">
              <w:t>Uitgangspunt van WPDA is het houden van alle spreekuren op locatie.</w:t>
            </w:r>
            <w:r w:rsidRPr="00151C29">
              <w:rPr>
                <w:rFonts w:ascii="Arial" w:hAnsi="Arial" w:cs="Arial"/>
              </w:rPr>
              <w:t> </w:t>
            </w:r>
            <w:r w:rsidRPr="00151C29">
              <w:t>Bent u in de gelegenheid om alle spreekuren op locatie van WPDA te houden en</w:t>
            </w:r>
            <w:r w:rsidRPr="00151C29">
              <w:rPr>
                <w:rFonts w:ascii="Aptos" w:hAnsi="Aptos" w:cs="Aptos"/>
              </w:rPr>
              <w:t> </w:t>
            </w:r>
            <w:r w:rsidRPr="00151C29">
              <w:t>zo ja,</w:t>
            </w:r>
            <w:r w:rsidRPr="00151C29">
              <w:rPr>
                <w:rFonts w:ascii="Aptos" w:hAnsi="Aptos" w:cs="Aptos"/>
              </w:rPr>
              <w:t> </w:t>
            </w:r>
            <w:r w:rsidRPr="00151C29">
              <w:t>waar moeten de spreekruimtes aan voldoen? </w:t>
            </w:r>
          </w:p>
        </w:tc>
      </w:tr>
      <w:tr w:rsidR="007826F9" w:rsidRPr="00A05C6F" w14:paraId="1483EEAD" w14:textId="77777777" w:rsidTr="00631C68">
        <w:tc>
          <w:tcPr>
            <w:tcW w:w="9062" w:type="dxa"/>
          </w:tcPr>
          <w:p w14:paraId="6F180FBF" w14:textId="77777777" w:rsidR="007826F9" w:rsidRPr="00A05C6F" w:rsidRDefault="007826F9" w:rsidP="00631C68">
            <w:pPr>
              <w:rPr>
                <w:b/>
              </w:rPr>
            </w:pPr>
            <w:r w:rsidRPr="00A05C6F">
              <w:rPr>
                <w:b/>
              </w:rPr>
              <w:t>Antwoord:</w:t>
            </w:r>
          </w:p>
          <w:p w14:paraId="0920F6A5" w14:textId="77777777" w:rsidR="007826F9" w:rsidRPr="00A05C6F" w:rsidRDefault="007826F9" w:rsidP="00631C68">
            <w:pPr>
              <w:rPr>
                <w:rFonts w:cs="Arial"/>
              </w:rPr>
            </w:pPr>
          </w:p>
          <w:p w14:paraId="50A2CCEA" w14:textId="77777777" w:rsidR="007826F9" w:rsidRPr="00A05C6F" w:rsidRDefault="007826F9" w:rsidP="00631C68"/>
          <w:p w14:paraId="109C16F6" w14:textId="77777777" w:rsidR="007826F9" w:rsidRPr="00A05C6F" w:rsidRDefault="007826F9" w:rsidP="00631C68"/>
          <w:p w14:paraId="4F2988B3" w14:textId="77777777" w:rsidR="007826F9" w:rsidRDefault="007826F9" w:rsidP="00631C68"/>
          <w:p w14:paraId="42EF46B5" w14:textId="77777777" w:rsidR="0078577D" w:rsidRDefault="0078577D" w:rsidP="00631C68"/>
          <w:p w14:paraId="53343D09" w14:textId="77777777" w:rsidR="0078577D" w:rsidRDefault="0078577D" w:rsidP="00631C68"/>
          <w:p w14:paraId="737F2857" w14:textId="77777777" w:rsidR="0078577D" w:rsidRDefault="0078577D" w:rsidP="00631C68"/>
          <w:p w14:paraId="36F113FC" w14:textId="77777777" w:rsidR="0078577D" w:rsidRDefault="0078577D" w:rsidP="00631C68"/>
          <w:p w14:paraId="48303D43" w14:textId="77777777" w:rsidR="0078577D" w:rsidRDefault="0078577D" w:rsidP="00631C68"/>
          <w:p w14:paraId="25ACB4D1" w14:textId="77777777" w:rsidR="0078577D" w:rsidRDefault="0078577D" w:rsidP="00631C68"/>
          <w:p w14:paraId="673544FB" w14:textId="77777777" w:rsidR="0078577D" w:rsidRDefault="0078577D" w:rsidP="00631C68"/>
          <w:p w14:paraId="14E7B644" w14:textId="77777777" w:rsidR="0078577D" w:rsidRPr="00A05C6F" w:rsidRDefault="0078577D" w:rsidP="00631C68"/>
          <w:p w14:paraId="076E10C0" w14:textId="77777777" w:rsidR="007826F9" w:rsidRPr="00A05C6F" w:rsidRDefault="007826F9" w:rsidP="00631C68"/>
          <w:p w14:paraId="2485416F" w14:textId="77777777" w:rsidR="007826F9" w:rsidRPr="00A05C6F" w:rsidRDefault="007826F9" w:rsidP="00631C68"/>
          <w:p w14:paraId="6135D8C8" w14:textId="77777777" w:rsidR="007826F9" w:rsidRPr="00A05C6F" w:rsidRDefault="007826F9" w:rsidP="00631C68"/>
          <w:p w14:paraId="69CA64A5" w14:textId="77777777" w:rsidR="007826F9" w:rsidRPr="00A05C6F" w:rsidRDefault="007826F9" w:rsidP="00631C68"/>
        </w:tc>
      </w:tr>
    </w:tbl>
    <w:p w14:paraId="2AC870FD" w14:textId="77777777" w:rsidR="007826F9" w:rsidRDefault="007826F9" w:rsidP="00DA627B"/>
    <w:tbl>
      <w:tblPr>
        <w:tblStyle w:val="Tabelraster"/>
        <w:tblW w:w="0" w:type="auto"/>
        <w:tblLook w:val="04A0" w:firstRow="1" w:lastRow="0" w:firstColumn="1" w:lastColumn="0" w:noHBand="0" w:noVBand="1"/>
      </w:tblPr>
      <w:tblGrid>
        <w:gridCol w:w="9062"/>
      </w:tblGrid>
      <w:tr w:rsidR="007826F9" w:rsidRPr="00A05C6F" w14:paraId="1060748F" w14:textId="77777777" w:rsidTr="00631C68">
        <w:tc>
          <w:tcPr>
            <w:tcW w:w="9062" w:type="dxa"/>
          </w:tcPr>
          <w:p w14:paraId="6319D529" w14:textId="29B01F8D" w:rsidR="007826F9" w:rsidRPr="00A05C6F" w:rsidRDefault="007826F9" w:rsidP="00631C68">
            <w:pPr>
              <w:pStyle w:val="Geenafstand"/>
              <w:rPr>
                <w:b/>
                <w:bCs/>
                <w:snapToGrid w:val="0"/>
              </w:rPr>
            </w:pPr>
            <w:r>
              <w:rPr>
                <w:b/>
                <w:bCs/>
                <w:snapToGrid w:val="0"/>
              </w:rPr>
              <w:t>Vraag</w:t>
            </w:r>
            <w:r w:rsidR="00151C29">
              <w:rPr>
                <w:b/>
                <w:bCs/>
                <w:snapToGrid w:val="0"/>
              </w:rPr>
              <w:t xml:space="preserve"> 8:</w:t>
            </w:r>
          </w:p>
          <w:p w14:paraId="711366ED" w14:textId="77777777" w:rsidR="007826F9" w:rsidRPr="00A05C6F" w:rsidRDefault="007826F9" w:rsidP="00631C68">
            <w:pPr>
              <w:rPr>
                <w:b/>
              </w:rPr>
            </w:pPr>
          </w:p>
        </w:tc>
      </w:tr>
      <w:tr w:rsidR="007826F9" w:rsidRPr="00A05C6F" w14:paraId="22F0CD7B" w14:textId="77777777" w:rsidTr="00631C68">
        <w:tc>
          <w:tcPr>
            <w:tcW w:w="9062" w:type="dxa"/>
          </w:tcPr>
          <w:p w14:paraId="5F643923" w14:textId="57C4FAB1" w:rsidR="007826F9" w:rsidRPr="007826F9" w:rsidRDefault="00151C29" w:rsidP="00631C68">
            <w:pPr>
              <w:pBdr>
                <w:top w:val="nil"/>
                <w:left w:val="nil"/>
                <w:bottom w:val="nil"/>
                <w:right w:val="nil"/>
                <w:between w:val="nil"/>
                <w:bar w:val="nil"/>
              </w:pBdr>
              <w:spacing w:line="276" w:lineRule="auto"/>
            </w:pPr>
            <w:r w:rsidRPr="00151C29">
              <w:t>Gezien de huidige schaarste aan professionals binnen de arbodienstverlening, waaronder het tekort aan bedrijfsartsen, zijn wij benieuwd hoe uw organisatie hiermee omgaat. Beschikt uw organisatie over voldoende capaciteit om een opdracht zoals die van WPDA uit te voeren? Wij verzoeken u hierbij ook toe te lichten op welke wijze u de beschikbaarheid en continuïteit van uw dienstverlening borgt. </w:t>
            </w:r>
          </w:p>
        </w:tc>
      </w:tr>
      <w:tr w:rsidR="007826F9" w:rsidRPr="00A05C6F" w14:paraId="028FA190" w14:textId="77777777" w:rsidTr="00631C68">
        <w:tc>
          <w:tcPr>
            <w:tcW w:w="9062" w:type="dxa"/>
          </w:tcPr>
          <w:p w14:paraId="0B07B264" w14:textId="77777777" w:rsidR="007826F9" w:rsidRPr="00A05C6F" w:rsidRDefault="007826F9" w:rsidP="00631C68">
            <w:pPr>
              <w:rPr>
                <w:b/>
              </w:rPr>
            </w:pPr>
            <w:r w:rsidRPr="00A05C6F">
              <w:rPr>
                <w:b/>
              </w:rPr>
              <w:t>Antwoord:</w:t>
            </w:r>
          </w:p>
          <w:p w14:paraId="41535D7A" w14:textId="77777777" w:rsidR="007826F9" w:rsidRPr="00A05C6F" w:rsidRDefault="007826F9" w:rsidP="00631C68">
            <w:pPr>
              <w:rPr>
                <w:rFonts w:cs="Arial"/>
              </w:rPr>
            </w:pPr>
          </w:p>
          <w:p w14:paraId="3635DF2C" w14:textId="77777777" w:rsidR="007826F9" w:rsidRPr="00A05C6F" w:rsidRDefault="007826F9" w:rsidP="00631C68"/>
          <w:p w14:paraId="4BBF6A42" w14:textId="77777777" w:rsidR="007826F9" w:rsidRPr="00A05C6F" w:rsidRDefault="007826F9" w:rsidP="00631C68"/>
          <w:p w14:paraId="095C4690" w14:textId="77777777" w:rsidR="007826F9" w:rsidRPr="00A05C6F" w:rsidRDefault="007826F9" w:rsidP="00631C68"/>
          <w:p w14:paraId="340BBAF6" w14:textId="77777777" w:rsidR="007826F9" w:rsidRPr="00A05C6F" w:rsidRDefault="007826F9" w:rsidP="00631C68"/>
          <w:p w14:paraId="41102F22" w14:textId="77777777" w:rsidR="007826F9" w:rsidRDefault="007826F9" w:rsidP="00631C68"/>
          <w:p w14:paraId="1D0FC152" w14:textId="77777777" w:rsidR="0078577D" w:rsidRDefault="0078577D" w:rsidP="00631C68"/>
          <w:p w14:paraId="19E68C34" w14:textId="77777777" w:rsidR="0078577D" w:rsidRDefault="0078577D" w:rsidP="00631C68"/>
          <w:p w14:paraId="7B8DF629" w14:textId="77777777" w:rsidR="0078577D" w:rsidRDefault="0078577D" w:rsidP="00631C68"/>
          <w:p w14:paraId="211BE47D" w14:textId="77777777" w:rsidR="0078577D" w:rsidRDefault="0078577D" w:rsidP="00631C68"/>
          <w:p w14:paraId="52AEEA0F" w14:textId="77777777" w:rsidR="0078577D" w:rsidRDefault="0078577D" w:rsidP="00631C68"/>
          <w:p w14:paraId="7A077669" w14:textId="77777777" w:rsidR="0078577D" w:rsidRPr="00A05C6F" w:rsidRDefault="0078577D" w:rsidP="00631C68"/>
          <w:p w14:paraId="24ECF4EF" w14:textId="77777777" w:rsidR="007826F9" w:rsidRPr="00A05C6F" w:rsidRDefault="007826F9" w:rsidP="00631C68"/>
          <w:p w14:paraId="317D368A" w14:textId="77777777" w:rsidR="007826F9" w:rsidRPr="00A05C6F" w:rsidRDefault="007826F9" w:rsidP="00631C68"/>
          <w:p w14:paraId="2BA20B13" w14:textId="77777777" w:rsidR="0078577D" w:rsidRPr="00A05C6F" w:rsidRDefault="0078577D" w:rsidP="00631C68"/>
        </w:tc>
      </w:tr>
    </w:tbl>
    <w:p w14:paraId="4B0A3ED9" w14:textId="77777777" w:rsidR="007826F9" w:rsidRDefault="007826F9" w:rsidP="00DA627B"/>
    <w:tbl>
      <w:tblPr>
        <w:tblStyle w:val="Tabelraster"/>
        <w:tblW w:w="0" w:type="auto"/>
        <w:tblLook w:val="04A0" w:firstRow="1" w:lastRow="0" w:firstColumn="1" w:lastColumn="0" w:noHBand="0" w:noVBand="1"/>
      </w:tblPr>
      <w:tblGrid>
        <w:gridCol w:w="9062"/>
      </w:tblGrid>
      <w:tr w:rsidR="007826F9" w:rsidRPr="00A05C6F" w14:paraId="7837928B" w14:textId="77777777" w:rsidTr="00631C68">
        <w:tc>
          <w:tcPr>
            <w:tcW w:w="9062" w:type="dxa"/>
          </w:tcPr>
          <w:p w14:paraId="450E8F84" w14:textId="3C870296" w:rsidR="007826F9" w:rsidRPr="00A05C6F" w:rsidRDefault="007826F9" w:rsidP="00631C68">
            <w:pPr>
              <w:pStyle w:val="Geenafstand"/>
              <w:rPr>
                <w:b/>
                <w:bCs/>
                <w:snapToGrid w:val="0"/>
              </w:rPr>
            </w:pPr>
            <w:r>
              <w:rPr>
                <w:b/>
                <w:bCs/>
                <w:snapToGrid w:val="0"/>
              </w:rPr>
              <w:lastRenderedPageBreak/>
              <w:t>Vraag</w:t>
            </w:r>
            <w:r w:rsidR="001A7AFC">
              <w:rPr>
                <w:b/>
                <w:bCs/>
                <w:snapToGrid w:val="0"/>
              </w:rPr>
              <w:t xml:space="preserve"> 9:</w:t>
            </w:r>
          </w:p>
          <w:p w14:paraId="5AA49D68" w14:textId="77777777" w:rsidR="007826F9" w:rsidRPr="00A05C6F" w:rsidRDefault="007826F9" w:rsidP="00631C68">
            <w:pPr>
              <w:rPr>
                <w:b/>
              </w:rPr>
            </w:pPr>
          </w:p>
        </w:tc>
      </w:tr>
      <w:tr w:rsidR="007826F9" w:rsidRPr="00A05C6F" w14:paraId="523BC2E2" w14:textId="77777777" w:rsidTr="00631C68">
        <w:tc>
          <w:tcPr>
            <w:tcW w:w="9062" w:type="dxa"/>
          </w:tcPr>
          <w:p w14:paraId="06FDD0B1" w14:textId="3E66EE6C" w:rsidR="007826F9" w:rsidRPr="007826F9" w:rsidRDefault="000859BC" w:rsidP="00631C68">
            <w:pPr>
              <w:pBdr>
                <w:top w:val="nil"/>
                <w:left w:val="nil"/>
                <w:bottom w:val="nil"/>
                <w:right w:val="nil"/>
                <w:between w:val="nil"/>
                <w:bar w:val="nil"/>
              </w:pBdr>
              <w:spacing w:line="276" w:lineRule="auto"/>
            </w:pPr>
            <w:r w:rsidRPr="000859BC">
              <w:t>Op welke wijze draagt u zorg voor de continuïteit van uw diensten op momenten van piekbelasting en fluctuerende vraag?  </w:t>
            </w:r>
          </w:p>
        </w:tc>
      </w:tr>
      <w:tr w:rsidR="007826F9" w:rsidRPr="00A05C6F" w14:paraId="4C3A18EC" w14:textId="77777777" w:rsidTr="00631C68">
        <w:tc>
          <w:tcPr>
            <w:tcW w:w="9062" w:type="dxa"/>
          </w:tcPr>
          <w:p w14:paraId="59B034DD" w14:textId="77777777" w:rsidR="007826F9" w:rsidRPr="00A05C6F" w:rsidRDefault="007826F9" w:rsidP="00631C68">
            <w:pPr>
              <w:rPr>
                <w:b/>
              </w:rPr>
            </w:pPr>
            <w:r w:rsidRPr="00A05C6F">
              <w:rPr>
                <w:b/>
              </w:rPr>
              <w:t>Antwoord:</w:t>
            </w:r>
          </w:p>
          <w:p w14:paraId="57E8D72E" w14:textId="77777777" w:rsidR="007826F9" w:rsidRPr="00A05C6F" w:rsidRDefault="007826F9" w:rsidP="00631C68">
            <w:pPr>
              <w:rPr>
                <w:rFonts w:cs="Arial"/>
              </w:rPr>
            </w:pPr>
          </w:p>
          <w:p w14:paraId="1A93D1D6" w14:textId="77777777" w:rsidR="007826F9" w:rsidRPr="00A05C6F" w:rsidRDefault="007826F9" w:rsidP="00631C68"/>
          <w:p w14:paraId="33E5B537" w14:textId="77777777" w:rsidR="007826F9" w:rsidRPr="00A05C6F" w:rsidRDefault="007826F9" w:rsidP="00631C68"/>
          <w:p w14:paraId="0E65DAD9" w14:textId="77777777" w:rsidR="007826F9" w:rsidRPr="00A05C6F" w:rsidRDefault="007826F9" w:rsidP="00631C68"/>
          <w:p w14:paraId="74895E77" w14:textId="77777777" w:rsidR="007826F9" w:rsidRPr="00A05C6F" w:rsidRDefault="007826F9" w:rsidP="00631C68"/>
          <w:p w14:paraId="54F9FECE" w14:textId="77777777" w:rsidR="007826F9" w:rsidRPr="00A05C6F" w:rsidRDefault="007826F9" w:rsidP="00631C68"/>
          <w:p w14:paraId="15B0FD2E" w14:textId="77777777" w:rsidR="007826F9" w:rsidRPr="00A05C6F" w:rsidRDefault="007826F9" w:rsidP="00631C68"/>
          <w:p w14:paraId="41ED871B" w14:textId="77777777" w:rsidR="007826F9" w:rsidRPr="00A05C6F" w:rsidRDefault="007826F9" w:rsidP="00631C68"/>
          <w:p w14:paraId="6ED1F09B" w14:textId="77777777" w:rsidR="007826F9" w:rsidRDefault="007826F9" w:rsidP="00631C68"/>
          <w:p w14:paraId="66BA6E7A" w14:textId="77777777" w:rsidR="0078577D" w:rsidRDefault="0078577D" w:rsidP="00631C68"/>
          <w:p w14:paraId="7765909E" w14:textId="77777777" w:rsidR="0078577D" w:rsidRDefault="0078577D" w:rsidP="00631C68"/>
          <w:p w14:paraId="1083CD87" w14:textId="77777777" w:rsidR="0078577D" w:rsidRDefault="0078577D" w:rsidP="00631C68"/>
          <w:p w14:paraId="160E9F26" w14:textId="77777777" w:rsidR="0078577D" w:rsidRDefault="0078577D" w:rsidP="00631C68"/>
          <w:p w14:paraId="6CEC5DEF" w14:textId="77777777" w:rsidR="0078577D" w:rsidRDefault="0078577D" w:rsidP="00631C68"/>
          <w:p w14:paraId="5064F5E4" w14:textId="77777777" w:rsidR="0078577D" w:rsidRPr="00A05C6F" w:rsidRDefault="0078577D" w:rsidP="00631C68"/>
        </w:tc>
      </w:tr>
    </w:tbl>
    <w:p w14:paraId="363908AC" w14:textId="77777777" w:rsidR="007826F9" w:rsidRDefault="007826F9" w:rsidP="00DA627B"/>
    <w:tbl>
      <w:tblPr>
        <w:tblStyle w:val="Tabelraster"/>
        <w:tblW w:w="0" w:type="auto"/>
        <w:tblLook w:val="04A0" w:firstRow="1" w:lastRow="0" w:firstColumn="1" w:lastColumn="0" w:noHBand="0" w:noVBand="1"/>
      </w:tblPr>
      <w:tblGrid>
        <w:gridCol w:w="9062"/>
      </w:tblGrid>
      <w:tr w:rsidR="007826F9" w:rsidRPr="00A05C6F" w14:paraId="5BACC70C" w14:textId="77777777" w:rsidTr="00631C68">
        <w:tc>
          <w:tcPr>
            <w:tcW w:w="9062" w:type="dxa"/>
          </w:tcPr>
          <w:p w14:paraId="274A7434" w14:textId="40185146" w:rsidR="007826F9" w:rsidRPr="00A05C6F" w:rsidRDefault="007826F9" w:rsidP="00631C68">
            <w:pPr>
              <w:pStyle w:val="Geenafstand"/>
              <w:rPr>
                <w:b/>
                <w:bCs/>
                <w:snapToGrid w:val="0"/>
              </w:rPr>
            </w:pPr>
            <w:r>
              <w:rPr>
                <w:b/>
                <w:bCs/>
                <w:snapToGrid w:val="0"/>
              </w:rPr>
              <w:t>Vraag</w:t>
            </w:r>
            <w:r w:rsidR="000859BC">
              <w:rPr>
                <w:b/>
                <w:bCs/>
                <w:snapToGrid w:val="0"/>
              </w:rPr>
              <w:t xml:space="preserve"> 10:</w:t>
            </w:r>
          </w:p>
          <w:p w14:paraId="6E58B1E0" w14:textId="77777777" w:rsidR="007826F9" w:rsidRPr="00A05C6F" w:rsidRDefault="007826F9" w:rsidP="00631C68">
            <w:pPr>
              <w:rPr>
                <w:b/>
              </w:rPr>
            </w:pPr>
          </w:p>
        </w:tc>
      </w:tr>
      <w:tr w:rsidR="007826F9" w:rsidRPr="00A05C6F" w14:paraId="22F39148" w14:textId="77777777" w:rsidTr="00631C68">
        <w:tc>
          <w:tcPr>
            <w:tcW w:w="9062" w:type="dxa"/>
          </w:tcPr>
          <w:p w14:paraId="0E5D0E20" w14:textId="08AE295E" w:rsidR="007826F9" w:rsidRPr="007826F9" w:rsidRDefault="000859BC" w:rsidP="00631C68">
            <w:pPr>
              <w:pBdr>
                <w:top w:val="nil"/>
                <w:left w:val="nil"/>
                <w:bottom w:val="nil"/>
                <w:right w:val="nil"/>
                <w:between w:val="nil"/>
                <w:bar w:val="nil"/>
              </w:pBdr>
              <w:spacing w:line="276" w:lineRule="auto"/>
            </w:pPr>
            <w:r w:rsidRPr="000859BC">
              <w:t>WPDA heeft ervaring met de inzet van basisartsen onder supervisie van gecertificeerde bedrijfsartsen binnen de arbodienstverlening. Hoe borgt u dat de inzet van basisartsen onder supervisie van gecertificeerde bedrijfsartsen geen vertragende werking heeft op de dienstverlening? </w:t>
            </w:r>
          </w:p>
        </w:tc>
      </w:tr>
      <w:tr w:rsidR="007826F9" w:rsidRPr="00A05C6F" w14:paraId="6F1FA0CC" w14:textId="77777777" w:rsidTr="00631C68">
        <w:tc>
          <w:tcPr>
            <w:tcW w:w="9062" w:type="dxa"/>
          </w:tcPr>
          <w:p w14:paraId="75193EB6" w14:textId="77777777" w:rsidR="007826F9" w:rsidRPr="00A05C6F" w:rsidRDefault="007826F9" w:rsidP="00631C68">
            <w:pPr>
              <w:rPr>
                <w:b/>
              </w:rPr>
            </w:pPr>
            <w:r w:rsidRPr="00A05C6F">
              <w:rPr>
                <w:b/>
              </w:rPr>
              <w:t>Antwoord:</w:t>
            </w:r>
          </w:p>
          <w:p w14:paraId="6487B7DD" w14:textId="77777777" w:rsidR="007826F9" w:rsidRPr="00A05C6F" w:rsidRDefault="007826F9" w:rsidP="00631C68">
            <w:pPr>
              <w:rPr>
                <w:rFonts w:cs="Arial"/>
              </w:rPr>
            </w:pPr>
          </w:p>
          <w:p w14:paraId="45A57AEB" w14:textId="77777777" w:rsidR="007826F9" w:rsidRPr="00A05C6F" w:rsidRDefault="007826F9" w:rsidP="00631C68"/>
          <w:p w14:paraId="786956D8" w14:textId="77777777" w:rsidR="007826F9" w:rsidRPr="00A05C6F" w:rsidRDefault="007826F9" w:rsidP="00631C68"/>
          <w:p w14:paraId="7C3595A0" w14:textId="77777777" w:rsidR="007826F9" w:rsidRPr="00A05C6F" w:rsidRDefault="007826F9" w:rsidP="00631C68"/>
          <w:p w14:paraId="2EBA1064" w14:textId="77777777" w:rsidR="007826F9" w:rsidRPr="00A05C6F" w:rsidRDefault="007826F9" w:rsidP="00631C68"/>
          <w:p w14:paraId="33138A25" w14:textId="77777777" w:rsidR="007826F9" w:rsidRPr="00A05C6F" w:rsidRDefault="007826F9" w:rsidP="00631C68"/>
          <w:p w14:paraId="0FA781AA" w14:textId="77777777" w:rsidR="007826F9" w:rsidRPr="00A05C6F" w:rsidRDefault="007826F9" w:rsidP="00631C68"/>
          <w:p w14:paraId="28261088" w14:textId="77777777" w:rsidR="007826F9" w:rsidRPr="00A05C6F" w:rsidRDefault="007826F9" w:rsidP="00631C68"/>
          <w:p w14:paraId="21421092" w14:textId="77777777" w:rsidR="007826F9" w:rsidRDefault="007826F9" w:rsidP="00631C68"/>
          <w:p w14:paraId="6BE98707" w14:textId="77777777" w:rsidR="0078577D" w:rsidRDefault="0078577D" w:rsidP="00631C68"/>
          <w:p w14:paraId="5E432C77" w14:textId="77777777" w:rsidR="0078577D" w:rsidRDefault="0078577D" w:rsidP="00631C68"/>
          <w:p w14:paraId="7190E166" w14:textId="77777777" w:rsidR="0078577D" w:rsidRDefault="0078577D" w:rsidP="00631C68"/>
          <w:p w14:paraId="241A05DE" w14:textId="77777777" w:rsidR="0078577D" w:rsidRDefault="0078577D" w:rsidP="00631C68"/>
          <w:p w14:paraId="19BE9F41" w14:textId="77777777" w:rsidR="0078577D" w:rsidRDefault="0078577D" w:rsidP="00631C68"/>
          <w:p w14:paraId="5754E69B" w14:textId="77777777" w:rsidR="0078577D" w:rsidRPr="00A05C6F" w:rsidRDefault="0078577D" w:rsidP="00631C68"/>
        </w:tc>
      </w:tr>
    </w:tbl>
    <w:p w14:paraId="4BD78D09" w14:textId="77777777" w:rsidR="007826F9" w:rsidRDefault="007826F9" w:rsidP="00DA627B"/>
    <w:p w14:paraId="22CFF907" w14:textId="77777777" w:rsidR="000859BC" w:rsidRDefault="000859BC" w:rsidP="00DA627B"/>
    <w:p w14:paraId="235DB374" w14:textId="77777777" w:rsidR="000859BC" w:rsidRDefault="000859BC" w:rsidP="00DA627B"/>
    <w:tbl>
      <w:tblPr>
        <w:tblStyle w:val="Tabelraster"/>
        <w:tblW w:w="0" w:type="auto"/>
        <w:tblLook w:val="04A0" w:firstRow="1" w:lastRow="0" w:firstColumn="1" w:lastColumn="0" w:noHBand="0" w:noVBand="1"/>
      </w:tblPr>
      <w:tblGrid>
        <w:gridCol w:w="9062"/>
      </w:tblGrid>
      <w:tr w:rsidR="007826F9" w:rsidRPr="00A05C6F" w14:paraId="3D5C45DE" w14:textId="77777777" w:rsidTr="00631C68">
        <w:tc>
          <w:tcPr>
            <w:tcW w:w="9062" w:type="dxa"/>
          </w:tcPr>
          <w:p w14:paraId="6A6D72B1" w14:textId="3221216A" w:rsidR="007826F9" w:rsidRPr="00A05C6F" w:rsidRDefault="007826F9" w:rsidP="00631C68">
            <w:pPr>
              <w:pStyle w:val="Geenafstand"/>
              <w:rPr>
                <w:b/>
                <w:bCs/>
                <w:snapToGrid w:val="0"/>
              </w:rPr>
            </w:pPr>
            <w:r>
              <w:rPr>
                <w:b/>
                <w:bCs/>
                <w:snapToGrid w:val="0"/>
              </w:rPr>
              <w:lastRenderedPageBreak/>
              <w:t>Vraag</w:t>
            </w:r>
            <w:r w:rsidR="000859BC">
              <w:rPr>
                <w:b/>
                <w:bCs/>
                <w:snapToGrid w:val="0"/>
              </w:rPr>
              <w:t xml:space="preserve"> 11:</w:t>
            </w:r>
          </w:p>
          <w:p w14:paraId="03D5D515" w14:textId="77777777" w:rsidR="007826F9" w:rsidRPr="00A05C6F" w:rsidRDefault="007826F9" w:rsidP="00631C68">
            <w:pPr>
              <w:rPr>
                <w:b/>
              </w:rPr>
            </w:pPr>
          </w:p>
        </w:tc>
      </w:tr>
      <w:tr w:rsidR="007826F9" w:rsidRPr="00A05C6F" w14:paraId="1C780BE9" w14:textId="77777777" w:rsidTr="00631C68">
        <w:tc>
          <w:tcPr>
            <w:tcW w:w="9062" w:type="dxa"/>
          </w:tcPr>
          <w:p w14:paraId="17F13B2E" w14:textId="611B4BD1" w:rsidR="007826F9" w:rsidRPr="007826F9" w:rsidRDefault="000859BC" w:rsidP="00631C68">
            <w:pPr>
              <w:pBdr>
                <w:top w:val="nil"/>
                <w:left w:val="nil"/>
                <w:bottom w:val="nil"/>
                <w:right w:val="nil"/>
                <w:between w:val="nil"/>
                <w:bar w:val="nil"/>
              </w:pBdr>
              <w:spacing w:line="276" w:lineRule="auto"/>
            </w:pPr>
            <w:r w:rsidRPr="000859BC">
              <w:t>WPDA beschikt over een eigen providerboog en wenst aanvullend gebruik van de providerboog van de dienstverlener. Hoe borgt u de kwaliteit binnen deze samenwerking?  </w:t>
            </w:r>
          </w:p>
        </w:tc>
      </w:tr>
      <w:tr w:rsidR="007826F9" w:rsidRPr="00A05C6F" w14:paraId="5B5D040E" w14:textId="77777777" w:rsidTr="00631C68">
        <w:tc>
          <w:tcPr>
            <w:tcW w:w="9062" w:type="dxa"/>
          </w:tcPr>
          <w:p w14:paraId="446DA5F6" w14:textId="77777777" w:rsidR="007826F9" w:rsidRPr="00A05C6F" w:rsidRDefault="007826F9" w:rsidP="00631C68">
            <w:pPr>
              <w:rPr>
                <w:b/>
              </w:rPr>
            </w:pPr>
            <w:r w:rsidRPr="00A05C6F">
              <w:rPr>
                <w:b/>
              </w:rPr>
              <w:t>Antwoord:</w:t>
            </w:r>
          </w:p>
          <w:p w14:paraId="3D84B0AC" w14:textId="77777777" w:rsidR="007826F9" w:rsidRPr="00A05C6F" w:rsidRDefault="007826F9" w:rsidP="00631C68">
            <w:pPr>
              <w:rPr>
                <w:rFonts w:cs="Arial"/>
              </w:rPr>
            </w:pPr>
          </w:p>
          <w:p w14:paraId="267A9C50" w14:textId="77777777" w:rsidR="007826F9" w:rsidRPr="00A05C6F" w:rsidRDefault="007826F9" w:rsidP="00631C68"/>
          <w:p w14:paraId="48CB7D22" w14:textId="77777777" w:rsidR="007826F9" w:rsidRPr="00A05C6F" w:rsidRDefault="007826F9" w:rsidP="00631C68"/>
          <w:p w14:paraId="418C538C" w14:textId="77777777" w:rsidR="007826F9" w:rsidRPr="00A05C6F" w:rsidRDefault="007826F9" w:rsidP="00631C68"/>
          <w:p w14:paraId="3F6E05AA" w14:textId="77777777" w:rsidR="007826F9" w:rsidRPr="00A05C6F" w:rsidRDefault="007826F9" w:rsidP="00631C68"/>
          <w:p w14:paraId="7ADC227F" w14:textId="77777777" w:rsidR="007826F9" w:rsidRPr="00A05C6F" w:rsidRDefault="007826F9" w:rsidP="00631C68"/>
          <w:p w14:paraId="6A2456DF" w14:textId="77777777" w:rsidR="007826F9" w:rsidRPr="00A05C6F" w:rsidRDefault="007826F9" w:rsidP="00631C68"/>
          <w:p w14:paraId="0F25A938" w14:textId="77777777" w:rsidR="007826F9" w:rsidRPr="00A05C6F" w:rsidRDefault="007826F9" w:rsidP="00631C68"/>
          <w:p w14:paraId="5956102C" w14:textId="77777777" w:rsidR="007826F9" w:rsidRDefault="007826F9" w:rsidP="00631C68"/>
          <w:p w14:paraId="76BD7B46" w14:textId="77777777" w:rsidR="0078577D" w:rsidRDefault="0078577D" w:rsidP="00631C68"/>
          <w:p w14:paraId="4F749B31" w14:textId="77777777" w:rsidR="0078577D" w:rsidRDefault="0078577D" w:rsidP="00631C68"/>
          <w:p w14:paraId="0F5BFE24" w14:textId="77777777" w:rsidR="0078577D" w:rsidRDefault="0078577D" w:rsidP="00631C68"/>
          <w:p w14:paraId="1C7B19F5" w14:textId="77777777" w:rsidR="0078577D" w:rsidRDefault="0078577D" w:rsidP="00631C68"/>
          <w:p w14:paraId="3A45DCB0" w14:textId="77777777" w:rsidR="0078577D" w:rsidRDefault="0078577D" w:rsidP="00631C68"/>
          <w:p w14:paraId="09FF600E" w14:textId="77777777" w:rsidR="0078577D" w:rsidRDefault="0078577D" w:rsidP="00631C68"/>
          <w:p w14:paraId="32D974A7" w14:textId="77777777" w:rsidR="0078577D" w:rsidRPr="00A05C6F" w:rsidRDefault="0078577D" w:rsidP="00631C68"/>
        </w:tc>
      </w:tr>
    </w:tbl>
    <w:p w14:paraId="67C778AD" w14:textId="77777777" w:rsidR="007826F9" w:rsidRDefault="007826F9" w:rsidP="00DA627B"/>
    <w:p w14:paraId="0F88959A" w14:textId="77777777" w:rsidR="007826F9" w:rsidRDefault="007826F9" w:rsidP="00DA627B"/>
    <w:tbl>
      <w:tblPr>
        <w:tblStyle w:val="Tabelraster"/>
        <w:tblW w:w="0" w:type="auto"/>
        <w:tblLook w:val="04A0" w:firstRow="1" w:lastRow="0" w:firstColumn="1" w:lastColumn="0" w:noHBand="0" w:noVBand="1"/>
      </w:tblPr>
      <w:tblGrid>
        <w:gridCol w:w="9062"/>
      </w:tblGrid>
      <w:tr w:rsidR="007826F9" w:rsidRPr="00A05C6F" w14:paraId="5D979C88" w14:textId="77777777" w:rsidTr="00631C68">
        <w:tc>
          <w:tcPr>
            <w:tcW w:w="9062" w:type="dxa"/>
          </w:tcPr>
          <w:p w14:paraId="21BF07EB" w14:textId="67FE7041" w:rsidR="007826F9" w:rsidRPr="00A05C6F" w:rsidRDefault="007826F9" w:rsidP="00631C68">
            <w:pPr>
              <w:pStyle w:val="Geenafstand"/>
              <w:rPr>
                <w:b/>
                <w:bCs/>
                <w:snapToGrid w:val="0"/>
              </w:rPr>
            </w:pPr>
            <w:r>
              <w:rPr>
                <w:b/>
                <w:bCs/>
                <w:snapToGrid w:val="0"/>
              </w:rPr>
              <w:t>Vraag</w:t>
            </w:r>
            <w:r w:rsidR="000859BC">
              <w:rPr>
                <w:b/>
                <w:bCs/>
                <w:snapToGrid w:val="0"/>
              </w:rPr>
              <w:t xml:space="preserve"> 12:</w:t>
            </w:r>
          </w:p>
          <w:p w14:paraId="389F9804" w14:textId="77777777" w:rsidR="007826F9" w:rsidRPr="00A05C6F" w:rsidRDefault="007826F9" w:rsidP="00631C68">
            <w:pPr>
              <w:rPr>
                <w:b/>
              </w:rPr>
            </w:pPr>
          </w:p>
        </w:tc>
      </w:tr>
      <w:tr w:rsidR="007826F9" w:rsidRPr="00A05C6F" w14:paraId="3325ED4D" w14:textId="77777777" w:rsidTr="00631C68">
        <w:tc>
          <w:tcPr>
            <w:tcW w:w="9062" w:type="dxa"/>
          </w:tcPr>
          <w:p w14:paraId="1C5CE766" w14:textId="525D8731" w:rsidR="007826F9" w:rsidRPr="007826F9" w:rsidRDefault="00143D58" w:rsidP="00631C68">
            <w:pPr>
              <w:pBdr>
                <w:top w:val="nil"/>
                <w:left w:val="nil"/>
                <w:bottom w:val="nil"/>
                <w:right w:val="nil"/>
                <w:between w:val="nil"/>
                <w:bar w:val="nil"/>
              </w:pBdr>
              <w:spacing w:line="276" w:lineRule="auto"/>
            </w:pPr>
            <w:r w:rsidRPr="00143D58">
              <w:t>Wat wilt u vooraf meegeven vanuit uw expertise waar WPDA op moet letten bij het opstellen van de aanbestedingsstukken?  </w:t>
            </w:r>
          </w:p>
        </w:tc>
      </w:tr>
      <w:tr w:rsidR="007826F9" w:rsidRPr="00A05C6F" w14:paraId="70E0976F" w14:textId="77777777" w:rsidTr="00631C68">
        <w:tc>
          <w:tcPr>
            <w:tcW w:w="9062" w:type="dxa"/>
          </w:tcPr>
          <w:p w14:paraId="510D741F" w14:textId="77777777" w:rsidR="007826F9" w:rsidRPr="00A05C6F" w:rsidRDefault="007826F9" w:rsidP="00631C68">
            <w:pPr>
              <w:rPr>
                <w:b/>
              </w:rPr>
            </w:pPr>
            <w:r w:rsidRPr="00A05C6F">
              <w:rPr>
                <w:b/>
              </w:rPr>
              <w:t>Antwoord:</w:t>
            </w:r>
          </w:p>
          <w:p w14:paraId="0C2C983D" w14:textId="77777777" w:rsidR="007826F9" w:rsidRPr="00A05C6F" w:rsidRDefault="007826F9" w:rsidP="00631C68">
            <w:pPr>
              <w:rPr>
                <w:rFonts w:cs="Arial"/>
              </w:rPr>
            </w:pPr>
          </w:p>
          <w:p w14:paraId="25D920DF" w14:textId="77777777" w:rsidR="007826F9" w:rsidRPr="00A05C6F" w:rsidRDefault="007826F9" w:rsidP="00631C68"/>
          <w:p w14:paraId="15CED425" w14:textId="77777777" w:rsidR="007826F9" w:rsidRPr="00A05C6F" w:rsidRDefault="007826F9" w:rsidP="00631C68"/>
          <w:p w14:paraId="3AAD4DB5" w14:textId="77777777" w:rsidR="007826F9" w:rsidRPr="00A05C6F" w:rsidRDefault="007826F9" w:rsidP="00631C68"/>
          <w:p w14:paraId="258AF06C" w14:textId="77777777" w:rsidR="007826F9" w:rsidRPr="00A05C6F" w:rsidRDefault="007826F9" w:rsidP="00631C68"/>
          <w:p w14:paraId="5E3626A4" w14:textId="77777777" w:rsidR="007826F9" w:rsidRPr="00A05C6F" w:rsidRDefault="007826F9" w:rsidP="00631C68"/>
          <w:p w14:paraId="5E753F63" w14:textId="77777777" w:rsidR="007826F9" w:rsidRPr="00A05C6F" w:rsidRDefault="007826F9" w:rsidP="00631C68"/>
          <w:p w14:paraId="530DA2B0" w14:textId="77777777" w:rsidR="007826F9" w:rsidRPr="00A05C6F" w:rsidRDefault="007826F9" w:rsidP="00631C68"/>
          <w:p w14:paraId="42657DA1" w14:textId="77777777" w:rsidR="007826F9" w:rsidRDefault="007826F9" w:rsidP="00631C68"/>
          <w:p w14:paraId="47AD72E7" w14:textId="77777777" w:rsidR="0078577D" w:rsidRDefault="0078577D" w:rsidP="00631C68"/>
          <w:p w14:paraId="682B8F80" w14:textId="77777777" w:rsidR="0078577D" w:rsidRDefault="0078577D" w:rsidP="00631C68"/>
          <w:p w14:paraId="5FF16DE1" w14:textId="77777777" w:rsidR="0078577D" w:rsidRDefault="0078577D" w:rsidP="00631C68"/>
          <w:p w14:paraId="4E556AFE" w14:textId="77777777" w:rsidR="0078577D" w:rsidRDefault="0078577D" w:rsidP="00631C68"/>
          <w:p w14:paraId="304295DB" w14:textId="77777777" w:rsidR="0078577D" w:rsidRDefault="0078577D" w:rsidP="00631C68"/>
          <w:p w14:paraId="794917A1" w14:textId="77777777" w:rsidR="0078577D" w:rsidRDefault="0078577D" w:rsidP="00631C68"/>
          <w:p w14:paraId="5243B852" w14:textId="77777777" w:rsidR="0078577D" w:rsidRDefault="0078577D" w:rsidP="00631C68"/>
          <w:p w14:paraId="4D271F17" w14:textId="77777777" w:rsidR="0078577D" w:rsidRPr="00A05C6F" w:rsidRDefault="0078577D" w:rsidP="00631C68"/>
        </w:tc>
      </w:tr>
    </w:tbl>
    <w:p w14:paraId="29A5BF0E" w14:textId="77777777" w:rsidR="007826F9" w:rsidRDefault="007826F9">
      <w:pPr>
        <w:spacing w:line="278" w:lineRule="auto"/>
      </w:pPr>
      <w:r>
        <w:br w:type="page"/>
      </w:r>
    </w:p>
    <w:tbl>
      <w:tblPr>
        <w:tblStyle w:val="Tabelraster"/>
        <w:tblW w:w="0" w:type="auto"/>
        <w:tblLook w:val="04A0" w:firstRow="1" w:lastRow="0" w:firstColumn="1" w:lastColumn="0" w:noHBand="0" w:noVBand="1"/>
      </w:tblPr>
      <w:tblGrid>
        <w:gridCol w:w="9062"/>
      </w:tblGrid>
      <w:tr w:rsidR="007826F9" w:rsidRPr="00A05C6F" w14:paraId="4E35CF9F" w14:textId="77777777" w:rsidTr="00631C68">
        <w:tc>
          <w:tcPr>
            <w:tcW w:w="9062" w:type="dxa"/>
          </w:tcPr>
          <w:p w14:paraId="569F47C3" w14:textId="7666098C" w:rsidR="007826F9" w:rsidRPr="00A05C6F" w:rsidRDefault="007826F9" w:rsidP="00631C68">
            <w:pPr>
              <w:pStyle w:val="Geenafstand"/>
              <w:rPr>
                <w:b/>
                <w:bCs/>
                <w:snapToGrid w:val="0"/>
              </w:rPr>
            </w:pPr>
            <w:r>
              <w:rPr>
                <w:b/>
                <w:bCs/>
                <w:snapToGrid w:val="0"/>
              </w:rPr>
              <w:lastRenderedPageBreak/>
              <w:t>Vraag</w:t>
            </w:r>
            <w:r w:rsidR="00143D58">
              <w:rPr>
                <w:b/>
                <w:bCs/>
                <w:snapToGrid w:val="0"/>
              </w:rPr>
              <w:t xml:space="preserve"> 13: </w:t>
            </w:r>
          </w:p>
          <w:p w14:paraId="3790EF37" w14:textId="77777777" w:rsidR="007826F9" w:rsidRPr="00A05C6F" w:rsidRDefault="007826F9" w:rsidP="00631C68">
            <w:pPr>
              <w:rPr>
                <w:b/>
              </w:rPr>
            </w:pPr>
          </w:p>
        </w:tc>
      </w:tr>
      <w:tr w:rsidR="007826F9" w:rsidRPr="00A05C6F" w14:paraId="7B5CCF71" w14:textId="77777777" w:rsidTr="00631C68">
        <w:tc>
          <w:tcPr>
            <w:tcW w:w="9062" w:type="dxa"/>
          </w:tcPr>
          <w:p w14:paraId="016ADAE9" w14:textId="71C74C0D" w:rsidR="007826F9" w:rsidRPr="007826F9" w:rsidRDefault="00143D58" w:rsidP="00631C68">
            <w:pPr>
              <w:pBdr>
                <w:top w:val="nil"/>
                <w:left w:val="nil"/>
                <w:bottom w:val="nil"/>
                <w:right w:val="nil"/>
                <w:between w:val="nil"/>
                <w:bar w:val="nil"/>
              </w:pBdr>
              <w:spacing w:line="276" w:lineRule="auto"/>
            </w:pPr>
            <w:r w:rsidRPr="00143D58">
              <w:t>WPDA is zoekende welke contractvorm het beste aansluit bij de aard van de dienstverlening en de gewenste samenwerking met een arbodienstverlener. Wat is uw ervaring met het uitvoeren van arbodienstverlening binnen een raamovereenkomst in vergelijking met een dienstverleningsovereenkomst? </w:t>
            </w:r>
          </w:p>
        </w:tc>
      </w:tr>
      <w:tr w:rsidR="007826F9" w:rsidRPr="00A05C6F" w14:paraId="60B224E9" w14:textId="77777777" w:rsidTr="00631C68">
        <w:tc>
          <w:tcPr>
            <w:tcW w:w="9062" w:type="dxa"/>
          </w:tcPr>
          <w:p w14:paraId="328F281A" w14:textId="77777777" w:rsidR="007826F9" w:rsidRPr="00A05C6F" w:rsidRDefault="007826F9" w:rsidP="00631C68">
            <w:pPr>
              <w:rPr>
                <w:b/>
              </w:rPr>
            </w:pPr>
            <w:r w:rsidRPr="00A05C6F">
              <w:rPr>
                <w:b/>
              </w:rPr>
              <w:t>Antwoord:</w:t>
            </w:r>
          </w:p>
          <w:p w14:paraId="39022AD0" w14:textId="77777777" w:rsidR="007826F9" w:rsidRPr="00A05C6F" w:rsidRDefault="007826F9" w:rsidP="00631C68">
            <w:pPr>
              <w:rPr>
                <w:rFonts w:cs="Arial"/>
              </w:rPr>
            </w:pPr>
          </w:p>
          <w:p w14:paraId="23313E56" w14:textId="77777777" w:rsidR="007826F9" w:rsidRPr="00A05C6F" w:rsidRDefault="007826F9" w:rsidP="00631C68"/>
          <w:p w14:paraId="33313BBD" w14:textId="77777777" w:rsidR="007826F9" w:rsidRPr="00A05C6F" w:rsidRDefault="007826F9" w:rsidP="00631C68"/>
          <w:p w14:paraId="02CD9AFB" w14:textId="77777777" w:rsidR="007826F9" w:rsidRPr="00A05C6F" w:rsidRDefault="007826F9" w:rsidP="00631C68"/>
          <w:p w14:paraId="24BF3014" w14:textId="77777777" w:rsidR="007826F9" w:rsidRPr="00A05C6F" w:rsidRDefault="007826F9" w:rsidP="00631C68"/>
          <w:p w14:paraId="55A43F24" w14:textId="77777777" w:rsidR="007826F9" w:rsidRPr="00A05C6F" w:rsidRDefault="007826F9" w:rsidP="00631C68"/>
          <w:p w14:paraId="19172AB0" w14:textId="77777777" w:rsidR="007826F9" w:rsidRPr="00A05C6F" w:rsidRDefault="007826F9" w:rsidP="00631C68"/>
          <w:p w14:paraId="28CD56EA" w14:textId="77777777" w:rsidR="007826F9" w:rsidRDefault="007826F9" w:rsidP="00631C68"/>
          <w:p w14:paraId="4BCE3CA8" w14:textId="77777777" w:rsidR="0078577D" w:rsidRDefault="0078577D" w:rsidP="00631C68"/>
          <w:p w14:paraId="25E82009" w14:textId="77777777" w:rsidR="0078577D" w:rsidRDefault="0078577D" w:rsidP="00631C68"/>
          <w:p w14:paraId="082C2A38" w14:textId="77777777" w:rsidR="0078577D" w:rsidRDefault="0078577D" w:rsidP="00631C68"/>
          <w:p w14:paraId="6CC6B7CA" w14:textId="77777777" w:rsidR="0078577D" w:rsidRDefault="0078577D" w:rsidP="00631C68"/>
          <w:p w14:paraId="0A00E5D9" w14:textId="77777777" w:rsidR="0078577D" w:rsidRDefault="0078577D" w:rsidP="00631C68"/>
          <w:p w14:paraId="12219047" w14:textId="77777777" w:rsidR="0078577D" w:rsidRDefault="0078577D" w:rsidP="00631C68"/>
          <w:p w14:paraId="0ADAAAF0" w14:textId="77777777" w:rsidR="0078577D" w:rsidRPr="00A05C6F" w:rsidRDefault="0078577D" w:rsidP="00631C68"/>
          <w:p w14:paraId="688C1297" w14:textId="77777777" w:rsidR="007826F9" w:rsidRPr="00A05C6F" w:rsidRDefault="007826F9" w:rsidP="00631C68"/>
        </w:tc>
      </w:tr>
    </w:tbl>
    <w:p w14:paraId="726C651A" w14:textId="77777777" w:rsidR="007826F9" w:rsidRDefault="007826F9" w:rsidP="00DA627B"/>
    <w:tbl>
      <w:tblPr>
        <w:tblStyle w:val="Tabelraster"/>
        <w:tblW w:w="0" w:type="auto"/>
        <w:tblLook w:val="04A0" w:firstRow="1" w:lastRow="0" w:firstColumn="1" w:lastColumn="0" w:noHBand="0" w:noVBand="1"/>
      </w:tblPr>
      <w:tblGrid>
        <w:gridCol w:w="9062"/>
      </w:tblGrid>
      <w:tr w:rsidR="007826F9" w:rsidRPr="00A05C6F" w14:paraId="1C5D6791" w14:textId="77777777" w:rsidTr="00631C68">
        <w:tc>
          <w:tcPr>
            <w:tcW w:w="9062" w:type="dxa"/>
          </w:tcPr>
          <w:p w14:paraId="0E371A45" w14:textId="188602FD" w:rsidR="007826F9" w:rsidRPr="00A05C6F" w:rsidRDefault="007826F9" w:rsidP="00631C68">
            <w:pPr>
              <w:pStyle w:val="Geenafstand"/>
              <w:rPr>
                <w:b/>
                <w:bCs/>
                <w:snapToGrid w:val="0"/>
              </w:rPr>
            </w:pPr>
            <w:r>
              <w:rPr>
                <w:b/>
                <w:bCs/>
                <w:snapToGrid w:val="0"/>
              </w:rPr>
              <w:t>Vraag</w:t>
            </w:r>
            <w:r w:rsidR="00143D58">
              <w:rPr>
                <w:b/>
                <w:bCs/>
                <w:snapToGrid w:val="0"/>
              </w:rPr>
              <w:t xml:space="preserve"> 14:</w:t>
            </w:r>
          </w:p>
          <w:p w14:paraId="72F782AF" w14:textId="77777777" w:rsidR="007826F9" w:rsidRPr="00A05C6F" w:rsidRDefault="007826F9" w:rsidP="00631C68">
            <w:pPr>
              <w:rPr>
                <w:b/>
              </w:rPr>
            </w:pPr>
          </w:p>
        </w:tc>
      </w:tr>
      <w:tr w:rsidR="007826F9" w:rsidRPr="00A05C6F" w14:paraId="2751F2F2" w14:textId="77777777" w:rsidTr="00631C68">
        <w:tc>
          <w:tcPr>
            <w:tcW w:w="9062" w:type="dxa"/>
          </w:tcPr>
          <w:p w14:paraId="465AE00B" w14:textId="283E5F51" w:rsidR="007826F9" w:rsidRPr="007826F9" w:rsidRDefault="00143D58" w:rsidP="00631C68">
            <w:pPr>
              <w:pBdr>
                <w:top w:val="nil"/>
                <w:left w:val="nil"/>
                <w:bottom w:val="nil"/>
                <w:right w:val="nil"/>
                <w:between w:val="nil"/>
                <w:bar w:val="nil"/>
              </w:pBdr>
              <w:spacing w:line="276" w:lineRule="auto"/>
            </w:pPr>
            <w:r w:rsidRPr="00143D58">
              <w:t>WPDA maakt gebruik van Verzuim manager in </w:t>
            </w:r>
            <w:proofErr w:type="spellStart"/>
            <w:r w:rsidRPr="00143D58">
              <w:t>Youforce</w:t>
            </w:r>
            <w:proofErr w:type="spellEnd"/>
            <w:r w:rsidRPr="00143D58">
              <w:t> en </w:t>
            </w:r>
            <w:proofErr w:type="spellStart"/>
            <w:r w:rsidRPr="00143D58">
              <w:t>Compas</w:t>
            </w:r>
            <w:proofErr w:type="spellEnd"/>
            <w:r w:rsidRPr="00143D58">
              <w:t> voor de doelgroep medewerkers. Voorziet u problemen tussen eventueel benodigde koppelingen als we de dienstverlening voor beide groepen medewerkers onderbrengen bij één Arbodienstverlener? </w:t>
            </w:r>
          </w:p>
        </w:tc>
      </w:tr>
      <w:tr w:rsidR="007826F9" w:rsidRPr="00A05C6F" w14:paraId="0EBBBF64" w14:textId="77777777" w:rsidTr="00631C68">
        <w:tc>
          <w:tcPr>
            <w:tcW w:w="9062" w:type="dxa"/>
          </w:tcPr>
          <w:p w14:paraId="0DE1E570" w14:textId="77777777" w:rsidR="007826F9" w:rsidRPr="00A05C6F" w:rsidRDefault="007826F9" w:rsidP="00631C68">
            <w:pPr>
              <w:rPr>
                <w:b/>
              </w:rPr>
            </w:pPr>
            <w:r w:rsidRPr="00A05C6F">
              <w:rPr>
                <w:b/>
              </w:rPr>
              <w:t>Antwoord:</w:t>
            </w:r>
          </w:p>
          <w:p w14:paraId="2E2BC405" w14:textId="77777777" w:rsidR="007826F9" w:rsidRPr="00A05C6F" w:rsidRDefault="007826F9" w:rsidP="00631C68">
            <w:pPr>
              <w:rPr>
                <w:rFonts w:cs="Arial"/>
              </w:rPr>
            </w:pPr>
          </w:p>
          <w:p w14:paraId="600BAE7C" w14:textId="77777777" w:rsidR="007826F9" w:rsidRPr="00A05C6F" w:rsidRDefault="007826F9" w:rsidP="00631C68"/>
          <w:p w14:paraId="3B31AD81" w14:textId="77777777" w:rsidR="007826F9" w:rsidRPr="00A05C6F" w:rsidRDefault="007826F9" w:rsidP="00631C68"/>
          <w:p w14:paraId="7BD9FB43" w14:textId="77777777" w:rsidR="007826F9" w:rsidRPr="00A05C6F" w:rsidRDefault="007826F9" w:rsidP="00631C68"/>
          <w:p w14:paraId="74892B87" w14:textId="77777777" w:rsidR="007826F9" w:rsidRPr="00A05C6F" w:rsidRDefault="007826F9" w:rsidP="00631C68"/>
          <w:p w14:paraId="4D57D35A" w14:textId="77777777" w:rsidR="007826F9" w:rsidRPr="00A05C6F" w:rsidRDefault="007826F9" w:rsidP="00631C68"/>
          <w:p w14:paraId="3D540088" w14:textId="77777777" w:rsidR="007826F9" w:rsidRPr="00A05C6F" w:rsidRDefault="007826F9" w:rsidP="00631C68"/>
          <w:p w14:paraId="5AA53D44" w14:textId="77777777" w:rsidR="007826F9" w:rsidRDefault="007826F9" w:rsidP="00631C68"/>
          <w:p w14:paraId="79180D74" w14:textId="77777777" w:rsidR="0078577D" w:rsidRDefault="0078577D" w:rsidP="00631C68"/>
          <w:p w14:paraId="7D7EAF7E" w14:textId="77777777" w:rsidR="0078577D" w:rsidRDefault="0078577D" w:rsidP="00631C68"/>
          <w:p w14:paraId="50535DF3" w14:textId="77777777" w:rsidR="0078577D" w:rsidRDefault="0078577D" w:rsidP="00631C68"/>
          <w:p w14:paraId="4EFD977F" w14:textId="77777777" w:rsidR="0078577D" w:rsidRDefault="0078577D" w:rsidP="00631C68"/>
          <w:p w14:paraId="7EE5B713" w14:textId="77777777" w:rsidR="0078577D" w:rsidRDefault="0078577D" w:rsidP="00631C68"/>
          <w:p w14:paraId="1730FB17" w14:textId="77777777" w:rsidR="0078577D" w:rsidRDefault="0078577D" w:rsidP="00631C68"/>
          <w:p w14:paraId="102C4E12" w14:textId="77777777" w:rsidR="007826F9" w:rsidRPr="00A05C6F" w:rsidRDefault="007826F9" w:rsidP="00631C68"/>
        </w:tc>
      </w:tr>
    </w:tbl>
    <w:p w14:paraId="6425839D" w14:textId="77777777" w:rsidR="007826F9" w:rsidRDefault="007826F9" w:rsidP="00DA627B"/>
    <w:tbl>
      <w:tblPr>
        <w:tblStyle w:val="Tabelraster"/>
        <w:tblW w:w="0" w:type="auto"/>
        <w:tblLook w:val="04A0" w:firstRow="1" w:lastRow="0" w:firstColumn="1" w:lastColumn="0" w:noHBand="0" w:noVBand="1"/>
      </w:tblPr>
      <w:tblGrid>
        <w:gridCol w:w="9062"/>
      </w:tblGrid>
      <w:tr w:rsidR="007826F9" w:rsidRPr="00A05C6F" w14:paraId="67EDB77F" w14:textId="77777777" w:rsidTr="00631C68">
        <w:tc>
          <w:tcPr>
            <w:tcW w:w="9062" w:type="dxa"/>
          </w:tcPr>
          <w:p w14:paraId="067120CE" w14:textId="4125F0FA" w:rsidR="007826F9" w:rsidRPr="00A05C6F" w:rsidRDefault="007826F9" w:rsidP="00631C68">
            <w:pPr>
              <w:pStyle w:val="Geenafstand"/>
              <w:rPr>
                <w:b/>
                <w:bCs/>
                <w:snapToGrid w:val="0"/>
              </w:rPr>
            </w:pPr>
            <w:r>
              <w:rPr>
                <w:b/>
                <w:bCs/>
                <w:snapToGrid w:val="0"/>
              </w:rPr>
              <w:lastRenderedPageBreak/>
              <w:t>Vraag</w:t>
            </w:r>
            <w:r w:rsidR="00DF44D8">
              <w:rPr>
                <w:b/>
                <w:bCs/>
                <w:snapToGrid w:val="0"/>
              </w:rPr>
              <w:t xml:space="preserve"> 15:</w:t>
            </w:r>
          </w:p>
          <w:p w14:paraId="3D044592" w14:textId="77777777" w:rsidR="007826F9" w:rsidRPr="00A05C6F" w:rsidRDefault="007826F9" w:rsidP="00631C68">
            <w:pPr>
              <w:rPr>
                <w:b/>
              </w:rPr>
            </w:pPr>
          </w:p>
        </w:tc>
      </w:tr>
      <w:tr w:rsidR="007826F9" w:rsidRPr="00A05C6F" w14:paraId="561D3B46" w14:textId="77777777" w:rsidTr="00631C68">
        <w:tc>
          <w:tcPr>
            <w:tcW w:w="9062" w:type="dxa"/>
          </w:tcPr>
          <w:p w14:paraId="25A56B97" w14:textId="19355A2A" w:rsidR="007826F9" w:rsidRPr="007826F9" w:rsidRDefault="00DF44D8" w:rsidP="00631C68">
            <w:pPr>
              <w:pBdr>
                <w:top w:val="nil"/>
                <w:left w:val="nil"/>
                <w:bottom w:val="nil"/>
                <w:right w:val="nil"/>
                <w:between w:val="nil"/>
                <w:bar w:val="nil"/>
              </w:pBdr>
              <w:spacing w:line="276" w:lineRule="auto"/>
            </w:pPr>
            <w:r w:rsidRPr="00DF44D8">
              <w:t>WPDA is nog aan het afwegen of er een aanbesteding in één of twee percelen volgt: een perceel t.b.v. reguliere medewerkers en een perceel t.b.v. de doelgroep medewerkers. Wat is uw kijk op deze manier van aanbesteden? Bent u bereid in te schrijven wanneer de opdracht in percelen wordt aanbesteed? Zo niet, waarom niet?  </w:t>
            </w:r>
          </w:p>
        </w:tc>
      </w:tr>
      <w:tr w:rsidR="007826F9" w:rsidRPr="00A05C6F" w14:paraId="164143B3" w14:textId="77777777" w:rsidTr="00631C68">
        <w:tc>
          <w:tcPr>
            <w:tcW w:w="9062" w:type="dxa"/>
          </w:tcPr>
          <w:p w14:paraId="3A77C7D8" w14:textId="77777777" w:rsidR="007826F9" w:rsidRPr="00A05C6F" w:rsidRDefault="007826F9" w:rsidP="00631C68">
            <w:pPr>
              <w:rPr>
                <w:b/>
              </w:rPr>
            </w:pPr>
            <w:r w:rsidRPr="00A05C6F">
              <w:rPr>
                <w:b/>
              </w:rPr>
              <w:t>Antwoord:</w:t>
            </w:r>
          </w:p>
          <w:p w14:paraId="203A7406" w14:textId="77777777" w:rsidR="007826F9" w:rsidRPr="00A05C6F" w:rsidRDefault="007826F9" w:rsidP="00631C68">
            <w:pPr>
              <w:rPr>
                <w:rFonts w:cs="Arial"/>
              </w:rPr>
            </w:pPr>
          </w:p>
          <w:p w14:paraId="7D81D9C0" w14:textId="77777777" w:rsidR="007826F9" w:rsidRPr="00A05C6F" w:rsidRDefault="007826F9" w:rsidP="00631C68"/>
          <w:p w14:paraId="798B9734" w14:textId="77777777" w:rsidR="007826F9" w:rsidRPr="00A05C6F" w:rsidRDefault="007826F9" w:rsidP="00631C68"/>
          <w:p w14:paraId="7B349ADA" w14:textId="77777777" w:rsidR="007826F9" w:rsidRPr="00A05C6F" w:rsidRDefault="007826F9" w:rsidP="00631C68"/>
          <w:p w14:paraId="2C258BDE" w14:textId="77777777" w:rsidR="007826F9" w:rsidRPr="00A05C6F" w:rsidRDefault="007826F9" w:rsidP="00631C68"/>
          <w:p w14:paraId="37738211" w14:textId="77777777" w:rsidR="007826F9" w:rsidRPr="00A05C6F" w:rsidRDefault="007826F9" w:rsidP="00631C68"/>
          <w:p w14:paraId="6551856A" w14:textId="77777777" w:rsidR="007826F9" w:rsidRPr="00A05C6F" w:rsidRDefault="007826F9" w:rsidP="00631C68"/>
          <w:p w14:paraId="0378190A" w14:textId="77777777" w:rsidR="007826F9" w:rsidRDefault="007826F9" w:rsidP="00631C68"/>
          <w:p w14:paraId="15483BE0" w14:textId="77777777" w:rsidR="0078577D" w:rsidRDefault="0078577D" w:rsidP="00631C68"/>
          <w:p w14:paraId="68BB13F5" w14:textId="77777777" w:rsidR="0078577D" w:rsidRDefault="0078577D" w:rsidP="00631C68"/>
          <w:p w14:paraId="60EC97CC" w14:textId="77777777" w:rsidR="0078577D" w:rsidRDefault="0078577D" w:rsidP="00631C68"/>
          <w:p w14:paraId="5C109330" w14:textId="77777777" w:rsidR="0078577D" w:rsidRDefault="0078577D" w:rsidP="00631C68"/>
          <w:p w14:paraId="1E0A59C7" w14:textId="77777777" w:rsidR="0078577D" w:rsidRDefault="0078577D" w:rsidP="00631C68"/>
          <w:p w14:paraId="6BB0CEE9" w14:textId="77777777" w:rsidR="0078577D" w:rsidRDefault="0078577D" w:rsidP="00631C68"/>
          <w:p w14:paraId="5C876133" w14:textId="77777777" w:rsidR="0078577D" w:rsidRPr="00A05C6F" w:rsidRDefault="0078577D" w:rsidP="00631C68"/>
          <w:p w14:paraId="31654CD5" w14:textId="77777777" w:rsidR="007826F9" w:rsidRPr="00A05C6F" w:rsidRDefault="007826F9" w:rsidP="00631C68"/>
        </w:tc>
      </w:tr>
    </w:tbl>
    <w:p w14:paraId="3E66BD18" w14:textId="77777777" w:rsidR="007826F9" w:rsidRDefault="007826F9" w:rsidP="00DA627B"/>
    <w:tbl>
      <w:tblPr>
        <w:tblStyle w:val="Tabelraster"/>
        <w:tblW w:w="0" w:type="auto"/>
        <w:tblLook w:val="04A0" w:firstRow="1" w:lastRow="0" w:firstColumn="1" w:lastColumn="0" w:noHBand="0" w:noVBand="1"/>
      </w:tblPr>
      <w:tblGrid>
        <w:gridCol w:w="9062"/>
      </w:tblGrid>
      <w:tr w:rsidR="00DF44D8" w:rsidRPr="00A05C6F" w14:paraId="38001A85" w14:textId="77777777" w:rsidTr="00631C68">
        <w:tc>
          <w:tcPr>
            <w:tcW w:w="9062" w:type="dxa"/>
          </w:tcPr>
          <w:p w14:paraId="12FAD48C" w14:textId="565CCD8F" w:rsidR="00DF44D8" w:rsidRPr="00A05C6F" w:rsidRDefault="00DF44D8" w:rsidP="00631C68">
            <w:pPr>
              <w:pStyle w:val="Geenafstand"/>
              <w:rPr>
                <w:b/>
                <w:bCs/>
                <w:snapToGrid w:val="0"/>
              </w:rPr>
            </w:pPr>
            <w:r>
              <w:rPr>
                <w:b/>
                <w:bCs/>
                <w:snapToGrid w:val="0"/>
              </w:rPr>
              <w:t>Vraag 1</w:t>
            </w:r>
            <w:r>
              <w:rPr>
                <w:b/>
                <w:bCs/>
                <w:snapToGrid w:val="0"/>
              </w:rPr>
              <w:t>6</w:t>
            </w:r>
            <w:r>
              <w:rPr>
                <w:b/>
                <w:bCs/>
                <w:snapToGrid w:val="0"/>
              </w:rPr>
              <w:t>:</w:t>
            </w:r>
          </w:p>
          <w:p w14:paraId="3BB8B4E2" w14:textId="77777777" w:rsidR="00DF44D8" w:rsidRPr="00A05C6F" w:rsidRDefault="00DF44D8" w:rsidP="00631C68">
            <w:pPr>
              <w:rPr>
                <w:b/>
              </w:rPr>
            </w:pPr>
          </w:p>
        </w:tc>
      </w:tr>
      <w:tr w:rsidR="00DF44D8" w:rsidRPr="00A05C6F" w14:paraId="41208E2D" w14:textId="77777777" w:rsidTr="00631C68">
        <w:tc>
          <w:tcPr>
            <w:tcW w:w="9062" w:type="dxa"/>
          </w:tcPr>
          <w:p w14:paraId="770620AD" w14:textId="2557F784" w:rsidR="00DF44D8" w:rsidRPr="007826F9" w:rsidRDefault="0078577D" w:rsidP="00631C68">
            <w:pPr>
              <w:pBdr>
                <w:top w:val="nil"/>
                <w:left w:val="nil"/>
                <w:bottom w:val="nil"/>
                <w:right w:val="nil"/>
                <w:between w:val="nil"/>
                <w:bar w:val="nil"/>
              </w:pBdr>
              <w:spacing w:line="276" w:lineRule="auto"/>
            </w:pPr>
            <w:r w:rsidRPr="0078577D">
              <w:t>Welke informatie heeft u nodig voor het kunnen bepalen van een prijsstelling? Hoeveel tijd heeft u nodig om tot een prijsstelling te komen o.b.v. de te publiceren aanbestedingsstukken? </w:t>
            </w:r>
          </w:p>
        </w:tc>
      </w:tr>
      <w:tr w:rsidR="00DF44D8" w:rsidRPr="00A05C6F" w14:paraId="11670015" w14:textId="77777777" w:rsidTr="00631C68">
        <w:tc>
          <w:tcPr>
            <w:tcW w:w="9062" w:type="dxa"/>
          </w:tcPr>
          <w:p w14:paraId="18FB1B9B" w14:textId="77777777" w:rsidR="00DF44D8" w:rsidRPr="00A05C6F" w:rsidRDefault="00DF44D8" w:rsidP="00631C68">
            <w:pPr>
              <w:rPr>
                <w:b/>
              </w:rPr>
            </w:pPr>
            <w:r w:rsidRPr="00A05C6F">
              <w:rPr>
                <w:b/>
              </w:rPr>
              <w:t>Antwoord:</w:t>
            </w:r>
          </w:p>
          <w:p w14:paraId="745ED92E" w14:textId="77777777" w:rsidR="00DF44D8" w:rsidRPr="00A05C6F" w:rsidRDefault="00DF44D8" w:rsidP="00631C68">
            <w:pPr>
              <w:rPr>
                <w:rFonts w:cs="Arial"/>
              </w:rPr>
            </w:pPr>
          </w:p>
          <w:p w14:paraId="75BEABAD" w14:textId="77777777" w:rsidR="00DF44D8" w:rsidRPr="00A05C6F" w:rsidRDefault="00DF44D8" w:rsidP="00631C68"/>
          <w:p w14:paraId="2ECCF054" w14:textId="77777777" w:rsidR="00DF44D8" w:rsidRPr="00A05C6F" w:rsidRDefault="00DF44D8" w:rsidP="00631C68"/>
          <w:p w14:paraId="072C9053" w14:textId="77777777" w:rsidR="00DF44D8" w:rsidRPr="00A05C6F" w:rsidRDefault="00DF44D8" w:rsidP="00631C68"/>
          <w:p w14:paraId="53A97068" w14:textId="77777777" w:rsidR="00DF44D8" w:rsidRPr="00A05C6F" w:rsidRDefault="00DF44D8" w:rsidP="00631C68"/>
          <w:p w14:paraId="264A1EB9" w14:textId="77777777" w:rsidR="00DF44D8" w:rsidRPr="00A05C6F" w:rsidRDefault="00DF44D8" w:rsidP="00631C68"/>
          <w:p w14:paraId="048969FD" w14:textId="77777777" w:rsidR="00DF44D8" w:rsidRPr="00A05C6F" w:rsidRDefault="00DF44D8" w:rsidP="00631C68"/>
          <w:p w14:paraId="26B3CD07" w14:textId="77777777" w:rsidR="00DF44D8" w:rsidRPr="00A05C6F" w:rsidRDefault="00DF44D8" w:rsidP="00631C68"/>
          <w:p w14:paraId="782828C7" w14:textId="77777777" w:rsidR="00DF44D8" w:rsidRDefault="00DF44D8" w:rsidP="00631C68"/>
          <w:p w14:paraId="2873DCB3" w14:textId="77777777" w:rsidR="0078577D" w:rsidRDefault="0078577D" w:rsidP="00631C68"/>
          <w:p w14:paraId="4789E79D" w14:textId="77777777" w:rsidR="0078577D" w:rsidRDefault="0078577D" w:rsidP="00631C68"/>
          <w:p w14:paraId="2F09BDFC" w14:textId="77777777" w:rsidR="0078577D" w:rsidRDefault="0078577D" w:rsidP="00631C68"/>
          <w:p w14:paraId="1D550B2E" w14:textId="77777777" w:rsidR="0078577D" w:rsidRDefault="0078577D" w:rsidP="00631C68"/>
          <w:p w14:paraId="624D3F96" w14:textId="77777777" w:rsidR="0078577D" w:rsidRDefault="0078577D" w:rsidP="00631C68"/>
          <w:p w14:paraId="70399F63" w14:textId="77777777" w:rsidR="0078577D" w:rsidRDefault="0078577D" w:rsidP="00631C68"/>
          <w:p w14:paraId="5ACD4F45" w14:textId="77777777" w:rsidR="0078577D" w:rsidRPr="00A05C6F" w:rsidRDefault="0078577D" w:rsidP="00631C68"/>
        </w:tc>
      </w:tr>
    </w:tbl>
    <w:p w14:paraId="10CFE7C3" w14:textId="77777777" w:rsidR="00DF44D8" w:rsidRDefault="00DF44D8" w:rsidP="00DA627B"/>
    <w:tbl>
      <w:tblPr>
        <w:tblStyle w:val="Tabelraster"/>
        <w:tblW w:w="0" w:type="auto"/>
        <w:tblLook w:val="04A0" w:firstRow="1" w:lastRow="0" w:firstColumn="1" w:lastColumn="0" w:noHBand="0" w:noVBand="1"/>
      </w:tblPr>
      <w:tblGrid>
        <w:gridCol w:w="9062"/>
      </w:tblGrid>
      <w:tr w:rsidR="00DF44D8" w:rsidRPr="00A05C6F" w14:paraId="2EDD979C" w14:textId="77777777" w:rsidTr="00631C68">
        <w:tc>
          <w:tcPr>
            <w:tcW w:w="9062" w:type="dxa"/>
          </w:tcPr>
          <w:p w14:paraId="1F8ABB60" w14:textId="15A8FDF7" w:rsidR="00DF44D8" w:rsidRPr="00A05C6F" w:rsidRDefault="00DF44D8" w:rsidP="00631C68">
            <w:pPr>
              <w:pStyle w:val="Geenafstand"/>
              <w:rPr>
                <w:b/>
                <w:bCs/>
                <w:snapToGrid w:val="0"/>
              </w:rPr>
            </w:pPr>
            <w:r>
              <w:rPr>
                <w:b/>
                <w:bCs/>
                <w:snapToGrid w:val="0"/>
              </w:rPr>
              <w:lastRenderedPageBreak/>
              <w:t>Vraag 1</w:t>
            </w:r>
            <w:r w:rsidR="0078577D">
              <w:rPr>
                <w:b/>
                <w:bCs/>
                <w:snapToGrid w:val="0"/>
              </w:rPr>
              <w:t>7</w:t>
            </w:r>
            <w:r>
              <w:rPr>
                <w:b/>
                <w:bCs/>
                <w:snapToGrid w:val="0"/>
              </w:rPr>
              <w:t>:</w:t>
            </w:r>
          </w:p>
          <w:p w14:paraId="284309D9" w14:textId="77777777" w:rsidR="00DF44D8" w:rsidRPr="00A05C6F" w:rsidRDefault="00DF44D8" w:rsidP="00631C68">
            <w:pPr>
              <w:rPr>
                <w:b/>
              </w:rPr>
            </w:pPr>
          </w:p>
        </w:tc>
      </w:tr>
      <w:tr w:rsidR="00DF44D8" w:rsidRPr="00A05C6F" w14:paraId="62BB7286" w14:textId="77777777" w:rsidTr="00631C68">
        <w:tc>
          <w:tcPr>
            <w:tcW w:w="9062" w:type="dxa"/>
          </w:tcPr>
          <w:p w14:paraId="060E03FB" w14:textId="5064C8B3" w:rsidR="00DF44D8" w:rsidRPr="007826F9" w:rsidRDefault="0078577D" w:rsidP="00631C68">
            <w:pPr>
              <w:pBdr>
                <w:top w:val="nil"/>
                <w:left w:val="nil"/>
                <w:bottom w:val="nil"/>
                <w:right w:val="nil"/>
                <w:between w:val="nil"/>
                <w:bar w:val="nil"/>
              </w:pBdr>
              <w:spacing w:line="276" w:lineRule="auto"/>
            </w:pPr>
            <w:r w:rsidRPr="0078577D">
              <w:t>Binnen welke constructie kan de aanbesteding het beste worden uitgevraagd: heeft de markt een voorkeur voor één hoofdaannemer die zelf onderaannemers inzet of een andere constructie die niet genoemd is? </w:t>
            </w:r>
          </w:p>
        </w:tc>
      </w:tr>
      <w:tr w:rsidR="00DF44D8" w:rsidRPr="00A05C6F" w14:paraId="79CBF8A6" w14:textId="77777777" w:rsidTr="00631C68">
        <w:tc>
          <w:tcPr>
            <w:tcW w:w="9062" w:type="dxa"/>
          </w:tcPr>
          <w:p w14:paraId="4C255D50" w14:textId="77777777" w:rsidR="00DF44D8" w:rsidRPr="00A05C6F" w:rsidRDefault="00DF44D8" w:rsidP="00631C68">
            <w:pPr>
              <w:rPr>
                <w:b/>
              </w:rPr>
            </w:pPr>
            <w:r w:rsidRPr="00A05C6F">
              <w:rPr>
                <w:b/>
              </w:rPr>
              <w:t>Antwoord:</w:t>
            </w:r>
          </w:p>
          <w:p w14:paraId="5079AFB6" w14:textId="77777777" w:rsidR="00DF44D8" w:rsidRPr="00A05C6F" w:rsidRDefault="00DF44D8" w:rsidP="00631C68">
            <w:pPr>
              <w:rPr>
                <w:rFonts w:cs="Arial"/>
              </w:rPr>
            </w:pPr>
          </w:p>
          <w:p w14:paraId="6756B74D" w14:textId="77777777" w:rsidR="00DF44D8" w:rsidRPr="00A05C6F" w:rsidRDefault="00DF44D8" w:rsidP="00631C68"/>
          <w:p w14:paraId="04C2EB2E" w14:textId="77777777" w:rsidR="00DF44D8" w:rsidRPr="00A05C6F" w:rsidRDefault="00DF44D8" w:rsidP="00631C68"/>
          <w:p w14:paraId="44C4EDE5" w14:textId="77777777" w:rsidR="00DF44D8" w:rsidRPr="00A05C6F" w:rsidRDefault="00DF44D8" w:rsidP="00631C68"/>
          <w:p w14:paraId="51E74E25" w14:textId="77777777" w:rsidR="00DF44D8" w:rsidRPr="00A05C6F" w:rsidRDefault="00DF44D8" w:rsidP="00631C68"/>
          <w:p w14:paraId="31ADC71F" w14:textId="77777777" w:rsidR="00DF44D8" w:rsidRPr="00A05C6F" w:rsidRDefault="00DF44D8" w:rsidP="00631C68"/>
          <w:p w14:paraId="72BCB664" w14:textId="77777777" w:rsidR="00DF44D8" w:rsidRPr="00A05C6F" w:rsidRDefault="00DF44D8" w:rsidP="00631C68"/>
          <w:p w14:paraId="4CAE1B21" w14:textId="77777777" w:rsidR="00DF44D8" w:rsidRDefault="00DF44D8" w:rsidP="00631C68"/>
          <w:p w14:paraId="5E66DA70" w14:textId="77777777" w:rsidR="0078577D" w:rsidRDefault="0078577D" w:rsidP="00631C68"/>
          <w:p w14:paraId="0E0317F6" w14:textId="77777777" w:rsidR="0078577D" w:rsidRDefault="0078577D" w:rsidP="00631C68"/>
          <w:p w14:paraId="48FC4EE2" w14:textId="77777777" w:rsidR="0078577D" w:rsidRDefault="0078577D" w:rsidP="00631C68"/>
          <w:p w14:paraId="2EB5373A" w14:textId="77777777" w:rsidR="0078577D" w:rsidRDefault="0078577D" w:rsidP="00631C68"/>
          <w:p w14:paraId="203771CA" w14:textId="77777777" w:rsidR="0078577D" w:rsidRDefault="0078577D" w:rsidP="00631C68"/>
          <w:p w14:paraId="652C87F8" w14:textId="77777777" w:rsidR="0078577D" w:rsidRDefault="0078577D" w:rsidP="00631C68"/>
          <w:p w14:paraId="746B5618" w14:textId="77777777" w:rsidR="0078577D" w:rsidRPr="00A05C6F" w:rsidRDefault="0078577D" w:rsidP="00631C68"/>
          <w:p w14:paraId="4E53A41E" w14:textId="77777777" w:rsidR="00DF44D8" w:rsidRPr="00A05C6F" w:rsidRDefault="00DF44D8" w:rsidP="00631C68"/>
        </w:tc>
      </w:tr>
    </w:tbl>
    <w:p w14:paraId="7F634CEA" w14:textId="77777777" w:rsidR="00DF44D8" w:rsidRPr="00A05C6F" w:rsidRDefault="00DF44D8" w:rsidP="00DA627B"/>
    <w:sectPr w:rsidR="00DF44D8" w:rsidRPr="00A05C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94819"/>
    <w:multiLevelType w:val="multilevel"/>
    <w:tmpl w:val="33A2269E"/>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A547CD"/>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9C1C78"/>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B369B8"/>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06C72"/>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A90A93"/>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722000"/>
    <w:multiLevelType w:val="hybridMultilevel"/>
    <w:tmpl w:val="691824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2E5375"/>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6730224">
    <w:abstractNumId w:val="0"/>
  </w:num>
  <w:num w:numId="2" w16cid:durableId="705761682">
    <w:abstractNumId w:val="4"/>
  </w:num>
  <w:num w:numId="3" w16cid:durableId="904993829">
    <w:abstractNumId w:val="1"/>
  </w:num>
  <w:num w:numId="4" w16cid:durableId="165172817">
    <w:abstractNumId w:val="7"/>
  </w:num>
  <w:num w:numId="5" w16cid:durableId="1933706753">
    <w:abstractNumId w:val="3"/>
  </w:num>
  <w:num w:numId="6" w16cid:durableId="1634213976">
    <w:abstractNumId w:val="5"/>
  </w:num>
  <w:num w:numId="7" w16cid:durableId="1403216016">
    <w:abstractNumId w:val="2"/>
  </w:num>
  <w:num w:numId="8" w16cid:durableId="2016761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E9C"/>
    <w:rsid w:val="00082720"/>
    <w:rsid w:val="000859BC"/>
    <w:rsid w:val="001163DA"/>
    <w:rsid w:val="0014189C"/>
    <w:rsid w:val="00143D58"/>
    <w:rsid w:val="00151C29"/>
    <w:rsid w:val="00154D48"/>
    <w:rsid w:val="001A7AFC"/>
    <w:rsid w:val="001A7FC5"/>
    <w:rsid w:val="001B1D87"/>
    <w:rsid w:val="001E01B6"/>
    <w:rsid w:val="001E36E9"/>
    <w:rsid w:val="0021124D"/>
    <w:rsid w:val="0024784D"/>
    <w:rsid w:val="002976B3"/>
    <w:rsid w:val="00463293"/>
    <w:rsid w:val="00493815"/>
    <w:rsid w:val="004E3EF6"/>
    <w:rsid w:val="005A6861"/>
    <w:rsid w:val="005F2C75"/>
    <w:rsid w:val="00617F39"/>
    <w:rsid w:val="00751D8E"/>
    <w:rsid w:val="007826F9"/>
    <w:rsid w:val="0078577D"/>
    <w:rsid w:val="007C051E"/>
    <w:rsid w:val="00A05C6F"/>
    <w:rsid w:val="00A13576"/>
    <w:rsid w:val="00A963BC"/>
    <w:rsid w:val="00AA115B"/>
    <w:rsid w:val="00AC67DD"/>
    <w:rsid w:val="00BB0E9C"/>
    <w:rsid w:val="00C123AD"/>
    <w:rsid w:val="00CE1636"/>
    <w:rsid w:val="00DA627B"/>
    <w:rsid w:val="00DC611F"/>
    <w:rsid w:val="00DF44D8"/>
    <w:rsid w:val="00E24192"/>
    <w:rsid w:val="00E429A0"/>
    <w:rsid w:val="00ED3948"/>
    <w:rsid w:val="00F60F63"/>
    <w:rsid w:val="00F83D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9B21E"/>
  <w15:chartTrackingRefBased/>
  <w15:docId w15:val="{093A758C-8470-43E9-BEA7-2D479D19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1636"/>
    <w:pPr>
      <w:spacing w:line="259" w:lineRule="auto"/>
    </w:pPr>
    <w:rPr>
      <w:kern w:val="0"/>
      <w:sz w:val="22"/>
      <w:szCs w:val="22"/>
      <w14:ligatures w14:val="none"/>
    </w:rPr>
  </w:style>
  <w:style w:type="paragraph" w:styleId="Kop1">
    <w:name w:val="heading 1"/>
    <w:basedOn w:val="Standaard"/>
    <w:next w:val="Standaard"/>
    <w:link w:val="Kop1Char"/>
    <w:uiPriority w:val="9"/>
    <w:qFormat/>
    <w:rsid w:val="00BB0E9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BB0E9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BB0E9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BB0E9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BB0E9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BB0E9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BB0E9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BB0E9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BB0E9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0E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0E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0E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0E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0E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0E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0E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0E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0E9C"/>
    <w:rPr>
      <w:rFonts w:eastAsiaTheme="majorEastAsia" w:cstheme="majorBidi"/>
      <w:color w:val="272727" w:themeColor="text1" w:themeTint="D8"/>
    </w:rPr>
  </w:style>
  <w:style w:type="paragraph" w:styleId="Titel">
    <w:name w:val="Title"/>
    <w:basedOn w:val="Standaard"/>
    <w:next w:val="Standaard"/>
    <w:link w:val="TitelChar"/>
    <w:uiPriority w:val="10"/>
    <w:qFormat/>
    <w:rsid w:val="00BB0E9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BB0E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0E9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BB0E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0E9C"/>
    <w:pPr>
      <w:spacing w:before="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BB0E9C"/>
    <w:rPr>
      <w:i/>
      <w:iCs/>
      <w:color w:val="404040" w:themeColor="text1" w:themeTint="BF"/>
    </w:rPr>
  </w:style>
  <w:style w:type="paragraph" w:styleId="Lijstalinea">
    <w:name w:val="List Paragraph"/>
    <w:basedOn w:val="Standaard"/>
    <w:link w:val="LijstalineaChar"/>
    <w:uiPriority w:val="34"/>
    <w:qFormat/>
    <w:rsid w:val="00BB0E9C"/>
    <w:pPr>
      <w:spacing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BB0E9C"/>
    <w:rPr>
      <w:i/>
      <w:iCs/>
      <w:color w:val="0F4761" w:themeColor="accent1" w:themeShade="BF"/>
    </w:rPr>
  </w:style>
  <w:style w:type="paragraph" w:styleId="Duidelijkcitaat">
    <w:name w:val="Intense Quote"/>
    <w:basedOn w:val="Standaard"/>
    <w:next w:val="Standaard"/>
    <w:link w:val="DuidelijkcitaatChar"/>
    <w:uiPriority w:val="30"/>
    <w:qFormat/>
    <w:rsid w:val="00BB0E9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BB0E9C"/>
    <w:rPr>
      <w:i/>
      <w:iCs/>
      <w:color w:val="0F4761" w:themeColor="accent1" w:themeShade="BF"/>
    </w:rPr>
  </w:style>
  <w:style w:type="character" w:styleId="Intensieveverwijzing">
    <w:name w:val="Intense Reference"/>
    <w:basedOn w:val="Standaardalinea-lettertype"/>
    <w:uiPriority w:val="32"/>
    <w:qFormat/>
    <w:rsid w:val="00BB0E9C"/>
    <w:rPr>
      <w:b/>
      <w:bCs/>
      <w:smallCaps/>
      <w:color w:val="0F4761" w:themeColor="accent1" w:themeShade="BF"/>
      <w:spacing w:val="5"/>
    </w:rPr>
  </w:style>
  <w:style w:type="paragraph" w:styleId="Geenafstand">
    <w:name w:val="No Spacing"/>
    <w:uiPriority w:val="1"/>
    <w:qFormat/>
    <w:rsid w:val="00CE1636"/>
    <w:pPr>
      <w:spacing w:after="0" w:line="240" w:lineRule="auto"/>
    </w:pPr>
    <w:rPr>
      <w:kern w:val="0"/>
      <w:sz w:val="22"/>
      <w:szCs w:val="22"/>
      <w14:ligatures w14:val="none"/>
    </w:rPr>
  </w:style>
  <w:style w:type="table" w:styleId="Tabelraster">
    <w:name w:val="Table Grid"/>
    <w:basedOn w:val="Standaardtabel"/>
    <w:uiPriority w:val="39"/>
    <w:rsid w:val="00CE16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751D8E"/>
  </w:style>
  <w:style w:type="character" w:styleId="Verwijzingopmerking">
    <w:name w:val="annotation reference"/>
    <w:basedOn w:val="Standaardalinea-lettertype"/>
    <w:uiPriority w:val="99"/>
    <w:semiHidden/>
    <w:unhideWhenUsed/>
    <w:rsid w:val="00F83D8F"/>
    <w:rPr>
      <w:sz w:val="16"/>
      <w:szCs w:val="16"/>
    </w:rPr>
  </w:style>
  <w:style w:type="paragraph" w:styleId="Tekstopmerking">
    <w:name w:val="annotation text"/>
    <w:basedOn w:val="Standaard"/>
    <w:link w:val="TekstopmerkingChar"/>
    <w:uiPriority w:val="99"/>
    <w:unhideWhenUsed/>
    <w:rsid w:val="00F83D8F"/>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F83D8F"/>
    <w:rPr>
      <w:rFonts w:ascii="Verdana" w:eastAsia="Times New Roman" w:hAnsi="Verdana"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3AC9358A6F084F93B5611EC05E49CA" ma:contentTypeVersion="3" ma:contentTypeDescription="Een nieuw document maken." ma:contentTypeScope="" ma:versionID="c2a71903fad83f3ddd352e7cd5c1e739">
  <xsd:schema xmlns:xsd="http://www.w3.org/2001/XMLSchema" xmlns:xs="http://www.w3.org/2001/XMLSchema" xmlns:p="http://schemas.microsoft.com/office/2006/metadata/properties" xmlns:ns2="f1a8f703-3b1c-44aa-b620-6dd9739526e9" targetNamespace="http://schemas.microsoft.com/office/2006/metadata/properties" ma:root="true" ma:fieldsID="8712052ca5cd51ecfc133ef8649bb681" ns2:_="">
    <xsd:import namespace="f1a8f703-3b1c-44aa-b620-6dd9739526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8f703-3b1c-44aa-b620-6dd973952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DF30A-7673-4437-B663-D96A78324605}">
  <ds:schemaRefs>
    <ds:schemaRef ds:uri="http://schemas.microsoft.com/sharepoint/v3/contenttype/forms"/>
  </ds:schemaRefs>
</ds:datastoreItem>
</file>

<file path=customXml/itemProps2.xml><?xml version="1.0" encoding="utf-8"?>
<ds:datastoreItem xmlns:ds="http://schemas.openxmlformats.org/officeDocument/2006/customXml" ds:itemID="{B5FF4416-FD63-41DB-8242-B2A4D1A78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8f703-3b1c-44aa-b620-6dd973952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485277-5DA4-4B73-A605-BDA770BF76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765</Words>
  <Characters>4212</Characters>
  <Application>Microsoft Office Word</Application>
  <DocSecurity>0</DocSecurity>
  <Lines>35</Lines>
  <Paragraphs>9</Paragraphs>
  <ScaleCrop>false</ScaleCrop>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van der Vaart - HIP</dc:creator>
  <cp:keywords/>
  <dc:description/>
  <cp:lastModifiedBy>Robbin Vriend | HIP Noord</cp:lastModifiedBy>
  <cp:revision>35</cp:revision>
  <dcterms:created xsi:type="dcterms:W3CDTF">2025-03-12T14:01:00Z</dcterms:created>
  <dcterms:modified xsi:type="dcterms:W3CDTF">2026-03-19T15:21:00Z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0x010100973AC9358A6F084F93B5611EC05E49CA</vt:lpwstr>
  </property>
  <property fmtid="{D5CDD505-2E9C-101B-9397-08002B2CF9AE}" pid="3" name="Order">
    <vt:r8>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