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22D4E6E7" w:rsidR="00F84999" w:rsidRDefault="00F84999">
      <w:pPr>
        <w:rPr>
          <w:rFonts w:ascii="Arial" w:hAnsi="Arial" w:cs="Arial"/>
          <w:sz w:val="28"/>
          <w:szCs w:val="28"/>
        </w:rPr>
      </w:pPr>
      <w:r>
        <w:rPr>
          <w:rFonts w:ascii="Arial" w:hAnsi="Arial" w:cs="Arial"/>
          <w:sz w:val="28"/>
          <w:szCs w:val="28"/>
        </w:rPr>
        <w:t xml:space="preserve">Bijlage </w:t>
      </w:r>
      <w:r w:rsidR="00A03F7A">
        <w:rPr>
          <w:rFonts w:ascii="Arial" w:hAnsi="Arial" w:cs="Arial"/>
          <w:sz w:val="28"/>
          <w:szCs w:val="28"/>
        </w:rPr>
        <w:t>0</w:t>
      </w:r>
      <w:r w:rsidR="00D7448E">
        <w:rPr>
          <w:rFonts w:ascii="Arial" w:hAnsi="Arial" w:cs="Arial"/>
          <w:sz w:val="28"/>
          <w:szCs w:val="28"/>
        </w:rPr>
        <w:t>6</w:t>
      </w:r>
      <w:r>
        <w:rPr>
          <w:rFonts w:ascii="Arial" w:hAnsi="Arial" w:cs="Arial"/>
          <w:sz w:val="28"/>
          <w:szCs w:val="28"/>
        </w:rPr>
        <w:t xml:space="preserve"> – Verklaring geen Russische betrokkenheid</w:t>
      </w:r>
    </w:p>
    <w:p w14:paraId="52CA0E95" w14:textId="77777777" w:rsidR="00F84999" w:rsidRDefault="00F84999" w:rsidP="00F84999">
      <w:pPr>
        <w:rPr>
          <w:rFonts w:ascii="Arial" w:hAnsi="Arial"/>
          <w:sz w:val="19"/>
          <w:szCs w:val="19"/>
        </w:rPr>
      </w:pPr>
    </w:p>
    <w:p w14:paraId="0F3430AF" w14:textId="26096DE7"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F84999">
        <w:rPr>
          <w:rFonts w:ascii="Arial" w:hAnsi="Arial"/>
          <w:sz w:val="20"/>
          <w:szCs w:val="20"/>
        </w:rPr>
        <w:t>duodecies</w:t>
      </w:r>
      <w:proofErr w:type="spellEnd"/>
      <w:r w:rsidRPr="00F84999">
        <w:rPr>
          <w:rFonts w:ascii="Arial" w:hAnsi="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8F30D" w14:textId="77777777" w:rsidR="00945F5E" w:rsidRDefault="00945F5E" w:rsidP="00F84999">
      <w:pPr>
        <w:spacing w:after="0" w:line="240" w:lineRule="auto"/>
      </w:pPr>
      <w:r>
        <w:separator/>
      </w:r>
    </w:p>
  </w:endnote>
  <w:endnote w:type="continuationSeparator" w:id="0">
    <w:p w14:paraId="555366CB" w14:textId="77777777" w:rsidR="00945F5E" w:rsidRDefault="00945F5E"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D3CAD" w14:textId="77777777" w:rsidR="00945F5E" w:rsidRDefault="00945F5E" w:rsidP="00F84999">
      <w:pPr>
        <w:spacing w:after="0" w:line="240" w:lineRule="auto"/>
      </w:pPr>
      <w:r>
        <w:separator/>
      </w:r>
    </w:p>
  </w:footnote>
  <w:footnote w:type="continuationSeparator" w:id="0">
    <w:p w14:paraId="6A1A6C67" w14:textId="77777777" w:rsidR="00945F5E" w:rsidRDefault="00945F5E"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312635"/>
    <w:rsid w:val="007104C2"/>
    <w:rsid w:val="007517FD"/>
    <w:rsid w:val="00945F5E"/>
    <w:rsid w:val="00A03F7A"/>
    <w:rsid w:val="00A3263B"/>
    <w:rsid w:val="00A47DA8"/>
    <w:rsid w:val="00AF2164"/>
    <w:rsid w:val="00BE028F"/>
    <w:rsid w:val="00D47675"/>
    <w:rsid w:val="00D7448E"/>
    <w:rsid w:val="00EA3906"/>
    <w:rsid w:val="00F02CCC"/>
    <w:rsid w:val="00F634F2"/>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87d4f36-cdd4-426b-9876-832695987045" xsi:nil="true"/>
    <lcf76f155ced4ddcb4097134ff3c332f xmlns="e56a0c88-c50a-4a5e-b623-084594b5d43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E5CD6FA267C14C8301F3C9F3902B9D" ma:contentTypeVersion="10" ma:contentTypeDescription="Een nieuw document maken." ma:contentTypeScope="" ma:versionID="7c8c045868ba6e40e37dd2b43064487d">
  <xsd:schema xmlns:xsd="http://www.w3.org/2001/XMLSchema" xmlns:xs="http://www.w3.org/2001/XMLSchema" xmlns:p="http://schemas.microsoft.com/office/2006/metadata/properties" xmlns:ns2="e56a0c88-c50a-4a5e-b623-084594b5d43f" xmlns:ns3="687d4f36-cdd4-426b-9876-832695987045" targetNamespace="http://schemas.microsoft.com/office/2006/metadata/properties" ma:root="true" ma:fieldsID="582b2adfdeff1cce1d0d1e941accc914" ns2:_="" ns3:_="">
    <xsd:import namespace="e56a0c88-c50a-4a5e-b623-084594b5d43f"/>
    <xsd:import namespace="687d4f36-cdd4-426b-9876-8326959870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6a0c88-c50a-4a5e-b623-084594b5d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7d4f36-cdd4-426b-9876-8326959870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f7fa191-31ba-4c80-97d8-b6bc8a8e0b1e}" ma:internalName="TaxCatchAll" ma:showField="CatchAllData" ma:web="687d4f36-cdd4-426b-9876-8326959870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E008E-49B2-4540-A41E-9FD8C785C42D}">
  <ds:schemaRefs>
    <ds:schemaRef ds:uri="http://schemas.microsoft.com/sharepoint/v3/contenttype/forms"/>
  </ds:schemaRefs>
</ds:datastoreItem>
</file>

<file path=customXml/itemProps2.xml><?xml version="1.0" encoding="utf-8"?>
<ds:datastoreItem xmlns:ds="http://schemas.openxmlformats.org/officeDocument/2006/customXml" ds:itemID="{6D102F63-6269-4951-A00C-4F71DAEDFCF2}">
  <ds:schemaRefs>
    <ds:schemaRef ds:uri="http://www.w3.org/XML/1998/namespace"/>
    <ds:schemaRef ds:uri="http://schemas.microsoft.com/office/2006/metadata/properties"/>
    <ds:schemaRef ds:uri="http://purl.org/dc/dcmitype/"/>
    <ds:schemaRef ds:uri="e56a0c88-c50a-4a5e-b623-084594b5d43f"/>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687d4f36-cdd4-426b-9876-832695987045"/>
    <ds:schemaRef ds:uri="http://purl.org/dc/terms/"/>
  </ds:schemaRefs>
</ds:datastoreItem>
</file>

<file path=customXml/itemProps3.xml><?xml version="1.0" encoding="utf-8"?>
<ds:datastoreItem xmlns:ds="http://schemas.openxmlformats.org/officeDocument/2006/customXml" ds:itemID="{3300C9C4-0C29-4914-B440-B88CFDB20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6a0c88-c50a-4a5e-b623-084594b5d43f"/>
    <ds:schemaRef ds:uri="687d4f36-cdd4-426b-9876-832695987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1454</Characters>
  <Application>Microsoft Office Word</Application>
  <DocSecurity>0</DocSecurity>
  <Lines>12</Lines>
  <Paragraphs>3</Paragraphs>
  <ScaleCrop>false</ScaleCrop>
  <Company>VRHM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Karremans, Niels</cp:lastModifiedBy>
  <cp:revision>3</cp:revision>
  <dcterms:created xsi:type="dcterms:W3CDTF">2025-12-11T15:26:00Z</dcterms:created>
  <dcterms:modified xsi:type="dcterms:W3CDTF">2026-03-06T10:08:00Z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0x010100AEE5CD6FA267C14C8301F3C9F3902B9D</vt:lpwstr>
  </property>
  <property fmtid="{D5CDD505-2E9C-101B-9397-08002B2CF9AE}" pid="3" name="Order">
    <vt:r8>1135400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