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6B9B" w14:textId="5C1737EB" w:rsidR="0082335E" w:rsidRPr="00071118" w:rsidRDefault="00605CC2" w:rsidP="0082335E">
      <w:pPr>
        <w:pStyle w:val="Kop1"/>
        <w:numPr>
          <w:ilvl w:val="0"/>
          <w:numId w:val="0"/>
        </w:numPr>
        <w:ind w:left="432" w:hanging="432"/>
      </w:pPr>
      <w:r w:rsidRPr="00071118">
        <w:t>Referentieblad</w:t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3094"/>
        <w:gridCol w:w="6083"/>
      </w:tblGrid>
      <w:tr w:rsidR="00C12180" w:rsidRPr="00C12180" w14:paraId="743A6B9E" w14:textId="77777777" w:rsidTr="00C12180">
        <w:trPr>
          <w:trHeight w:val="413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43A6B9D" w14:textId="77777777" w:rsidR="00605CC2" w:rsidRPr="00C12180" w:rsidRDefault="00605CC2" w:rsidP="00D23BCB">
            <w:pPr>
              <w:jc w:val="both"/>
              <w:rPr>
                <w:rFonts w:cstheme="minorHAnsi"/>
                <w:b/>
                <w:bCs/>
                <w:color w:val="FFFFFF" w:themeColor="background1"/>
                <w:sz w:val="28"/>
                <w:szCs w:val="32"/>
              </w:rPr>
            </w:pPr>
            <w:r w:rsidRPr="00C12180">
              <w:rPr>
                <w:rFonts w:cstheme="minorHAnsi"/>
                <w:b/>
                <w:bCs/>
                <w:color w:val="FFFFFF" w:themeColor="background1"/>
                <w:sz w:val="28"/>
                <w:szCs w:val="32"/>
              </w:rPr>
              <w:t xml:space="preserve">Referentie </w:t>
            </w:r>
          </w:p>
        </w:tc>
      </w:tr>
      <w:tr w:rsidR="00605CC2" w:rsidRPr="00071118" w14:paraId="743A6BA6" w14:textId="77777777" w:rsidTr="00071118">
        <w:trPr>
          <w:trHeight w:val="4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3" w14:textId="4A358BFF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4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  <w:r w:rsidRPr="00071118">
              <w:rPr>
                <w:rFonts w:ascii="Calibri" w:eastAsiaTheme="minorEastAsia" w:hAnsi="Calibri" w:cstheme="minorHAnsi"/>
                <w:szCs w:val="24"/>
                <w:lang w:bidi="en-US"/>
              </w:rPr>
              <w:t>Organisatie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5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</w:p>
        </w:tc>
      </w:tr>
      <w:tr w:rsidR="00605CC2" w:rsidRPr="00071118" w14:paraId="743A6BAA" w14:textId="77777777" w:rsidTr="00071118">
        <w:trPr>
          <w:trHeight w:val="5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7" w14:textId="62DC7DB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8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Looptijd van/tot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9" w14:textId="77777777" w:rsidR="00605CC2" w:rsidRPr="00071118" w:rsidRDefault="00605CC2" w:rsidP="00D23BCB">
            <w:pPr>
              <w:rPr>
                <w:rFonts w:cstheme="minorHAnsi"/>
              </w:rPr>
            </w:pPr>
          </w:p>
        </w:tc>
      </w:tr>
      <w:tr w:rsidR="00605CC2" w:rsidRPr="00071118" w14:paraId="743A6BAE" w14:textId="77777777" w:rsidTr="00071118">
        <w:trPr>
          <w:trHeight w:val="5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B" w14:textId="2FB3B6B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C" w14:textId="145AAFBE" w:rsidR="00605CC2" w:rsidRPr="00071118" w:rsidRDefault="00071118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Totale </w:t>
            </w:r>
            <w:r w:rsidR="00530417">
              <w:rPr>
                <w:rFonts w:cstheme="minorHAnsi"/>
              </w:rPr>
              <w:t>o</w:t>
            </w:r>
            <w:r w:rsidR="00605CC2" w:rsidRPr="00071118">
              <w:rPr>
                <w:rFonts w:cstheme="minorHAnsi"/>
              </w:rPr>
              <w:t>pdrachtwaarde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D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€ </w:t>
            </w:r>
          </w:p>
        </w:tc>
      </w:tr>
      <w:tr w:rsidR="00605CC2" w:rsidRPr="00071118" w14:paraId="743A6BB3" w14:textId="77777777" w:rsidTr="00071118">
        <w:trPr>
          <w:trHeight w:val="9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F" w14:textId="1A9CA34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0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 contactpersoon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1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Naam:</w:t>
            </w:r>
          </w:p>
          <w:p w14:paraId="743A6BB2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Telefoonnummer: </w:t>
            </w:r>
          </w:p>
        </w:tc>
      </w:tr>
      <w:tr w:rsidR="00605CC2" w:rsidRPr="00071118" w14:paraId="743A6BB7" w14:textId="77777777" w:rsidTr="00071118">
        <w:trPr>
          <w:trHeight w:val="5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4" w14:textId="45E3A60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5" w14:textId="55060954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In </w:t>
            </w:r>
            <w:r w:rsidR="00530417">
              <w:rPr>
                <w:rFonts w:cstheme="minorHAnsi"/>
              </w:rPr>
              <w:t>onder</w:t>
            </w:r>
            <w:r w:rsidR="00530417" w:rsidRPr="00071118">
              <w:rPr>
                <w:rFonts w:cstheme="minorHAnsi"/>
              </w:rPr>
              <w:t>aanneming</w:t>
            </w:r>
            <w:r w:rsidRPr="00071118">
              <w:rPr>
                <w:rFonts w:cstheme="minorHAnsi"/>
              </w:rPr>
              <w:t xml:space="preserve">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6" w14:textId="7FBEF276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B" w14:textId="77777777" w:rsidTr="00071118">
        <w:trPr>
          <w:trHeight w:val="5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8" w14:textId="2EC7792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9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In combinatie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A" w14:textId="0EC0559D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Ja/nee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F" w14:textId="77777777" w:rsidTr="00071118">
        <w:trPr>
          <w:trHeight w:val="8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C" w14:textId="5E42978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D" w14:textId="63451EDE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Bereidheid van de referent om een tevredenheidsverklaring af te geven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E" w14:textId="539FBBF0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071118" w:rsidRPr="00071118" w14:paraId="637C8E84" w14:textId="77777777" w:rsidTr="00071118">
        <w:trPr>
          <w:trHeight w:val="5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0C0" w14:textId="5E212069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BA9" w14:textId="7CCD8F78" w:rsidR="00071118" w:rsidRPr="00071118" w:rsidRDefault="00530417" w:rsidP="00071118">
            <w:pPr>
              <w:rPr>
                <w:rFonts w:cstheme="minorHAnsi"/>
              </w:rPr>
            </w:pPr>
            <w:r>
              <w:rPr>
                <w:rFonts w:cstheme="minorHAnsi"/>
              </w:rPr>
              <w:t>Aan welke kern</w:t>
            </w:r>
            <w:r w:rsidR="00BD5D04">
              <w:rPr>
                <w:rFonts w:cstheme="minorHAnsi"/>
              </w:rPr>
              <w:t>c</w:t>
            </w:r>
            <w:r w:rsidR="00071118" w:rsidRPr="00071118">
              <w:rPr>
                <w:rFonts w:cstheme="minorHAnsi"/>
              </w:rPr>
              <w:t>ompetentie</w:t>
            </w:r>
            <w:r>
              <w:rPr>
                <w:rFonts w:cstheme="minorHAnsi"/>
              </w:rPr>
              <w:t>(s) beantwoordt deze referent?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D7EE" w14:textId="4DE33082" w:rsidR="00071118" w:rsidRPr="00071118" w:rsidRDefault="00071118" w:rsidP="00071118">
            <w:pPr>
              <w:rPr>
                <w:rFonts w:cstheme="minorHAnsi"/>
              </w:rPr>
            </w:pPr>
          </w:p>
        </w:tc>
      </w:tr>
      <w:tr w:rsidR="00071118" w:rsidRPr="00071118" w14:paraId="743A6BC3" w14:textId="77777777" w:rsidTr="00071118">
        <w:trPr>
          <w:trHeight w:val="25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0" w14:textId="707CE8E5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1" w14:textId="5C345671" w:rsidR="00071118" w:rsidRPr="00071118" w:rsidRDefault="00071118" w:rsidP="00071118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Korte omschrijving van het project inclusief de gevraagde kerncompetenties [max. 500 woorden]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2" w14:textId="5EE50790" w:rsidR="00071118" w:rsidRPr="00071118" w:rsidRDefault="00071118" w:rsidP="00071118">
            <w:pPr>
              <w:rPr>
                <w:rFonts w:cstheme="minorHAnsi"/>
              </w:rPr>
            </w:pPr>
          </w:p>
        </w:tc>
      </w:tr>
    </w:tbl>
    <w:p w14:paraId="743A6BC4" w14:textId="77777777" w:rsidR="00B629C4" w:rsidRPr="00071118" w:rsidRDefault="00B629C4" w:rsidP="0082335E"/>
    <w:sectPr w:rsidR="00B629C4" w:rsidRPr="00071118" w:rsidSect="00C8004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6BC7" w14:textId="77777777" w:rsidR="003A1E51" w:rsidRDefault="003A1E51" w:rsidP="003256A5">
      <w:pPr>
        <w:spacing w:after="0" w:line="240" w:lineRule="auto"/>
      </w:pPr>
      <w:r>
        <w:separator/>
      </w:r>
    </w:p>
  </w:endnote>
  <w:endnote w:type="continuationSeparator" w:id="0">
    <w:p w14:paraId="743A6BC8" w14:textId="77777777" w:rsidR="003A1E51" w:rsidRDefault="003A1E51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6BC9" w14:textId="6A2E63DE" w:rsidR="003256A5" w:rsidRDefault="00DC2E47" w:rsidP="003256A5">
    <w:pPr>
      <w:pStyle w:val="Voettekst"/>
      <w:jc w:val="center"/>
    </w:pPr>
    <w:r>
      <w:t xml:space="preserve">Bijlage 06 </w:t>
    </w:r>
    <w:r w:rsidR="00605CC2">
      <w:t>Referentieblad</w:t>
    </w:r>
    <w:r>
      <w:t xml:space="preserve"> – Stichting Prisma Almere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A6BC5" w14:textId="77777777" w:rsidR="003A1E51" w:rsidRDefault="003A1E51" w:rsidP="003256A5">
      <w:pPr>
        <w:spacing w:after="0" w:line="240" w:lineRule="auto"/>
      </w:pPr>
      <w:r>
        <w:separator/>
      </w:r>
    </w:p>
  </w:footnote>
  <w:footnote w:type="continuationSeparator" w:id="0">
    <w:p w14:paraId="743A6BC6" w14:textId="77777777" w:rsidR="003A1E51" w:rsidRDefault="003A1E51" w:rsidP="0032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F539" w14:textId="1801EE95" w:rsidR="00F443C9" w:rsidRDefault="00C12180" w:rsidP="00C12180">
    <w:pPr>
      <w:pStyle w:val="Koptekst"/>
      <w:jc w:val="right"/>
    </w:pPr>
    <w:r>
      <w:rPr>
        <w:noProof/>
      </w:rPr>
      <w:drawing>
        <wp:inline distT="0" distB="0" distL="0" distR="0" wp14:anchorId="691A491A" wp14:editId="219ECC4D">
          <wp:extent cx="1704975" cy="827930"/>
          <wp:effectExtent l="0" t="0" r="0" b="0"/>
          <wp:docPr id="352390530" name="Afbeelding 1" descr="Stichting Prisma Almere voor christelijk basisonderwijs in Alm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ichting Prisma Almere voor christelijk basisonderwijs in Almer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0" t="15243" r="10581" b="12805"/>
                  <a:stretch/>
                </pic:blipFill>
                <pic:spPr bwMode="auto">
                  <a:xfrm>
                    <a:off x="0" y="0"/>
                    <a:ext cx="1710673" cy="8306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CCD"/>
    <w:multiLevelType w:val="hybridMultilevel"/>
    <w:tmpl w:val="FEDCE0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42EE1"/>
    <w:multiLevelType w:val="hybridMultilevel"/>
    <w:tmpl w:val="587AC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2426F9"/>
    <w:multiLevelType w:val="hybridMultilevel"/>
    <w:tmpl w:val="BF048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411997965">
    <w:abstractNumId w:val="4"/>
  </w:num>
  <w:num w:numId="2" w16cid:durableId="1800801940">
    <w:abstractNumId w:val="7"/>
  </w:num>
  <w:num w:numId="3" w16cid:durableId="1611550177">
    <w:abstractNumId w:val="1"/>
  </w:num>
  <w:num w:numId="4" w16cid:durableId="1151140387">
    <w:abstractNumId w:val="2"/>
  </w:num>
  <w:num w:numId="5" w16cid:durableId="1306543930">
    <w:abstractNumId w:val="9"/>
  </w:num>
  <w:num w:numId="6" w16cid:durableId="676539179">
    <w:abstractNumId w:val="6"/>
  </w:num>
  <w:num w:numId="7" w16cid:durableId="283269946">
    <w:abstractNumId w:val="10"/>
  </w:num>
  <w:num w:numId="8" w16cid:durableId="2037077895">
    <w:abstractNumId w:val="3"/>
  </w:num>
  <w:num w:numId="9" w16cid:durableId="1321498787">
    <w:abstractNumId w:val="5"/>
  </w:num>
  <w:num w:numId="10" w16cid:durableId="1327439519">
    <w:abstractNumId w:val="8"/>
  </w:num>
  <w:num w:numId="11" w16cid:durableId="66775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2C2"/>
    <w:rsid w:val="00071118"/>
    <w:rsid w:val="000859F4"/>
    <w:rsid w:val="00157EF1"/>
    <w:rsid w:val="00195B17"/>
    <w:rsid w:val="002966FF"/>
    <w:rsid w:val="002F7164"/>
    <w:rsid w:val="003256A5"/>
    <w:rsid w:val="003A1E51"/>
    <w:rsid w:val="003E11A8"/>
    <w:rsid w:val="004642C2"/>
    <w:rsid w:val="00530417"/>
    <w:rsid w:val="0055449E"/>
    <w:rsid w:val="005B23F4"/>
    <w:rsid w:val="00605CC2"/>
    <w:rsid w:val="0082335E"/>
    <w:rsid w:val="00860626"/>
    <w:rsid w:val="00881D42"/>
    <w:rsid w:val="009B56B0"/>
    <w:rsid w:val="00AB1825"/>
    <w:rsid w:val="00AB5EEA"/>
    <w:rsid w:val="00B629C4"/>
    <w:rsid w:val="00B75E1D"/>
    <w:rsid w:val="00BA5900"/>
    <w:rsid w:val="00BB2AEF"/>
    <w:rsid w:val="00BD5D04"/>
    <w:rsid w:val="00C12180"/>
    <w:rsid w:val="00C13EFA"/>
    <w:rsid w:val="00C8004F"/>
    <w:rsid w:val="00CF7BD9"/>
    <w:rsid w:val="00DC2E47"/>
    <w:rsid w:val="00DD4AF9"/>
    <w:rsid w:val="00DF0DBE"/>
    <w:rsid w:val="00E02C84"/>
    <w:rsid w:val="00E30CA7"/>
    <w:rsid w:val="00F443C9"/>
    <w:rsid w:val="00F47726"/>
    <w:rsid w:val="00FB2C25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9B"/>
  <w15:docId w15:val="{AF9A3AF0-B66D-4AF2-A187-7D107CB4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5CC2"/>
    <w:pPr>
      <w:spacing w:after="0" w:line="240" w:lineRule="auto"/>
    </w:pPr>
    <w:rPr>
      <w:rFonts w:ascii="Calibri" w:eastAsiaTheme="minorEastAsia" w:hAnsi="Calibri"/>
      <w:szCs w:val="20"/>
      <w:lang w:val="en-US"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5CC2"/>
    <w:rPr>
      <w:rFonts w:ascii="Calibri" w:eastAsiaTheme="minorEastAsia" w:hAnsi="Calibri"/>
      <w:sz w:val="20"/>
      <w:szCs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B1C53E80DB54A95E75A56CAE4BD07" ma:contentTypeVersion="3" ma:contentTypeDescription="Een nieuw document maken." ma:contentTypeScope="" ma:versionID="46a1d166b4b496e5d0438c01ad4fc45c">
  <xsd:schema xmlns:xsd="http://www.w3.org/2001/XMLSchema" xmlns:xs="http://www.w3.org/2001/XMLSchema" xmlns:p="http://schemas.microsoft.com/office/2006/metadata/properties" xmlns:ns2="27f0aab7-ece3-4c0c-a4b7-c6725d2e326b" targetNamespace="http://schemas.microsoft.com/office/2006/metadata/properties" ma:root="true" ma:fieldsID="fe6aac0f9f50c87ab33d4963fcb2e96a" ns2:_="">
    <xsd:import namespace="27f0aab7-ece3-4c0c-a4b7-c6725d2e3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0aab7-ece3-4c0c-a4b7-c6725d2e3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F3A56-8118-4B29-84CC-40BE3D493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0aab7-ece3-4c0c-a4b7-c6725d2e3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AF073-7211-4EF7-9553-6762F47A7A08}">
  <ds:schemaRefs>
    <ds:schemaRef ds:uri="http://purl.org/dc/dcmitype/"/>
    <ds:schemaRef ds:uri="http://purl.org/dc/terms/"/>
    <ds:schemaRef ds:uri="http://schemas.openxmlformats.org/package/2006/metadata/core-properties"/>
    <ds:schemaRef ds:uri="797b76d8-f96e-41a2-b7a0-555eebca6752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32fe557-ef79-448c-95e1-f74baca94817"/>
    <ds:schemaRef ds:uri="3ea51897-a77e-42e4-b6ea-b1a66c5de572"/>
    <ds:schemaRef ds:uri="2fda2767-8b06-40b0-9663-110b50aa2a32"/>
  </ds:schemaRefs>
</ds:datastoreItem>
</file>

<file path=customXml/itemProps3.xml><?xml version="1.0" encoding="utf-8"?>
<ds:datastoreItem xmlns:ds="http://schemas.openxmlformats.org/officeDocument/2006/customXml" ds:itemID="{F1BB6659-E548-4C49-83BD-1C9444C5E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 Jansen | InkoopIQ</dc:creator>
  <cp:lastModifiedBy>Nico Jansen | InkoopIQ</cp:lastModifiedBy>
  <cp:revision>1</cp:revision>
  <dcterms:created xsi:type="dcterms:W3CDTF">2015-03-30T21:19:00Z</dcterms:created>
  <dcterms:modified xsi:type="dcterms:W3CDTF">2025-06-03T08:27:00Z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0x010100A26B1C53E80DB54A95E75A56CAE4BD07</vt:lpwstr>
  </property>
  <property fmtid="{D5CDD505-2E9C-101B-9397-08002B2CF9AE}" pid="3" name="Order">
    <vt:r8>85600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VI Referentieblad.docx</vt:lpwstr>
  </property>
  <property fmtid="{D5CDD505-2E9C-101B-9397-08002B2CF9AE}" pid="6" name="FSObjType">
    <vt:lpwstr>0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