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77777777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>
        <w:t xml:space="preserve">Bijlage </w:t>
      </w:r>
      <w:r w:rsidRPr="00EF006B">
        <w:t>5</w:t>
      </w:r>
      <w:r>
        <w:t>: Format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</w:t>
      </w:r>
      <w:proofErr w:type="spellStart"/>
      <w:r>
        <w:t>TenderNed</w:t>
      </w:r>
      <w:proofErr w:type="spellEnd"/>
      <w:r>
        <w:t>.</w:t>
      </w:r>
    </w:p>
    <w:p w14:paraId="00B38F90" w14:textId="77777777" w:rsidR="002A4270" w:rsidRDefault="002A4270" w:rsidP="006F29D4"/>
    <w:tbl>
      <w:tblPr>
        <w:tblStyle w:val="Inkad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6662"/>
      </w:tblGrid>
      <w:tr w:rsidR="00840371" w:rsidRPr="00277DCA" w14:paraId="7DF5CE06" w14:textId="6D10C623" w:rsidTr="0027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4CE9C790" w14:textId="77777777" w:rsidR="00840371" w:rsidRPr="00277DCA" w:rsidRDefault="00840371" w:rsidP="006F29D4">
            <w:pPr>
              <w:rPr>
                <w:rFonts w:ascii="Aptos" w:hAnsi="Aptos"/>
                <w:b w:val="0"/>
                <w:color w:val="0E2841"/>
                <w:szCs w:val="20"/>
              </w:rPr>
            </w:pPr>
            <w:r w:rsidRPr="00277DCA">
              <w:rPr>
                <w:rFonts w:ascii="Aptos" w:hAnsi="Aptos"/>
                <w:color w:val="0E2841"/>
                <w:szCs w:val="20"/>
              </w:rPr>
              <w:t>Nr.</w:t>
            </w:r>
          </w:p>
          <w:p w14:paraId="129621CF" w14:textId="07C4F429" w:rsidR="00840371" w:rsidRPr="00277DCA" w:rsidRDefault="00840371" w:rsidP="006F29D4">
            <w:pPr>
              <w:rPr>
                <w:rFonts w:ascii="Aptos" w:hAnsi="Aptos"/>
                <w:color w:val="0E2841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840371" w:rsidRPr="00277DCA" w:rsidRDefault="00840371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E2841"/>
                <w:szCs w:val="20"/>
              </w:rPr>
            </w:pPr>
            <w:r w:rsidRPr="00277DCA">
              <w:rPr>
                <w:rFonts w:ascii="Aptos" w:hAnsi="Aptos"/>
                <w:color w:val="0E2841"/>
                <w:szCs w:val="20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840371" w:rsidRPr="00277DCA" w:rsidRDefault="00840371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E2841"/>
                <w:szCs w:val="20"/>
              </w:rPr>
            </w:pPr>
            <w:r w:rsidRPr="00277DCA">
              <w:rPr>
                <w:rFonts w:ascii="Aptos" w:hAnsi="Aptos"/>
                <w:color w:val="0E2841"/>
                <w:szCs w:val="20"/>
              </w:rPr>
              <w:t>Paragraaf</w:t>
            </w:r>
          </w:p>
        </w:tc>
        <w:tc>
          <w:tcPr>
            <w:tcW w:w="6662" w:type="dxa"/>
            <w:shd w:val="clear" w:color="auto" w:fill="FFFFFF" w:themeFill="background1"/>
          </w:tcPr>
          <w:p w14:paraId="46747D40" w14:textId="49D0853C" w:rsidR="00840371" w:rsidRPr="00277DCA" w:rsidRDefault="00840371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E2841"/>
                <w:szCs w:val="20"/>
              </w:rPr>
            </w:pPr>
            <w:r w:rsidRPr="00277DCA">
              <w:rPr>
                <w:rFonts w:ascii="Aptos" w:hAnsi="Aptos"/>
                <w:color w:val="0E2841"/>
                <w:szCs w:val="20"/>
              </w:rPr>
              <w:t>Vraag</w:t>
            </w:r>
          </w:p>
        </w:tc>
      </w:tr>
      <w:tr w:rsidR="00840371" w:rsidRPr="00277DCA" w14:paraId="13BDFC91" w14:textId="736D074B" w:rsidTr="00277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2B4155"/>
          </w:tcPr>
          <w:p w14:paraId="1363702E" w14:textId="77777777" w:rsidR="00840371" w:rsidRPr="00277DCA" w:rsidRDefault="00840371" w:rsidP="0096673A">
            <w:pPr>
              <w:jc w:val="center"/>
              <w:rPr>
                <w:rFonts w:ascii="Aptos" w:hAnsi="Aptos"/>
                <w:bCs/>
                <w:color w:val="FFFFFF" w:themeColor="background1"/>
                <w:szCs w:val="20"/>
              </w:rPr>
            </w:pPr>
            <w:r w:rsidRPr="00277DCA">
              <w:rPr>
                <w:rFonts w:ascii="Aptos" w:hAnsi="Aptos"/>
                <w:bCs/>
                <w:color w:val="FFFFFF" w:themeColor="background1"/>
                <w:szCs w:val="20"/>
              </w:rPr>
              <w:t>Aanbestedingsleidraad</w:t>
            </w:r>
          </w:p>
        </w:tc>
      </w:tr>
      <w:tr w:rsidR="00840371" w:rsidRPr="00277DCA" w14:paraId="44377F14" w14:textId="5DD606BF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840371" w:rsidRPr="00277DCA" w:rsidRDefault="00840371" w:rsidP="006917D2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  <w:bookmarkStart w:id="0" w:name="_Hlk211515815"/>
          </w:p>
        </w:tc>
        <w:tc>
          <w:tcPr>
            <w:tcW w:w="851" w:type="dxa"/>
          </w:tcPr>
          <w:p w14:paraId="5B72AC94" w14:textId="77777777" w:rsidR="00840371" w:rsidRPr="00277DCA" w:rsidRDefault="00840371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59538F98" w14:textId="77777777" w:rsidR="00840371" w:rsidRPr="00277DCA" w:rsidRDefault="00840371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75B88E49" w14:textId="77777777" w:rsidR="00840371" w:rsidRPr="00277DCA" w:rsidRDefault="00840371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</w:tr>
      <w:tr w:rsidR="00840371" w:rsidRPr="00277DCA" w14:paraId="0453B931" w14:textId="73BB5766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840371" w:rsidRPr="00277DCA" w:rsidRDefault="00840371" w:rsidP="006917D2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14DF9827" w14:textId="77777777" w:rsidR="00840371" w:rsidRPr="00277DCA" w:rsidRDefault="00840371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60DCDA6C" w14:textId="77777777" w:rsidR="00840371" w:rsidRPr="00277DCA" w:rsidRDefault="00840371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13B43B4D" w14:textId="77777777" w:rsidR="00840371" w:rsidRPr="00277DCA" w:rsidRDefault="00840371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</w:tr>
      <w:tr w:rsidR="00840371" w:rsidRPr="00277DCA" w14:paraId="4E897D91" w14:textId="229CD38A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840371" w:rsidRPr="00277DCA" w:rsidRDefault="00840371" w:rsidP="006917D2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25672B95" w14:textId="77777777" w:rsidR="00840371" w:rsidRPr="00277DCA" w:rsidRDefault="00840371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01FFB452" w14:textId="77777777" w:rsidR="00840371" w:rsidRPr="00277DCA" w:rsidRDefault="00840371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49B56250" w14:textId="77777777" w:rsidR="00840371" w:rsidRPr="00277DCA" w:rsidRDefault="00840371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</w:tr>
      <w:tr w:rsidR="00840371" w:rsidRPr="00277DCA" w14:paraId="23E99055" w14:textId="709D0663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840371" w:rsidRPr="00277DCA" w:rsidRDefault="00840371" w:rsidP="006917D2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07601D11" w14:textId="77777777" w:rsidR="00840371" w:rsidRPr="00277DCA" w:rsidRDefault="00840371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0D47D6D1" w14:textId="77777777" w:rsidR="00840371" w:rsidRPr="00277DCA" w:rsidRDefault="00840371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1808C7E6" w14:textId="77777777" w:rsidR="00840371" w:rsidRPr="00277DCA" w:rsidRDefault="00840371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</w:tr>
      <w:tr w:rsidR="00840371" w:rsidRPr="00277DCA" w14:paraId="52AB226B" w14:textId="1B87F5E9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840371" w:rsidRPr="00277DCA" w:rsidRDefault="00840371" w:rsidP="006917D2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3759B7F9" w14:textId="77777777" w:rsidR="00840371" w:rsidRPr="00277DCA" w:rsidRDefault="00840371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07F3A4B3" w14:textId="77777777" w:rsidR="00840371" w:rsidRPr="00277DCA" w:rsidRDefault="00840371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29022751" w14:textId="77777777" w:rsidR="00840371" w:rsidRPr="00277DCA" w:rsidRDefault="00840371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</w:tr>
      <w:tr w:rsidR="00840371" w:rsidRPr="00277DCA" w14:paraId="32BBF06B" w14:textId="23763F01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840371" w:rsidRPr="00277DCA" w:rsidRDefault="00840371" w:rsidP="006917D2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3C326D4B" w14:textId="77777777" w:rsidR="00840371" w:rsidRPr="00277DCA" w:rsidRDefault="00840371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7597A24C" w14:textId="77777777" w:rsidR="00840371" w:rsidRPr="00277DCA" w:rsidRDefault="00840371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553A2576" w14:textId="77777777" w:rsidR="00840371" w:rsidRPr="00277DCA" w:rsidRDefault="00840371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</w:tr>
      <w:bookmarkEnd w:id="0"/>
      <w:tr w:rsidR="00840371" w:rsidRPr="00277DCA" w14:paraId="742879D8" w14:textId="364D1F07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2B4155"/>
          </w:tcPr>
          <w:p w14:paraId="5D1E72D7" w14:textId="37C95740" w:rsidR="00840371" w:rsidRPr="00277DCA" w:rsidRDefault="00840371" w:rsidP="00FB08AA">
            <w:pPr>
              <w:jc w:val="center"/>
              <w:rPr>
                <w:rFonts w:ascii="Aptos" w:hAnsi="Aptos"/>
                <w:bCs/>
                <w:color w:val="FFFFFF" w:themeColor="background1"/>
                <w:szCs w:val="20"/>
              </w:rPr>
            </w:pPr>
            <w:r w:rsidRPr="00277DCA">
              <w:rPr>
                <w:rFonts w:ascii="Aptos" w:hAnsi="Aptos"/>
                <w:bCs/>
                <w:color w:val="FFFFFF" w:themeColor="background1"/>
                <w:szCs w:val="20"/>
              </w:rPr>
              <w:t>Bijlage 1: Programma van Eisen</w:t>
            </w:r>
          </w:p>
        </w:tc>
      </w:tr>
      <w:tr w:rsidR="00840371" w:rsidRPr="00277DCA" w14:paraId="322B0F05" w14:textId="281380B2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6D9B69F8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7E3D44A7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0F7FBAB9" w14:textId="77777777" w:rsidR="00840371" w:rsidRPr="00277DCA" w:rsidRDefault="00840371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4710B7CB" w14:textId="22E70BC1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780C6312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0E419F8E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0692C15D" w14:textId="77777777" w:rsidR="00840371" w:rsidRPr="00277DCA" w:rsidRDefault="00840371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63F5A7CF" w14:textId="5C065CC5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00CF6930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3002F8FB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7D1684E8" w14:textId="77777777" w:rsidR="00840371" w:rsidRPr="00277DCA" w:rsidRDefault="00840371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2945B7C4" w14:textId="139B9263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158AB903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05E85400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3CEB4869" w14:textId="77777777" w:rsidR="00840371" w:rsidRPr="00277DCA" w:rsidRDefault="00840371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126B68E3" w14:textId="71C86FCD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2D0FFDE9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598C9EA6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02AF1954" w14:textId="77777777" w:rsidR="00840371" w:rsidRPr="00277DCA" w:rsidRDefault="00840371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2F9ADF76" w14:textId="125436CE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49ABA019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5829A8F6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5143C2F4" w14:textId="77777777" w:rsidR="00840371" w:rsidRPr="00277DCA" w:rsidRDefault="00840371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6CD16A68" w14:textId="67FCCE5C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2B4155"/>
          </w:tcPr>
          <w:p w14:paraId="7BAE67CF" w14:textId="26D93351" w:rsidR="00840371" w:rsidRPr="00277DCA" w:rsidRDefault="00840371" w:rsidP="00FB08AA">
            <w:pPr>
              <w:jc w:val="center"/>
              <w:rPr>
                <w:rFonts w:ascii="Aptos" w:hAnsi="Aptos"/>
                <w:bCs/>
                <w:color w:val="FFFFFF" w:themeColor="background1"/>
                <w:szCs w:val="20"/>
              </w:rPr>
            </w:pPr>
            <w:r w:rsidRPr="00277DCA">
              <w:rPr>
                <w:rFonts w:ascii="Aptos" w:hAnsi="Aptos"/>
                <w:bCs/>
                <w:color w:val="FFFFFF" w:themeColor="background1"/>
                <w:szCs w:val="20"/>
              </w:rPr>
              <w:t>Bijlage 2: Overeenkomst</w:t>
            </w:r>
          </w:p>
        </w:tc>
      </w:tr>
      <w:tr w:rsidR="00840371" w:rsidRPr="00277DCA" w14:paraId="5587312C" w14:textId="71B78494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6ED7FE10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6F3A9D7A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36B8404A" w14:textId="77777777" w:rsidR="00840371" w:rsidRPr="00277DCA" w:rsidRDefault="00840371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7DD1A7BE" w14:textId="79D422AE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2D0B44A0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2454692C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5553758E" w14:textId="77777777" w:rsidR="00840371" w:rsidRPr="00277DCA" w:rsidRDefault="00840371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3591F276" w14:textId="2AC51D6E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4A181D73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1A2E9D92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095FA6E2" w14:textId="77777777" w:rsidR="00840371" w:rsidRPr="00277DCA" w:rsidRDefault="00840371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335786EF" w14:textId="43C8D369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532DE7B7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231F3657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7F747FCB" w14:textId="77777777" w:rsidR="00840371" w:rsidRPr="00277DCA" w:rsidRDefault="00840371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654F597E" w14:textId="012EDA4C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252614F3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40FE6EB7" w14:textId="77777777" w:rsidR="00840371" w:rsidRPr="00277DCA" w:rsidRDefault="00840371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7BEA4469" w14:textId="77777777" w:rsidR="00840371" w:rsidRPr="00277DCA" w:rsidRDefault="00840371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840371" w:rsidRPr="00277DCA" w14:paraId="335F00B8" w14:textId="79408035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29EA03" w14:textId="77777777" w:rsidR="00840371" w:rsidRPr="00277DCA" w:rsidRDefault="00840371" w:rsidP="00FB08AA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18033B27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4F00F446" w14:textId="77777777" w:rsidR="00840371" w:rsidRPr="00277DCA" w:rsidRDefault="00840371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72A8089A" w14:textId="77777777" w:rsidR="00840371" w:rsidRPr="00277DCA" w:rsidRDefault="00840371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1FD5083A" w14:textId="4216AFB0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2B4155"/>
          </w:tcPr>
          <w:p w14:paraId="7487FBD5" w14:textId="479CFBD2" w:rsidR="003E5396" w:rsidRPr="00277DCA" w:rsidRDefault="003E5396" w:rsidP="003E5396">
            <w:pPr>
              <w:jc w:val="center"/>
              <w:rPr>
                <w:rFonts w:ascii="Aptos" w:hAnsi="Aptos"/>
                <w:bCs/>
                <w:color w:val="FFFFFF" w:themeColor="background1"/>
                <w:szCs w:val="20"/>
              </w:rPr>
            </w:pPr>
            <w:r w:rsidRPr="00277DCA">
              <w:rPr>
                <w:rFonts w:ascii="Aptos" w:hAnsi="Aptos"/>
                <w:bCs/>
                <w:color w:val="FFFFFF" w:themeColor="background1"/>
                <w:szCs w:val="20"/>
              </w:rPr>
              <w:t>Bijlage 4: Prijzenblad</w:t>
            </w:r>
          </w:p>
        </w:tc>
      </w:tr>
      <w:tr w:rsidR="003E5396" w:rsidRPr="00277DCA" w14:paraId="61F5CFD5" w14:textId="2E3E676F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9DB5CD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7954593A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33F00BAB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1AFC73DE" w14:textId="77777777" w:rsidR="003E5396" w:rsidRPr="00277DCA" w:rsidRDefault="003E5396" w:rsidP="003E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12C2FEB0" w14:textId="3F096C90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460902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57D477DA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0D06D624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5A51E4CA" w14:textId="77777777" w:rsidR="003E5396" w:rsidRPr="00277DCA" w:rsidRDefault="003E5396" w:rsidP="003E53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6E420D95" w14:textId="42214801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FD9F16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60CCB8BA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28D79814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71F20F4E" w14:textId="5E87A34E" w:rsidR="003E5396" w:rsidRPr="00277DCA" w:rsidRDefault="003E5396" w:rsidP="003E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643C5610" w14:textId="2CA1EFEB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BBCA1D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3C457E6C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510FBE70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6409BA48" w14:textId="77777777" w:rsidR="003E5396" w:rsidRPr="00277DCA" w:rsidRDefault="003E5396" w:rsidP="003E53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6AC3D468" w14:textId="631B3F06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9A953F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325C6B0D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1E83B169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3D39BAE6" w14:textId="77777777" w:rsidR="003E5396" w:rsidRPr="00277DCA" w:rsidRDefault="003E5396" w:rsidP="003E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5F747EBB" w14:textId="2CFFEFDC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BCA85D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3493E76E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2922332A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2011A1AF" w14:textId="77777777" w:rsidR="003E5396" w:rsidRPr="00277DCA" w:rsidRDefault="003E5396" w:rsidP="003E53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3E4F291E" w14:textId="3D41A2E5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2B4155"/>
          </w:tcPr>
          <w:p w14:paraId="511C1B46" w14:textId="533F08BE" w:rsidR="003E5396" w:rsidRPr="00277DCA" w:rsidRDefault="003E5396" w:rsidP="003E5396">
            <w:pPr>
              <w:jc w:val="center"/>
              <w:rPr>
                <w:rFonts w:ascii="Aptos" w:hAnsi="Aptos"/>
                <w:bCs/>
                <w:color w:val="FFFFFF" w:themeColor="background1"/>
                <w:szCs w:val="20"/>
              </w:rPr>
            </w:pPr>
            <w:r w:rsidRPr="00277DCA">
              <w:rPr>
                <w:rFonts w:ascii="Aptos" w:hAnsi="Aptos"/>
                <w:bCs/>
                <w:color w:val="FFFFFF" w:themeColor="background1"/>
                <w:szCs w:val="20"/>
              </w:rPr>
              <w:t>Bijlage 7: Scoreformulier proefopstelling Lockers</w:t>
            </w:r>
          </w:p>
        </w:tc>
      </w:tr>
      <w:tr w:rsidR="003E5396" w:rsidRPr="00277DCA" w14:paraId="4FDA42C2" w14:textId="59F87FA1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739F8646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49EF106F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73564677" w14:textId="6BE537DD" w:rsidR="003E5396" w:rsidRPr="00277DCA" w:rsidRDefault="003E5396" w:rsidP="003E53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6F3B4669" w14:textId="56021535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676AA382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010F8F5E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4CFBB428" w14:textId="4F96EBE9" w:rsidR="003E5396" w:rsidRPr="00277DCA" w:rsidRDefault="003E5396" w:rsidP="003E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247F28D7" w14:textId="2216EC63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22022A50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481DF9A8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40FF7D85" w14:textId="77777777" w:rsidR="003E5396" w:rsidRPr="00277DCA" w:rsidRDefault="003E5396" w:rsidP="003E53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7F54AE27" w14:textId="2D24B989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09AB1B06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04386A75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0358C39A" w14:textId="77777777" w:rsidR="003E5396" w:rsidRPr="00277DCA" w:rsidRDefault="003E5396" w:rsidP="003E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76560E30" w14:textId="180F2EAE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60CAFD8B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666DAF76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18F12646" w14:textId="77777777" w:rsidR="003E5396" w:rsidRPr="00277DCA" w:rsidRDefault="003E5396" w:rsidP="003E53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16CE95E6" w14:textId="0452DEB6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338CD1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64AE0EF5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0480AF77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57D80F44" w14:textId="77777777" w:rsidR="003E5396" w:rsidRPr="00277DCA" w:rsidRDefault="003E5396" w:rsidP="003E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70D53121" w14:textId="65CFC5EB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2B4155"/>
          </w:tcPr>
          <w:p w14:paraId="7937E83C" w14:textId="407F00ED" w:rsidR="003E5396" w:rsidRPr="00277DCA" w:rsidRDefault="003E5396" w:rsidP="003E5396">
            <w:pPr>
              <w:jc w:val="center"/>
              <w:rPr>
                <w:rFonts w:ascii="Aptos" w:hAnsi="Aptos"/>
                <w:bCs/>
                <w:color w:val="FFFFFF" w:themeColor="background1"/>
                <w:szCs w:val="20"/>
              </w:rPr>
            </w:pPr>
            <w:r w:rsidRPr="00277DCA">
              <w:rPr>
                <w:rFonts w:ascii="Aptos" w:hAnsi="Aptos"/>
                <w:bCs/>
                <w:color w:val="FFFFFF" w:themeColor="background1"/>
                <w:szCs w:val="20"/>
              </w:rPr>
              <w:t>Overige bijlagen</w:t>
            </w:r>
          </w:p>
        </w:tc>
      </w:tr>
      <w:tr w:rsidR="003E5396" w:rsidRPr="00277DCA" w14:paraId="093C5E21" w14:textId="788EADFD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73FAB4D6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73F85D11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1A17419A" w14:textId="77777777" w:rsidR="003E5396" w:rsidRPr="00277DCA" w:rsidRDefault="003E5396" w:rsidP="003E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4ABD02E5" w14:textId="7528B1E0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233B8577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3D7BF6A1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57B16002" w14:textId="77777777" w:rsidR="003E5396" w:rsidRPr="00277DCA" w:rsidRDefault="003E5396" w:rsidP="003E53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436B7FA5" w14:textId="7930BF2A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2E1AC706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5451F1C4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66B4DC12" w14:textId="77777777" w:rsidR="003E5396" w:rsidRPr="00277DCA" w:rsidRDefault="003E5396" w:rsidP="003E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507478E4" w14:textId="643F4E35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42CA0B46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5C1F5452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38F2AA1A" w14:textId="77777777" w:rsidR="003E5396" w:rsidRPr="00277DCA" w:rsidRDefault="003E5396" w:rsidP="003E53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5914A31F" w14:textId="4142A0A1" w:rsidTr="0084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74C2181A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55239B79" w14:textId="77777777" w:rsidR="003E5396" w:rsidRPr="00277DCA" w:rsidRDefault="003E5396" w:rsidP="003E53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52105EE0" w14:textId="77777777" w:rsidR="003E5396" w:rsidRPr="00277DCA" w:rsidRDefault="003E5396" w:rsidP="003E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  <w:tr w:rsidR="003E5396" w:rsidRPr="00277DCA" w14:paraId="60EE819A" w14:textId="7F00A676" w:rsidTr="00840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F7DB7" w14:textId="77777777" w:rsidR="003E5396" w:rsidRPr="00277DCA" w:rsidRDefault="003E5396" w:rsidP="003E5396">
            <w:pPr>
              <w:pStyle w:val="Lijstalinea"/>
              <w:numPr>
                <w:ilvl w:val="0"/>
                <w:numId w:val="29"/>
              </w:numPr>
              <w:jc w:val="left"/>
              <w:rPr>
                <w:rFonts w:ascii="Aptos" w:hAnsi="Aptos"/>
                <w:szCs w:val="20"/>
              </w:rPr>
            </w:pPr>
          </w:p>
        </w:tc>
        <w:tc>
          <w:tcPr>
            <w:tcW w:w="851" w:type="dxa"/>
          </w:tcPr>
          <w:p w14:paraId="7C369B3C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1134" w:type="dxa"/>
          </w:tcPr>
          <w:p w14:paraId="55EE511F" w14:textId="77777777" w:rsidR="003E5396" w:rsidRPr="00277DCA" w:rsidRDefault="003E5396" w:rsidP="003E539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szCs w:val="20"/>
              </w:rPr>
            </w:pPr>
          </w:p>
        </w:tc>
        <w:tc>
          <w:tcPr>
            <w:tcW w:w="6662" w:type="dxa"/>
          </w:tcPr>
          <w:p w14:paraId="32AAE3B6" w14:textId="77777777" w:rsidR="003E5396" w:rsidRPr="00277DCA" w:rsidRDefault="003E5396" w:rsidP="003E53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bCs/>
                <w:szCs w:val="20"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footerReference w:type="default" r:id="rId11"/>
      <w:footerReference w:type="first" r:id="rId12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8351" w14:textId="77777777" w:rsidR="00E13759" w:rsidRDefault="00E13759" w:rsidP="007B39DC">
      <w:r>
        <w:separator/>
      </w:r>
    </w:p>
  </w:endnote>
  <w:endnote w:type="continuationSeparator" w:id="0">
    <w:p w14:paraId="0BD4383E" w14:textId="77777777" w:rsidR="00E13759" w:rsidRDefault="00E13759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0AF319E0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674C1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2C5742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8B17F7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rgbClr val="0E28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97003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" fillcolor="#0e2841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2934" w14:textId="77777777" w:rsidR="00E13759" w:rsidRDefault="00E13759" w:rsidP="007B39DC">
      <w:r>
        <w:separator/>
      </w:r>
    </w:p>
  </w:footnote>
  <w:footnote w:type="continuationSeparator" w:id="0">
    <w:p w14:paraId="445884A4" w14:textId="77777777" w:rsidR="00E13759" w:rsidRDefault="00E13759" w:rsidP="007B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FD4A888A"/>
    <w:lvl w:ilvl="0" w:tplc="AD702AF2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E284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100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246E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77DCA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742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3F87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5396"/>
    <w:rsid w:val="003E7E99"/>
    <w:rsid w:val="003F3B2C"/>
    <w:rsid w:val="003F7793"/>
    <w:rsid w:val="00400362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87E38"/>
    <w:rsid w:val="00490677"/>
    <w:rsid w:val="00491FB3"/>
    <w:rsid w:val="00492764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6CDB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2FDA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46A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6DCC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371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5A14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2B59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4625"/>
    <w:rsid w:val="00C76746"/>
    <w:rsid w:val="00C76928"/>
    <w:rsid w:val="00C80CF0"/>
    <w:rsid w:val="00C81563"/>
    <w:rsid w:val="00C841FD"/>
    <w:rsid w:val="00C84601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4F92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3759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39B9"/>
    <w:rsid w:val="00ED49B6"/>
    <w:rsid w:val="00ED5229"/>
    <w:rsid w:val="00EE1B41"/>
    <w:rsid w:val="00EE1B55"/>
    <w:rsid w:val="00EE222A"/>
    <w:rsid w:val="00EE6843"/>
    <w:rsid w:val="00EE7022"/>
    <w:rsid w:val="00EF006B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E2841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E2841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E2841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A0726-B2A1-49FF-AFE2-6D1DC9A60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Elke Ambergen - Kienhuis | Inkada Inkoop &amp; Advies</cp:lastModifiedBy>
  <cp:revision>12</cp:revision>
  <dcterms:created xsi:type="dcterms:W3CDTF">2025-10-14T11:55:00Z</dcterms:created>
  <dcterms:modified xsi:type="dcterms:W3CDTF">2026-02-16T10:01:00Z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