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1740F" w14:textId="77777777" w:rsidR="0011357C" w:rsidRPr="00634408" w:rsidRDefault="00C12BB4" w:rsidP="00634408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16"/>
          <w:szCs w:val="16"/>
        </w:rPr>
      </w:pPr>
      <w:r w:rsidRPr="00634408">
        <w:rPr>
          <w:rFonts w:ascii="Verdana" w:hAnsi="Verdana"/>
          <w:sz w:val="16"/>
          <w:szCs w:val="16"/>
        </w:rPr>
        <w:t>A</w:t>
      </w:r>
      <w:r w:rsidR="00B72425" w:rsidRPr="00634408">
        <w:rPr>
          <w:rFonts w:ascii="Verdana" w:hAnsi="Verdana"/>
          <w:sz w:val="16"/>
          <w:szCs w:val="16"/>
        </w:rPr>
        <w:t>NNEX</w:t>
      </w:r>
      <w:r w:rsidRPr="00634408">
        <w:rPr>
          <w:rFonts w:ascii="Verdana" w:hAnsi="Verdana"/>
          <w:sz w:val="16"/>
          <w:szCs w:val="16"/>
        </w:rPr>
        <w:t xml:space="preserve"> </w:t>
      </w:r>
      <w:r w:rsidR="006D057F" w:rsidRPr="00634408">
        <w:rPr>
          <w:rFonts w:ascii="Verdana" w:hAnsi="Verdana"/>
          <w:sz w:val="16"/>
          <w:szCs w:val="16"/>
        </w:rPr>
        <w:t>V</w:t>
      </w:r>
      <w:r w:rsidR="003022BB" w:rsidRPr="00634408">
        <w:rPr>
          <w:rFonts w:ascii="Verdana" w:hAnsi="Verdana"/>
          <w:sz w:val="16"/>
          <w:szCs w:val="16"/>
        </w:rPr>
        <w:t>II</w:t>
      </w:r>
      <w:r w:rsidR="006D057F" w:rsidRPr="00634408">
        <w:rPr>
          <w:rFonts w:ascii="Verdana" w:hAnsi="Verdana"/>
          <w:sz w:val="16"/>
          <w:szCs w:val="16"/>
        </w:rPr>
        <w:t xml:space="preserve"> - </w:t>
      </w:r>
      <w:r w:rsidR="003022BB" w:rsidRPr="00634408">
        <w:rPr>
          <w:rFonts w:ascii="Verdana" w:hAnsi="Verdana"/>
          <w:sz w:val="16"/>
          <w:szCs w:val="16"/>
        </w:rPr>
        <w:t>INDEXERINGSREGELING</w:t>
      </w:r>
    </w:p>
    <w:tbl>
      <w:tblPr>
        <w:tblW w:w="9101" w:type="dxa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1"/>
      </w:tblGrid>
      <w:tr w:rsidR="0011357C" w:rsidRPr="00634408" w14:paraId="33617411" w14:textId="77777777" w:rsidTr="0011357C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617410" w14:textId="77777777" w:rsidR="0011357C" w:rsidRPr="00634408" w:rsidRDefault="0011357C" w:rsidP="00634408">
            <w:pPr>
              <w:pStyle w:val="Geenafstand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634408">
              <w:rPr>
                <w:rFonts w:ascii="Verdana" w:hAnsi="Verdana"/>
                <w:sz w:val="16"/>
                <w:szCs w:val="16"/>
              </w:rPr>
              <w:t>D</w:t>
            </w:r>
            <w:r w:rsidR="003022BB" w:rsidRPr="00634408">
              <w:rPr>
                <w:rFonts w:ascii="Verdana" w:hAnsi="Verdana"/>
                <w:sz w:val="16"/>
                <w:szCs w:val="16"/>
              </w:rPr>
              <w:t>it artikel is niet van toepassing.</w:t>
            </w:r>
          </w:p>
        </w:tc>
      </w:tr>
    </w:tbl>
    <w:p w14:paraId="33617412" w14:textId="77777777" w:rsidR="0064698B" w:rsidRPr="00634408" w:rsidRDefault="0064698B" w:rsidP="00634408">
      <w:pPr>
        <w:pStyle w:val="Geenafstand"/>
        <w:spacing w:line="260" w:lineRule="atLeast"/>
        <w:rPr>
          <w:rFonts w:ascii="Verdana" w:hAnsi="Verdana"/>
          <w:b/>
          <w:sz w:val="16"/>
          <w:szCs w:val="16"/>
        </w:rPr>
      </w:pPr>
      <w:bookmarkStart w:id="0" w:name="idmarkerx16777217x10014"/>
      <w:bookmarkEnd w:id="0"/>
    </w:p>
    <w:sectPr w:rsidR="0064698B" w:rsidRPr="00634408" w:rsidSect="006344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17415" w14:textId="77777777" w:rsidR="00634408" w:rsidRDefault="00634408" w:rsidP="00634408">
      <w:pPr>
        <w:spacing w:after="0" w:line="240" w:lineRule="auto"/>
      </w:pPr>
      <w:r>
        <w:separator/>
      </w:r>
    </w:p>
  </w:endnote>
  <w:endnote w:type="continuationSeparator" w:id="0">
    <w:p w14:paraId="33617416" w14:textId="77777777" w:rsidR="00634408" w:rsidRDefault="00634408" w:rsidP="00634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'Open Sans',Taho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3BAED" w14:textId="77777777" w:rsidR="00F22E48" w:rsidRDefault="00F22E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7418" w14:textId="3C9F631B" w:rsidR="00961BF9" w:rsidRDefault="00F22E48" w:rsidP="2B301534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F22E48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240180GDD – Realisatie </w:t>
    </w:r>
    <w:proofErr w:type="spellStart"/>
    <w:r w:rsidRPr="00F22E48">
      <w:rPr>
        <w:rFonts w:ascii="Verdana" w:eastAsia="MS Mincho" w:hAnsi="Verdana" w:cs="Times New Roman"/>
        <w:noProof/>
        <w:sz w:val="16"/>
        <w:szCs w:val="16"/>
        <w:lang w:eastAsia="nl-NL"/>
      </w:rPr>
      <w:t>Flexwoningen</w:t>
    </w:r>
    <w:proofErr w:type="spellEnd"/>
    <w:r w:rsidRPr="00F22E48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C. Evertsenstraat Fase 2</w:t>
    </w:r>
    <w:r w:rsidR="2B301534" w:rsidRPr="00F22E48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</w:t>
    </w:r>
    <w:r w:rsidR="2B301534" w:rsidRPr="2B301534">
      <w:rPr>
        <w:rFonts w:ascii="Verdana" w:eastAsia="MS Mincho" w:hAnsi="Verdana" w:cs="Times New Roman"/>
        <w:noProof/>
        <w:sz w:val="16"/>
        <w:szCs w:val="16"/>
        <w:lang w:eastAsia="nl-NL"/>
      </w:rPr>
      <w:t>– Annex VII</w:t>
    </w:r>
  </w:p>
  <w:p w14:paraId="33617419" w14:textId="77777777" w:rsidR="00634408" w:rsidRDefault="0063440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5FE6" w14:textId="77777777" w:rsidR="00F22E48" w:rsidRDefault="00F22E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17413" w14:textId="77777777" w:rsidR="00634408" w:rsidRDefault="00634408" w:rsidP="00634408">
      <w:pPr>
        <w:spacing w:after="0" w:line="240" w:lineRule="auto"/>
      </w:pPr>
      <w:r>
        <w:separator/>
      </w:r>
    </w:p>
  </w:footnote>
  <w:footnote w:type="continuationSeparator" w:id="0">
    <w:p w14:paraId="33617414" w14:textId="77777777" w:rsidR="00634408" w:rsidRDefault="00634408" w:rsidP="00634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125E5" w14:textId="77777777" w:rsidR="00F22E48" w:rsidRDefault="00F22E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7417" w14:textId="77777777" w:rsidR="00634408" w:rsidRDefault="00207347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3361741A" wp14:editId="3361741B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7789" w14:textId="77777777" w:rsidR="00F22E48" w:rsidRDefault="00F22E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211A93"/>
    <w:multiLevelType w:val="multilevel"/>
    <w:tmpl w:val="94AAB27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480656900">
    <w:abstractNumId w:val="5"/>
  </w:num>
  <w:num w:numId="2" w16cid:durableId="1004865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236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8910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6065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44902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0644FC"/>
    <w:rsid w:val="00094083"/>
    <w:rsid w:val="0011357C"/>
    <w:rsid w:val="00207347"/>
    <w:rsid w:val="00220482"/>
    <w:rsid w:val="00294E78"/>
    <w:rsid w:val="002D1A75"/>
    <w:rsid w:val="003022BB"/>
    <w:rsid w:val="003722FB"/>
    <w:rsid w:val="003D1042"/>
    <w:rsid w:val="00545053"/>
    <w:rsid w:val="00603832"/>
    <w:rsid w:val="0060693A"/>
    <w:rsid w:val="00634408"/>
    <w:rsid w:val="0064698B"/>
    <w:rsid w:val="00684A55"/>
    <w:rsid w:val="006D057F"/>
    <w:rsid w:val="007B5E07"/>
    <w:rsid w:val="008B3880"/>
    <w:rsid w:val="008F2725"/>
    <w:rsid w:val="00961BF9"/>
    <w:rsid w:val="009F07DA"/>
    <w:rsid w:val="00AC1DC2"/>
    <w:rsid w:val="00B6627D"/>
    <w:rsid w:val="00B72425"/>
    <w:rsid w:val="00C12BB4"/>
    <w:rsid w:val="00C52FA6"/>
    <w:rsid w:val="00CC6958"/>
    <w:rsid w:val="00CD4D2A"/>
    <w:rsid w:val="00DC15D0"/>
    <w:rsid w:val="00E00A96"/>
    <w:rsid w:val="00E11739"/>
    <w:rsid w:val="00E61F7A"/>
    <w:rsid w:val="00F22E48"/>
    <w:rsid w:val="00FA4DCB"/>
    <w:rsid w:val="2B30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61740F"/>
  <w15:docId w15:val="{E901FDD7-2AA1-4E09-939F-D046CDB5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customStyle="1" w:styleId="Normal3">
    <w:name w:val="Normal_3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6">
    <w:name w:val="Normal_16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7">
    <w:name w:val="Normal_17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8">
    <w:name w:val="Normal_18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9">
    <w:name w:val="Normal_19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20">
    <w:name w:val="Normal_20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634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4408"/>
  </w:style>
  <w:style w:type="paragraph" w:styleId="Voettekst">
    <w:name w:val="footer"/>
    <w:basedOn w:val="Standaard"/>
    <w:link w:val="VoettekstChar"/>
    <w:uiPriority w:val="99"/>
    <w:unhideWhenUsed/>
    <w:rsid w:val="00634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4408"/>
  </w:style>
  <w:style w:type="paragraph" w:styleId="Ballontekst">
    <w:name w:val="Balloon Text"/>
    <w:basedOn w:val="Standaard"/>
    <w:link w:val="BallontekstChar"/>
    <w:uiPriority w:val="99"/>
    <w:semiHidden/>
    <w:unhideWhenUsed/>
    <w:rsid w:val="00B66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6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2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69F4AC-DC87-4CF7-A347-568F6B4F4C36}"/>
</file>

<file path=customXml/itemProps2.xml><?xml version="1.0" encoding="utf-8"?>
<ds:datastoreItem xmlns:ds="http://schemas.openxmlformats.org/officeDocument/2006/customXml" ds:itemID="{7A5912AF-1B25-4A90-B66E-E02F03F7F54E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3.xml><?xml version="1.0" encoding="utf-8"?>
<ds:datastoreItem xmlns:ds="http://schemas.openxmlformats.org/officeDocument/2006/customXml" ds:itemID="{79B60E19-3B0E-498B-8AD9-728A8859CD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>ABT bv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9</cp:revision>
  <cp:lastPrinted>2017-08-15T07:43:00Z</cp:lastPrinted>
  <dcterms:created xsi:type="dcterms:W3CDTF">2017-08-17T09:46:00Z</dcterms:created>
  <dcterms:modified xsi:type="dcterms:W3CDTF">2024-11-26T13:35:00Z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