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343E9" w14:textId="052239DD" w:rsidR="007839D7" w:rsidRPr="00654005" w:rsidRDefault="007839D7" w:rsidP="007839D7">
      <w:pPr>
        <w:pStyle w:val="Kop1"/>
        <w:spacing w:line="288" w:lineRule="auto"/>
      </w:pPr>
      <w:bookmarkStart w:id="0" w:name="_Toc154668139"/>
      <w:r w:rsidRPr="00654005">
        <w:t>BIJLAGE 2 VERKLARING OMTRENT INSCHRIJVING</w:t>
      </w:r>
      <w:bookmarkEnd w:id="0"/>
      <w:r w:rsidR="001F7281">
        <w:t xml:space="preserve"> V2</w:t>
      </w:r>
    </w:p>
    <w:p w14:paraId="64313FAC" w14:textId="0C74176D" w:rsidR="007839D7" w:rsidRPr="001F7281" w:rsidRDefault="00A15A5E" w:rsidP="007839D7">
      <w:pPr>
        <w:spacing w:line="288" w:lineRule="auto"/>
        <w:rPr>
          <w:color w:val="00B0F0"/>
        </w:rPr>
      </w:pPr>
      <w:r w:rsidRPr="001F7281">
        <w:rPr>
          <w:color w:val="00B0F0"/>
        </w:rPr>
        <w:t>Behorende bij de aanbesteding ingenieursdiensten van de gemeente Nederweert, met kenmerk TN</w:t>
      </w:r>
      <w:r w:rsidR="00944242" w:rsidRPr="001F7281">
        <w:rPr>
          <w:color w:val="00B0F0"/>
        </w:rPr>
        <w:t>536430.</w:t>
      </w:r>
    </w:p>
    <w:p w14:paraId="6BFB7D14" w14:textId="77777777" w:rsidR="00944242" w:rsidRPr="00654005" w:rsidRDefault="00944242" w:rsidP="007839D7">
      <w:pPr>
        <w:spacing w:line="288" w:lineRule="auto"/>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7839D7" w:rsidRPr="00654005" w14:paraId="3557CABE" w14:textId="77777777" w:rsidTr="00B905BF">
        <w:tc>
          <w:tcPr>
            <w:tcW w:w="1062" w:type="dxa"/>
            <w:shd w:val="clear" w:color="auto" w:fill="E6E6E6"/>
          </w:tcPr>
          <w:p w14:paraId="50649767" w14:textId="77777777" w:rsidR="007839D7" w:rsidRPr="007C52F9" w:rsidRDefault="007839D7" w:rsidP="00B905BF">
            <w:pPr>
              <w:spacing w:line="288" w:lineRule="auto"/>
              <w:rPr>
                <w:rFonts w:cs="Tahoma"/>
              </w:rPr>
            </w:pPr>
            <w:r w:rsidRPr="00654005">
              <w:rPr>
                <w:rFonts w:cs="Tahoma"/>
              </w:rPr>
              <w:t>Perceel</w:t>
            </w:r>
          </w:p>
        </w:tc>
        <w:tc>
          <w:tcPr>
            <w:tcW w:w="7443" w:type="dxa"/>
          </w:tcPr>
          <w:p w14:paraId="3E11362A" w14:textId="77777777" w:rsidR="007839D7" w:rsidRPr="00654005" w:rsidRDefault="007839D7" w:rsidP="00B905BF">
            <w:pPr>
              <w:spacing w:line="288" w:lineRule="auto"/>
            </w:pPr>
          </w:p>
        </w:tc>
      </w:tr>
    </w:tbl>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48ECBEE0"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00D72FF3">
        <w:rPr>
          <w:rFonts w:cs="Tahoma"/>
        </w:rPr>
        <w:t>zo</w:t>
      </w:r>
      <w:r w:rsidRPr="002A2CAA">
        <w:t>als</w:t>
      </w:r>
      <w:r w:rsidR="00D72FF3">
        <w:t xml:space="preserve"> hierboven</w:t>
      </w:r>
      <w:r w:rsidRPr="002A2CAA">
        <w:t xml:space="preserve"> vermeld</w:t>
      </w:r>
      <w:r w:rsidRPr="001B2493">
        <w:rPr>
          <w:rFonts w:cs="Tahoma"/>
        </w:rPr>
        <w:t xml:space="preserve">; </w:t>
      </w:r>
    </w:p>
    <w:p w14:paraId="682F74E5" w14:textId="6C572D8A" w:rsidR="007839D7" w:rsidRPr="001B2493" w:rsidRDefault="007839D7" w:rsidP="007839D7">
      <w:pPr>
        <w:pStyle w:val="Lijstalinea"/>
        <w:numPr>
          <w:ilvl w:val="0"/>
          <w:numId w:val="1"/>
        </w:numPr>
        <w:spacing w:line="288" w:lineRule="auto"/>
        <w:rPr>
          <w:rFonts w:cs="Tahoma"/>
        </w:rPr>
      </w:pPr>
      <w:r w:rsidRPr="001B2493">
        <w:rPr>
          <w:rFonts w:cs="Tahoma"/>
        </w:rPr>
        <w:t>dat zijn inschrijving volledig voldoet aan de in dit beschrijvend document</w:t>
      </w:r>
      <w:r w:rsidR="00D72FF3">
        <w:rPr>
          <w:rFonts w:cs="Tahoma"/>
        </w:rPr>
        <w:t xml:space="preserve"> gestelde eisen</w:t>
      </w:r>
      <w:r w:rsidRPr="001B2493">
        <w:rPr>
          <w:rFonts w:cs="Tahoma"/>
        </w:rPr>
        <w:t xml:space="preserve">, met het kenmerk </w:t>
      </w:r>
      <w:r w:rsidR="00D72FF3">
        <w:rPr>
          <w:rFonts w:cs="Tahoma"/>
        </w:rPr>
        <w:t>zo</w:t>
      </w:r>
      <w:r w:rsidRPr="002A2CAA">
        <w:t xml:space="preserve">als </w:t>
      </w:r>
      <w:r w:rsidR="00D72FF3">
        <w:t xml:space="preserve">hierboven </w:t>
      </w:r>
      <w:r w:rsidRPr="002A2CAA">
        <w:t>vermeld</w:t>
      </w:r>
      <w:r w:rsidR="00D72FF3">
        <w:t>;</w:t>
      </w:r>
    </w:p>
    <w:p w14:paraId="7FA45758" w14:textId="62D0E39A"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dit document,</w:t>
      </w:r>
      <w:r w:rsidRPr="001B2493">
        <w:rPr>
          <w:rFonts w:cs="Tahoma"/>
        </w:rPr>
        <w:t xml:space="preserve"> </w:t>
      </w:r>
      <w:r w:rsidRPr="002A2CAA">
        <w:t xml:space="preserve">juist </w:t>
      </w:r>
      <w:r w:rsidRPr="001B2493">
        <w:rPr>
          <w:rFonts w:cs="Tahoma"/>
        </w:rPr>
        <w:t>en volledig zijn;</w:t>
      </w:r>
    </w:p>
    <w:p w14:paraId="5EB7C939" w14:textId="3E1F8303"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akkoord te gaan met de Contractuele bepalingen als vermeld in bijlag</w:t>
      </w:r>
      <w:r w:rsidRPr="00266DB5">
        <w:t xml:space="preserve">e 5 </w:t>
      </w:r>
      <w:r w:rsidRPr="00317F4B">
        <w:t>Concept raamovereenkomst</w:t>
      </w:r>
      <w:r w:rsidR="001F7281">
        <w:t xml:space="preserve"> en</w:t>
      </w:r>
      <w:r w:rsidRPr="002A2CAA">
        <w:t xml:space="preserve"> </w:t>
      </w:r>
      <w:r w:rsidRPr="00D72FF3">
        <w:t xml:space="preserve">bijlage </w:t>
      </w:r>
      <w:r w:rsidR="00317F4B" w:rsidRPr="00D72FF3">
        <w:t>6</w:t>
      </w:r>
      <w:r w:rsidRPr="00D72FF3">
        <w:t xml:space="preserve"> </w:t>
      </w:r>
      <w:r w:rsidRPr="002A2CAA">
        <w:t>Voorwaarden van het beschrijvend document met het kenmerk als vermeld in dit document,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E9CAD" w14:textId="77777777" w:rsidR="00FB05CF" w:rsidRDefault="00FB05CF" w:rsidP="007839D7">
      <w:r>
        <w:separator/>
      </w:r>
    </w:p>
  </w:endnote>
  <w:endnote w:type="continuationSeparator" w:id="0">
    <w:p w14:paraId="3350B385" w14:textId="77777777" w:rsidR="00FB05CF" w:rsidRDefault="00FB05CF"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DBBD9" w14:textId="77777777" w:rsidR="00FB05CF" w:rsidRDefault="00FB05CF" w:rsidP="007839D7">
      <w:r>
        <w:separator/>
      </w:r>
    </w:p>
  </w:footnote>
  <w:footnote w:type="continuationSeparator" w:id="0">
    <w:p w14:paraId="173867A9" w14:textId="77777777" w:rsidR="00FB05CF" w:rsidRDefault="00FB05CF"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4EA980FA" w:rsidR="007839D7" w:rsidRDefault="007839D7">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1F7281"/>
    <w:rsid w:val="00266DB5"/>
    <w:rsid w:val="00317F4B"/>
    <w:rsid w:val="00362CAB"/>
    <w:rsid w:val="006B7E43"/>
    <w:rsid w:val="0077220D"/>
    <w:rsid w:val="00773722"/>
    <w:rsid w:val="007839D7"/>
    <w:rsid w:val="00944242"/>
    <w:rsid w:val="00A15A5E"/>
    <w:rsid w:val="00B31171"/>
    <w:rsid w:val="00D72FF3"/>
    <w:rsid w:val="00D8565E"/>
    <w:rsid w:val="00FB05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9A6687A6E24A4FA1BC935E59C5D964" ma:contentTypeVersion="3" ma:contentTypeDescription="Een nieuw document maken." ma:contentTypeScope="" ma:versionID="7e14dc123dc54d51c5b09f0ee8049858">
  <xsd:schema xmlns:xsd="http://www.w3.org/2001/XMLSchema" xmlns:xs="http://www.w3.org/2001/XMLSchema" xmlns:p="http://schemas.microsoft.com/office/2006/metadata/properties" xmlns:ns2="697df0e8-843f-4bc8-9ce7-72391e9552c7" targetNamespace="http://schemas.microsoft.com/office/2006/metadata/properties" ma:root="true" ma:fieldsID="e060c5a40b31faade03dacac25a601ad" ns2:_="">
    <xsd:import namespace="697df0e8-843f-4bc8-9ce7-72391e9552c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df0e8-843f-4bc8-9ce7-72391e9552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2.xml><?xml version="1.0" encoding="utf-8"?>
<ds:datastoreItem xmlns:ds="http://schemas.openxmlformats.org/officeDocument/2006/customXml" ds:itemID="{07F755F7-25D0-4FE1-9E91-25F019E97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df0e8-843f-4bc8-9ce7-72391e9552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BC06E3-E471-48B6-AA09-F6D15E1259BA}">
  <ds:schemaRefs>
    <ds:schemaRef ds:uri="http://purl.org/dc/elements/1.1/"/>
    <ds:schemaRef ds:uri="http://purl.org/dc/terms/"/>
    <ds:schemaRef ds:uri="http://purl.org/dc/dcmitype/"/>
    <ds:schemaRef ds:uri="http://www.w3.org/XML/1998/namespace"/>
    <ds:schemaRef ds:uri="http://schemas.microsoft.com/office/2006/documentManagement/types"/>
    <ds:schemaRef ds:uri="697df0e8-843f-4bc8-9ce7-72391e9552c7"/>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189</Words>
  <Characters>1040</Characters>
  <Application>Microsoft Office Word</Application>
  <DocSecurity>0</DocSecurity>
  <Lines>8</Lines>
  <Paragraphs>2</Paragraphs>
  <ScaleCrop>false</ScaleCrop>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Inge van Duiven</cp:lastModifiedBy>
  <cp:revision>9</cp:revision>
  <dcterms:created xsi:type="dcterms:W3CDTF">2025-10-10T07:50:00Z</dcterms:created>
  <dcterms:modified xsi:type="dcterms:W3CDTF">2025-10-14T12:53:00Z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0x0101004F9A6687A6E24A4FA1BC935E59C5D964</vt:lpwstr>
  </property>
</Properties>
</file>