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E9E7" w14:textId="772B5134" w:rsidR="00ED58FC" w:rsidRPr="003374B6" w:rsidRDefault="00BD115B" w:rsidP="00F6566D">
      <w:pPr>
        <w:spacing w:line="20" w:lineRule="atLeast"/>
        <w:jc w:val="left"/>
        <w:rPr>
          <w:rFonts w:asciiTheme="minorHAnsi" w:hAnsiTheme="minorHAnsi"/>
          <w:b/>
          <w:bCs w:val="0"/>
          <w:szCs w:val="22"/>
        </w:rPr>
      </w:pPr>
      <w:r w:rsidRPr="00DB6A02">
        <w:rPr>
          <w:noProof/>
        </w:rPr>
        <w:drawing>
          <wp:anchor distT="0" distB="0" distL="114300" distR="114300" simplePos="0" relativeHeight="251658240" behindDoc="1" locked="0" layoutInCell="1" allowOverlap="1" wp14:anchorId="22B0A86D" wp14:editId="3D69D4BA">
            <wp:simplePos x="0" y="0"/>
            <wp:positionH relativeFrom="page">
              <wp:posOffset>629496</wp:posOffset>
            </wp:positionH>
            <wp:positionV relativeFrom="page">
              <wp:posOffset>-762212</wp:posOffset>
            </wp:positionV>
            <wp:extent cx="4676400" cy="3258000"/>
            <wp:effectExtent l="0" t="0" r="0" b="0"/>
            <wp:wrapNone/>
            <wp:docPr id="794002128" name="Afbeelding 794002128" descr="Afbeelding me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02128" name="Afbeelding 794002128" descr="Afbeelding met ontwerp&#10;&#10;Door AI gegenereerde inhoud is mogelijk onjuist."/>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20C0">
        <w:rPr>
          <w:rFonts w:asciiTheme="minorHAnsi" w:hAnsiTheme="minorHAnsi"/>
          <w:b/>
          <w:bCs w:val="0"/>
          <w:szCs w:val="22"/>
        </w:rPr>
        <w:tab/>
      </w:r>
    </w:p>
    <w:p w14:paraId="2F75D431" w14:textId="74944516" w:rsidR="003374B6" w:rsidRDefault="003374B6" w:rsidP="00F6566D">
      <w:pPr>
        <w:spacing w:line="20" w:lineRule="atLeast"/>
        <w:jc w:val="left"/>
        <w:rPr>
          <w:rFonts w:asciiTheme="minorHAnsi" w:hAnsiTheme="minorHAnsi"/>
          <w:b/>
          <w:bCs w:val="0"/>
          <w:szCs w:val="22"/>
        </w:rPr>
      </w:pPr>
    </w:p>
    <w:p w14:paraId="565A3783" w14:textId="77777777" w:rsidR="003374B6" w:rsidRDefault="003374B6" w:rsidP="00F6566D">
      <w:pPr>
        <w:spacing w:line="20" w:lineRule="atLeast"/>
        <w:jc w:val="left"/>
        <w:rPr>
          <w:rFonts w:asciiTheme="minorHAnsi" w:hAnsiTheme="minorHAnsi"/>
          <w:b/>
          <w:bCs w:val="0"/>
          <w:szCs w:val="22"/>
        </w:rPr>
      </w:pPr>
    </w:p>
    <w:p w14:paraId="5E108304" w14:textId="77777777" w:rsidR="003374B6" w:rsidRDefault="003374B6" w:rsidP="00F6566D">
      <w:pPr>
        <w:spacing w:line="20" w:lineRule="atLeast"/>
        <w:jc w:val="left"/>
        <w:rPr>
          <w:rFonts w:asciiTheme="minorHAnsi" w:hAnsiTheme="minorHAnsi"/>
          <w:b/>
          <w:bCs w:val="0"/>
          <w:szCs w:val="22"/>
        </w:rPr>
      </w:pPr>
    </w:p>
    <w:p w14:paraId="5CB16068" w14:textId="77777777" w:rsidR="00BD115B" w:rsidRDefault="00BD115B" w:rsidP="00F6566D">
      <w:pPr>
        <w:spacing w:line="20" w:lineRule="atLeast"/>
        <w:jc w:val="left"/>
        <w:rPr>
          <w:rFonts w:asciiTheme="minorHAnsi" w:hAnsiTheme="minorHAnsi"/>
          <w:b/>
          <w:bCs w:val="0"/>
          <w:szCs w:val="22"/>
        </w:rPr>
      </w:pPr>
    </w:p>
    <w:p w14:paraId="61AB51E0" w14:textId="77777777" w:rsidR="00BD115B" w:rsidRDefault="00BD115B" w:rsidP="00F6566D">
      <w:pPr>
        <w:spacing w:line="20" w:lineRule="atLeast"/>
        <w:jc w:val="left"/>
        <w:rPr>
          <w:rFonts w:asciiTheme="minorHAnsi" w:hAnsiTheme="minorHAnsi"/>
          <w:b/>
          <w:bCs w:val="0"/>
          <w:szCs w:val="22"/>
        </w:rPr>
      </w:pPr>
    </w:p>
    <w:p w14:paraId="771DFA2A" w14:textId="77777777" w:rsidR="00BD115B" w:rsidRDefault="00BD115B" w:rsidP="00F6566D">
      <w:pPr>
        <w:spacing w:line="20" w:lineRule="atLeast"/>
        <w:jc w:val="left"/>
        <w:rPr>
          <w:rFonts w:asciiTheme="minorHAnsi" w:hAnsiTheme="minorHAnsi"/>
          <w:b/>
          <w:bCs w:val="0"/>
          <w:szCs w:val="22"/>
        </w:rPr>
      </w:pPr>
    </w:p>
    <w:p w14:paraId="3A7F15E8" w14:textId="77777777" w:rsidR="003374B6" w:rsidRDefault="003374B6" w:rsidP="00F6566D">
      <w:pPr>
        <w:spacing w:line="20" w:lineRule="atLeast"/>
        <w:jc w:val="left"/>
        <w:rPr>
          <w:rFonts w:asciiTheme="minorHAnsi" w:hAnsiTheme="minorHAnsi"/>
          <w:b/>
          <w:bCs w:val="0"/>
          <w:szCs w:val="22"/>
        </w:rPr>
      </w:pPr>
    </w:p>
    <w:p w14:paraId="4BF572C3" w14:textId="58072826" w:rsidR="00BB4221" w:rsidRDefault="00542E92" w:rsidP="00BB4221">
      <w:pPr>
        <w:pStyle w:val="Titel"/>
        <w:rPr>
          <w:rFonts w:asciiTheme="minorHAnsi" w:hAnsiTheme="minorHAnsi" w:cstheme="minorHAnsi"/>
          <w:b w:val="0"/>
          <w:color w:val="E50056"/>
          <w:sz w:val="40"/>
        </w:rPr>
      </w:pPr>
      <w:sdt>
        <w:sdtPr>
          <w:tag w:val=""/>
          <w:id w:val="-1605264312"/>
          <w:placeholder>
            <w:docPart w:val="218004E268384C648B366CD4392C54DA"/>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4C03EA">
            <w:t>Vraag en antwoord formulier</w:t>
          </w:r>
        </w:sdtContent>
      </w:sdt>
      <w:r w:rsidR="00BB4221" w:rsidRPr="00351C4B">
        <w:rPr>
          <w:rFonts w:asciiTheme="minorHAnsi" w:hAnsiTheme="minorHAnsi" w:cstheme="minorHAnsi"/>
          <w:b w:val="0"/>
          <w:color w:val="E50056"/>
          <w:sz w:val="40"/>
        </w:rPr>
        <w:t>_</w:t>
      </w:r>
    </w:p>
    <w:p w14:paraId="38783CE0" w14:textId="77777777" w:rsidR="003374B6" w:rsidRPr="003374B6" w:rsidRDefault="003374B6" w:rsidP="00F6566D">
      <w:pPr>
        <w:spacing w:line="20" w:lineRule="atLeast"/>
        <w:jc w:val="left"/>
        <w:rPr>
          <w:rFonts w:asciiTheme="minorHAnsi" w:hAnsiTheme="minorHAnsi"/>
          <w:b/>
          <w:bCs w:val="0"/>
          <w:szCs w:val="22"/>
        </w:rPr>
      </w:pPr>
    </w:p>
    <w:p w14:paraId="39B8967F" w14:textId="77777777" w:rsidR="005F0ECB" w:rsidRPr="003374B6" w:rsidRDefault="005F0ECB" w:rsidP="00F6566D">
      <w:pPr>
        <w:spacing w:line="20" w:lineRule="atLeast"/>
        <w:jc w:val="left"/>
        <w:rPr>
          <w:rFonts w:asciiTheme="minorHAnsi" w:hAnsiTheme="minorHAnsi"/>
          <w:b/>
          <w:bCs w:val="0"/>
          <w:szCs w:val="22"/>
          <w:highlight w:val="yellow"/>
        </w:rPr>
      </w:pPr>
    </w:p>
    <w:p w14:paraId="79724932" w14:textId="75E15A1C" w:rsidR="00371908" w:rsidRPr="0030450E" w:rsidRDefault="00072334" w:rsidP="00F6566D">
      <w:pPr>
        <w:spacing w:line="20" w:lineRule="atLeast"/>
        <w:jc w:val="left"/>
        <w:rPr>
          <w:rFonts w:ascii="Arial" w:eastAsia="Arial" w:hAnsi="Arial"/>
          <w:bCs w:val="0"/>
          <w:color w:val="000000"/>
          <w:sz w:val="36"/>
          <w:szCs w:val="32"/>
        </w:rPr>
      </w:pPr>
      <w:r w:rsidRPr="0030450E">
        <w:rPr>
          <w:rFonts w:ascii="Arial" w:eastAsia="Arial" w:hAnsi="Arial"/>
          <w:bCs w:val="0"/>
          <w:color w:val="000000"/>
          <w:sz w:val="36"/>
          <w:szCs w:val="32"/>
        </w:rPr>
        <w:t xml:space="preserve">Ter voorbereiding op de </w:t>
      </w:r>
      <w:r w:rsidR="00320438" w:rsidRPr="0030450E">
        <w:rPr>
          <w:rFonts w:ascii="Arial" w:eastAsia="Arial" w:hAnsi="Arial"/>
          <w:bCs w:val="0"/>
          <w:color w:val="000000"/>
          <w:sz w:val="36"/>
          <w:szCs w:val="32"/>
        </w:rPr>
        <w:t xml:space="preserve">Europese </w:t>
      </w:r>
      <w:r w:rsidR="00371908" w:rsidRPr="0030450E">
        <w:rPr>
          <w:rFonts w:ascii="Arial" w:eastAsia="Arial" w:hAnsi="Arial"/>
          <w:bCs w:val="0"/>
          <w:color w:val="000000"/>
          <w:sz w:val="36"/>
          <w:szCs w:val="32"/>
        </w:rPr>
        <w:t>aanbesteding</w:t>
      </w:r>
      <w:r w:rsidR="00EB5559" w:rsidRPr="0030450E">
        <w:rPr>
          <w:rFonts w:ascii="Arial" w:eastAsia="Arial" w:hAnsi="Arial"/>
          <w:bCs w:val="0"/>
          <w:color w:val="000000"/>
          <w:sz w:val="36"/>
          <w:szCs w:val="32"/>
        </w:rPr>
        <w:t xml:space="preserve"> voor</w:t>
      </w:r>
      <w:r w:rsidR="00C51A15" w:rsidRPr="0030450E">
        <w:rPr>
          <w:rFonts w:ascii="Arial" w:eastAsia="Arial" w:hAnsi="Arial"/>
          <w:bCs w:val="0"/>
          <w:color w:val="000000"/>
          <w:sz w:val="36"/>
          <w:szCs w:val="32"/>
        </w:rPr>
        <w:t xml:space="preserve"> </w:t>
      </w:r>
      <w:r w:rsidR="00162976">
        <w:rPr>
          <w:rFonts w:ascii="Arial" w:eastAsia="Arial" w:hAnsi="Arial"/>
          <w:bCs w:val="0"/>
          <w:color w:val="000000"/>
          <w:sz w:val="36"/>
          <w:szCs w:val="32"/>
        </w:rPr>
        <w:t>A</w:t>
      </w:r>
      <w:r w:rsidR="004E6A05" w:rsidRPr="004E6A05">
        <w:rPr>
          <w:rFonts w:ascii="Arial" w:eastAsia="Arial" w:hAnsi="Arial"/>
          <w:bCs w:val="0"/>
          <w:color w:val="000000"/>
          <w:sz w:val="36"/>
          <w:szCs w:val="32"/>
        </w:rPr>
        <w:t>fvalinzameling en -verwerking</w:t>
      </w:r>
    </w:p>
    <w:p w14:paraId="306EF2CF" w14:textId="77777777" w:rsidR="00ED58FC" w:rsidRPr="0030450E" w:rsidRDefault="00ED58FC" w:rsidP="00F6566D">
      <w:pPr>
        <w:spacing w:line="20" w:lineRule="atLeast"/>
        <w:jc w:val="left"/>
        <w:rPr>
          <w:rFonts w:ascii="Arial" w:eastAsia="Arial" w:hAnsi="Arial"/>
          <w:bCs w:val="0"/>
          <w:color w:val="000000"/>
          <w:sz w:val="36"/>
          <w:szCs w:val="32"/>
        </w:rPr>
      </w:pPr>
    </w:p>
    <w:p w14:paraId="0DCF9460" w14:textId="06BA3869" w:rsidR="00650A42" w:rsidRDefault="0073496C" w:rsidP="00F6566D">
      <w:pPr>
        <w:spacing w:line="20" w:lineRule="atLeast"/>
        <w:jc w:val="left"/>
        <w:rPr>
          <w:rFonts w:ascii="Arial" w:eastAsia="Arial" w:hAnsi="Arial"/>
          <w:bCs w:val="0"/>
          <w:color w:val="000000"/>
          <w:sz w:val="36"/>
          <w:szCs w:val="32"/>
        </w:rPr>
      </w:pPr>
      <w:r w:rsidRPr="0030450E">
        <w:rPr>
          <w:rFonts w:ascii="Arial" w:eastAsia="Arial" w:hAnsi="Arial"/>
          <w:bCs w:val="0"/>
          <w:color w:val="000000"/>
          <w:sz w:val="36"/>
          <w:szCs w:val="32"/>
        </w:rPr>
        <w:t>TenderNed kenmerk: T</w:t>
      </w:r>
      <w:r w:rsidR="00975BFB">
        <w:rPr>
          <w:rFonts w:ascii="Arial" w:eastAsia="Arial" w:hAnsi="Arial"/>
          <w:bCs w:val="0"/>
          <w:color w:val="000000"/>
          <w:sz w:val="36"/>
          <w:szCs w:val="32"/>
        </w:rPr>
        <w:t>N566777</w:t>
      </w:r>
    </w:p>
    <w:p w14:paraId="7B50B726" w14:textId="0336E6C6" w:rsidR="009E4C58" w:rsidRPr="002F28AF" w:rsidRDefault="009E4C58" w:rsidP="00F6566D">
      <w:pPr>
        <w:spacing w:line="20" w:lineRule="atLeast"/>
        <w:jc w:val="left"/>
        <w:rPr>
          <w:rFonts w:ascii="Arial" w:hAnsi="Arial"/>
          <w:b/>
          <w:sz w:val="20"/>
          <w:szCs w:val="20"/>
        </w:rPr>
      </w:pPr>
    </w:p>
    <w:p w14:paraId="6F7BE750" w14:textId="77777777" w:rsidR="00650A42" w:rsidRPr="003374B6" w:rsidRDefault="00650A42" w:rsidP="00F6566D">
      <w:pPr>
        <w:spacing w:line="20" w:lineRule="atLeast"/>
        <w:jc w:val="left"/>
        <w:rPr>
          <w:rFonts w:asciiTheme="minorHAnsi" w:hAnsiTheme="minorHAnsi"/>
          <w:b/>
          <w:szCs w:val="22"/>
        </w:rPr>
      </w:pPr>
    </w:p>
    <w:p w14:paraId="7F65C9FE" w14:textId="77777777" w:rsidR="00650A42" w:rsidRPr="003374B6" w:rsidRDefault="00650A42" w:rsidP="00F6566D">
      <w:pPr>
        <w:spacing w:line="20" w:lineRule="atLeast"/>
        <w:jc w:val="left"/>
        <w:rPr>
          <w:rFonts w:asciiTheme="minorHAnsi" w:hAnsiTheme="minorHAnsi"/>
          <w:b/>
          <w:szCs w:val="22"/>
        </w:rPr>
      </w:pPr>
    </w:p>
    <w:p w14:paraId="7F02FEB2" w14:textId="77777777" w:rsidR="00650A42" w:rsidRPr="003374B6" w:rsidRDefault="00650A42" w:rsidP="00F6566D">
      <w:pPr>
        <w:spacing w:line="20" w:lineRule="atLeast"/>
        <w:jc w:val="left"/>
        <w:rPr>
          <w:rFonts w:asciiTheme="minorHAnsi" w:hAnsiTheme="minorHAnsi"/>
          <w:b/>
          <w:szCs w:val="22"/>
        </w:rPr>
      </w:pPr>
    </w:p>
    <w:p w14:paraId="30F1E262" w14:textId="77777777" w:rsidR="00650A42" w:rsidRPr="003374B6" w:rsidRDefault="00650A42" w:rsidP="00F6566D">
      <w:pPr>
        <w:spacing w:line="20" w:lineRule="atLeast"/>
        <w:jc w:val="left"/>
        <w:rPr>
          <w:rFonts w:asciiTheme="minorHAnsi" w:hAnsiTheme="minorHAnsi"/>
          <w:b/>
          <w:szCs w:val="22"/>
        </w:rPr>
      </w:pPr>
    </w:p>
    <w:p w14:paraId="4A869CD9" w14:textId="77777777" w:rsidR="00ED58FC" w:rsidRPr="003374B6" w:rsidRDefault="00ED58FC" w:rsidP="00F6566D">
      <w:pPr>
        <w:spacing w:line="20" w:lineRule="atLeast"/>
        <w:jc w:val="left"/>
        <w:rPr>
          <w:rFonts w:asciiTheme="minorHAnsi" w:hAnsiTheme="minorHAnsi"/>
          <w:b/>
          <w:szCs w:val="22"/>
        </w:rPr>
      </w:pPr>
    </w:p>
    <w:p w14:paraId="293C031B" w14:textId="77777777" w:rsidR="00ED58FC" w:rsidRPr="003374B6" w:rsidRDefault="00ED58FC" w:rsidP="00F6566D">
      <w:pPr>
        <w:spacing w:line="20" w:lineRule="atLeast"/>
        <w:jc w:val="left"/>
        <w:rPr>
          <w:rFonts w:asciiTheme="minorHAnsi" w:hAnsiTheme="minorHAnsi"/>
          <w:b/>
          <w:szCs w:val="22"/>
        </w:rPr>
      </w:pPr>
    </w:p>
    <w:p w14:paraId="7E4FE737" w14:textId="77777777" w:rsidR="00650A42" w:rsidRPr="003374B6" w:rsidRDefault="00650A42" w:rsidP="00F6566D">
      <w:pPr>
        <w:spacing w:line="20" w:lineRule="atLeast"/>
        <w:jc w:val="left"/>
        <w:rPr>
          <w:rFonts w:asciiTheme="minorHAnsi" w:hAnsiTheme="minorHAnsi"/>
          <w:b/>
          <w:szCs w:val="22"/>
        </w:rPr>
      </w:pPr>
    </w:p>
    <w:p w14:paraId="5A6622F6" w14:textId="77777777" w:rsidR="00650A42" w:rsidRPr="003374B6" w:rsidRDefault="00650A42" w:rsidP="00F6566D">
      <w:pPr>
        <w:spacing w:line="20" w:lineRule="atLeast"/>
        <w:jc w:val="left"/>
        <w:rPr>
          <w:rFonts w:asciiTheme="minorHAnsi" w:hAnsiTheme="minorHAnsi"/>
          <w:b/>
          <w:szCs w:val="22"/>
        </w:rPr>
      </w:pPr>
    </w:p>
    <w:p w14:paraId="1B582C7C" w14:textId="77777777" w:rsidR="00650A42" w:rsidRPr="003374B6" w:rsidRDefault="00650A42" w:rsidP="00F6566D">
      <w:pPr>
        <w:spacing w:line="20" w:lineRule="atLeast"/>
        <w:jc w:val="left"/>
        <w:rPr>
          <w:rFonts w:asciiTheme="minorHAnsi" w:hAnsiTheme="minorHAnsi"/>
          <w:b/>
          <w:szCs w:val="22"/>
        </w:rPr>
      </w:pPr>
    </w:p>
    <w:p w14:paraId="72F3F103" w14:textId="77777777" w:rsidR="003374B6" w:rsidRDefault="003374B6" w:rsidP="00F6566D">
      <w:pPr>
        <w:spacing w:line="20" w:lineRule="atLeast"/>
        <w:jc w:val="left"/>
        <w:rPr>
          <w:rFonts w:asciiTheme="minorHAnsi" w:hAnsiTheme="minorHAnsi"/>
          <w:b/>
          <w:szCs w:val="22"/>
        </w:rPr>
      </w:pPr>
    </w:p>
    <w:p w14:paraId="1371FEA6" w14:textId="77777777" w:rsidR="003374B6" w:rsidRDefault="003374B6" w:rsidP="00F6566D">
      <w:pPr>
        <w:spacing w:line="20" w:lineRule="atLeast"/>
        <w:jc w:val="left"/>
        <w:rPr>
          <w:rFonts w:asciiTheme="minorHAnsi" w:hAnsiTheme="minorHAnsi"/>
          <w:b/>
          <w:szCs w:val="22"/>
        </w:rPr>
      </w:pPr>
    </w:p>
    <w:p w14:paraId="1742D1D7" w14:textId="77777777" w:rsidR="003374B6" w:rsidRDefault="003374B6" w:rsidP="00F6566D">
      <w:pPr>
        <w:spacing w:line="20" w:lineRule="atLeast"/>
        <w:jc w:val="left"/>
        <w:rPr>
          <w:rFonts w:asciiTheme="minorHAnsi" w:hAnsiTheme="minorHAnsi"/>
          <w:b/>
          <w:szCs w:val="22"/>
        </w:rPr>
      </w:pPr>
    </w:p>
    <w:p w14:paraId="7978ED09" w14:textId="77777777" w:rsidR="003374B6" w:rsidRDefault="003374B6" w:rsidP="00F6566D">
      <w:pPr>
        <w:spacing w:line="20" w:lineRule="atLeast"/>
        <w:jc w:val="left"/>
        <w:rPr>
          <w:rFonts w:asciiTheme="minorHAnsi" w:hAnsiTheme="minorHAnsi"/>
          <w:b/>
          <w:szCs w:val="22"/>
        </w:rPr>
      </w:pPr>
    </w:p>
    <w:p w14:paraId="2F2A5A7F" w14:textId="77777777" w:rsidR="003374B6" w:rsidRDefault="003374B6" w:rsidP="00F6566D">
      <w:pPr>
        <w:spacing w:line="20" w:lineRule="atLeast"/>
        <w:jc w:val="left"/>
        <w:rPr>
          <w:rFonts w:asciiTheme="minorHAnsi" w:hAnsiTheme="minorHAnsi"/>
          <w:b/>
          <w:szCs w:val="22"/>
        </w:rPr>
      </w:pPr>
    </w:p>
    <w:p w14:paraId="06DE8718" w14:textId="77777777" w:rsidR="003374B6" w:rsidRDefault="003374B6" w:rsidP="00F6566D">
      <w:pPr>
        <w:spacing w:line="20" w:lineRule="atLeast"/>
        <w:jc w:val="left"/>
        <w:rPr>
          <w:rFonts w:asciiTheme="minorHAnsi" w:hAnsiTheme="minorHAnsi"/>
          <w:b/>
          <w:szCs w:val="22"/>
        </w:rPr>
      </w:pPr>
    </w:p>
    <w:p w14:paraId="41C40055" w14:textId="77777777" w:rsidR="00371908" w:rsidRPr="003374B6" w:rsidRDefault="00371908" w:rsidP="00F6566D">
      <w:pPr>
        <w:spacing w:line="20" w:lineRule="atLeast"/>
        <w:jc w:val="left"/>
        <w:rPr>
          <w:rStyle w:val="OpmaakprofielArial11pt"/>
          <w:rFonts w:asciiTheme="minorHAnsi" w:hAnsiTheme="minorHAnsi"/>
          <w:b/>
          <w:szCs w:val="22"/>
        </w:rPr>
      </w:pPr>
    </w:p>
    <w:p w14:paraId="760E5069" w14:textId="77777777" w:rsidR="00B818FC" w:rsidRPr="00273481" w:rsidRDefault="00B818FC" w:rsidP="00B818FC">
      <w:pPr>
        <w:pStyle w:val="Auteur"/>
        <w:rPr>
          <w:rFonts w:ascii="Arial" w:hAnsi="Arial"/>
        </w:rPr>
      </w:pPr>
      <w:r w:rsidRPr="00273481">
        <w:rPr>
          <w:rFonts w:ascii="Arial" w:hAnsi="Arial"/>
        </w:rPr>
        <w:t>Afdeling Inkoop</w:t>
      </w:r>
    </w:p>
    <w:p w14:paraId="1E2FBF9D" w14:textId="3F765444" w:rsidR="00B818FC" w:rsidRPr="00273481" w:rsidRDefault="00542E92" w:rsidP="00B818FC">
      <w:pPr>
        <w:pStyle w:val="Auteur"/>
        <w:rPr>
          <w:rFonts w:ascii="Arial" w:hAnsi="Arial"/>
        </w:rPr>
      </w:pPr>
      <w:sdt>
        <w:sdtPr>
          <w:rPr>
            <w:rFonts w:ascii="Arial" w:hAnsi="Arial"/>
          </w:rPr>
          <w:id w:val="1971401319"/>
          <w:placeholder>
            <w:docPart w:val="7B309E56986E4AA0B805A0343BCE49D7"/>
          </w:placeholder>
          <w:date w:fullDate="2026-02-05T00:00:00Z">
            <w:dateFormat w:val="d MMMM yyyy"/>
            <w:lid w:val="nl-NL"/>
            <w:storeMappedDataAs w:val="dateTime"/>
            <w:calendar w:val="gregorian"/>
          </w:date>
        </w:sdtPr>
        <w:sdtEndPr/>
        <w:sdtContent>
          <w:r w:rsidR="00892183">
            <w:rPr>
              <w:rFonts w:ascii="Arial" w:hAnsi="Arial"/>
            </w:rPr>
            <w:t>5 februari 2026</w:t>
          </w:r>
        </w:sdtContent>
      </w:sdt>
    </w:p>
    <w:p w14:paraId="1A39A3FA" w14:textId="77777777" w:rsidR="008238B5" w:rsidRPr="004538C8" w:rsidRDefault="008238B5" w:rsidP="00F6566D">
      <w:pPr>
        <w:tabs>
          <w:tab w:val="clear" w:pos="567"/>
          <w:tab w:val="left" w:pos="1559"/>
          <w:tab w:val="left" w:pos="1701"/>
        </w:tabs>
        <w:spacing w:line="20" w:lineRule="atLeast"/>
        <w:jc w:val="left"/>
        <w:rPr>
          <w:rFonts w:asciiTheme="minorHAnsi" w:hAnsiTheme="minorHAnsi"/>
          <w:b/>
          <w:szCs w:val="22"/>
        </w:rPr>
        <w:sectPr w:rsidR="008238B5" w:rsidRPr="004538C8" w:rsidSect="00984518">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p>
    <w:p w14:paraId="7691BBC2" w14:textId="411C9BA4" w:rsidR="00556309" w:rsidRPr="008456A1" w:rsidRDefault="00556309" w:rsidP="000023A2">
      <w:pPr>
        <w:pStyle w:val="Kop1"/>
      </w:pPr>
      <w:bookmarkStart w:id="0" w:name="_Toc210577120"/>
      <w:r w:rsidRPr="008456A1">
        <w:lastRenderedPageBreak/>
        <w:t>Vragen</w:t>
      </w:r>
      <w:bookmarkEnd w:id="0"/>
    </w:p>
    <w:p w14:paraId="4FDD0114" w14:textId="77777777" w:rsidR="00A14218" w:rsidRPr="00971671" w:rsidRDefault="00A14218" w:rsidP="00F6566D">
      <w:pPr>
        <w:spacing w:line="20" w:lineRule="atLeast"/>
        <w:jc w:val="left"/>
        <w:rPr>
          <w:rFonts w:ascii="Arial" w:hAnsi="Arial"/>
          <w:szCs w:val="22"/>
        </w:rPr>
      </w:pPr>
    </w:p>
    <w:p w14:paraId="034EE8F2" w14:textId="67F86CFB" w:rsidR="003E2E17" w:rsidRPr="0042504D" w:rsidRDefault="00A14218" w:rsidP="00F6566D">
      <w:pPr>
        <w:spacing w:line="20" w:lineRule="atLeast"/>
        <w:jc w:val="left"/>
        <w:rPr>
          <w:rFonts w:asciiTheme="minorHAnsi" w:hAnsiTheme="minorHAnsi" w:cstheme="minorHAnsi"/>
          <w:szCs w:val="22"/>
        </w:rPr>
      </w:pPr>
      <w:r w:rsidRPr="0042504D">
        <w:rPr>
          <w:rFonts w:asciiTheme="minorHAnsi" w:hAnsiTheme="minorHAnsi" w:cstheme="minorHAnsi"/>
          <w:szCs w:val="22"/>
        </w:rPr>
        <w:t>In dit hoofdstuk staan de vragen die de HAN aan de markt wil stellen. Aan u het verzoek de vr</w:t>
      </w:r>
      <w:r w:rsidR="00095EB7" w:rsidRPr="0042504D">
        <w:rPr>
          <w:rFonts w:asciiTheme="minorHAnsi" w:hAnsiTheme="minorHAnsi" w:cstheme="minorHAnsi"/>
          <w:szCs w:val="22"/>
        </w:rPr>
        <w:t>agen in het</w:t>
      </w:r>
      <w:r w:rsidRPr="0042504D">
        <w:rPr>
          <w:rFonts w:asciiTheme="minorHAnsi" w:hAnsiTheme="minorHAnsi" w:cstheme="minorHAnsi"/>
          <w:szCs w:val="22"/>
        </w:rPr>
        <w:t xml:space="preserve"> te beantwoorden en te motiveren.</w:t>
      </w:r>
    </w:p>
    <w:p w14:paraId="3466BE82" w14:textId="77777777" w:rsidR="003E2E17" w:rsidRDefault="003E2E17" w:rsidP="00F6566D">
      <w:pPr>
        <w:spacing w:line="20" w:lineRule="atLeast"/>
        <w:jc w:val="left"/>
        <w:rPr>
          <w:rFonts w:ascii="Arial" w:hAnsi="Arial"/>
          <w:szCs w:val="22"/>
        </w:rPr>
      </w:pPr>
    </w:p>
    <w:p w14:paraId="04AA81E0" w14:textId="77777777" w:rsidR="003E2E17" w:rsidRDefault="003E2E17" w:rsidP="00F6566D">
      <w:pPr>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85"/>
        <w:gridCol w:w="7878"/>
      </w:tblGrid>
      <w:tr w:rsidR="00BE6A19" w:rsidRPr="002476BC" w14:paraId="5C7588DB" w14:textId="77777777">
        <w:tc>
          <w:tcPr>
            <w:tcW w:w="9063" w:type="dxa"/>
            <w:gridSpan w:val="2"/>
          </w:tcPr>
          <w:p w14:paraId="5E617941" w14:textId="5A5998EE" w:rsidR="00BE6A19" w:rsidRPr="002476BC" w:rsidRDefault="00BE6A19">
            <w:pPr>
              <w:spacing w:line="20" w:lineRule="atLeast"/>
              <w:jc w:val="left"/>
              <w:rPr>
                <w:rFonts w:ascii="Arial" w:hAnsi="Arial"/>
                <w:b/>
                <w:i/>
                <w:iCs/>
                <w:szCs w:val="22"/>
              </w:rPr>
            </w:pPr>
            <w:r w:rsidRPr="00A42DB3">
              <w:rPr>
                <w:rFonts w:ascii="Arial" w:hAnsi="Arial"/>
                <w:b/>
                <w:i/>
                <w:szCs w:val="22"/>
              </w:rPr>
              <w:t>Vragen</w:t>
            </w:r>
            <w:r w:rsidRPr="002476BC">
              <w:rPr>
                <w:rFonts w:ascii="Arial" w:hAnsi="Arial"/>
                <w:b/>
                <w:i/>
                <w:iCs/>
                <w:szCs w:val="22"/>
              </w:rPr>
              <w:t xml:space="preserve"> ten behoeve van </w:t>
            </w:r>
            <w:r w:rsidR="00FD0247">
              <w:rPr>
                <w:rFonts w:ascii="Arial" w:hAnsi="Arial"/>
                <w:b/>
                <w:i/>
                <w:iCs/>
                <w:szCs w:val="22"/>
              </w:rPr>
              <w:t>de</w:t>
            </w:r>
            <w:r w:rsidRPr="002476BC">
              <w:rPr>
                <w:rFonts w:ascii="Arial" w:hAnsi="Arial"/>
                <w:b/>
                <w:i/>
                <w:iCs/>
                <w:szCs w:val="22"/>
              </w:rPr>
              <w:t xml:space="preserve"> Opdrachtomschrijving</w:t>
            </w:r>
          </w:p>
        </w:tc>
      </w:tr>
      <w:tr w:rsidR="00BE6A19" w:rsidRPr="002476BC" w14:paraId="18299D34" w14:textId="77777777">
        <w:tc>
          <w:tcPr>
            <w:tcW w:w="9063" w:type="dxa"/>
            <w:gridSpan w:val="2"/>
          </w:tcPr>
          <w:p w14:paraId="24101606" w14:textId="0F701A38" w:rsidR="00BE6A19" w:rsidRPr="00043EA2" w:rsidRDefault="00BE6A19">
            <w:pPr>
              <w:spacing w:line="20" w:lineRule="atLeast"/>
              <w:jc w:val="left"/>
              <w:rPr>
                <w:rFonts w:asciiTheme="minorHAnsi" w:hAnsiTheme="minorHAnsi" w:cstheme="minorHAnsi"/>
                <w:b/>
                <w:szCs w:val="22"/>
              </w:rPr>
            </w:pPr>
            <w:r w:rsidRPr="00043EA2">
              <w:rPr>
                <w:rFonts w:asciiTheme="minorHAnsi" w:hAnsiTheme="minorHAnsi" w:cstheme="minorHAnsi"/>
                <w:i/>
                <w:szCs w:val="22"/>
              </w:rPr>
              <w:t xml:space="preserve">De HAN heeft ten behoeve van de aanbesteding een concept Opdrachtomschrijving opgesteld, zie hiervoor bijlage 3. </w:t>
            </w:r>
          </w:p>
        </w:tc>
      </w:tr>
      <w:tr w:rsidR="00BE6A19" w:rsidRPr="002476BC" w14:paraId="09CBF82A" w14:textId="77777777" w:rsidTr="00290EBB">
        <w:tc>
          <w:tcPr>
            <w:tcW w:w="1185" w:type="dxa"/>
          </w:tcPr>
          <w:p w14:paraId="0F809023" w14:textId="77777777" w:rsidR="00BE6A19" w:rsidRPr="002476BC" w:rsidRDefault="00BE6A19" w:rsidP="00806430">
            <w:pPr>
              <w:pStyle w:val="Lijstalinea"/>
              <w:numPr>
                <w:ilvl w:val="0"/>
                <w:numId w:val="9"/>
              </w:numPr>
              <w:spacing w:line="20" w:lineRule="atLeast"/>
              <w:jc w:val="left"/>
              <w:rPr>
                <w:rFonts w:ascii="Arial" w:hAnsi="Arial"/>
                <w:szCs w:val="22"/>
              </w:rPr>
            </w:pPr>
          </w:p>
        </w:tc>
        <w:tc>
          <w:tcPr>
            <w:tcW w:w="7878" w:type="dxa"/>
          </w:tcPr>
          <w:p w14:paraId="20FFA0E3" w14:textId="1702B17F" w:rsidR="008D1214" w:rsidRPr="00043EA2" w:rsidRDefault="008D1214" w:rsidP="00780B11">
            <w:pPr>
              <w:spacing w:line="20" w:lineRule="atLeast"/>
              <w:jc w:val="left"/>
              <w:rPr>
                <w:rFonts w:asciiTheme="minorHAnsi" w:hAnsiTheme="minorHAnsi" w:cstheme="minorHAnsi"/>
              </w:rPr>
            </w:pPr>
            <w:r w:rsidRPr="008D1214">
              <w:rPr>
                <w:rFonts w:asciiTheme="minorHAnsi" w:hAnsiTheme="minorHAnsi" w:cstheme="minorHAnsi"/>
              </w:rPr>
              <w:t xml:space="preserve">Heeft u opmerkingen of verbeterpunten ten aanzien van </w:t>
            </w:r>
            <w:r w:rsidR="0079153E">
              <w:rPr>
                <w:rFonts w:asciiTheme="minorHAnsi" w:hAnsiTheme="minorHAnsi" w:cstheme="minorHAnsi"/>
              </w:rPr>
              <w:t>de</w:t>
            </w:r>
            <w:r w:rsidRPr="008D1214">
              <w:rPr>
                <w:rFonts w:asciiTheme="minorHAnsi" w:hAnsiTheme="minorHAnsi" w:cstheme="minorHAnsi"/>
              </w:rPr>
              <w:t xml:space="preserve"> concept Opdrachtomschrijving </w:t>
            </w:r>
            <w:r w:rsidR="00E9776F">
              <w:rPr>
                <w:rFonts w:asciiTheme="minorHAnsi" w:hAnsiTheme="minorHAnsi" w:cstheme="minorHAnsi"/>
              </w:rPr>
              <w:t xml:space="preserve">Hoofdstuk </w:t>
            </w:r>
            <w:r w:rsidR="00457A8D">
              <w:rPr>
                <w:rFonts w:asciiTheme="minorHAnsi" w:hAnsiTheme="minorHAnsi" w:cstheme="minorHAnsi"/>
              </w:rPr>
              <w:t>1. (Doelstelling en Scope van de aanbesteding)</w:t>
            </w:r>
            <w:r w:rsidRPr="008D1214">
              <w:rPr>
                <w:rFonts w:asciiTheme="minorHAnsi" w:hAnsiTheme="minorHAnsi" w:cstheme="minorHAnsi"/>
              </w:rPr>
              <w:t xml:space="preserve"> Wilt u hierbij aangeven welke onderdelen volgens u verduidelijking, aanscherping of aanpassing behoeven?</w:t>
            </w:r>
          </w:p>
        </w:tc>
      </w:tr>
      <w:tr w:rsidR="00981EE0" w:rsidRPr="002476BC" w14:paraId="5A254955" w14:textId="77777777" w:rsidTr="00290EBB">
        <w:tc>
          <w:tcPr>
            <w:tcW w:w="1185" w:type="dxa"/>
          </w:tcPr>
          <w:p w14:paraId="1E377EAA" w14:textId="71A62AC9" w:rsidR="00981EE0" w:rsidRPr="00290EBB" w:rsidRDefault="00290EBB" w:rsidP="00290EBB">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878" w:type="dxa"/>
          </w:tcPr>
          <w:p w14:paraId="64BBBE7A" w14:textId="77777777" w:rsidR="00981EE0" w:rsidRDefault="00981EE0" w:rsidP="00780B11">
            <w:pPr>
              <w:spacing w:line="20" w:lineRule="atLeast"/>
              <w:jc w:val="left"/>
              <w:rPr>
                <w:rFonts w:asciiTheme="minorHAnsi" w:hAnsiTheme="minorHAnsi" w:cstheme="minorHAnsi"/>
              </w:rPr>
            </w:pPr>
          </w:p>
          <w:p w14:paraId="0D77CC64" w14:textId="77777777" w:rsidR="00981EE0" w:rsidRDefault="00981EE0" w:rsidP="00780B11">
            <w:pPr>
              <w:spacing w:line="20" w:lineRule="atLeast"/>
              <w:jc w:val="left"/>
              <w:rPr>
                <w:rFonts w:asciiTheme="minorHAnsi" w:hAnsiTheme="minorHAnsi" w:cstheme="minorHAnsi"/>
              </w:rPr>
            </w:pPr>
          </w:p>
          <w:p w14:paraId="4AA59B13" w14:textId="77777777" w:rsidR="00981EE0" w:rsidRDefault="00981EE0" w:rsidP="00780B11">
            <w:pPr>
              <w:spacing w:line="20" w:lineRule="atLeast"/>
              <w:jc w:val="left"/>
              <w:rPr>
                <w:rFonts w:asciiTheme="minorHAnsi" w:hAnsiTheme="minorHAnsi" w:cstheme="minorHAnsi"/>
              </w:rPr>
            </w:pPr>
          </w:p>
          <w:p w14:paraId="52030D62" w14:textId="77777777" w:rsidR="00981EE0" w:rsidRPr="008D1214" w:rsidRDefault="00981EE0" w:rsidP="00780B11">
            <w:pPr>
              <w:spacing w:line="20" w:lineRule="atLeast"/>
              <w:jc w:val="left"/>
              <w:rPr>
                <w:rFonts w:asciiTheme="minorHAnsi" w:hAnsiTheme="minorHAnsi" w:cstheme="minorHAnsi"/>
              </w:rPr>
            </w:pPr>
          </w:p>
        </w:tc>
      </w:tr>
      <w:tr w:rsidR="00E9776F" w:rsidRPr="002476BC" w14:paraId="286FDB16" w14:textId="77777777" w:rsidTr="00290EBB">
        <w:tc>
          <w:tcPr>
            <w:tcW w:w="1185" w:type="dxa"/>
          </w:tcPr>
          <w:p w14:paraId="050BC579" w14:textId="77777777" w:rsidR="00E9776F" w:rsidRPr="002476BC" w:rsidRDefault="00E9776F" w:rsidP="00806430">
            <w:pPr>
              <w:pStyle w:val="Lijstalinea"/>
              <w:numPr>
                <w:ilvl w:val="0"/>
                <w:numId w:val="9"/>
              </w:numPr>
              <w:spacing w:line="20" w:lineRule="atLeast"/>
              <w:jc w:val="left"/>
              <w:rPr>
                <w:rFonts w:ascii="Arial" w:hAnsi="Arial"/>
                <w:szCs w:val="22"/>
              </w:rPr>
            </w:pPr>
          </w:p>
        </w:tc>
        <w:tc>
          <w:tcPr>
            <w:tcW w:w="7878" w:type="dxa"/>
          </w:tcPr>
          <w:p w14:paraId="2FA357E6" w14:textId="73458A97" w:rsidR="00E9776F" w:rsidRPr="008D1214" w:rsidRDefault="00457A8D" w:rsidP="00780B11">
            <w:pPr>
              <w:spacing w:line="20" w:lineRule="atLeast"/>
              <w:jc w:val="left"/>
              <w:rPr>
                <w:rFonts w:asciiTheme="minorHAnsi" w:hAnsiTheme="minorHAnsi" w:cstheme="minorHAnsi"/>
              </w:rPr>
            </w:pPr>
            <w:r w:rsidRPr="008D1214">
              <w:rPr>
                <w:rFonts w:asciiTheme="minorHAnsi" w:hAnsiTheme="minorHAnsi" w:cstheme="minorHAnsi"/>
              </w:rPr>
              <w:t xml:space="preserve">Heeft u opmerkingen of verbeterpunten ten aanzien van </w:t>
            </w:r>
            <w:r>
              <w:rPr>
                <w:rFonts w:asciiTheme="minorHAnsi" w:hAnsiTheme="minorHAnsi" w:cstheme="minorHAnsi"/>
              </w:rPr>
              <w:t>de</w:t>
            </w:r>
            <w:r w:rsidRPr="008D1214">
              <w:rPr>
                <w:rFonts w:asciiTheme="minorHAnsi" w:hAnsiTheme="minorHAnsi" w:cstheme="minorHAnsi"/>
              </w:rPr>
              <w:t xml:space="preserve"> concept Opdrachtomschrijving </w:t>
            </w:r>
            <w:r>
              <w:rPr>
                <w:rFonts w:asciiTheme="minorHAnsi" w:hAnsiTheme="minorHAnsi" w:cstheme="minorHAnsi"/>
              </w:rPr>
              <w:t>Hoofdstuk 1. (</w:t>
            </w:r>
            <w:r w:rsidR="00875B23">
              <w:rPr>
                <w:rFonts w:asciiTheme="minorHAnsi" w:hAnsiTheme="minorHAnsi" w:cstheme="minorHAnsi"/>
              </w:rPr>
              <w:t>Huidige situatie</w:t>
            </w:r>
            <w:r>
              <w:rPr>
                <w:rFonts w:asciiTheme="minorHAnsi" w:hAnsiTheme="minorHAnsi" w:cstheme="minorHAnsi"/>
              </w:rPr>
              <w:t>)</w:t>
            </w:r>
            <w:r w:rsidRPr="008D1214">
              <w:rPr>
                <w:rFonts w:asciiTheme="minorHAnsi" w:hAnsiTheme="minorHAnsi" w:cstheme="minorHAnsi"/>
              </w:rPr>
              <w:t xml:space="preserve"> Wilt u hierbij aangeven welke onderdelen volgens u verduidelijking, aanscherping of aanpassing behoeven?</w:t>
            </w:r>
          </w:p>
        </w:tc>
      </w:tr>
      <w:tr w:rsidR="00981EE0" w:rsidRPr="002476BC" w14:paraId="57FAE7C4" w14:textId="77777777" w:rsidTr="00290EBB">
        <w:tc>
          <w:tcPr>
            <w:tcW w:w="1185" w:type="dxa"/>
          </w:tcPr>
          <w:p w14:paraId="4767802E" w14:textId="63ED4B00" w:rsidR="00981EE0" w:rsidRPr="00290EBB" w:rsidRDefault="00290EBB" w:rsidP="00290EBB">
            <w:pPr>
              <w:spacing w:line="20" w:lineRule="atLeast"/>
              <w:jc w:val="left"/>
              <w:rPr>
                <w:rFonts w:ascii="Arial" w:hAnsi="Arial"/>
                <w:szCs w:val="22"/>
              </w:rPr>
            </w:pPr>
            <w:r w:rsidRPr="00290EBB">
              <w:rPr>
                <w:rFonts w:asciiTheme="minorHAnsi" w:hAnsiTheme="minorHAnsi" w:cstheme="minorHAnsi"/>
                <w:szCs w:val="22"/>
              </w:rPr>
              <w:t>Antwoord</w:t>
            </w:r>
          </w:p>
        </w:tc>
        <w:tc>
          <w:tcPr>
            <w:tcW w:w="7878" w:type="dxa"/>
          </w:tcPr>
          <w:p w14:paraId="4A945B4C" w14:textId="77777777" w:rsidR="00981EE0" w:rsidRDefault="00981EE0" w:rsidP="00780B11">
            <w:pPr>
              <w:spacing w:line="20" w:lineRule="atLeast"/>
              <w:jc w:val="left"/>
              <w:rPr>
                <w:rFonts w:asciiTheme="minorHAnsi" w:hAnsiTheme="minorHAnsi" w:cstheme="minorHAnsi"/>
              </w:rPr>
            </w:pPr>
          </w:p>
          <w:p w14:paraId="09E923D2" w14:textId="77777777" w:rsidR="00981EE0" w:rsidRDefault="00981EE0" w:rsidP="00780B11">
            <w:pPr>
              <w:spacing w:line="20" w:lineRule="atLeast"/>
              <w:jc w:val="left"/>
              <w:rPr>
                <w:rFonts w:asciiTheme="minorHAnsi" w:hAnsiTheme="minorHAnsi" w:cstheme="minorHAnsi"/>
              </w:rPr>
            </w:pPr>
          </w:p>
          <w:p w14:paraId="0AEBBCDB" w14:textId="77777777" w:rsidR="00981EE0" w:rsidRDefault="00981EE0" w:rsidP="00780B11">
            <w:pPr>
              <w:spacing w:line="20" w:lineRule="atLeast"/>
              <w:jc w:val="left"/>
              <w:rPr>
                <w:rFonts w:asciiTheme="minorHAnsi" w:hAnsiTheme="minorHAnsi" w:cstheme="minorHAnsi"/>
              </w:rPr>
            </w:pPr>
          </w:p>
          <w:p w14:paraId="1CC23D3F" w14:textId="77777777" w:rsidR="00981EE0" w:rsidRDefault="00981EE0" w:rsidP="00780B11">
            <w:pPr>
              <w:spacing w:line="20" w:lineRule="atLeast"/>
              <w:jc w:val="left"/>
              <w:rPr>
                <w:rFonts w:asciiTheme="minorHAnsi" w:hAnsiTheme="minorHAnsi" w:cstheme="minorHAnsi"/>
              </w:rPr>
            </w:pPr>
          </w:p>
          <w:p w14:paraId="68AD35EE" w14:textId="77777777" w:rsidR="00981EE0" w:rsidRPr="008D1214" w:rsidRDefault="00981EE0" w:rsidP="00780B11">
            <w:pPr>
              <w:spacing w:line="20" w:lineRule="atLeast"/>
              <w:jc w:val="left"/>
              <w:rPr>
                <w:rFonts w:asciiTheme="minorHAnsi" w:hAnsiTheme="minorHAnsi" w:cstheme="minorHAnsi"/>
              </w:rPr>
            </w:pPr>
          </w:p>
        </w:tc>
      </w:tr>
      <w:tr w:rsidR="00433112" w:rsidRPr="002476BC" w14:paraId="5D0A92BD" w14:textId="77777777" w:rsidTr="00290EBB">
        <w:tc>
          <w:tcPr>
            <w:tcW w:w="1185" w:type="dxa"/>
          </w:tcPr>
          <w:p w14:paraId="78E23BB4" w14:textId="77777777" w:rsidR="00433112" w:rsidRPr="002476BC" w:rsidRDefault="00433112" w:rsidP="00806430">
            <w:pPr>
              <w:pStyle w:val="Lijstalinea"/>
              <w:numPr>
                <w:ilvl w:val="0"/>
                <w:numId w:val="9"/>
              </w:numPr>
              <w:spacing w:line="20" w:lineRule="atLeast"/>
              <w:jc w:val="left"/>
              <w:rPr>
                <w:rFonts w:ascii="Arial" w:hAnsi="Arial"/>
                <w:szCs w:val="22"/>
              </w:rPr>
            </w:pPr>
          </w:p>
        </w:tc>
        <w:tc>
          <w:tcPr>
            <w:tcW w:w="7878" w:type="dxa"/>
          </w:tcPr>
          <w:p w14:paraId="1A1970D6" w14:textId="18FD7CB6" w:rsidR="00433112" w:rsidRPr="008D1214" w:rsidRDefault="00433112" w:rsidP="00780B11">
            <w:pPr>
              <w:spacing w:line="20" w:lineRule="atLeast"/>
              <w:jc w:val="left"/>
              <w:rPr>
                <w:rFonts w:asciiTheme="minorHAnsi" w:hAnsiTheme="minorHAnsi" w:cstheme="minorHAnsi"/>
              </w:rPr>
            </w:pPr>
            <w:r w:rsidRPr="008D1214">
              <w:rPr>
                <w:rFonts w:asciiTheme="minorHAnsi" w:hAnsiTheme="minorHAnsi" w:cstheme="minorHAnsi"/>
              </w:rPr>
              <w:t xml:space="preserve">Heeft u opmerkingen of verbeterpunten ten aanzien van </w:t>
            </w:r>
            <w:r>
              <w:rPr>
                <w:rFonts w:asciiTheme="minorHAnsi" w:hAnsiTheme="minorHAnsi" w:cstheme="minorHAnsi"/>
              </w:rPr>
              <w:t>de</w:t>
            </w:r>
            <w:r w:rsidRPr="008D1214">
              <w:rPr>
                <w:rFonts w:asciiTheme="minorHAnsi" w:hAnsiTheme="minorHAnsi" w:cstheme="minorHAnsi"/>
              </w:rPr>
              <w:t xml:space="preserve"> concept Opdrachtomschrijving </w:t>
            </w:r>
            <w:r>
              <w:rPr>
                <w:rFonts w:asciiTheme="minorHAnsi" w:hAnsiTheme="minorHAnsi" w:cstheme="minorHAnsi"/>
              </w:rPr>
              <w:t xml:space="preserve">Hoofdstuk 2. </w:t>
            </w:r>
            <w:r w:rsidRPr="008D1214">
              <w:rPr>
                <w:rFonts w:asciiTheme="minorHAnsi" w:hAnsiTheme="minorHAnsi" w:cstheme="minorHAnsi"/>
              </w:rPr>
              <w:t>Wilt u hierbij aangeven welke onderdelen volgens u verduidelijking, aanscherping of aanpassing behoeven?</w:t>
            </w:r>
          </w:p>
        </w:tc>
      </w:tr>
      <w:tr w:rsidR="00C1438F" w:rsidRPr="002476BC" w14:paraId="52835D82" w14:textId="77777777" w:rsidTr="00290EBB">
        <w:tc>
          <w:tcPr>
            <w:tcW w:w="1185" w:type="dxa"/>
          </w:tcPr>
          <w:p w14:paraId="1368FE37" w14:textId="057320F2" w:rsidR="00C1438F" w:rsidRPr="00290EBB" w:rsidRDefault="00290EBB" w:rsidP="00290EBB">
            <w:pPr>
              <w:spacing w:line="20" w:lineRule="atLeast"/>
              <w:jc w:val="left"/>
              <w:rPr>
                <w:rFonts w:ascii="Arial" w:hAnsi="Arial"/>
                <w:szCs w:val="22"/>
              </w:rPr>
            </w:pPr>
            <w:r w:rsidRPr="00290EBB">
              <w:rPr>
                <w:rFonts w:asciiTheme="minorHAnsi" w:hAnsiTheme="minorHAnsi" w:cstheme="minorHAnsi"/>
                <w:szCs w:val="22"/>
              </w:rPr>
              <w:t>Antwoord</w:t>
            </w:r>
          </w:p>
        </w:tc>
        <w:tc>
          <w:tcPr>
            <w:tcW w:w="7878" w:type="dxa"/>
          </w:tcPr>
          <w:p w14:paraId="1EC72596" w14:textId="77777777" w:rsidR="00C1438F" w:rsidRDefault="00C1438F" w:rsidP="00780B11">
            <w:pPr>
              <w:spacing w:line="20" w:lineRule="atLeast"/>
              <w:jc w:val="left"/>
              <w:rPr>
                <w:rFonts w:asciiTheme="minorHAnsi" w:hAnsiTheme="minorHAnsi" w:cstheme="minorHAnsi"/>
              </w:rPr>
            </w:pPr>
          </w:p>
          <w:p w14:paraId="7D59CA7C" w14:textId="77777777" w:rsidR="00C1438F" w:rsidRDefault="00C1438F" w:rsidP="00780B11">
            <w:pPr>
              <w:spacing w:line="20" w:lineRule="atLeast"/>
              <w:jc w:val="left"/>
              <w:rPr>
                <w:rFonts w:asciiTheme="minorHAnsi" w:hAnsiTheme="minorHAnsi" w:cstheme="minorHAnsi"/>
              </w:rPr>
            </w:pPr>
          </w:p>
          <w:p w14:paraId="0F4F7B05" w14:textId="77777777" w:rsidR="00C1438F" w:rsidRDefault="00C1438F" w:rsidP="00780B11">
            <w:pPr>
              <w:spacing w:line="20" w:lineRule="atLeast"/>
              <w:jc w:val="left"/>
              <w:rPr>
                <w:rFonts w:asciiTheme="minorHAnsi" w:hAnsiTheme="minorHAnsi" w:cstheme="minorHAnsi"/>
              </w:rPr>
            </w:pPr>
          </w:p>
          <w:p w14:paraId="29C23C47" w14:textId="77777777" w:rsidR="00C1438F" w:rsidRDefault="00C1438F" w:rsidP="00780B11">
            <w:pPr>
              <w:spacing w:line="20" w:lineRule="atLeast"/>
              <w:jc w:val="left"/>
              <w:rPr>
                <w:rFonts w:asciiTheme="minorHAnsi" w:hAnsiTheme="minorHAnsi" w:cstheme="minorHAnsi"/>
              </w:rPr>
            </w:pPr>
          </w:p>
          <w:p w14:paraId="3DED452B" w14:textId="77777777" w:rsidR="00C1438F" w:rsidRPr="008D1214" w:rsidRDefault="00C1438F" w:rsidP="00780B11">
            <w:pPr>
              <w:spacing w:line="20" w:lineRule="atLeast"/>
              <w:jc w:val="left"/>
              <w:rPr>
                <w:rFonts w:asciiTheme="minorHAnsi" w:hAnsiTheme="minorHAnsi" w:cstheme="minorHAnsi"/>
              </w:rPr>
            </w:pPr>
          </w:p>
        </w:tc>
      </w:tr>
      <w:tr w:rsidR="00433112" w:rsidRPr="002476BC" w14:paraId="7F1BBB9F" w14:textId="77777777" w:rsidTr="00290EBB">
        <w:tc>
          <w:tcPr>
            <w:tcW w:w="1185" w:type="dxa"/>
          </w:tcPr>
          <w:p w14:paraId="0A59FB95" w14:textId="77777777" w:rsidR="00433112" w:rsidRPr="002476BC" w:rsidRDefault="00433112" w:rsidP="00433112">
            <w:pPr>
              <w:pStyle w:val="Lijstalinea"/>
              <w:numPr>
                <w:ilvl w:val="0"/>
                <w:numId w:val="9"/>
              </w:numPr>
              <w:spacing w:line="20" w:lineRule="atLeast"/>
              <w:jc w:val="left"/>
              <w:rPr>
                <w:rFonts w:ascii="Arial" w:hAnsi="Arial"/>
                <w:szCs w:val="22"/>
              </w:rPr>
            </w:pPr>
          </w:p>
        </w:tc>
        <w:tc>
          <w:tcPr>
            <w:tcW w:w="7878" w:type="dxa"/>
          </w:tcPr>
          <w:p w14:paraId="39153EEC" w14:textId="10A9D9A1" w:rsidR="00433112" w:rsidRPr="008D1214" w:rsidRDefault="00433112" w:rsidP="00433112">
            <w:pPr>
              <w:spacing w:line="20" w:lineRule="atLeast"/>
              <w:jc w:val="left"/>
              <w:rPr>
                <w:rFonts w:asciiTheme="minorHAnsi" w:hAnsiTheme="minorHAnsi" w:cstheme="minorHAnsi"/>
              </w:rPr>
            </w:pPr>
            <w:r w:rsidRPr="008D1214">
              <w:rPr>
                <w:rFonts w:asciiTheme="minorHAnsi" w:hAnsiTheme="minorHAnsi" w:cstheme="minorHAnsi"/>
              </w:rPr>
              <w:t xml:space="preserve">Heeft u opmerkingen of verbeterpunten ten aanzien van </w:t>
            </w:r>
            <w:r>
              <w:rPr>
                <w:rFonts w:asciiTheme="minorHAnsi" w:hAnsiTheme="minorHAnsi" w:cstheme="minorHAnsi"/>
              </w:rPr>
              <w:t>de</w:t>
            </w:r>
            <w:r w:rsidRPr="008D1214">
              <w:rPr>
                <w:rFonts w:asciiTheme="minorHAnsi" w:hAnsiTheme="minorHAnsi" w:cstheme="minorHAnsi"/>
              </w:rPr>
              <w:t xml:space="preserve"> concept Opdrachtomschrijving </w:t>
            </w:r>
            <w:r>
              <w:rPr>
                <w:rFonts w:asciiTheme="minorHAnsi" w:hAnsiTheme="minorHAnsi" w:cstheme="minorHAnsi"/>
              </w:rPr>
              <w:t>Hoofdstuk 3 (gewenste situatie</w:t>
            </w:r>
            <w:r w:rsidR="001E58AD">
              <w:rPr>
                <w:rFonts w:asciiTheme="minorHAnsi" w:hAnsiTheme="minorHAnsi" w:cstheme="minorHAnsi"/>
              </w:rPr>
              <w:t>)</w:t>
            </w:r>
            <w:r>
              <w:rPr>
                <w:rFonts w:asciiTheme="minorHAnsi" w:hAnsiTheme="minorHAnsi" w:cstheme="minorHAnsi"/>
              </w:rPr>
              <w:t xml:space="preserve">. </w:t>
            </w:r>
            <w:r w:rsidRPr="008D1214">
              <w:rPr>
                <w:rFonts w:asciiTheme="minorHAnsi" w:hAnsiTheme="minorHAnsi" w:cstheme="minorHAnsi"/>
              </w:rPr>
              <w:t>Wilt u hierbij aangeven welke onderdelen volgens u verduidelijking, aanscherping of aanpassing behoeven?</w:t>
            </w:r>
          </w:p>
        </w:tc>
      </w:tr>
      <w:tr w:rsidR="00C1438F" w:rsidRPr="002476BC" w14:paraId="7C36C884" w14:textId="77777777" w:rsidTr="00290EBB">
        <w:tc>
          <w:tcPr>
            <w:tcW w:w="1185" w:type="dxa"/>
          </w:tcPr>
          <w:p w14:paraId="7C1134D2" w14:textId="54C678F0" w:rsidR="00C1438F" w:rsidRPr="00290EBB" w:rsidRDefault="00290EBB" w:rsidP="00290EBB">
            <w:pPr>
              <w:spacing w:line="20" w:lineRule="atLeast"/>
              <w:jc w:val="left"/>
              <w:rPr>
                <w:rFonts w:ascii="Arial" w:hAnsi="Arial"/>
                <w:szCs w:val="22"/>
              </w:rPr>
            </w:pPr>
            <w:r w:rsidRPr="00290EBB">
              <w:rPr>
                <w:rFonts w:asciiTheme="minorHAnsi" w:hAnsiTheme="minorHAnsi" w:cstheme="minorHAnsi"/>
                <w:szCs w:val="22"/>
              </w:rPr>
              <w:t>Antwoord</w:t>
            </w:r>
            <w:r w:rsidRPr="00290EBB">
              <w:rPr>
                <w:rFonts w:ascii="Arial" w:hAnsi="Arial"/>
                <w:szCs w:val="22"/>
              </w:rPr>
              <w:t xml:space="preserve"> </w:t>
            </w:r>
          </w:p>
        </w:tc>
        <w:tc>
          <w:tcPr>
            <w:tcW w:w="7878" w:type="dxa"/>
          </w:tcPr>
          <w:p w14:paraId="4B9981CB" w14:textId="77777777" w:rsidR="00C1438F" w:rsidRDefault="00C1438F" w:rsidP="00433112">
            <w:pPr>
              <w:spacing w:line="20" w:lineRule="atLeast"/>
              <w:jc w:val="left"/>
              <w:rPr>
                <w:rFonts w:asciiTheme="minorHAnsi" w:hAnsiTheme="minorHAnsi" w:cstheme="minorHAnsi"/>
              </w:rPr>
            </w:pPr>
          </w:p>
          <w:p w14:paraId="5330596F" w14:textId="77777777" w:rsidR="00C1438F" w:rsidRDefault="00C1438F" w:rsidP="00433112">
            <w:pPr>
              <w:spacing w:line="20" w:lineRule="atLeast"/>
              <w:jc w:val="left"/>
              <w:rPr>
                <w:rFonts w:asciiTheme="minorHAnsi" w:hAnsiTheme="minorHAnsi" w:cstheme="minorHAnsi"/>
              </w:rPr>
            </w:pPr>
          </w:p>
          <w:p w14:paraId="3ED36A51" w14:textId="77777777" w:rsidR="00C1438F" w:rsidRDefault="00C1438F" w:rsidP="00433112">
            <w:pPr>
              <w:spacing w:line="20" w:lineRule="atLeast"/>
              <w:jc w:val="left"/>
              <w:rPr>
                <w:rFonts w:asciiTheme="minorHAnsi" w:hAnsiTheme="minorHAnsi" w:cstheme="minorHAnsi"/>
              </w:rPr>
            </w:pPr>
          </w:p>
          <w:p w14:paraId="614DF170" w14:textId="77777777" w:rsidR="00C1438F" w:rsidRDefault="00C1438F" w:rsidP="00433112">
            <w:pPr>
              <w:spacing w:line="20" w:lineRule="atLeast"/>
              <w:jc w:val="left"/>
              <w:rPr>
                <w:rFonts w:asciiTheme="minorHAnsi" w:hAnsiTheme="minorHAnsi" w:cstheme="minorHAnsi"/>
              </w:rPr>
            </w:pPr>
          </w:p>
          <w:p w14:paraId="3B245752" w14:textId="77777777" w:rsidR="00C1438F" w:rsidRPr="008D1214" w:rsidRDefault="00C1438F" w:rsidP="00433112">
            <w:pPr>
              <w:spacing w:line="20" w:lineRule="atLeast"/>
              <w:jc w:val="left"/>
              <w:rPr>
                <w:rFonts w:asciiTheme="minorHAnsi" w:hAnsiTheme="minorHAnsi" w:cstheme="minorHAnsi"/>
              </w:rPr>
            </w:pPr>
          </w:p>
        </w:tc>
      </w:tr>
      <w:tr w:rsidR="00E86527" w:rsidRPr="002476BC" w14:paraId="2E0B7C95" w14:textId="77777777" w:rsidTr="00290EBB">
        <w:tc>
          <w:tcPr>
            <w:tcW w:w="1185" w:type="dxa"/>
          </w:tcPr>
          <w:p w14:paraId="767F5F53" w14:textId="77777777" w:rsidR="00E86527" w:rsidRPr="002476BC" w:rsidRDefault="00E86527" w:rsidP="00433112">
            <w:pPr>
              <w:pStyle w:val="Lijstalinea"/>
              <w:numPr>
                <w:ilvl w:val="0"/>
                <w:numId w:val="9"/>
              </w:numPr>
              <w:spacing w:line="20" w:lineRule="atLeast"/>
              <w:jc w:val="left"/>
              <w:rPr>
                <w:rFonts w:ascii="Arial" w:hAnsi="Arial"/>
                <w:szCs w:val="22"/>
              </w:rPr>
            </w:pPr>
          </w:p>
        </w:tc>
        <w:tc>
          <w:tcPr>
            <w:tcW w:w="7878" w:type="dxa"/>
          </w:tcPr>
          <w:p w14:paraId="0F78F2E9" w14:textId="5B25B210" w:rsidR="00E86527" w:rsidRPr="008D1214" w:rsidRDefault="00E86527" w:rsidP="00433112">
            <w:pPr>
              <w:spacing w:line="20" w:lineRule="atLeast"/>
              <w:jc w:val="left"/>
              <w:rPr>
                <w:rFonts w:asciiTheme="minorHAnsi" w:hAnsiTheme="minorHAnsi" w:cstheme="minorHAnsi"/>
              </w:rPr>
            </w:pPr>
            <w:r>
              <w:rPr>
                <w:rFonts w:asciiTheme="minorHAnsi" w:hAnsiTheme="minorHAnsi" w:cstheme="minorHAnsi"/>
              </w:rPr>
              <w:t>Ziet u nog andere</w:t>
            </w:r>
            <w:r w:rsidRPr="000C673B">
              <w:rPr>
                <w:rFonts w:asciiTheme="minorHAnsi" w:hAnsiTheme="minorHAnsi" w:cstheme="minorHAnsi"/>
              </w:rPr>
              <w:t xml:space="preserve"> kansen </w:t>
            </w:r>
            <w:r>
              <w:rPr>
                <w:rFonts w:asciiTheme="minorHAnsi" w:hAnsiTheme="minorHAnsi" w:cstheme="minorHAnsi"/>
              </w:rPr>
              <w:t>of</w:t>
            </w:r>
            <w:r w:rsidRPr="000C673B">
              <w:rPr>
                <w:rFonts w:asciiTheme="minorHAnsi" w:hAnsiTheme="minorHAnsi" w:cstheme="minorHAnsi"/>
              </w:rPr>
              <w:t xml:space="preserve"> </w:t>
            </w:r>
            <w:r>
              <w:rPr>
                <w:rFonts w:asciiTheme="minorHAnsi" w:hAnsiTheme="minorHAnsi" w:cstheme="minorHAnsi"/>
              </w:rPr>
              <w:t xml:space="preserve">juist </w:t>
            </w:r>
            <w:r w:rsidRPr="000C673B">
              <w:rPr>
                <w:rFonts w:asciiTheme="minorHAnsi" w:hAnsiTheme="minorHAnsi" w:cstheme="minorHAnsi"/>
              </w:rPr>
              <w:t xml:space="preserve">beperkingen </w:t>
            </w:r>
            <w:r>
              <w:rPr>
                <w:rFonts w:asciiTheme="minorHAnsi" w:hAnsiTheme="minorHAnsi" w:cstheme="minorHAnsi"/>
              </w:rPr>
              <w:t>na het lezen van de Concept Opdrachtomschrijving</w:t>
            </w:r>
            <w:r w:rsidRPr="000C673B">
              <w:rPr>
                <w:rFonts w:asciiTheme="minorHAnsi" w:hAnsiTheme="minorHAnsi" w:cstheme="minorHAnsi"/>
              </w:rPr>
              <w:t>?</w:t>
            </w:r>
          </w:p>
        </w:tc>
      </w:tr>
      <w:tr w:rsidR="00290EBB" w:rsidRPr="002476BC" w14:paraId="626E472F" w14:textId="77777777" w:rsidTr="00290EBB">
        <w:tc>
          <w:tcPr>
            <w:tcW w:w="1185" w:type="dxa"/>
          </w:tcPr>
          <w:p w14:paraId="307C77C0" w14:textId="2D228220" w:rsidR="00290EBB" w:rsidRPr="00673079" w:rsidRDefault="00290EBB" w:rsidP="00673079">
            <w:pPr>
              <w:spacing w:line="20" w:lineRule="atLeast"/>
              <w:jc w:val="left"/>
              <w:rPr>
                <w:rFonts w:ascii="Arial" w:hAnsi="Arial"/>
                <w:szCs w:val="22"/>
              </w:rPr>
            </w:pPr>
            <w:r w:rsidRPr="00673079">
              <w:rPr>
                <w:rFonts w:asciiTheme="minorHAnsi" w:hAnsiTheme="minorHAnsi" w:cstheme="minorHAnsi"/>
                <w:szCs w:val="22"/>
              </w:rPr>
              <w:t>Antwoord</w:t>
            </w:r>
          </w:p>
        </w:tc>
        <w:tc>
          <w:tcPr>
            <w:tcW w:w="7878" w:type="dxa"/>
          </w:tcPr>
          <w:p w14:paraId="48832BDF" w14:textId="77777777" w:rsidR="00290EBB" w:rsidRDefault="00290EBB" w:rsidP="00433112">
            <w:pPr>
              <w:spacing w:line="20" w:lineRule="atLeast"/>
              <w:jc w:val="left"/>
              <w:rPr>
                <w:rFonts w:asciiTheme="minorHAnsi" w:hAnsiTheme="minorHAnsi" w:cstheme="minorHAnsi"/>
              </w:rPr>
            </w:pPr>
          </w:p>
          <w:p w14:paraId="345FAD67" w14:textId="77777777" w:rsidR="00290EBB" w:rsidRDefault="00290EBB" w:rsidP="00433112">
            <w:pPr>
              <w:spacing w:line="20" w:lineRule="atLeast"/>
              <w:jc w:val="left"/>
              <w:rPr>
                <w:rFonts w:asciiTheme="minorHAnsi" w:hAnsiTheme="minorHAnsi" w:cstheme="minorHAnsi"/>
              </w:rPr>
            </w:pPr>
          </w:p>
          <w:p w14:paraId="79D7A8FE" w14:textId="77777777" w:rsidR="00290EBB" w:rsidRDefault="00290EBB" w:rsidP="00433112">
            <w:pPr>
              <w:spacing w:line="20" w:lineRule="atLeast"/>
              <w:jc w:val="left"/>
              <w:rPr>
                <w:rFonts w:asciiTheme="minorHAnsi" w:hAnsiTheme="minorHAnsi" w:cstheme="minorHAnsi"/>
              </w:rPr>
            </w:pPr>
          </w:p>
          <w:p w14:paraId="4AA60F39" w14:textId="77777777" w:rsidR="00290EBB" w:rsidRDefault="00290EBB" w:rsidP="00433112">
            <w:pPr>
              <w:spacing w:line="20" w:lineRule="atLeast"/>
              <w:jc w:val="left"/>
              <w:rPr>
                <w:rFonts w:asciiTheme="minorHAnsi" w:hAnsiTheme="minorHAnsi" w:cstheme="minorHAnsi"/>
              </w:rPr>
            </w:pPr>
          </w:p>
          <w:p w14:paraId="320AC682" w14:textId="77777777" w:rsidR="00290EBB" w:rsidRDefault="00290EBB" w:rsidP="00433112">
            <w:pPr>
              <w:spacing w:line="20" w:lineRule="atLeast"/>
              <w:jc w:val="left"/>
              <w:rPr>
                <w:rFonts w:asciiTheme="minorHAnsi" w:hAnsiTheme="minorHAnsi" w:cstheme="minorHAnsi"/>
              </w:rPr>
            </w:pPr>
          </w:p>
        </w:tc>
      </w:tr>
    </w:tbl>
    <w:p w14:paraId="7C60CFDC" w14:textId="77777777" w:rsidR="00CE0FD6" w:rsidRDefault="00CE0FD6" w:rsidP="000D587A">
      <w:pPr>
        <w:spacing w:line="20" w:lineRule="atLeast"/>
        <w:jc w:val="left"/>
        <w:rPr>
          <w:rFonts w:ascii="Arial" w:hAnsi="Arial"/>
          <w:szCs w:val="22"/>
        </w:rPr>
      </w:pPr>
    </w:p>
    <w:p w14:paraId="69A951F8" w14:textId="77777777" w:rsidR="008456A1" w:rsidRDefault="008456A1" w:rsidP="000D587A">
      <w:pPr>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15"/>
        <w:gridCol w:w="7948"/>
      </w:tblGrid>
      <w:tr w:rsidR="00E01376" w:rsidRPr="00864473" w14:paraId="582516B3" w14:textId="77777777" w:rsidTr="367F63D3">
        <w:tc>
          <w:tcPr>
            <w:tcW w:w="9063" w:type="dxa"/>
            <w:gridSpan w:val="2"/>
          </w:tcPr>
          <w:p w14:paraId="24D345AF" w14:textId="06DD1A1C" w:rsidR="00E01376" w:rsidRPr="00864473" w:rsidRDefault="00E01376" w:rsidP="003A0AE4">
            <w:pPr>
              <w:spacing w:line="20" w:lineRule="atLeast"/>
              <w:jc w:val="left"/>
              <w:rPr>
                <w:rFonts w:ascii="Arial" w:hAnsi="Arial"/>
                <w:b/>
                <w:szCs w:val="22"/>
              </w:rPr>
            </w:pPr>
            <w:r w:rsidRPr="00864473">
              <w:rPr>
                <w:rFonts w:ascii="Arial" w:hAnsi="Arial"/>
                <w:b/>
                <w:szCs w:val="22"/>
              </w:rPr>
              <w:t xml:space="preserve">Vragen over </w:t>
            </w:r>
            <w:r w:rsidR="00C9326C">
              <w:rPr>
                <w:rFonts w:ascii="Arial" w:hAnsi="Arial"/>
                <w:b/>
                <w:szCs w:val="22"/>
              </w:rPr>
              <w:t>d</w:t>
            </w:r>
            <w:r w:rsidR="000C673B">
              <w:rPr>
                <w:rFonts w:ascii="Arial" w:hAnsi="Arial"/>
                <w:b/>
                <w:szCs w:val="22"/>
              </w:rPr>
              <w:t>uurzaamheid en circulariteit</w:t>
            </w:r>
          </w:p>
        </w:tc>
      </w:tr>
      <w:tr w:rsidR="007D31D5" w:rsidRPr="00864473" w14:paraId="7A21A7FC" w14:textId="77777777" w:rsidTr="00E47292">
        <w:tc>
          <w:tcPr>
            <w:tcW w:w="1115" w:type="dxa"/>
          </w:tcPr>
          <w:p w14:paraId="00FFDA3C" w14:textId="77777777" w:rsidR="007D31D5" w:rsidRPr="00043EA2" w:rsidRDefault="007D31D5" w:rsidP="00806430">
            <w:pPr>
              <w:pStyle w:val="Lijstalinea"/>
              <w:numPr>
                <w:ilvl w:val="0"/>
                <w:numId w:val="9"/>
              </w:numPr>
              <w:spacing w:line="20" w:lineRule="atLeast"/>
              <w:jc w:val="left"/>
              <w:rPr>
                <w:rFonts w:asciiTheme="minorHAnsi" w:hAnsiTheme="minorHAnsi" w:cstheme="minorHAnsi"/>
                <w:szCs w:val="22"/>
              </w:rPr>
            </w:pPr>
          </w:p>
        </w:tc>
        <w:tc>
          <w:tcPr>
            <w:tcW w:w="7948" w:type="dxa"/>
          </w:tcPr>
          <w:p w14:paraId="7263CFA3" w14:textId="1C3043EE" w:rsidR="00645F49" w:rsidRPr="00043EA2" w:rsidRDefault="00C415E2" w:rsidP="00710ACA">
            <w:pPr>
              <w:tabs>
                <w:tab w:val="clear" w:pos="567"/>
              </w:tabs>
              <w:spacing w:line="20" w:lineRule="atLeast"/>
              <w:jc w:val="left"/>
              <w:rPr>
                <w:rFonts w:asciiTheme="minorHAnsi" w:hAnsiTheme="minorHAnsi" w:cstheme="minorHAnsi"/>
                <w:szCs w:val="22"/>
              </w:rPr>
            </w:pPr>
            <w:r w:rsidRPr="00C415E2">
              <w:rPr>
                <w:rFonts w:asciiTheme="minorHAnsi" w:hAnsiTheme="minorHAnsi" w:cstheme="minorHAnsi"/>
                <w:szCs w:val="22"/>
              </w:rPr>
              <w:t>Welke duurzaamheidscriteria kan de HAN stellen aan marktpartijen zonder innovatie onnodig te beperken?</w:t>
            </w:r>
          </w:p>
        </w:tc>
      </w:tr>
      <w:tr w:rsidR="00673079" w:rsidRPr="00864473" w14:paraId="1136B909" w14:textId="77777777" w:rsidTr="00E47292">
        <w:tc>
          <w:tcPr>
            <w:tcW w:w="1115" w:type="dxa"/>
          </w:tcPr>
          <w:p w14:paraId="38810FAD" w14:textId="7B653694" w:rsidR="00673079" w:rsidRPr="00E47292" w:rsidRDefault="00673079" w:rsidP="00E47292">
            <w:pPr>
              <w:spacing w:line="20" w:lineRule="atLeast"/>
              <w:jc w:val="left"/>
              <w:rPr>
                <w:rFonts w:asciiTheme="minorHAnsi" w:hAnsiTheme="minorHAnsi" w:cstheme="minorHAnsi"/>
                <w:szCs w:val="22"/>
              </w:rPr>
            </w:pPr>
            <w:r w:rsidRPr="00E47292">
              <w:rPr>
                <w:rFonts w:asciiTheme="minorHAnsi" w:hAnsiTheme="minorHAnsi" w:cstheme="minorHAnsi"/>
                <w:szCs w:val="22"/>
              </w:rPr>
              <w:t>Antwoord</w:t>
            </w:r>
          </w:p>
        </w:tc>
        <w:tc>
          <w:tcPr>
            <w:tcW w:w="7948" w:type="dxa"/>
          </w:tcPr>
          <w:p w14:paraId="451C6975" w14:textId="77777777" w:rsidR="00673079" w:rsidRDefault="00673079" w:rsidP="00710ACA">
            <w:pPr>
              <w:tabs>
                <w:tab w:val="clear" w:pos="567"/>
              </w:tabs>
              <w:spacing w:line="20" w:lineRule="atLeast"/>
              <w:jc w:val="left"/>
              <w:rPr>
                <w:rFonts w:asciiTheme="minorHAnsi" w:hAnsiTheme="minorHAnsi" w:cstheme="minorHAnsi"/>
                <w:szCs w:val="22"/>
              </w:rPr>
            </w:pPr>
          </w:p>
          <w:p w14:paraId="08F3AA21" w14:textId="77777777" w:rsidR="00E47292" w:rsidRDefault="00E47292" w:rsidP="00710ACA">
            <w:pPr>
              <w:tabs>
                <w:tab w:val="clear" w:pos="567"/>
              </w:tabs>
              <w:spacing w:line="20" w:lineRule="atLeast"/>
              <w:jc w:val="left"/>
              <w:rPr>
                <w:rFonts w:asciiTheme="minorHAnsi" w:hAnsiTheme="minorHAnsi" w:cstheme="minorHAnsi"/>
                <w:szCs w:val="22"/>
              </w:rPr>
            </w:pPr>
          </w:p>
          <w:p w14:paraId="53A0F1D4" w14:textId="77777777" w:rsidR="00E47292" w:rsidRDefault="00E47292" w:rsidP="00710ACA">
            <w:pPr>
              <w:tabs>
                <w:tab w:val="clear" w:pos="567"/>
              </w:tabs>
              <w:spacing w:line="20" w:lineRule="atLeast"/>
              <w:jc w:val="left"/>
              <w:rPr>
                <w:rFonts w:asciiTheme="minorHAnsi" w:hAnsiTheme="minorHAnsi" w:cstheme="minorHAnsi"/>
                <w:szCs w:val="22"/>
              </w:rPr>
            </w:pPr>
          </w:p>
          <w:p w14:paraId="4A43418E" w14:textId="77777777" w:rsidR="00E47292" w:rsidRPr="00C415E2" w:rsidRDefault="00E47292" w:rsidP="00710ACA">
            <w:pPr>
              <w:tabs>
                <w:tab w:val="clear" w:pos="567"/>
              </w:tabs>
              <w:spacing w:line="20" w:lineRule="atLeast"/>
              <w:jc w:val="left"/>
              <w:rPr>
                <w:rFonts w:asciiTheme="minorHAnsi" w:hAnsiTheme="minorHAnsi" w:cstheme="minorHAnsi"/>
                <w:szCs w:val="22"/>
              </w:rPr>
            </w:pPr>
          </w:p>
        </w:tc>
      </w:tr>
      <w:tr w:rsidR="00335F10" w:rsidRPr="00864473" w14:paraId="40A1C57D" w14:textId="77777777" w:rsidTr="00E47292">
        <w:tc>
          <w:tcPr>
            <w:tcW w:w="1115" w:type="dxa"/>
          </w:tcPr>
          <w:p w14:paraId="598559BE" w14:textId="77777777" w:rsidR="00335F10" w:rsidRPr="00043EA2" w:rsidRDefault="00335F10" w:rsidP="00806430">
            <w:pPr>
              <w:pStyle w:val="Lijstalinea"/>
              <w:numPr>
                <w:ilvl w:val="0"/>
                <w:numId w:val="9"/>
              </w:numPr>
              <w:spacing w:line="20" w:lineRule="atLeast"/>
              <w:jc w:val="left"/>
              <w:rPr>
                <w:rFonts w:asciiTheme="minorHAnsi" w:hAnsiTheme="minorHAnsi" w:cstheme="minorHAnsi"/>
                <w:szCs w:val="22"/>
              </w:rPr>
            </w:pPr>
          </w:p>
        </w:tc>
        <w:tc>
          <w:tcPr>
            <w:tcW w:w="7948" w:type="dxa"/>
          </w:tcPr>
          <w:p w14:paraId="6BD0B44C" w14:textId="6E3F4029" w:rsidR="00335F10" w:rsidRPr="00043EA2" w:rsidRDefault="00C8602C" w:rsidP="00710ACA">
            <w:pPr>
              <w:tabs>
                <w:tab w:val="clear" w:pos="567"/>
              </w:tabs>
              <w:spacing w:line="20" w:lineRule="atLeast"/>
              <w:jc w:val="left"/>
              <w:rPr>
                <w:rFonts w:asciiTheme="minorHAnsi" w:hAnsiTheme="minorHAnsi" w:cstheme="minorHAnsi"/>
                <w:szCs w:val="22"/>
              </w:rPr>
            </w:pPr>
            <w:r w:rsidRPr="00C8602C">
              <w:rPr>
                <w:rFonts w:asciiTheme="minorHAnsi" w:hAnsiTheme="minorHAnsi" w:cstheme="minorHAnsi"/>
                <w:szCs w:val="22"/>
              </w:rPr>
              <w:t xml:space="preserve">Welke verwerkingsmethoden voor gescheiden afvalstromen worden in de markt toegepast naast verbranding, en in hoeverre zijn deze methoden inzichtelijk en </w:t>
            </w:r>
            <w:proofErr w:type="spellStart"/>
            <w:r w:rsidRPr="00C8602C">
              <w:rPr>
                <w:rFonts w:asciiTheme="minorHAnsi" w:hAnsiTheme="minorHAnsi" w:cstheme="minorHAnsi"/>
                <w:szCs w:val="22"/>
              </w:rPr>
              <w:t>rapporteerbaar</w:t>
            </w:r>
            <w:proofErr w:type="spellEnd"/>
            <w:r w:rsidRPr="00C8602C">
              <w:rPr>
                <w:rFonts w:asciiTheme="minorHAnsi" w:hAnsiTheme="minorHAnsi" w:cstheme="minorHAnsi"/>
                <w:szCs w:val="22"/>
              </w:rPr>
              <w:t>?</w:t>
            </w:r>
          </w:p>
        </w:tc>
      </w:tr>
      <w:tr w:rsidR="00E47292" w:rsidRPr="00864473" w14:paraId="1B5CF92D" w14:textId="77777777" w:rsidTr="00E47292">
        <w:tc>
          <w:tcPr>
            <w:tcW w:w="1115" w:type="dxa"/>
          </w:tcPr>
          <w:p w14:paraId="17EC4B5D" w14:textId="2BCBD13B" w:rsidR="00E47292" w:rsidRPr="00E47292" w:rsidRDefault="00E47292" w:rsidP="00E47292">
            <w:pPr>
              <w:spacing w:line="20" w:lineRule="atLeast"/>
              <w:jc w:val="left"/>
              <w:rPr>
                <w:rFonts w:asciiTheme="minorHAnsi" w:hAnsiTheme="minorHAnsi" w:cstheme="minorHAnsi"/>
                <w:szCs w:val="22"/>
              </w:rPr>
            </w:pPr>
            <w:r w:rsidRPr="00E47292">
              <w:rPr>
                <w:rFonts w:asciiTheme="minorHAnsi" w:hAnsiTheme="minorHAnsi" w:cstheme="minorHAnsi"/>
                <w:szCs w:val="22"/>
              </w:rPr>
              <w:t>Antwoord</w:t>
            </w:r>
          </w:p>
        </w:tc>
        <w:tc>
          <w:tcPr>
            <w:tcW w:w="7948" w:type="dxa"/>
          </w:tcPr>
          <w:p w14:paraId="3EFCA4E7" w14:textId="77777777" w:rsidR="00E47292" w:rsidRDefault="00E47292" w:rsidP="00710ACA">
            <w:pPr>
              <w:tabs>
                <w:tab w:val="clear" w:pos="567"/>
              </w:tabs>
              <w:spacing w:line="20" w:lineRule="atLeast"/>
              <w:jc w:val="left"/>
              <w:rPr>
                <w:rFonts w:asciiTheme="minorHAnsi" w:hAnsiTheme="minorHAnsi" w:cstheme="minorHAnsi"/>
                <w:szCs w:val="22"/>
              </w:rPr>
            </w:pPr>
          </w:p>
          <w:p w14:paraId="5B357226" w14:textId="77777777" w:rsidR="00E47292" w:rsidRDefault="00E47292" w:rsidP="00710ACA">
            <w:pPr>
              <w:tabs>
                <w:tab w:val="clear" w:pos="567"/>
              </w:tabs>
              <w:spacing w:line="20" w:lineRule="atLeast"/>
              <w:jc w:val="left"/>
              <w:rPr>
                <w:rFonts w:asciiTheme="minorHAnsi" w:hAnsiTheme="minorHAnsi" w:cstheme="minorHAnsi"/>
                <w:szCs w:val="22"/>
              </w:rPr>
            </w:pPr>
          </w:p>
          <w:p w14:paraId="543F6E9C" w14:textId="77777777" w:rsidR="00E47292" w:rsidRDefault="00E47292" w:rsidP="00710ACA">
            <w:pPr>
              <w:tabs>
                <w:tab w:val="clear" w:pos="567"/>
              </w:tabs>
              <w:spacing w:line="20" w:lineRule="atLeast"/>
              <w:jc w:val="left"/>
              <w:rPr>
                <w:rFonts w:asciiTheme="minorHAnsi" w:hAnsiTheme="minorHAnsi" w:cstheme="minorHAnsi"/>
                <w:szCs w:val="22"/>
              </w:rPr>
            </w:pPr>
          </w:p>
          <w:p w14:paraId="5F13F2F8" w14:textId="77777777" w:rsidR="00E47292" w:rsidRPr="00C8602C" w:rsidRDefault="00E47292" w:rsidP="00710ACA">
            <w:pPr>
              <w:tabs>
                <w:tab w:val="clear" w:pos="567"/>
              </w:tabs>
              <w:spacing w:line="20" w:lineRule="atLeast"/>
              <w:jc w:val="left"/>
              <w:rPr>
                <w:rFonts w:asciiTheme="minorHAnsi" w:hAnsiTheme="minorHAnsi" w:cstheme="minorHAnsi"/>
                <w:szCs w:val="22"/>
              </w:rPr>
            </w:pPr>
          </w:p>
        </w:tc>
      </w:tr>
    </w:tbl>
    <w:p w14:paraId="50CE7A48" w14:textId="77777777" w:rsidR="00751E7B" w:rsidRDefault="00751E7B" w:rsidP="00E01376">
      <w:pPr>
        <w:spacing w:line="20" w:lineRule="atLeast"/>
        <w:jc w:val="left"/>
        <w:rPr>
          <w:rFonts w:ascii="Arial" w:hAnsi="Arial"/>
          <w:szCs w:val="22"/>
        </w:rPr>
      </w:pPr>
    </w:p>
    <w:p w14:paraId="28EFEC31" w14:textId="77777777" w:rsidR="00A3020B" w:rsidRDefault="00A3020B" w:rsidP="00E01376">
      <w:pPr>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29"/>
        <w:gridCol w:w="7934"/>
      </w:tblGrid>
      <w:tr w:rsidR="0040496C" w:rsidRPr="00C0173C" w14:paraId="06A06B9A" w14:textId="77777777" w:rsidTr="034CC393">
        <w:tc>
          <w:tcPr>
            <w:tcW w:w="9063" w:type="dxa"/>
            <w:gridSpan w:val="2"/>
          </w:tcPr>
          <w:p w14:paraId="2C1A439B" w14:textId="47B2945C" w:rsidR="0040496C" w:rsidRPr="00C0173C" w:rsidRDefault="0040496C" w:rsidP="0040496C">
            <w:pPr>
              <w:spacing w:line="20" w:lineRule="atLeast"/>
              <w:jc w:val="left"/>
              <w:rPr>
                <w:rFonts w:ascii="Arial" w:hAnsi="Arial"/>
                <w:b/>
                <w:szCs w:val="22"/>
              </w:rPr>
            </w:pPr>
            <w:r w:rsidRPr="00C0173C">
              <w:rPr>
                <w:rFonts w:ascii="Arial" w:hAnsi="Arial"/>
                <w:b/>
                <w:szCs w:val="22"/>
              </w:rPr>
              <w:t xml:space="preserve">Vragen </w:t>
            </w:r>
            <w:r>
              <w:rPr>
                <w:rFonts w:ascii="Arial" w:hAnsi="Arial"/>
                <w:b/>
                <w:szCs w:val="22"/>
              </w:rPr>
              <w:t>met betrekking tot budget en kostenbeheersing</w:t>
            </w:r>
          </w:p>
        </w:tc>
      </w:tr>
      <w:tr w:rsidR="00B7397B" w:rsidRPr="00C0173C" w14:paraId="1C0B32D3" w14:textId="77777777" w:rsidTr="00E47292">
        <w:tc>
          <w:tcPr>
            <w:tcW w:w="1129" w:type="dxa"/>
          </w:tcPr>
          <w:p w14:paraId="72ED3A5E" w14:textId="77777777" w:rsidR="00B7397B" w:rsidRPr="007E38B0" w:rsidRDefault="00B7397B" w:rsidP="0040496C">
            <w:pPr>
              <w:pStyle w:val="Lijstalinea"/>
              <w:numPr>
                <w:ilvl w:val="0"/>
                <w:numId w:val="9"/>
              </w:numPr>
              <w:spacing w:line="20" w:lineRule="atLeast"/>
              <w:jc w:val="left"/>
              <w:rPr>
                <w:rFonts w:asciiTheme="minorHAnsi" w:hAnsiTheme="minorHAnsi" w:cstheme="minorHAnsi"/>
                <w:szCs w:val="22"/>
              </w:rPr>
            </w:pPr>
          </w:p>
        </w:tc>
        <w:tc>
          <w:tcPr>
            <w:tcW w:w="7934" w:type="dxa"/>
          </w:tcPr>
          <w:p w14:paraId="11E512B4" w14:textId="62F06D6D" w:rsidR="00B7397B" w:rsidRPr="008776D3" w:rsidRDefault="00B7397B" w:rsidP="0040496C">
            <w:pPr>
              <w:tabs>
                <w:tab w:val="clear" w:pos="567"/>
              </w:tabs>
              <w:spacing w:line="20" w:lineRule="atLeast"/>
              <w:jc w:val="left"/>
              <w:rPr>
                <w:rFonts w:asciiTheme="minorHAnsi" w:hAnsiTheme="minorHAnsi" w:cstheme="minorHAnsi"/>
              </w:rPr>
            </w:pPr>
            <w:r w:rsidRPr="008776D3">
              <w:rPr>
                <w:rFonts w:asciiTheme="minorHAnsi" w:hAnsiTheme="minorHAnsi" w:cstheme="minorHAnsi"/>
              </w:rPr>
              <w:t>Welke typen oplossingsrichtingen acht u in algemene zin kansrijk om te komen tot structurele reductie van reststromen binnen een organisatie als de HAN?</w:t>
            </w:r>
          </w:p>
        </w:tc>
      </w:tr>
      <w:tr w:rsidR="00E47292" w:rsidRPr="00C0173C" w14:paraId="0567CE91" w14:textId="77777777" w:rsidTr="00E47292">
        <w:tc>
          <w:tcPr>
            <w:tcW w:w="1129" w:type="dxa"/>
          </w:tcPr>
          <w:p w14:paraId="04079A44" w14:textId="718913F2" w:rsidR="00E47292" w:rsidRPr="00E47292" w:rsidRDefault="00E47292" w:rsidP="00E47292">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934" w:type="dxa"/>
          </w:tcPr>
          <w:p w14:paraId="4E79E94E" w14:textId="77777777" w:rsidR="00E47292" w:rsidRDefault="00E47292" w:rsidP="0040496C">
            <w:pPr>
              <w:tabs>
                <w:tab w:val="clear" w:pos="567"/>
              </w:tabs>
              <w:spacing w:line="20" w:lineRule="atLeast"/>
              <w:jc w:val="left"/>
              <w:rPr>
                <w:rFonts w:asciiTheme="minorHAnsi" w:hAnsiTheme="minorHAnsi" w:cstheme="minorHAnsi"/>
              </w:rPr>
            </w:pPr>
          </w:p>
          <w:p w14:paraId="0F502AD7" w14:textId="77777777" w:rsidR="00E47292" w:rsidRDefault="00E47292" w:rsidP="0040496C">
            <w:pPr>
              <w:tabs>
                <w:tab w:val="clear" w:pos="567"/>
              </w:tabs>
              <w:spacing w:line="20" w:lineRule="atLeast"/>
              <w:jc w:val="left"/>
              <w:rPr>
                <w:rFonts w:asciiTheme="minorHAnsi" w:hAnsiTheme="minorHAnsi" w:cstheme="minorHAnsi"/>
              </w:rPr>
            </w:pPr>
          </w:p>
          <w:p w14:paraId="2FB6E566" w14:textId="77777777" w:rsidR="00E47292" w:rsidRDefault="00E47292" w:rsidP="0040496C">
            <w:pPr>
              <w:tabs>
                <w:tab w:val="clear" w:pos="567"/>
              </w:tabs>
              <w:spacing w:line="20" w:lineRule="atLeast"/>
              <w:jc w:val="left"/>
              <w:rPr>
                <w:rFonts w:asciiTheme="minorHAnsi" w:hAnsiTheme="minorHAnsi" w:cstheme="minorHAnsi"/>
              </w:rPr>
            </w:pPr>
          </w:p>
          <w:p w14:paraId="32B5D98D" w14:textId="77777777" w:rsidR="00E47292" w:rsidRPr="008776D3" w:rsidRDefault="00E47292" w:rsidP="0040496C">
            <w:pPr>
              <w:tabs>
                <w:tab w:val="clear" w:pos="567"/>
              </w:tabs>
              <w:spacing w:line="20" w:lineRule="atLeast"/>
              <w:jc w:val="left"/>
              <w:rPr>
                <w:rFonts w:asciiTheme="minorHAnsi" w:hAnsiTheme="minorHAnsi" w:cstheme="minorHAnsi"/>
              </w:rPr>
            </w:pPr>
          </w:p>
        </w:tc>
      </w:tr>
      <w:tr w:rsidR="008776D3" w:rsidRPr="00C0173C" w14:paraId="2E68FB88" w14:textId="77777777" w:rsidTr="00E47292">
        <w:tc>
          <w:tcPr>
            <w:tcW w:w="1129" w:type="dxa"/>
          </w:tcPr>
          <w:p w14:paraId="591E7D47" w14:textId="77777777" w:rsidR="008776D3" w:rsidRPr="007E38B0" w:rsidRDefault="008776D3" w:rsidP="0040496C">
            <w:pPr>
              <w:pStyle w:val="Lijstalinea"/>
              <w:numPr>
                <w:ilvl w:val="0"/>
                <w:numId w:val="9"/>
              </w:numPr>
              <w:spacing w:line="20" w:lineRule="atLeast"/>
              <w:jc w:val="left"/>
              <w:rPr>
                <w:rFonts w:asciiTheme="minorHAnsi" w:hAnsiTheme="minorHAnsi" w:cstheme="minorHAnsi"/>
                <w:szCs w:val="22"/>
              </w:rPr>
            </w:pPr>
          </w:p>
        </w:tc>
        <w:tc>
          <w:tcPr>
            <w:tcW w:w="7934" w:type="dxa"/>
          </w:tcPr>
          <w:p w14:paraId="01B8ED01" w14:textId="42CF0D51" w:rsidR="008776D3" w:rsidRPr="006D1620" w:rsidRDefault="009533F1" w:rsidP="0040496C">
            <w:pPr>
              <w:tabs>
                <w:tab w:val="clear" w:pos="567"/>
              </w:tabs>
              <w:spacing w:line="20" w:lineRule="atLeast"/>
              <w:jc w:val="left"/>
              <w:rPr>
                <w:rFonts w:asciiTheme="minorHAnsi" w:hAnsiTheme="minorHAnsi" w:cstheme="minorHAnsi"/>
              </w:rPr>
            </w:pPr>
            <w:r w:rsidRPr="009533F1">
              <w:rPr>
                <w:rFonts w:asciiTheme="minorHAnsi" w:hAnsiTheme="minorHAnsi" w:cstheme="minorHAnsi"/>
              </w:rPr>
              <w:t>welke van deze typen oplossingsrichtingen kunnen volgens u op termijn kostenbesparend zijn en/of gefaseerd worden ingevoerd?</w:t>
            </w:r>
          </w:p>
        </w:tc>
      </w:tr>
      <w:tr w:rsidR="00E47292" w:rsidRPr="00C0173C" w14:paraId="6C6F43EB" w14:textId="77777777" w:rsidTr="00E47292">
        <w:tc>
          <w:tcPr>
            <w:tcW w:w="1129" w:type="dxa"/>
          </w:tcPr>
          <w:p w14:paraId="5DED9086" w14:textId="317248E6" w:rsidR="00E47292" w:rsidRPr="00E47292" w:rsidRDefault="00E47292" w:rsidP="00E47292">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934" w:type="dxa"/>
          </w:tcPr>
          <w:p w14:paraId="68F8E319" w14:textId="77777777" w:rsidR="00E47292" w:rsidRDefault="00E47292" w:rsidP="0040496C">
            <w:pPr>
              <w:tabs>
                <w:tab w:val="clear" w:pos="567"/>
              </w:tabs>
              <w:spacing w:line="20" w:lineRule="atLeast"/>
              <w:jc w:val="left"/>
              <w:rPr>
                <w:rFonts w:asciiTheme="minorHAnsi" w:hAnsiTheme="minorHAnsi" w:cstheme="minorHAnsi"/>
              </w:rPr>
            </w:pPr>
          </w:p>
          <w:p w14:paraId="70E22A38" w14:textId="77777777" w:rsidR="00E47292" w:rsidRDefault="00E47292" w:rsidP="0040496C">
            <w:pPr>
              <w:tabs>
                <w:tab w:val="clear" w:pos="567"/>
              </w:tabs>
              <w:spacing w:line="20" w:lineRule="atLeast"/>
              <w:jc w:val="left"/>
              <w:rPr>
                <w:rFonts w:asciiTheme="minorHAnsi" w:hAnsiTheme="minorHAnsi" w:cstheme="minorHAnsi"/>
              </w:rPr>
            </w:pPr>
          </w:p>
          <w:p w14:paraId="0EC18121" w14:textId="77777777" w:rsidR="00E47292" w:rsidRDefault="00E47292" w:rsidP="0040496C">
            <w:pPr>
              <w:tabs>
                <w:tab w:val="clear" w:pos="567"/>
              </w:tabs>
              <w:spacing w:line="20" w:lineRule="atLeast"/>
              <w:jc w:val="left"/>
              <w:rPr>
                <w:rFonts w:asciiTheme="minorHAnsi" w:hAnsiTheme="minorHAnsi" w:cstheme="minorHAnsi"/>
              </w:rPr>
            </w:pPr>
          </w:p>
          <w:p w14:paraId="7DCE3FB7" w14:textId="77777777" w:rsidR="00E47292" w:rsidRPr="009533F1" w:rsidRDefault="00E47292" w:rsidP="0040496C">
            <w:pPr>
              <w:tabs>
                <w:tab w:val="clear" w:pos="567"/>
              </w:tabs>
              <w:spacing w:line="20" w:lineRule="atLeast"/>
              <w:jc w:val="left"/>
              <w:rPr>
                <w:rFonts w:asciiTheme="minorHAnsi" w:hAnsiTheme="minorHAnsi" w:cstheme="minorHAnsi"/>
              </w:rPr>
            </w:pPr>
          </w:p>
        </w:tc>
      </w:tr>
      <w:tr w:rsidR="0040496C" w:rsidRPr="00C0173C" w14:paraId="73764081" w14:textId="77777777" w:rsidTr="00E47292">
        <w:tc>
          <w:tcPr>
            <w:tcW w:w="1129" w:type="dxa"/>
          </w:tcPr>
          <w:p w14:paraId="03EC80DC" w14:textId="77777777" w:rsidR="0040496C" w:rsidRPr="007E38B0" w:rsidRDefault="0040496C" w:rsidP="0040496C">
            <w:pPr>
              <w:pStyle w:val="Lijstalinea"/>
              <w:numPr>
                <w:ilvl w:val="0"/>
                <w:numId w:val="9"/>
              </w:numPr>
              <w:spacing w:line="20" w:lineRule="atLeast"/>
              <w:jc w:val="left"/>
              <w:rPr>
                <w:rFonts w:asciiTheme="minorHAnsi" w:hAnsiTheme="minorHAnsi" w:cstheme="minorHAnsi"/>
                <w:szCs w:val="22"/>
              </w:rPr>
            </w:pPr>
          </w:p>
        </w:tc>
        <w:tc>
          <w:tcPr>
            <w:tcW w:w="7934" w:type="dxa"/>
          </w:tcPr>
          <w:p w14:paraId="23183A03" w14:textId="606E12D0" w:rsidR="0040496C" w:rsidRPr="007E38B0" w:rsidRDefault="0040496C" w:rsidP="0040496C">
            <w:pPr>
              <w:tabs>
                <w:tab w:val="clear" w:pos="567"/>
              </w:tabs>
              <w:spacing w:line="20" w:lineRule="atLeast"/>
              <w:jc w:val="left"/>
              <w:rPr>
                <w:rFonts w:asciiTheme="minorHAnsi" w:hAnsiTheme="minorHAnsi" w:cstheme="minorHAnsi"/>
              </w:rPr>
            </w:pPr>
            <w:r w:rsidRPr="006D1620">
              <w:rPr>
                <w:rFonts w:asciiTheme="minorHAnsi" w:hAnsiTheme="minorHAnsi" w:cstheme="minorHAnsi"/>
              </w:rPr>
              <w:t>Welke proces- of efficiëntieverbeteringen ziet u waarmee de jaarlijkse kosten structureel kunnen worden verlaagd?</w:t>
            </w:r>
          </w:p>
        </w:tc>
      </w:tr>
      <w:tr w:rsidR="00E47292" w:rsidRPr="00C0173C" w14:paraId="07B8C40B" w14:textId="77777777" w:rsidTr="00E47292">
        <w:tc>
          <w:tcPr>
            <w:tcW w:w="1129" w:type="dxa"/>
          </w:tcPr>
          <w:p w14:paraId="21EDB32E" w14:textId="7D8BE958" w:rsidR="00E47292" w:rsidRPr="00E47292" w:rsidRDefault="00E47292" w:rsidP="00E47292">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934" w:type="dxa"/>
          </w:tcPr>
          <w:p w14:paraId="0D9853A9" w14:textId="77777777" w:rsidR="00E47292" w:rsidRDefault="00E47292" w:rsidP="0040496C">
            <w:pPr>
              <w:tabs>
                <w:tab w:val="clear" w:pos="567"/>
              </w:tabs>
              <w:spacing w:line="20" w:lineRule="atLeast"/>
              <w:jc w:val="left"/>
              <w:rPr>
                <w:rFonts w:asciiTheme="minorHAnsi" w:hAnsiTheme="minorHAnsi" w:cstheme="minorHAnsi"/>
              </w:rPr>
            </w:pPr>
          </w:p>
          <w:p w14:paraId="2C7A8D69" w14:textId="77777777" w:rsidR="00E47292" w:rsidRDefault="00E47292" w:rsidP="0040496C">
            <w:pPr>
              <w:tabs>
                <w:tab w:val="clear" w:pos="567"/>
              </w:tabs>
              <w:spacing w:line="20" w:lineRule="atLeast"/>
              <w:jc w:val="left"/>
              <w:rPr>
                <w:rFonts w:asciiTheme="minorHAnsi" w:hAnsiTheme="minorHAnsi" w:cstheme="minorHAnsi"/>
              </w:rPr>
            </w:pPr>
          </w:p>
          <w:p w14:paraId="46EB65EF" w14:textId="77777777" w:rsidR="00E47292" w:rsidRDefault="00E47292" w:rsidP="0040496C">
            <w:pPr>
              <w:tabs>
                <w:tab w:val="clear" w:pos="567"/>
              </w:tabs>
              <w:spacing w:line="20" w:lineRule="atLeast"/>
              <w:jc w:val="left"/>
              <w:rPr>
                <w:rFonts w:asciiTheme="minorHAnsi" w:hAnsiTheme="minorHAnsi" w:cstheme="minorHAnsi"/>
              </w:rPr>
            </w:pPr>
          </w:p>
          <w:p w14:paraId="36FFA063" w14:textId="77777777" w:rsidR="00E47292" w:rsidRPr="006D1620" w:rsidRDefault="00E47292" w:rsidP="0040496C">
            <w:pPr>
              <w:tabs>
                <w:tab w:val="clear" w:pos="567"/>
              </w:tabs>
              <w:spacing w:line="20" w:lineRule="atLeast"/>
              <w:jc w:val="left"/>
              <w:rPr>
                <w:rFonts w:asciiTheme="minorHAnsi" w:hAnsiTheme="minorHAnsi" w:cstheme="minorHAnsi"/>
              </w:rPr>
            </w:pPr>
          </w:p>
        </w:tc>
      </w:tr>
    </w:tbl>
    <w:p w14:paraId="1D7F461E" w14:textId="77777777" w:rsidR="00BF2D71" w:rsidRDefault="00BF2D71" w:rsidP="00F6566D">
      <w:pPr>
        <w:tabs>
          <w:tab w:val="clear" w:pos="567"/>
        </w:tabs>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29"/>
        <w:gridCol w:w="7934"/>
      </w:tblGrid>
      <w:tr w:rsidR="006D1620" w:rsidRPr="00C0173C" w14:paraId="7CD69747" w14:textId="77777777" w:rsidTr="00EC1968">
        <w:tc>
          <w:tcPr>
            <w:tcW w:w="9063" w:type="dxa"/>
            <w:gridSpan w:val="2"/>
          </w:tcPr>
          <w:p w14:paraId="34E97FBF" w14:textId="0FFF161F" w:rsidR="006D1620" w:rsidRPr="00C0173C" w:rsidRDefault="006D1620" w:rsidP="00EC1968">
            <w:pPr>
              <w:spacing w:line="20" w:lineRule="atLeast"/>
              <w:jc w:val="left"/>
              <w:rPr>
                <w:rFonts w:ascii="Arial" w:hAnsi="Arial"/>
                <w:b/>
                <w:szCs w:val="22"/>
              </w:rPr>
            </w:pPr>
            <w:r w:rsidRPr="00C0173C">
              <w:rPr>
                <w:rFonts w:ascii="Arial" w:hAnsi="Arial"/>
                <w:b/>
                <w:szCs w:val="22"/>
              </w:rPr>
              <w:t xml:space="preserve">Vragen met </w:t>
            </w:r>
            <w:r w:rsidR="00B34461">
              <w:rPr>
                <w:rFonts w:ascii="Arial" w:hAnsi="Arial"/>
                <w:b/>
                <w:szCs w:val="22"/>
              </w:rPr>
              <w:t>betrekking tot m</w:t>
            </w:r>
            <w:r w:rsidR="00840C24">
              <w:rPr>
                <w:rFonts w:ascii="Arial" w:hAnsi="Arial"/>
                <w:b/>
                <w:szCs w:val="22"/>
              </w:rPr>
              <w:t>eting, volumes en prijsmechanismen</w:t>
            </w:r>
          </w:p>
        </w:tc>
      </w:tr>
      <w:tr w:rsidR="006D1620" w:rsidRPr="00C0173C" w14:paraId="128CEB5A" w14:textId="77777777" w:rsidTr="00B54B04">
        <w:tc>
          <w:tcPr>
            <w:tcW w:w="1129" w:type="dxa"/>
          </w:tcPr>
          <w:p w14:paraId="4F767747" w14:textId="77777777" w:rsidR="006D1620" w:rsidRPr="007E38B0" w:rsidRDefault="006D1620"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0ECABBA2" w14:textId="31760607" w:rsidR="006D1620" w:rsidRPr="007E38B0" w:rsidRDefault="00840C24" w:rsidP="00EC1968">
            <w:pPr>
              <w:tabs>
                <w:tab w:val="clear" w:pos="567"/>
              </w:tabs>
              <w:spacing w:line="20" w:lineRule="atLeast"/>
              <w:jc w:val="left"/>
              <w:rPr>
                <w:rFonts w:asciiTheme="minorHAnsi" w:hAnsiTheme="minorHAnsi" w:cstheme="minorHAnsi"/>
              </w:rPr>
            </w:pPr>
            <w:r w:rsidRPr="00840C24">
              <w:rPr>
                <w:rFonts w:asciiTheme="minorHAnsi" w:hAnsiTheme="minorHAnsi" w:cstheme="minorHAnsi"/>
              </w:rPr>
              <w:t>Hoe ziet u de verhouding tussen berekend en gewogen gewicht van afvalstromen, en wat zijn volgens u de voor- en nadelen van beide methoden?</w:t>
            </w:r>
          </w:p>
        </w:tc>
      </w:tr>
      <w:tr w:rsidR="00B54B04" w:rsidRPr="00C0173C" w14:paraId="0937D2DC" w14:textId="77777777" w:rsidTr="00B54B04">
        <w:tc>
          <w:tcPr>
            <w:tcW w:w="1129" w:type="dxa"/>
          </w:tcPr>
          <w:p w14:paraId="26344749" w14:textId="22A32D04" w:rsidR="00B54B04" w:rsidRPr="00B54B04" w:rsidRDefault="00B54B04" w:rsidP="00B54B04">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934" w:type="dxa"/>
          </w:tcPr>
          <w:p w14:paraId="25CCAB53" w14:textId="77777777" w:rsidR="00B54B04" w:rsidRDefault="00B54B04" w:rsidP="00EC1968">
            <w:pPr>
              <w:tabs>
                <w:tab w:val="clear" w:pos="567"/>
              </w:tabs>
              <w:spacing w:line="20" w:lineRule="atLeast"/>
              <w:jc w:val="left"/>
              <w:rPr>
                <w:rFonts w:asciiTheme="minorHAnsi" w:hAnsiTheme="minorHAnsi" w:cstheme="minorHAnsi"/>
              </w:rPr>
            </w:pPr>
          </w:p>
          <w:p w14:paraId="0E32CC17" w14:textId="77777777" w:rsidR="00B54B04" w:rsidRDefault="00B54B04" w:rsidP="00EC1968">
            <w:pPr>
              <w:tabs>
                <w:tab w:val="clear" w:pos="567"/>
              </w:tabs>
              <w:spacing w:line="20" w:lineRule="atLeast"/>
              <w:jc w:val="left"/>
              <w:rPr>
                <w:rFonts w:asciiTheme="minorHAnsi" w:hAnsiTheme="minorHAnsi" w:cstheme="minorHAnsi"/>
              </w:rPr>
            </w:pPr>
          </w:p>
          <w:p w14:paraId="32060308" w14:textId="77777777" w:rsidR="00B54B04" w:rsidRDefault="00B54B04" w:rsidP="00EC1968">
            <w:pPr>
              <w:tabs>
                <w:tab w:val="clear" w:pos="567"/>
              </w:tabs>
              <w:spacing w:line="20" w:lineRule="atLeast"/>
              <w:jc w:val="left"/>
              <w:rPr>
                <w:rFonts w:asciiTheme="minorHAnsi" w:hAnsiTheme="minorHAnsi" w:cstheme="minorHAnsi"/>
              </w:rPr>
            </w:pPr>
          </w:p>
          <w:p w14:paraId="3E9F882C" w14:textId="77777777" w:rsidR="00B54B04" w:rsidRPr="00840C24" w:rsidRDefault="00B54B04" w:rsidP="00EC1968">
            <w:pPr>
              <w:tabs>
                <w:tab w:val="clear" w:pos="567"/>
              </w:tabs>
              <w:spacing w:line="20" w:lineRule="atLeast"/>
              <w:jc w:val="left"/>
              <w:rPr>
                <w:rFonts w:asciiTheme="minorHAnsi" w:hAnsiTheme="minorHAnsi" w:cstheme="minorHAnsi"/>
              </w:rPr>
            </w:pPr>
          </w:p>
        </w:tc>
      </w:tr>
      <w:tr w:rsidR="006D1620" w:rsidRPr="00C0173C" w14:paraId="627FDFB7" w14:textId="77777777" w:rsidTr="00B54B04">
        <w:tc>
          <w:tcPr>
            <w:tcW w:w="1129" w:type="dxa"/>
          </w:tcPr>
          <w:p w14:paraId="432DA9B2" w14:textId="77777777" w:rsidR="006D1620" w:rsidRPr="007E38B0" w:rsidRDefault="006D1620"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49D3EEE0" w14:textId="1F9B4CBE" w:rsidR="006D1620" w:rsidRPr="007E38B0" w:rsidRDefault="0058053A" w:rsidP="00EC1968">
            <w:pPr>
              <w:tabs>
                <w:tab w:val="clear" w:pos="567"/>
              </w:tabs>
              <w:spacing w:line="20" w:lineRule="atLeast"/>
              <w:jc w:val="left"/>
              <w:rPr>
                <w:rFonts w:asciiTheme="minorHAnsi" w:hAnsiTheme="minorHAnsi" w:cstheme="minorHAnsi"/>
              </w:rPr>
            </w:pPr>
            <w:r w:rsidRPr="0058053A">
              <w:rPr>
                <w:rFonts w:asciiTheme="minorHAnsi" w:hAnsiTheme="minorHAnsi" w:cstheme="minorHAnsi"/>
              </w:rPr>
              <w:t>Ziet u, naast berekend en gewogen gewicht, andere prijs- of verrekenmodellen die geschikt zijn voor deze opdracht? Licht uw antwoord toe en geef aan welke voor- en nadelen u daarbij ziet.</w:t>
            </w:r>
          </w:p>
        </w:tc>
      </w:tr>
      <w:tr w:rsidR="00B54B04" w:rsidRPr="00C0173C" w14:paraId="3E5C0169" w14:textId="77777777" w:rsidTr="00B54B04">
        <w:tc>
          <w:tcPr>
            <w:tcW w:w="1129" w:type="dxa"/>
          </w:tcPr>
          <w:p w14:paraId="0B888047" w14:textId="2A30F970" w:rsidR="00B54B04" w:rsidRPr="00B54B04" w:rsidRDefault="00E320A0" w:rsidP="00B54B04">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934" w:type="dxa"/>
          </w:tcPr>
          <w:p w14:paraId="75A36EF2" w14:textId="77777777" w:rsidR="00B54B04" w:rsidRDefault="00B54B04" w:rsidP="00EC1968">
            <w:pPr>
              <w:tabs>
                <w:tab w:val="clear" w:pos="567"/>
              </w:tabs>
              <w:spacing w:line="20" w:lineRule="atLeast"/>
              <w:jc w:val="left"/>
              <w:rPr>
                <w:rFonts w:asciiTheme="minorHAnsi" w:hAnsiTheme="minorHAnsi" w:cstheme="minorHAnsi"/>
              </w:rPr>
            </w:pPr>
          </w:p>
          <w:p w14:paraId="61BEF7DA" w14:textId="77777777" w:rsidR="00E320A0" w:rsidRDefault="00E320A0" w:rsidP="00EC1968">
            <w:pPr>
              <w:tabs>
                <w:tab w:val="clear" w:pos="567"/>
              </w:tabs>
              <w:spacing w:line="20" w:lineRule="atLeast"/>
              <w:jc w:val="left"/>
              <w:rPr>
                <w:rFonts w:asciiTheme="minorHAnsi" w:hAnsiTheme="minorHAnsi" w:cstheme="minorHAnsi"/>
              </w:rPr>
            </w:pPr>
          </w:p>
          <w:p w14:paraId="4526D6D3" w14:textId="77777777" w:rsidR="00E320A0" w:rsidRDefault="00E320A0" w:rsidP="00EC1968">
            <w:pPr>
              <w:tabs>
                <w:tab w:val="clear" w:pos="567"/>
              </w:tabs>
              <w:spacing w:line="20" w:lineRule="atLeast"/>
              <w:jc w:val="left"/>
              <w:rPr>
                <w:rFonts w:asciiTheme="minorHAnsi" w:hAnsiTheme="minorHAnsi" w:cstheme="minorHAnsi"/>
              </w:rPr>
            </w:pPr>
          </w:p>
          <w:p w14:paraId="0EADD89F" w14:textId="77777777" w:rsidR="00E320A0" w:rsidRPr="0058053A" w:rsidRDefault="00E320A0" w:rsidP="00EC1968">
            <w:pPr>
              <w:tabs>
                <w:tab w:val="clear" w:pos="567"/>
              </w:tabs>
              <w:spacing w:line="20" w:lineRule="atLeast"/>
              <w:jc w:val="left"/>
              <w:rPr>
                <w:rFonts w:asciiTheme="minorHAnsi" w:hAnsiTheme="minorHAnsi" w:cstheme="minorHAnsi"/>
              </w:rPr>
            </w:pPr>
          </w:p>
        </w:tc>
      </w:tr>
      <w:tr w:rsidR="009172DE" w:rsidRPr="00C0173C" w14:paraId="55242D1D" w14:textId="77777777" w:rsidTr="00B54B04">
        <w:tc>
          <w:tcPr>
            <w:tcW w:w="1129" w:type="dxa"/>
          </w:tcPr>
          <w:p w14:paraId="35B6B88C" w14:textId="77777777" w:rsidR="009172DE" w:rsidRPr="007E38B0" w:rsidRDefault="009172DE"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DD2A581" w14:textId="014CF8DF" w:rsidR="009172DE" w:rsidRPr="009172DE" w:rsidRDefault="009172DE" w:rsidP="00EC1968">
            <w:pPr>
              <w:tabs>
                <w:tab w:val="clear" w:pos="567"/>
              </w:tabs>
              <w:spacing w:line="20" w:lineRule="atLeast"/>
              <w:jc w:val="left"/>
              <w:rPr>
                <w:rFonts w:asciiTheme="minorHAnsi" w:hAnsiTheme="minorHAnsi" w:cstheme="minorHAnsi"/>
              </w:rPr>
            </w:pPr>
            <w:r w:rsidRPr="009172DE">
              <w:rPr>
                <w:rFonts w:asciiTheme="minorHAnsi" w:hAnsiTheme="minorHAnsi" w:cstheme="minorHAnsi"/>
              </w:rPr>
              <w:t>Hoe beïnvloeden factoren zoals volumevariatie, samenstelling en kwaliteit van bronscheiding de prijs?</w:t>
            </w:r>
          </w:p>
        </w:tc>
      </w:tr>
      <w:tr w:rsidR="00E320A0" w:rsidRPr="00C0173C" w14:paraId="5437EEBD" w14:textId="77777777" w:rsidTr="00B54B04">
        <w:tc>
          <w:tcPr>
            <w:tcW w:w="1129" w:type="dxa"/>
          </w:tcPr>
          <w:p w14:paraId="194CA8A5" w14:textId="241A90C7" w:rsidR="00E320A0" w:rsidRPr="00E320A0" w:rsidRDefault="00E320A0" w:rsidP="00E320A0">
            <w:pPr>
              <w:spacing w:line="20" w:lineRule="atLeast"/>
              <w:jc w:val="left"/>
              <w:rPr>
                <w:rFonts w:asciiTheme="minorHAnsi" w:hAnsiTheme="minorHAnsi" w:cstheme="minorHAnsi"/>
                <w:szCs w:val="22"/>
              </w:rPr>
            </w:pPr>
            <w:r w:rsidRPr="00290EBB">
              <w:rPr>
                <w:rFonts w:asciiTheme="minorHAnsi" w:hAnsiTheme="minorHAnsi" w:cstheme="minorHAnsi"/>
                <w:szCs w:val="22"/>
              </w:rPr>
              <w:t>Antwoord</w:t>
            </w:r>
          </w:p>
        </w:tc>
        <w:tc>
          <w:tcPr>
            <w:tcW w:w="7934" w:type="dxa"/>
          </w:tcPr>
          <w:p w14:paraId="144522C4" w14:textId="77777777" w:rsidR="00E320A0" w:rsidRDefault="00E320A0" w:rsidP="00EC1968">
            <w:pPr>
              <w:tabs>
                <w:tab w:val="clear" w:pos="567"/>
              </w:tabs>
              <w:spacing w:line="20" w:lineRule="atLeast"/>
              <w:jc w:val="left"/>
              <w:rPr>
                <w:rFonts w:asciiTheme="minorHAnsi" w:hAnsiTheme="minorHAnsi" w:cstheme="minorHAnsi"/>
              </w:rPr>
            </w:pPr>
          </w:p>
          <w:p w14:paraId="0D9F284E" w14:textId="77777777" w:rsidR="00E320A0" w:rsidRDefault="00E320A0" w:rsidP="00EC1968">
            <w:pPr>
              <w:tabs>
                <w:tab w:val="clear" w:pos="567"/>
              </w:tabs>
              <w:spacing w:line="20" w:lineRule="atLeast"/>
              <w:jc w:val="left"/>
              <w:rPr>
                <w:rFonts w:asciiTheme="minorHAnsi" w:hAnsiTheme="minorHAnsi" w:cstheme="minorHAnsi"/>
              </w:rPr>
            </w:pPr>
          </w:p>
          <w:p w14:paraId="1E85A1BA" w14:textId="77777777" w:rsidR="00E320A0" w:rsidRDefault="00E320A0" w:rsidP="00EC1968">
            <w:pPr>
              <w:tabs>
                <w:tab w:val="clear" w:pos="567"/>
              </w:tabs>
              <w:spacing w:line="20" w:lineRule="atLeast"/>
              <w:jc w:val="left"/>
              <w:rPr>
                <w:rFonts w:asciiTheme="minorHAnsi" w:hAnsiTheme="minorHAnsi" w:cstheme="minorHAnsi"/>
              </w:rPr>
            </w:pPr>
          </w:p>
          <w:p w14:paraId="2CEE7CD6" w14:textId="77777777" w:rsidR="00E320A0" w:rsidRPr="009172DE" w:rsidRDefault="00E320A0" w:rsidP="00EC1968">
            <w:pPr>
              <w:tabs>
                <w:tab w:val="clear" w:pos="567"/>
              </w:tabs>
              <w:spacing w:line="20" w:lineRule="atLeast"/>
              <w:jc w:val="left"/>
              <w:rPr>
                <w:rFonts w:asciiTheme="minorHAnsi" w:hAnsiTheme="minorHAnsi" w:cstheme="minorHAnsi"/>
              </w:rPr>
            </w:pPr>
          </w:p>
        </w:tc>
      </w:tr>
      <w:tr w:rsidR="009172DE" w:rsidRPr="00C0173C" w14:paraId="267B448C" w14:textId="77777777" w:rsidTr="00B54B04">
        <w:tc>
          <w:tcPr>
            <w:tcW w:w="1129" w:type="dxa"/>
          </w:tcPr>
          <w:p w14:paraId="2F1E4EBD" w14:textId="77777777" w:rsidR="009172DE" w:rsidRPr="007E38B0" w:rsidRDefault="009172DE"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8BF85C2" w14:textId="1C87DB64" w:rsidR="009172DE" w:rsidRPr="009172DE" w:rsidRDefault="009172DE" w:rsidP="00EC1968">
            <w:pPr>
              <w:tabs>
                <w:tab w:val="clear" w:pos="567"/>
              </w:tabs>
              <w:spacing w:line="20" w:lineRule="atLeast"/>
              <w:jc w:val="left"/>
              <w:rPr>
                <w:rFonts w:asciiTheme="minorHAnsi" w:hAnsiTheme="minorHAnsi" w:cstheme="minorHAnsi"/>
              </w:rPr>
            </w:pPr>
            <w:r w:rsidRPr="009172DE">
              <w:rPr>
                <w:rFonts w:asciiTheme="minorHAnsi" w:hAnsiTheme="minorHAnsi" w:cstheme="minorHAnsi"/>
              </w:rPr>
              <w:t>Welke minimale nauwkeurigheid in volumecijfers acht u noodzakelijk voor een goede prijsbepaling?</w:t>
            </w:r>
          </w:p>
        </w:tc>
      </w:tr>
      <w:tr w:rsidR="00BC62C3" w:rsidRPr="00C0173C" w14:paraId="3A21E851" w14:textId="77777777" w:rsidTr="00B54B04">
        <w:tc>
          <w:tcPr>
            <w:tcW w:w="1129" w:type="dxa"/>
          </w:tcPr>
          <w:p w14:paraId="102BBC07" w14:textId="0694AC84" w:rsidR="00BC62C3" w:rsidRPr="00BC62C3" w:rsidRDefault="00BC62C3" w:rsidP="00BC62C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0C1F0EE7" w14:textId="77777777" w:rsidR="00BC62C3" w:rsidRDefault="00BC62C3" w:rsidP="00EC1968">
            <w:pPr>
              <w:tabs>
                <w:tab w:val="clear" w:pos="567"/>
              </w:tabs>
              <w:spacing w:line="20" w:lineRule="atLeast"/>
              <w:jc w:val="left"/>
              <w:rPr>
                <w:rFonts w:asciiTheme="minorHAnsi" w:hAnsiTheme="minorHAnsi" w:cstheme="minorHAnsi"/>
              </w:rPr>
            </w:pPr>
          </w:p>
          <w:p w14:paraId="62CE5919" w14:textId="77777777" w:rsidR="00BC62C3" w:rsidRDefault="00BC62C3" w:rsidP="00EC1968">
            <w:pPr>
              <w:tabs>
                <w:tab w:val="clear" w:pos="567"/>
              </w:tabs>
              <w:spacing w:line="20" w:lineRule="atLeast"/>
              <w:jc w:val="left"/>
              <w:rPr>
                <w:rFonts w:asciiTheme="minorHAnsi" w:hAnsiTheme="minorHAnsi" w:cstheme="minorHAnsi"/>
              </w:rPr>
            </w:pPr>
          </w:p>
          <w:p w14:paraId="3B99D039" w14:textId="77777777" w:rsidR="00BC62C3" w:rsidRDefault="00BC62C3" w:rsidP="00EC1968">
            <w:pPr>
              <w:tabs>
                <w:tab w:val="clear" w:pos="567"/>
              </w:tabs>
              <w:spacing w:line="20" w:lineRule="atLeast"/>
              <w:jc w:val="left"/>
              <w:rPr>
                <w:rFonts w:asciiTheme="minorHAnsi" w:hAnsiTheme="minorHAnsi" w:cstheme="minorHAnsi"/>
              </w:rPr>
            </w:pPr>
          </w:p>
          <w:p w14:paraId="78D90F03" w14:textId="77777777" w:rsidR="00BC62C3" w:rsidRPr="009172DE" w:rsidRDefault="00BC62C3" w:rsidP="00EC1968">
            <w:pPr>
              <w:tabs>
                <w:tab w:val="clear" w:pos="567"/>
              </w:tabs>
              <w:spacing w:line="20" w:lineRule="atLeast"/>
              <w:jc w:val="left"/>
              <w:rPr>
                <w:rFonts w:asciiTheme="minorHAnsi" w:hAnsiTheme="minorHAnsi" w:cstheme="minorHAnsi"/>
              </w:rPr>
            </w:pPr>
          </w:p>
        </w:tc>
      </w:tr>
    </w:tbl>
    <w:p w14:paraId="2C57872C" w14:textId="77777777" w:rsidR="006D1620" w:rsidRDefault="006D1620" w:rsidP="00F6566D">
      <w:pPr>
        <w:tabs>
          <w:tab w:val="clear" w:pos="567"/>
        </w:tabs>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29"/>
        <w:gridCol w:w="7934"/>
      </w:tblGrid>
      <w:tr w:rsidR="009172DE" w:rsidRPr="00C0173C" w14:paraId="43956EBC" w14:textId="77777777" w:rsidTr="00EC1968">
        <w:tc>
          <w:tcPr>
            <w:tcW w:w="9063" w:type="dxa"/>
            <w:gridSpan w:val="2"/>
          </w:tcPr>
          <w:p w14:paraId="5F11A936" w14:textId="7E3C786A" w:rsidR="009172DE" w:rsidRPr="00C0173C" w:rsidRDefault="009172DE" w:rsidP="00EC1968">
            <w:pPr>
              <w:spacing w:line="20" w:lineRule="atLeast"/>
              <w:jc w:val="left"/>
              <w:rPr>
                <w:rFonts w:ascii="Arial" w:hAnsi="Arial"/>
                <w:b/>
                <w:szCs w:val="22"/>
              </w:rPr>
            </w:pPr>
            <w:r w:rsidRPr="00C0173C">
              <w:rPr>
                <w:rFonts w:ascii="Arial" w:hAnsi="Arial"/>
                <w:b/>
                <w:szCs w:val="22"/>
              </w:rPr>
              <w:t xml:space="preserve">Vragen met </w:t>
            </w:r>
            <w:r w:rsidR="00C9326C">
              <w:rPr>
                <w:rFonts w:ascii="Arial" w:hAnsi="Arial"/>
                <w:b/>
                <w:szCs w:val="22"/>
              </w:rPr>
              <w:t>betrekking tot c</w:t>
            </w:r>
            <w:r w:rsidR="00781229">
              <w:rPr>
                <w:rFonts w:ascii="Arial" w:hAnsi="Arial"/>
                <w:b/>
                <w:szCs w:val="22"/>
              </w:rPr>
              <w:t>ontractduur, overgang en perceelindeling</w:t>
            </w:r>
          </w:p>
        </w:tc>
      </w:tr>
      <w:tr w:rsidR="009172DE" w:rsidRPr="00C0173C" w14:paraId="3EA7D595" w14:textId="77777777" w:rsidTr="00BC62C3">
        <w:tc>
          <w:tcPr>
            <w:tcW w:w="1129" w:type="dxa"/>
          </w:tcPr>
          <w:p w14:paraId="56C5EE46" w14:textId="77777777" w:rsidR="009172DE" w:rsidRPr="007E38B0" w:rsidRDefault="009172DE"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0252D451" w14:textId="3F3005F9" w:rsidR="009172DE" w:rsidRPr="007E38B0" w:rsidRDefault="00A5202E" w:rsidP="00EC1968">
            <w:pPr>
              <w:tabs>
                <w:tab w:val="clear" w:pos="567"/>
              </w:tabs>
              <w:spacing w:line="20" w:lineRule="atLeast"/>
              <w:jc w:val="left"/>
              <w:rPr>
                <w:rFonts w:asciiTheme="minorHAnsi" w:hAnsiTheme="minorHAnsi" w:cstheme="minorHAnsi"/>
              </w:rPr>
            </w:pPr>
            <w:r w:rsidRPr="00A5202E">
              <w:rPr>
                <w:rFonts w:asciiTheme="minorHAnsi" w:hAnsiTheme="minorHAnsi" w:cstheme="minorHAnsi"/>
              </w:rPr>
              <w:t>De opdrachtgever overweegt een overeenkomst met een totale looptijd van maximaal acht (8) jaar, inclusief eventuele verlengingen. Acht u deze contractduur passend voor deze opdracht en waarom?</w:t>
            </w:r>
          </w:p>
        </w:tc>
      </w:tr>
      <w:tr w:rsidR="00636B27" w:rsidRPr="00C0173C" w14:paraId="54483A01" w14:textId="77777777" w:rsidTr="00BC62C3">
        <w:tc>
          <w:tcPr>
            <w:tcW w:w="1129" w:type="dxa"/>
          </w:tcPr>
          <w:p w14:paraId="2775867C" w14:textId="63F8A99B" w:rsidR="00636B27" w:rsidRPr="00636B27" w:rsidRDefault="00636B27" w:rsidP="00636B27">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7FED4D05" w14:textId="77777777" w:rsidR="00636B27" w:rsidRDefault="00636B27" w:rsidP="00EC1968">
            <w:pPr>
              <w:tabs>
                <w:tab w:val="clear" w:pos="567"/>
              </w:tabs>
              <w:spacing w:line="20" w:lineRule="atLeast"/>
              <w:jc w:val="left"/>
              <w:rPr>
                <w:rFonts w:asciiTheme="minorHAnsi" w:hAnsiTheme="minorHAnsi" w:cstheme="minorHAnsi"/>
              </w:rPr>
            </w:pPr>
          </w:p>
          <w:p w14:paraId="0F1B8D8D" w14:textId="77777777" w:rsidR="00636B27" w:rsidRDefault="00636B27" w:rsidP="00EC1968">
            <w:pPr>
              <w:tabs>
                <w:tab w:val="clear" w:pos="567"/>
              </w:tabs>
              <w:spacing w:line="20" w:lineRule="atLeast"/>
              <w:jc w:val="left"/>
              <w:rPr>
                <w:rFonts w:asciiTheme="minorHAnsi" w:hAnsiTheme="minorHAnsi" w:cstheme="minorHAnsi"/>
              </w:rPr>
            </w:pPr>
          </w:p>
          <w:p w14:paraId="62793FA3" w14:textId="77777777" w:rsidR="00636B27" w:rsidRDefault="00636B27" w:rsidP="00EC1968">
            <w:pPr>
              <w:tabs>
                <w:tab w:val="clear" w:pos="567"/>
              </w:tabs>
              <w:spacing w:line="20" w:lineRule="atLeast"/>
              <w:jc w:val="left"/>
              <w:rPr>
                <w:rFonts w:asciiTheme="minorHAnsi" w:hAnsiTheme="minorHAnsi" w:cstheme="minorHAnsi"/>
              </w:rPr>
            </w:pPr>
          </w:p>
          <w:p w14:paraId="62B4FC84" w14:textId="77777777" w:rsidR="00636B27" w:rsidRPr="00A5202E" w:rsidRDefault="00636B27" w:rsidP="00EC1968">
            <w:pPr>
              <w:tabs>
                <w:tab w:val="clear" w:pos="567"/>
              </w:tabs>
              <w:spacing w:line="20" w:lineRule="atLeast"/>
              <w:jc w:val="left"/>
              <w:rPr>
                <w:rFonts w:asciiTheme="minorHAnsi" w:hAnsiTheme="minorHAnsi" w:cstheme="minorHAnsi"/>
              </w:rPr>
            </w:pPr>
          </w:p>
        </w:tc>
      </w:tr>
      <w:tr w:rsidR="009172DE" w:rsidRPr="00C0173C" w14:paraId="0C263404" w14:textId="77777777" w:rsidTr="00BC62C3">
        <w:tc>
          <w:tcPr>
            <w:tcW w:w="1129" w:type="dxa"/>
          </w:tcPr>
          <w:p w14:paraId="47B98AC6" w14:textId="77777777" w:rsidR="009172DE" w:rsidRPr="007E38B0" w:rsidRDefault="009172DE"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40DB003" w14:textId="6E223683" w:rsidR="009172DE" w:rsidRPr="007E38B0" w:rsidRDefault="00A5202E" w:rsidP="00EC1968">
            <w:pPr>
              <w:tabs>
                <w:tab w:val="clear" w:pos="567"/>
              </w:tabs>
              <w:spacing w:line="20" w:lineRule="atLeast"/>
              <w:jc w:val="left"/>
              <w:rPr>
                <w:rFonts w:asciiTheme="minorHAnsi" w:hAnsiTheme="minorHAnsi" w:cstheme="minorHAnsi"/>
              </w:rPr>
            </w:pPr>
            <w:r w:rsidRPr="00A5202E">
              <w:rPr>
                <w:rFonts w:asciiTheme="minorHAnsi" w:hAnsiTheme="minorHAnsi" w:cstheme="minorHAnsi"/>
              </w:rPr>
              <w:t>Onder welke voorwaarden (bijv. volumes, indexatie, investeringszekerheid, flexibiliteit) is een dergelijke contractduur voor u werkbaar?</w:t>
            </w:r>
          </w:p>
        </w:tc>
      </w:tr>
      <w:tr w:rsidR="00636B27" w:rsidRPr="00C0173C" w14:paraId="7B7F8C68" w14:textId="77777777" w:rsidTr="00BC62C3">
        <w:tc>
          <w:tcPr>
            <w:tcW w:w="1129" w:type="dxa"/>
          </w:tcPr>
          <w:p w14:paraId="4607E44D" w14:textId="2FC3B8CF" w:rsidR="00636B27" w:rsidRPr="00636B27" w:rsidRDefault="00636B27" w:rsidP="00636B27">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4567E31F" w14:textId="77777777" w:rsidR="00636B27" w:rsidRDefault="00636B27" w:rsidP="00EC1968">
            <w:pPr>
              <w:tabs>
                <w:tab w:val="clear" w:pos="567"/>
              </w:tabs>
              <w:spacing w:line="20" w:lineRule="atLeast"/>
              <w:jc w:val="left"/>
              <w:rPr>
                <w:rFonts w:asciiTheme="minorHAnsi" w:hAnsiTheme="minorHAnsi" w:cstheme="minorHAnsi"/>
              </w:rPr>
            </w:pPr>
          </w:p>
          <w:p w14:paraId="1981F433" w14:textId="77777777" w:rsidR="00636B27" w:rsidRDefault="00636B27" w:rsidP="00EC1968">
            <w:pPr>
              <w:tabs>
                <w:tab w:val="clear" w:pos="567"/>
              </w:tabs>
              <w:spacing w:line="20" w:lineRule="atLeast"/>
              <w:jc w:val="left"/>
              <w:rPr>
                <w:rFonts w:asciiTheme="minorHAnsi" w:hAnsiTheme="minorHAnsi" w:cstheme="minorHAnsi"/>
              </w:rPr>
            </w:pPr>
          </w:p>
          <w:p w14:paraId="79FB4C0D" w14:textId="77777777" w:rsidR="00636B27" w:rsidRDefault="00636B27" w:rsidP="00EC1968">
            <w:pPr>
              <w:tabs>
                <w:tab w:val="clear" w:pos="567"/>
              </w:tabs>
              <w:spacing w:line="20" w:lineRule="atLeast"/>
              <w:jc w:val="left"/>
              <w:rPr>
                <w:rFonts w:asciiTheme="minorHAnsi" w:hAnsiTheme="minorHAnsi" w:cstheme="minorHAnsi"/>
              </w:rPr>
            </w:pPr>
          </w:p>
          <w:p w14:paraId="532881D0" w14:textId="77777777" w:rsidR="00B652C7" w:rsidRDefault="00B652C7" w:rsidP="00EC1968">
            <w:pPr>
              <w:tabs>
                <w:tab w:val="clear" w:pos="567"/>
              </w:tabs>
              <w:spacing w:line="20" w:lineRule="atLeast"/>
              <w:jc w:val="left"/>
              <w:rPr>
                <w:rFonts w:asciiTheme="minorHAnsi" w:hAnsiTheme="minorHAnsi" w:cstheme="minorHAnsi"/>
              </w:rPr>
            </w:pPr>
          </w:p>
          <w:p w14:paraId="37CE2C20" w14:textId="77777777" w:rsidR="00636B27" w:rsidRPr="00A5202E" w:rsidRDefault="00636B27" w:rsidP="00EC1968">
            <w:pPr>
              <w:tabs>
                <w:tab w:val="clear" w:pos="567"/>
              </w:tabs>
              <w:spacing w:line="20" w:lineRule="atLeast"/>
              <w:jc w:val="left"/>
              <w:rPr>
                <w:rFonts w:asciiTheme="minorHAnsi" w:hAnsiTheme="minorHAnsi" w:cstheme="minorHAnsi"/>
              </w:rPr>
            </w:pPr>
          </w:p>
        </w:tc>
      </w:tr>
      <w:tr w:rsidR="009172DE" w:rsidRPr="00C0173C" w14:paraId="4A37141E" w14:textId="77777777" w:rsidTr="00BC62C3">
        <w:tc>
          <w:tcPr>
            <w:tcW w:w="1129" w:type="dxa"/>
          </w:tcPr>
          <w:p w14:paraId="30A63786" w14:textId="77777777" w:rsidR="009172DE" w:rsidRPr="007E38B0" w:rsidRDefault="009172DE"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73ACE0C0" w14:textId="2E8DD662" w:rsidR="009172DE" w:rsidRPr="009172DE" w:rsidRDefault="00A5202E" w:rsidP="00EC1968">
            <w:pPr>
              <w:tabs>
                <w:tab w:val="clear" w:pos="567"/>
              </w:tabs>
              <w:spacing w:line="20" w:lineRule="atLeast"/>
              <w:jc w:val="left"/>
              <w:rPr>
                <w:rFonts w:asciiTheme="minorHAnsi" w:hAnsiTheme="minorHAnsi" w:cstheme="minorHAnsi"/>
              </w:rPr>
            </w:pPr>
            <w:r w:rsidRPr="00A5202E">
              <w:rPr>
                <w:rFonts w:asciiTheme="minorHAnsi" w:hAnsiTheme="minorHAnsi" w:cstheme="minorHAnsi"/>
              </w:rPr>
              <w:t>Wat acht u een realistische overgangsperiode van de huidige leverancier naar een eventuele nieuwe leverancier, en waarom?</w:t>
            </w:r>
          </w:p>
        </w:tc>
      </w:tr>
      <w:tr w:rsidR="00B652C7" w:rsidRPr="00C0173C" w14:paraId="25CD0B8F" w14:textId="77777777" w:rsidTr="00BC62C3">
        <w:tc>
          <w:tcPr>
            <w:tcW w:w="1129" w:type="dxa"/>
          </w:tcPr>
          <w:p w14:paraId="2E4AD1A9" w14:textId="6D79E2F7" w:rsidR="00B652C7" w:rsidRPr="00B652C7" w:rsidRDefault="00B652C7" w:rsidP="00B652C7">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748E773C" w14:textId="77777777" w:rsidR="00B652C7" w:rsidRDefault="00B652C7" w:rsidP="00EC1968">
            <w:pPr>
              <w:tabs>
                <w:tab w:val="clear" w:pos="567"/>
              </w:tabs>
              <w:spacing w:line="20" w:lineRule="atLeast"/>
              <w:jc w:val="left"/>
              <w:rPr>
                <w:rFonts w:asciiTheme="minorHAnsi" w:hAnsiTheme="minorHAnsi" w:cstheme="minorHAnsi"/>
              </w:rPr>
            </w:pPr>
          </w:p>
          <w:p w14:paraId="2ECB19E3" w14:textId="77777777" w:rsidR="00B652C7" w:rsidRDefault="00B652C7" w:rsidP="00EC1968">
            <w:pPr>
              <w:tabs>
                <w:tab w:val="clear" w:pos="567"/>
              </w:tabs>
              <w:spacing w:line="20" w:lineRule="atLeast"/>
              <w:jc w:val="left"/>
              <w:rPr>
                <w:rFonts w:asciiTheme="minorHAnsi" w:hAnsiTheme="minorHAnsi" w:cstheme="minorHAnsi"/>
              </w:rPr>
            </w:pPr>
          </w:p>
          <w:p w14:paraId="4663647B" w14:textId="77777777" w:rsidR="00B652C7" w:rsidRDefault="00B652C7" w:rsidP="00EC1968">
            <w:pPr>
              <w:tabs>
                <w:tab w:val="clear" w:pos="567"/>
              </w:tabs>
              <w:spacing w:line="20" w:lineRule="atLeast"/>
              <w:jc w:val="left"/>
              <w:rPr>
                <w:rFonts w:asciiTheme="minorHAnsi" w:hAnsiTheme="minorHAnsi" w:cstheme="minorHAnsi"/>
              </w:rPr>
            </w:pPr>
          </w:p>
          <w:p w14:paraId="5C5BE338" w14:textId="77777777" w:rsidR="00B652C7" w:rsidRDefault="00B652C7" w:rsidP="00EC1968">
            <w:pPr>
              <w:tabs>
                <w:tab w:val="clear" w:pos="567"/>
              </w:tabs>
              <w:spacing w:line="20" w:lineRule="atLeast"/>
              <w:jc w:val="left"/>
              <w:rPr>
                <w:rFonts w:asciiTheme="minorHAnsi" w:hAnsiTheme="minorHAnsi" w:cstheme="minorHAnsi"/>
              </w:rPr>
            </w:pPr>
          </w:p>
          <w:p w14:paraId="075A1465" w14:textId="77777777" w:rsidR="00B652C7" w:rsidRPr="00A5202E" w:rsidRDefault="00B652C7" w:rsidP="00EC1968">
            <w:pPr>
              <w:tabs>
                <w:tab w:val="clear" w:pos="567"/>
              </w:tabs>
              <w:spacing w:line="20" w:lineRule="atLeast"/>
              <w:jc w:val="left"/>
              <w:rPr>
                <w:rFonts w:asciiTheme="minorHAnsi" w:hAnsiTheme="minorHAnsi" w:cstheme="minorHAnsi"/>
              </w:rPr>
            </w:pPr>
          </w:p>
        </w:tc>
      </w:tr>
      <w:tr w:rsidR="009172DE" w:rsidRPr="00C0173C" w14:paraId="745772FF" w14:textId="77777777" w:rsidTr="00BC62C3">
        <w:tc>
          <w:tcPr>
            <w:tcW w:w="1129" w:type="dxa"/>
          </w:tcPr>
          <w:p w14:paraId="3E0BB22B" w14:textId="77777777" w:rsidR="009172DE" w:rsidRPr="007E38B0" w:rsidRDefault="009172DE"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61BEEB58" w14:textId="4276B448" w:rsidR="009172DE" w:rsidRPr="009172DE" w:rsidRDefault="00714932" w:rsidP="00EC1968">
            <w:pPr>
              <w:tabs>
                <w:tab w:val="clear" w:pos="567"/>
              </w:tabs>
              <w:spacing w:line="20" w:lineRule="atLeast"/>
              <w:jc w:val="left"/>
              <w:rPr>
                <w:rFonts w:asciiTheme="minorHAnsi" w:hAnsiTheme="minorHAnsi" w:cstheme="minorHAnsi"/>
              </w:rPr>
            </w:pPr>
            <w:r w:rsidRPr="00714932">
              <w:rPr>
                <w:rFonts w:asciiTheme="minorHAnsi" w:hAnsiTheme="minorHAnsi" w:cstheme="minorHAnsi"/>
              </w:rPr>
              <w:t>Hoeveel percelen adviseert u voor deze opdracht en welke perceelindeling zou volgens u het meest passend zijn?</w:t>
            </w:r>
          </w:p>
        </w:tc>
      </w:tr>
      <w:tr w:rsidR="00B652C7" w:rsidRPr="00C0173C" w14:paraId="1DF2EB25" w14:textId="77777777" w:rsidTr="00BC62C3">
        <w:tc>
          <w:tcPr>
            <w:tcW w:w="1129" w:type="dxa"/>
          </w:tcPr>
          <w:p w14:paraId="6B8BDAC5" w14:textId="36809ABB" w:rsidR="00B652C7" w:rsidRPr="00B652C7" w:rsidRDefault="00B652C7" w:rsidP="00B652C7">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21834CF6" w14:textId="77777777" w:rsidR="00B652C7" w:rsidRDefault="00B652C7" w:rsidP="00EC1968">
            <w:pPr>
              <w:tabs>
                <w:tab w:val="clear" w:pos="567"/>
              </w:tabs>
              <w:spacing w:line="20" w:lineRule="atLeast"/>
              <w:jc w:val="left"/>
              <w:rPr>
                <w:rFonts w:asciiTheme="minorHAnsi" w:hAnsiTheme="minorHAnsi" w:cstheme="minorHAnsi"/>
              </w:rPr>
            </w:pPr>
          </w:p>
          <w:p w14:paraId="4AC9CBC1" w14:textId="77777777" w:rsidR="006901DC" w:rsidRDefault="006901DC" w:rsidP="00EC1968">
            <w:pPr>
              <w:tabs>
                <w:tab w:val="clear" w:pos="567"/>
              </w:tabs>
              <w:spacing w:line="20" w:lineRule="atLeast"/>
              <w:jc w:val="left"/>
              <w:rPr>
                <w:rFonts w:asciiTheme="minorHAnsi" w:hAnsiTheme="minorHAnsi" w:cstheme="minorHAnsi"/>
              </w:rPr>
            </w:pPr>
          </w:p>
          <w:p w14:paraId="52FFCC6D" w14:textId="77777777" w:rsidR="006901DC" w:rsidRDefault="006901DC" w:rsidP="00EC1968">
            <w:pPr>
              <w:tabs>
                <w:tab w:val="clear" w:pos="567"/>
              </w:tabs>
              <w:spacing w:line="20" w:lineRule="atLeast"/>
              <w:jc w:val="left"/>
              <w:rPr>
                <w:rFonts w:asciiTheme="minorHAnsi" w:hAnsiTheme="minorHAnsi" w:cstheme="minorHAnsi"/>
              </w:rPr>
            </w:pPr>
          </w:p>
          <w:p w14:paraId="0432E1B2" w14:textId="77777777" w:rsidR="006901DC" w:rsidRDefault="006901DC" w:rsidP="00EC1968">
            <w:pPr>
              <w:tabs>
                <w:tab w:val="clear" w:pos="567"/>
              </w:tabs>
              <w:spacing w:line="20" w:lineRule="atLeast"/>
              <w:jc w:val="left"/>
              <w:rPr>
                <w:rFonts w:asciiTheme="minorHAnsi" w:hAnsiTheme="minorHAnsi" w:cstheme="minorHAnsi"/>
              </w:rPr>
            </w:pPr>
          </w:p>
          <w:p w14:paraId="6F54A961" w14:textId="77777777" w:rsidR="006901DC" w:rsidRPr="00714932" w:rsidRDefault="006901DC" w:rsidP="00EC1968">
            <w:pPr>
              <w:tabs>
                <w:tab w:val="clear" w:pos="567"/>
              </w:tabs>
              <w:spacing w:line="20" w:lineRule="atLeast"/>
              <w:jc w:val="left"/>
              <w:rPr>
                <w:rFonts w:asciiTheme="minorHAnsi" w:hAnsiTheme="minorHAnsi" w:cstheme="minorHAnsi"/>
              </w:rPr>
            </w:pPr>
          </w:p>
        </w:tc>
      </w:tr>
    </w:tbl>
    <w:p w14:paraId="0D4562D1" w14:textId="77777777" w:rsidR="009172DE" w:rsidRDefault="009172DE" w:rsidP="00F6566D">
      <w:pPr>
        <w:tabs>
          <w:tab w:val="clear" w:pos="567"/>
        </w:tabs>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29"/>
        <w:gridCol w:w="7934"/>
      </w:tblGrid>
      <w:tr w:rsidR="00781229" w:rsidRPr="00C0173C" w14:paraId="1B3DAB12" w14:textId="77777777" w:rsidTr="00EC1968">
        <w:tc>
          <w:tcPr>
            <w:tcW w:w="9063" w:type="dxa"/>
            <w:gridSpan w:val="2"/>
          </w:tcPr>
          <w:p w14:paraId="03B03DC0" w14:textId="3B0B0C8E" w:rsidR="00781229" w:rsidRPr="00C0173C" w:rsidRDefault="00781229" w:rsidP="00EC1968">
            <w:pPr>
              <w:spacing w:line="20" w:lineRule="atLeast"/>
              <w:jc w:val="left"/>
              <w:rPr>
                <w:rFonts w:ascii="Arial" w:hAnsi="Arial"/>
                <w:b/>
                <w:szCs w:val="22"/>
              </w:rPr>
            </w:pPr>
            <w:r w:rsidRPr="00C0173C">
              <w:rPr>
                <w:rFonts w:ascii="Arial" w:hAnsi="Arial"/>
                <w:b/>
                <w:szCs w:val="22"/>
              </w:rPr>
              <w:t xml:space="preserve">Vragen met </w:t>
            </w:r>
            <w:r w:rsidR="00C9326C">
              <w:rPr>
                <w:rFonts w:ascii="Arial" w:hAnsi="Arial"/>
                <w:b/>
                <w:szCs w:val="22"/>
              </w:rPr>
              <w:t>betrekking tot m</w:t>
            </w:r>
            <w:r>
              <w:rPr>
                <w:rFonts w:ascii="Arial" w:hAnsi="Arial"/>
                <w:b/>
                <w:szCs w:val="22"/>
              </w:rPr>
              <w:t>arktontwikkelingen en inkoopstrategie</w:t>
            </w:r>
          </w:p>
        </w:tc>
      </w:tr>
      <w:tr w:rsidR="00781229" w:rsidRPr="00C0173C" w14:paraId="7819AEA8" w14:textId="77777777" w:rsidTr="006901DC">
        <w:tc>
          <w:tcPr>
            <w:tcW w:w="1129" w:type="dxa"/>
          </w:tcPr>
          <w:p w14:paraId="27D88D7C" w14:textId="77777777" w:rsidR="00781229" w:rsidRPr="007E38B0" w:rsidRDefault="00781229"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9B88D83" w14:textId="585EC9BA" w:rsidR="00781229" w:rsidRPr="007E38B0" w:rsidRDefault="00D13DDE" w:rsidP="00EC1968">
            <w:pPr>
              <w:tabs>
                <w:tab w:val="clear" w:pos="567"/>
              </w:tabs>
              <w:spacing w:line="20" w:lineRule="atLeast"/>
              <w:jc w:val="left"/>
              <w:rPr>
                <w:rFonts w:asciiTheme="minorHAnsi" w:hAnsiTheme="minorHAnsi" w:cstheme="minorHAnsi"/>
              </w:rPr>
            </w:pPr>
            <w:r w:rsidRPr="00D13DDE">
              <w:rPr>
                <w:rFonts w:asciiTheme="minorHAnsi" w:hAnsiTheme="minorHAnsi" w:cstheme="minorHAnsi"/>
              </w:rPr>
              <w:t>Op welke wijze kan de HAN huidige én toekomstige marktontwikkelingen optimaal meenemen in haar uitvraag en contractering?</w:t>
            </w:r>
          </w:p>
        </w:tc>
      </w:tr>
      <w:tr w:rsidR="00104554" w:rsidRPr="00C0173C" w14:paraId="1BB8F9BF" w14:textId="77777777" w:rsidTr="006901DC">
        <w:tc>
          <w:tcPr>
            <w:tcW w:w="1129" w:type="dxa"/>
          </w:tcPr>
          <w:p w14:paraId="6B991C0F" w14:textId="14752061" w:rsidR="00104554" w:rsidRPr="001B6B95" w:rsidRDefault="001B6B95" w:rsidP="001B6B95">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30303FC3" w14:textId="77777777" w:rsidR="00104554" w:rsidRDefault="00104554" w:rsidP="00EC1968">
            <w:pPr>
              <w:tabs>
                <w:tab w:val="clear" w:pos="567"/>
              </w:tabs>
              <w:spacing w:line="20" w:lineRule="atLeast"/>
              <w:jc w:val="left"/>
              <w:rPr>
                <w:rFonts w:asciiTheme="minorHAnsi" w:hAnsiTheme="minorHAnsi" w:cstheme="minorHAnsi"/>
              </w:rPr>
            </w:pPr>
          </w:p>
          <w:p w14:paraId="2B4F5F1A" w14:textId="77777777" w:rsidR="001B6B95" w:rsidRDefault="001B6B95" w:rsidP="00EC1968">
            <w:pPr>
              <w:tabs>
                <w:tab w:val="clear" w:pos="567"/>
              </w:tabs>
              <w:spacing w:line="20" w:lineRule="atLeast"/>
              <w:jc w:val="left"/>
              <w:rPr>
                <w:rFonts w:asciiTheme="minorHAnsi" w:hAnsiTheme="minorHAnsi" w:cstheme="minorHAnsi"/>
              </w:rPr>
            </w:pPr>
          </w:p>
          <w:p w14:paraId="679CE075" w14:textId="77777777" w:rsidR="001B6B95" w:rsidRDefault="001B6B95" w:rsidP="00EC1968">
            <w:pPr>
              <w:tabs>
                <w:tab w:val="clear" w:pos="567"/>
              </w:tabs>
              <w:spacing w:line="20" w:lineRule="atLeast"/>
              <w:jc w:val="left"/>
              <w:rPr>
                <w:rFonts w:asciiTheme="minorHAnsi" w:hAnsiTheme="minorHAnsi" w:cstheme="minorHAnsi"/>
              </w:rPr>
            </w:pPr>
          </w:p>
          <w:p w14:paraId="6BD66A4D" w14:textId="77777777" w:rsidR="001B6B95" w:rsidRPr="00D13DDE" w:rsidRDefault="001B6B95" w:rsidP="00EC1968">
            <w:pPr>
              <w:tabs>
                <w:tab w:val="clear" w:pos="567"/>
              </w:tabs>
              <w:spacing w:line="20" w:lineRule="atLeast"/>
              <w:jc w:val="left"/>
              <w:rPr>
                <w:rFonts w:asciiTheme="minorHAnsi" w:hAnsiTheme="minorHAnsi" w:cstheme="minorHAnsi"/>
              </w:rPr>
            </w:pPr>
          </w:p>
        </w:tc>
      </w:tr>
      <w:tr w:rsidR="00781229" w:rsidRPr="00C0173C" w14:paraId="245C7202" w14:textId="77777777" w:rsidTr="006901DC">
        <w:tc>
          <w:tcPr>
            <w:tcW w:w="1129" w:type="dxa"/>
          </w:tcPr>
          <w:p w14:paraId="0C4E5B98" w14:textId="77777777" w:rsidR="00781229" w:rsidRPr="007E38B0" w:rsidRDefault="00781229"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51C93BC" w14:textId="627D5F63" w:rsidR="001B6B95" w:rsidRPr="007E38B0" w:rsidRDefault="00D13DDE" w:rsidP="00EC1968">
            <w:pPr>
              <w:tabs>
                <w:tab w:val="clear" w:pos="567"/>
              </w:tabs>
              <w:spacing w:line="20" w:lineRule="atLeast"/>
              <w:jc w:val="left"/>
              <w:rPr>
                <w:rFonts w:asciiTheme="minorHAnsi" w:hAnsiTheme="minorHAnsi" w:cstheme="minorHAnsi"/>
              </w:rPr>
            </w:pPr>
            <w:r w:rsidRPr="00D13DDE">
              <w:rPr>
                <w:rFonts w:asciiTheme="minorHAnsi" w:hAnsiTheme="minorHAnsi" w:cstheme="minorHAnsi"/>
              </w:rPr>
              <w:t>Welke relevante</w:t>
            </w:r>
            <w:r w:rsidR="00A61CBC">
              <w:rPr>
                <w:rFonts w:asciiTheme="minorHAnsi" w:hAnsiTheme="minorHAnsi" w:cstheme="minorHAnsi"/>
              </w:rPr>
              <w:t>/actuele</w:t>
            </w:r>
            <w:r w:rsidRPr="00D13DDE">
              <w:rPr>
                <w:rFonts w:asciiTheme="minorHAnsi" w:hAnsiTheme="minorHAnsi" w:cstheme="minorHAnsi"/>
              </w:rPr>
              <w:t xml:space="preserve"> trends en ontwikkelingen (positief en/of negatief) ziet u in de markt voor afvaldienstverlening?</w:t>
            </w:r>
          </w:p>
        </w:tc>
      </w:tr>
      <w:tr w:rsidR="001B6B95" w:rsidRPr="00C0173C" w14:paraId="7EA30060" w14:textId="77777777" w:rsidTr="006901DC">
        <w:tc>
          <w:tcPr>
            <w:tcW w:w="1129" w:type="dxa"/>
          </w:tcPr>
          <w:p w14:paraId="0346E607" w14:textId="7D181ACC" w:rsidR="001B6B95" w:rsidRPr="001B6B95" w:rsidRDefault="001B6B95" w:rsidP="001B6B95">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47D85D39" w14:textId="77777777" w:rsidR="001B6B95" w:rsidRDefault="001B6B95" w:rsidP="00EC1968">
            <w:pPr>
              <w:tabs>
                <w:tab w:val="clear" w:pos="567"/>
              </w:tabs>
              <w:spacing w:line="20" w:lineRule="atLeast"/>
              <w:jc w:val="left"/>
              <w:rPr>
                <w:rFonts w:asciiTheme="minorHAnsi" w:hAnsiTheme="minorHAnsi" w:cstheme="minorHAnsi"/>
              </w:rPr>
            </w:pPr>
          </w:p>
          <w:p w14:paraId="260FD3A1" w14:textId="77777777" w:rsidR="001B6B95" w:rsidRDefault="001B6B95" w:rsidP="00EC1968">
            <w:pPr>
              <w:tabs>
                <w:tab w:val="clear" w:pos="567"/>
              </w:tabs>
              <w:spacing w:line="20" w:lineRule="atLeast"/>
              <w:jc w:val="left"/>
              <w:rPr>
                <w:rFonts w:asciiTheme="minorHAnsi" w:hAnsiTheme="minorHAnsi" w:cstheme="minorHAnsi"/>
              </w:rPr>
            </w:pPr>
          </w:p>
          <w:p w14:paraId="711A593B" w14:textId="77777777" w:rsidR="001B6B95" w:rsidRDefault="001B6B95" w:rsidP="00EC1968">
            <w:pPr>
              <w:tabs>
                <w:tab w:val="clear" w:pos="567"/>
              </w:tabs>
              <w:spacing w:line="20" w:lineRule="atLeast"/>
              <w:jc w:val="left"/>
              <w:rPr>
                <w:rFonts w:asciiTheme="minorHAnsi" w:hAnsiTheme="minorHAnsi" w:cstheme="minorHAnsi"/>
              </w:rPr>
            </w:pPr>
          </w:p>
          <w:p w14:paraId="51F35224" w14:textId="77777777" w:rsidR="001B6B95" w:rsidRPr="00D13DDE" w:rsidRDefault="001B6B95" w:rsidP="00EC1968">
            <w:pPr>
              <w:tabs>
                <w:tab w:val="clear" w:pos="567"/>
              </w:tabs>
              <w:spacing w:line="20" w:lineRule="atLeast"/>
              <w:jc w:val="left"/>
              <w:rPr>
                <w:rFonts w:asciiTheme="minorHAnsi" w:hAnsiTheme="minorHAnsi" w:cstheme="minorHAnsi"/>
              </w:rPr>
            </w:pPr>
          </w:p>
        </w:tc>
      </w:tr>
      <w:tr w:rsidR="00781229" w:rsidRPr="00C0173C" w14:paraId="2F781277" w14:textId="77777777" w:rsidTr="006901DC">
        <w:tc>
          <w:tcPr>
            <w:tcW w:w="1129" w:type="dxa"/>
          </w:tcPr>
          <w:p w14:paraId="098E80FC" w14:textId="77777777" w:rsidR="00781229" w:rsidRPr="007E38B0" w:rsidRDefault="00781229"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AF6F73F" w14:textId="702EBBD8" w:rsidR="00781229" w:rsidRPr="009172DE" w:rsidRDefault="00D13DDE" w:rsidP="00EC1968">
            <w:pPr>
              <w:tabs>
                <w:tab w:val="clear" w:pos="567"/>
              </w:tabs>
              <w:spacing w:line="20" w:lineRule="atLeast"/>
              <w:jc w:val="left"/>
              <w:rPr>
                <w:rFonts w:asciiTheme="minorHAnsi" w:hAnsiTheme="minorHAnsi" w:cstheme="minorHAnsi"/>
              </w:rPr>
            </w:pPr>
            <w:r w:rsidRPr="00D13DDE">
              <w:rPr>
                <w:rFonts w:asciiTheme="minorHAnsi" w:hAnsiTheme="minorHAnsi" w:cstheme="minorHAnsi"/>
              </w:rPr>
              <w:t>Hoeveel marktpartijen zijn volgens u in staat de beschreven scope te leveren, en bent u bereid uw belangrijkste concurrenten te benoemen?</w:t>
            </w:r>
          </w:p>
        </w:tc>
      </w:tr>
      <w:tr w:rsidR="001B6B95" w:rsidRPr="00C0173C" w14:paraId="43AF6BA7" w14:textId="77777777" w:rsidTr="006901DC">
        <w:tc>
          <w:tcPr>
            <w:tcW w:w="1129" w:type="dxa"/>
          </w:tcPr>
          <w:p w14:paraId="618799CC" w14:textId="62DC2647" w:rsidR="001B6B95" w:rsidRPr="001B6B95" w:rsidRDefault="001B6B95" w:rsidP="001B6B95">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719BE694" w14:textId="77777777" w:rsidR="001B6B95" w:rsidRDefault="001B6B95" w:rsidP="00EC1968">
            <w:pPr>
              <w:tabs>
                <w:tab w:val="clear" w:pos="567"/>
              </w:tabs>
              <w:spacing w:line="20" w:lineRule="atLeast"/>
              <w:jc w:val="left"/>
              <w:rPr>
                <w:rFonts w:asciiTheme="minorHAnsi" w:hAnsiTheme="minorHAnsi" w:cstheme="minorHAnsi"/>
              </w:rPr>
            </w:pPr>
          </w:p>
          <w:p w14:paraId="15615054" w14:textId="77777777" w:rsidR="001B6B95" w:rsidRDefault="001B6B95" w:rsidP="00EC1968">
            <w:pPr>
              <w:tabs>
                <w:tab w:val="clear" w:pos="567"/>
              </w:tabs>
              <w:spacing w:line="20" w:lineRule="atLeast"/>
              <w:jc w:val="left"/>
              <w:rPr>
                <w:rFonts w:asciiTheme="minorHAnsi" w:hAnsiTheme="minorHAnsi" w:cstheme="minorHAnsi"/>
              </w:rPr>
            </w:pPr>
          </w:p>
          <w:p w14:paraId="092E2EBB" w14:textId="77777777" w:rsidR="001B6B95" w:rsidRDefault="001B6B95" w:rsidP="00EC1968">
            <w:pPr>
              <w:tabs>
                <w:tab w:val="clear" w:pos="567"/>
              </w:tabs>
              <w:spacing w:line="20" w:lineRule="atLeast"/>
              <w:jc w:val="left"/>
              <w:rPr>
                <w:rFonts w:asciiTheme="minorHAnsi" w:hAnsiTheme="minorHAnsi" w:cstheme="minorHAnsi"/>
              </w:rPr>
            </w:pPr>
          </w:p>
          <w:p w14:paraId="2A240A64" w14:textId="77777777" w:rsidR="001B6B95" w:rsidRPr="00D13DDE" w:rsidRDefault="001B6B95" w:rsidP="00EC1968">
            <w:pPr>
              <w:tabs>
                <w:tab w:val="clear" w:pos="567"/>
              </w:tabs>
              <w:spacing w:line="20" w:lineRule="atLeast"/>
              <w:jc w:val="left"/>
              <w:rPr>
                <w:rFonts w:asciiTheme="minorHAnsi" w:hAnsiTheme="minorHAnsi" w:cstheme="minorHAnsi"/>
              </w:rPr>
            </w:pPr>
          </w:p>
        </w:tc>
      </w:tr>
      <w:tr w:rsidR="00781229" w:rsidRPr="00C0173C" w14:paraId="28F9EAB4" w14:textId="77777777" w:rsidTr="006901DC">
        <w:tc>
          <w:tcPr>
            <w:tcW w:w="1129" w:type="dxa"/>
          </w:tcPr>
          <w:p w14:paraId="2C692C42" w14:textId="77777777" w:rsidR="00781229" w:rsidRPr="007E38B0" w:rsidRDefault="00781229"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59D3AF53" w14:textId="62CE5F71" w:rsidR="00781229" w:rsidRPr="009172DE" w:rsidRDefault="009D15B4" w:rsidP="00EC1968">
            <w:pPr>
              <w:tabs>
                <w:tab w:val="clear" w:pos="567"/>
              </w:tabs>
              <w:spacing w:line="20" w:lineRule="atLeast"/>
              <w:jc w:val="left"/>
              <w:rPr>
                <w:rFonts w:asciiTheme="minorHAnsi" w:hAnsiTheme="minorHAnsi" w:cstheme="minorHAnsi"/>
              </w:rPr>
            </w:pPr>
            <w:r w:rsidRPr="009D15B4">
              <w:rPr>
                <w:rFonts w:asciiTheme="minorHAnsi" w:hAnsiTheme="minorHAnsi" w:cstheme="minorHAnsi"/>
              </w:rPr>
              <w:t>Welke schaalvoordelen kunnen worden bereikt door bundeling van stromen of regionale samenwerking?</w:t>
            </w:r>
          </w:p>
        </w:tc>
      </w:tr>
      <w:tr w:rsidR="004A3E33" w:rsidRPr="00C0173C" w14:paraId="5B4C7D8B" w14:textId="77777777" w:rsidTr="006901DC">
        <w:tc>
          <w:tcPr>
            <w:tcW w:w="1129" w:type="dxa"/>
          </w:tcPr>
          <w:p w14:paraId="56A4BA31" w14:textId="04E06767"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60DD0BC6" w14:textId="77777777" w:rsidR="004A3E33" w:rsidRDefault="004A3E33" w:rsidP="00EC1968">
            <w:pPr>
              <w:tabs>
                <w:tab w:val="clear" w:pos="567"/>
              </w:tabs>
              <w:spacing w:line="20" w:lineRule="atLeast"/>
              <w:jc w:val="left"/>
              <w:rPr>
                <w:rFonts w:asciiTheme="minorHAnsi" w:hAnsiTheme="minorHAnsi" w:cstheme="minorHAnsi"/>
              </w:rPr>
            </w:pPr>
          </w:p>
          <w:p w14:paraId="4031E6C5" w14:textId="77777777" w:rsidR="004A3E33" w:rsidRDefault="004A3E33" w:rsidP="00EC1968">
            <w:pPr>
              <w:tabs>
                <w:tab w:val="clear" w:pos="567"/>
              </w:tabs>
              <w:spacing w:line="20" w:lineRule="atLeast"/>
              <w:jc w:val="left"/>
              <w:rPr>
                <w:rFonts w:asciiTheme="minorHAnsi" w:hAnsiTheme="minorHAnsi" w:cstheme="minorHAnsi"/>
              </w:rPr>
            </w:pPr>
          </w:p>
          <w:p w14:paraId="19D614A1" w14:textId="77777777" w:rsidR="004A3E33" w:rsidRDefault="004A3E33" w:rsidP="00EC1968">
            <w:pPr>
              <w:tabs>
                <w:tab w:val="clear" w:pos="567"/>
              </w:tabs>
              <w:spacing w:line="20" w:lineRule="atLeast"/>
              <w:jc w:val="left"/>
              <w:rPr>
                <w:rFonts w:asciiTheme="minorHAnsi" w:hAnsiTheme="minorHAnsi" w:cstheme="minorHAnsi"/>
              </w:rPr>
            </w:pPr>
          </w:p>
          <w:p w14:paraId="0887C2E5" w14:textId="77777777" w:rsidR="004A3E33" w:rsidRPr="009D15B4" w:rsidRDefault="004A3E33" w:rsidP="00EC1968">
            <w:pPr>
              <w:tabs>
                <w:tab w:val="clear" w:pos="567"/>
              </w:tabs>
              <w:spacing w:line="20" w:lineRule="atLeast"/>
              <w:jc w:val="left"/>
              <w:rPr>
                <w:rFonts w:asciiTheme="minorHAnsi" w:hAnsiTheme="minorHAnsi" w:cstheme="minorHAnsi"/>
              </w:rPr>
            </w:pPr>
          </w:p>
        </w:tc>
      </w:tr>
      <w:tr w:rsidR="00596284" w:rsidRPr="00C0173C" w14:paraId="1D6C15FA" w14:textId="77777777" w:rsidTr="006901DC">
        <w:tc>
          <w:tcPr>
            <w:tcW w:w="1129" w:type="dxa"/>
          </w:tcPr>
          <w:p w14:paraId="4EFD913D" w14:textId="77777777" w:rsidR="00596284" w:rsidRPr="007E38B0" w:rsidRDefault="00596284"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70B9A7ED" w14:textId="1E25778B" w:rsidR="00596284" w:rsidRPr="009D15B4" w:rsidRDefault="00427A24" w:rsidP="00EC1968">
            <w:pPr>
              <w:tabs>
                <w:tab w:val="clear" w:pos="567"/>
              </w:tabs>
              <w:spacing w:line="20" w:lineRule="atLeast"/>
              <w:jc w:val="left"/>
              <w:rPr>
                <w:rFonts w:asciiTheme="minorHAnsi" w:hAnsiTheme="minorHAnsi" w:cstheme="minorHAnsi"/>
              </w:rPr>
            </w:pPr>
            <w:r w:rsidRPr="00427A24">
              <w:rPr>
                <w:rFonts w:asciiTheme="minorHAnsi" w:hAnsiTheme="minorHAnsi" w:cstheme="minorHAnsi"/>
              </w:rPr>
              <w:t xml:space="preserve">Welke KPI’s acht u passend om de prestaties binnen deze opdracht te volgen, en op welke wijze kunnen deze KPI’s praktisch meetbaar en </w:t>
            </w:r>
            <w:proofErr w:type="spellStart"/>
            <w:r w:rsidRPr="00427A24">
              <w:rPr>
                <w:rFonts w:asciiTheme="minorHAnsi" w:hAnsiTheme="minorHAnsi" w:cstheme="minorHAnsi"/>
              </w:rPr>
              <w:t>rapporteerbaar</w:t>
            </w:r>
            <w:proofErr w:type="spellEnd"/>
            <w:r w:rsidRPr="00427A24">
              <w:rPr>
                <w:rFonts w:asciiTheme="minorHAnsi" w:hAnsiTheme="minorHAnsi" w:cstheme="minorHAnsi"/>
              </w:rPr>
              <w:t xml:space="preserve"> worden gemaakt</w:t>
            </w:r>
          </w:p>
        </w:tc>
      </w:tr>
      <w:tr w:rsidR="004A3E33" w:rsidRPr="00C0173C" w14:paraId="06BA35D9" w14:textId="77777777" w:rsidTr="006901DC">
        <w:tc>
          <w:tcPr>
            <w:tcW w:w="1129" w:type="dxa"/>
          </w:tcPr>
          <w:p w14:paraId="738FB1BF" w14:textId="13700E84"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3A73D87E" w14:textId="77777777" w:rsidR="004A3E33" w:rsidRDefault="004A3E33" w:rsidP="00EC1968">
            <w:pPr>
              <w:tabs>
                <w:tab w:val="clear" w:pos="567"/>
              </w:tabs>
              <w:spacing w:line="20" w:lineRule="atLeast"/>
              <w:jc w:val="left"/>
              <w:rPr>
                <w:rFonts w:asciiTheme="minorHAnsi" w:hAnsiTheme="minorHAnsi" w:cstheme="minorHAnsi"/>
              </w:rPr>
            </w:pPr>
          </w:p>
          <w:p w14:paraId="3CB7B848" w14:textId="77777777" w:rsidR="004A3E33" w:rsidRDefault="004A3E33" w:rsidP="00EC1968">
            <w:pPr>
              <w:tabs>
                <w:tab w:val="clear" w:pos="567"/>
              </w:tabs>
              <w:spacing w:line="20" w:lineRule="atLeast"/>
              <w:jc w:val="left"/>
              <w:rPr>
                <w:rFonts w:asciiTheme="minorHAnsi" w:hAnsiTheme="minorHAnsi" w:cstheme="minorHAnsi"/>
              </w:rPr>
            </w:pPr>
          </w:p>
          <w:p w14:paraId="089D5F25" w14:textId="77777777" w:rsidR="004A3E33" w:rsidRDefault="004A3E33" w:rsidP="00EC1968">
            <w:pPr>
              <w:tabs>
                <w:tab w:val="clear" w:pos="567"/>
              </w:tabs>
              <w:spacing w:line="20" w:lineRule="atLeast"/>
              <w:jc w:val="left"/>
              <w:rPr>
                <w:rFonts w:asciiTheme="minorHAnsi" w:hAnsiTheme="minorHAnsi" w:cstheme="minorHAnsi"/>
              </w:rPr>
            </w:pPr>
          </w:p>
          <w:p w14:paraId="6AA2E864" w14:textId="77777777" w:rsidR="004A3E33" w:rsidRPr="00427A24" w:rsidRDefault="004A3E33" w:rsidP="00EC1968">
            <w:pPr>
              <w:tabs>
                <w:tab w:val="clear" w:pos="567"/>
              </w:tabs>
              <w:spacing w:line="20" w:lineRule="atLeast"/>
              <w:jc w:val="left"/>
              <w:rPr>
                <w:rFonts w:asciiTheme="minorHAnsi" w:hAnsiTheme="minorHAnsi" w:cstheme="minorHAnsi"/>
              </w:rPr>
            </w:pPr>
          </w:p>
        </w:tc>
      </w:tr>
    </w:tbl>
    <w:p w14:paraId="43B4FAB9" w14:textId="77777777" w:rsidR="009172DE" w:rsidRDefault="009172DE" w:rsidP="00F6566D">
      <w:pPr>
        <w:tabs>
          <w:tab w:val="clear" w:pos="567"/>
        </w:tabs>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29"/>
        <w:gridCol w:w="7934"/>
      </w:tblGrid>
      <w:tr w:rsidR="009D15B4" w:rsidRPr="00C0173C" w14:paraId="5853AB88" w14:textId="77777777" w:rsidTr="00EC1968">
        <w:tc>
          <w:tcPr>
            <w:tcW w:w="9063" w:type="dxa"/>
            <w:gridSpan w:val="2"/>
          </w:tcPr>
          <w:p w14:paraId="1095A7D1" w14:textId="11E997BC" w:rsidR="009D15B4" w:rsidRPr="00C0173C" w:rsidRDefault="009D15B4" w:rsidP="00EC1968">
            <w:pPr>
              <w:spacing w:line="20" w:lineRule="atLeast"/>
              <w:jc w:val="left"/>
              <w:rPr>
                <w:rFonts w:ascii="Arial" w:hAnsi="Arial"/>
                <w:b/>
                <w:szCs w:val="22"/>
              </w:rPr>
            </w:pPr>
            <w:r w:rsidRPr="00C0173C">
              <w:rPr>
                <w:rFonts w:ascii="Arial" w:hAnsi="Arial"/>
                <w:b/>
                <w:szCs w:val="22"/>
              </w:rPr>
              <w:t>Vragen met</w:t>
            </w:r>
            <w:r w:rsidR="00C9326C">
              <w:rPr>
                <w:rFonts w:ascii="Arial" w:hAnsi="Arial"/>
                <w:b/>
                <w:szCs w:val="22"/>
              </w:rPr>
              <w:t xml:space="preserve"> betrekking tot p</w:t>
            </w:r>
            <w:r>
              <w:rPr>
                <w:rFonts w:ascii="Arial" w:hAnsi="Arial"/>
                <w:b/>
                <w:szCs w:val="22"/>
              </w:rPr>
              <w:t>rijsstrategie en risico’s</w:t>
            </w:r>
          </w:p>
        </w:tc>
      </w:tr>
      <w:tr w:rsidR="009D15B4" w:rsidRPr="00C0173C" w14:paraId="5424C86E" w14:textId="77777777" w:rsidTr="004A3E33">
        <w:tc>
          <w:tcPr>
            <w:tcW w:w="1129" w:type="dxa"/>
          </w:tcPr>
          <w:p w14:paraId="1CE85980" w14:textId="77777777" w:rsidR="009D15B4" w:rsidRPr="007E38B0" w:rsidRDefault="009D15B4"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18BE35DB" w14:textId="657DC902" w:rsidR="009D15B4" w:rsidRPr="007E38B0" w:rsidRDefault="001267E5" w:rsidP="00EC1968">
            <w:pPr>
              <w:tabs>
                <w:tab w:val="clear" w:pos="567"/>
              </w:tabs>
              <w:spacing w:line="20" w:lineRule="atLeast"/>
              <w:jc w:val="left"/>
              <w:rPr>
                <w:rFonts w:asciiTheme="minorHAnsi" w:hAnsiTheme="minorHAnsi" w:cstheme="minorHAnsi"/>
              </w:rPr>
            </w:pPr>
            <w:r w:rsidRPr="001267E5">
              <w:rPr>
                <w:rFonts w:asciiTheme="minorHAnsi" w:hAnsiTheme="minorHAnsi" w:cstheme="minorHAnsi"/>
              </w:rPr>
              <w:t>Wat acht u een reële Prijs-Kwaliteitverhouding (%) voor deze opdracht en kunt u dit toelichten?</w:t>
            </w:r>
          </w:p>
        </w:tc>
      </w:tr>
      <w:tr w:rsidR="004A3E33" w:rsidRPr="00C0173C" w14:paraId="236EB506" w14:textId="77777777" w:rsidTr="004A3E33">
        <w:tc>
          <w:tcPr>
            <w:tcW w:w="1129" w:type="dxa"/>
          </w:tcPr>
          <w:p w14:paraId="19D85249" w14:textId="3A966C7C"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3F57B412" w14:textId="77777777" w:rsidR="004A3E33" w:rsidRDefault="004A3E33" w:rsidP="00EC1968">
            <w:pPr>
              <w:tabs>
                <w:tab w:val="clear" w:pos="567"/>
              </w:tabs>
              <w:spacing w:line="20" w:lineRule="atLeast"/>
              <w:jc w:val="left"/>
              <w:rPr>
                <w:rFonts w:asciiTheme="minorHAnsi" w:hAnsiTheme="minorHAnsi" w:cstheme="minorHAnsi"/>
              </w:rPr>
            </w:pPr>
          </w:p>
          <w:p w14:paraId="07633E3D" w14:textId="77777777" w:rsidR="004A3E33" w:rsidRDefault="004A3E33" w:rsidP="00EC1968">
            <w:pPr>
              <w:tabs>
                <w:tab w:val="clear" w:pos="567"/>
              </w:tabs>
              <w:spacing w:line="20" w:lineRule="atLeast"/>
              <w:jc w:val="left"/>
              <w:rPr>
                <w:rFonts w:asciiTheme="minorHAnsi" w:hAnsiTheme="minorHAnsi" w:cstheme="minorHAnsi"/>
              </w:rPr>
            </w:pPr>
          </w:p>
          <w:p w14:paraId="0656695F" w14:textId="77777777" w:rsidR="004A3E33" w:rsidRDefault="004A3E33" w:rsidP="00EC1968">
            <w:pPr>
              <w:tabs>
                <w:tab w:val="clear" w:pos="567"/>
              </w:tabs>
              <w:spacing w:line="20" w:lineRule="atLeast"/>
              <w:jc w:val="left"/>
              <w:rPr>
                <w:rFonts w:asciiTheme="minorHAnsi" w:hAnsiTheme="minorHAnsi" w:cstheme="minorHAnsi"/>
              </w:rPr>
            </w:pPr>
          </w:p>
          <w:p w14:paraId="1AD9751E" w14:textId="77777777" w:rsidR="004A3E33" w:rsidRPr="001267E5" w:rsidRDefault="004A3E33" w:rsidP="00EC1968">
            <w:pPr>
              <w:tabs>
                <w:tab w:val="clear" w:pos="567"/>
              </w:tabs>
              <w:spacing w:line="20" w:lineRule="atLeast"/>
              <w:jc w:val="left"/>
              <w:rPr>
                <w:rFonts w:asciiTheme="minorHAnsi" w:hAnsiTheme="minorHAnsi" w:cstheme="minorHAnsi"/>
              </w:rPr>
            </w:pPr>
          </w:p>
        </w:tc>
      </w:tr>
      <w:tr w:rsidR="009D15B4" w:rsidRPr="00C0173C" w14:paraId="44912844" w14:textId="77777777" w:rsidTr="004A3E33">
        <w:tc>
          <w:tcPr>
            <w:tcW w:w="1129" w:type="dxa"/>
          </w:tcPr>
          <w:p w14:paraId="222A14CE" w14:textId="77777777" w:rsidR="009D15B4" w:rsidRPr="007E38B0" w:rsidRDefault="009D15B4"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436CEB71" w14:textId="4F95008B" w:rsidR="009D15B4" w:rsidRPr="007E38B0" w:rsidRDefault="001267E5" w:rsidP="00EC1968">
            <w:pPr>
              <w:tabs>
                <w:tab w:val="clear" w:pos="567"/>
              </w:tabs>
              <w:spacing w:line="20" w:lineRule="atLeast"/>
              <w:jc w:val="left"/>
              <w:rPr>
                <w:rFonts w:asciiTheme="minorHAnsi" w:hAnsiTheme="minorHAnsi" w:cstheme="minorHAnsi"/>
              </w:rPr>
            </w:pPr>
            <w:r w:rsidRPr="001267E5">
              <w:rPr>
                <w:rFonts w:asciiTheme="minorHAnsi" w:hAnsiTheme="minorHAnsi" w:cstheme="minorHAnsi"/>
              </w:rPr>
              <w:t>Welke prijsmodellen zijn volgens u het meest geschikt voor deze opdracht?</w:t>
            </w:r>
          </w:p>
        </w:tc>
      </w:tr>
      <w:tr w:rsidR="004A3E33" w:rsidRPr="00C0173C" w14:paraId="2E3FC19E" w14:textId="77777777" w:rsidTr="004A3E33">
        <w:tc>
          <w:tcPr>
            <w:tcW w:w="1129" w:type="dxa"/>
          </w:tcPr>
          <w:p w14:paraId="0D7AE0DC" w14:textId="676A98E0"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414D0839" w14:textId="77777777" w:rsidR="004A3E33" w:rsidRDefault="004A3E33" w:rsidP="00EC1968">
            <w:pPr>
              <w:tabs>
                <w:tab w:val="clear" w:pos="567"/>
              </w:tabs>
              <w:spacing w:line="20" w:lineRule="atLeast"/>
              <w:jc w:val="left"/>
              <w:rPr>
                <w:rFonts w:asciiTheme="minorHAnsi" w:hAnsiTheme="minorHAnsi" w:cstheme="minorHAnsi"/>
              </w:rPr>
            </w:pPr>
          </w:p>
          <w:p w14:paraId="3C787924" w14:textId="77777777" w:rsidR="004A3E33" w:rsidRDefault="004A3E33" w:rsidP="00EC1968">
            <w:pPr>
              <w:tabs>
                <w:tab w:val="clear" w:pos="567"/>
              </w:tabs>
              <w:spacing w:line="20" w:lineRule="atLeast"/>
              <w:jc w:val="left"/>
              <w:rPr>
                <w:rFonts w:asciiTheme="minorHAnsi" w:hAnsiTheme="minorHAnsi" w:cstheme="minorHAnsi"/>
              </w:rPr>
            </w:pPr>
          </w:p>
          <w:p w14:paraId="5A1E6276" w14:textId="77777777" w:rsidR="004A3E33" w:rsidRDefault="004A3E33" w:rsidP="00EC1968">
            <w:pPr>
              <w:tabs>
                <w:tab w:val="clear" w:pos="567"/>
              </w:tabs>
              <w:spacing w:line="20" w:lineRule="atLeast"/>
              <w:jc w:val="left"/>
              <w:rPr>
                <w:rFonts w:asciiTheme="minorHAnsi" w:hAnsiTheme="minorHAnsi" w:cstheme="minorHAnsi"/>
              </w:rPr>
            </w:pPr>
          </w:p>
          <w:p w14:paraId="3E1106D4" w14:textId="77777777" w:rsidR="004A3E33" w:rsidRPr="001267E5" w:rsidRDefault="004A3E33" w:rsidP="00EC1968">
            <w:pPr>
              <w:tabs>
                <w:tab w:val="clear" w:pos="567"/>
              </w:tabs>
              <w:spacing w:line="20" w:lineRule="atLeast"/>
              <w:jc w:val="left"/>
              <w:rPr>
                <w:rFonts w:asciiTheme="minorHAnsi" w:hAnsiTheme="minorHAnsi" w:cstheme="minorHAnsi"/>
              </w:rPr>
            </w:pPr>
          </w:p>
        </w:tc>
      </w:tr>
      <w:tr w:rsidR="009D15B4" w:rsidRPr="00C0173C" w14:paraId="3596B411" w14:textId="77777777" w:rsidTr="004A3E33">
        <w:tc>
          <w:tcPr>
            <w:tcW w:w="1129" w:type="dxa"/>
          </w:tcPr>
          <w:p w14:paraId="0FC286DB" w14:textId="77777777" w:rsidR="009D15B4" w:rsidRPr="007E38B0" w:rsidRDefault="009D15B4"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34BC4458" w14:textId="4E8DB6EF" w:rsidR="009D15B4" w:rsidRPr="009172DE" w:rsidRDefault="001267E5" w:rsidP="00EC1968">
            <w:pPr>
              <w:tabs>
                <w:tab w:val="clear" w:pos="567"/>
              </w:tabs>
              <w:spacing w:line="20" w:lineRule="atLeast"/>
              <w:jc w:val="left"/>
              <w:rPr>
                <w:rFonts w:asciiTheme="minorHAnsi" w:hAnsiTheme="minorHAnsi" w:cstheme="minorHAnsi"/>
              </w:rPr>
            </w:pPr>
            <w:r w:rsidRPr="001267E5">
              <w:rPr>
                <w:rFonts w:asciiTheme="minorHAnsi" w:hAnsiTheme="minorHAnsi" w:cstheme="minorHAnsi"/>
              </w:rPr>
              <w:t>Welke prijsindex wordt in de markt gebruikelijk gehanteerd voor prijsaanpassingen gedurende de contractuele looptijd?</w:t>
            </w:r>
          </w:p>
        </w:tc>
      </w:tr>
      <w:tr w:rsidR="004A3E33" w:rsidRPr="00C0173C" w14:paraId="6DBD67B4" w14:textId="77777777" w:rsidTr="004A3E33">
        <w:tc>
          <w:tcPr>
            <w:tcW w:w="1129" w:type="dxa"/>
          </w:tcPr>
          <w:p w14:paraId="053560C8" w14:textId="664122FD"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456AC229" w14:textId="77777777" w:rsidR="004A3E33" w:rsidRDefault="004A3E33" w:rsidP="00EC1968">
            <w:pPr>
              <w:tabs>
                <w:tab w:val="clear" w:pos="567"/>
              </w:tabs>
              <w:spacing w:line="20" w:lineRule="atLeast"/>
              <w:jc w:val="left"/>
              <w:rPr>
                <w:rFonts w:asciiTheme="minorHAnsi" w:hAnsiTheme="minorHAnsi" w:cstheme="minorHAnsi"/>
              </w:rPr>
            </w:pPr>
          </w:p>
          <w:p w14:paraId="51F51FCC" w14:textId="77777777" w:rsidR="004A3E33" w:rsidRDefault="004A3E33" w:rsidP="00EC1968">
            <w:pPr>
              <w:tabs>
                <w:tab w:val="clear" w:pos="567"/>
              </w:tabs>
              <w:spacing w:line="20" w:lineRule="atLeast"/>
              <w:jc w:val="left"/>
              <w:rPr>
                <w:rFonts w:asciiTheme="minorHAnsi" w:hAnsiTheme="minorHAnsi" w:cstheme="minorHAnsi"/>
              </w:rPr>
            </w:pPr>
          </w:p>
          <w:p w14:paraId="5F11A7DC" w14:textId="77777777" w:rsidR="004A3E33" w:rsidRDefault="004A3E33" w:rsidP="00EC1968">
            <w:pPr>
              <w:tabs>
                <w:tab w:val="clear" w:pos="567"/>
              </w:tabs>
              <w:spacing w:line="20" w:lineRule="atLeast"/>
              <w:jc w:val="left"/>
              <w:rPr>
                <w:rFonts w:asciiTheme="minorHAnsi" w:hAnsiTheme="minorHAnsi" w:cstheme="minorHAnsi"/>
              </w:rPr>
            </w:pPr>
          </w:p>
          <w:p w14:paraId="6BCE8B28" w14:textId="77777777" w:rsidR="004A3E33" w:rsidRPr="001267E5" w:rsidRDefault="004A3E33" w:rsidP="00EC1968">
            <w:pPr>
              <w:tabs>
                <w:tab w:val="clear" w:pos="567"/>
              </w:tabs>
              <w:spacing w:line="20" w:lineRule="atLeast"/>
              <w:jc w:val="left"/>
              <w:rPr>
                <w:rFonts w:asciiTheme="minorHAnsi" w:hAnsiTheme="minorHAnsi" w:cstheme="minorHAnsi"/>
              </w:rPr>
            </w:pPr>
          </w:p>
        </w:tc>
      </w:tr>
      <w:tr w:rsidR="009D15B4" w:rsidRPr="00C0173C" w14:paraId="1F44EE5C" w14:textId="77777777" w:rsidTr="004A3E33">
        <w:tc>
          <w:tcPr>
            <w:tcW w:w="1129" w:type="dxa"/>
          </w:tcPr>
          <w:p w14:paraId="7186D0AE" w14:textId="77777777" w:rsidR="009D15B4" w:rsidRPr="007E38B0" w:rsidRDefault="009D15B4" w:rsidP="00EC1968">
            <w:pPr>
              <w:pStyle w:val="Lijstalinea"/>
              <w:numPr>
                <w:ilvl w:val="0"/>
                <w:numId w:val="9"/>
              </w:numPr>
              <w:spacing w:line="20" w:lineRule="atLeast"/>
              <w:jc w:val="left"/>
              <w:rPr>
                <w:rFonts w:asciiTheme="minorHAnsi" w:hAnsiTheme="minorHAnsi" w:cstheme="minorHAnsi"/>
                <w:szCs w:val="22"/>
              </w:rPr>
            </w:pPr>
          </w:p>
        </w:tc>
        <w:tc>
          <w:tcPr>
            <w:tcW w:w="7934" w:type="dxa"/>
          </w:tcPr>
          <w:p w14:paraId="5C00A19D" w14:textId="556CD010" w:rsidR="009D15B4" w:rsidRPr="009172DE" w:rsidRDefault="001267E5" w:rsidP="00EC1968">
            <w:pPr>
              <w:tabs>
                <w:tab w:val="clear" w:pos="567"/>
              </w:tabs>
              <w:spacing w:line="20" w:lineRule="atLeast"/>
              <w:jc w:val="left"/>
              <w:rPr>
                <w:rFonts w:asciiTheme="minorHAnsi" w:hAnsiTheme="minorHAnsi" w:cstheme="minorHAnsi"/>
              </w:rPr>
            </w:pPr>
            <w:r w:rsidRPr="001267E5">
              <w:rPr>
                <w:rFonts w:asciiTheme="minorHAnsi" w:hAnsiTheme="minorHAnsi" w:cstheme="minorHAnsi"/>
              </w:rPr>
              <w:t xml:space="preserve">Welke risico’s beïnvloeden de prijs het meest (bijv. </w:t>
            </w:r>
            <w:r w:rsidR="00CA6EDB">
              <w:rPr>
                <w:rFonts w:asciiTheme="minorHAnsi" w:hAnsiTheme="minorHAnsi" w:cstheme="minorHAnsi"/>
              </w:rPr>
              <w:t xml:space="preserve">belastingen, </w:t>
            </w:r>
            <w:r w:rsidRPr="001267E5">
              <w:rPr>
                <w:rFonts w:asciiTheme="minorHAnsi" w:hAnsiTheme="minorHAnsi" w:cstheme="minorHAnsi"/>
              </w:rPr>
              <w:t>energieprijzen, arbeidskosten, transport, materiaalprijzen)?</w:t>
            </w:r>
          </w:p>
        </w:tc>
      </w:tr>
      <w:tr w:rsidR="004A3E33" w:rsidRPr="00C0173C" w14:paraId="32041A07" w14:textId="77777777" w:rsidTr="004A3E33">
        <w:tc>
          <w:tcPr>
            <w:tcW w:w="1129" w:type="dxa"/>
          </w:tcPr>
          <w:p w14:paraId="00C986DF" w14:textId="41347027"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2D9335C2" w14:textId="77777777" w:rsidR="004A3E33" w:rsidRDefault="004A3E33" w:rsidP="00EC1968">
            <w:pPr>
              <w:tabs>
                <w:tab w:val="clear" w:pos="567"/>
              </w:tabs>
              <w:spacing w:line="20" w:lineRule="atLeast"/>
              <w:jc w:val="left"/>
              <w:rPr>
                <w:rFonts w:asciiTheme="minorHAnsi" w:hAnsiTheme="minorHAnsi" w:cstheme="minorHAnsi"/>
              </w:rPr>
            </w:pPr>
          </w:p>
          <w:p w14:paraId="3076979D" w14:textId="77777777" w:rsidR="004A3E33" w:rsidRDefault="004A3E33" w:rsidP="00EC1968">
            <w:pPr>
              <w:tabs>
                <w:tab w:val="clear" w:pos="567"/>
              </w:tabs>
              <w:spacing w:line="20" w:lineRule="atLeast"/>
              <w:jc w:val="left"/>
              <w:rPr>
                <w:rFonts w:asciiTheme="minorHAnsi" w:hAnsiTheme="minorHAnsi" w:cstheme="minorHAnsi"/>
              </w:rPr>
            </w:pPr>
          </w:p>
          <w:p w14:paraId="1E31D519" w14:textId="77777777" w:rsidR="004A3E33" w:rsidRDefault="004A3E33" w:rsidP="00EC1968">
            <w:pPr>
              <w:tabs>
                <w:tab w:val="clear" w:pos="567"/>
              </w:tabs>
              <w:spacing w:line="20" w:lineRule="atLeast"/>
              <w:jc w:val="left"/>
              <w:rPr>
                <w:rFonts w:asciiTheme="minorHAnsi" w:hAnsiTheme="minorHAnsi" w:cstheme="minorHAnsi"/>
              </w:rPr>
            </w:pPr>
          </w:p>
          <w:p w14:paraId="4BFB8006" w14:textId="77777777" w:rsidR="004A3E33" w:rsidRDefault="004A3E33" w:rsidP="00EC1968">
            <w:pPr>
              <w:tabs>
                <w:tab w:val="clear" w:pos="567"/>
              </w:tabs>
              <w:spacing w:line="20" w:lineRule="atLeast"/>
              <w:jc w:val="left"/>
              <w:rPr>
                <w:rFonts w:asciiTheme="minorHAnsi" w:hAnsiTheme="minorHAnsi" w:cstheme="minorHAnsi"/>
              </w:rPr>
            </w:pPr>
          </w:p>
          <w:p w14:paraId="4E47C2AC" w14:textId="77777777" w:rsidR="004A3E33" w:rsidRPr="001267E5" w:rsidRDefault="004A3E33" w:rsidP="00EC1968">
            <w:pPr>
              <w:tabs>
                <w:tab w:val="clear" w:pos="567"/>
              </w:tabs>
              <w:spacing w:line="20" w:lineRule="atLeast"/>
              <w:jc w:val="left"/>
              <w:rPr>
                <w:rFonts w:asciiTheme="minorHAnsi" w:hAnsiTheme="minorHAnsi" w:cstheme="minorHAnsi"/>
              </w:rPr>
            </w:pPr>
          </w:p>
        </w:tc>
      </w:tr>
    </w:tbl>
    <w:p w14:paraId="41D03309" w14:textId="77777777" w:rsidR="00173FBE" w:rsidRPr="00C0173C" w:rsidRDefault="00173FBE" w:rsidP="00F6566D">
      <w:pPr>
        <w:tabs>
          <w:tab w:val="clear" w:pos="567"/>
        </w:tabs>
        <w:spacing w:line="20" w:lineRule="atLeast"/>
        <w:jc w:val="left"/>
        <w:rPr>
          <w:rFonts w:ascii="Arial" w:hAnsi="Arial"/>
          <w:szCs w:val="22"/>
        </w:rPr>
      </w:pPr>
    </w:p>
    <w:tbl>
      <w:tblPr>
        <w:tblStyle w:val="Tabelraster"/>
        <w:tblW w:w="0" w:type="auto"/>
        <w:tblLook w:val="04A0" w:firstRow="1" w:lastRow="0" w:firstColumn="1" w:lastColumn="0" w:noHBand="0" w:noVBand="1"/>
      </w:tblPr>
      <w:tblGrid>
        <w:gridCol w:w="1129"/>
        <w:gridCol w:w="7934"/>
      </w:tblGrid>
      <w:tr w:rsidR="0030050D" w:rsidRPr="00C0173C" w14:paraId="4E587545" w14:textId="77777777" w:rsidTr="00BF3AD8">
        <w:tc>
          <w:tcPr>
            <w:tcW w:w="9063" w:type="dxa"/>
            <w:gridSpan w:val="2"/>
          </w:tcPr>
          <w:p w14:paraId="1AFBF0FA" w14:textId="77777777" w:rsidR="0030050D" w:rsidRPr="00C0173C" w:rsidRDefault="0030050D" w:rsidP="00F6566D">
            <w:pPr>
              <w:spacing w:line="20" w:lineRule="atLeast"/>
              <w:jc w:val="left"/>
              <w:rPr>
                <w:rFonts w:ascii="Arial" w:hAnsi="Arial"/>
                <w:b/>
                <w:szCs w:val="22"/>
              </w:rPr>
            </w:pPr>
            <w:r w:rsidRPr="00C0173C">
              <w:rPr>
                <w:rFonts w:ascii="Arial" w:hAnsi="Arial"/>
                <w:b/>
                <w:szCs w:val="22"/>
              </w:rPr>
              <w:t xml:space="preserve">Tot slot </w:t>
            </w:r>
          </w:p>
        </w:tc>
      </w:tr>
      <w:tr w:rsidR="000D3344" w:rsidRPr="00C0173C" w14:paraId="04672816" w14:textId="77777777" w:rsidTr="004A3E33">
        <w:tc>
          <w:tcPr>
            <w:tcW w:w="1129" w:type="dxa"/>
          </w:tcPr>
          <w:p w14:paraId="3297B8BA" w14:textId="77777777" w:rsidR="000D3344" w:rsidRPr="007E38B0" w:rsidRDefault="000D3344" w:rsidP="00806430">
            <w:pPr>
              <w:pStyle w:val="Lijstalinea"/>
              <w:numPr>
                <w:ilvl w:val="0"/>
                <w:numId w:val="9"/>
              </w:numPr>
              <w:spacing w:line="20" w:lineRule="atLeast"/>
              <w:jc w:val="left"/>
              <w:rPr>
                <w:rFonts w:asciiTheme="minorHAnsi" w:hAnsiTheme="minorHAnsi" w:cstheme="minorHAnsi"/>
                <w:szCs w:val="22"/>
              </w:rPr>
            </w:pPr>
          </w:p>
        </w:tc>
        <w:tc>
          <w:tcPr>
            <w:tcW w:w="7934" w:type="dxa"/>
          </w:tcPr>
          <w:p w14:paraId="01967730" w14:textId="54FF6C2B" w:rsidR="000D3344" w:rsidRPr="007E38B0" w:rsidRDefault="000D3344" w:rsidP="00710ACA">
            <w:pPr>
              <w:tabs>
                <w:tab w:val="clear" w:pos="567"/>
              </w:tabs>
              <w:spacing w:line="20" w:lineRule="atLeast"/>
              <w:jc w:val="left"/>
              <w:rPr>
                <w:rFonts w:asciiTheme="minorHAnsi" w:hAnsiTheme="minorHAnsi" w:cstheme="minorHAnsi"/>
                <w:szCs w:val="22"/>
              </w:rPr>
            </w:pPr>
            <w:r w:rsidRPr="007E38B0">
              <w:rPr>
                <w:rFonts w:asciiTheme="minorHAnsi" w:hAnsiTheme="minorHAnsi" w:cstheme="minorHAnsi"/>
                <w:szCs w:val="22"/>
              </w:rPr>
              <w:t xml:space="preserve">Heeft u ‘best </w:t>
            </w:r>
            <w:proofErr w:type="spellStart"/>
            <w:r w:rsidRPr="007E38B0">
              <w:rPr>
                <w:rFonts w:asciiTheme="minorHAnsi" w:hAnsiTheme="minorHAnsi" w:cstheme="minorHAnsi"/>
                <w:szCs w:val="22"/>
              </w:rPr>
              <w:t>practice</w:t>
            </w:r>
            <w:proofErr w:type="spellEnd"/>
            <w:r w:rsidRPr="007E38B0">
              <w:rPr>
                <w:rFonts w:asciiTheme="minorHAnsi" w:hAnsiTheme="minorHAnsi" w:cstheme="minorHAnsi"/>
                <w:szCs w:val="22"/>
              </w:rPr>
              <w:t xml:space="preserve">’ voorbeelden naar aanleiding van ervaringen bij andere tenders? Zo ja, kunt u aangeven waarom dit voor u een ‘best </w:t>
            </w:r>
            <w:proofErr w:type="spellStart"/>
            <w:r w:rsidRPr="007E38B0">
              <w:rPr>
                <w:rFonts w:asciiTheme="minorHAnsi" w:hAnsiTheme="minorHAnsi" w:cstheme="minorHAnsi"/>
                <w:szCs w:val="22"/>
              </w:rPr>
              <w:t>practice</w:t>
            </w:r>
            <w:proofErr w:type="spellEnd"/>
            <w:r w:rsidRPr="007E38B0">
              <w:rPr>
                <w:rFonts w:asciiTheme="minorHAnsi" w:hAnsiTheme="minorHAnsi" w:cstheme="minorHAnsi"/>
                <w:szCs w:val="22"/>
              </w:rPr>
              <w:t xml:space="preserve">’ voorbeeld is? </w:t>
            </w:r>
          </w:p>
        </w:tc>
      </w:tr>
      <w:tr w:rsidR="004A3E33" w:rsidRPr="00C0173C" w14:paraId="34FAAD4E" w14:textId="77777777" w:rsidTr="004A3E33">
        <w:tc>
          <w:tcPr>
            <w:tcW w:w="1129" w:type="dxa"/>
          </w:tcPr>
          <w:p w14:paraId="6D6E1237" w14:textId="499D05C9"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7B453EED" w14:textId="77777777" w:rsidR="004A3E33" w:rsidRDefault="004A3E33" w:rsidP="00710ACA">
            <w:pPr>
              <w:tabs>
                <w:tab w:val="clear" w:pos="567"/>
              </w:tabs>
              <w:spacing w:line="20" w:lineRule="atLeast"/>
              <w:jc w:val="left"/>
              <w:rPr>
                <w:rFonts w:asciiTheme="minorHAnsi" w:hAnsiTheme="minorHAnsi" w:cstheme="minorHAnsi"/>
                <w:szCs w:val="22"/>
              </w:rPr>
            </w:pPr>
          </w:p>
          <w:p w14:paraId="575A75D4" w14:textId="77777777" w:rsidR="004A3E33" w:rsidRDefault="004A3E33" w:rsidP="00710ACA">
            <w:pPr>
              <w:tabs>
                <w:tab w:val="clear" w:pos="567"/>
              </w:tabs>
              <w:spacing w:line="20" w:lineRule="atLeast"/>
              <w:jc w:val="left"/>
              <w:rPr>
                <w:rFonts w:asciiTheme="minorHAnsi" w:hAnsiTheme="minorHAnsi" w:cstheme="minorHAnsi"/>
                <w:szCs w:val="22"/>
              </w:rPr>
            </w:pPr>
          </w:p>
          <w:p w14:paraId="43AE0130" w14:textId="77777777" w:rsidR="004A3E33" w:rsidRDefault="004A3E33" w:rsidP="00710ACA">
            <w:pPr>
              <w:tabs>
                <w:tab w:val="clear" w:pos="567"/>
              </w:tabs>
              <w:spacing w:line="20" w:lineRule="atLeast"/>
              <w:jc w:val="left"/>
              <w:rPr>
                <w:rFonts w:asciiTheme="minorHAnsi" w:hAnsiTheme="minorHAnsi" w:cstheme="minorHAnsi"/>
                <w:szCs w:val="22"/>
              </w:rPr>
            </w:pPr>
          </w:p>
          <w:p w14:paraId="32BDC350" w14:textId="77777777" w:rsidR="004A3E33" w:rsidRPr="007E38B0" w:rsidRDefault="004A3E33" w:rsidP="00710ACA">
            <w:pPr>
              <w:tabs>
                <w:tab w:val="clear" w:pos="567"/>
              </w:tabs>
              <w:spacing w:line="20" w:lineRule="atLeast"/>
              <w:jc w:val="left"/>
              <w:rPr>
                <w:rFonts w:asciiTheme="minorHAnsi" w:hAnsiTheme="minorHAnsi" w:cstheme="minorHAnsi"/>
                <w:szCs w:val="22"/>
              </w:rPr>
            </w:pPr>
          </w:p>
        </w:tc>
      </w:tr>
      <w:tr w:rsidR="0030050D" w:rsidRPr="00C0173C" w14:paraId="2C34DF6E" w14:textId="77777777" w:rsidTr="004A3E33">
        <w:tc>
          <w:tcPr>
            <w:tcW w:w="1129" w:type="dxa"/>
          </w:tcPr>
          <w:p w14:paraId="04797797" w14:textId="77777777" w:rsidR="0030050D" w:rsidRPr="007E38B0" w:rsidRDefault="0030050D" w:rsidP="00806430">
            <w:pPr>
              <w:pStyle w:val="Lijstalinea"/>
              <w:numPr>
                <w:ilvl w:val="0"/>
                <w:numId w:val="9"/>
              </w:numPr>
              <w:spacing w:line="20" w:lineRule="atLeast"/>
              <w:jc w:val="left"/>
              <w:rPr>
                <w:rFonts w:asciiTheme="minorHAnsi" w:hAnsiTheme="minorHAnsi" w:cstheme="minorHAnsi"/>
                <w:szCs w:val="22"/>
              </w:rPr>
            </w:pPr>
          </w:p>
        </w:tc>
        <w:tc>
          <w:tcPr>
            <w:tcW w:w="7934" w:type="dxa"/>
          </w:tcPr>
          <w:p w14:paraId="42ED7F2E" w14:textId="77777777" w:rsidR="0030050D" w:rsidRPr="007E38B0" w:rsidRDefault="00796FBC" w:rsidP="00710ACA">
            <w:pPr>
              <w:tabs>
                <w:tab w:val="clear" w:pos="567"/>
              </w:tabs>
              <w:spacing w:line="20" w:lineRule="atLeast"/>
              <w:jc w:val="left"/>
              <w:rPr>
                <w:rFonts w:asciiTheme="minorHAnsi" w:hAnsiTheme="minorHAnsi" w:cstheme="minorHAnsi"/>
                <w:szCs w:val="22"/>
              </w:rPr>
            </w:pPr>
            <w:r w:rsidRPr="007E38B0">
              <w:rPr>
                <w:rFonts w:asciiTheme="minorHAnsi" w:hAnsiTheme="minorHAnsi" w:cstheme="minorHAnsi"/>
                <w:szCs w:val="22"/>
              </w:rPr>
              <w:t xml:space="preserve">Heeft u nog punten die naar uw mening onderbelicht zijn gebleven in deze </w:t>
            </w:r>
            <w:r w:rsidR="00A0484E" w:rsidRPr="007E38B0">
              <w:rPr>
                <w:rFonts w:asciiTheme="minorHAnsi" w:hAnsiTheme="minorHAnsi" w:cstheme="minorHAnsi"/>
                <w:szCs w:val="22"/>
              </w:rPr>
              <w:t>M</w:t>
            </w:r>
            <w:r w:rsidRPr="007E38B0">
              <w:rPr>
                <w:rFonts w:asciiTheme="minorHAnsi" w:hAnsiTheme="minorHAnsi" w:cstheme="minorHAnsi"/>
                <w:szCs w:val="22"/>
              </w:rPr>
              <w:t>arktconsultatie, waarover u de HAN graag informeert?</w:t>
            </w:r>
          </w:p>
        </w:tc>
      </w:tr>
      <w:tr w:rsidR="004A3E33" w:rsidRPr="00C0173C" w14:paraId="74B75AA7" w14:textId="77777777" w:rsidTr="004A3E33">
        <w:tc>
          <w:tcPr>
            <w:tcW w:w="1129" w:type="dxa"/>
          </w:tcPr>
          <w:p w14:paraId="69B73CE1" w14:textId="1CB65AAF" w:rsidR="004A3E33" w:rsidRPr="004A3E33" w:rsidRDefault="004A3E33" w:rsidP="004A3E33">
            <w:pPr>
              <w:spacing w:line="20" w:lineRule="atLeast"/>
              <w:jc w:val="left"/>
              <w:rPr>
                <w:rFonts w:asciiTheme="minorHAnsi" w:hAnsiTheme="minorHAnsi" w:cstheme="minorHAnsi"/>
                <w:szCs w:val="22"/>
              </w:rPr>
            </w:pPr>
            <w:r>
              <w:rPr>
                <w:rFonts w:asciiTheme="minorHAnsi" w:hAnsiTheme="minorHAnsi" w:cstheme="minorHAnsi"/>
                <w:szCs w:val="22"/>
              </w:rPr>
              <w:t>Antwoord</w:t>
            </w:r>
          </w:p>
        </w:tc>
        <w:tc>
          <w:tcPr>
            <w:tcW w:w="7934" w:type="dxa"/>
          </w:tcPr>
          <w:p w14:paraId="11F3F368" w14:textId="77777777" w:rsidR="004A3E33" w:rsidRDefault="004A3E33" w:rsidP="00710ACA">
            <w:pPr>
              <w:tabs>
                <w:tab w:val="clear" w:pos="567"/>
              </w:tabs>
              <w:spacing w:line="20" w:lineRule="atLeast"/>
              <w:jc w:val="left"/>
              <w:rPr>
                <w:rFonts w:asciiTheme="minorHAnsi" w:hAnsiTheme="minorHAnsi" w:cstheme="minorHAnsi"/>
                <w:szCs w:val="22"/>
              </w:rPr>
            </w:pPr>
          </w:p>
          <w:p w14:paraId="2AB61C86" w14:textId="77777777" w:rsidR="004A3E33" w:rsidRDefault="004A3E33" w:rsidP="00710ACA">
            <w:pPr>
              <w:tabs>
                <w:tab w:val="clear" w:pos="567"/>
              </w:tabs>
              <w:spacing w:line="20" w:lineRule="atLeast"/>
              <w:jc w:val="left"/>
              <w:rPr>
                <w:rFonts w:asciiTheme="minorHAnsi" w:hAnsiTheme="minorHAnsi" w:cstheme="minorHAnsi"/>
                <w:szCs w:val="22"/>
              </w:rPr>
            </w:pPr>
          </w:p>
          <w:p w14:paraId="38163D5F" w14:textId="77777777" w:rsidR="004A3E33" w:rsidRDefault="004A3E33" w:rsidP="00710ACA">
            <w:pPr>
              <w:tabs>
                <w:tab w:val="clear" w:pos="567"/>
              </w:tabs>
              <w:spacing w:line="20" w:lineRule="atLeast"/>
              <w:jc w:val="left"/>
              <w:rPr>
                <w:rFonts w:asciiTheme="minorHAnsi" w:hAnsiTheme="minorHAnsi" w:cstheme="minorHAnsi"/>
                <w:szCs w:val="22"/>
              </w:rPr>
            </w:pPr>
          </w:p>
          <w:p w14:paraId="35A7781A" w14:textId="77777777" w:rsidR="004A3E33" w:rsidRPr="007E38B0" w:rsidRDefault="004A3E33" w:rsidP="00710ACA">
            <w:pPr>
              <w:tabs>
                <w:tab w:val="clear" w:pos="567"/>
              </w:tabs>
              <w:spacing w:line="20" w:lineRule="atLeast"/>
              <w:jc w:val="left"/>
              <w:rPr>
                <w:rFonts w:asciiTheme="minorHAnsi" w:hAnsiTheme="minorHAnsi" w:cstheme="minorHAnsi"/>
                <w:szCs w:val="22"/>
              </w:rPr>
            </w:pPr>
          </w:p>
        </w:tc>
      </w:tr>
    </w:tbl>
    <w:p w14:paraId="29E6600D" w14:textId="740505AA" w:rsidR="00044BB8" w:rsidRDefault="00044BB8" w:rsidP="00C0173C">
      <w:pPr>
        <w:pStyle w:val="Kop2"/>
        <w:spacing w:line="20" w:lineRule="atLeast"/>
        <w:ind w:left="567" w:hanging="567"/>
        <w:jc w:val="left"/>
      </w:pPr>
      <w:bookmarkStart w:id="1" w:name="_Toc299468251"/>
    </w:p>
    <w:p w14:paraId="58EC1596" w14:textId="3315EF8F" w:rsidR="00D22DCE" w:rsidRPr="00BC6D6C" w:rsidRDefault="00044BB8" w:rsidP="00BC6D6C">
      <w:pPr>
        <w:tabs>
          <w:tab w:val="clear" w:pos="567"/>
        </w:tabs>
        <w:jc w:val="left"/>
        <w:rPr>
          <w:rFonts w:asciiTheme="minorHAnsi" w:hAnsiTheme="minorHAnsi"/>
          <w:b/>
          <w:szCs w:val="20"/>
          <w:lang w:eastAsia="en-US"/>
        </w:rPr>
      </w:pPr>
      <w:r>
        <w:br w:type="page"/>
      </w:r>
    </w:p>
    <w:p w14:paraId="6CE8558A" w14:textId="794E5D69" w:rsidR="00BA75FB" w:rsidRPr="00B607AC" w:rsidRDefault="00210FDF" w:rsidP="00F6566D">
      <w:pPr>
        <w:pStyle w:val="Kop2"/>
        <w:spacing w:line="20" w:lineRule="atLeast"/>
        <w:ind w:left="567" w:hanging="567"/>
        <w:jc w:val="left"/>
        <w:rPr>
          <w:rFonts w:ascii="Arial" w:hAnsi="Arial"/>
          <w:color w:val="FF0066"/>
          <w:sz w:val="24"/>
          <w:szCs w:val="24"/>
        </w:rPr>
      </w:pPr>
      <w:bookmarkStart w:id="2" w:name="_Toc210577121"/>
      <w:r w:rsidRPr="00B607AC">
        <w:rPr>
          <w:rFonts w:ascii="Arial" w:hAnsi="Arial"/>
          <w:color w:val="FF0066"/>
          <w:sz w:val="24"/>
          <w:szCs w:val="24"/>
        </w:rPr>
        <w:lastRenderedPageBreak/>
        <w:t>B</w:t>
      </w:r>
      <w:r w:rsidR="004C1AC0" w:rsidRPr="00B607AC">
        <w:rPr>
          <w:rFonts w:ascii="Arial" w:hAnsi="Arial"/>
          <w:color w:val="FF0066"/>
          <w:sz w:val="24"/>
          <w:szCs w:val="24"/>
        </w:rPr>
        <w:t xml:space="preserve">ijlage </w:t>
      </w:r>
      <w:r w:rsidR="009666E3" w:rsidRPr="00B607AC">
        <w:rPr>
          <w:rFonts w:ascii="Arial" w:hAnsi="Arial"/>
          <w:color w:val="FF0066"/>
          <w:sz w:val="24"/>
          <w:szCs w:val="24"/>
        </w:rPr>
        <w:t>1</w:t>
      </w:r>
      <w:r w:rsidR="00A33BF4" w:rsidRPr="00B607AC">
        <w:rPr>
          <w:rFonts w:ascii="Arial" w:hAnsi="Arial"/>
          <w:color w:val="FF0066"/>
          <w:sz w:val="24"/>
          <w:szCs w:val="24"/>
        </w:rPr>
        <w:t xml:space="preserve"> </w:t>
      </w:r>
      <w:r w:rsidR="00B059F5" w:rsidRPr="00B607AC">
        <w:rPr>
          <w:rFonts w:ascii="Arial" w:hAnsi="Arial"/>
          <w:color w:val="FF0066"/>
          <w:sz w:val="24"/>
          <w:szCs w:val="24"/>
        </w:rPr>
        <w:t>Standaardformulier</w:t>
      </w:r>
      <w:r w:rsidR="00BA75FB" w:rsidRPr="00B607AC">
        <w:rPr>
          <w:rFonts w:ascii="Arial" w:hAnsi="Arial"/>
          <w:color w:val="FF0066"/>
          <w:sz w:val="24"/>
          <w:szCs w:val="24"/>
        </w:rPr>
        <w:t xml:space="preserve"> het stellen van vragen</w:t>
      </w:r>
      <w:bookmarkEnd w:id="1"/>
      <w:r w:rsidR="00877110" w:rsidRPr="00B607AC">
        <w:rPr>
          <w:rFonts w:ascii="Arial" w:hAnsi="Arial"/>
          <w:color w:val="FF0066"/>
          <w:sz w:val="24"/>
          <w:szCs w:val="24"/>
        </w:rPr>
        <w:t xml:space="preserve"> over de Marktconsultatie</w:t>
      </w:r>
      <w:bookmarkEnd w:id="2"/>
    </w:p>
    <w:p w14:paraId="2826933C" w14:textId="77777777" w:rsidR="00A33BF4" w:rsidRDefault="00A33BF4" w:rsidP="00F6566D">
      <w:pPr>
        <w:spacing w:line="20" w:lineRule="atLeast"/>
        <w:jc w:val="left"/>
        <w:rPr>
          <w:rFonts w:asciiTheme="minorHAnsi" w:hAnsiTheme="minorHAnsi"/>
          <w:szCs w:val="22"/>
        </w:rPr>
      </w:pPr>
    </w:p>
    <w:p w14:paraId="6AEB2143" w14:textId="2C441D91" w:rsidR="00ED58FC" w:rsidRPr="00B607AC" w:rsidRDefault="00ED58FC" w:rsidP="00F6566D">
      <w:pPr>
        <w:spacing w:line="20" w:lineRule="atLeast"/>
        <w:jc w:val="left"/>
        <w:rPr>
          <w:rFonts w:ascii="Arial" w:hAnsi="Arial"/>
          <w:szCs w:val="22"/>
        </w:rPr>
      </w:pPr>
      <w:r w:rsidRPr="00B607AC">
        <w:rPr>
          <w:rFonts w:ascii="Arial" w:hAnsi="Arial"/>
          <w:szCs w:val="22"/>
        </w:rPr>
        <w:t>Zie Excel-bijlage</w:t>
      </w:r>
      <w:r w:rsidR="00B059F5" w:rsidRPr="00B607AC">
        <w:rPr>
          <w:rFonts w:ascii="Arial" w:hAnsi="Arial"/>
          <w:szCs w:val="22"/>
        </w:rPr>
        <w:t>:</w:t>
      </w:r>
      <w:r w:rsidR="002214DF" w:rsidRPr="00B607AC">
        <w:rPr>
          <w:rFonts w:ascii="Arial" w:hAnsi="Arial"/>
          <w:szCs w:val="22"/>
        </w:rPr>
        <w:t xml:space="preserve"> </w:t>
      </w:r>
      <w:r w:rsidR="00B1153B" w:rsidRPr="00B607AC">
        <w:rPr>
          <w:rFonts w:ascii="Arial" w:hAnsi="Arial"/>
          <w:szCs w:val="22"/>
        </w:rPr>
        <w:t>V</w:t>
      </w:r>
      <w:r w:rsidR="002214DF" w:rsidRPr="00B607AC">
        <w:rPr>
          <w:rFonts w:ascii="Arial" w:hAnsi="Arial"/>
          <w:szCs w:val="22"/>
        </w:rPr>
        <w:t>ragen</w:t>
      </w:r>
      <w:r w:rsidR="00B1153B" w:rsidRPr="00B607AC">
        <w:rPr>
          <w:rFonts w:ascii="Arial" w:hAnsi="Arial"/>
          <w:szCs w:val="22"/>
        </w:rPr>
        <w:t>format</w:t>
      </w:r>
      <w:r w:rsidRPr="00B607AC">
        <w:rPr>
          <w:rFonts w:ascii="Arial" w:hAnsi="Arial"/>
          <w:szCs w:val="22"/>
        </w:rPr>
        <w:t>.</w:t>
      </w:r>
    </w:p>
    <w:p w14:paraId="5967F795" w14:textId="77777777" w:rsidR="005333C7" w:rsidRDefault="005333C7" w:rsidP="00F6566D">
      <w:pPr>
        <w:spacing w:line="20" w:lineRule="atLeast"/>
        <w:jc w:val="left"/>
        <w:rPr>
          <w:rFonts w:asciiTheme="minorHAnsi" w:hAnsiTheme="minorHAnsi"/>
          <w:szCs w:val="22"/>
        </w:rPr>
      </w:pPr>
    </w:p>
    <w:p w14:paraId="0491ECDE" w14:textId="77777777" w:rsidR="00A36D0F" w:rsidRPr="004538C8" w:rsidRDefault="00A36D0F" w:rsidP="00F6566D">
      <w:pPr>
        <w:tabs>
          <w:tab w:val="clear" w:pos="567"/>
        </w:tabs>
        <w:spacing w:line="20" w:lineRule="atLeast"/>
        <w:jc w:val="left"/>
        <w:rPr>
          <w:rFonts w:asciiTheme="minorHAnsi" w:hAnsiTheme="minorHAnsi"/>
          <w:b/>
          <w:szCs w:val="22"/>
          <w:lang w:eastAsia="en-US"/>
        </w:rPr>
      </w:pPr>
      <w:bookmarkStart w:id="3" w:name="_Toc143677077"/>
      <w:bookmarkStart w:id="4" w:name="_Toc268254574"/>
      <w:bookmarkStart w:id="5" w:name="_Toc86485884"/>
      <w:r w:rsidRPr="004538C8">
        <w:rPr>
          <w:rFonts w:asciiTheme="minorHAnsi" w:hAnsiTheme="minorHAnsi"/>
          <w:szCs w:val="22"/>
        </w:rPr>
        <w:br w:type="page"/>
      </w:r>
    </w:p>
    <w:p w14:paraId="6D38BD0A" w14:textId="69169BEE" w:rsidR="00A36D0F" w:rsidRPr="00AD6D8D" w:rsidRDefault="00A36D0F" w:rsidP="00F6566D">
      <w:pPr>
        <w:pStyle w:val="Kop2"/>
        <w:spacing w:line="20" w:lineRule="atLeast"/>
        <w:ind w:left="567" w:hanging="567"/>
        <w:jc w:val="left"/>
        <w:rPr>
          <w:rFonts w:ascii="Arial" w:hAnsi="Arial"/>
          <w:color w:val="FF0066"/>
          <w:sz w:val="24"/>
          <w:szCs w:val="24"/>
        </w:rPr>
      </w:pPr>
      <w:bookmarkStart w:id="6" w:name="_Toc210577122"/>
      <w:r w:rsidRPr="00AD6D8D">
        <w:rPr>
          <w:rFonts w:ascii="Arial" w:hAnsi="Arial"/>
          <w:color w:val="FF0066"/>
          <w:sz w:val="24"/>
          <w:szCs w:val="24"/>
        </w:rPr>
        <w:lastRenderedPageBreak/>
        <w:t xml:space="preserve">Bijlage </w:t>
      </w:r>
      <w:r w:rsidR="009666E3" w:rsidRPr="00AD6D8D">
        <w:rPr>
          <w:rFonts w:ascii="Arial" w:hAnsi="Arial"/>
          <w:color w:val="FF0066"/>
          <w:sz w:val="24"/>
          <w:szCs w:val="24"/>
        </w:rPr>
        <w:t>2</w:t>
      </w:r>
      <w:r w:rsidR="007911B4" w:rsidRPr="00AD6D8D">
        <w:rPr>
          <w:rFonts w:ascii="Arial" w:hAnsi="Arial"/>
          <w:color w:val="FF0066"/>
          <w:sz w:val="24"/>
          <w:szCs w:val="24"/>
        </w:rPr>
        <w:t xml:space="preserve"> </w:t>
      </w:r>
      <w:bookmarkEnd w:id="3"/>
      <w:bookmarkEnd w:id="4"/>
      <w:r w:rsidR="00B059F5" w:rsidRPr="00AD6D8D">
        <w:rPr>
          <w:rFonts w:ascii="Arial" w:hAnsi="Arial"/>
          <w:color w:val="FF0066"/>
          <w:sz w:val="24"/>
          <w:szCs w:val="24"/>
        </w:rPr>
        <w:t>Standaardformulier</w:t>
      </w:r>
      <w:r w:rsidRPr="00AD6D8D">
        <w:rPr>
          <w:rFonts w:ascii="Arial" w:hAnsi="Arial"/>
          <w:color w:val="FF0066"/>
          <w:sz w:val="24"/>
          <w:szCs w:val="24"/>
        </w:rPr>
        <w:t xml:space="preserve"> het indienen van de reacties door de </w:t>
      </w:r>
      <w:r w:rsidR="007E2D2A" w:rsidRPr="00AD6D8D">
        <w:rPr>
          <w:rFonts w:ascii="Arial" w:hAnsi="Arial"/>
          <w:color w:val="FF0066"/>
          <w:sz w:val="24"/>
          <w:szCs w:val="24"/>
        </w:rPr>
        <w:t>Marktpartij</w:t>
      </w:r>
      <w:bookmarkEnd w:id="6"/>
    </w:p>
    <w:p w14:paraId="34B911E8" w14:textId="77777777" w:rsidR="00A36D0F" w:rsidRDefault="00A36D0F" w:rsidP="00F6566D">
      <w:pPr>
        <w:spacing w:line="20" w:lineRule="atLeast"/>
        <w:jc w:val="left"/>
        <w:rPr>
          <w:rFonts w:asciiTheme="minorHAnsi" w:hAnsiTheme="minorHAnsi"/>
          <w:szCs w:val="22"/>
        </w:rPr>
      </w:pPr>
    </w:p>
    <w:p w14:paraId="3AF0D310" w14:textId="4C2F0E27" w:rsidR="000057A1" w:rsidRPr="00AD6D8D" w:rsidRDefault="000057A1" w:rsidP="00F6566D">
      <w:pPr>
        <w:spacing w:line="20" w:lineRule="atLeast"/>
        <w:jc w:val="left"/>
        <w:rPr>
          <w:rFonts w:ascii="Arial" w:hAnsi="Arial"/>
          <w:szCs w:val="22"/>
        </w:rPr>
      </w:pPr>
      <w:r w:rsidRPr="00AD6D8D">
        <w:rPr>
          <w:rFonts w:ascii="Arial" w:hAnsi="Arial"/>
          <w:szCs w:val="22"/>
        </w:rPr>
        <w:t>Zie Excel-bijlage</w:t>
      </w:r>
      <w:r w:rsidR="00B059F5" w:rsidRPr="00AD6D8D">
        <w:rPr>
          <w:rFonts w:ascii="Arial" w:hAnsi="Arial"/>
          <w:szCs w:val="22"/>
        </w:rPr>
        <w:t>: Antwoordformat</w:t>
      </w:r>
      <w:r w:rsidRPr="00AD6D8D">
        <w:rPr>
          <w:rFonts w:ascii="Arial" w:hAnsi="Arial"/>
          <w:szCs w:val="22"/>
        </w:rPr>
        <w:t>.</w:t>
      </w:r>
    </w:p>
    <w:p w14:paraId="43DDE83A" w14:textId="77777777" w:rsidR="00B059F5" w:rsidRPr="005333C7" w:rsidRDefault="00B059F5" w:rsidP="005333C7">
      <w:pPr>
        <w:spacing w:line="20" w:lineRule="atLeast"/>
        <w:jc w:val="left"/>
        <w:rPr>
          <w:rFonts w:asciiTheme="minorHAnsi" w:hAnsiTheme="minorHAnsi"/>
          <w:szCs w:val="22"/>
        </w:rPr>
      </w:pPr>
    </w:p>
    <w:p w14:paraId="3322C3A0" w14:textId="77777777" w:rsidR="00B059F5" w:rsidRDefault="00B059F5" w:rsidP="00B059F5">
      <w:pPr>
        <w:rPr>
          <w:rFonts w:asciiTheme="minorHAnsi" w:hAnsiTheme="minorHAnsi"/>
          <w:lang w:eastAsia="en-US"/>
        </w:rPr>
      </w:pPr>
      <w:r>
        <w:br w:type="page"/>
      </w:r>
    </w:p>
    <w:p w14:paraId="57B7A0B3" w14:textId="6F60428F" w:rsidR="008F23B1" w:rsidRPr="00AD6D8D" w:rsidRDefault="00B059F5" w:rsidP="00B059F5">
      <w:pPr>
        <w:pStyle w:val="Kop2"/>
        <w:spacing w:line="20" w:lineRule="atLeast"/>
        <w:ind w:left="567" w:hanging="567"/>
        <w:jc w:val="left"/>
        <w:rPr>
          <w:rFonts w:ascii="Arial" w:hAnsi="Arial"/>
          <w:color w:val="FF0066"/>
          <w:sz w:val="24"/>
          <w:szCs w:val="24"/>
        </w:rPr>
      </w:pPr>
      <w:bookmarkStart w:id="7" w:name="_Toc210577123"/>
      <w:proofErr w:type="spellStart"/>
      <w:r w:rsidRPr="00AD6D8D">
        <w:rPr>
          <w:rFonts w:ascii="Arial" w:hAnsi="Arial"/>
          <w:color w:val="FF0066"/>
          <w:sz w:val="24"/>
          <w:szCs w:val="24"/>
        </w:rPr>
        <w:lastRenderedPageBreak/>
        <w:t>B</w:t>
      </w:r>
      <w:r w:rsidR="008F23B1" w:rsidRPr="00AD6D8D">
        <w:rPr>
          <w:rFonts w:ascii="Arial" w:hAnsi="Arial"/>
          <w:color w:val="FF0066"/>
          <w:sz w:val="24"/>
          <w:szCs w:val="24"/>
        </w:rPr>
        <w:t>ijage</w:t>
      </w:r>
      <w:proofErr w:type="spellEnd"/>
      <w:r w:rsidR="008F23B1" w:rsidRPr="00AD6D8D">
        <w:rPr>
          <w:rFonts w:ascii="Arial" w:hAnsi="Arial"/>
          <w:color w:val="FF0066"/>
          <w:sz w:val="24"/>
          <w:szCs w:val="24"/>
        </w:rPr>
        <w:t xml:space="preserve"> 3 </w:t>
      </w:r>
      <w:r w:rsidR="00AF73A9" w:rsidRPr="00AD6D8D">
        <w:rPr>
          <w:rFonts w:ascii="Arial" w:hAnsi="Arial"/>
          <w:color w:val="FF0066"/>
          <w:sz w:val="24"/>
          <w:szCs w:val="24"/>
        </w:rPr>
        <w:t xml:space="preserve">Concept </w:t>
      </w:r>
      <w:r w:rsidR="0056696D" w:rsidRPr="00AD6D8D">
        <w:rPr>
          <w:rFonts w:ascii="Arial" w:hAnsi="Arial"/>
          <w:color w:val="FF0066"/>
          <w:sz w:val="24"/>
          <w:szCs w:val="24"/>
        </w:rPr>
        <w:t>O</w:t>
      </w:r>
      <w:r w:rsidR="00AF73A9" w:rsidRPr="00AD6D8D">
        <w:rPr>
          <w:rFonts w:ascii="Arial" w:hAnsi="Arial"/>
          <w:color w:val="FF0066"/>
          <w:sz w:val="24"/>
          <w:szCs w:val="24"/>
        </w:rPr>
        <w:t xml:space="preserve">pdrachtomschrijving </w:t>
      </w:r>
      <w:bookmarkEnd w:id="7"/>
    </w:p>
    <w:p w14:paraId="3A9CC91F" w14:textId="77777777" w:rsidR="00B059F5" w:rsidRPr="00982398" w:rsidRDefault="00B059F5" w:rsidP="00B059F5">
      <w:pPr>
        <w:spacing w:line="20" w:lineRule="atLeast"/>
        <w:jc w:val="left"/>
        <w:rPr>
          <w:rFonts w:asciiTheme="minorHAnsi" w:hAnsiTheme="minorHAnsi"/>
          <w:szCs w:val="22"/>
        </w:rPr>
      </w:pPr>
    </w:p>
    <w:p w14:paraId="585137B4" w14:textId="5258921C" w:rsidR="00010B0B" w:rsidRPr="000B3FB4" w:rsidRDefault="00B059F5" w:rsidP="000B3FB4">
      <w:pPr>
        <w:spacing w:line="20" w:lineRule="atLeast"/>
        <w:jc w:val="left"/>
        <w:rPr>
          <w:rFonts w:asciiTheme="minorHAnsi" w:hAnsiTheme="minorHAnsi"/>
          <w:szCs w:val="22"/>
        </w:rPr>
      </w:pPr>
      <w:r>
        <w:rPr>
          <w:rFonts w:asciiTheme="minorHAnsi" w:hAnsiTheme="minorHAnsi"/>
          <w:szCs w:val="22"/>
        </w:rPr>
        <w:t xml:space="preserve">Zie </w:t>
      </w:r>
      <w:r w:rsidR="00AD6D8D">
        <w:rPr>
          <w:rFonts w:asciiTheme="minorHAnsi" w:hAnsiTheme="minorHAnsi"/>
          <w:szCs w:val="22"/>
        </w:rPr>
        <w:t>bijge</w:t>
      </w:r>
      <w:r w:rsidR="008D066E">
        <w:rPr>
          <w:rFonts w:asciiTheme="minorHAnsi" w:hAnsiTheme="minorHAnsi"/>
          <w:szCs w:val="22"/>
        </w:rPr>
        <w:t xml:space="preserve">voegd los </w:t>
      </w:r>
      <w:r>
        <w:rPr>
          <w:rFonts w:asciiTheme="minorHAnsi" w:hAnsiTheme="minorHAnsi"/>
          <w:szCs w:val="22"/>
        </w:rPr>
        <w:t>PDF</w:t>
      </w:r>
      <w:bookmarkEnd w:id="5"/>
      <w:r w:rsidR="008D066E">
        <w:rPr>
          <w:rFonts w:asciiTheme="minorHAnsi" w:hAnsiTheme="minorHAnsi"/>
          <w:szCs w:val="22"/>
        </w:rPr>
        <w:t xml:space="preserve"> bestand</w:t>
      </w:r>
    </w:p>
    <w:sectPr w:rsidR="00010B0B" w:rsidRPr="000B3FB4" w:rsidSect="008A2C2C">
      <w:headerReference w:type="even" r:id="rId15"/>
      <w:pgSz w:w="11909" w:h="16834" w:code="9"/>
      <w:pgMar w:top="2665" w:right="1418" w:bottom="1134" w:left="1418" w:header="0" w:footer="567" w:gutter="0"/>
      <w:paperSrc w:first="101" w:other="10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5AA6D" w14:textId="77777777" w:rsidR="009A71F4" w:rsidRDefault="009A71F4">
      <w:r>
        <w:separator/>
      </w:r>
    </w:p>
    <w:p w14:paraId="5547C959" w14:textId="77777777" w:rsidR="009A71F4" w:rsidRDefault="009A71F4"/>
  </w:endnote>
  <w:endnote w:type="continuationSeparator" w:id="0">
    <w:p w14:paraId="45F9824E" w14:textId="77777777" w:rsidR="009A71F4" w:rsidRDefault="009A71F4">
      <w:r>
        <w:continuationSeparator/>
      </w:r>
    </w:p>
    <w:p w14:paraId="1008D650" w14:textId="77777777" w:rsidR="009A71F4" w:rsidRDefault="009A71F4"/>
  </w:endnote>
  <w:endnote w:type="continuationNotice" w:id="1">
    <w:p w14:paraId="62AEE6BF" w14:textId="77777777" w:rsidR="009A71F4" w:rsidRDefault="009A7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8F35E" w14:textId="68DF50CB" w:rsidR="00C13D51" w:rsidRPr="00371908" w:rsidRDefault="00C13D51" w:rsidP="009D46D0">
    <w:pPr>
      <w:spacing w:line="360" w:lineRule="auto"/>
      <w:rPr>
        <w:rFonts w:ascii="Arial" w:hAnsi="Arial"/>
        <w:szCs w:val="20"/>
      </w:rPr>
    </w:pPr>
  </w:p>
  <w:p w14:paraId="6BBD26CD" w14:textId="538DB90A" w:rsidR="00C13D51" w:rsidRPr="005A287C" w:rsidRDefault="00C13D51" w:rsidP="0042011D">
    <w:pPr>
      <w:pBdr>
        <w:top w:val="single" w:sz="4" w:space="0" w:color="auto"/>
      </w:pBdr>
      <w:spacing w:line="360" w:lineRule="auto"/>
      <w:rPr>
        <w:rFonts w:asciiTheme="minorHAnsi" w:hAnsiTheme="minorHAnsi"/>
        <w:sz w:val="18"/>
        <w:szCs w:val="18"/>
      </w:rPr>
    </w:pPr>
    <w:r w:rsidRPr="005A287C">
      <w:rPr>
        <w:rFonts w:asciiTheme="minorHAnsi" w:hAnsiTheme="minorHAnsi"/>
        <w:sz w:val="18"/>
        <w:szCs w:val="18"/>
      </w:rPr>
      <w:t xml:space="preserve">Marktconsultatiedocument </w:t>
    </w:r>
    <w:r w:rsidR="00394DD4">
      <w:rPr>
        <w:rFonts w:asciiTheme="minorHAnsi" w:hAnsiTheme="minorHAnsi"/>
        <w:sz w:val="18"/>
        <w:szCs w:val="18"/>
      </w:rPr>
      <w:t>Europese aanbesteding</w:t>
    </w:r>
    <w:r w:rsidR="008C375C">
      <w:rPr>
        <w:rFonts w:asciiTheme="minorHAnsi" w:hAnsiTheme="minorHAnsi"/>
        <w:sz w:val="18"/>
        <w:szCs w:val="18"/>
      </w:rPr>
      <w:t xml:space="preserve"> </w:t>
    </w:r>
    <w:r w:rsidR="008C375C" w:rsidRPr="008C375C">
      <w:rPr>
        <w:rFonts w:asciiTheme="minorHAnsi" w:hAnsiTheme="minorHAnsi"/>
        <w:sz w:val="18"/>
        <w:szCs w:val="18"/>
      </w:rPr>
      <w:t>Afvalinzameling en -verwerking</w:t>
    </w:r>
    <w:r w:rsidR="008C375C">
      <w:rPr>
        <w:rFonts w:asciiTheme="minorHAnsi" w:hAnsiTheme="minorHAnsi"/>
        <w:sz w:val="18"/>
        <w:szCs w:val="18"/>
      </w:rPr>
      <w:tab/>
    </w:r>
    <w:r w:rsidRPr="005A287C">
      <w:rPr>
        <w:rFonts w:asciiTheme="minorHAnsi" w:hAnsiTheme="minorHAnsi"/>
        <w:sz w:val="18"/>
        <w:szCs w:val="18"/>
      </w:rPr>
      <w:tab/>
    </w:r>
    <w:r w:rsidRPr="005A287C">
      <w:rPr>
        <w:rFonts w:asciiTheme="minorHAnsi" w:hAnsiTheme="minorHAnsi"/>
        <w:sz w:val="18"/>
        <w:szCs w:val="18"/>
      </w:rPr>
      <w:tab/>
      <w:t xml:space="preserve">pagina </w:t>
    </w:r>
    <w:r w:rsidRPr="005A287C">
      <w:rPr>
        <w:rFonts w:asciiTheme="minorHAnsi" w:hAnsiTheme="minorHAnsi"/>
        <w:sz w:val="18"/>
        <w:szCs w:val="18"/>
      </w:rPr>
      <w:fldChar w:fldCharType="begin"/>
    </w:r>
    <w:r w:rsidRPr="005A287C">
      <w:rPr>
        <w:rFonts w:asciiTheme="minorHAnsi" w:hAnsiTheme="minorHAnsi"/>
        <w:sz w:val="18"/>
        <w:szCs w:val="18"/>
      </w:rPr>
      <w:instrText xml:space="preserve"> PAGE </w:instrText>
    </w:r>
    <w:r w:rsidRPr="005A287C">
      <w:rPr>
        <w:rFonts w:asciiTheme="minorHAnsi" w:hAnsiTheme="minorHAnsi"/>
        <w:sz w:val="18"/>
        <w:szCs w:val="18"/>
      </w:rPr>
      <w:fldChar w:fldCharType="separate"/>
    </w:r>
    <w:r>
      <w:rPr>
        <w:rFonts w:asciiTheme="minorHAnsi" w:hAnsiTheme="minorHAnsi"/>
        <w:noProof/>
        <w:sz w:val="18"/>
        <w:szCs w:val="18"/>
      </w:rPr>
      <w:t>17</w:t>
    </w:r>
    <w:r w:rsidRPr="005A287C">
      <w:rPr>
        <w:rFonts w:asciiTheme="minorHAnsi" w:hAnsiTheme="minorHAnsi"/>
        <w:sz w:val="18"/>
        <w:szCs w:val="18"/>
      </w:rPr>
      <w:fldChar w:fldCharType="end"/>
    </w:r>
    <w:r w:rsidRPr="005A287C">
      <w:rPr>
        <w:rFonts w:asciiTheme="minorHAnsi" w:hAnsiTheme="minorHAnsi"/>
        <w:sz w:val="18"/>
        <w:szCs w:val="18"/>
      </w:rPr>
      <w:t xml:space="preserve"> van </w:t>
    </w:r>
    <w:r w:rsidR="00836DC3">
      <w:rPr>
        <w:rFonts w:asciiTheme="minorHAnsi" w:hAnsiTheme="minorHAnsi"/>
        <w:sz w:val="18"/>
        <w:szCs w:val="18"/>
      </w:rPr>
      <w:t>1</w:t>
    </w:r>
    <w:r w:rsidR="005C1152">
      <w:rPr>
        <w:rFonts w:asciiTheme="minorHAnsi" w:hAnsiTheme="minorHAnsi"/>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3593" w14:textId="6DC7E3AE" w:rsidR="00D03C13" w:rsidRPr="00D03C13" w:rsidRDefault="007B378B" w:rsidP="00D03C13">
    <w:pPr>
      <w:tabs>
        <w:tab w:val="clear" w:pos="567"/>
      </w:tabs>
      <w:spacing w:line="360" w:lineRule="auto"/>
      <w:jc w:val="left"/>
      <w:rPr>
        <w:rFonts w:ascii="Arial" w:eastAsia="Arial" w:hAnsi="Arial"/>
        <w:bCs w:val="0"/>
        <w:color w:val="000000"/>
        <w:sz w:val="20"/>
        <w:szCs w:val="22"/>
      </w:rPr>
    </w:pPr>
    <w:r w:rsidRPr="00DB6A02">
      <w:rPr>
        <w:noProof/>
      </w:rPr>
      <w:drawing>
        <wp:anchor distT="0" distB="0" distL="114300" distR="114300" simplePos="0" relativeHeight="251658241" behindDoc="1" locked="0" layoutInCell="1" allowOverlap="1" wp14:anchorId="6830E44B" wp14:editId="43D5AF8A">
          <wp:simplePos x="0" y="0"/>
          <wp:positionH relativeFrom="page">
            <wp:posOffset>180763</wp:posOffset>
          </wp:positionH>
          <wp:positionV relativeFrom="page">
            <wp:posOffset>9426998</wp:posOffset>
          </wp:positionV>
          <wp:extent cx="7559675" cy="1287780"/>
          <wp:effectExtent l="0" t="0" r="3175" b="7620"/>
          <wp:wrapNone/>
          <wp:docPr id="105227145" name="Afbeelding 105227145"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04882" name="Afbeelding 496104882" descr="Afbeelding met tekst, schermopname, ontwerp&#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3C13" w:rsidRPr="00D03C13">
      <w:rPr>
        <w:rFonts w:ascii="Arial" w:eastAsia="Arial" w:hAnsi="Arial"/>
        <w:bCs w:val="0"/>
        <w:color w:val="000000"/>
        <w:sz w:val="20"/>
        <w:szCs w:val="22"/>
      </w:rPr>
      <w:t>Vertrouwelijkheid</w:t>
    </w:r>
  </w:p>
  <w:p w14:paraId="24BE3D38" w14:textId="2B40BE0E" w:rsidR="00D03C13" w:rsidRPr="00D03C13" w:rsidRDefault="00D03C13" w:rsidP="00D03C13">
    <w:pPr>
      <w:tabs>
        <w:tab w:val="clear" w:pos="567"/>
      </w:tabs>
      <w:spacing w:line="360" w:lineRule="auto"/>
      <w:ind w:right="2663"/>
      <w:jc w:val="left"/>
      <w:rPr>
        <w:rFonts w:ascii="Arial" w:eastAsia="Arial" w:hAnsi="Arial"/>
        <w:bCs w:val="0"/>
        <w:color w:val="000000"/>
        <w:sz w:val="16"/>
        <w:szCs w:val="16"/>
      </w:rPr>
    </w:pPr>
    <w:r w:rsidRPr="00D03C13">
      <w:rPr>
        <w:rFonts w:ascii="Arial" w:hAnsi="Arial"/>
        <w:bCs w:val="0"/>
        <w:color w:val="000000"/>
        <w:sz w:val="16"/>
        <w:szCs w:val="16"/>
      </w:rPr>
      <w:t>Deze uitgave bevat vertrouwelijke informatie en dient als zodanig te worden behandeld door de ontvanger. De onderhavige uitgave mag uitsluitend gebruikt worden door de ontvanger in het kader van deze aanbestedingsprocedure. Overige toepassing is nadrukkelijk niet toegestaan</w:t>
    </w:r>
    <w:r w:rsidRPr="00D03C13">
      <w:rPr>
        <w:rFonts w:ascii="Arial" w:eastAsia="Arial" w:hAnsi="Arial"/>
        <w:bCs w:val="0"/>
        <w:color w:val="000000"/>
        <w:sz w:val="16"/>
        <w:szCs w:val="16"/>
      </w:rPr>
      <w:t>.</w:t>
    </w:r>
  </w:p>
  <w:p w14:paraId="0B572A4A" w14:textId="77777777" w:rsidR="00C13D51" w:rsidRPr="00371908" w:rsidRDefault="00C13D51" w:rsidP="00371908">
    <w:pPr>
      <w:pStyle w:val="Voettekst"/>
      <w:spacing w:line="360" w:lineRule="auto"/>
      <w:rPr>
        <w:rFonts w:ascii="Arial" w:hAnsi="Arial"/>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D5672" w14:textId="77777777" w:rsidR="009A71F4" w:rsidRDefault="009A71F4">
      <w:r>
        <w:separator/>
      </w:r>
    </w:p>
    <w:p w14:paraId="600A35A5" w14:textId="77777777" w:rsidR="009A71F4" w:rsidRDefault="009A71F4"/>
  </w:footnote>
  <w:footnote w:type="continuationSeparator" w:id="0">
    <w:p w14:paraId="088865AB" w14:textId="77777777" w:rsidR="009A71F4" w:rsidRDefault="009A71F4">
      <w:r>
        <w:continuationSeparator/>
      </w:r>
    </w:p>
    <w:p w14:paraId="73B0FC94" w14:textId="77777777" w:rsidR="009A71F4" w:rsidRDefault="009A71F4"/>
  </w:footnote>
  <w:footnote w:type="continuationNotice" w:id="1">
    <w:p w14:paraId="3360F823" w14:textId="77777777" w:rsidR="009A71F4" w:rsidRDefault="009A7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41C1" w14:textId="5FFDDF95" w:rsidR="00C13D51" w:rsidRPr="004E7FAD" w:rsidRDefault="00C13D51" w:rsidP="00EB5559">
    <w:pPr>
      <w:pStyle w:val="Koptekst"/>
      <w:ind w:left="4254"/>
      <w:rPr>
        <w:szCs w:val="20"/>
      </w:rPr>
    </w:pPr>
    <w:r>
      <w:rPr>
        <w:noProof/>
      </w:rPr>
      <w:drawing>
        <wp:anchor distT="0" distB="0" distL="114300" distR="114300" simplePos="0" relativeHeight="251658240" behindDoc="0" locked="0" layoutInCell="1" allowOverlap="1" wp14:anchorId="2977474C" wp14:editId="3DE61FF4">
          <wp:simplePos x="0" y="0"/>
          <wp:positionH relativeFrom="page">
            <wp:posOffset>4586605</wp:posOffset>
          </wp:positionH>
          <wp:positionV relativeFrom="page">
            <wp:posOffset>-38100</wp:posOffset>
          </wp:positionV>
          <wp:extent cx="2386800" cy="1040400"/>
          <wp:effectExtent l="0" t="0" r="0" b="0"/>
          <wp:wrapNone/>
          <wp:docPr id="377604608" name="Afbeelding 37760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4-HAN_woordmerk_descriptor-CMYK.ai"/>
                  <pic:cNvPicPr/>
                </pic:nvPicPr>
                <pic:blipFill>
                  <a:blip r:embed="rId1">
                    <a:extLst>
                      <a:ext uri="{28A0092B-C50C-407E-A947-70E740481C1C}">
                        <a14:useLocalDpi xmlns:a14="http://schemas.microsoft.com/office/drawing/2010/main" val="0"/>
                      </a:ext>
                    </a:extLst>
                  </a:blip>
                  <a:stretch>
                    <a:fillRect/>
                  </a:stretch>
                </pic:blipFill>
                <pic:spPr>
                  <a:xfrm>
                    <a:off x="0" y="0"/>
                    <a:ext cx="2386800" cy="1040400"/>
                  </a:xfrm>
                  <a:prstGeom prst="rect">
                    <a:avLst/>
                  </a:prstGeom>
                </pic:spPr>
              </pic:pic>
            </a:graphicData>
          </a:graphic>
          <wp14:sizeRelH relativeFrom="page">
            <wp14:pctWidth>0</wp14:pctWidth>
          </wp14:sizeRelH>
          <wp14:sizeRelV relativeFrom="page">
            <wp14:pctHeight>0</wp14:pctHeight>
          </wp14:sizeRelV>
        </wp:anchor>
      </w:drawing>
    </w:r>
  </w:p>
  <w:p w14:paraId="79D33205" w14:textId="77777777" w:rsidR="00C13D51" w:rsidRPr="004E7FAD" w:rsidRDefault="00C13D51" w:rsidP="002E002F">
    <w:pPr>
      <w:pStyle w:val="Koptekst"/>
      <w:rPr>
        <w:szCs w:val="20"/>
      </w:rPr>
    </w:pPr>
  </w:p>
  <w:p w14:paraId="3632F0C4" w14:textId="77777777" w:rsidR="00C13D51" w:rsidRPr="004E7FAD" w:rsidRDefault="00C13D51" w:rsidP="00AC214C">
    <w:pPr>
      <w:pStyle w:val="Koptekst"/>
      <w:jc w:val="right"/>
      <w:rPr>
        <w:szCs w:val="20"/>
      </w:rPr>
    </w:pPr>
  </w:p>
  <w:p w14:paraId="5B4B5EDA" w14:textId="77777777" w:rsidR="00C13D51" w:rsidRDefault="00C13D51" w:rsidP="00EB5559">
    <w:pPr>
      <w:pStyle w:val="Koptekst"/>
      <w:ind w:left="2127"/>
      <w:rPr>
        <w:szCs w:val="20"/>
      </w:rPr>
    </w:pPr>
  </w:p>
  <w:p w14:paraId="7582AE41" w14:textId="77777777" w:rsidR="00C13D51" w:rsidRDefault="00C13D51" w:rsidP="00F6566D">
    <w:pPr>
      <w:pStyle w:val="Koptekst"/>
      <w:pBdr>
        <w:top w:val="single" w:sz="4" w:space="1" w:color="auto"/>
      </w:pBdr>
    </w:pPr>
  </w:p>
  <w:p w14:paraId="3163E462" w14:textId="77777777" w:rsidR="00C13D51" w:rsidRDefault="00C13D51" w:rsidP="00EB5559">
    <w:pPr>
      <w:pStyle w:val="Koptekst"/>
      <w:ind w:left="212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51A54" w14:textId="77777777" w:rsidR="00C13D51" w:rsidRDefault="00C13D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92689F8"/>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F868250"/>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000027"/>
    <w:multiLevelType w:val="singleLevel"/>
    <w:tmpl w:val="00000027"/>
    <w:name w:val="WW8Num44"/>
    <w:lvl w:ilvl="0">
      <w:start w:val="1"/>
      <w:numFmt w:val="bullet"/>
      <w:lvlText w:val=""/>
      <w:lvlJc w:val="left"/>
      <w:pPr>
        <w:tabs>
          <w:tab w:val="num" w:pos="1080"/>
        </w:tabs>
        <w:ind w:left="1080" w:hanging="360"/>
      </w:pPr>
      <w:rPr>
        <w:rFonts w:ascii="Symbol" w:hAnsi="Symbol"/>
      </w:rPr>
    </w:lvl>
  </w:abstractNum>
  <w:abstractNum w:abstractNumId="3" w15:restartNumberingAfterBreak="0">
    <w:nsid w:val="06534EF5"/>
    <w:multiLevelType w:val="multilevel"/>
    <w:tmpl w:val="94560E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73F6"/>
    <w:multiLevelType w:val="hybridMultilevel"/>
    <w:tmpl w:val="1D9E7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B58CC"/>
    <w:multiLevelType w:val="multilevel"/>
    <w:tmpl w:val="BA4EDB00"/>
    <w:lvl w:ilvl="0">
      <w:start w:val="1"/>
      <w:numFmt w:val="decimal"/>
      <w:pStyle w:val="Kop1"/>
      <w:lvlText w:val="%1."/>
      <w:lvlJc w:val="left"/>
      <w:pPr>
        <w:ind w:left="502" w:hanging="360"/>
      </w:pPr>
      <w:rPr>
        <w:rFonts w:hint="default"/>
        <w:color w:val="auto"/>
      </w:rPr>
    </w:lvl>
    <w:lvl w:ilvl="1">
      <w:start w:val="1"/>
      <w:numFmt w:val="decimal"/>
      <w:lvlText w:val="%1.%2"/>
      <w:lvlJc w:val="left"/>
      <w:pPr>
        <w:ind w:left="709" w:hanging="360"/>
      </w:p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6" w15:restartNumberingAfterBreak="0">
    <w:nsid w:val="21E746AF"/>
    <w:multiLevelType w:val="multilevel"/>
    <w:tmpl w:val="C930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57448"/>
    <w:multiLevelType w:val="hybridMultilevel"/>
    <w:tmpl w:val="7BB0A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502"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4973F8"/>
    <w:multiLevelType w:val="hybridMultilevel"/>
    <w:tmpl w:val="9092D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3F3A69"/>
    <w:multiLevelType w:val="hybridMultilevel"/>
    <w:tmpl w:val="1B808238"/>
    <w:lvl w:ilvl="0" w:tplc="44B661D0">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97354E"/>
    <w:multiLevelType w:val="hybridMultilevel"/>
    <w:tmpl w:val="6CECF53E"/>
    <w:lvl w:ilvl="0" w:tplc="0DB08A38">
      <w:start w:val="1"/>
      <w:numFmt w:val="bullet"/>
      <w:lvlText w:val=""/>
      <w:lvlJc w:val="left"/>
      <w:pPr>
        <w:ind w:left="1440" w:hanging="360"/>
      </w:pPr>
      <w:rPr>
        <w:rFonts w:ascii="Symbol" w:hAnsi="Symbol"/>
      </w:rPr>
    </w:lvl>
    <w:lvl w:ilvl="1" w:tplc="13BC5B66">
      <w:start w:val="1"/>
      <w:numFmt w:val="bullet"/>
      <w:lvlText w:val=""/>
      <w:lvlJc w:val="left"/>
      <w:pPr>
        <w:ind w:left="1440" w:hanging="360"/>
      </w:pPr>
      <w:rPr>
        <w:rFonts w:ascii="Symbol" w:hAnsi="Symbol"/>
      </w:rPr>
    </w:lvl>
    <w:lvl w:ilvl="2" w:tplc="F0E64CC4">
      <w:start w:val="1"/>
      <w:numFmt w:val="bullet"/>
      <w:lvlText w:val=""/>
      <w:lvlJc w:val="left"/>
      <w:pPr>
        <w:ind w:left="1440" w:hanging="360"/>
      </w:pPr>
      <w:rPr>
        <w:rFonts w:ascii="Symbol" w:hAnsi="Symbol"/>
      </w:rPr>
    </w:lvl>
    <w:lvl w:ilvl="3" w:tplc="61E87D88">
      <w:start w:val="1"/>
      <w:numFmt w:val="bullet"/>
      <w:lvlText w:val=""/>
      <w:lvlJc w:val="left"/>
      <w:pPr>
        <w:ind w:left="1440" w:hanging="360"/>
      </w:pPr>
      <w:rPr>
        <w:rFonts w:ascii="Symbol" w:hAnsi="Symbol"/>
      </w:rPr>
    </w:lvl>
    <w:lvl w:ilvl="4" w:tplc="2FEA7D5A">
      <w:start w:val="1"/>
      <w:numFmt w:val="bullet"/>
      <w:lvlText w:val=""/>
      <w:lvlJc w:val="left"/>
      <w:pPr>
        <w:ind w:left="1440" w:hanging="360"/>
      </w:pPr>
      <w:rPr>
        <w:rFonts w:ascii="Symbol" w:hAnsi="Symbol"/>
      </w:rPr>
    </w:lvl>
    <w:lvl w:ilvl="5" w:tplc="7A30FE8C">
      <w:start w:val="1"/>
      <w:numFmt w:val="bullet"/>
      <w:lvlText w:val=""/>
      <w:lvlJc w:val="left"/>
      <w:pPr>
        <w:ind w:left="1440" w:hanging="360"/>
      </w:pPr>
      <w:rPr>
        <w:rFonts w:ascii="Symbol" w:hAnsi="Symbol"/>
      </w:rPr>
    </w:lvl>
    <w:lvl w:ilvl="6" w:tplc="CA326E64">
      <w:start w:val="1"/>
      <w:numFmt w:val="bullet"/>
      <w:lvlText w:val=""/>
      <w:lvlJc w:val="left"/>
      <w:pPr>
        <w:ind w:left="1440" w:hanging="360"/>
      </w:pPr>
      <w:rPr>
        <w:rFonts w:ascii="Symbol" w:hAnsi="Symbol"/>
      </w:rPr>
    </w:lvl>
    <w:lvl w:ilvl="7" w:tplc="7EDA02B4">
      <w:start w:val="1"/>
      <w:numFmt w:val="bullet"/>
      <w:lvlText w:val=""/>
      <w:lvlJc w:val="left"/>
      <w:pPr>
        <w:ind w:left="1440" w:hanging="360"/>
      </w:pPr>
      <w:rPr>
        <w:rFonts w:ascii="Symbol" w:hAnsi="Symbol"/>
      </w:rPr>
    </w:lvl>
    <w:lvl w:ilvl="8" w:tplc="3404C9E4">
      <w:start w:val="1"/>
      <w:numFmt w:val="bullet"/>
      <w:lvlText w:val=""/>
      <w:lvlJc w:val="left"/>
      <w:pPr>
        <w:ind w:left="1440" w:hanging="360"/>
      </w:pPr>
      <w:rPr>
        <w:rFonts w:ascii="Symbol" w:hAnsi="Symbol"/>
      </w:rPr>
    </w:lvl>
  </w:abstractNum>
  <w:abstractNum w:abstractNumId="11" w15:restartNumberingAfterBreak="0">
    <w:nsid w:val="43054802"/>
    <w:multiLevelType w:val="hybridMultilevel"/>
    <w:tmpl w:val="8D00B8B2"/>
    <w:lvl w:ilvl="0" w:tplc="0413000F">
      <w:start w:val="1"/>
      <w:numFmt w:val="decimal"/>
      <w:lvlText w:val="%1."/>
      <w:lvlJc w:val="left"/>
      <w:pPr>
        <w:ind w:left="785"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BDE6482"/>
    <w:multiLevelType w:val="hybridMultilevel"/>
    <w:tmpl w:val="7FF09744"/>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7E304F4D"/>
    <w:multiLevelType w:val="multilevel"/>
    <w:tmpl w:val="EB76A910"/>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709"/>
        </w:tabs>
        <w:ind w:left="709" w:hanging="567"/>
      </w:pPr>
      <w:rPr>
        <w:rFonts w:hint="default"/>
        <w:b/>
        <w:i w:val="0"/>
        <w:iCs w:val="0"/>
        <w:caps w:val="0"/>
        <w:smallCaps w:val="0"/>
        <w:strike w:val="0"/>
        <w:dstrike w:val="0"/>
        <w:noProof w:val="0"/>
        <w:vanish w:val="0"/>
        <w:color w:val="FF0066"/>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425"/>
        </w:tabs>
        <w:ind w:left="425" w:hanging="567"/>
      </w:pPr>
      <w:rPr>
        <w:rFonts w:hint="default"/>
        <w:b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722"/>
        </w:tabs>
        <w:ind w:left="722" w:hanging="864"/>
      </w:pPr>
      <w:rPr>
        <w:rFonts w:hint="default"/>
      </w:rPr>
    </w:lvl>
    <w:lvl w:ilvl="4">
      <w:start w:val="1"/>
      <w:numFmt w:val="decimal"/>
      <w:pStyle w:val="Kop5"/>
      <w:lvlText w:val="%1.%2.%3.%4.%5"/>
      <w:lvlJc w:val="left"/>
      <w:pPr>
        <w:tabs>
          <w:tab w:val="num" w:pos="866"/>
        </w:tabs>
        <w:ind w:left="866" w:hanging="1008"/>
      </w:pPr>
      <w:rPr>
        <w:rFonts w:hint="default"/>
      </w:rPr>
    </w:lvl>
    <w:lvl w:ilvl="5">
      <w:start w:val="1"/>
      <w:numFmt w:val="decimal"/>
      <w:pStyle w:val="Kop6"/>
      <w:lvlText w:val="%1.%2.%3.%4.%5.%6"/>
      <w:lvlJc w:val="left"/>
      <w:pPr>
        <w:tabs>
          <w:tab w:val="num" w:pos="1010"/>
        </w:tabs>
        <w:ind w:left="1010" w:hanging="1152"/>
      </w:pPr>
      <w:rPr>
        <w:rFonts w:hint="default"/>
      </w:rPr>
    </w:lvl>
    <w:lvl w:ilvl="6">
      <w:start w:val="1"/>
      <w:numFmt w:val="decimal"/>
      <w:pStyle w:val="Kop7"/>
      <w:lvlText w:val="%1.%2.%3.%4.%5.%6.%7"/>
      <w:lvlJc w:val="left"/>
      <w:pPr>
        <w:tabs>
          <w:tab w:val="num" w:pos="1154"/>
        </w:tabs>
        <w:ind w:left="1154" w:hanging="1296"/>
      </w:pPr>
      <w:rPr>
        <w:rFonts w:hint="default"/>
      </w:rPr>
    </w:lvl>
    <w:lvl w:ilvl="7">
      <w:start w:val="1"/>
      <w:numFmt w:val="decimal"/>
      <w:pStyle w:val="Kop8"/>
      <w:lvlText w:val="%1.%2.%3.%4.%5.%6.%7.%8"/>
      <w:lvlJc w:val="left"/>
      <w:pPr>
        <w:tabs>
          <w:tab w:val="num" w:pos="1298"/>
        </w:tabs>
        <w:ind w:left="1298" w:hanging="1440"/>
      </w:pPr>
      <w:rPr>
        <w:rFonts w:hint="default"/>
      </w:rPr>
    </w:lvl>
    <w:lvl w:ilvl="8">
      <w:start w:val="1"/>
      <w:numFmt w:val="decimal"/>
      <w:pStyle w:val="Kop9"/>
      <w:lvlText w:val="%1.%2.%3.%4.%5.%6.%7.%8.%9"/>
      <w:lvlJc w:val="left"/>
      <w:pPr>
        <w:tabs>
          <w:tab w:val="num" w:pos="1442"/>
        </w:tabs>
        <w:ind w:left="1442" w:hanging="1584"/>
      </w:pPr>
      <w:rPr>
        <w:rFonts w:hint="default"/>
      </w:rPr>
    </w:lvl>
  </w:abstractNum>
  <w:num w:numId="1" w16cid:durableId="24336639">
    <w:abstractNumId w:val="13"/>
  </w:num>
  <w:num w:numId="2" w16cid:durableId="1332490763">
    <w:abstractNumId w:val="9"/>
  </w:num>
  <w:num w:numId="3" w16cid:durableId="739208507">
    <w:abstractNumId w:val="1"/>
  </w:num>
  <w:num w:numId="4" w16cid:durableId="687485483">
    <w:abstractNumId w:val="0"/>
  </w:num>
  <w:num w:numId="5" w16cid:durableId="2006584800">
    <w:abstractNumId w:val="8"/>
  </w:num>
  <w:num w:numId="6" w16cid:durableId="1395352961">
    <w:abstractNumId w:val="5"/>
  </w:num>
  <w:num w:numId="7" w16cid:durableId="49426486">
    <w:abstractNumId w:val="4"/>
  </w:num>
  <w:num w:numId="8" w16cid:durableId="1634291550">
    <w:abstractNumId w:val="7"/>
  </w:num>
  <w:num w:numId="9" w16cid:durableId="330835146">
    <w:abstractNumId w:val="11"/>
  </w:num>
  <w:num w:numId="10" w16cid:durableId="603612420">
    <w:abstractNumId w:val="12"/>
  </w:num>
  <w:num w:numId="11" w16cid:durableId="84887098">
    <w:abstractNumId w:val="3"/>
  </w:num>
  <w:num w:numId="12" w16cid:durableId="1476684454">
    <w:abstractNumId w:val="10"/>
  </w:num>
  <w:num w:numId="13" w16cid:durableId="139585289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Gemiddeldraster31"/>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2CF"/>
    <w:rsid w:val="000004C3"/>
    <w:rsid w:val="00001DF9"/>
    <w:rsid w:val="000023A2"/>
    <w:rsid w:val="0000401B"/>
    <w:rsid w:val="0000420D"/>
    <w:rsid w:val="00004334"/>
    <w:rsid w:val="000051A7"/>
    <w:rsid w:val="000057A1"/>
    <w:rsid w:val="000066FE"/>
    <w:rsid w:val="00007AF4"/>
    <w:rsid w:val="000106CA"/>
    <w:rsid w:val="00010B0B"/>
    <w:rsid w:val="00010E1C"/>
    <w:rsid w:val="000114F8"/>
    <w:rsid w:val="00011A49"/>
    <w:rsid w:val="00012C52"/>
    <w:rsid w:val="00012CF2"/>
    <w:rsid w:val="000130A0"/>
    <w:rsid w:val="00013245"/>
    <w:rsid w:val="00013E8C"/>
    <w:rsid w:val="00013EF8"/>
    <w:rsid w:val="00013FFA"/>
    <w:rsid w:val="000148C6"/>
    <w:rsid w:val="00015655"/>
    <w:rsid w:val="00016048"/>
    <w:rsid w:val="0001624B"/>
    <w:rsid w:val="000162FE"/>
    <w:rsid w:val="00016447"/>
    <w:rsid w:val="000168A8"/>
    <w:rsid w:val="00016CA2"/>
    <w:rsid w:val="0001725E"/>
    <w:rsid w:val="00017418"/>
    <w:rsid w:val="00020E46"/>
    <w:rsid w:val="000236ED"/>
    <w:rsid w:val="000248CE"/>
    <w:rsid w:val="0002562D"/>
    <w:rsid w:val="000259B9"/>
    <w:rsid w:val="00025A48"/>
    <w:rsid w:val="00025E2E"/>
    <w:rsid w:val="000263E6"/>
    <w:rsid w:val="000267EC"/>
    <w:rsid w:val="00026911"/>
    <w:rsid w:val="00026CEB"/>
    <w:rsid w:val="00026EB6"/>
    <w:rsid w:val="000279E3"/>
    <w:rsid w:val="00027B3F"/>
    <w:rsid w:val="00027C03"/>
    <w:rsid w:val="00030086"/>
    <w:rsid w:val="00032037"/>
    <w:rsid w:val="00032720"/>
    <w:rsid w:val="000332D6"/>
    <w:rsid w:val="00034350"/>
    <w:rsid w:val="00035C5C"/>
    <w:rsid w:val="000373D1"/>
    <w:rsid w:val="000376CE"/>
    <w:rsid w:val="000377F1"/>
    <w:rsid w:val="00037EF1"/>
    <w:rsid w:val="000401BD"/>
    <w:rsid w:val="000412BE"/>
    <w:rsid w:val="00041974"/>
    <w:rsid w:val="00042BA5"/>
    <w:rsid w:val="0004362F"/>
    <w:rsid w:val="00043758"/>
    <w:rsid w:val="00043EA2"/>
    <w:rsid w:val="000448A0"/>
    <w:rsid w:val="00044BB8"/>
    <w:rsid w:val="000452AD"/>
    <w:rsid w:val="00045743"/>
    <w:rsid w:val="00045AAB"/>
    <w:rsid w:val="00045D73"/>
    <w:rsid w:val="00046BFB"/>
    <w:rsid w:val="000476C1"/>
    <w:rsid w:val="00051123"/>
    <w:rsid w:val="00051EE4"/>
    <w:rsid w:val="00052083"/>
    <w:rsid w:val="000525CB"/>
    <w:rsid w:val="00053E3B"/>
    <w:rsid w:val="00054456"/>
    <w:rsid w:val="00054754"/>
    <w:rsid w:val="00054BFF"/>
    <w:rsid w:val="00055726"/>
    <w:rsid w:val="000561E6"/>
    <w:rsid w:val="00056CB6"/>
    <w:rsid w:val="00057164"/>
    <w:rsid w:val="000604AB"/>
    <w:rsid w:val="00060D51"/>
    <w:rsid w:val="00061421"/>
    <w:rsid w:val="00061C32"/>
    <w:rsid w:val="000620FB"/>
    <w:rsid w:val="000622A6"/>
    <w:rsid w:val="00062305"/>
    <w:rsid w:val="0006280C"/>
    <w:rsid w:val="00063621"/>
    <w:rsid w:val="00063BB7"/>
    <w:rsid w:val="000641F9"/>
    <w:rsid w:val="00064342"/>
    <w:rsid w:val="0006435C"/>
    <w:rsid w:val="00064739"/>
    <w:rsid w:val="000652D6"/>
    <w:rsid w:val="0006555D"/>
    <w:rsid w:val="0006563C"/>
    <w:rsid w:val="0006588B"/>
    <w:rsid w:val="00065C51"/>
    <w:rsid w:val="000660DA"/>
    <w:rsid w:val="00066145"/>
    <w:rsid w:val="00066E87"/>
    <w:rsid w:val="00066FB9"/>
    <w:rsid w:val="00070D20"/>
    <w:rsid w:val="00071248"/>
    <w:rsid w:val="00071759"/>
    <w:rsid w:val="00072334"/>
    <w:rsid w:val="00072387"/>
    <w:rsid w:val="000723DB"/>
    <w:rsid w:val="00073180"/>
    <w:rsid w:val="000735BA"/>
    <w:rsid w:val="0007394C"/>
    <w:rsid w:val="000745A9"/>
    <w:rsid w:val="000745DA"/>
    <w:rsid w:val="000755A5"/>
    <w:rsid w:val="000757F3"/>
    <w:rsid w:val="00075957"/>
    <w:rsid w:val="00075AFA"/>
    <w:rsid w:val="000777A2"/>
    <w:rsid w:val="000804AA"/>
    <w:rsid w:val="00081F6F"/>
    <w:rsid w:val="000832E9"/>
    <w:rsid w:val="00083FA8"/>
    <w:rsid w:val="00084150"/>
    <w:rsid w:val="00084A43"/>
    <w:rsid w:val="00084AEE"/>
    <w:rsid w:val="00084FFC"/>
    <w:rsid w:val="0008559B"/>
    <w:rsid w:val="00085B32"/>
    <w:rsid w:val="00085F57"/>
    <w:rsid w:val="000860E6"/>
    <w:rsid w:val="00086638"/>
    <w:rsid w:val="000871F8"/>
    <w:rsid w:val="00087942"/>
    <w:rsid w:val="000904B0"/>
    <w:rsid w:val="000912F5"/>
    <w:rsid w:val="0009131C"/>
    <w:rsid w:val="00091B47"/>
    <w:rsid w:val="00092E6C"/>
    <w:rsid w:val="0009382F"/>
    <w:rsid w:val="00094311"/>
    <w:rsid w:val="00094CFF"/>
    <w:rsid w:val="00095208"/>
    <w:rsid w:val="00095B39"/>
    <w:rsid w:val="00095EB7"/>
    <w:rsid w:val="00096853"/>
    <w:rsid w:val="00096A2E"/>
    <w:rsid w:val="00096FF0"/>
    <w:rsid w:val="00097245"/>
    <w:rsid w:val="0009733B"/>
    <w:rsid w:val="000A003C"/>
    <w:rsid w:val="000A034A"/>
    <w:rsid w:val="000A06C8"/>
    <w:rsid w:val="000A0EDE"/>
    <w:rsid w:val="000A1046"/>
    <w:rsid w:val="000A1676"/>
    <w:rsid w:val="000A173E"/>
    <w:rsid w:val="000A1F6E"/>
    <w:rsid w:val="000A2CF3"/>
    <w:rsid w:val="000A3281"/>
    <w:rsid w:val="000A357F"/>
    <w:rsid w:val="000A3A88"/>
    <w:rsid w:val="000A44E6"/>
    <w:rsid w:val="000A55F7"/>
    <w:rsid w:val="000A6492"/>
    <w:rsid w:val="000A68DF"/>
    <w:rsid w:val="000A713F"/>
    <w:rsid w:val="000A72F1"/>
    <w:rsid w:val="000A7414"/>
    <w:rsid w:val="000B1686"/>
    <w:rsid w:val="000B17F5"/>
    <w:rsid w:val="000B18A3"/>
    <w:rsid w:val="000B2674"/>
    <w:rsid w:val="000B32B4"/>
    <w:rsid w:val="000B3328"/>
    <w:rsid w:val="000B3ED0"/>
    <w:rsid w:val="000B3FB4"/>
    <w:rsid w:val="000B4136"/>
    <w:rsid w:val="000B5455"/>
    <w:rsid w:val="000B7F9A"/>
    <w:rsid w:val="000C022B"/>
    <w:rsid w:val="000C056E"/>
    <w:rsid w:val="000C0AEC"/>
    <w:rsid w:val="000C293B"/>
    <w:rsid w:val="000C2E5B"/>
    <w:rsid w:val="000C369C"/>
    <w:rsid w:val="000C3973"/>
    <w:rsid w:val="000C3B2E"/>
    <w:rsid w:val="000C3D6B"/>
    <w:rsid w:val="000C4481"/>
    <w:rsid w:val="000C52DA"/>
    <w:rsid w:val="000C5D6C"/>
    <w:rsid w:val="000C65B3"/>
    <w:rsid w:val="000C66C2"/>
    <w:rsid w:val="000C673B"/>
    <w:rsid w:val="000C6A43"/>
    <w:rsid w:val="000C7299"/>
    <w:rsid w:val="000D089A"/>
    <w:rsid w:val="000D0F3E"/>
    <w:rsid w:val="000D1044"/>
    <w:rsid w:val="000D17E2"/>
    <w:rsid w:val="000D212E"/>
    <w:rsid w:val="000D3344"/>
    <w:rsid w:val="000D587A"/>
    <w:rsid w:val="000D5F60"/>
    <w:rsid w:val="000D64CB"/>
    <w:rsid w:val="000E08F4"/>
    <w:rsid w:val="000E091E"/>
    <w:rsid w:val="000E10B7"/>
    <w:rsid w:val="000E2759"/>
    <w:rsid w:val="000E2C44"/>
    <w:rsid w:val="000E392F"/>
    <w:rsid w:val="000E3E26"/>
    <w:rsid w:val="000E4320"/>
    <w:rsid w:val="000E4410"/>
    <w:rsid w:val="000E4AA9"/>
    <w:rsid w:val="000E56B9"/>
    <w:rsid w:val="000E5848"/>
    <w:rsid w:val="000E594E"/>
    <w:rsid w:val="000E5BD7"/>
    <w:rsid w:val="000E5CBC"/>
    <w:rsid w:val="000E6C5E"/>
    <w:rsid w:val="000E703C"/>
    <w:rsid w:val="000E7D40"/>
    <w:rsid w:val="000F1E8B"/>
    <w:rsid w:val="000F2346"/>
    <w:rsid w:val="000F2739"/>
    <w:rsid w:val="000F295C"/>
    <w:rsid w:val="000F29A9"/>
    <w:rsid w:val="000F2EA3"/>
    <w:rsid w:val="000F32F0"/>
    <w:rsid w:val="000F3874"/>
    <w:rsid w:val="000F7431"/>
    <w:rsid w:val="000F7784"/>
    <w:rsid w:val="001002B8"/>
    <w:rsid w:val="00100397"/>
    <w:rsid w:val="00101BAA"/>
    <w:rsid w:val="00101F68"/>
    <w:rsid w:val="001022DA"/>
    <w:rsid w:val="00103263"/>
    <w:rsid w:val="0010346A"/>
    <w:rsid w:val="00103A7E"/>
    <w:rsid w:val="00103C86"/>
    <w:rsid w:val="00104554"/>
    <w:rsid w:val="001054D9"/>
    <w:rsid w:val="00105BCE"/>
    <w:rsid w:val="00106160"/>
    <w:rsid w:val="00106F28"/>
    <w:rsid w:val="001072CB"/>
    <w:rsid w:val="0011119D"/>
    <w:rsid w:val="001117B4"/>
    <w:rsid w:val="00111D7F"/>
    <w:rsid w:val="00111DA0"/>
    <w:rsid w:val="0011224D"/>
    <w:rsid w:val="00113662"/>
    <w:rsid w:val="00113F2F"/>
    <w:rsid w:val="001141C4"/>
    <w:rsid w:val="001142E2"/>
    <w:rsid w:val="00114F18"/>
    <w:rsid w:val="00116E73"/>
    <w:rsid w:val="00117271"/>
    <w:rsid w:val="001174D0"/>
    <w:rsid w:val="001177BE"/>
    <w:rsid w:val="00117B6B"/>
    <w:rsid w:val="00117FE5"/>
    <w:rsid w:val="001204DF"/>
    <w:rsid w:val="0012094D"/>
    <w:rsid w:val="00120BE4"/>
    <w:rsid w:val="00121E72"/>
    <w:rsid w:val="00122552"/>
    <w:rsid w:val="00122655"/>
    <w:rsid w:val="0012274C"/>
    <w:rsid w:val="00123644"/>
    <w:rsid w:val="001251C2"/>
    <w:rsid w:val="001253AE"/>
    <w:rsid w:val="00125427"/>
    <w:rsid w:val="001264F7"/>
    <w:rsid w:val="0012662D"/>
    <w:rsid w:val="001267E5"/>
    <w:rsid w:val="00127D7F"/>
    <w:rsid w:val="001302C2"/>
    <w:rsid w:val="00130544"/>
    <w:rsid w:val="0013065D"/>
    <w:rsid w:val="00131057"/>
    <w:rsid w:val="001313FA"/>
    <w:rsid w:val="00131CB6"/>
    <w:rsid w:val="00132A49"/>
    <w:rsid w:val="0013314A"/>
    <w:rsid w:val="001338DF"/>
    <w:rsid w:val="001342B6"/>
    <w:rsid w:val="001348EE"/>
    <w:rsid w:val="001350FF"/>
    <w:rsid w:val="0013607E"/>
    <w:rsid w:val="00136578"/>
    <w:rsid w:val="00136769"/>
    <w:rsid w:val="001402EB"/>
    <w:rsid w:val="00140BAB"/>
    <w:rsid w:val="0014134C"/>
    <w:rsid w:val="00141FC8"/>
    <w:rsid w:val="001420C8"/>
    <w:rsid w:val="001427B1"/>
    <w:rsid w:val="0014368E"/>
    <w:rsid w:val="001436F5"/>
    <w:rsid w:val="001437A4"/>
    <w:rsid w:val="00143F27"/>
    <w:rsid w:val="00143FE9"/>
    <w:rsid w:val="001441D0"/>
    <w:rsid w:val="0014537B"/>
    <w:rsid w:val="00146205"/>
    <w:rsid w:val="001501BB"/>
    <w:rsid w:val="00151254"/>
    <w:rsid w:val="001530B3"/>
    <w:rsid w:val="00153102"/>
    <w:rsid w:val="00154E30"/>
    <w:rsid w:val="00155572"/>
    <w:rsid w:val="00155578"/>
    <w:rsid w:val="00155C0B"/>
    <w:rsid w:val="001563E1"/>
    <w:rsid w:val="00156BD0"/>
    <w:rsid w:val="00156D01"/>
    <w:rsid w:val="00157FA1"/>
    <w:rsid w:val="00161529"/>
    <w:rsid w:val="00161933"/>
    <w:rsid w:val="0016218C"/>
    <w:rsid w:val="00162976"/>
    <w:rsid w:val="00162F53"/>
    <w:rsid w:val="00163D9D"/>
    <w:rsid w:val="001643EB"/>
    <w:rsid w:val="00164877"/>
    <w:rsid w:val="00164889"/>
    <w:rsid w:val="0016578A"/>
    <w:rsid w:val="00165DCE"/>
    <w:rsid w:val="001662D4"/>
    <w:rsid w:val="00166468"/>
    <w:rsid w:val="00167D5C"/>
    <w:rsid w:val="001701F6"/>
    <w:rsid w:val="001709AE"/>
    <w:rsid w:val="00173083"/>
    <w:rsid w:val="00173234"/>
    <w:rsid w:val="00173CD3"/>
    <w:rsid w:val="00173ECC"/>
    <w:rsid w:val="00173FBE"/>
    <w:rsid w:val="00174782"/>
    <w:rsid w:val="00175560"/>
    <w:rsid w:val="001759FD"/>
    <w:rsid w:val="00176B33"/>
    <w:rsid w:val="00180021"/>
    <w:rsid w:val="00180238"/>
    <w:rsid w:val="00180D2A"/>
    <w:rsid w:val="0018336D"/>
    <w:rsid w:val="00183566"/>
    <w:rsid w:val="00184430"/>
    <w:rsid w:val="001847C6"/>
    <w:rsid w:val="001849CA"/>
    <w:rsid w:val="00184DD7"/>
    <w:rsid w:val="0018507F"/>
    <w:rsid w:val="001851C3"/>
    <w:rsid w:val="00185B6C"/>
    <w:rsid w:val="00186061"/>
    <w:rsid w:val="001860DE"/>
    <w:rsid w:val="0018638C"/>
    <w:rsid w:val="001875E5"/>
    <w:rsid w:val="00190672"/>
    <w:rsid w:val="00190ED0"/>
    <w:rsid w:val="0019196F"/>
    <w:rsid w:val="00192459"/>
    <w:rsid w:val="00194DC0"/>
    <w:rsid w:val="00195DB3"/>
    <w:rsid w:val="00196447"/>
    <w:rsid w:val="00197F9F"/>
    <w:rsid w:val="001A00C7"/>
    <w:rsid w:val="001A0B96"/>
    <w:rsid w:val="001A26E9"/>
    <w:rsid w:val="001A3584"/>
    <w:rsid w:val="001A3E1B"/>
    <w:rsid w:val="001A408A"/>
    <w:rsid w:val="001A4ADC"/>
    <w:rsid w:val="001A4FBE"/>
    <w:rsid w:val="001A7622"/>
    <w:rsid w:val="001A7DC4"/>
    <w:rsid w:val="001B1ED4"/>
    <w:rsid w:val="001B21C4"/>
    <w:rsid w:val="001B2988"/>
    <w:rsid w:val="001B2A36"/>
    <w:rsid w:val="001B3EE5"/>
    <w:rsid w:val="001B45B9"/>
    <w:rsid w:val="001B4D03"/>
    <w:rsid w:val="001B5056"/>
    <w:rsid w:val="001B5399"/>
    <w:rsid w:val="001B59D7"/>
    <w:rsid w:val="001B5A33"/>
    <w:rsid w:val="001B5BFC"/>
    <w:rsid w:val="001B6B95"/>
    <w:rsid w:val="001B7D6E"/>
    <w:rsid w:val="001C12D2"/>
    <w:rsid w:val="001C1349"/>
    <w:rsid w:val="001C218C"/>
    <w:rsid w:val="001C2C6E"/>
    <w:rsid w:val="001C4231"/>
    <w:rsid w:val="001C4587"/>
    <w:rsid w:val="001C4CDC"/>
    <w:rsid w:val="001C5ABA"/>
    <w:rsid w:val="001C60F1"/>
    <w:rsid w:val="001C623A"/>
    <w:rsid w:val="001D0B49"/>
    <w:rsid w:val="001D12DE"/>
    <w:rsid w:val="001D1B44"/>
    <w:rsid w:val="001D2CD7"/>
    <w:rsid w:val="001D3E70"/>
    <w:rsid w:val="001D4857"/>
    <w:rsid w:val="001E060C"/>
    <w:rsid w:val="001E1DC9"/>
    <w:rsid w:val="001E2548"/>
    <w:rsid w:val="001E2AF7"/>
    <w:rsid w:val="001E3F09"/>
    <w:rsid w:val="001E41EC"/>
    <w:rsid w:val="001E4A79"/>
    <w:rsid w:val="001E4D76"/>
    <w:rsid w:val="001E4F22"/>
    <w:rsid w:val="001E51D3"/>
    <w:rsid w:val="001E58AD"/>
    <w:rsid w:val="001E5BD8"/>
    <w:rsid w:val="001E60EB"/>
    <w:rsid w:val="001E6712"/>
    <w:rsid w:val="001E6AF1"/>
    <w:rsid w:val="001E6BDA"/>
    <w:rsid w:val="001E70C0"/>
    <w:rsid w:val="001E7858"/>
    <w:rsid w:val="001E7CA0"/>
    <w:rsid w:val="001F05FB"/>
    <w:rsid w:val="001F0CB5"/>
    <w:rsid w:val="001F0DE2"/>
    <w:rsid w:val="001F0E95"/>
    <w:rsid w:val="001F1074"/>
    <w:rsid w:val="001F187E"/>
    <w:rsid w:val="001F22E8"/>
    <w:rsid w:val="001F253F"/>
    <w:rsid w:val="001F2D5E"/>
    <w:rsid w:val="001F49BC"/>
    <w:rsid w:val="001F5743"/>
    <w:rsid w:val="001F6DD4"/>
    <w:rsid w:val="001F72D4"/>
    <w:rsid w:val="001F7D43"/>
    <w:rsid w:val="00200018"/>
    <w:rsid w:val="0020093F"/>
    <w:rsid w:val="00200A30"/>
    <w:rsid w:val="0020278E"/>
    <w:rsid w:val="002036AF"/>
    <w:rsid w:val="00203C14"/>
    <w:rsid w:val="0020558D"/>
    <w:rsid w:val="002058C7"/>
    <w:rsid w:val="00205C1D"/>
    <w:rsid w:val="002062A3"/>
    <w:rsid w:val="00207689"/>
    <w:rsid w:val="00210D50"/>
    <w:rsid w:val="00210FDF"/>
    <w:rsid w:val="002118B7"/>
    <w:rsid w:val="00212BD7"/>
    <w:rsid w:val="002133CB"/>
    <w:rsid w:val="0021448B"/>
    <w:rsid w:val="00215A30"/>
    <w:rsid w:val="002166A0"/>
    <w:rsid w:val="00216A88"/>
    <w:rsid w:val="00216B25"/>
    <w:rsid w:val="00217E05"/>
    <w:rsid w:val="00217EB1"/>
    <w:rsid w:val="00220006"/>
    <w:rsid w:val="002214DF"/>
    <w:rsid w:val="00221928"/>
    <w:rsid w:val="00222248"/>
    <w:rsid w:val="00224874"/>
    <w:rsid w:val="00224BBB"/>
    <w:rsid w:val="00224CCF"/>
    <w:rsid w:val="002250F1"/>
    <w:rsid w:val="002258E9"/>
    <w:rsid w:val="00230AB6"/>
    <w:rsid w:val="00231F3C"/>
    <w:rsid w:val="002326DD"/>
    <w:rsid w:val="0023290D"/>
    <w:rsid w:val="00232A67"/>
    <w:rsid w:val="00232ABE"/>
    <w:rsid w:val="00233194"/>
    <w:rsid w:val="002337C6"/>
    <w:rsid w:val="0023440B"/>
    <w:rsid w:val="00234B2B"/>
    <w:rsid w:val="00234E9A"/>
    <w:rsid w:val="002354A0"/>
    <w:rsid w:val="00235595"/>
    <w:rsid w:val="00237796"/>
    <w:rsid w:val="00240577"/>
    <w:rsid w:val="0024120A"/>
    <w:rsid w:val="00242EE9"/>
    <w:rsid w:val="002433D4"/>
    <w:rsid w:val="002434C2"/>
    <w:rsid w:val="00243994"/>
    <w:rsid w:val="00243E8F"/>
    <w:rsid w:val="00244976"/>
    <w:rsid w:val="00245496"/>
    <w:rsid w:val="0024587A"/>
    <w:rsid w:val="00245C52"/>
    <w:rsid w:val="00246240"/>
    <w:rsid w:val="00246AEE"/>
    <w:rsid w:val="002474B4"/>
    <w:rsid w:val="002476E5"/>
    <w:rsid w:val="002479B4"/>
    <w:rsid w:val="00251565"/>
    <w:rsid w:val="0025181B"/>
    <w:rsid w:val="0025191F"/>
    <w:rsid w:val="002531C1"/>
    <w:rsid w:val="0025396B"/>
    <w:rsid w:val="002545A9"/>
    <w:rsid w:val="002556CC"/>
    <w:rsid w:val="00255B85"/>
    <w:rsid w:val="00255FA7"/>
    <w:rsid w:val="002567EF"/>
    <w:rsid w:val="00256D8B"/>
    <w:rsid w:val="00260243"/>
    <w:rsid w:val="00260346"/>
    <w:rsid w:val="002608DB"/>
    <w:rsid w:val="002622D1"/>
    <w:rsid w:val="00264900"/>
    <w:rsid w:val="00265C51"/>
    <w:rsid w:val="002669D5"/>
    <w:rsid w:val="00266C58"/>
    <w:rsid w:val="00267790"/>
    <w:rsid w:val="00270207"/>
    <w:rsid w:val="002702CF"/>
    <w:rsid w:val="0027081E"/>
    <w:rsid w:val="00270919"/>
    <w:rsid w:val="00271040"/>
    <w:rsid w:val="00271C8D"/>
    <w:rsid w:val="00271DFB"/>
    <w:rsid w:val="002721D6"/>
    <w:rsid w:val="00272F79"/>
    <w:rsid w:val="00273481"/>
    <w:rsid w:val="0027783D"/>
    <w:rsid w:val="00277C69"/>
    <w:rsid w:val="0028026F"/>
    <w:rsid w:val="00280378"/>
    <w:rsid w:val="0028085E"/>
    <w:rsid w:val="0028183A"/>
    <w:rsid w:val="00281E2A"/>
    <w:rsid w:val="002820DE"/>
    <w:rsid w:val="0028247C"/>
    <w:rsid w:val="00283178"/>
    <w:rsid w:val="0028423A"/>
    <w:rsid w:val="0028430E"/>
    <w:rsid w:val="0028465E"/>
    <w:rsid w:val="002851D2"/>
    <w:rsid w:val="0028563A"/>
    <w:rsid w:val="00285843"/>
    <w:rsid w:val="00285FC6"/>
    <w:rsid w:val="00286B6B"/>
    <w:rsid w:val="00290A91"/>
    <w:rsid w:val="00290EBB"/>
    <w:rsid w:val="00293461"/>
    <w:rsid w:val="002937D4"/>
    <w:rsid w:val="002939E8"/>
    <w:rsid w:val="002954F5"/>
    <w:rsid w:val="00296831"/>
    <w:rsid w:val="00297D74"/>
    <w:rsid w:val="002A002E"/>
    <w:rsid w:val="002A0B76"/>
    <w:rsid w:val="002A1C8D"/>
    <w:rsid w:val="002A1EC0"/>
    <w:rsid w:val="002A4998"/>
    <w:rsid w:val="002A5234"/>
    <w:rsid w:val="002A6440"/>
    <w:rsid w:val="002A661C"/>
    <w:rsid w:val="002A66F4"/>
    <w:rsid w:val="002A6A6C"/>
    <w:rsid w:val="002A71F8"/>
    <w:rsid w:val="002A79E9"/>
    <w:rsid w:val="002B0B46"/>
    <w:rsid w:val="002B0D40"/>
    <w:rsid w:val="002B1DA6"/>
    <w:rsid w:val="002B26D8"/>
    <w:rsid w:val="002B3AE9"/>
    <w:rsid w:val="002B49C0"/>
    <w:rsid w:val="002B4F9D"/>
    <w:rsid w:val="002B5706"/>
    <w:rsid w:val="002B6C9E"/>
    <w:rsid w:val="002B7241"/>
    <w:rsid w:val="002B7468"/>
    <w:rsid w:val="002B78C8"/>
    <w:rsid w:val="002B7961"/>
    <w:rsid w:val="002C0C4B"/>
    <w:rsid w:val="002C21BE"/>
    <w:rsid w:val="002C3F39"/>
    <w:rsid w:val="002C4DF8"/>
    <w:rsid w:val="002C5E2D"/>
    <w:rsid w:val="002C6802"/>
    <w:rsid w:val="002C7C10"/>
    <w:rsid w:val="002C7F26"/>
    <w:rsid w:val="002D00D2"/>
    <w:rsid w:val="002D0E25"/>
    <w:rsid w:val="002D140B"/>
    <w:rsid w:val="002D1AFB"/>
    <w:rsid w:val="002D1CC4"/>
    <w:rsid w:val="002D242A"/>
    <w:rsid w:val="002D2A89"/>
    <w:rsid w:val="002D2C8E"/>
    <w:rsid w:val="002D2D62"/>
    <w:rsid w:val="002D5EA0"/>
    <w:rsid w:val="002D6B8D"/>
    <w:rsid w:val="002D6D7B"/>
    <w:rsid w:val="002E002F"/>
    <w:rsid w:val="002E00C7"/>
    <w:rsid w:val="002E15A5"/>
    <w:rsid w:val="002E20C9"/>
    <w:rsid w:val="002E24F2"/>
    <w:rsid w:val="002E3A82"/>
    <w:rsid w:val="002E403D"/>
    <w:rsid w:val="002E4394"/>
    <w:rsid w:val="002E4776"/>
    <w:rsid w:val="002E4CC6"/>
    <w:rsid w:val="002E5A52"/>
    <w:rsid w:val="002E5B9F"/>
    <w:rsid w:val="002E6156"/>
    <w:rsid w:val="002E6DE6"/>
    <w:rsid w:val="002E6EB7"/>
    <w:rsid w:val="002E7F38"/>
    <w:rsid w:val="002F0371"/>
    <w:rsid w:val="002F0DCF"/>
    <w:rsid w:val="002F1C42"/>
    <w:rsid w:val="002F216B"/>
    <w:rsid w:val="002F28AF"/>
    <w:rsid w:val="002F34B9"/>
    <w:rsid w:val="002F367D"/>
    <w:rsid w:val="002F416E"/>
    <w:rsid w:val="002F4A35"/>
    <w:rsid w:val="002F531C"/>
    <w:rsid w:val="002F5CA7"/>
    <w:rsid w:val="002F5F13"/>
    <w:rsid w:val="002F6CFA"/>
    <w:rsid w:val="002F76E9"/>
    <w:rsid w:val="002F7945"/>
    <w:rsid w:val="0030050D"/>
    <w:rsid w:val="003008D1"/>
    <w:rsid w:val="00301DE4"/>
    <w:rsid w:val="0030321E"/>
    <w:rsid w:val="00303D99"/>
    <w:rsid w:val="0030450E"/>
    <w:rsid w:val="00305870"/>
    <w:rsid w:val="00305CC4"/>
    <w:rsid w:val="00305F22"/>
    <w:rsid w:val="003061FE"/>
    <w:rsid w:val="00306396"/>
    <w:rsid w:val="00306BFB"/>
    <w:rsid w:val="00306C24"/>
    <w:rsid w:val="003076B3"/>
    <w:rsid w:val="00307848"/>
    <w:rsid w:val="00307901"/>
    <w:rsid w:val="00307A8C"/>
    <w:rsid w:val="00312F4C"/>
    <w:rsid w:val="0031342D"/>
    <w:rsid w:val="003137F0"/>
    <w:rsid w:val="00314D8B"/>
    <w:rsid w:val="003152E4"/>
    <w:rsid w:val="003154D2"/>
    <w:rsid w:val="0031633B"/>
    <w:rsid w:val="00316C6D"/>
    <w:rsid w:val="00317A7B"/>
    <w:rsid w:val="00317D2C"/>
    <w:rsid w:val="00317F8E"/>
    <w:rsid w:val="00320438"/>
    <w:rsid w:val="0032069C"/>
    <w:rsid w:val="0032083C"/>
    <w:rsid w:val="00320B17"/>
    <w:rsid w:val="00321037"/>
    <w:rsid w:val="00321228"/>
    <w:rsid w:val="003213DD"/>
    <w:rsid w:val="00321CA7"/>
    <w:rsid w:val="003228B7"/>
    <w:rsid w:val="00323262"/>
    <w:rsid w:val="00323672"/>
    <w:rsid w:val="00324C6B"/>
    <w:rsid w:val="00330349"/>
    <w:rsid w:val="003303A1"/>
    <w:rsid w:val="00330CAA"/>
    <w:rsid w:val="00330CB9"/>
    <w:rsid w:val="00331931"/>
    <w:rsid w:val="003326A7"/>
    <w:rsid w:val="00333174"/>
    <w:rsid w:val="00333432"/>
    <w:rsid w:val="0033357D"/>
    <w:rsid w:val="00333F27"/>
    <w:rsid w:val="003347B4"/>
    <w:rsid w:val="00334930"/>
    <w:rsid w:val="00334FF5"/>
    <w:rsid w:val="00335D40"/>
    <w:rsid w:val="00335E9C"/>
    <w:rsid w:val="00335F10"/>
    <w:rsid w:val="0033628C"/>
    <w:rsid w:val="003374B6"/>
    <w:rsid w:val="00340347"/>
    <w:rsid w:val="00340E0A"/>
    <w:rsid w:val="00341477"/>
    <w:rsid w:val="003418DD"/>
    <w:rsid w:val="003425EE"/>
    <w:rsid w:val="0034289C"/>
    <w:rsid w:val="00343268"/>
    <w:rsid w:val="00343269"/>
    <w:rsid w:val="003435C3"/>
    <w:rsid w:val="00344582"/>
    <w:rsid w:val="00344B48"/>
    <w:rsid w:val="00344DE4"/>
    <w:rsid w:val="003459F4"/>
    <w:rsid w:val="00345F40"/>
    <w:rsid w:val="00346184"/>
    <w:rsid w:val="00346412"/>
    <w:rsid w:val="00346899"/>
    <w:rsid w:val="00346A8D"/>
    <w:rsid w:val="00346BC3"/>
    <w:rsid w:val="00347B8F"/>
    <w:rsid w:val="00352DC2"/>
    <w:rsid w:val="00353786"/>
    <w:rsid w:val="0035437C"/>
    <w:rsid w:val="00354EBF"/>
    <w:rsid w:val="0035545A"/>
    <w:rsid w:val="00355D27"/>
    <w:rsid w:val="003573DD"/>
    <w:rsid w:val="00357EE3"/>
    <w:rsid w:val="003607C2"/>
    <w:rsid w:val="00360B18"/>
    <w:rsid w:val="00360C17"/>
    <w:rsid w:val="00362962"/>
    <w:rsid w:val="003630D3"/>
    <w:rsid w:val="003634F1"/>
    <w:rsid w:val="00363C34"/>
    <w:rsid w:val="00364875"/>
    <w:rsid w:val="00364A0A"/>
    <w:rsid w:val="003674CF"/>
    <w:rsid w:val="00367550"/>
    <w:rsid w:val="0037031B"/>
    <w:rsid w:val="00370905"/>
    <w:rsid w:val="00371908"/>
    <w:rsid w:val="003719E8"/>
    <w:rsid w:val="00372026"/>
    <w:rsid w:val="003727B1"/>
    <w:rsid w:val="00372960"/>
    <w:rsid w:val="0037338A"/>
    <w:rsid w:val="003734E1"/>
    <w:rsid w:val="00374375"/>
    <w:rsid w:val="00375B18"/>
    <w:rsid w:val="00376301"/>
    <w:rsid w:val="0037798B"/>
    <w:rsid w:val="00377B3E"/>
    <w:rsid w:val="00381399"/>
    <w:rsid w:val="003813CD"/>
    <w:rsid w:val="00381AA3"/>
    <w:rsid w:val="00382489"/>
    <w:rsid w:val="003830D7"/>
    <w:rsid w:val="0038373E"/>
    <w:rsid w:val="00384C19"/>
    <w:rsid w:val="00385955"/>
    <w:rsid w:val="00385CE8"/>
    <w:rsid w:val="00385E90"/>
    <w:rsid w:val="0038691F"/>
    <w:rsid w:val="00386C28"/>
    <w:rsid w:val="0038720C"/>
    <w:rsid w:val="0038794B"/>
    <w:rsid w:val="00390482"/>
    <w:rsid w:val="00390633"/>
    <w:rsid w:val="00390AED"/>
    <w:rsid w:val="00390ECD"/>
    <w:rsid w:val="003910D6"/>
    <w:rsid w:val="00391D47"/>
    <w:rsid w:val="00391ED1"/>
    <w:rsid w:val="003923E9"/>
    <w:rsid w:val="0039254D"/>
    <w:rsid w:val="00392971"/>
    <w:rsid w:val="0039330D"/>
    <w:rsid w:val="00394624"/>
    <w:rsid w:val="0039472C"/>
    <w:rsid w:val="00394751"/>
    <w:rsid w:val="003948CE"/>
    <w:rsid w:val="00394DD4"/>
    <w:rsid w:val="003968E3"/>
    <w:rsid w:val="00396A63"/>
    <w:rsid w:val="00396A89"/>
    <w:rsid w:val="003973A5"/>
    <w:rsid w:val="00397A7E"/>
    <w:rsid w:val="003A0430"/>
    <w:rsid w:val="003A0578"/>
    <w:rsid w:val="003A06E0"/>
    <w:rsid w:val="003A0725"/>
    <w:rsid w:val="003A0AE4"/>
    <w:rsid w:val="003A101F"/>
    <w:rsid w:val="003A1A05"/>
    <w:rsid w:val="003A3695"/>
    <w:rsid w:val="003A3A29"/>
    <w:rsid w:val="003A3DB5"/>
    <w:rsid w:val="003A44EF"/>
    <w:rsid w:val="003A4C81"/>
    <w:rsid w:val="003A513A"/>
    <w:rsid w:val="003A58F7"/>
    <w:rsid w:val="003A5F80"/>
    <w:rsid w:val="003A63F3"/>
    <w:rsid w:val="003A6B6A"/>
    <w:rsid w:val="003A7319"/>
    <w:rsid w:val="003A7601"/>
    <w:rsid w:val="003A7D8B"/>
    <w:rsid w:val="003B01DE"/>
    <w:rsid w:val="003B086A"/>
    <w:rsid w:val="003B0956"/>
    <w:rsid w:val="003B1B41"/>
    <w:rsid w:val="003B418D"/>
    <w:rsid w:val="003B52A2"/>
    <w:rsid w:val="003B57A4"/>
    <w:rsid w:val="003B5C24"/>
    <w:rsid w:val="003B62C9"/>
    <w:rsid w:val="003B6437"/>
    <w:rsid w:val="003B68B5"/>
    <w:rsid w:val="003B7A79"/>
    <w:rsid w:val="003C0796"/>
    <w:rsid w:val="003C0945"/>
    <w:rsid w:val="003C132D"/>
    <w:rsid w:val="003C177C"/>
    <w:rsid w:val="003C1939"/>
    <w:rsid w:val="003C34DC"/>
    <w:rsid w:val="003C388C"/>
    <w:rsid w:val="003C3892"/>
    <w:rsid w:val="003C3B3F"/>
    <w:rsid w:val="003C464E"/>
    <w:rsid w:val="003C7138"/>
    <w:rsid w:val="003C7E2C"/>
    <w:rsid w:val="003D0D7F"/>
    <w:rsid w:val="003D176D"/>
    <w:rsid w:val="003D1C3E"/>
    <w:rsid w:val="003D39A3"/>
    <w:rsid w:val="003D3B58"/>
    <w:rsid w:val="003D50C4"/>
    <w:rsid w:val="003D5170"/>
    <w:rsid w:val="003D68FA"/>
    <w:rsid w:val="003D691D"/>
    <w:rsid w:val="003D6D5E"/>
    <w:rsid w:val="003E139F"/>
    <w:rsid w:val="003E1414"/>
    <w:rsid w:val="003E2271"/>
    <w:rsid w:val="003E2669"/>
    <w:rsid w:val="003E2719"/>
    <w:rsid w:val="003E2AAD"/>
    <w:rsid w:val="003E2B59"/>
    <w:rsid w:val="003E2BCD"/>
    <w:rsid w:val="003E2CB8"/>
    <w:rsid w:val="003E2E17"/>
    <w:rsid w:val="003E31F5"/>
    <w:rsid w:val="003E4B31"/>
    <w:rsid w:val="003E4B8A"/>
    <w:rsid w:val="003E574C"/>
    <w:rsid w:val="003E6339"/>
    <w:rsid w:val="003E6B0F"/>
    <w:rsid w:val="003E6C35"/>
    <w:rsid w:val="003E7D25"/>
    <w:rsid w:val="003E7FBF"/>
    <w:rsid w:val="003F0023"/>
    <w:rsid w:val="003F0479"/>
    <w:rsid w:val="003F0E85"/>
    <w:rsid w:val="003F1F1E"/>
    <w:rsid w:val="003F35E4"/>
    <w:rsid w:val="003F42A4"/>
    <w:rsid w:val="003F4497"/>
    <w:rsid w:val="003F452E"/>
    <w:rsid w:val="003F45A2"/>
    <w:rsid w:val="003F492E"/>
    <w:rsid w:val="003F4D8A"/>
    <w:rsid w:val="003F53BE"/>
    <w:rsid w:val="003F65AE"/>
    <w:rsid w:val="003F68C3"/>
    <w:rsid w:val="003F78A1"/>
    <w:rsid w:val="003F7BFA"/>
    <w:rsid w:val="004000A0"/>
    <w:rsid w:val="0040053D"/>
    <w:rsid w:val="0040059D"/>
    <w:rsid w:val="00403AD1"/>
    <w:rsid w:val="0040496C"/>
    <w:rsid w:val="00404CCF"/>
    <w:rsid w:val="00405151"/>
    <w:rsid w:val="00406926"/>
    <w:rsid w:val="004070B4"/>
    <w:rsid w:val="004073B0"/>
    <w:rsid w:val="004079E4"/>
    <w:rsid w:val="00407B51"/>
    <w:rsid w:val="00410297"/>
    <w:rsid w:val="00411B72"/>
    <w:rsid w:val="0041203A"/>
    <w:rsid w:val="00412125"/>
    <w:rsid w:val="0041224D"/>
    <w:rsid w:val="00412336"/>
    <w:rsid w:val="00412C34"/>
    <w:rsid w:val="0041365A"/>
    <w:rsid w:val="00413AF4"/>
    <w:rsid w:val="00413D36"/>
    <w:rsid w:val="004146C0"/>
    <w:rsid w:val="00415881"/>
    <w:rsid w:val="00415BC4"/>
    <w:rsid w:val="00416FF2"/>
    <w:rsid w:val="004174E9"/>
    <w:rsid w:val="00417BC4"/>
    <w:rsid w:val="00417E03"/>
    <w:rsid w:val="00420076"/>
    <w:rsid w:val="0042011D"/>
    <w:rsid w:val="0042011E"/>
    <w:rsid w:val="0042063B"/>
    <w:rsid w:val="004214D2"/>
    <w:rsid w:val="00421A46"/>
    <w:rsid w:val="00421DB7"/>
    <w:rsid w:val="00422407"/>
    <w:rsid w:val="00422F9F"/>
    <w:rsid w:val="0042316B"/>
    <w:rsid w:val="00423A9D"/>
    <w:rsid w:val="00423AEB"/>
    <w:rsid w:val="0042504D"/>
    <w:rsid w:val="00425ABC"/>
    <w:rsid w:val="004278A9"/>
    <w:rsid w:val="00427A24"/>
    <w:rsid w:val="00430350"/>
    <w:rsid w:val="00430C7C"/>
    <w:rsid w:val="004316FD"/>
    <w:rsid w:val="00431723"/>
    <w:rsid w:val="00431F58"/>
    <w:rsid w:val="0043204E"/>
    <w:rsid w:val="004324C0"/>
    <w:rsid w:val="00433112"/>
    <w:rsid w:val="00433BE9"/>
    <w:rsid w:val="00433C1A"/>
    <w:rsid w:val="00433D2C"/>
    <w:rsid w:val="00434423"/>
    <w:rsid w:val="00435724"/>
    <w:rsid w:val="004359BD"/>
    <w:rsid w:val="00435AC6"/>
    <w:rsid w:val="00436645"/>
    <w:rsid w:val="004368D7"/>
    <w:rsid w:val="004369D7"/>
    <w:rsid w:val="004370A2"/>
    <w:rsid w:val="0043735F"/>
    <w:rsid w:val="00437502"/>
    <w:rsid w:val="004375D2"/>
    <w:rsid w:val="00437838"/>
    <w:rsid w:val="004400D5"/>
    <w:rsid w:val="00440C74"/>
    <w:rsid w:val="00441238"/>
    <w:rsid w:val="004418DC"/>
    <w:rsid w:val="004420FC"/>
    <w:rsid w:val="00442393"/>
    <w:rsid w:val="004436B6"/>
    <w:rsid w:val="00443EAF"/>
    <w:rsid w:val="0044407E"/>
    <w:rsid w:val="00444152"/>
    <w:rsid w:val="004443A7"/>
    <w:rsid w:val="00444AC1"/>
    <w:rsid w:val="004460C0"/>
    <w:rsid w:val="004467AE"/>
    <w:rsid w:val="00446EDB"/>
    <w:rsid w:val="00446FBF"/>
    <w:rsid w:val="0045064E"/>
    <w:rsid w:val="004513B3"/>
    <w:rsid w:val="0045197C"/>
    <w:rsid w:val="00451B2A"/>
    <w:rsid w:val="00452811"/>
    <w:rsid w:val="004528E7"/>
    <w:rsid w:val="004529A7"/>
    <w:rsid w:val="00452A28"/>
    <w:rsid w:val="00453731"/>
    <w:rsid w:val="004538C8"/>
    <w:rsid w:val="00453E1F"/>
    <w:rsid w:val="004555DD"/>
    <w:rsid w:val="00456265"/>
    <w:rsid w:val="00456BA7"/>
    <w:rsid w:val="00456EF2"/>
    <w:rsid w:val="00457A8D"/>
    <w:rsid w:val="00457CAB"/>
    <w:rsid w:val="00461046"/>
    <w:rsid w:val="00461579"/>
    <w:rsid w:val="004619E5"/>
    <w:rsid w:val="00464EF2"/>
    <w:rsid w:val="00465A97"/>
    <w:rsid w:val="00467631"/>
    <w:rsid w:val="004700EA"/>
    <w:rsid w:val="00470EBD"/>
    <w:rsid w:val="004714AA"/>
    <w:rsid w:val="004721E9"/>
    <w:rsid w:val="00473566"/>
    <w:rsid w:val="0047392E"/>
    <w:rsid w:val="0047439A"/>
    <w:rsid w:val="004751D1"/>
    <w:rsid w:val="00475554"/>
    <w:rsid w:val="00475739"/>
    <w:rsid w:val="00476366"/>
    <w:rsid w:val="00476C98"/>
    <w:rsid w:val="004802B0"/>
    <w:rsid w:val="004808E2"/>
    <w:rsid w:val="00481AE9"/>
    <w:rsid w:val="00481D1D"/>
    <w:rsid w:val="00482445"/>
    <w:rsid w:val="00482AB3"/>
    <w:rsid w:val="00482AF8"/>
    <w:rsid w:val="00484308"/>
    <w:rsid w:val="00484EA4"/>
    <w:rsid w:val="00484EE1"/>
    <w:rsid w:val="00485946"/>
    <w:rsid w:val="00485EA7"/>
    <w:rsid w:val="004865C9"/>
    <w:rsid w:val="00487D4A"/>
    <w:rsid w:val="00490340"/>
    <w:rsid w:val="0049042F"/>
    <w:rsid w:val="0049057E"/>
    <w:rsid w:val="004909EE"/>
    <w:rsid w:val="00490B54"/>
    <w:rsid w:val="004916F9"/>
    <w:rsid w:val="00492AD1"/>
    <w:rsid w:val="00493CF4"/>
    <w:rsid w:val="00495D32"/>
    <w:rsid w:val="00495EE6"/>
    <w:rsid w:val="0049618E"/>
    <w:rsid w:val="004963B0"/>
    <w:rsid w:val="00496889"/>
    <w:rsid w:val="00497B41"/>
    <w:rsid w:val="004A0297"/>
    <w:rsid w:val="004A091B"/>
    <w:rsid w:val="004A1348"/>
    <w:rsid w:val="004A2CC3"/>
    <w:rsid w:val="004A3027"/>
    <w:rsid w:val="004A387A"/>
    <w:rsid w:val="004A3E33"/>
    <w:rsid w:val="004A3F66"/>
    <w:rsid w:val="004A533D"/>
    <w:rsid w:val="004A561E"/>
    <w:rsid w:val="004A5C97"/>
    <w:rsid w:val="004A6626"/>
    <w:rsid w:val="004A77C4"/>
    <w:rsid w:val="004A7E12"/>
    <w:rsid w:val="004B00EB"/>
    <w:rsid w:val="004B034D"/>
    <w:rsid w:val="004B19A7"/>
    <w:rsid w:val="004B2E75"/>
    <w:rsid w:val="004B3718"/>
    <w:rsid w:val="004B46E2"/>
    <w:rsid w:val="004B48B3"/>
    <w:rsid w:val="004B5398"/>
    <w:rsid w:val="004B5A32"/>
    <w:rsid w:val="004B66A3"/>
    <w:rsid w:val="004C0015"/>
    <w:rsid w:val="004C03EA"/>
    <w:rsid w:val="004C1152"/>
    <w:rsid w:val="004C1413"/>
    <w:rsid w:val="004C1883"/>
    <w:rsid w:val="004C1AC0"/>
    <w:rsid w:val="004C3798"/>
    <w:rsid w:val="004C498E"/>
    <w:rsid w:val="004C6046"/>
    <w:rsid w:val="004C6E00"/>
    <w:rsid w:val="004C77EF"/>
    <w:rsid w:val="004D00C3"/>
    <w:rsid w:val="004D0553"/>
    <w:rsid w:val="004D0590"/>
    <w:rsid w:val="004D124C"/>
    <w:rsid w:val="004D137C"/>
    <w:rsid w:val="004D203A"/>
    <w:rsid w:val="004D3FC9"/>
    <w:rsid w:val="004D48E3"/>
    <w:rsid w:val="004D58E1"/>
    <w:rsid w:val="004D7351"/>
    <w:rsid w:val="004D78EF"/>
    <w:rsid w:val="004D7CF5"/>
    <w:rsid w:val="004E0C4C"/>
    <w:rsid w:val="004E10E9"/>
    <w:rsid w:val="004E1D8F"/>
    <w:rsid w:val="004E2177"/>
    <w:rsid w:val="004E272D"/>
    <w:rsid w:val="004E2EBA"/>
    <w:rsid w:val="004E4900"/>
    <w:rsid w:val="004E4FE8"/>
    <w:rsid w:val="004E6616"/>
    <w:rsid w:val="004E6A05"/>
    <w:rsid w:val="004E751A"/>
    <w:rsid w:val="004F0068"/>
    <w:rsid w:val="004F370F"/>
    <w:rsid w:val="004F4CAE"/>
    <w:rsid w:val="004F53E5"/>
    <w:rsid w:val="004F5910"/>
    <w:rsid w:val="004F5A53"/>
    <w:rsid w:val="004F6705"/>
    <w:rsid w:val="004F7A9C"/>
    <w:rsid w:val="004F7E08"/>
    <w:rsid w:val="00500338"/>
    <w:rsid w:val="00500A36"/>
    <w:rsid w:val="00502A65"/>
    <w:rsid w:val="00502EA9"/>
    <w:rsid w:val="0050332B"/>
    <w:rsid w:val="005035E0"/>
    <w:rsid w:val="00505009"/>
    <w:rsid w:val="00505142"/>
    <w:rsid w:val="005052EB"/>
    <w:rsid w:val="00505502"/>
    <w:rsid w:val="0050566E"/>
    <w:rsid w:val="005064FC"/>
    <w:rsid w:val="005067BF"/>
    <w:rsid w:val="00506DA8"/>
    <w:rsid w:val="0050708B"/>
    <w:rsid w:val="005076C4"/>
    <w:rsid w:val="00510021"/>
    <w:rsid w:val="0051028F"/>
    <w:rsid w:val="00510E82"/>
    <w:rsid w:val="00511123"/>
    <w:rsid w:val="005111D0"/>
    <w:rsid w:val="005117E5"/>
    <w:rsid w:val="00511B8C"/>
    <w:rsid w:val="00512F2E"/>
    <w:rsid w:val="0051305C"/>
    <w:rsid w:val="0051326D"/>
    <w:rsid w:val="0051327E"/>
    <w:rsid w:val="005137A7"/>
    <w:rsid w:val="00513BE5"/>
    <w:rsid w:val="0051452C"/>
    <w:rsid w:val="00515DBD"/>
    <w:rsid w:val="00516133"/>
    <w:rsid w:val="00516822"/>
    <w:rsid w:val="00516A7E"/>
    <w:rsid w:val="0051796F"/>
    <w:rsid w:val="00517ACC"/>
    <w:rsid w:val="00517B6E"/>
    <w:rsid w:val="0052058C"/>
    <w:rsid w:val="0052085F"/>
    <w:rsid w:val="00520D28"/>
    <w:rsid w:val="0052119E"/>
    <w:rsid w:val="005217AB"/>
    <w:rsid w:val="00521FFD"/>
    <w:rsid w:val="00522321"/>
    <w:rsid w:val="0052485D"/>
    <w:rsid w:val="00524D95"/>
    <w:rsid w:val="00525946"/>
    <w:rsid w:val="005277A0"/>
    <w:rsid w:val="00527D80"/>
    <w:rsid w:val="005303E3"/>
    <w:rsid w:val="0053091F"/>
    <w:rsid w:val="00531D3B"/>
    <w:rsid w:val="0053242E"/>
    <w:rsid w:val="00532B73"/>
    <w:rsid w:val="005333C7"/>
    <w:rsid w:val="00533667"/>
    <w:rsid w:val="0053406D"/>
    <w:rsid w:val="0053428F"/>
    <w:rsid w:val="0053649F"/>
    <w:rsid w:val="0053682D"/>
    <w:rsid w:val="00537EB9"/>
    <w:rsid w:val="00540ED4"/>
    <w:rsid w:val="00542905"/>
    <w:rsid w:val="00542E92"/>
    <w:rsid w:val="00543806"/>
    <w:rsid w:val="00544B7E"/>
    <w:rsid w:val="00544CD0"/>
    <w:rsid w:val="00546922"/>
    <w:rsid w:val="00546EBA"/>
    <w:rsid w:val="00547C59"/>
    <w:rsid w:val="00547DF9"/>
    <w:rsid w:val="0055024C"/>
    <w:rsid w:val="0055103A"/>
    <w:rsid w:val="00551CD6"/>
    <w:rsid w:val="005522AA"/>
    <w:rsid w:val="005525C2"/>
    <w:rsid w:val="0055266B"/>
    <w:rsid w:val="0055267F"/>
    <w:rsid w:val="00552839"/>
    <w:rsid w:val="00552E16"/>
    <w:rsid w:val="00553F48"/>
    <w:rsid w:val="005543DC"/>
    <w:rsid w:val="005546C6"/>
    <w:rsid w:val="00554988"/>
    <w:rsid w:val="005551E3"/>
    <w:rsid w:val="00555A54"/>
    <w:rsid w:val="00556309"/>
    <w:rsid w:val="0055743E"/>
    <w:rsid w:val="0055762A"/>
    <w:rsid w:val="00557CFA"/>
    <w:rsid w:val="00560B81"/>
    <w:rsid w:val="00561322"/>
    <w:rsid w:val="00561F9E"/>
    <w:rsid w:val="00562135"/>
    <w:rsid w:val="00562503"/>
    <w:rsid w:val="005629CB"/>
    <w:rsid w:val="00562CA4"/>
    <w:rsid w:val="00563B99"/>
    <w:rsid w:val="00563CB4"/>
    <w:rsid w:val="00564253"/>
    <w:rsid w:val="005644BC"/>
    <w:rsid w:val="00564D38"/>
    <w:rsid w:val="005656B7"/>
    <w:rsid w:val="0056575E"/>
    <w:rsid w:val="00565A07"/>
    <w:rsid w:val="0056696D"/>
    <w:rsid w:val="00566D3F"/>
    <w:rsid w:val="00567831"/>
    <w:rsid w:val="00567BF7"/>
    <w:rsid w:val="00570210"/>
    <w:rsid w:val="00570FE7"/>
    <w:rsid w:val="005715CC"/>
    <w:rsid w:val="00571933"/>
    <w:rsid w:val="00571A5E"/>
    <w:rsid w:val="0057253A"/>
    <w:rsid w:val="005746F1"/>
    <w:rsid w:val="00574B0E"/>
    <w:rsid w:val="0057504D"/>
    <w:rsid w:val="0057532A"/>
    <w:rsid w:val="005758A6"/>
    <w:rsid w:val="0057604D"/>
    <w:rsid w:val="00576AB3"/>
    <w:rsid w:val="00576B19"/>
    <w:rsid w:val="00577A9B"/>
    <w:rsid w:val="00577AA4"/>
    <w:rsid w:val="0058053A"/>
    <w:rsid w:val="00580C19"/>
    <w:rsid w:val="005818F2"/>
    <w:rsid w:val="00582248"/>
    <w:rsid w:val="00582447"/>
    <w:rsid w:val="00582A29"/>
    <w:rsid w:val="00582DBB"/>
    <w:rsid w:val="00582FBC"/>
    <w:rsid w:val="0058345E"/>
    <w:rsid w:val="00583725"/>
    <w:rsid w:val="00583D2A"/>
    <w:rsid w:val="00584F1E"/>
    <w:rsid w:val="005854F2"/>
    <w:rsid w:val="00585FD2"/>
    <w:rsid w:val="0058679B"/>
    <w:rsid w:val="005867E0"/>
    <w:rsid w:val="00587AAC"/>
    <w:rsid w:val="005904AD"/>
    <w:rsid w:val="00590724"/>
    <w:rsid w:val="00590AE6"/>
    <w:rsid w:val="00591520"/>
    <w:rsid w:val="00591576"/>
    <w:rsid w:val="00591AEA"/>
    <w:rsid w:val="005920A2"/>
    <w:rsid w:val="00592945"/>
    <w:rsid w:val="00592ADF"/>
    <w:rsid w:val="00593B42"/>
    <w:rsid w:val="005941C0"/>
    <w:rsid w:val="00594568"/>
    <w:rsid w:val="005947C2"/>
    <w:rsid w:val="00596284"/>
    <w:rsid w:val="005971CE"/>
    <w:rsid w:val="0059761F"/>
    <w:rsid w:val="005A0650"/>
    <w:rsid w:val="005A1956"/>
    <w:rsid w:val="005A1C08"/>
    <w:rsid w:val="005A1D6F"/>
    <w:rsid w:val="005A267E"/>
    <w:rsid w:val="005A287C"/>
    <w:rsid w:val="005A2E58"/>
    <w:rsid w:val="005A324E"/>
    <w:rsid w:val="005A3380"/>
    <w:rsid w:val="005A3B25"/>
    <w:rsid w:val="005A3EBC"/>
    <w:rsid w:val="005A4D2F"/>
    <w:rsid w:val="005A6781"/>
    <w:rsid w:val="005A7B00"/>
    <w:rsid w:val="005A7B60"/>
    <w:rsid w:val="005B0E23"/>
    <w:rsid w:val="005B233E"/>
    <w:rsid w:val="005B23A4"/>
    <w:rsid w:val="005B2AAF"/>
    <w:rsid w:val="005B301C"/>
    <w:rsid w:val="005B3B44"/>
    <w:rsid w:val="005B48E0"/>
    <w:rsid w:val="005B52C7"/>
    <w:rsid w:val="005B572C"/>
    <w:rsid w:val="005B60EA"/>
    <w:rsid w:val="005C1152"/>
    <w:rsid w:val="005C14E5"/>
    <w:rsid w:val="005C16A0"/>
    <w:rsid w:val="005C1C97"/>
    <w:rsid w:val="005C2FF8"/>
    <w:rsid w:val="005C31D3"/>
    <w:rsid w:val="005C367B"/>
    <w:rsid w:val="005C40D2"/>
    <w:rsid w:val="005C52E6"/>
    <w:rsid w:val="005C5AAC"/>
    <w:rsid w:val="005C5BEC"/>
    <w:rsid w:val="005C6E7E"/>
    <w:rsid w:val="005C70A8"/>
    <w:rsid w:val="005C720A"/>
    <w:rsid w:val="005C746D"/>
    <w:rsid w:val="005C7635"/>
    <w:rsid w:val="005C7A12"/>
    <w:rsid w:val="005D0336"/>
    <w:rsid w:val="005D0BD2"/>
    <w:rsid w:val="005D16FA"/>
    <w:rsid w:val="005D2573"/>
    <w:rsid w:val="005D28DD"/>
    <w:rsid w:val="005D2BC0"/>
    <w:rsid w:val="005D3A48"/>
    <w:rsid w:val="005D5D27"/>
    <w:rsid w:val="005D7055"/>
    <w:rsid w:val="005D7C40"/>
    <w:rsid w:val="005E13E6"/>
    <w:rsid w:val="005E19FD"/>
    <w:rsid w:val="005E25A4"/>
    <w:rsid w:val="005E373D"/>
    <w:rsid w:val="005E3DAA"/>
    <w:rsid w:val="005E4840"/>
    <w:rsid w:val="005E4D8C"/>
    <w:rsid w:val="005E5A6E"/>
    <w:rsid w:val="005E60B9"/>
    <w:rsid w:val="005E6330"/>
    <w:rsid w:val="005E68A2"/>
    <w:rsid w:val="005E7FA2"/>
    <w:rsid w:val="005F026F"/>
    <w:rsid w:val="005F0ECB"/>
    <w:rsid w:val="005F15F9"/>
    <w:rsid w:val="005F2BFB"/>
    <w:rsid w:val="005F4B47"/>
    <w:rsid w:val="005F5C38"/>
    <w:rsid w:val="005F6366"/>
    <w:rsid w:val="005F6474"/>
    <w:rsid w:val="00600798"/>
    <w:rsid w:val="00600940"/>
    <w:rsid w:val="00600DC3"/>
    <w:rsid w:val="00600E4A"/>
    <w:rsid w:val="0060119B"/>
    <w:rsid w:val="00601290"/>
    <w:rsid w:val="00601D3C"/>
    <w:rsid w:val="00602849"/>
    <w:rsid w:val="006028CF"/>
    <w:rsid w:val="00602A31"/>
    <w:rsid w:val="006033E7"/>
    <w:rsid w:val="00603AE4"/>
    <w:rsid w:val="00603B18"/>
    <w:rsid w:val="006055FE"/>
    <w:rsid w:val="006056F8"/>
    <w:rsid w:val="00605994"/>
    <w:rsid w:val="00605BCD"/>
    <w:rsid w:val="006064B0"/>
    <w:rsid w:val="00607D9B"/>
    <w:rsid w:val="006114D8"/>
    <w:rsid w:val="006114F7"/>
    <w:rsid w:val="00612090"/>
    <w:rsid w:val="0061226F"/>
    <w:rsid w:val="00612277"/>
    <w:rsid w:val="0061274D"/>
    <w:rsid w:val="00612900"/>
    <w:rsid w:val="006135CC"/>
    <w:rsid w:val="00613E7C"/>
    <w:rsid w:val="00614E32"/>
    <w:rsid w:val="00615792"/>
    <w:rsid w:val="00616225"/>
    <w:rsid w:val="006169D2"/>
    <w:rsid w:val="00616F5E"/>
    <w:rsid w:val="00617784"/>
    <w:rsid w:val="0062075F"/>
    <w:rsid w:val="00621F96"/>
    <w:rsid w:val="0062212D"/>
    <w:rsid w:val="006230D2"/>
    <w:rsid w:val="00623E9C"/>
    <w:rsid w:val="006247F7"/>
    <w:rsid w:val="00624CAF"/>
    <w:rsid w:val="00625061"/>
    <w:rsid w:val="0062537D"/>
    <w:rsid w:val="006253EC"/>
    <w:rsid w:val="00625AB7"/>
    <w:rsid w:val="00626282"/>
    <w:rsid w:val="006264B8"/>
    <w:rsid w:val="006303C2"/>
    <w:rsid w:val="006304A9"/>
    <w:rsid w:val="00630ABC"/>
    <w:rsid w:val="00630D98"/>
    <w:rsid w:val="00631956"/>
    <w:rsid w:val="00631B1E"/>
    <w:rsid w:val="00632B28"/>
    <w:rsid w:val="0063314B"/>
    <w:rsid w:val="006339D5"/>
    <w:rsid w:val="00633C1F"/>
    <w:rsid w:val="00634A57"/>
    <w:rsid w:val="00635635"/>
    <w:rsid w:val="00635931"/>
    <w:rsid w:val="00635AEC"/>
    <w:rsid w:val="00636B27"/>
    <w:rsid w:val="00637171"/>
    <w:rsid w:val="00637A42"/>
    <w:rsid w:val="00641B5C"/>
    <w:rsid w:val="00642438"/>
    <w:rsid w:val="006429A1"/>
    <w:rsid w:val="00642E97"/>
    <w:rsid w:val="00643843"/>
    <w:rsid w:val="00643DC6"/>
    <w:rsid w:val="00644097"/>
    <w:rsid w:val="006440F2"/>
    <w:rsid w:val="00644371"/>
    <w:rsid w:val="00644953"/>
    <w:rsid w:val="00644EDE"/>
    <w:rsid w:val="00645162"/>
    <w:rsid w:val="006456A7"/>
    <w:rsid w:val="00645F49"/>
    <w:rsid w:val="0064604C"/>
    <w:rsid w:val="00646341"/>
    <w:rsid w:val="00646D4E"/>
    <w:rsid w:val="00650A42"/>
    <w:rsid w:val="00650AE2"/>
    <w:rsid w:val="0065276D"/>
    <w:rsid w:val="006527ED"/>
    <w:rsid w:val="006538FE"/>
    <w:rsid w:val="00653907"/>
    <w:rsid w:val="00653D05"/>
    <w:rsid w:val="0065548C"/>
    <w:rsid w:val="0065571A"/>
    <w:rsid w:val="00655934"/>
    <w:rsid w:val="00656CA3"/>
    <w:rsid w:val="00657478"/>
    <w:rsid w:val="006577DA"/>
    <w:rsid w:val="00657814"/>
    <w:rsid w:val="006606F4"/>
    <w:rsid w:val="006611BB"/>
    <w:rsid w:val="0066146E"/>
    <w:rsid w:val="006617D2"/>
    <w:rsid w:val="00661866"/>
    <w:rsid w:val="00661976"/>
    <w:rsid w:val="00661AFD"/>
    <w:rsid w:val="00661CED"/>
    <w:rsid w:val="006630EF"/>
    <w:rsid w:val="0066613F"/>
    <w:rsid w:val="006679AD"/>
    <w:rsid w:val="00667EEB"/>
    <w:rsid w:val="00671456"/>
    <w:rsid w:val="00672B0D"/>
    <w:rsid w:val="00672CFA"/>
    <w:rsid w:val="00673079"/>
    <w:rsid w:val="00673AC0"/>
    <w:rsid w:val="00673E9D"/>
    <w:rsid w:val="00673EE2"/>
    <w:rsid w:val="0067427A"/>
    <w:rsid w:val="00675950"/>
    <w:rsid w:val="00675B31"/>
    <w:rsid w:val="00675D82"/>
    <w:rsid w:val="00676E54"/>
    <w:rsid w:val="00680283"/>
    <w:rsid w:val="0068129B"/>
    <w:rsid w:val="006814FC"/>
    <w:rsid w:val="006815B1"/>
    <w:rsid w:val="00681C98"/>
    <w:rsid w:val="00681D9C"/>
    <w:rsid w:val="00683AA3"/>
    <w:rsid w:val="006845E4"/>
    <w:rsid w:val="006852D2"/>
    <w:rsid w:val="00685A76"/>
    <w:rsid w:val="00685EA4"/>
    <w:rsid w:val="006869EB"/>
    <w:rsid w:val="00686E94"/>
    <w:rsid w:val="006876C8"/>
    <w:rsid w:val="00687743"/>
    <w:rsid w:val="00687F7C"/>
    <w:rsid w:val="006901DC"/>
    <w:rsid w:val="00690223"/>
    <w:rsid w:val="0069124E"/>
    <w:rsid w:val="00692FA0"/>
    <w:rsid w:val="00693E6F"/>
    <w:rsid w:val="006946B4"/>
    <w:rsid w:val="00694957"/>
    <w:rsid w:val="00694B9C"/>
    <w:rsid w:val="006955C9"/>
    <w:rsid w:val="00695E21"/>
    <w:rsid w:val="0069611F"/>
    <w:rsid w:val="00696358"/>
    <w:rsid w:val="0069642E"/>
    <w:rsid w:val="006964EB"/>
    <w:rsid w:val="0069679E"/>
    <w:rsid w:val="00697D2B"/>
    <w:rsid w:val="006A06BB"/>
    <w:rsid w:val="006A0AA5"/>
    <w:rsid w:val="006A0D0E"/>
    <w:rsid w:val="006A1608"/>
    <w:rsid w:val="006A32CF"/>
    <w:rsid w:val="006A42D6"/>
    <w:rsid w:val="006A4895"/>
    <w:rsid w:val="006A523B"/>
    <w:rsid w:val="006A55E5"/>
    <w:rsid w:val="006A58AB"/>
    <w:rsid w:val="006A5BB6"/>
    <w:rsid w:val="006A5E79"/>
    <w:rsid w:val="006A6474"/>
    <w:rsid w:val="006B03A1"/>
    <w:rsid w:val="006B064D"/>
    <w:rsid w:val="006B1503"/>
    <w:rsid w:val="006B15A2"/>
    <w:rsid w:val="006B1DC1"/>
    <w:rsid w:val="006B52AE"/>
    <w:rsid w:val="006B6BD0"/>
    <w:rsid w:val="006B6D95"/>
    <w:rsid w:val="006B70B5"/>
    <w:rsid w:val="006C063B"/>
    <w:rsid w:val="006C0FEC"/>
    <w:rsid w:val="006C23F3"/>
    <w:rsid w:val="006C2ABB"/>
    <w:rsid w:val="006C40D2"/>
    <w:rsid w:val="006C543A"/>
    <w:rsid w:val="006C5C15"/>
    <w:rsid w:val="006C5C71"/>
    <w:rsid w:val="006C60E9"/>
    <w:rsid w:val="006C7CC9"/>
    <w:rsid w:val="006D0C0C"/>
    <w:rsid w:val="006D12B5"/>
    <w:rsid w:val="006D1620"/>
    <w:rsid w:val="006D188F"/>
    <w:rsid w:val="006D1EDB"/>
    <w:rsid w:val="006D4956"/>
    <w:rsid w:val="006D4CB4"/>
    <w:rsid w:val="006D4DEF"/>
    <w:rsid w:val="006D4E7D"/>
    <w:rsid w:val="006D501E"/>
    <w:rsid w:val="006D5796"/>
    <w:rsid w:val="006D67D0"/>
    <w:rsid w:val="006D689E"/>
    <w:rsid w:val="006D6C72"/>
    <w:rsid w:val="006D71C7"/>
    <w:rsid w:val="006D740D"/>
    <w:rsid w:val="006D77A8"/>
    <w:rsid w:val="006E08BA"/>
    <w:rsid w:val="006E19DD"/>
    <w:rsid w:val="006E25CC"/>
    <w:rsid w:val="006E2699"/>
    <w:rsid w:val="006E2B84"/>
    <w:rsid w:val="006E3A6D"/>
    <w:rsid w:val="006E437E"/>
    <w:rsid w:val="006E4B1F"/>
    <w:rsid w:val="006E5BAF"/>
    <w:rsid w:val="006E5F4B"/>
    <w:rsid w:val="006E63B8"/>
    <w:rsid w:val="006E6E5E"/>
    <w:rsid w:val="006F0AC7"/>
    <w:rsid w:val="006F1C4F"/>
    <w:rsid w:val="006F248D"/>
    <w:rsid w:val="006F2808"/>
    <w:rsid w:val="006F2E5A"/>
    <w:rsid w:val="006F36A1"/>
    <w:rsid w:val="006F41C8"/>
    <w:rsid w:val="006F4216"/>
    <w:rsid w:val="006F4463"/>
    <w:rsid w:val="006F46B4"/>
    <w:rsid w:val="006F5F3A"/>
    <w:rsid w:val="006F7DFB"/>
    <w:rsid w:val="0070001D"/>
    <w:rsid w:val="00700025"/>
    <w:rsid w:val="00701C4D"/>
    <w:rsid w:val="007022FB"/>
    <w:rsid w:val="007038E1"/>
    <w:rsid w:val="00704B11"/>
    <w:rsid w:val="00704D7B"/>
    <w:rsid w:val="00705CA1"/>
    <w:rsid w:val="0070638E"/>
    <w:rsid w:val="00707303"/>
    <w:rsid w:val="007073F1"/>
    <w:rsid w:val="007079C3"/>
    <w:rsid w:val="00707DFB"/>
    <w:rsid w:val="0071008B"/>
    <w:rsid w:val="007100B9"/>
    <w:rsid w:val="0071066B"/>
    <w:rsid w:val="00710A22"/>
    <w:rsid w:val="00710ACA"/>
    <w:rsid w:val="0071175D"/>
    <w:rsid w:val="007124DB"/>
    <w:rsid w:val="00714932"/>
    <w:rsid w:val="0071570C"/>
    <w:rsid w:val="00715D39"/>
    <w:rsid w:val="007165F8"/>
    <w:rsid w:val="00716F98"/>
    <w:rsid w:val="0071754D"/>
    <w:rsid w:val="0071787D"/>
    <w:rsid w:val="00717963"/>
    <w:rsid w:val="00717ACB"/>
    <w:rsid w:val="00717BB9"/>
    <w:rsid w:val="00717DC1"/>
    <w:rsid w:val="0072035C"/>
    <w:rsid w:val="007206C9"/>
    <w:rsid w:val="00720AA7"/>
    <w:rsid w:val="00721BCB"/>
    <w:rsid w:val="007237B7"/>
    <w:rsid w:val="00723987"/>
    <w:rsid w:val="00723CF5"/>
    <w:rsid w:val="00724390"/>
    <w:rsid w:val="007250C7"/>
    <w:rsid w:val="00725790"/>
    <w:rsid w:val="00725E48"/>
    <w:rsid w:val="0072695F"/>
    <w:rsid w:val="00726E1A"/>
    <w:rsid w:val="00727B77"/>
    <w:rsid w:val="0073186D"/>
    <w:rsid w:val="00733134"/>
    <w:rsid w:val="0073332F"/>
    <w:rsid w:val="00733AE9"/>
    <w:rsid w:val="00733D97"/>
    <w:rsid w:val="00733F6D"/>
    <w:rsid w:val="0073409B"/>
    <w:rsid w:val="0073496C"/>
    <w:rsid w:val="0073511A"/>
    <w:rsid w:val="007353F5"/>
    <w:rsid w:val="00735512"/>
    <w:rsid w:val="00735EA8"/>
    <w:rsid w:val="00736429"/>
    <w:rsid w:val="00741CDE"/>
    <w:rsid w:val="00741FAB"/>
    <w:rsid w:val="00742CA7"/>
    <w:rsid w:val="00743A04"/>
    <w:rsid w:val="0074470D"/>
    <w:rsid w:val="007452C9"/>
    <w:rsid w:val="00745A51"/>
    <w:rsid w:val="0074637F"/>
    <w:rsid w:val="007463A3"/>
    <w:rsid w:val="007463B8"/>
    <w:rsid w:val="00746430"/>
    <w:rsid w:val="0074657C"/>
    <w:rsid w:val="00746A5E"/>
    <w:rsid w:val="00746D2A"/>
    <w:rsid w:val="00750720"/>
    <w:rsid w:val="0075135B"/>
    <w:rsid w:val="0075155A"/>
    <w:rsid w:val="00751C00"/>
    <w:rsid w:val="00751E7B"/>
    <w:rsid w:val="00752602"/>
    <w:rsid w:val="00753901"/>
    <w:rsid w:val="0075420C"/>
    <w:rsid w:val="0075435B"/>
    <w:rsid w:val="00754469"/>
    <w:rsid w:val="00754D3E"/>
    <w:rsid w:val="00754F26"/>
    <w:rsid w:val="0075527C"/>
    <w:rsid w:val="00755776"/>
    <w:rsid w:val="00757100"/>
    <w:rsid w:val="00760220"/>
    <w:rsid w:val="0076238C"/>
    <w:rsid w:val="007628B9"/>
    <w:rsid w:val="00762C71"/>
    <w:rsid w:val="00762FD2"/>
    <w:rsid w:val="00763A30"/>
    <w:rsid w:val="00764143"/>
    <w:rsid w:val="0076474F"/>
    <w:rsid w:val="00764B5B"/>
    <w:rsid w:val="00764D3A"/>
    <w:rsid w:val="00765F08"/>
    <w:rsid w:val="00766330"/>
    <w:rsid w:val="0076776D"/>
    <w:rsid w:val="00767946"/>
    <w:rsid w:val="0076796D"/>
    <w:rsid w:val="007711D9"/>
    <w:rsid w:val="007711EB"/>
    <w:rsid w:val="00771608"/>
    <w:rsid w:val="00772170"/>
    <w:rsid w:val="00772A43"/>
    <w:rsid w:val="00772C26"/>
    <w:rsid w:val="007748E9"/>
    <w:rsid w:val="00775A89"/>
    <w:rsid w:val="007764C8"/>
    <w:rsid w:val="0077694C"/>
    <w:rsid w:val="007770C4"/>
    <w:rsid w:val="0078094C"/>
    <w:rsid w:val="00780B11"/>
    <w:rsid w:val="00780F89"/>
    <w:rsid w:val="00781229"/>
    <w:rsid w:val="00781620"/>
    <w:rsid w:val="0078198C"/>
    <w:rsid w:val="00783BBC"/>
    <w:rsid w:val="00784003"/>
    <w:rsid w:val="007845A8"/>
    <w:rsid w:val="00784C52"/>
    <w:rsid w:val="00784E18"/>
    <w:rsid w:val="00785512"/>
    <w:rsid w:val="0078626D"/>
    <w:rsid w:val="00786F8B"/>
    <w:rsid w:val="00787C2A"/>
    <w:rsid w:val="007908E8"/>
    <w:rsid w:val="00790BD5"/>
    <w:rsid w:val="007911B4"/>
    <w:rsid w:val="007911E1"/>
    <w:rsid w:val="007911F1"/>
    <w:rsid w:val="0079153E"/>
    <w:rsid w:val="00791712"/>
    <w:rsid w:val="00791FEE"/>
    <w:rsid w:val="00792269"/>
    <w:rsid w:val="00793744"/>
    <w:rsid w:val="0079419D"/>
    <w:rsid w:val="007955FB"/>
    <w:rsid w:val="00796316"/>
    <w:rsid w:val="00796928"/>
    <w:rsid w:val="00796FBC"/>
    <w:rsid w:val="00797D5D"/>
    <w:rsid w:val="007A0098"/>
    <w:rsid w:val="007A012B"/>
    <w:rsid w:val="007A0A8C"/>
    <w:rsid w:val="007A1F88"/>
    <w:rsid w:val="007A29C7"/>
    <w:rsid w:val="007A346E"/>
    <w:rsid w:val="007A3732"/>
    <w:rsid w:val="007A3C35"/>
    <w:rsid w:val="007A3DAF"/>
    <w:rsid w:val="007A42C4"/>
    <w:rsid w:val="007A6369"/>
    <w:rsid w:val="007A670B"/>
    <w:rsid w:val="007B01E5"/>
    <w:rsid w:val="007B040F"/>
    <w:rsid w:val="007B0C25"/>
    <w:rsid w:val="007B117D"/>
    <w:rsid w:val="007B1693"/>
    <w:rsid w:val="007B34C5"/>
    <w:rsid w:val="007B378B"/>
    <w:rsid w:val="007B5452"/>
    <w:rsid w:val="007B564E"/>
    <w:rsid w:val="007B606E"/>
    <w:rsid w:val="007B6A03"/>
    <w:rsid w:val="007B6A28"/>
    <w:rsid w:val="007B7F69"/>
    <w:rsid w:val="007C0E94"/>
    <w:rsid w:val="007C19FA"/>
    <w:rsid w:val="007C1F94"/>
    <w:rsid w:val="007C276C"/>
    <w:rsid w:val="007C2D56"/>
    <w:rsid w:val="007C30D9"/>
    <w:rsid w:val="007C3221"/>
    <w:rsid w:val="007C3705"/>
    <w:rsid w:val="007C3984"/>
    <w:rsid w:val="007C3B74"/>
    <w:rsid w:val="007C46C8"/>
    <w:rsid w:val="007C52F9"/>
    <w:rsid w:val="007C53CC"/>
    <w:rsid w:val="007C57A2"/>
    <w:rsid w:val="007C5F01"/>
    <w:rsid w:val="007C6A83"/>
    <w:rsid w:val="007C7740"/>
    <w:rsid w:val="007C7DA4"/>
    <w:rsid w:val="007D08FC"/>
    <w:rsid w:val="007D0A03"/>
    <w:rsid w:val="007D12C9"/>
    <w:rsid w:val="007D19C2"/>
    <w:rsid w:val="007D1CC4"/>
    <w:rsid w:val="007D31D5"/>
    <w:rsid w:val="007D395B"/>
    <w:rsid w:val="007D3F09"/>
    <w:rsid w:val="007D49E4"/>
    <w:rsid w:val="007D5020"/>
    <w:rsid w:val="007D7A0F"/>
    <w:rsid w:val="007D7CA9"/>
    <w:rsid w:val="007E019A"/>
    <w:rsid w:val="007E02C1"/>
    <w:rsid w:val="007E0A2B"/>
    <w:rsid w:val="007E0D7F"/>
    <w:rsid w:val="007E1533"/>
    <w:rsid w:val="007E2209"/>
    <w:rsid w:val="007E2A6B"/>
    <w:rsid w:val="007E2D2A"/>
    <w:rsid w:val="007E38B0"/>
    <w:rsid w:val="007E4619"/>
    <w:rsid w:val="007E4833"/>
    <w:rsid w:val="007E4AD7"/>
    <w:rsid w:val="007E4D54"/>
    <w:rsid w:val="007E6615"/>
    <w:rsid w:val="007E6CCC"/>
    <w:rsid w:val="007E6E1D"/>
    <w:rsid w:val="007E72FF"/>
    <w:rsid w:val="007F14D5"/>
    <w:rsid w:val="007F1A18"/>
    <w:rsid w:val="007F2833"/>
    <w:rsid w:val="007F2F2D"/>
    <w:rsid w:val="007F310A"/>
    <w:rsid w:val="007F33EB"/>
    <w:rsid w:val="007F3D57"/>
    <w:rsid w:val="007F4000"/>
    <w:rsid w:val="007F4BDE"/>
    <w:rsid w:val="007F507A"/>
    <w:rsid w:val="007F5AD6"/>
    <w:rsid w:val="007F6969"/>
    <w:rsid w:val="007F7298"/>
    <w:rsid w:val="00800B65"/>
    <w:rsid w:val="00801FCD"/>
    <w:rsid w:val="00802400"/>
    <w:rsid w:val="0080246F"/>
    <w:rsid w:val="00802ADE"/>
    <w:rsid w:val="00802CF9"/>
    <w:rsid w:val="00802E41"/>
    <w:rsid w:val="00803294"/>
    <w:rsid w:val="00804D1C"/>
    <w:rsid w:val="00805BC8"/>
    <w:rsid w:val="00805DCD"/>
    <w:rsid w:val="00806430"/>
    <w:rsid w:val="00806E9E"/>
    <w:rsid w:val="00810247"/>
    <w:rsid w:val="00810581"/>
    <w:rsid w:val="00811611"/>
    <w:rsid w:val="00811C07"/>
    <w:rsid w:val="00811DF0"/>
    <w:rsid w:val="00812077"/>
    <w:rsid w:val="0081226C"/>
    <w:rsid w:val="008124A7"/>
    <w:rsid w:val="00812610"/>
    <w:rsid w:val="00812678"/>
    <w:rsid w:val="00812D70"/>
    <w:rsid w:val="00812DB8"/>
    <w:rsid w:val="00813C78"/>
    <w:rsid w:val="0081428D"/>
    <w:rsid w:val="0081434A"/>
    <w:rsid w:val="00814790"/>
    <w:rsid w:val="00814DEC"/>
    <w:rsid w:val="008154A1"/>
    <w:rsid w:val="008159B3"/>
    <w:rsid w:val="008165D3"/>
    <w:rsid w:val="00817FE1"/>
    <w:rsid w:val="0082017F"/>
    <w:rsid w:val="008206BA"/>
    <w:rsid w:val="008212AC"/>
    <w:rsid w:val="00821467"/>
    <w:rsid w:val="00821785"/>
    <w:rsid w:val="00821C2D"/>
    <w:rsid w:val="008227D9"/>
    <w:rsid w:val="008238B5"/>
    <w:rsid w:val="00823935"/>
    <w:rsid w:val="00823CD2"/>
    <w:rsid w:val="00823FFE"/>
    <w:rsid w:val="0082591F"/>
    <w:rsid w:val="00825AD2"/>
    <w:rsid w:val="008267E7"/>
    <w:rsid w:val="0082720D"/>
    <w:rsid w:val="008273F1"/>
    <w:rsid w:val="008305F9"/>
    <w:rsid w:val="0083084C"/>
    <w:rsid w:val="00830DE4"/>
    <w:rsid w:val="00831391"/>
    <w:rsid w:val="008313F5"/>
    <w:rsid w:val="00831445"/>
    <w:rsid w:val="008315CE"/>
    <w:rsid w:val="00831A36"/>
    <w:rsid w:val="008328A4"/>
    <w:rsid w:val="008338B7"/>
    <w:rsid w:val="008341B1"/>
    <w:rsid w:val="0083469A"/>
    <w:rsid w:val="008347C1"/>
    <w:rsid w:val="00835585"/>
    <w:rsid w:val="00835A4D"/>
    <w:rsid w:val="00835A52"/>
    <w:rsid w:val="008369BD"/>
    <w:rsid w:val="00836DC3"/>
    <w:rsid w:val="008374CE"/>
    <w:rsid w:val="00837AEB"/>
    <w:rsid w:val="00840500"/>
    <w:rsid w:val="00840C24"/>
    <w:rsid w:val="00841094"/>
    <w:rsid w:val="008437B6"/>
    <w:rsid w:val="00843C74"/>
    <w:rsid w:val="0084460A"/>
    <w:rsid w:val="008456A1"/>
    <w:rsid w:val="00845C15"/>
    <w:rsid w:val="00846135"/>
    <w:rsid w:val="008464B4"/>
    <w:rsid w:val="00846739"/>
    <w:rsid w:val="008470B3"/>
    <w:rsid w:val="00847D13"/>
    <w:rsid w:val="00851AF5"/>
    <w:rsid w:val="008522B2"/>
    <w:rsid w:val="008531C9"/>
    <w:rsid w:val="008532F4"/>
    <w:rsid w:val="0085423E"/>
    <w:rsid w:val="00855008"/>
    <w:rsid w:val="008552FF"/>
    <w:rsid w:val="00855B34"/>
    <w:rsid w:val="00856674"/>
    <w:rsid w:val="00856CD8"/>
    <w:rsid w:val="00860040"/>
    <w:rsid w:val="00860814"/>
    <w:rsid w:val="008608F9"/>
    <w:rsid w:val="008610BE"/>
    <w:rsid w:val="008614B5"/>
    <w:rsid w:val="00862082"/>
    <w:rsid w:val="0086224E"/>
    <w:rsid w:val="0086229D"/>
    <w:rsid w:val="00862BA1"/>
    <w:rsid w:val="0086369B"/>
    <w:rsid w:val="00864473"/>
    <w:rsid w:val="008644C3"/>
    <w:rsid w:val="008646AF"/>
    <w:rsid w:val="00864FFF"/>
    <w:rsid w:val="008650B0"/>
    <w:rsid w:val="00865288"/>
    <w:rsid w:val="008652A0"/>
    <w:rsid w:val="00866AC0"/>
    <w:rsid w:val="00866D70"/>
    <w:rsid w:val="00866F12"/>
    <w:rsid w:val="00867C27"/>
    <w:rsid w:val="00871436"/>
    <w:rsid w:val="00871A9D"/>
    <w:rsid w:val="00872FC9"/>
    <w:rsid w:val="00873642"/>
    <w:rsid w:val="008739DA"/>
    <w:rsid w:val="0087422A"/>
    <w:rsid w:val="00875050"/>
    <w:rsid w:val="00875B23"/>
    <w:rsid w:val="00876570"/>
    <w:rsid w:val="0087684D"/>
    <w:rsid w:val="00876ADD"/>
    <w:rsid w:val="00877110"/>
    <w:rsid w:val="008776D3"/>
    <w:rsid w:val="00877FB3"/>
    <w:rsid w:val="00881850"/>
    <w:rsid w:val="00881B08"/>
    <w:rsid w:val="00882F72"/>
    <w:rsid w:val="00883007"/>
    <w:rsid w:val="0088314E"/>
    <w:rsid w:val="008832E5"/>
    <w:rsid w:val="00883459"/>
    <w:rsid w:val="0088363D"/>
    <w:rsid w:val="00883B12"/>
    <w:rsid w:val="0088505F"/>
    <w:rsid w:val="00885178"/>
    <w:rsid w:val="00885E06"/>
    <w:rsid w:val="00886552"/>
    <w:rsid w:val="0088772E"/>
    <w:rsid w:val="0088774D"/>
    <w:rsid w:val="00887F26"/>
    <w:rsid w:val="0089078F"/>
    <w:rsid w:val="0089137F"/>
    <w:rsid w:val="00891B73"/>
    <w:rsid w:val="00891BFD"/>
    <w:rsid w:val="00892183"/>
    <w:rsid w:val="00893BF0"/>
    <w:rsid w:val="00894704"/>
    <w:rsid w:val="0089477E"/>
    <w:rsid w:val="00894EA3"/>
    <w:rsid w:val="00894F99"/>
    <w:rsid w:val="008952B3"/>
    <w:rsid w:val="008971EB"/>
    <w:rsid w:val="00897234"/>
    <w:rsid w:val="00897C59"/>
    <w:rsid w:val="008A0269"/>
    <w:rsid w:val="008A103E"/>
    <w:rsid w:val="008A20B0"/>
    <w:rsid w:val="008A22E1"/>
    <w:rsid w:val="008A2C2C"/>
    <w:rsid w:val="008A4704"/>
    <w:rsid w:val="008A55A5"/>
    <w:rsid w:val="008A5839"/>
    <w:rsid w:val="008A5F7D"/>
    <w:rsid w:val="008A6991"/>
    <w:rsid w:val="008A7932"/>
    <w:rsid w:val="008A7DB1"/>
    <w:rsid w:val="008B0115"/>
    <w:rsid w:val="008B0572"/>
    <w:rsid w:val="008B0A68"/>
    <w:rsid w:val="008B0E2E"/>
    <w:rsid w:val="008B1CD4"/>
    <w:rsid w:val="008B287E"/>
    <w:rsid w:val="008B31CA"/>
    <w:rsid w:val="008B3633"/>
    <w:rsid w:val="008B38AB"/>
    <w:rsid w:val="008B4152"/>
    <w:rsid w:val="008B4E04"/>
    <w:rsid w:val="008B5304"/>
    <w:rsid w:val="008B5582"/>
    <w:rsid w:val="008B5749"/>
    <w:rsid w:val="008B5D4C"/>
    <w:rsid w:val="008B6AD8"/>
    <w:rsid w:val="008B70A5"/>
    <w:rsid w:val="008B7389"/>
    <w:rsid w:val="008C0CCA"/>
    <w:rsid w:val="008C1EDE"/>
    <w:rsid w:val="008C23F9"/>
    <w:rsid w:val="008C375C"/>
    <w:rsid w:val="008C4B6D"/>
    <w:rsid w:val="008C5544"/>
    <w:rsid w:val="008C5D58"/>
    <w:rsid w:val="008C5D76"/>
    <w:rsid w:val="008C6E1F"/>
    <w:rsid w:val="008C7403"/>
    <w:rsid w:val="008C7690"/>
    <w:rsid w:val="008D023B"/>
    <w:rsid w:val="008D02D1"/>
    <w:rsid w:val="008D0408"/>
    <w:rsid w:val="008D066E"/>
    <w:rsid w:val="008D0A6A"/>
    <w:rsid w:val="008D1214"/>
    <w:rsid w:val="008D1743"/>
    <w:rsid w:val="008D20C0"/>
    <w:rsid w:val="008D2DB9"/>
    <w:rsid w:val="008D34C3"/>
    <w:rsid w:val="008D433D"/>
    <w:rsid w:val="008D5969"/>
    <w:rsid w:val="008D5CD6"/>
    <w:rsid w:val="008D6E2D"/>
    <w:rsid w:val="008D7075"/>
    <w:rsid w:val="008D791D"/>
    <w:rsid w:val="008E0E1F"/>
    <w:rsid w:val="008E24CA"/>
    <w:rsid w:val="008E256E"/>
    <w:rsid w:val="008E2D7E"/>
    <w:rsid w:val="008E4265"/>
    <w:rsid w:val="008E5078"/>
    <w:rsid w:val="008E5169"/>
    <w:rsid w:val="008E520D"/>
    <w:rsid w:val="008E5C15"/>
    <w:rsid w:val="008E6A90"/>
    <w:rsid w:val="008E6AC4"/>
    <w:rsid w:val="008E780E"/>
    <w:rsid w:val="008E7869"/>
    <w:rsid w:val="008E7A8E"/>
    <w:rsid w:val="008E7D25"/>
    <w:rsid w:val="008F0236"/>
    <w:rsid w:val="008F0D38"/>
    <w:rsid w:val="008F12C1"/>
    <w:rsid w:val="008F2239"/>
    <w:rsid w:val="008F23B1"/>
    <w:rsid w:val="008F2878"/>
    <w:rsid w:val="008F34E1"/>
    <w:rsid w:val="008F3D70"/>
    <w:rsid w:val="008F4218"/>
    <w:rsid w:val="008F4709"/>
    <w:rsid w:val="008F52BD"/>
    <w:rsid w:val="008F5A1E"/>
    <w:rsid w:val="008F6BFB"/>
    <w:rsid w:val="008F6DC5"/>
    <w:rsid w:val="008F707D"/>
    <w:rsid w:val="008F720B"/>
    <w:rsid w:val="008F7C80"/>
    <w:rsid w:val="00900328"/>
    <w:rsid w:val="0090061F"/>
    <w:rsid w:val="0090079F"/>
    <w:rsid w:val="00900AF8"/>
    <w:rsid w:val="00900BAD"/>
    <w:rsid w:val="00900CC0"/>
    <w:rsid w:val="00900D73"/>
    <w:rsid w:val="00900EAD"/>
    <w:rsid w:val="00901DF7"/>
    <w:rsid w:val="00902682"/>
    <w:rsid w:val="00903AE5"/>
    <w:rsid w:val="00903F83"/>
    <w:rsid w:val="00904669"/>
    <w:rsid w:val="0090475E"/>
    <w:rsid w:val="00904E97"/>
    <w:rsid w:val="009052EB"/>
    <w:rsid w:val="0090563F"/>
    <w:rsid w:val="009059CE"/>
    <w:rsid w:val="00906783"/>
    <w:rsid w:val="00906A98"/>
    <w:rsid w:val="0091012C"/>
    <w:rsid w:val="00911279"/>
    <w:rsid w:val="009132D4"/>
    <w:rsid w:val="0091365A"/>
    <w:rsid w:val="00913FEF"/>
    <w:rsid w:val="009146B4"/>
    <w:rsid w:val="00914A09"/>
    <w:rsid w:val="00914BDB"/>
    <w:rsid w:val="009152BF"/>
    <w:rsid w:val="00915F9C"/>
    <w:rsid w:val="0091698D"/>
    <w:rsid w:val="00916E70"/>
    <w:rsid w:val="009172DE"/>
    <w:rsid w:val="00917B74"/>
    <w:rsid w:val="009201C0"/>
    <w:rsid w:val="009205C7"/>
    <w:rsid w:val="00920790"/>
    <w:rsid w:val="009228BE"/>
    <w:rsid w:val="00923B83"/>
    <w:rsid w:val="00923C4F"/>
    <w:rsid w:val="00923DF2"/>
    <w:rsid w:val="00923E06"/>
    <w:rsid w:val="00923F6A"/>
    <w:rsid w:val="00923FAA"/>
    <w:rsid w:val="009247F7"/>
    <w:rsid w:val="0092483B"/>
    <w:rsid w:val="00925383"/>
    <w:rsid w:val="009256C4"/>
    <w:rsid w:val="00925F36"/>
    <w:rsid w:val="00926535"/>
    <w:rsid w:val="00927644"/>
    <w:rsid w:val="0092794B"/>
    <w:rsid w:val="009302F9"/>
    <w:rsid w:val="0093032B"/>
    <w:rsid w:val="00930363"/>
    <w:rsid w:val="00930C12"/>
    <w:rsid w:val="00930D13"/>
    <w:rsid w:val="00932B85"/>
    <w:rsid w:val="00933159"/>
    <w:rsid w:val="00934664"/>
    <w:rsid w:val="00934C05"/>
    <w:rsid w:val="009354AF"/>
    <w:rsid w:val="00936A2B"/>
    <w:rsid w:val="00936AE3"/>
    <w:rsid w:val="0093713F"/>
    <w:rsid w:val="009406EB"/>
    <w:rsid w:val="00940972"/>
    <w:rsid w:val="00940A2D"/>
    <w:rsid w:val="00940E70"/>
    <w:rsid w:val="00941A28"/>
    <w:rsid w:val="00941AD3"/>
    <w:rsid w:val="00941AD7"/>
    <w:rsid w:val="00941F1E"/>
    <w:rsid w:val="00941F76"/>
    <w:rsid w:val="0094386B"/>
    <w:rsid w:val="0094412A"/>
    <w:rsid w:val="00944DF0"/>
    <w:rsid w:val="00945676"/>
    <w:rsid w:val="00945EB6"/>
    <w:rsid w:val="009467F5"/>
    <w:rsid w:val="009470FA"/>
    <w:rsid w:val="00947604"/>
    <w:rsid w:val="009505F7"/>
    <w:rsid w:val="0095148C"/>
    <w:rsid w:val="00951D60"/>
    <w:rsid w:val="00951F43"/>
    <w:rsid w:val="009533F1"/>
    <w:rsid w:val="00953FC3"/>
    <w:rsid w:val="00955727"/>
    <w:rsid w:val="009578B0"/>
    <w:rsid w:val="00957A21"/>
    <w:rsid w:val="00957B06"/>
    <w:rsid w:val="00960200"/>
    <w:rsid w:val="00961114"/>
    <w:rsid w:val="00962026"/>
    <w:rsid w:val="0096232B"/>
    <w:rsid w:val="00962BC5"/>
    <w:rsid w:val="0096363B"/>
    <w:rsid w:val="00964126"/>
    <w:rsid w:val="0096512F"/>
    <w:rsid w:val="00965503"/>
    <w:rsid w:val="0096552A"/>
    <w:rsid w:val="00965EDD"/>
    <w:rsid w:val="0096633E"/>
    <w:rsid w:val="009666E3"/>
    <w:rsid w:val="009676D8"/>
    <w:rsid w:val="00967E2F"/>
    <w:rsid w:val="009703C0"/>
    <w:rsid w:val="009708FC"/>
    <w:rsid w:val="00971671"/>
    <w:rsid w:val="009721C6"/>
    <w:rsid w:val="009733FE"/>
    <w:rsid w:val="00974A7F"/>
    <w:rsid w:val="00975191"/>
    <w:rsid w:val="00975864"/>
    <w:rsid w:val="00975BFB"/>
    <w:rsid w:val="0097628C"/>
    <w:rsid w:val="009762DD"/>
    <w:rsid w:val="0097644A"/>
    <w:rsid w:val="009770A4"/>
    <w:rsid w:val="0097710C"/>
    <w:rsid w:val="00980772"/>
    <w:rsid w:val="00980B85"/>
    <w:rsid w:val="009819AB"/>
    <w:rsid w:val="00981EE0"/>
    <w:rsid w:val="0098211F"/>
    <w:rsid w:val="00982398"/>
    <w:rsid w:val="009834EC"/>
    <w:rsid w:val="009836D1"/>
    <w:rsid w:val="00983CA5"/>
    <w:rsid w:val="00983CB0"/>
    <w:rsid w:val="00984235"/>
    <w:rsid w:val="009843F6"/>
    <w:rsid w:val="00984518"/>
    <w:rsid w:val="00986781"/>
    <w:rsid w:val="00986AB9"/>
    <w:rsid w:val="00986C60"/>
    <w:rsid w:val="00987064"/>
    <w:rsid w:val="00987738"/>
    <w:rsid w:val="00990975"/>
    <w:rsid w:val="00990FE5"/>
    <w:rsid w:val="009914E0"/>
    <w:rsid w:val="0099187A"/>
    <w:rsid w:val="00992427"/>
    <w:rsid w:val="009925AD"/>
    <w:rsid w:val="00993E59"/>
    <w:rsid w:val="009941E4"/>
    <w:rsid w:val="00994A1B"/>
    <w:rsid w:val="00994DBC"/>
    <w:rsid w:val="0099566F"/>
    <w:rsid w:val="0099579F"/>
    <w:rsid w:val="00997878"/>
    <w:rsid w:val="009979F9"/>
    <w:rsid w:val="00997EB7"/>
    <w:rsid w:val="009A01AE"/>
    <w:rsid w:val="009A1A39"/>
    <w:rsid w:val="009A1C8F"/>
    <w:rsid w:val="009A1E9E"/>
    <w:rsid w:val="009A2042"/>
    <w:rsid w:val="009A2043"/>
    <w:rsid w:val="009A26AC"/>
    <w:rsid w:val="009A36BA"/>
    <w:rsid w:val="009A409C"/>
    <w:rsid w:val="009A4ADB"/>
    <w:rsid w:val="009A4F56"/>
    <w:rsid w:val="009A51AC"/>
    <w:rsid w:val="009A549A"/>
    <w:rsid w:val="009A5921"/>
    <w:rsid w:val="009A5F80"/>
    <w:rsid w:val="009A6551"/>
    <w:rsid w:val="009A65FA"/>
    <w:rsid w:val="009A691E"/>
    <w:rsid w:val="009A71F4"/>
    <w:rsid w:val="009A74B5"/>
    <w:rsid w:val="009B19EF"/>
    <w:rsid w:val="009B1A39"/>
    <w:rsid w:val="009B1DEF"/>
    <w:rsid w:val="009B2B5E"/>
    <w:rsid w:val="009B445A"/>
    <w:rsid w:val="009B490D"/>
    <w:rsid w:val="009B5422"/>
    <w:rsid w:val="009B5A34"/>
    <w:rsid w:val="009B6457"/>
    <w:rsid w:val="009B7299"/>
    <w:rsid w:val="009C00B4"/>
    <w:rsid w:val="009C00DA"/>
    <w:rsid w:val="009C099A"/>
    <w:rsid w:val="009C0A29"/>
    <w:rsid w:val="009C0EFA"/>
    <w:rsid w:val="009C2158"/>
    <w:rsid w:val="009C22FD"/>
    <w:rsid w:val="009C3231"/>
    <w:rsid w:val="009C3458"/>
    <w:rsid w:val="009C390D"/>
    <w:rsid w:val="009C410C"/>
    <w:rsid w:val="009C5AE6"/>
    <w:rsid w:val="009C647E"/>
    <w:rsid w:val="009C64D0"/>
    <w:rsid w:val="009C66B9"/>
    <w:rsid w:val="009C6F93"/>
    <w:rsid w:val="009C7715"/>
    <w:rsid w:val="009C7B9F"/>
    <w:rsid w:val="009D01ED"/>
    <w:rsid w:val="009D0490"/>
    <w:rsid w:val="009D15B4"/>
    <w:rsid w:val="009D3B68"/>
    <w:rsid w:val="009D46D0"/>
    <w:rsid w:val="009D4EEE"/>
    <w:rsid w:val="009D6CE8"/>
    <w:rsid w:val="009D6DA3"/>
    <w:rsid w:val="009D6FF7"/>
    <w:rsid w:val="009E0D86"/>
    <w:rsid w:val="009E17CF"/>
    <w:rsid w:val="009E23D2"/>
    <w:rsid w:val="009E243E"/>
    <w:rsid w:val="009E353E"/>
    <w:rsid w:val="009E3B48"/>
    <w:rsid w:val="009E3ECD"/>
    <w:rsid w:val="009E41AA"/>
    <w:rsid w:val="009E42DA"/>
    <w:rsid w:val="009E4329"/>
    <w:rsid w:val="009E4BCC"/>
    <w:rsid w:val="009E4C58"/>
    <w:rsid w:val="009E4F95"/>
    <w:rsid w:val="009E4FFD"/>
    <w:rsid w:val="009E574B"/>
    <w:rsid w:val="009E6956"/>
    <w:rsid w:val="009E7910"/>
    <w:rsid w:val="009F06F7"/>
    <w:rsid w:val="009F373B"/>
    <w:rsid w:val="009F4BDA"/>
    <w:rsid w:val="009F5E7D"/>
    <w:rsid w:val="009F6DEC"/>
    <w:rsid w:val="009F78E3"/>
    <w:rsid w:val="009F7A1E"/>
    <w:rsid w:val="00A011C9"/>
    <w:rsid w:val="00A0131C"/>
    <w:rsid w:val="00A0244E"/>
    <w:rsid w:val="00A02722"/>
    <w:rsid w:val="00A02854"/>
    <w:rsid w:val="00A0289C"/>
    <w:rsid w:val="00A02E8A"/>
    <w:rsid w:val="00A03A76"/>
    <w:rsid w:val="00A0484E"/>
    <w:rsid w:val="00A0574E"/>
    <w:rsid w:val="00A064A8"/>
    <w:rsid w:val="00A07275"/>
    <w:rsid w:val="00A07504"/>
    <w:rsid w:val="00A078ED"/>
    <w:rsid w:val="00A07BF7"/>
    <w:rsid w:val="00A07F37"/>
    <w:rsid w:val="00A101CE"/>
    <w:rsid w:val="00A102A4"/>
    <w:rsid w:val="00A1088D"/>
    <w:rsid w:val="00A11B54"/>
    <w:rsid w:val="00A12C07"/>
    <w:rsid w:val="00A14218"/>
    <w:rsid w:val="00A14698"/>
    <w:rsid w:val="00A14DF0"/>
    <w:rsid w:val="00A14FCA"/>
    <w:rsid w:val="00A17ACF"/>
    <w:rsid w:val="00A17AD0"/>
    <w:rsid w:val="00A17EFF"/>
    <w:rsid w:val="00A208AC"/>
    <w:rsid w:val="00A209DD"/>
    <w:rsid w:val="00A20F34"/>
    <w:rsid w:val="00A215B3"/>
    <w:rsid w:val="00A215F2"/>
    <w:rsid w:val="00A216F1"/>
    <w:rsid w:val="00A21943"/>
    <w:rsid w:val="00A22410"/>
    <w:rsid w:val="00A22628"/>
    <w:rsid w:val="00A22655"/>
    <w:rsid w:val="00A22F2A"/>
    <w:rsid w:val="00A23285"/>
    <w:rsid w:val="00A23481"/>
    <w:rsid w:val="00A23E4F"/>
    <w:rsid w:val="00A24676"/>
    <w:rsid w:val="00A248C0"/>
    <w:rsid w:val="00A250BF"/>
    <w:rsid w:val="00A26925"/>
    <w:rsid w:val="00A26A87"/>
    <w:rsid w:val="00A3020B"/>
    <w:rsid w:val="00A306B0"/>
    <w:rsid w:val="00A30B91"/>
    <w:rsid w:val="00A323B6"/>
    <w:rsid w:val="00A323E9"/>
    <w:rsid w:val="00A32E64"/>
    <w:rsid w:val="00A32F69"/>
    <w:rsid w:val="00A33BF4"/>
    <w:rsid w:val="00A34981"/>
    <w:rsid w:val="00A35124"/>
    <w:rsid w:val="00A35C21"/>
    <w:rsid w:val="00A36512"/>
    <w:rsid w:val="00A36A36"/>
    <w:rsid w:val="00A36D0F"/>
    <w:rsid w:val="00A36F5B"/>
    <w:rsid w:val="00A372E1"/>
    <w:rsid w:val="00A37336"/>
    <w:rsid w:val="00A3754E"/>
    <w:rsid w:val="00A401D8"/>
    <w:rsid w:val="00A40A86"/>
    <w:rsid w:val="00A41507"/>
    <w:rsid w:val="00A41B37"/>
    <w:rsid w:val="00A4278A"/>
    <w:rsid w:val="00A42DB3"/>
    <w:rsid w:val="00A431A4"/>
    <w:rsid w:val="00A43CCD"/>
    <w:rsid w:val="00A443DC"/>
    <w:rsid w:val="00A44BCA"/>
    <w:rsid w:val="00A4521B"/>
    <w:rsid w:val="00A45AC3"/>
    <w:rsid w:val="00A47649"/>
    <w:rsid w:val="00A507C8"/>
    <w:rsid w:val="00A5202E"/>
    <w:rsid w:val="00A52570"/>
    <w:rsid w:val="00A5371F"/>
    <w:rsid w:val="00A53E42"/>
    <w:rsid w:val="00A54E50"/>
    <w:rsid w:val="00A552A4"/>
    <w:rsid w:val="00A559CA"/>
    <w:rsid w:val="00A55BF2"/>
    <w:rsid w:val="00A572FD"/>
    <w:rsid w:val="00A60164"/>
    <w:rsid w:val="00A6116F"/>
    <w:rsid w:val="00A61CBC"/>
    <w:rsid w:val="00A621D4"/>
    <w:rsid w:val="00A625DD"/>
    <w:rsid w:val="00A626BD"/>
    <w:rsid w:val="00A62912"/>
    <w:rsid w:val="00A6319B"/>
    <w:rsid w:val="00A64296"/>
    <w:rsid w:val="00A64DF4"/>
    <w:rsid w:val="00A64EE2"/>
    <w:rsid w:val="00A66787"/>
    <w:rsid w:val="00A66BF8"/>
    <w:rsid w:val="00A674DA"/>
    <w:rsid w:val="00A7092D"/>
    <w:rsid w:val="00A709A0"/>
    <w:rsid w:val="00A7280C"/>
    <w:rsid w:val="00A73A3B"/>
    <w:rsid w:val="00A7510D"/>
    <w:rsid w:val="00A760A7"/>
    <w:rsid w:val="00A81316"/>
    <w:rsid w:val="00A8174D"/>
    <w:rsid w:val="00A81C9C"/>
    <w:rsid w:val="00A81EDB"/>
    <w:rsid w:val="00A82097"/>
    <w:rsid w:val="00A82FA7"/>
    <w:rsid w:val="00A841B4"/>
    <w:rsid w:val="00A84891"/>
    <w:rsid w:val="00A84E4B"/>
    <w:rsid w:val="00A84EB7"/>
    <w:rsid w:val="00A8515B"/>
    <w:rsid w:val="00A85912"/>
    <w:rsid w:val="00A86C72"/>
    <w:rsid w:val="00A871BE"/>
    <w:rsid w:val="00A90887"/>
    <w:rsid w:val="00A9091A"/>
    <w:rsid w:val="00A90D6B"/>
    <w:rsid w:val="00A91469"/>
    <w:rsid w:val="00A9227F"/>
    <w:rsid w:val="00A92972"/>
    <w:rsid w:val="00A93ECD"/>
    <w:rsid w:val="00A947CB"/>
    <w:rsid w:val="00A948E3"/>
    <w:rsid w:val="00A9507E"/>
    <w:rsid w:val="00A95156"/>
    <w:rsid w:val="00A95D38"/>
    <w:rsid w:val="00A9658D"/>
    <w:rsid w:val="00A966E3"/>
    <w:rsid w:val="00A96870"/>
    <w:rsid w:val="00A9717E"/>
    <w:rsid w:val="00A97582"/>
    <w:rsid w:val="00A9795D"/>
    <w:rsid w:val="00A97AA8"/>
    <w:rsid w:val="00A97BE3"/>
    <w:rsid w:val="00AA0D91"/>
    <w:rsid w:val="00AA2085"/>
    <w:rsid w:val="00AA302E"/>
    <w:rsid w:val="00AA483B"/>
    <w:rsid w:val="00AA48D1"/>
    <w:rsid w:val="00AA63DD"/>
    <w:rsid w:val="00AA6E35"/>
    <w:rsid w:val="00AA70EA"/>
    <w:rsid w:val="00AA775E"/>
    <w:rsid w:val="00AB17A9"/>
    <w:rsid w:val="00AB268E"/>
    <w:rsid w:val="00AB283D"/>
    <w:rsid w:val="00AB2A78"/>
    <w:rsid w:val="00AB2D62"/>
    <w:rsid w:val="00AB2FC2"/>
    <w:rsid w:val="00AB2FF8"/>
    <w:rsid w:val="00AB346A"/>
    <w:rsid w:val="00AB3C10"/>
    <w:rsid w:val="00AB7435"/>
    <w:rsid w:val="00AB7C02"/>
    <w:rsid w:val="00AB7FD1"/>
    <w:rsid w:val="00AB7FF2"/>
    <w:rsid w:val="00AC12CA"/>
    <w:rsid w:val="00AC214C"/>
    <w:rsid w:val="00AC2783"/>
    <w:rsid w:val="00AC3073"/>
    <w:rsid w:val="00AC3D6C"/>
    <w:rsid w:val="00AC406D"/>
    <w:rsid w:val="00AC49C4"/>
    <w:rsid w:val="00AC5333"/>
    <w:rsid w:val="00AC54DA"/>
    <w:rsid w:val="00AC595C"/>
    <w:rsid w:val="00AC6106"/>
    <w:rsid w:val="00AC61CC"/>
    <w:rsid w:val="00AC748B"/>
    <w:rsid w:val="00AC76E5"/>
    <w:rsid w:val="00AC7725"/>
    <w:rsid w:val="00AC7DF4"/>
    <w:rsid w:val="00AD0635"/>
    <w:rsid w:val="00AD0D74"/>
    <w:rsid w:val="00AD17E8"/>
    <w:rsid w:val="00AD2445"/>
    <w:rsid w:val="00AD2B79"/>
    <w:rsid w:val="00AD2DA6"/>
    <w:rsid w:val="00AD34BF"/>
    <w:rsid w:val="00AD4097"/>
    <w:rsid w:val="00AD54EA"/>
    <w:rsid w:val="00AD64CA"/>
    <w:rsid w:val="00AD688A"/>
    <w:rsid w:val="00AD69B7"/>
    <w:rsid w:val="00AD6D8D"/>
    <w:rsid w:val="00AD7383"/>
    <w:rsid w:val="00AE0F72"/>
    <w:rsid w:val="00AE1BA3"/>
    <w:rsid w:val="00AE1C96"/>
    <w:rsid w:val="00AE1F0F"/>
    <w:rsid w:val="00AE1F3A"/>
    <w:rsid w:val="00AE1F45"/>
    <w:rsid w:val="00AE27DF"/>
    <w:rsid w:val="00AE29D2"/>
    <w:rsid w:val="00AE4763"/>
    <w:rsid w:val="00AE4AF0"/>
    <w:rsid w:val="00AE52E0"/>
    <w:rsid w:val="00AE54BB"/>
    <w:rsid w:val="00AE7A43"/>
    <w:rsid w:val="00AE7C09"/>
    <w:rsid w:val="00AF065B"/>
    <w:rsid w:val="00AF17EC"/>
    <w:rsid w:val="00AF2055"/>
    <w:rsid w:val="00AF317B"/>
    <w:rsid w:val="00AF3C13"/>
    <w:rsid w:val="00AF5147"/>
    <w:rsid w:val="00AF5679"/>
    <w:rsid w:val="00AF5B72"/>
    <w:rsid w:val="00AF624A"/>
    <w:rsid w:val="00AF6601"/>
    <w:rsid w:val="00AF6B03"/>
    <w:rsid w:val="00AF6EB3"/>
    <w:rsid w:val="00AF73A9"/>
    <w:rsid w:val="00AF7B57"/>
    <w:rsid w:val="00B018EF"/>
    <w:rsid w:val="00B01C1B"/>
    <w:rsid w:val="00B0298C"/>
    <w:rsid w:val="00B02D6F"/>
    <w:rsid w:val="00B039F1"/>
    <w:rsid w:val="00B03E00"/>
    <w:rsid w:val="00B03F5B"/>
    <w:rsid w:val="00B0421A"/>
    <w:rsid w:val="00B051BF"/>
    <w:rsid w:val="00B05961"/>
    <w:rsid w:val="00B059F5"/>
    <w:rsid w:val="00B05B91"/>
    <w:rsid w:val="00B05C11"/>
    <w:rsid w:val="00B068B9"/>
    <w:rsid w:val="00B06A68"/>
    <w:rsid w:val="00B06EF2"/>
    <w:rsid w:val="00B07BEA"/>
    <w:rsid w:val="00B101CA"/>
    <w:rsid w:val="00B105B7"/>
    <w:rsid w:val="00B109D4"/>
    <w:rsid w:val="00B1153B"/>
    <w:rsid w:val="00B1166C"/>
    <w:rsid w:val="00B1319D"/>
    <w:rsid w:val="00B136B3"/>
    <w:rsid w:val="00B13963"/>
    <w:rsid w:val="00B13AB9"/>
    <w:rsid w:val="00B1441D"/>
    <w:rsid w:val="00B14857"/>
    <w:rsid w:val="00B15095"/>
    <w:rsid w:val="00B15653"/>
    <w:rsid w:val="00B16AC1"/>
    <w:rsid w:val="00B17762"/>
    <w:rsid w:val="00B17A83"/>
    <w:rsid w:val="00B17B10"/>
    <w:rsid w:val="00B20E96"/>
    <w:rsid w:val="00B211EE"/>
    <w:rsid w:val="00B21FA1"/>
    <w:rsid w:val="00B2309B"/>
    <w:rsid w:val="00B233F1"/>
    <w:rsid w:val="00B23776"/>
    <w:rsid w:val="00B24A9C"/>
    <w:rsid w:val="00B24F8F"/>
    <w:rsid w:val="00B24F9C"/>
    <w:rsid w:val="00B24FB3"/>
    <w:rsid w:val="00B253F8"/>
    <w:rsid w:val="00B254E9"/>
    <w:rsid w:val="00B26459"/>
    <w:rsid w:val="00B267D7"/>
    <w:rsid w:val="00B26A23"/>
    <w:rsid w:val="00B27DFA"/>
    <w:rsid w:val="00B30415"/>
    <w:rsid w:val="00B30792"/>
    <w:rsid w:val="00B3147F"/>
    <w:rsid w:val="00B314E6"/>
    <w:rsid w:val="00B319F1"/>
    <w:rsid w:val="00B3227D"/>
    <w:rsid w:val="00B32DF3"/>
    <w:rsid w:val="00B339FA"/>
    <w:rsid w:val="00B34461"/>
    <w:rsid w:val="00B35485"/>
    <w:rsid w:val="00B35494"/>
    <w:rsid w:val="00B35623"/>
    <w:rsid w:val="00B35838"/>
    <w:rsid w:val="00B36654"/>
    <w:rsid w:val="00B37A66"/>
    <w:rsid w:val="00B37EA7"/>
    <w:rsid w:val="00B40160"/>
    <w:rsid w:val="00B4039A"/>
    <w:rsid w:val="00B408A1"/>
    <w:rsid w:val="00B40E30"/>
    <w:rsid w:val="00B41C59"/>
    <w:rsid w:val="00B4250E"/>
    <w:rsid w:val="00B42816"/>
    <w:rsid w:val="00B436FC"/>
    <w:rsid w:val="00B4387A"/>
    <w:rsid w:val="00B45333"/>
    <w:rsid w:val="00B45AEF"/>
    <w:rsid w:val="00B46E62"/>
    <w:rsid w:val="00B475CB"/>
    <w:rsid w:val="00B479E8"/>
    <w:rsid w:val="00B50C94"/>
    <w:rsid w:val="00B5188A"/>
    <w:rsid w:val="00B5231B"/>
    <w:rsid w:val="00B523F8"/>
    <w:rsid w:val="00B52720"/>
    <w:rsid w:val="00B52ED9"/>
    <w:rsid w:val="00B53A7C"/>
    <w:rsid w:val="00B53D56"/>
    <w:rsid w:val="00B53DD7"/>
    <w:rsid w:val="00B53FEC"/>
    <w:rsid w:val="00B541E4"/>
    <w:rsid w:val="00B54B04"/>
    <w:rsid w:val="00B54FA9"/>
    <w:rsid w:val="00B55579"/>
    <w:rsid w:val="00B56357"/>
    <w:rsid w:val="00B56A23"/>
    <w:rsid w:val="00B57054"/>
    <w:rsid w:val="00B60698"/>
    <w:rsid w:val="00B607AC"/>
    <w:rsid w:val="00B622E1"/>
    <w:rsid w:val="00B637E6"/>
    <w:rsid w:val="00B63CFB"/>
    <w:rsid w:val="00B64705"/>
    <w:rsid w:val="00B652C7"/>
    <w:rsid w:val="00B656E7"/>
    <w:rsid w:val="00B658EF"/>
    <w:rsid w:val="00B6694C"/>
    <w:rsid w:val="00B67D3D"/>
    <w:rsid w:val="00B70FA2"/>
    <w:rsid w:val="00B712F7"/>
    <w:rsid w:val="00B72070"/>
    <w:rsid w:val="00B722FC"/>
    <w:rsid w:val="00B72DE8"/>
    <w:rsid w:val="00B73175"/>
    <w:rsid w:val="00B7397B"/>
    <w:rsid w:val="00B74C9D"/>
    <w:rsid w:val="00B75133"/>
    <w:rsid w:val="00B7621C"/>
    <w:rsid w:val="00B7709E"/>
    <w:rsid w:val="00B775F0"/>
    <w:rsid w:val="00B776F7"/>
    <w:rsid w:val="00B77DF7"/>
    <w:rsid w:val="00B77EB1"/>
    <w:rsid w:val="00B80708"/>
    <w:rsid w:val="00B8126A"/>
    <w:rsid w:val="00B818FC"/>
    <w:rsid w:val="00B825F7"/>
    <w:rsid w:val="00B82AA0"/>
    <w:rsid w:val="00B82C55"/>
    <w:rsid w:val="00B835AB"/>
    <w:rsid w:val="00B837EC"/>
    <w:rsid w:val="00B83C42"/>
    <w:rsid w:val="00B83D2B"/>
    <w:rsid w:val="00B84C7A"/>
    <w:rsid w:val="00B85D8A"/>
    <w:rsid w:val="00B860AD"/>
    <w:rsid w:val="00B87F3B"/>
    <w:rsid w:val="00B87F4D"/>
    <w:rsid w:val="00B90E53"/>
    <w:rsid w:val="00B91EE2"/>
    <w:rsid w:val="00B921A3"/>
    <w:rsid w:val="00B92486"/>
    <w:rsid w:val="00B934E6"/>
    <w:rsid w:val="00B94D36"/>
    <w:rsid w:val="00B950F5"/>
    <w:rsid w:val="00B95BE3"/>
    <w:rsid w:val="00B962E8"/>
    <w:rsid w:val="00B975D6"/>
    <w:rsid w:val="00B9783B"/>
    <w:rsid w:val="00B9794B"/>
    <w:rsid w:val="00BA00D8"/>
    <w:rsid w:val="00BA05E1"/>
    <w:rsid w:val="00BA1D6D"/>
    <w:rsid w:val="00BA2896"/>
    <w:rsid w:val="00BA28BA"/>
    <w:rsid w:val="00BA48F3"/>
    <w:rsid w:val="00BA4929"/>
    <w:rsid w:val="00BA5118"/>
    <w:rsid w:val="00BA52E5"/>
    <w:rsid w:val="00BA5E26"/>
    <w:rsid w:val="00BA6E09"/>
    <w:rsid w:val="00BA7092"/>
    <w:rsid w:val="00BA75FB"/>
    <w:rsid w:val="00BB0CDA"/>
    <w:rsid w:val="00BB23AB"/>
    <w:rsid w:val="00BB2762"/>
    <w:rsid w:val="00BB2848"/>
    <w:rsid w:val="00BB291B"/>
    <w:rsid w:val="00BB29A3"/>
    <w:rsid w:val="00BB3155"/>
    <w:rsid w:val="00BB32A8"/>
    <w:rsid w:val="00BB3654"/>
    <w:rsid w:val="00BB4221"/>
    <w:rsid w:val="00BB4E74"/>
    <w:rsid w:val="00BB4FA4"/>
    <w:rsid w:val="00BB6390"/>
    <w:rsid w:val="00BB6D7E"/>
    <w:rsid w:val="00BB7A56"/>
    <w:rsid w:val="00BC035A"/>
    <w:rsid w:val="00BC0BD6"/>
    <w:rsid w:val="00BC0D6A"/>
    <w:rsid w:val="00BC1CA0"/>
    <w:rsid w:val="00BC1FE6"/>
    <w:rsid w:val="00BC2DE2"/>
    <w:rsid w:val="00BC307B"/>
    <w:rsid w:val="00BC4579"/>
    <w:rsid w:val="00BC4E36"/>
    <w:rsid w:val="00BC62C3"/>
    <w:rsid w:val="00BC6D6C"/>
    <w:rsid w:val="00BC7783"/>
    <w:rsid w:val="00BD002F"/>
    <w:rsid w:val="00BD0107"/>
    <w:rsid w:val="00BD0907"/>
    <w:rsid w:val="00BD0CE7"/>
    <w:rsid w:val="00BD0F05"/>
    <w:rsid w:val="00BD10FF"/>
    <w:rsid w:val="00BD115B"/>
    <w:rsid w:val="00BD12DE"/>
    <w:rsid w:val="00BD1663"/>
    <w:rsid w:val="00BD2755"/>
    <w:rsid w:val="00BD347C"/>
    <w:rsid w:val="00BD3654"/>
    <w:rsid w:val="00BD3A35"/>
    <w:rsid w:val="00BD3F4A"/>
    <w:rsid w:val="00BD4438"/>
    <w:rsid w:val="00BD5770"/>
    <w:rsid w:val="00BD67E2"/>
    <w:rsid w:val="00BD792B"/>
    <w:rsid w:val="00BD7993"/>
    <w:rsid w:val="00BE02FE"/>
    <w:rsid w:val="00BE04E8"/>
    <w:rsid w:val="00BE0F50"/>
    <w:rsid w:val="00BE16AA"/>
    <w:rsid w:val="00BE21C2"/>
    <w:rsid w:val="00BE25E0"/>
    <w:rsid w:val="00BE39C4"/>
    <w:rsid w:val="00BE47FA"/>
    <w:rsid w:val="00BE5265"/>
    <w:rsid w:val="00BE58D3"/>
    <w:rsid w:val="00BE61CB"/>
    <w:rsid w:val="00BE6461"/>
    <w:rsid w:val="00BE6A19"/>
    <w:rsid w:val="00BE6E74"/>
    <w:rsid w:val="00BF0038"/>
    <w:rsid w:val="00BF036F"/>
    <w:rsid w:val="00BF0BD2"/>
    <w:rsid w:val="00BF2099"/>
    <w:rsid w:val="00BF23C3"/>
    <w:rsid w:val="00BF2588"/>
    <w:rsid w:val="00BF2D71"/>
    <w:rsid w:val="00BF3AD8"/>
    <w:rsid w:val="00BF41EB"/>
    <w:rsid w:val="00BF4239"/>
    <w:rsid w:val="00BF423D"/>
    <w:rsid w:val="00BF5455"/>
    <w:rsid w:val="00BF65D7"/>
    <w:rsid w:val="00BF7DB8"/>
    <w:rsid w:val="00C00205"/>
    <w:rsid w:val="00C00EDE"/>
    <w:rsid w:val="00C0141B"/>
    <w:rsid w:val="00C0152F"/>
    <w:rsid w:val="00C0173C"/>
    <w:rsid w:val="00C01EC9"/>
    <w:rsid w:val="00C02944"/>
    <w:rsid w:val="00C02C53"/>
    <w:rsid w:val="00C03061"/>
    <w:rsid w:val="00C04239"/>
    <w:rsid w:val="00C042E9"/>
    <w:rsid w:val="00C047C6"/>
    <w:rsid w:val="00C04985"/>
    <w:rsid w:val="00C04B12"/>
    <w:rsid w:val="00C04B52"/>
    <w:rsid w:val="00C04E1C"/>
    <w:rsid w:val="00C04FAB"/>
    <w:rsid w:val="00C0567C"/>
    <w:rsid w:val="00C06079"/>
    <w:rsid w:val="00C06BF8"/>
    <w:rsid w:val="00C06DFB"/>
    <w:rsid w:val="00C10232"/>
    <w:rsid w:val="00C106F9"/>
    <w:rsid w:val="00C11250"/>
    <w:rsid w:val="00C12309"/>
    <w:rsid w:val="00C1246C"/>
    <w:rsid w:val="00C126C3"/>
    <w:rsid w:val="00C129E7"/>
    <w:rsid w:val="00C12FA7"/>
    <w:rsid w:val="00C13D51"/>
    <w:rsid w:val="00C14094"/>
    <w:rsid w:val="00C14202"/>
    <w:rsid w:val="00C1438F"/>
    <w:rsid w:val="00C16838"/>
    <w:rsid w:val="00C168A5"/>
    <w:rsid w:val="00C20745"/>
    <w:rsid w:val="00C2160C"/>
    <w:rsid w:val="00C229F2"/>
    <w:rsid w:val="00C22ACF"/>
    <w:rsid w:val="00C22DFA"/>
    <w:rsid w:val="00C2455C"/>
    <w:rsid w:val="00C254EC"/>
    <w:rsid w:val="00C2589A"/>
    <w:rsid w:val="00C266EF"/>
    <w:rsid w:val="00C275EE"/>
    <w:rsid w:val="00C3067A"/>
    <w:rsid w:val="00C3069D"/>
    <w:rsid w:val="00C30E94"/>
    <w:rsid w:val="00C32A24"/>
    <w:rsid w:val="00C32C49"/>
    <w:rsid w:val="00C32F49"/>
    <w:rsid w:val="00C34A43"/>
    <w:rsid w:val="00C34EB2"/>
    <w:rsid w:val="00C35576"/>
    <w:rsid w:val="00C35D31"/>
    <w:rsid w:val="00C3623E"/>
    <w:rsid w:val="00C364EF"/>
    <w:rsid w:val="00C36929"/>
    <w:rsid w:val="00C36BF7"/>
    <w:rsid w:val="00C36D94"/>
    <w:rsid w:val="00C37C5C"/>
    <w:rsid w:val="00C40706"/>
    <w:rsid w:val="00C415E2"/>
    <w:rsid w:val="00C41911"/>
    <w:rsid w:val="00C4194C"/>
    <w:rsid w:val="00C41F1B"/>
    <w:rsid w:val="00C42206"/>
    <w:rsid w:val="00C4223B"/>
    <w:rsid w:val="00C42363"/>
    <w:rsid w:val="00C425D3"/>
    <w:rsid w:val="00C43279"/>
    <w:rsid w:val="00C44353"/>
    <w:rsid w:val="00C445FD"/>
    <w:rsid w:val="00C44B1B"/>
    <w:rsid w:val="00C45041"/>
    <w:rsid w:val="00C4519E"/>
    <w:rsid w:val="00C458E4"/>
    <w:rsid w:val="00C464A7"/>
    <w:rsid w:val="00C50233"/>
    <w:rsid w:val="00C50AE2"/>
    <w:rsid w:val="00C50BCE"/>
    <w:rsid w:val="00C5164E"/>
    <w:rsid w:val="00C51A15"/>
    <w:rsid w:val="00C51BF9"/>
    <w:rsid w:val="00C51DC8"/>
    <w:rsid w:val="00C522BD"/>
    <w:rsid w:val="00C5267F"/>
    <w:rsid w:val="00C52686"/>
    <w:rsid w:val="00C52AC2"/>
    <w:rsid w:val="00C54038"/>
    <w:rsid w:val="00C554F1"/>
    <w:rsid w:val="00C55679"/>
    <w:rsid w:val="00C56013"/>
    <w:rsid w:val="00C57389"/>
    <w:rsid w:val="00C57BAD"/>
    <w:rsid w:val="00C60BF1"/>
    <w:rsid w:val="00C6107F"/>
    <w:rsid w:val="00C6121F"/>
    <w:rsid w:val="00C617F8"/>
    <w:rsid w:val="00C62AEB"/>
    <w:rsid w:val="00C63B58"/>
    <w:rsid w:val="00C63C49"/>
    <w:rsid w:val="00C63CEC"/>
    <w:rsid w:val="00C63FA5"/>
    <w:rsid w:val="00C649A1"/>
    <w:rsid w:val="00C65F51"/>
    <w:rsid w:val="00C66043"/>
    <w:rsid w:val="00C66A2F"/>
    <w:rsid w:val="00C6746A"/>
    <w:rsid w:val="00C67C9F"/>
    <w:rsid w:val="00C7065D"/>
    <w:rsid w:val="00C707C8"/>
    <w:rsid w:val="00C70EAC"/>
    <w:rsid w:val="00C7278D"/>
    <w:rsid w:val="00C72D02"/>
    <w:rsid w:val="00C73310"/>
    <w:rsid w:val="00C738F8"/>
    <w:rsid w:val="00C73B89"/>
    <w:rsid w:val="00C744D1"/>
    <w:rsid w:val="00C7452A"/>
    <w:rsid w:val="00C74C6B"/>
    <w:rsid w:val="00C757FF"/>
    <w:rsid w:val="00C759D8"/>
    <w:rsid w:val="00C80522"/>
    <w:rsid w:val="00C80C47"/>
    <w:rsid w:val="00C80C64"/>
    <w:rsid w:val="00C81363"/>
    <w:rsid w:val="00C813FB"/>
    <w:rsid w:val="00C83644"/>
    <w:rsid w:val="00C8431C"/>
    <w:rsid w:val="00C848E8"/>
    <w:rsid w:val="00C8511C"/>
    <w:rsid w:val="00C8602C"/>
    <w:rsid w:val="00C86B56"/>
    <w:rsid w:val="00C87164"/>
    <w:rsid w:val="00C87496"/>
    <w:rsid w:val="00C87594"/>
    <w:rsid w:val="00C875D8"/>
    <w:rsid w:val="00C87870"/>
    <w:rsid w:val="00C9025A"/>
    <w:rsid w:val="00C90BCB"/>
    <w:rsid w:val="00C91EE2"/>
    <w:rsid w:val="00C91FE9"/>
    <w:rsid w:val="00C9294C"/>
    <w:rsid w:val="00C92EA6"/>
    <w:rsid w:val="00C9312E"/>
    <w:rsid w:val="00C9326C"/>
    <w:rsid w:val="00C93D25"/>
    <w:rsid w:val="00C93E3B"/>
    <w:rsid w:val="00C9404E"/>
    <w:rsid w:val="00C94110"/>
    <w:rsid w:val="00C94B36"/>
    <w:rsid w:val="00C94E0D"/>
    <w:rsid w:val="00C9605B"/>
    <w:rsid w:val="00C96CBF"/>
    <w:rsid w:val="00C97058"/>
    <w:rsid w:val="00C97633"/>
    <w:rsid w:val="00C97AFC"/>
    <w:rsid w:val="00CA03FC"/>
    <w:rsid w:val="00CA06CF"/>
    <w:rsid w:val="00CA1237"/>
    <w:rsid w:val="00CA2135"/>
    <w:rsid w:val="00CA2182"/>
    <w:rsid w:val="00CA2610"/>
    <w:rsid w:val="00CA3F44"/>
    <w:rsid w:val="00CA3FEA"/>
    <w:rsid w:val="00CA4795"/>
    <w:rsid w:val="00CA4D54"/>
    <w:rsid w:val="00CA4E30"/>
    <w:rsid w:val="00CA5315"/>
    <w:rsid w:val="00CA59DF"/>
    <w:rsid w:val="00CA6EDB"/>
    <w:rsid w:val="00CB04FC"/>
    <w:rsid w:val="00CB07F5"/>
    <w:rsid w:val="00CB0877"/>
    <w:rsid w:val="00CB0EDF"/>
    <w:rsid w:val="00CB1ECC"/>
    <w:rsid w:val="00CB2EA4"/>
    <w:rsid w:val="00CB3958"/>
    <w:rsid w:val="00CB4A16"/>
    <w:rsid w:val="00CB4FA2"/>
    <w:rsid w:val="00CB6ED4"/>
    <w:rsid w:val="00CB7520"/>
    <w:rsid w:val="00CB7EC6"/>
    <w:rsid w:val="00CC1C33"/>
    <w:rsid w:val="00CC22EB"/>
    <w:rsid w:val="00CC2C0D"/>
    <w:rsid w:val="00CC3551"/>
    <w:rsid w:val="00CC42F3"/>
    <w:rsid w:val="00CC4735"/>
    <w:rsid w:val="00CC507F"/>
    <w:rsid w:val="00CC54BB"/>
    <w:rsid w:val="00CC59F8"/>
    <w:rsid w:val="00CC5A70"/>
    <w:rsid w:val="00CC680B"/>
    <w:rsid w:val="00CC68C9"/>
    <w:rsid w:val="00CC69B4"/>
    <w:rsid w:val="00CC7AFE"/>
    <w:rsid w:val="00CD0624"/>
    <w:rsid w:val="00CD0BCE"/>
    <w:rsid w:val="00CD1D23"/>
    <w:rsid w:val="00CD24D7"/>
    <w:rsid w:val="00CD2721"/>
    <w:rsid w:val="00CD3344"/>
    <w:rsid w:val="00CD3906"/>
    <w:rsid w:val="00CD39FD"/>
    <w:rsid w:val="00CD4898"/>
    <w:rsid w:val="00CD53A2"/>
    <w:rsid w:val="00CD64E4"/>
    <w:rsid w:val="00CD6B89"/>
    <w:rsid w:val="00CD75DB"/>
    <w:rsid w:val="00CE012B"/>
    <w:rsid w:val="00CE03B8"/>
    <w:rsid w:val="00CE059D"/>
    <w:rsid w:val="00CE05ED"/>
    <w:rsid w:val="00CE0FD6"/>
    <w:rsid w:val="00CE1778"/>
    <w:rsid w:val="00CE3072"/>
    <w:rsid w:val="00CE3451"/>
    <w:rsid w:val="00CE3A1F"/>
    <w:rsid w:val="00CE4D24"/>
    <w:rsid w:val="00CE50B1"/>
    <w:rsid w:val="00CE519F"/>
    <w:rsid w:val="00CE5799"/>
    <w:rsid w:val="00CE5C5D"/>
    <w:rsid w:val="00CE5C95"/>
    <w:rsid w:val="00CE6651"/>
    <w:rsid w:val="00CE6771"/>
    <w:rsid w:val="00CE6E4A"/>
    <w:rsid w:val="00CE752B"/>
    <w:rsid w:val="00CE7B38"/>
    <w:rsid w:val="00CE7F91"/>
    <w:rsid w:val="00CF0119"/>
    <w:rsid w:val="00CF0689"/>
    <w:rsid w:val="00CF0AA6"/>
    <w:rsid w:val="00CF0DB4"/>
    <w:rsid w:val="00CF187D"/>
    <w:rsid w:val="00CF1B94"/>
    <w:rsid w:val="00CF276E"/>
    <w:rsid w:val="00CF3367"/>
    <w:rsid w:val="00CF5DB1"/>
    <w:rsid w:val="00CF5DFC"/>
    <w:rsid w:val="00CF664E"/>
    <w:rsid w:val="00CF6ACD"/>
    <w:rsid w:val="00CF6F55"/>
    <w:rsid w:val="00CF7950"/>
    <w:rsid w:val="00D004B5"/>
    <w:rsid w:val="00D006BE"/>
    <w:rsid w:val="00D00A23"/>
    <w:rsid w:val="00D00F03"/>
    <w:rsid w:val="00D0180F"/>
    <w:rsid w:val="00D03277"/>
    <w:rsid w:val="00D03383"/>
    <w:rsid w:val="00D039AA"/>
    <w:rsid w:val="00D03A36"/>
    <w:rsid w:val="00D03B25"/>
    <w:rsid w:val="00D03C13"/>
    <w:rsid w:val="00D052B6"/>
    <w:rsid w:val="00D0553E"/>
    <w:rsid w:val="00D07667"/>
    <w:rsid w:val="00D0768C"/>
    <w:rsid w:val="00D07C91"/>
    <w:rsid w:val="00D105EA"/>
    <w:rsid w:val="00D10778"/>
    <w:rsid w:val="00D10C8A"/>
    <w:rsid w:val="00D13DDE"/>
    <w:rsid w:val="00D14F07"/>
    <w:rsid w:val="00D14F31"/>
    <w:rsid w:val="00D15A00"/>
    <w:rsid w:val="00D16815"/>
    <w:rsid w:val="00D171EF"/>
    <w:rsid w:val="00D177A2"/>
    <w:rsid w:val="00D17A80"/>
    <w:rsid w:val="00D2019D"/>
    <w:rsid w:val="00D2056C"/>
    <w:rsid w:val="00D219AC"/>
    <w:rsid w:val="00D22DCE"/>
    <w:rsid w:val="00D22E31"/>
    <w:rsid w:val="00D230A7"/>
    <w:rsid w:val="00D2342E"/>
    <w:rsid w:val="00D23945"/>
    <w:rsid w:val="00D239C4"/>
    <w:rsid w:val="00D26110"/>
    <w:rsid w:val="00D2678A"/>
    <w:rsid w:val="00D26B79"/>
    <w:rsid w:val="00D26EB5"/>
    <w:rsid w:val="00D27C35"/>
    <w:rsid w:val="00D302BA"/>
    <w:rsid w:val="00D30727"/>
    <w:rsid w:val="00D30B59"/>
    <w:rsid w:val="00D31218"/>
    <w:rsid w:val="00D31321"/>
    <w:rsid w:val="00D323B2"/>
    <w:rsid w:val="00D32527"/>
    <w:rsid w:val="00D32788"/>
    <w:rsid w:val="00D32BEB"/>
    <w:rsid w:val="00D32C45"/>
    <w:rsid w:val="00D33C4D"/>
    <w:rsid w:val="00D34B0B"/>
    <w:rsid w:val="00D355B4"/>
    <w:rsid w:val="00D35D75"/>
    <w:rsid w:val="00D35DB2"/>
    <w:rsid w:val="00D37A4A"/>
    <w:rsid w:val="00D41D45"/>
    <w:rsid w:val="00D420C1"/>
    <w:rsid w:val="00D4363F"/>
    <w:rsid w:val="00D43A8E"/>
    <w:rsid w:val="00D4479A"/>
    <w:rsid w:val="00D44DC6"/>
    <w:rsid w:val="00D454B8"/>
    <w:rsid w:val="00D4569C"/>
    <w:rsid w:val="00D456D8"/>
    <w:rsid w:val="00D45C99"/>
    <w:rsid w:val="00D479C8"/>
    <w:rsid w:val="00D47BFF"/>
    <w:rsid w:val="00D506B3"/>
    <w:rsid w:val="00D50FAD"/>
    <w:rsid w:val="00D513D6"/>
    <w:rsid w:val="00D518F8"/>
    <w:rsid w:val="00D521A2"/>
    <w:rsid w:val="00D5295D"/>
    <w:rsid w:val="00D52B58"/>
    <w:rsid w:val="00D52EE7"/>
    <w:rsid w:val="00D52F38"/>
    <w:rsid w:val="00D5328C"/>
    <w:rsid w:val="00D53696"/>
    <w:rsid w:val="00D53FE3"/>
    <w:rsid w:val="00D541CF"/>
    <w:rsid w:val="00D552C5"/>
    <w:rsid w:val="00D55795"/>
    <w:rsid w:val="00D5621A"/>
    <w:rsid w:val="00D5684B"/>
    <w:rsid w:val="00D56B42"/>
    <w:rsid w:val="00D56EDA"/>
    <w:rsid w:val="00D570D3"/>
    <w:rsid w:val="00D57F6D"/>
    <w:rsid w:val="00D63BD6"/>
    <w:rsid w:val="00D645BC"/>
    <w:rsid w:val="00D64CB1"/>
    <w:rsid w:val="00D65B9B"/>
    <w:rsid w:val="00D65F21"/>
    <w:rsid w:val="00D665F4"/>
    <w:rsid w:val="00D66685"/>
    <w:rsid w:val="00D66744"/>
    <w:rsid w:val="00D6694A"/>
    <w:rsid w:val="00D70475"/>
    <w:rsid w:val="00D71E27"/>
    <w:rsid w:val="00D72013"/>
    <w:rsid w:val="00D731B5"/>
    <w:rsid w:val="00D73266"/>
    <w:rsid w:val="00D7457A"/>
    <w:rsid w:val="00D74692"/>
    <w:rsid w:val="00D75546"/>
    <w:rsid w:val="00D75B6F"/>
    <w:rsid w:val="00D75BB9"/>
    <w:rsid w:val="00D764FD"/>
    <w:rsid w:val="00D7691F"/>
    <w:rsid w:val="00D77333"/>
    <w:rsid w:val="00D774EA"/>
    <w:rsid w:val="00D779AA"/>
    <w:rsid w:val="00D779ED"/>
    <w:rsid w:val="00D82D3C"/>
    <w:rsid w:val="00D8348B"/>
    <w:rsid w:val="00D834DB"/>
    <w:rsid w:val="00D83AE5"/>
    <w:rsid w:val="00D847CD"/>
    <w:rsid w:val="00D84844"/>
    <w:rsid w:val="00D861DF"/>
    <w:rsid w:val="00D86305"/>
    <w:rsid w:val="00D8690C"/>
    <w:rsid w:val="00D86B2F"/>
    <w:rsid w:val="00D871B0"/>
    <w:rsid w:val="00D87CAA"/>
    <w:rsid w:val="00D9071B"/>
    <w:rsid w:val="00D90ADB"/>
    <w:rsid w:val="00D90BC9"/>
    <w:rsid w:val="00D90C69"/>
    <w:rsid w:val="00D90DEC"/>
    <w:rsid w:val="00D946A3"/>
    <w:rsid w:val="00D95C57"/>
    <w:rsid w:val="00D95DC3"/>
    <w:rsid w:val="00D96192"/>
    <w:rsid w:val="00D96C52"/>
    <w:rsid w:val="00D973C5"/>
    <w:rsid w:val="00DA0DF1"/>
    <w:rsid w:val="00DA112E"/>
    <w:rsid w:val="00DA1471"/>
    <w:rsid w:val="00DA2094"/>
    <w:rsid w:val="00DA283A"/>
    <w:rsid w:val="00DA4DC2"/>
    <w:rsid w:val="00DA67DE"/>
    <w:rsid w:val="00DA6FD4"/>
    <w:rsid w:val="00DA7299"/>
    <w:rsid w:val="00DA73A9"/>
    <w:rsid w:val="00DA7C88"/>
    <w:rsid w:val="00DA7C9A"/>
    <w:rsid w:val="00DB0328"/>
    <w:rsid w:val="00DB114E"/>
    <w:rsid w:val="00DB1C4D"/>
    <w:rsid w:val="00DB2FB4"/>
    <w:rsid w:val="00DB4892"/>
    <w:rsid w:val="00DB4B7F"/>
    <w:rsid w:val="00DB6B87"/>
    <w:rsid w:val="00DB6C20"/>
    <w:rsid w:val="00DB6E90"/>
    <w:rsid w:val="00DC0EB7"/>
    <w:rsid w:val="00DC0F0C"/>
    <w:rsid w:val="00DC16BE"/>
    <w:rsid w:val="00DC23C2"/>
    <w:rsid w:val="00DC28A6"/>
    <w:rsid w:val="00DC2A1B"/>
    <w:rsid w:val="00DC3088"/>
    <w:rsid w:val="00DC4CEE"/>
    <w:rsid w:val="00DC4E6A"/>
    <w:rsid w:val="00DC540A"/>
    <w:rsid w:val="00DC5547"/>
    <w:rsid w:val="00DC5673"/>
    <w:rsid w:val="00DC603F"/>
    <w:rsid w:val="00DC64D6"/>
    <w:rsid w:val="00DC6AB1"/>
    <w:rsid w:val="00DC6F2B"/>
    <w:rsid w:val="00DC7276"/>
    <w:rsid w:val="00DC7B2A"/>
    <w:rsid w:val="00DD0F73"/>
    <w:rsid w:val="00DD2B44"/>
    <w:rsid w:val="00DD373F"/>
    <w:rsid w:val="00DD3D93"/>
    <w:rsid w:val="00DD4071"/>
    <w:rsid w:val="00DD4E9C"/>
    <w:rsid w:val="00DD4EE9"/>
    <w:rsid w:val="00DD57CF"/>
    <w:rsid w:val="00DD6325"/>
    <w:rsid w:val="00DD6EF0"/>
    <w:rsid w:val="00DD72DF"/>
    <w:rsid w:val="00DD77E7"/>
    <w:rsid w:val="00DE0C74"/>
    <w:rsid w:val="00DE0F88"/>
    <w:rsid w:val="00DE114F"/>
    <w:rsid w:val="00DE1D74"/>
    <w:rsid w:val="00DE36FD"/>
    <w:rsid w:val="00DE38FB"/>
    <w:rsid w:val="00DE4EB7"/>
    <w:rsid w:val="00DE68B5"/>
    <w:rsid w:val="00DE79E3"/>
    <w:rsid w:val="00DE7D3A"/>
    <w:rsid w:val="00DE7DAE"/>
    <w:rsid w:val="00DF05A9"/>
    <w:rsid w:val="00DF0C69"/>
    <w:rsid w:val="00DF0CCF"/>
    <w:rsid w:val="00DF0FC7"/>
    <w:rsid w:val="00DF1274"/>
    <w:rsid w:val="00DF14CD"/>
    <w:rsid w:val="00DF27E4"/>
    <w:rsid w:val="00DF3E3E"/>
    <w:rsid w:val="00DF4AC6"/>
    <w:rsid w:val="00DF5019"/>
    <w:rsid w:val="00DF5314"/>
    <w:rsid w:val="00DF5AAB"/>
    <w:rsid w:val="00DF7318"/>
    <w:rsid w:val="00DF7688"/>
    <w:rsid w:val="00DF7C68"/>
    <w:rsid w:val="00E002BB"/>
    <w:rsid w:val="00E0097D"/>
    <w:rsid w:val="00E01376"/>
    <w:rsid w:val="00E01668"/>
    <w:rsid w:val="00E0210E"/>
    <w:rsid w:val="00E02F89"/>
    <w:rsid w:val="00E02F9C"/>
    <w:rsid w:val="00E0375C"/>
    <w:rsid w:val="00E0382C"/>
    <w:rsid w:val="00E038C2"/>
    <w:rsid w:val="00E0422A"/>
    <w:rsid w:val="00E04277"/>
    <w:rsid w:val="00E05594"/>
    <w:rsid w:val="00E0710D"/>
    <w:rsid w:val="00E10252"/>
    <w:rsid w:val="00E1025E"/>
    <w:rsid w:val="00E11EC9"/>
    <w:rsid w:val="00E1370B"/>
    <w:rsid w:val="00E13D9D"/>
    <w:rsid w:val="00E1509C"/>
    <w:rsid w:val="00E151BD"/>
    <w:rsid w:val="00E152F5"/>
    <w:rsid w:val="00E153CC"/>
    <w:rsid w:val="00E15430"/>
    <w:rsid w:val="00E15459"/>
    <w:rsid w:val="00E15EC3"/>
    <w:rsid w:val="00E17C8E"/>
    <w:rsid w:val="00E17DDA"/>
    <w:rsid w:val="00E2094F"/>
    <w:rsid w:val="00E20EFC"/>
    <w:rsid w:val="00E21980"/>
    <w:rsid w:val="00E21C8D"/>
    <w:rsid w:val="00E226BA"/>
    <w:rsid w:val="00E22777"/>
    <w:rsid w:val="00E23ADC"/>
    <w:rsid w:val="00E2545D"/>
    <w:rsid w:val="00E30F32"/>
    <w:rsid w:val="00E31454"/>
    <w:rsid w:val="00E31D0F"/>
    <w:rsid w:val="00E31D98"/>
    <w:rsid w:val="00E31DE1"/>
    <w:rsid w:val="00E31EF0"/>
    <w:rsid w:val="00E320A0"/>
    <w:rsid w:val="00E33F30"/>
    <w:rsid w:val="00E340ED"/>
    <w:rsid w:val="00E34975"/>
    <w:rsid w:val="00E34A76"/>
    <w:rsid w:val="00E36653"/>
    <w:rsid w:val="00E37F9D"/>
    <w:rsid w:val="00E407D6"/>
    <w:rsid w:val="00E40960"/>
    <w:rsid w:val="00E41072"/>
    <w:rsid w:val="00E419C0"/>
    <w:rsid w:val="00E41C16"/>
    <w:rsid w:val="00E42255"/>
    <w:rsid w:val="00E42274"/>
    <w:rsid w:val="00E42BA4"/>
    <w:rsid w:val="00E42BFA"/>
    <w:rsid w:val="00E448E7"/>
    <w:rsid w:val="00E44AB4"/>
    <w:rsid w:val="00E44D46"/>
    <w:rsid w:val="00E45EFC"/>
    <w:rsid w:val="00E460D7"/>
    <w:rsid w:val="00E46299"/>
    <w:rsid w:val="00E46A23"/>
    <w:rsid w:val="00E46B8D"/>
    <w:rsid w:val="00E47292"/>
    <w:rsid w:val="00E47A39"/>
    <w:rsid w:val="00E47DAE"/>
    <w:rsid w:val="00E50147"/>
    <w:rsid w:val="00E509AA"/>
    <w:rsid w:val="00E50C7D"/>
    <w:rsid w:val="00E50D18"/>
    <w:rsid w:val="00E513B4"/>
    <w:rsid w:val="00E527ED"/>
    <w:rsid w:val="00E52D51"/>
    <w:rsid w:val="00E52E3D"/>
    <w:rsid w:val="00E5336F"/>
    <w:rsid w:val="00E537B0"/>
    <w:rsid w:val="00E53846"/>
    <w:rsid w:val="00E55B2A"/>
    <w:rsid w:val="00E5613C"/>
    <w:rsid w:val="00E56709"/>
    <w:rsid w:val="00E56907"/>
    <w:rsid w:val="00E56C82"/>
    <w:rsid w:val="00E571E0"/>
    <w:rsid w:val="00E57F24"/>
    <w:rsid w:val="00E60A29"/>
    <w:rsid w:val="00E60D34"/>
    <w:rsid w:val="00E60FAE"/>
    <w:rsid w:val="00E64028"/>
    <w:rsid w:val="00E651DA"/>
    <w:rsid w:val="00E652ED"/>
    <w:rsid w:val="00E6586D"/>
    <w:rsid w:val="00E65B33"/>
    <w:rsid w:val="00E667B9"/>
    <w:rsid w:val="00E67017"/>
    <w:rsid w:val="00E709AB"/>
    <w:rsid w:val="00E70E79"/>
    <w:rsid w:val="00E71911"/>
    <w:rsid w:val="00E71E2C"/>
    <w:rsid w:val="00E71FE4"/>
    <w:rsid w:val="00E7201E"/>
    <w:rsid w:val="00E737AC"/>
    <w:rsid w:val="00E73BB9"/>
    <w:rsid w:val="00E73CC5"/>
    <w:rsid w:val="00E74920"/>
    <w:rsid w:val="00E74D85"/>
    <w:rsid w:val="00E75309"/>
    <w:rsid w:val="00E75802"/>
    <w:rsid w:val="00E75BA3"/>
    <w:rsid w:val="00E7641D"/>
    <w:rsid w:val="00E76DB0"/>
    <w:rsid w:val="00E77D66"/>
    <w:rsid w:val="00E80473"/>
    <w:rsid w:val="00E81B62"/>
    <w:rsid w:val="00E81E76"/>
    <w:rsid w:val="00E81F5C"/>
    <w:rsid w:val="00E8286D"/>
    <w:rsid w:val="00E83139"/>
    <w:rsid w:val="00E8381D"/>
    <w:rsid w:val="00E844A8"/>
    <w:rsid w:val="00E85444"/>
    <w:rsid w:val="00E86527"/>
    <w:rsid w:val="00E86943"/>
    <w:rsid w:val="00E86F6B"/>
    <w:rsid w:val="00E87CBF"/>
    <w:rsid w:val="00E902B8"/>
    <w:rsid w:val="00E9081B"/>
    <w:rsid w:val="00E90D57"/>
    <w:rsid w:val="00E91859"/>
    <w:rsid w:val="00E91911"/>
    <w:rsid w:val="00E92843"/>
    <w:rsid w:val="00E92876"/>
    <w:rsid w:val="00E9466E"/>
    <w:rsid w:val="00E95175"/>
    <w:rsid w:val="00E9776F"/>
    <w:rsid w:val="00E97D99"/>
    <w:rsid w:val="00EA109F"/>
    <w:rsid w:val="00EA16C8"/>
    <w:rsid w:val="00EA2E2E"/>
    <w:rsid w:val="00EA3FD4"/>
    <w:rsid w:val="00EA4623"/>
    <w:rsid w:val="00EA4876"/>
    <w:rsid w:val="00EA4A1A"/>
    <w:rsid w:val="00EA4CA9"/>
    <w:rsid w:val="00EA548F"/>
    <w:rsid w:val="00EA56B4"/>
    <w:rsid w:val="00EA593F"/>
    <w:rsid w:val="00EA5E3B"/>
    <w:rsid w:val="00EA609C"/>
    <w:rsid w:val="00EA669A"/>
    <w:rsid w:val="00EA6EAA"/>
    <w:rsid w:val="00EA7002"/>
    <w:rsid w:val="00EA7085"/>
    <w:rsid w:val="00EB09CA"/>
    <w:rsid w:val="00EB0BC3"/>
    <w:rsid w:val="00EB0C2D"/>
    <w:rsid w:val="00EB0C56"/>
    <w:rsid w:val="00EB0DD0"/>
    <w:rsid w:val="00EB0F8F"/>
    <w:rsid w:val="00EB25A9"/>
    <w:rsid w:val="00EB25C0"/>
    <w:rsid w:val="00EB2D8A"/>
    <w:rsid w:val="00EB41B5"/>
    <w:rsid w:val="00EB4BE9"/>
    <w:rsid w:val="00EB4C6A"/>
    <w:rsid w:val="00EB5559"/>
    <w:rsid w:val="00EB56B1"/>
    <w:rsid w:val="00EB5B7C"/>
    <w:rsid w:val="00EB5DAC"/>
    <w:rsid w:val="00EB5FBB"/>
    <w:rsid w:val="00EC01D3"/>
    <w:rsid w:val="00EC036C"/>
    <w:rsid w:val="00EC1578"/>
    <w:rsid w:val="00EC1968"/>
    <w:rsid w:val="00EC1BB0"/>
    <w:rsid w:val="00EC214F"/>
    <w:rsid w:val="00EC2172"/>
    <w:rsid w:val="00EC21D2"/>
    <w:rsid w:val="00EC36FA"/>
    <w:rsid w:val="00EC3846"/>
    <w:rsid w:val="00EC3A67"/>
    <w:rsid w:val="00EC3CD1"/>
    <w:rsid w:val="00EC3F75"/>
    <w:rsid w:val="00EC4909"/>
    <w:rsid w:val="00EC49ED"/>
    <w:rsid w:val="00EC4A4E"/>
    <w:rsid w:val="00ED048C"/>
    <w:rsid w:val="00ED0B0C"/>
    <w:rsid w:val="00ED1081"/>
    <w:rsid w:val="00ED15CD"/>
    <w:rsid w:val="00ED1764"/>
    <w:rsid w:val="00ED195C"/>
    <w:rsid w:val="00ED3E1B"/>
    <w:rsid w:val="00ED58FC"/>
    <w:rsid w:val="00ED5E3A"/>
    <w:rsid w:val="00ED78FF"/>
    <w:rsid w:val="00EE0588"/>
    <w:rsid w:val="00EE0E08"/>
    <w:rsid w:val="00EE157A"/>
    <w:rsid w:val="00EE26EC"/>
    <w:rsid w:val="00EE2897"/>
    <w:rsid w:val="00EE301A"/>
    <w:rsid w:val="00EE343B"/>
    <w:rsid w:val="00EE43A1"/>
    <w:rsid w:val="00EE502B"/>
    <w:rsid w:val="00EE51EA"/>
    <w:rsid w:val="00EE55BF"/>
    <w:rsid w:val="00EE6A5C"/>
    <w:rsid w:val="00EE6D07"/>
    <w:rsid w:val="00EE6FF6"/>
    <w:rsid w:val="00EE73AF"/>
    <w:rsid w:val="00EF3168"/>
    <w:rsid w:val="00EF3A58"/>
    <w:rsid w:val="00EF5411"/>
    <w:rsid w:val="00EF568A"/>
    <w:rsid w:val="00EF5A96"/>
    <w:rsid w:val="00EF64CB"/>
    <w:rsid w:val="00EF6517"/>
    <w:rsid w:val="00EF692F"/>
    <w:rsid w:val="00EF6CA4"/>
    <w:rsid w:val="00EF725F"/>
    <w:rsid w:val="00EF7B0C"/>
    <w:rsid w:val="00F0021A"/>
    <w:rsid w:val="00F00690"/>
    <w:rsid w:val="00F0070A"/>
    <w:rsid w:val="00F00ECD"/>
    <w:rsid w:val="00F01562"/>
    <w:rsid w:val="00F018A3"/>
    <w:rsid w:val="00F01BEF"/>
    <w:rsid w:val="00F02383"/>
    <w:rsid w:val="00F02EF6"/>
    <w:rsid w:val="00F03919"/>
    <w:rsid w:val="00F0435E"/>
    <w:rsid w:val="00F05BF8"/>
    <w:rsid w:val="00F05E24"/>
    <w:rsid w:val="00F0699D"/>
    <w:rsid w:val="00F06C80"/>
    <w:rsid w:val="00F06FFC"/>
    <w:rsid w:val="00F075AB"/>
    <w:rsid w:val="00F07805"/>
    <w:rsid w:val="00F07F77"/>
    <w:rsid w:val="00F10097"/>
    <w:rsid w:val="00F102BC"/>
    <w:rsid w:val="00F10C8F"/>
    <w:rsid w:val="00F11059"/>
    <w:rsid w:val="00F12634"/>
    <w:rsid w:val="00F1266A"/>
    <w:rsid w:val="00F128C4"/>
    <w:rsid w:val="00F12C88"/>
    <w:rsid w:val="00F13048"/>
    <w:rsid w:val="00F1338C"/>
    <w:rsid w:val="00F13F75"/>
    <w:rsid w:val="00F155DD"/>
    <w:rsid w:val="00F16248"/>
    <w:rsid w:val="00F17E9F"/>
    <w:rsid w:val="00F204C6"/>
    <w:rsid w:val="00F20AC2"/>
    <w:rsid w:val="00F21BD7"/>
    <w:rsid w:val="00F2264A"/>
    <w:rsid w:val="00F22E3C"/>
    <w:rsid w:val="00F22ED4"/>
    <w:rsid w:val="00F23E8F"/>
    <w:rsid w:val="00F243AE"/>
    <w:rsid w:val="00F24CC3"/>
    <w:rsid w:val="00F24EF1"/>
    <w:rsid w:val="00F25D41"/>
    <w:rsid w:val="00F2643D"/>
    <w:rsid w:val="00F26C42"/>
    <w:rsid w:val="00F2756E"/>
    <w:rsid w:val="00F27C53"/>
    <w:rsid w:val="00F27C54"/>
    <w:rsid w:val="00F27FC5"/>
    <w:rsid w:val="00F3012C"/>
    <w:rsid w:val="00F30154"/>
    <w:rsid w:val="00F31D71"/>
    <w:rsid w:val="00F32122"/>
    <w:rsid w:val="00F32C1F"/>
    <w:rsid w:val="00F32E56"/>
    <w:rsid w:val="00F35302"/>
    <w:rsid w:val="00F35363"/>
    <w:rsid w:val="00F35A99"/>
    <w:rsid w:val="00F363E0"/>
    <w:rsid w:val="00F36917"/>
    <w:rsid w:val="00F36AD8"/>
    <w:rsid w:val="00F36B64"/>
    <w:rsid w:val="00F37104"/>
    <w:rsid w:val="00F371B3"/>
    <w:rsid w:val="00F3724D"/>
    <w:rsid w:val="00F374C8"/>
    <w:rsid w:val="00F378D6"/>
    <w:rsid w:val="00F37D83"/>
    <w:rsid w:val="00F40074"/>
    <w:rsid w:val="00F40AF6"/>
    <w:rsid w:val="00F40B3A"/>
    <w:rsid w:val="00F4127C"/>
    <w:rsid w:val="00F41555"/>
    <w:rsid w:val="00F4197A"/>
    <w:rsid w:val="00F41C93"/>
    <w:rsid w:val="00F423CB"/>
    <w:rsid w:val="00F42E26"/>
    <w:rsid w:val="00F43A9B"/>
    <w:rsid w:val="00F44DBC"/>
    <w:rsid w:val="00F455DA"/>
    <w:rsid w:val="00F461CD"/>
    <w:rsid w:val="00F4624C"/>
    <w:rsid w:val="00F46505"/>
    <w:rsid w:val="00F50646"/>
    <w:rsid w:val="00F5099A"/>
    <w:rsid w:val="00F50BD1"/>
    <w:rsid w:val="00F51D0F"/>
    <w:rsid w:val="00F522B3"/>
    <w:rsid w:val="00F52F83"/>
    <w:rsid w:val="00F53474"/>
    <w:rsid w:val="00F53A11"/>
    <w:rsid w:val="00F53E21"/>
    <w:rsid w:val="00F54027"/>
    <w:rsid w:val="00F543D5"/>
    <w:rsid w:val="00F54ADE"/>
    <w:rsid w:val="00F54AF5"/>
    <w:rsid w:val="00F54D87"/>
    <w:rsid w:val="00F5665C"/>
    <w:rsid w:val="00F56FC2"/>
    <w:rsid w:val="00F5722E"/>
    <w:rsid w:val="00F57AE0"/>
    <w:rsid w:val="00F57C06"/>
    <w:rsid w:val="00F60010"/>
    <w:rsid w:val="00F60323"/>
    <w:rsid w:val="00F6040F"/>
    <w:rsid w:val="00F60944"/>
    <w:rsid w:val="00F61227"/>
    <w:rsid w:val="00F61AEB"/>
    <w:rsid w:val="00F624BE"/>
    <w:rsid w:val="00F62BAA"/>
    <w:rsid w:val="00F6310C"/>
    <w:rsid w:val="00F6439B"/>
    <w:rsid w:val="00F644EB"/>
    <w:rsid w:val="00F65259"/>
    <w:rsid w:val="00F65654"/>
    <w:rsid w:val="00F6566D"/>
    <w:rsid w:val="00F65815"/>
    <w:rsid w:val="00F659C1"/>
    <w:rsid w:val="00F6619F"/>
    <w:rsid w:val="00F66E50"/>
    <w:rsid w:val="00F67311"/>
    <w:rsid w:val="00F67E0B"/>
    <w:rsid w:val="00F705FB"/>
    <w:rsid w:val="00F70716"/>
    <w:rsid w:val="00F709BB"/>
    <w:rsid w:val="00F70F54"/>
    <w:rsid w:val="00F70F8C"/>
    <w:rsid w:val="00F71521"/>
    <w:rsid w:val="00F71937"/>
    <w:rsid w:val="00F730EA"/>
    <w:rsid w:val="00F73659"/>
    <w:rsid w:val="00F74CA2"/>
    <w:rsid w:val="00F75E1B"/>
    <w:rsid w:val="00F7610B"/>
    <w:rsid w:val="00F7622E"/>
    <w:rsid w:val="00F7773A"/>
    <w:rsid w:val="00F777A6"/>
    <w:rsid w:val="00F77907"/>
    <w:rsid w:val="00F779F1"/>
    <w:rsid w:val="00F77B07"/>
    <w:rsid w:val="00F81582"/>
    <w:rsid w:val="00F82867"/>
    <w:rsid w:val="00F82BBC"/>
    <w:rsid w:val="00F836FC"/>
    <w:rsid w:val="00F850F8"/>
    <w:rsid w:val="00F85430"/>
    <w:rsid w:val="00F864E0"/>
    <w:rsid w:val="00F869C6"/>
    <w:rsid w:val="00F873CC"/>
    <w:rsid w:val="00F87A0F"/>
    <w:rsid w:val="00F87B5D"/>
    <w:rsid w:val="00F900DF"/>
    <w:rsid w:val="00F9049E"/>
    <w:rsid w:val="00F9179C"/>
    <w:rsid w:val="00F91A19"/>
    <w:rsid w:val="00F91DE7"/>
    <w:rsid w:val="00F92552"/>
    <w:rsid w:val="00F93329"/>
    <w:rsid w:val="00F93631"/>
    <w:rsid w:val="00F93911"/>
    <w:rsid w:val="00F93CC2"/>
    <w:rsid w:val="00F951CC"/>
    <w:rsid w:val="00F95516"/>
    <w:rsid w:val="00FA0088"/>
    <w:rsid w:val="00FA0611"/>
    <w:rsid w:val="00FA13DF"/>
    <w:rsid w:val="00FA17CB"/>
    <w:rsid w:val="00FA1D56"/>
    <w:rsid w:val="00FA1DE7"/>
    <w:rsid w:val="00FA238C"/>
    <w:rsid w:val="00FA4AB3"/>
    <w:rsid w:val="00FA5388"/>
    <w:rsid w:val="00FA5603"/>
    <w:rsid w:val="00FB0870"/>
    <w:rsid w:val="00FB0A03"/>
    <w:rsid w:val="00FB0F12"/>
    <w:rsid w:val="00FB1367"/>
    <w:rsid w:val="00FB1371"/>
    <w:rsid w:val="00FB1DBC"/>
    <w:rsid w:val="00FB2B12"/>
    <w:rsid w:val="00FB308E"/>
    <w:rsid w:val="00FB3203"/>
    <w:rsid w:val="00FB401D"/>
    <w:rsid w:val="00FB43F0"/>
    <w:rsid w:val="00FB4DBA"/>
    <w:rsid w:val="00FB705F"/>
    <w:rsid w:val="00FB7D88"/>
    <w:rsid w:val="00FC0C51"/>
    <w:rsid w:val="00FC1DE5"/>
    <w:rsid w:val="00FC22E1"/>
    <w:rsid w:val="00FC23A4"/>
    <w:rsid w:val="00FC3071"/>
    <w:rsid w:val="00FC33E4"/>
    <w:rsid w:val="00FC3CCE"/>
    <w:rsid w:val="00FC4073"/>
    <w:rsid w:val="00FC4D52"/>
    <w:rsid w:val="00FC4E30"/>
    <w:rsid w:val="00FC606F"/>
    <w:rsid w:val="00FC68C3"/>
    <w:rsid w:val="00FC68D3"/>
    <w:rsid w:val="00FC73E3"/>
    <w:rsid w:val="00FD0247"/>
    <w:rsid w:val="00FD02AB"/>
    <w:rsid w:val="00FD16E2"/>
    <w:rsid w:val="00FD24BB"/>
    <w:rsid w:val="00FD2FDD"/>
    <w:rsid w:val="00FD3849"/>
    <w:rsid w:val="00FD40DA"/>
    <w:rsid w:val="00FD440E"/>
    <w:rsid w:val="00FD5239"/>
    <w:rsid w:val="00FD57CE"/>
    <w:rsid w:val="00FD691C"/>
    <w:rsid w:val="00FD72D6"/>
    <w:rsid w:val="00FD75FA"/>
    <w:rsid w:val="00FD7A4D"/>
    <w:rsid w:val="00FD7CE8"/>
    <w:rsid w:val="00FE02B9"/>
    <w:rsid w:val="00FE0517"/>
    <w:rsid w:val="00FE0793"/>
    <w:rsid w:val="00FE16A0"/>
    <w:rsid w:val="00FE376C"/>
    <w:rsid w:val="00FE3799"/>
    <w:rsid w:val="00FE3F5B"/>
    <w:rsid w:val="00FE498C"/>
    <w:rsid w:val="00FE7A42"/>
    <w:rsid w:val="00FE7B9A"/>
    <w:rsid w:val="00FF00ED"/>
    <w:rsid w:val="00FF0618"/>
    <w:rsid w:val="00FF066E"/>
    <w:rsid w:val="00FF06D4"/>
    <w:rsid w:val="00FF12BD"/>
    <w:rsid w:val="00FF19DA"/>
    <w:rsid w:val="00FF1E16"/>
    <w:rsid w:val="00FF2052"/>
    <w:rsid w:val="00FF22F3"/>
    <w:rsid w:val="00FF2331"/>
    <w:rsid w:val="00FF26C1"/>
    <w:rsid w:val="00FF2A9B"/>
    <w:rsid w:val="00FF2DF4"/>
    <w:rsid w:val="00FF32C0"/>
    <w:rsid w:val="00FF441E"/>
    <w:rsid w:val="00FF48B0"/>
    <w:rsid w:val="00FF4B94"/>
    <w:rsid w:val="03005825"/>
    <w:rsid w:val="034CC393"/>
    <w:rsid w:val="04225C67"/>
    <w:rsid w:val="0640D97C"/>
    <w:rsid w:val="07FC427F"/>
    <w:rsid w:val="09E46D49"/>
    <w:rsid w:val="09F187EE"/>
    <w:rsid w:val="0BA2EC2C"/>
    <w:rsid w:val="0EAEA35A"/>
    <w:rsid w:val="0F4CAA83"/>
    <w:rsid w:val="0FCCB906"/>
    <w:rsid w:val="11D2AF52"/>
    <w:rsid w:val="133D6421"/>
    <w:rsid w:val="14C120EB"/>
    <w:rsid w:val="14C14D2C"/>
    <w:rsid w:val="151A0573"/>
    <w:rsid w:val="15C1C04B"/>
    <w:rsid w:val="1697E915"/>
    <w:rsid w:val="18C52128"/>
    <w:rsid w:val="1A97121D"/>
    <w:rsid w:val="1CA56D2D"/>
    <w:rsid w:val="22F97561"/>
    <w:rsid w:val="23F476C8"/>
    <w:rsid w:val="251BC370"/>
    <w:rsid w:val="25744A19"/>
    <w:rsid w:val="25A6E050"/>
    <w:rsid w:val="26F76643"/>
    <w:rsid w:val="274D2443"/>
    <w:rsid w:val="29808F19"/>
    <w:rsid w:val="29C56775"/>
    <w:rsid w:val="29F5F8B0"/>
    <w:rsid w:val="2A676238"/>
    <w:rsid w:val="2BD70D19"/>
    <w:rsid w:val="2CEC0FF3"/>
    <w:rsid w:val="2DD9CF12"/>
    <w:rsid w:val="2E4400C4"/>
    <w:rsid w:val="2E7DEC83"/>
    <w:rsid w:val="323EC6B9"/>
    <w:rsid w:val="3338403E"/>
    <w:rsid w:val="33C5E8F2"/>
    <w:rsid w:val="34514175"/>
    <w:rsid w:val="367F63D3"/>
    <w:rsid w:val="3BAA4BF2"/>
    <w:rsid w:val="3C21292A"/>
    <w:rsid w:val="3C275089"/>
    <w:rsid w:val="4005B67A"/>
    <w:rsid w:val="41B9C1CE"/>
    <w:rsid w:val="43086096"/>
    <w:rsid w:val="4586D87E"/>
    <w:rsid w:val="462112A8"/>
    <w:rsid w:val="4759E473"/>
    <w:rsid w:val="4869D8F6"/>
    <w:rsid w:val="48E693F6"/>
    <w:rsid w:val="4AD35A1C"/>
    <w:rsid w:val="4AE4C566"/>
    <w:rsid w:val="4BC3CCA1"/>
    <w:rsid w:val="4C850A09"/>
    <w:rsid w:val="4DF12790"/>
    <w:rsid w:val="5064F524"/>
    <w:rsid w:val="508C474B"/>
    <w:rsid w:val="51345766"/>
    <w:rsid w:val="51C3095C"/>
    <w:rsid w:val="53D4184C"/>
    <w:rsid w:val="53EFF4EA"/>
    <w:rsid w:val="53FC7EB7"/>
    <w:rsid w:val="54360068"/>
    <w:rsid w:val="562B6A25"/>
    <w:rsid w:val="56F6101D"/>
    <w:rsid w:val="591923E3"/>
    <w:rsid w:val="595DC223"/>
    <w:rsid w:val="59F6BD80"/>
    <w:rsid w:val="5D4EB517"/>
    <w:rsid w:val="617780F9"/>
    <w:rsid w:val="62CAC20D"/>
    <w:rsid w:val="63506B6C"/>
    <w:rsid w:val="64DAC319"/>
    <w:rsid w:val="66AF3072"/>
    <w:rsid w:val="68874CC4"/>
    <w:rsid w:val="68877862"/>
    <w:rsid w:val="68E644E5"/>
    <w:rsid w:val="6973F4E7"/>
    <w:rsid w:val="6A7CB0A3"/>
    <w:rsid w:val="6B542A0B"/>
    <w:rsid w:val="6B71EEDD"/>
    <w:rsid w:val="6C64A49B"/>
    <w:rsid w:val="6CD4FBBF"/>
    <w:rsid w:val="6F6A4DCD"/>
    <w:rsid w:val="7173BD71"/>
    <w:rsid w:val="7173E6C4"/>
    <w:rsid w:val="7207E50F"/>
    <w:rsid w:val="75718C14"/>
    <w:rsid w:val="75C4E6E7"/>
    <w:rsid w:val="7691FDDD"/>
    <w:rsid w:val="77654910"/>
    <w:rsid w:val="780D9725"/>
    <w:rsid w:val="78324613"/>
    <w:rsid w:val="7879A4F9"/>
    <w:rsid w:val="78853589"/>
    <w:rsid w:val="79D7ACDD"/>
    <w:rsid w:val="7B2DDADF"/>
    <w:rsid w:val="7C7EB5D7"/>
    <w:rsid w:val="7F04501E"/>
    <w:rsid w:val="7FDD0A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FB1E0"/>
  <w15:docId w15:val="{E4D19B53-98A7-46E4-965A-38FFAC3C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sz w:val="22"/>
        <w:szCs w:val="26"/>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78094C"/>
    <w:pPr>
      <w:tabs>
        <w:tab w:val="left" w:pos="567"/>
      </w:tabs>
      <w:jc w:val="both"/>
    </w:pPr>
    <w:rPr>
      <w:bCs/>
    </w:rPr>
  </w:style>
  <w:style w:type="paragraph" w:styleId="Kop1">
    <w:name w:val="heading 1"/>
    <w:basedOn w:val="Standaard"/>
    <w:next w:val="Standaard"/>
    <w:link w:val="Kop1Char"/>
    <w:autoRedefine/>
    <w:uiPriority w:val="9"/>
    <w:qFormat/>
    <w:rsid w:val="000023A2"/>
    <w:pPr>
      <w:keepNext/>
      <w:keepLines/>
      <w:numPr>
        <w:numId w:val="6"/>
      </w:numPr>
      <w:pBdr>
        <w:bottom w:val="single" w:sz="4" w:space="2" w:color="C0504D" w:themeColor="accent2"/>
      </w:pBdr>
      <w:tabs>
        <w:tab w:val="clear" w:pos="567"/>
      </w:tabs>
      <w:spacing w:before="360" w:after="120" w:line="269" w:lineRule="auto"/>
      <w:ind w:left="426" w:hanging="432"/>
      <w:jc w:val="left"/>
      <w:outlineLvl w:val="0"/>
    </w:pPr>
    <w:rPr>
      <w:rFonts w:ascii="Arial" w:eastAsia="Arial" w:hAnsi="Arial"/>
      <w:b/>
      <w:bCs w:val="0"/>
      <w:caps/>
      <w:sz w:val="24"/>
      <w:szCs w:val="24"/>
    </w:rPr>
  </w:style>
  <w:style w:type="paragraph" w:styleId="Kop2">
    <w:name w:val="heading 2"/>
    <w:aliases w:val="2scr"/>
    <w:basedOn w:val="Standaard"/>
    <w:next w:val="Standaard"/>
    <w:link w:val="Kop2Char"/>
    <w:uiPriority w:val="9"/>
    <w:qFormat/>
    <w:rsid w:val="00422407"/>
    <w:pPr>
      <w:keepNext/>
      <w:tabs>
        <w:tab w:val="clear" w:pos="567"/>
      </w:tabs>
      <w:suppressAutoHyphens/>
      <w:outlineLvl w:val="1"/>
    </w:pPr>
    <w:rPr>
      <w:rFonts w:asciiTheme="minorHAnsi" w:hAnsiTheme="minorHAnsi"/>
      <w:b/>
      <w:szCs w:val="20"/>
      <w:lang w:eastAsia="en-US"/>
    </w:rPr>
  </w:style>
  <w:style w:type="paragraph" w:styleId="Kop3">
    <w:name w:val="heading 3"/>
    <w:aliases w:val="3scr"/>
    <w:basedOn w:val="Standaard"/>
    <w:next w:val="Standaard"/>
    <w:link w:val="Kop3Char"/>
    <w:qFormat/>
    <w:rsid w:val="004073B0"/>
    <w:pPr>
      <w:keepNext/>
      <w:numPr>
        <w:ilvl w:val="2"/>
        <w:numId w:val="1"/>
      </w:numPr>
      <w:tabs>
        <w:tab w:val="clear" w:pos="567"/>
      </w:tabs>
      <w:outlineLvl w:val="2"/>
    </w:pPr>
    <w:rPr>
      <w:i/>
    </w:rPr>
  </w:style>
  <w:style w:type="paragraph" w:styleId="Kop4">
    <w:name w:val="heading 4"/>
    <w:basedOn w:val="Standaard"/>
    <w:next w:val="Standaard"/>
    <w:qFormat/>
    <w:rsid w:val="00305870"/>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qFormat/>
    <w:rsid w:val="00305870"/>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58679B"/>
    <w:pPr>
      <w:tabs>
        <w:tab w:val="clear" w:pos="567"/>
        <w:tab w:val="left" w:pos="1400"/>
        <w:tab w:val="right" w:leader="dot" w:pos="9072"/>
      </w:tabs>
      <w:ind w:firstLine="600"/>
    </w:pPr>
    <w:rPr>
      <w:b/>
      <w:noProof/>
    </w:rPr>
  </w:style>
  <w:style w:type="paragraph" w:styleId="Inhopg2">
    <w:name w:val="toc 2"/>
    <w:basedOn w:val="Standaard"/>
    <w:next w:val="Standaard"/>
    <w:autoRedefine/>
    <w:uiPriority w:val="39"/>
    <w:rsid w:val="001860DE"/>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58679B"/>
    <w:pPr>
      <w:tabs>
        <w:tab w:val="clear" w:pos="567"/>
        <w:tab w:val="left" w:pos="1701"/>
        <w:tab w:val="right" w:leader="dot" w:pos="9072"/>
      </w:tabs>
      <w:spacing w:line="20" w:lineRule="atLeast"/>
      <w:ind w:left="1134"/>
      <w:jc w:val="left"/>
    </w:pPr>
    <w:rPr>
      <w:sz w:val="18"/>
    </w:rPr>
  </w:style>
  <w:style w:type="paragraph" w:styleId="Inhopg4">
    <w:name w:val="toc 4"/>
    <w:basedOn w:val="Standaard"/>
    <w:next w:val="Standaard"/>
    <w:autoRedefine/>
    <w:semiHidden/>
    <w:rsid w:val="00305870"/>
    <w:pPr>
      <w:tabs>
        <w:tab w:val="clear" w:pos="567"/>
      </w:tabs>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link w:val="PlattetekstinspringenChar"/>
    <w:rsid w:val="004F370F"/>
    <w:pPr>
      <w:spacing w:after="120"/>
      <w:ind w:left="283"/>
    </w:pPr>
  </w:style>
  <w:style w:type="character" w:styleId="Verwijzingopmerking">
    <w:name w:val="annotation reference"/>
    <w:basedOn w:val="Standaardalinea-lettertype"/>
    <w:uiPriority w:val="99"/>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bCs/>
      <w:lang w:eastAsia="en-US"/>
    </w:rPr>
  </w:style>
  <w:style w:type="paragraph" w:customStyle="1" w:styleId="Opmaakprofiel3">
    <w:name w:val="Opmaakprofiel3"/>
    <w:next w:val="Opmaakprofiel2"/>
    <w:rsid w:val="000561E6"/>
    <w:rPr>
      <w:rFonts w:ascii="Tahoma" w:hAnsi="Tahoma"/>
      <w:bCs/>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bCs/>
    </w:rPr>
  </w:style>
  <w:style w:type="character" w:styleId="GevolgdeHyperlink">
    <w:name w:val="FollowedHyperlink"/>
    <w:basedOn w:val="Standaardalinea-lettertype"/>
    <w:rsid w:val="00161933"/>
    <w:rPr>
      <w:color w:val="800080" w:themeColor="followedHyperlink"/>
      <w:u w:val="single"/>
    </w:rPr>
  </w:style>
  <w:style w:type="character" w:customStyle="1" w:styleId="OpmaakprofielArial11pt">
    <w:name w:val="Opmaakprofiel Arial 11 pt"/>
    <w:basedOn w:val="Standaardalinea-lettertype"/>
    <w:rsid w:val="00371908"/>
    <w:rPr>
      <w:rFonts w:ascii="Arial" w:hAnsi="Arial"/>
      <w:sz w:val="22"/>
    </w:rPr>
  </w:style>
  <w:style w:type="character" w:customStyle="1" w:styleId="KoptekstChar">
    <w:name w:val="Koptekst Char"/>
    <w:basedOn w:val="Standaardalinea-lettertype"/>
    <w:link w:val="Koptekst"/>
    <w:rsid w:val="00371908"/>
    <w:rPr>
      <w:rFonts w:ascii="Tahoma" w:hAnsi="Tahoma" w:cs="Arial"/>
      <w:bCs/>
      <w:szCs w:val="26"/>
    </w:rPr>
  </w:style>
  <w:style w:type="paragraph" w:customStyle="1" w:styleId="OpmaakprofielLinks15cm">
    <w:name w:val="Opmaakprofiel Links:  15 cm"/>
    <w:basedOn w:val="Standaard"/>
    <w:rsid w:val="002B1DA6"/>
    <w:pPr>
      <w:tabs>
        <w:tab w:val="clear" w:pos="567"/>
      </w:tabs>
      <w:ind w:left="851"/>
      <w:jc w:val="left"/>
    </w:pPr>
    <w:rPr>
      <w:rFonts w:ascii="Arial" w:hAnsi="Arial" w:cs="Times New Roman"/>
      <w:bCs w:val="0"/>
      <w:szCs w:val="20"/>
      <w:lang w:eastAsia="en-US"/>
    </w:rPr>
  </w:style>
  <w:style w:type="character" w:customStyle="1" w:styleId="Kop1Char">
    <w:name w:val="Kop 1 Char"/>
    <w:basedOn w:val="Standaardalinea-lettertype"/>
    <w:link w:val="Kop1"/>
    <w:uiPriority w:val="9"/>
    <w:rsid w:val="000023A2"/>
    <w:rPr>
      <w:rFonts w:ascii="Arial" w:eastAsia="Arial" w:hAnsi="Arial"/>
      <w:b/>
      <w:caps/>
      <w:sz w:val="24"/>
      <w:szCs w:val="24"/>
    </w:rPr>
  </w:style>
  <w:style w:type="character" w:customStyle="1" w:styleId="Kop3Char">
    <w:name w:val="Kop 3 Char"/>
    <w:aliases w:val="3scr Char"/>
    <w:basedOn w:val="Standaardalinea-lettertype"/>
    <w:link w:val="Kop3"/>
    <w:rsid w:val="004073B0"/>
    <w:rPr>
      <w:bCs/>
      <w:i/>
    </w:rPr>
  </w:style>
  <w:style w:type="paragraph" w:styleId="Geenafstand">
    <w:name w:val="No Spacing"/>
    <w:uiPriority w:val="1"/>
    <w:qFormat/>
    <w:rsid w:val="007C30D9"/>
    <w:pPr>
      <w:tabs>
        <w:tab w:val="left" w:pos="567"/>
      </w:tabs>
    </w:pPr>
    <w:rPr>
      <w:bCs/>
    </w:rPr>
  </w:style>
  <w:style w:type="paragraph" w:customStyle="1" w:styleId="Opsomming">
    <w:name w:val="Opsomming"/>
    <w:basedOn w:val="Standaard"/>
    <w:next w:val="Standaard"/>
    <w:rsid w:val="00175560"/>
    <w:pPr>
      <w:numPr>
        <w:numId w:val="2"/>
      </w:numPr>
      <w:tabs>
        <w:tab w:val="clear" w:pos="567"/>
      </w:tabs>
      <w:spacing w:line="276" w:lineRule="auto"/>
      <w:jc w:val="left"/>
    </w:pPr>
    <w:rPr>
      <w:rFonts w:asciiTheme="minorHAnsi" w:hAnsiTheme="minorHAnsi"/>
      <w:szCs w:val="22"/>
    </w:rPr>
  </w:style>
  <w:style w:type="paragraph" w:styleId="Kopvaninhoudsopgave">
    <w:name w:val="TOC Heading"/>
    <w:basedOn w:val="Kop1"/>
    <w:next w:val="Standaard"/>
    <w:uiPriority w:val="39"/>
    <w:semiHidden/>
    <w:unhideWhenUsed/>
    <w:qFormat/>
    <w:rsid w:val="00893BF0"/>
    <w:pPr>
      <w:numPr>
        <w:numId w:val="0"/>
      </w:numPr>
      <w:spacing w:before="480"/>
      <w:outlineLvl w:val="9"/>
    </w:pPr>
    <w:rPr>
      <w:rFonts w:asciiTheme="majorHAnsi" w:eastAsiaTheme="majorEastAsia" w:hAnsiTheme="majorHAnsi" w:cstheme="majorBidi"/>
      <w:caps w:val="0"/>
      <w:color w:val="365F91" w:themeColor="accent1" w:themeShade="BF"/>
      <w:szCs w:val="28"/>
      <w:lang w:val="en-US" w:eastAsia="en-US"/>
    </w:rPr>
  </w:style>
  <w:style w:type="paragraph" w:customStyle="1" w:styleId="xmsonormal">
    <w:name w:val="x_msonormal"/>
    <w:basedOn w:val="Standaard"/>
    <w:rsid w:val="005E68A2"/>
    <w:pPr>
      <w:tabs>
        <w:tab w:val="clear" w:pos="567"/>
      </w:tabs>
      <w:spacing w:before="100" w:beforeAutospacing="1" w:after="100" w:afterAutospacing="1"/>
      <w:jc w:val="left"/>
    </w:pPr>
    <w:rPr>
      <w:rFonts w:ascii="Times New Roman" w:eastAsiaTheme="minorHAnsi" w:hAnsi="Times New Roman" w:cs="Times New Roman"/>
      <w:bCs w:val="0"/>
      <w:sz w:val="24"/>
      <w:szCs w:val="24"/>
      <w:lang w:val="en-US" w:eastAsia="en-US"/>
    </w:rPr>
  </w:style>
  <w:style w:type="paragraph" w:customStyle="1" w:styleId="xmsolistparagraph">
    <w:name w:val="x_msolistparagraph"/>
    <w:basedOn w:val="Standaard"/>
    <w:rsid w:val="005E68A2"/>
    <w:pPr>
      <w:tabs>
        <w:tab w:val="clear" w:pos="567"/>
      </w:tabs>
      <w:spacing w:before="100" w:beforeAutospacing="1" w:after="100" w:afterAutospacing="1"/>
      <w:jc w:val="left"/>
    </w:pPr>
    <w:rPr>
      <w:rFonts w:ascii="Times New Roman" w:eastAsiaTheme="minorHAnsi" w:hAnsi="Times New Roman" w:cs="Times New Roman"/>
      <w:bCs w:val="0"/>
      <w:sz w:val="24"/>
      <w:szCs w:val="24"/>
      <w:lang w:val="en-US" w:eastAsia="en-US"/>
    </w:rPr>
  </w:style>
  <w:style w:type="paragraph" w:customStyle="1" w:styleId="xdefault">
    <w:name w:val="x_default"/>
    <w:basedOn w:val="Standaard"/>
    <w:rsid w:val="005E68A2"/>
    <w:pPr>
      <w:tabs>
        <w:tab w:val="clear" w:pos="567"/>
      </w:tabs>
      <w:spacing w:before="100" w:beforeAutospacing="1" w:after="100" w:afterAutospacing="1"/>
      <w:jc w:val="left"/>
    </w:pPr>
    <w:rPr>
      <w:rFonts w:ascii="Times New Roman" w:eastAsiaTheme="minorHAnsi" w:hAnsi="Times New Roman" w:cs="Times New Roman"/>
      <w:bCs w:val="0"/>
      <w:sz w:val="24"/>
      <w:szCs w:val="24"/>
      <w:lang w:val="en-US" w:eastAsia="en-US"/>
    </w:rPr>
  </w:style>
  <w:style w:type="character" w:styleId="Nadruk">
    <w:name w:val="Emphasis"/>
    <w:basedOn w:val="Standaardalinea-lettertype"/>
    <w:uiPriority w:val="20"/>
    <w:qFormat/>
    <w:rsid w:val="00A947CB"/>
    <w:rPr>
      <w:i/>
      <w:iCs/>
    </w:rPr>
  </w:style>
  <w:style w:type="character" w:styleId="Subtielebenadrukking">
    <w:name w:val="Subtle Emphasis"/>
    <w:basedOn w:val="Standaardalinea-lettertype"/>
    <w:uiPriority w:val="19"/>
    <w:qFormat/>
    <w:rsid w:val="00205C1D"/>
    <w:rPr>
      <w:i/>
      <w:iCs/>
      <w:color w:val="808080" w:themeColor="text1" w:themeTint="7F"/>
    </w:rPr>
  </w:style>
  <w:style w:type="paragraph" w:styleId="Lijst">
    <w:name w:val="List"/>
    <w:basedOn w:val="Standaard"/>
    <w:rsid w:val="005525C2"/>
    <w:pPr>
      <w:ind w:left="283" w:hanging="283"/>
      <w:contextualSpacing/>
    </w:pPr>
  </w:style>
  <w:style w:type="paragraph" w:styleId="Berichtkop">
    <w:name w:val="Message Header"/>
    <w:basedOn w:val="Standaard"/>
    <w:link w:val="BerichtkopChar"/>
    <w:rsid w:val="005525C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rsid w:val="005525C2"/>
    <w:rPr>
      <w:rFonts w:asciiTheme="majorHAnsi" w:eastAsiaTheme="majorEastAsia" w:hAnsiTheme="majorHAnsi" w:cstheme="majorBidi"/>
      <w:bCs/>
      <w:sz w:val="24"/>
      <w:szCs w:val="24"/>
      <w:shd w:val="pct20" w:color="auto" w:fill="auto"/>
    </w:rPr>
  </w:style>
  <w:style w:type="paragraph" w:styleId="Lijstopsomteken">
    <w:name w:val="List Bullet"/>
    <w:basedOn w:val="Standaard"/>
    <w:rsid w:val="005525C2"/>
    <w:pPr>
      <w:numPr>
        <w:numId w:val="3"/>
      </w:numPr>
      <w:contextualSpacing/>
    </w:pPr>
  </w:style>
  <w:style w:type="paragraph" w:styleId="Lijstopsomteken2">
    <w:name w:val="List Bullet 2"/>
    <w:basedOn w:val="Standaard"/>
    <w:rsid w:val="005525C2"/>
    <w:pPr>
      <w:numPr>
        <w:numId w:val="4"/>
      </w:numPr>
      <w:contextualSpacing/>
    </w:pPr>
  </w:style>
  <w:style w:type="paragraph" w:styleId="Lijstvoortzetting">
    <w:name w:val="List Continue"/>
    <w:basedOn w:val="Standaard"/>
    <w:rsid w:val="005525C2"/>
    <w:pPr>
      <w:spacing w:after="120"/>
      <w:ind w:left="283"/>
      <w:contextualSpacing/>
    </w:pPr>
  </w:style>
  <w:style w:type="paragraph" w:styleId="Platteteksteersteinspringing2">
    <w:name w:val="Body Text First Indent 2"/>
    <w:basedOn w:val="Plattetekstinspringen"/>
    <w:link w:val="Platteteksteersteinspringing2Char"/>
    <w:rsid w:val="005525C2"/>
    <w:pPr>
      <w:spacing w:after="0"/>
      <w:ind w:left="360" w:firstLine="360"/>
    </w:pPr>
  </w:style>
  <w:style w:type="character" w:customStyle="1" w:styleId="PlattetekstinspringenChar">
    <w:name w:val="Platte tekst inspringen Char"/>
    <w:basedOn w:val="Standaardalinea-lettertype"/>
    <w:link w:val="Plattetekstinspringen"/>
    <w:rsid w:val="005525C2"/>
    <w:rPr>
      <w:bCs/>
    </w:rPr>
  </w:style>
  <w:style w:type="character" w:customStyle="1" w:styleId="Platteteksteersteinspringing2Char">
    <w:name w:val="Platte tekst eerste inspringing 2 Char"/>
    <w:basedOn w:val="PlattetekstinspringenChar"/>
    <w:link w:val="Platteteksteersteinspringing2"/>
    <w:rsid w:val="005525C2"/>
    <w:rPr>
      <w:bCs/>
    </w:rPr>
  </w:style>
  <w:style w:type="table" w:customStyle="1" w:styleId="Gemiddeldraster31">
    <w:name w:val="Gemiddeld raster 31"/>
    <w:basedOn w:val="Standaardtabel"/>
    <w:uiPriority w:val="69"/>
    <w:rsid w:val="004C1A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Default">
    <w:name w:val="Default"/>
    <w:rsid w:val="00F16248"/>
    <w:pPr>
      <w:autoSpaceDE w:val="0"/>
      <w:autoSpaceDN w:val="0"/>
      <w:adjustRightInd w:val="0"/>
    </w:pPr>
    <w:rPr>
      <w:rFonts w:ascii="Arial" w:hAnsi="Arial"/>
      <w:color w:val="000000"/>
      <w:sz w:val="24"/>
      <w:szCs w:val="24"/>
    </w:rPr>
  </w:style>
  <w:style w:type="character" w:customStyle="1" w:styleId="TekstopmerkingChar">
    <w:name w:val="Tekst opmerking Char"/>
    <w:basedOn w:val="Standaardalinea-lettertype"/>
    <w:link w:val="Tekstopmerking"/>
    <w:uiPriority w:val="99"/>
    <w:rsid w:val="00790BD5"/>
    <w:rPr>
      <w:bCs/>
      <w:szCs w:val="20"/>
    </w:rPr>
  </w:style>
  <w:style w:type="character" w:customStyle="1" w:styleId="st1">
    <w:name w:val="st1"/>
    <w:basedOn w:val="Standaardalinea-lettertype"/>
    <w:rsid w:val="005C52E6"/>
  </w:style>
  <w:style w:type="paragraph" w:styleId="Normaalweb">
    <w:name w:val="Normal (Web)"/>
    <w:basedOn w:val="Standaard"/>
    <w:uiPriority w:val="99"/>
    <w:unhideWhenUsed/>
    <w:rsid w:val="00720AA7"/>
    <w:pPr>
      <w:tabs>
        <w:tab w:val="clear" w:pos="567"/>
      </w:tabs>
      <w:spacing w:before="100" w:beforeAutospacing="1" w:after="100" w:afterAutospacing="1"/>
      <w:jc w:val="left"/>
    </w:pPr>
    <w:rPr>
      <w:rFonts w:ascii="Times New Roman" w:hAnsi="Times New Roman" w:cs="Times New Roman"/>
      <w:bCs w:val="0"/>
      <w:sz w:val="24"/>
      <w:szCs w:val="24"/>
    </w:rPr>
  </w:style>
  <w:style w:type="paragraph" w:customStyle="1" w:styleId="text-wrap">
    <w:name w:val="text-wrap"/>
    <w:basedOn w:val="Standaard"/>
    <w:rsid w:val="00D14F07"/>
    <w:pPr>
      <w:tabs>
        <w:tab w:val="clear" w:pos="567"/>
      </w:tabs>
      <w:spacing w:before="100" w:beforeAutospacing="1" w:after="100" w:afterAutospacing="1"/>
      <w:jc w:val="left"/>
    </w:pPr>
    <w:rPr>
      <w:rFonts w:ascii="Times New Roman" w:hAnsi="Times New Roman" w:cs="Times New Roman"/>
      <w:bCs w:val="0"/>
      <w:sz w:val="24"/>
      <w:szCs w:val="24"/>
    </w:rPr>
  </w:style>
  <w:style w:type="table" w:styleId="Tabelrasterlicht">
    <w:name w:val="Grid Table Light"/>
    <w:basedOn w:val="Standaardtabel"/>
    <w:uiPriority w:val="40"/>
    <w:rsid w:val="009476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basedOn w:val="Standaardalinea-lettertype"/>
    <w:link w:val="Lijstalinea"/>
    <w:uiPriority w:val="34"/>
    <w:locked/>
    <w:rsid w:val="00E47A39"/>
    <w:rPr>
      <w:bCs/>
    </w:rPr>
  </w:style>
  <w:style w:type="character" w:styleId="Zwaar">
    <w:name w:val="Strong"/>
    <w:basedOn w:val="Standaardalinea-lettertype"/>
    <w:uiPriority w:val="22"/>
    <w:qFormat/>
    <w:rsid w:val="00D0180F"/>
    <w:rPr>
      <w:b/>
      <w:bCs/>
    </w:rPr>
  </w:style>
  <w:style w:type="paragraph" w:styleId="Voetnoottekst">
    <w:name w:val="footnote text"/>
    <w:basedOn w:val="Standaard"/>
    <w:link w:val="VoetnoottekstChar"/>
    <w:uiPriority w:val="99"/>
    <w:semiHidden/>
    <w:unhideWhenUsed/>
    <w:rsid w:val="00584F1E"/>
    <w:pPr>
      <w:pBdr>
        <w:top w:val="nil"/>
        <w:left w:val="nil"/>
        <w:bottom w:val="nil"/>
        <w:right w:val="nil"/>
        <w:between w:val="nil"/>
        <w:bar w:val="nil"/>
      </w:pBdr>
      <w:tabs>
        <w:tab w:val="clear" w:pos="567"/>
      </w:tabs>
      <w:jc w:val="left"/>
    </w:pPr>
    <w:rPr>
      <w:rFonts w:ascii="Arial" w:eastAsia="Arial" w:hAnsi="Arial"/>
      <w:bCs w:val="0"/>
      <w:color w:val="000000"/>
      <w:sz w:val="20"/>
      <w:szCs w:val="20"/>
      <w:u w:color="000000"/>
      <w:bdr w:val="nil"/>
      <w14:textOutline w14:w="0" w14:cap="flat" w14:cmpd="sng" w14:algn="ctr">
        <w14:noFill/>
        <w14:prstDash w14:val="solid"/>
        <w14:bevel/>
      </w14:textOutline>
    </w:rPr>
  </w:style>
  <w:style w:type="character" w:customStyle="1" w:styleId="VoetnoottekstChar">
    <w:name w:val="Voetnoottekst Char"/>
    <w:basedOn w:val="Standaardalinea-lettertype"/>
    <w:link w:val="Voetnoottekst"/>
    <w:uiPriority w:val="99"/>
    <w:semiHidden/>
    <w:rsid w:val="00584F1E"/>
    <w:rPr>
      <w:rFonts w:ascii="Arial" w:eastAsia="Arial" w:hAnsi="Arial"/>
      <w:color w:val="000000"/>
      <w:sz w:val="20"/>
      <w:szCs w:val="20"/>
      <w:u w:color="000000"/>
      <w:bdr w:val="nil"/>
      <w14:textOutline w14:w="0" w14:cap="flat" w14:cmpd="sng" w14:algn="ctr">
        <w14:noFill/>
        <w14:prstDash w14:val="solid"/>
        <w14:bevel/>
      </w14:textOutline>
    </w:rPr>
  </w:style>
  <w:style w:type="character" w:styleId="Voetnootmarkering">
    <w:name w:val="footnote reference"/>
    <w:basedOn w:val="Standaardalinea-lettertype"/>
    <w:uiPriority w:val="99"/>
    <w:semiHidden/>
    <w:unhideWhenUsed/>
    <w:rsid w:val="00584F1E"/>
    <w:rPr>
      <w:vertAlign w:val="superscript"/>
    </w:rPr>
  </w:style>
  <w:style w:type="character" w:styleId="Vermelding">
    <w:name w:val="Mention"/>
    <w:basedOn w:val="Standaardalinea-lettertype"/>
    <w:uiPriority w:val="99"/>
    <w:unhideWhenUsed/>
    <w:rsid w:val="00B55579"/>
    <w:rPr>
      <w:color w:val="2B579A"/>
      <w:shd w:val="clear" w:color="auto" w:fill="E1DFDD"/>
    </w:rPr>
  </w:style>
  <w:style w:type="character" w:styleId="Onopgelostemelding">
    <w:name w:val="Unresolved Mention"/>
    <w:basedOn w:val="Standaardalinea-lettertype"/>
    <w:uiPriority w:val="99"/>
    <w:semiHidden/>
    <w:unhideWhenUsed/>
    <w:rsid w:val="0073511A"/>
    <w:rPr>
      <w:color w:val="605E5C"/>
      <w:shd w:val="clear" w:color="auto" w:fill="E1DFDD"/>
    </w:rPr>
  </w:style>
  <w:style w:type="paragraph" w:styleId="Titel">
    <w:name w:val="Title"/>
    <w:basedOn w:val="Standaard"/>
    <w:link w:val="TitelChar"/>
    <w:uiPriority w:val="10"/>
    <w:qFormat/>
    <w:rsid w:val="00BB4221"/>
    <w:pPr>
      <w:tabs>
        <w:tab w:val="clear" w:pos="567"/>
      </w:tabs>
      <w:spacing w:line="264" w:lineRule="auto"/>
      <w:jc w:val="left"/>
    </w:pPr>
    <w:rPr>
      <w:rFonts w:ascii="Arial Narrow" w:eastAsia="Arial" w:hAnsi="Arial Narrow"/>
      <w:b/>
      <w:bCs w:val="0"/>
      <w:caps/>
      <w:color w:val="000000"/>
      <w:sz w:val="48"/>
      <w:szCs w:val="40"/>
    </w:rPr>
  </w:style>
  <w:style w:type="character" w:customStyle="1" w:styleId="TitelChar">
    <w:name w:val="Titel Char"/>
    <w:basedOn w:val="Standaardalinea-lettertype"/>
    <w:link w:val="Titel"/>
    <w:uiPriority w:val="10"/>
    <w:rsid w:val="00BB4221"/>
    <w:rPr>
      <w:rFonts w:ascii="Arial Narrow" w:eastAsia="Arial" w:hAnsi="Arial Narrow"/>
      <w:b/>
      <w:caps/>
      <w:color w:val="000000"/>
      <w:sz w:val="48"/>
      <w:szCs w:val="40"/>
    </w:rPr>
  </w:style>
  <w:style w:type="character" w:styleId="Tekstvantijdelijkeaanduiding">
    <w:name w:val="Placeholder Text"/>
    <w:basedOn w:val="Standaardalinea-lettertype"/>
    <w:uiPriority w:val="99"/>
    <w:semiHidden/>
    <w:rsid w:val="00BB4221"/>
    <w:rPr>
      <w:color w:val="808080"/>
    </w:rPr>
  </w:style>
  <w:style w:type="paragraph" w:customStyle="1" w:styleId="Auteur">
    <w:name w:val="Auteur"/>
    <w:basedOn w:val="Standaard"/>
    <w:uiPriority w:val="12"/>
    <w:qFormat/>
    <w:rsid w:val="00B818FC"/>
    <w:pPr>
      <w:tabs>
        <w:tab w:val="clear" w:pos="567"/>
      </w:tabs>
      <w:spacing w:line="360" w:lineRule="auto"/>
      <w:jc w:val="left"/>
    </w:pPr>
    <w:rPr>
      <w:rFonts w:asciiTheme="minorHAnsi" w:eastAsia="Arial" w:hAnsiTheme="minorHAnsi"/>
      <w:b/>
      <w:bCs w:val="0"/>
      <w:color w:val="000000"/>
      <w:sz w:val="24"/>
      <w:szCs w:val="24"/>
    </w:rPr>
  </w:style>
  <w:style w:type="character" w:customStyle="1" w:styleId="Kop2Char">
    <w:name w:val="Kop 2 Char"/>
    <w:aliases w:val="2scr Char"/>
    <w:link w:val="Kop2"/>
    <w:uiPriority w:val="9"/>
    <w:rsid w:val="00BE6461"/>
    <w:rPr>
      <w:rFonts w:asciiTheme="minorHAnsi" w:hAnsiTheme="minorHAnsi"/>
      <w:b/>
      <w:bC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1733">
      <w:bodyDiv w:val="1"/>
      <w:marLeft w:val="0"/>
      <w:marRight w:val="0"/>
      <w:marTop w:val="0"/>
      <w:marBottom w:val="0"/>
      <w:divBdr>
        <w:top w:val="none" w:sz="0" w:space="0" w:color="auto"/>
        <w:left w:val="none" w:sz="0" w:space="0" w:color="auto"/>
        <w:bottom w:val="none" w:sz="0" w:space="0" w:color="auto"/>
        <w:right w:val="none" w:sz="0" w:space="0" w:color="auto"/>
      </w:divBdr>
    </w:div>
    <w:div w:id="191966788">
      <w:bodyDiv w:val="1"/>
      <w:marLeft w:val="0"/>
      <w:marRight w:val="0"/>
      <w:marTop w:val="0"/>
      <w:marBottom w:val="0"/>
      <w:divBdr>
        <w:top w:val="none" w:sz="0" w:space="0" w:color="auto"/>
        <w:left w:val="none" w:sz="0" w:space="0" w:color="auto"/>
        <w:bottom w:val="none" w:sz="0" w:space="0" w:color="auto"/>
        <w:right w:val="none" w:sz="0" w:space="0" w:color="auto"/>
      </w:divBdr>
    </w:div>
    <w:div w:id="198784128">
      <w:bodyDiv w:val="1"/>
      <w:marLeft w:val="0"/>
      <w:marRight w:val="0"/>
      <w:marTop w:val="0"/>
      <w:marBottom w:val="0"/>
      <w:divBdr>
        <w:top w:val="none" w:sz="0" w:space="0" w:color="auto"/>
        <w:left w:val="none" w:sz="0" w:space="0" w:color="auto"/>
        <w:bottom w:val="none" w:sz="0" w:space="0" w:color="auto"/>
        <w:right w:val="none" w:sz="0" w:space="0" w:color="auto"/>
      </w:divBdr>
    </w:div>
    <w:div w:id="325672037">
      <w:bodyDiv w:val="1"/>
      <w:marLeft w:val="0"/>
      <w:marRight w:val="0"/>
      <w:marTop w:val="0"/>
      <w:marBottom w:val="0"/>
      <w:divBdr>
        <w:top w:val="none" w:sz="0" w:space="0" w:color="auto"/>
        <w:left w:val="none" w:sz="0" w:space="0" w:color="auto"/>
        <w:bottom w:val="none" w:sz="0" w:space="0" w:color="auto"/>
        <w:right w:val="none" w:sz="0" w:space="0" w:color="auto"/>
      </w:divBdr>
    </w:div>
    <w:div w:id="377706624">
      <w:bodyDiv w:val="1"/>
      <w:marLeft w:val="0"/>
      <w:marRight w:val="0"/>
      <w:marTop w:val="0"/>
      <w:marBottom w:val="0"/>
      <w:divBdr>
        <w:top w:val="none" w:sz="0" w:space="0" w:color="auto"/>
        <w:left w:val="none" w:sz="0" w:space="0" w:color="auto"/>
        <w:bottom w:val="none" w:sz="0" w:space="0" w:color="auto"/>
        <w:right w:val="none" w:sz="0" w:space="0" w:color="auto"/>
      </w:divBdr>
    </w:div>
    <w:div w:id="455106850">
      <w:bodyDiv w:val="1"/>
      <w:marLeft w:val="0"/>
      <w:marRight w:val="0"/>
      <w:marTop w:val="0"/>
      <w:marBottom w:val="0"/>
      <w:divBdr>
        <w:top w:val="none" w:sz="0" w:space="0" w:color="auto"/>
        <w:left w:val="none" w:sz="0" w:space="0" w:color="auto"/>
        <w:bottom w:val="none" w:sz="0" w:space="0" w:color="auto"/>
        <w:right w:val="none" w:sz="0" w:space="0" w:color="auto"/>
      </w:divBdr>
    </w:div>
    <w:div w:id="516385136">
      <w:bodyDiv w:val="1"/>
      <w:marLeft w:val="0"/>
      <w:marRight w:val="0"/>
      <w:marTop w:val="0"/>
      <w:marBottom w:val="0"/>
      <w:divBdr>
        <w:top w:val="none" w:sz="0" w:space="0" w:color="auto"/>
        <w:left w:val="none" w:sz="0" w:space="0" w:color="auto"/>
        <w:bottom w:val="none" w:sz="0" w:space="0" w:color="auto"/>
        <w:right w:val="none" w:sz="0" w:space="0" w:color="auto"/>
      </w:divBdr>
    </w:div>
    <w:div w:id="616300635">
      <w:bodyDiv w:val="1"/>
      <w:marLeft w:val="0"/>
      <w:marRight w:val="0"/>
      <w:marTop w:val="0"/>
      <w:marBottom w:val="0"/>
      <w:divBdr>
        <w:top w:val="none" w:sz="0" w:space="0" w:color="auto"/>
        <w:left w:val="none" w:sz="0" w:space="0" w:color="auto"/>
        <w:bottom w:val="none" w:sz="0" w:space="0" w:color="auto"/>
        <w:right w:val="none" w:sz="0" w:space="0" w:color="auto"/>
      </w:divBdr>
    </w:div>
    <w:div w:id="672757642">
      <w:bodyDiv w:val="1"/>
      <w:marLeft w:val="0"/>
      <w:marRight w:val="0"/>
      <w:marTop w:val="0"/>
      <w:marBottom w:val="0"/>
      <w:divBdr>
        <w:top w:val="none" w:sz="0" w:space="0" w:color="auto"/>
        <w:left w:val="none" w:sz="0" w:space="0" w:color="auto"/>
        <w:bottom w:val="none" w:sz="0" w:space="0" w:color="auto"/>
        <w:right w:val="none" w:sz="0" w:space="0" w:color="auto"/>
      </w:divBdr>
    </w:div>
    <w:div w:id="685864379">
      <w:bodyDiv w:val="1"/>
      <w:marLeft w:val="0"/>
      <w:marRight w:val="0"/>
      <w:marTop w:val="0"/>
      <w:marBottom w:val="0"/>
      <w:divBdr>
        <w:top w:val="none" w:sz="0" w:space="0" w:color="auto"/>
        <w:left w:val="none" w:sz="0" w:space="0" w:color="auto"/>
        <w:bottom w:val="none" w:sz="0" w:space="0" w:color="auto"/>
        <w:right w:val="none" w:sz="0" w:space="0" w:color="auto"/>
      </w:divBdr>
    </w:div>
    <w:div w:id="703605061">
      <w:bodyDiv w:val="1"/>
      <w:marLeft w:val="0"/>
      <w:marRight w:val="0"/>
      <w:marTop w:val="0"/>
      <w:marBottom w:val="0"/>
      <w:divBdr>
        <w:top w:val="none" w:sz="0" w:space="0" w:color="auto"/>
        <w:left w:val="none" w:sz="0" w:space="0" w:color="auto"/>
        <w:bottom w:val="none" w:sz="0" w:space="0" w:color="auto"/>
        <w:right w:val="none" w:sz="0" w:space="0" w:color="auto"/>
      </w:divBdr>
    </w:div>
    <w:div w:id="849954976">
      <w:bodyDiv w:val="1"/>
      <w:marLeft w:val="0"/>
      <w:marRight w:val="0"/>
      <w:marTop w:val="0"/>
      <w:marBottom w:val="0"/>
      <w:divBdr>
        <w:top w:val="none" w:sz="0" w:space="0" w:color="auto"/>
        <w:left w:val="none" w:sz="0" w:space="0" w:color="auto"/>
        <w:bottom w:val="none" w:sz="0" w:space="0" w:color="auto"/>
        <w:right w:val="none" w:sz="0" w:space="0" w:color="auto"/>
      </w:divBdr>
    </w:div>
    <w:div w:id="859398500">
      <w:bodyDiv w:val="1"/>
      <w:marLeft w:val="0"/>
      <w:marRight w:val="0"/>
      <w:marTop w:val="0"/>
      <w:marBottom w:val="0"/>
      <w:divBdr>
        <w:top w:val="none" w:sz="0" w:space="0" w:color="auto"/>
        <w:left w:val="none" w:sz="0" w:space="0" w:color="auto"/>
        <w:bottom w:val="none" w:sz="0" w:space="0" w:color="auto"/>
        <w:right w:val="none" w:sz="0" w:space="0" w:color="auto"/>
      </w:divBdr>
    </w:div>
    <w:div w:id="929198851">
      <w:bodyDiv w:val="1"/>
      <w:marLeft w:val="0"/>
      <w:marRight w:val="0"/>
      <w:marTop w:val="0"/>
      <w:marBottom w:val="0"/>
      <w:divBdr>
        <w:top w:val="none" w:sz="0" w:space="0" w:color="auto"/>
        <w:left w:val="none" w:sz="0" w:space="0" w:color="auto"/>
        <w:bottom w:val="none" w:sz="0" w:space="0" w:color="auto"/>
        <w:right w:val="none" w:sz="0" w:space="0" w:color="auto"/>
      </w:divBdr>
    </w:div>
    <w:div w:id="956059322">
      <w:bodyDiv w:val="1"/>
      <w:marLeft w:val="0"/>
      <w:marRight w:val="0"/>
      <w:marTop w:val="0"/>
      <w:marBottom w:val="0"/>
      <w:divBdr>
        <w:top w:val="none" w:sz="0" w:space="0" w:color="auto"/>
        <w:left w:val="none" w:sz="0" w:space="0" w:color="auto"/>
        <w:bottom w:val="none" w:sz="0" w:space="0" w:color="auto"/>
        <w:right w:val="none" w:sz="0" w:space="0" w:color="auto"/>
      </w:divBdr>
    </w:div>
    <w:div w:id="989744946">
      <w:bodyDiv w:val="1"/>
      <w:marLeft w:val="0"/>
      <w:marRight w:val="0"/>
      <w:marTop w:val="0"/>
      <w:marBottom w:val="0"/>
      <w:divBdr>
        <w:top w:val="none" w:sz="0" w:space="0" w:color="auto"/>
        <w:left w:val="none" w:sz="0" w:space="0" w:color="auto"/>
        <w:bottom w:val="none" w:sz="0" w:space="0" w:color="auto"/>
        <w:right w:val="none" w:sz="0" w:space="0" w:color="auto"/>
      </w:divBdr>
    </w:div>
    <w:div w:id="1029798023">
      <w:bodyDiv w:val="1"/>
      <w:marLeft w:val="0"/>
      <w:marRight w:val="0"/>
      <w:marTop w:val="0"/>
      <w:marBottom w:val="0"/>
      <w:divBdr>
        <w:top w:val="none" w:sz="0" w:space="0" w:color="auto"/>
        <w:left w:val="none" w:sz="0" w:space="0" w:color="auto"/>
        <w:bottom w:val="none" w:sz="0" w:space="0" w:color="auto"/>
        <w:right w:val="none" w:sz="0" w:space="0" w:color="auto"/>
      </w:divBdr>
    </w:div>
    <w:div w:id="1067340888">
      <w:bodyDiv w:val="1"/>
      <w:marLeft w:val="0"/>
      <w:marRight w:val="0"/>
      <w:marTop w:val="0"/>
      <w:marBottom w:val="0"/>
      <w:divBdr>
        <w:top w:val="none" w:sz="0" w:space="0" w:color="auto"/>
        <w:left w:val="none" w:sz="0" w:space="0" w:color="auto"/>
        <w:bottom w:val="none" w:sz="0" w:space="0" w:color="auto"/>
        <w:right w:val="none" w:sz="0" w:space="0" w:color="auto"/>
      </w:divBdr>
      <w:divsChild>
        <w:div w:id="984045946">
          <w:marLeft w:val="0"/>
          <w:marRight w:val="0"/>
          <w:marTop w:val="0"/>
          <w:marBottom w:val="0"/>
          <w:divBdr>
            <w:top w:val="none" w:sz="0" w:space="0" w:color="auto"/>
            <w:left w:val="none" w:sz="0" w:space="0" w:color="auto"/>
            <w:bottom w:val="none" w:sz="0" w:space="0" w:color="auto"/>
            <w:right w:val="none" w:sz="0" w:space="0" w:color="auto"/>
          </w:divBdr>
          <w:divsChild>
            <w:div w:id="1650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00384">
      <w:bodyDiv w:val="1"/>
      <w:marLeft w:val="0"/>
      <w:marRight w:val="0"/>
      <w:marTop w:val="0"/>
      <w:marBottom w:val="0"/>
      <w:divBdr>
        <w:top w:val="none" w:sz="0" w:space="0" w:color="auto"/>
        <w:left w:val="none" w:sz="0" w:space="0" w:color="auto"/>
        <w:bottom w:val="none" w:sz="0" w:space="0" w:color="auto"/>
        <w:right w:val="none" w:sz="0" w:space="0" w:color="auto"/>
      </w:divBdr>
    </w:div>
    <w:div w:id="1121995504">
      <w:bodyDiv w:val="1"/>
      <w:marLeft w:val="0"/>
      <w:marRight w:val="0"/>
      <w:marTop w:val="0"/>
      <w:marBottom w:val="0"/>
      <w:divBdr>
        <w:top w:val="none" w:sz="0" w:space="0" w:color="auto"/>
        <w:left w:val="none" w:sz="0" w:space="0" w:color="auto"/>
        <w:bottom w:val="none" w:sz="0" w:space="0" w:color="auto"/>
        <w:right w:val="none" w:sz="0" w:space="0" w:color="auto"/>
      </w:divBdr>
    </w:div>
    <w:div w:id="1139691999">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10213010">
      <w:bodyDiv w:val="1"/>
      <w:marLeft w:val="0"/>
      <w:marRight w:val="0"/>
      <w:marTop w:val="0"/>
      <w:marBottom w:val="0"/>
      <w:divBdr>
        <w:top w:val="none" w:sz="0" w:space="0" w:color="auto"/>
        <w:left w:val="none" w:sz="0" w:space="0" w:color="auto"/>
        <w:bottom w:val="none" w:sz="0" w:space="0" w:color="auto"/>
        <w:right w:val="none" w:sz="0" w:space="0" w:color="auto"/>
      </w:divBdr>
    </w:div>
    <w:div w:id="1340085478">
      <w:bodyDiv w:val="1"/>
      <w:marLeft w:val="0"/>
      <w:marRight w:val="0"/>
      <w:marTop w:val="0"/>
      <w:marBottom w:val="0"/>
      <w:divBdr>
        <w:top w:val="none" w:sz="0" w:space="0" w:color="auto"/>
        <w:left w:val="none" w:sz="0" w:space="0" w:color="auto"/>
        <w:bottom w:val="none" w:sz="0" w:space="0" w:color="auto"/>
        <w:right w:val="none" w:sz="0" w:space="0" w:color="auto"/>
      </w:divBdr>
      <w:divsChild>
        <w:div w:id="1414862378">
          <w:marLeft w:val="0"/>
          <w:marRight w:val="0"/>
          <w:marTop w:val="0"/>
          <w:marBottom w:val="0"/>
          <w:divBdr>
            <w:top w:val="none" w:sz="0" w:space="0" w:color="auto"/>
            <w:left w:val="none" w:sz="0" w:space="0" w:color="auto"/>
            <w:bottom w:val="none" w:sz="0" w:space="0" w:color="auto"/>
            <w:right w:val="none" w:sz="0" w:space="0" w:color="auto"/>
          </w:divBdr>
          <w:divsChild>
            <w:div w:id="126512344">
              <w:marLeft w:val="0"/>
              <w:marRight w:val="0"/>
              <w:marTop w:val="188"/>
              <w:marBottom w:val="0"/>
              <w:divBdr>
                <w:top w:val="none" w:sz="0" w:space="0" w:color="auto"/>
                <w:left w:val="none" w:sz="0" w:space="0" w:color="auto"/>
                <w:bottom w:val="none" w:sz="0" w:space="0" w:color="auto"/>
                <w:right w:val="none" w:sz="0" w:space="0" w:color="auto"/>
              </w:divBdr>
              <w:divsChild>
                <w:div w:id="423501266">
                  <w:marLeft w:val="0"/>
                  <w:marRight w:val="0"/>
                  <w:marTop w:val="0"/>
                  <w:marBottom w:val="0"/>
                  <w:divBdr>
                    <w:top w:val="none" w:sz="0" w:space="0" w:color="auto"/>
                    <w:left w:val="none" w:sz="0" w:space="0" w:color="auto"/>
                    <w:bottom w:val="none" w:sz="0" w:space="0" w:color="auto"/>
                    <w:right w:val="none" w:sz="0" w:space="0" w:color="auto"/>
                  </w:divBdr>
                  <w:divsChild>
                    <w:div w:id="1157725370">
                      <w:marLeft w:val="0"/>
                      <w:marRight w:val="0"/>
                      <w:marTop w:val="0"/>
                      <w:marBottom w:val="0"/>
                      <w:divBdr>
                        <w:top w:val="none" w:sz="0" w:space="0" w:color="auto"/>
                        <w:left w:val="none" w:sz="0" w:space="0" w:color="auto"/>
                        <w:bottom w:val="none" w:sz="0" w:space="0" w:color="auto"/>
                        <w:right w:val="none" w:sz="0" w:space="0" w:color="auto"/>
                      </w:divBdr>
                      <w:divsChild>
                        <w:div w:id="2774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085120">
      <w:bodyDiv w:val="1"/>
      <w:marLeft w:val="0"/>
      <w:marRight w:val="0"/>
      <w:marTop w:val="0"/>
      <w:marBottom w:val="0"/>
      <w:divBdr>
        <w:top w:val="none" w:sz="0" w:space="0" w:color="auto"/>
        <w:left w:val="none" w:sz="0" w:space="0" w:color="auto"/>
        <w:bottom w:val="none" w:sz="0" w:space="0" w:color="auto"/>
        <w:right w:val="none" w:sz="0" w:space="0" w:color="auto"/>
      </w:divBdr>
    </w:div>
    <w:div w:id="1402944685">
      <w:bodyDiv w:val="1"/>
      <w:marLeft w:val="0"/>
      <w:marRight w:val="0"/>
      <w:marTop w:val="0"/>
      <w:marBottom w:val="0"/>
      <w:divBdr>
        <w:top w:val="none" w:sz="0" w:space="0" w:color="auto"/>
        <w:left w:val="none" w:sz="0" w:space="0" w:color="auto"/>
        <w:bottom w:val="none" w:sz="0" w:space="0" w:color="auto"/>
        <w:right w:val="none" w:sz="0" w:space="0" w:color="auto"/>
      </w:divBdr>
    </w:div>
    <w:div w:id="1423602976">
      <w:bodyDiv w:val="1"/>
      <w:marLeft w:val="0"/>
      <w:marRight w:val="0"/>
      <w:marTop w:val="0"/>
      <w:marBottom w:val="0"/>
      <w:divBdr>
        <w:top w:val="none" w:sz="0" w:space="0" w:color="auto"/>
        <w:left w:val="none" w:sz="0" w:space="0" w:color="auto"/>
        <w:bottom w:val="none" w:sz="0" w:space="0" w:color="auto"/>
        <w:right w:val="none" w:sz="0" w:space="0" w:color="auto"/>
      </w:divBdr>
    </w:div>
    <w:div w:id="1428503642">
      <w:bodyDiv w:val="1"/>
      <w:marLeft w:val="0"/>
      <w:marRight w:val="0"/>
      <w:marTop w:val="0"/>
      <w:marBottom w:val="0"/>
      <w:divBdr>
        <w:top w:val="none" w:sz="0" w:space="0" w:color="auto"/>
        <w:left w:val="none" w:sz="0" w:space="0" w:color="auto"/>
        <w:bottom w:val="none" w:sz="0" w:space="0" w:color="auto"/>
        <w:right w:val="none" w:sz="0" w:space="0" w:color="auto"/>
      </w:divBdr>
    </w:div>
    <w:div w:id="143879665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44955699">
      <w:bodyDiv w:val="1"/>
      <w:marLeft w:val="0"/>
      <w:marRight w:val="0"/>
      <w:marTop w:val="0"/>
      <w:marBottom w:val="0"/>
      <w:divBdr>
        <w:top w:val="none" w:sz="0" w:space="0" w:color="auto"/>
        <w:left w:val="none" w:sz="0" w:space="0" w:color="auto"/>
        <w:bottom w:val="none" w:sz="0" w:space="0" w:color="auto"/>
        <w:right w:val="none" w:sz="0" w:space="0" w:color="auto"/>
      </w:divBdr>
    </w:div>
    <w:div w:id="1527016559">
      <w:bodyDiv w:val="1"/>
      <w:marLeft w:val="0"/>
      <w:marRight w:val="0"/>
      <w:marTop w:val="0"/>
      <w:marBottom w:val="0"/>
      <w:divBdr>
        <w:top w:val="none" w:sz="0" w:space="0" w:color="auto"/>
        <w:left w:val="none" w:sz="0" w:space="0" w:color="auto"/>
        <w:bottom w:val="none" w:sz="0" w:space="0" w:color="auto"/>
        <w:right w:val="none" w:sz="0" w:space="0" w:color="auto"/>
      </w:divBdr>
    </w:div>
    <w:div w:id="1539079264">
      <w:bodyDiv w:val="1"/>
      <w:marLeft w:val="0"/>
      <w:marRight w:val="0"/>
      <w:marTop w:val="0"/>
      <w:marBottom w:val="0"/>
      <w:divBdr>
        <w:top w:val="none" w:sz="0" w:space="0" w:color="auto"/>
        <w:left w:val="none" w:sz="0" w:space="0" w:color="auto"/>
        <w:bottom w:val="none" w:sz="0" w:space="0" w:color="auto"/>
        <w:right w:val="none" w:sz="0" w:space="0" w:color="auto"/>
      </w:divBdr>
    </w:div>
    <w:div w:id="1546217454">
      <w:bodyDiv w:val="1"/>
      <w:marLeft w:val="0"/>
      <w:marRight w:val="0"/>
      <w:marTop w:val="0"/>
      <w:marBottom w:val="0"/>
      <w:divBdr>
        <w:top w:val="none" w:sz="0" w:space="0" w:color="auto"/>
        <w:left w:val="none" w:sz="0" w:space="0" w:color="auto"/>
        <w:bottom w:val="none" w:sz="0" w:space="0" w:color="auto"/>
        <w:right w:val="none" w:sz="0" w:space="0" w:color="auto"/>
      </w:divBdr>
    </w:div>
    <w:div w:id="1594970404">
      <w:bodyDiv w:val="1"/>
      <w:marLeft w:val="0"/>
      <w:marRight w:val="0"/>
      <w:marTop w:val="0"/>
      <w:marBottom w:val="0"/>
      <w:divBdr>
        <w:top w:val="none" w:sz="0" w:space="0" w:color="auto"/>
        <w:left w:val="none" w:sz="0" w:space="0" w:color="auto"/>
        <w:bottom w:val="none" w:sz="0" w:space="0" w:color="auto"/>
        <w:right w:val="none" w:sz="0" w:space="0" w:color="auto"/>
      </w:divBdr>
      <w:divsChild>
        <w:div w:id="2093962852">
          <w:marLeft w:val="0"/>
          <w:marRight w:val="0"/>
          <w:marTop w:val="0"/>
          <w:marBottom w:val="0"/>
          <w:divBdr>
            <w:top w:val="none" w:sz="0" w:space="0" w:color="auto"/>
            <w:left w:val="none" w:sz="0" w:space="0" w:color="auto"/>
            <w:bottom w:val="none" w:sz="0" w:space="0" w:color="auto"/>
            <w:right w:val="none" w:sz="0" w:space="0" w:color="auto"/>
          </w:divBdr>
        </w:div>
      </w:divsChild>
    </w:div>
    <w:div w:id="1646659691">
      <w:bodyDiv w:val="1"/>
      <w:marLeft w:val="0"/>
      <w:marRight w:val="0"/>
      <w:marTop w:val="0"/>
      <w:marBottom w:val="0"/>
      <w:divBdr>
        <w:top w:val="none" w:sz="0" w:space="0" w:color="auto"/>
        <w:left w:val="none" w:sz="0" w:space="0" w:color="auto"/>
        <w:bottom w:val="none" w:sz="0" w:space="0" w:color="auto"/>
        <w:right w:val="none" w:sz="0" w:space="0" w:color="auto"/>
      </w:divBdr>
    </w:div>
    <w:div w:id="1647467145">
      <w:bodyDiv w:val="1"/>
      <w:marLeft w:val="0"/>
      <w:marRight w:val="0"/>
      <w:marTop w:val="0"/>
      <w:marBottom w:val="0"/>
      <w:divBdr>
        <w:top w:val="none" w:sz="0" w:space="0" w:color="auto"/>
        <w:left w:val="none" w:sz="0" w:space="0" w:color="auto"/>
        <w:bottom w:val="none" w:sz="0" w:space="0" w:color="auto"/>
        <w:right w:val="none" w:sz="0" w:space="0" w:color="auto"/>
      </w:divBdr>
    </w:div>
    <w:div w:id="1655454332">
      <w:bodyDiv w:val="1"/>
      <w:marLeft w:val="0"/>
      <w:marRight w:val="0"/>
      <w:marTop w:val="0"/>
      <w:marBottom w:val="0"/>
      <w:divBdr>
        <w:top w:val="none" w:sz="0" w:space="0" w:color="auto"/>
        <w:left w:val="none" w:sz="0" w:space="0" w:color="auto"/>
        <w:bottom w:val="none" w:sz="0" w:space="0" w:color="auto"/>
        <w:right w:val="none" w:sz="0" w:space="0" w:color="auto"/>
      </w:divBdr>
    </w:div>
    <w:div w:id="1670326855">
      <w:bodyDiv w:val="1"/>
      <w:marLeft w:val="0"/>
      <w:marRight w:val="0"/>
      <w:marTop w:val="0"/>
      <w:marBottom w:val="0"/>
      <w:divBdr>
        <w:top w:val="none" w:sz="0" w:space="0" w:color="auto"/>
        <w:left w:val="none" w:sz="0" w:space="0" w:color="auto"/>
        <w:bottom w:val="none" w:sz="0" w:space="0" w:color="auto"/>
        <w:right w:val="none" w:sz="0" w:space="0" w:color="auto"/>
      </w:divBdr>
    </w:div>
    <w:div w:id="1724939745">
      <w:bodyDiv w:val="1"/>
      <w:marLeft w:val="0"/>
      <w:marRight w:val="0"/>
      <w:marTop w:val="0"/>
      <w:marBottom w:val="0"/>
      <w:divBdr>
        <w:top w:val="none" w:sz="0" w:space="0" w:color="auto"/>
        <w:left w:val="none" w:sz="0" w:space="0" w:color="auto"/>
        <w:bottom w:val="none" w:sz="0" w:space="0" w:color="auto"/>
        <w:right w:val="none" w:sz="0" w:space="0" w:color="auto"/>
      </w:divBdr>
    </w:div>
    <w:div w:id="1776095764">
      <w:bodyDiv w:val="1"/>
      <w:marLeft w:val="0"/>
      <w:marRight w:val="0"/>
      <w:marTop w:val="0"/>
      <w:marBottom w:val="0"/>
      <w:divBdr>
        <w:top w:val="none" w:sz="0" w:space="0" w:color="auto"/>
        <w:left w:val="none" w:sz="0" w:space="0" w:color="auto"/>
        <w:bottom w:val="none" w:sz="0" w:space="0" w:color="auto"/>
        <w:right w:val="none" w:sz="0" w:space="0" w:color="auto"/>
      </w:divBdr>
      <w:divsChild>
        <w:div w:id="784427695">
          <w:marLeft w:val="0"/>
          <w:marRight w:val="0"/>
          <w:marTop w:val="0"/>
          <w:marBottom w:val="0"/>
          <w:divBdr>
            <w:top w:val="none" w:sz="0" w:space="0" w:color="auto"/>
            <w:left w:val="none" w:sz="0" w:space="0" w:color="auto"/>
            <w:bottom w:val="none" w:sz="0" w:space="0" w:color="auto"/>
            <w:right w:val="none" w:sz="0" w:space="0" w:color="auto"/>
          </w:divBdr>
        </w:div>
      </w:divsChild>
    </w:div>
    <w:div w:id="1781535149">
      <w:bodyDiv w:val="1"/>
      <w:marLeft w:val="0"/>
      <w:marRight w:val="0"/>
      <w:marTop w:val="0"/>
      <w:marBottom w:val="0"/>
      <w:divBdr>
        <w:top w:val="none" w:sz="0" w:space="0" w:color="auto"/>
        <w:left w:val="none" w:sz="0" w:space="0" w:color="auto"/>
        <w:bottom w:val="none" w:sz="0" w:space="0" w:color="auto"/>
        <w:right w:val="none" w:sz="0" w:space="0" w:color="auto"/>
      </w:divBdr>
    </w:div>
    <w:div w:id="1938322823">
      <w:bodyDiv w:val="1"/>
      <w:marLeft w:val="0"/>
      <w:marRight w:val="0"/>
      <w:marTop w:val="0"/>
      <w:marBottom w:val="0"/>
      <w:divBdr>
        <w:top w:val="none" w:sz="0" w:space="0" w:color="auto"/>
        <w:left w:val="none" w:sz="0" w:space="0" w:color="auto"/>
        <w:bottom w:val="none" w:sz="0" w:space="0" w:color="auto"/>
        <w:right w:val="none" w:sz="0" w:space="0" w:color="auto"/>
      </w:divBdr>
    </w:div>
    <w:div w:id="1948000027">
      <w:bodyDiv w:val="1"/>
      <w:marLeft w:val="0"/>
      <w:marRight w:val="0"/>
      <w:marTop w:val="0"/>
      <w:marBottom w:val="0"/>
      <w:divBdr>
        <w:top w:val="none" w:sz="0" w:space="0" w:color="auto"/>
        <w:left w:val="none" w:sz="0" w:space="0" w:color="auto"/>
        <w:bottom w:val="none" w:sz="0" w:space="0" w:color="auto"/>
        <w:right w:val="none" w:sz="0" w:space="0" w:color="auto"/>
      </w:divBdr>
    </w:div>
    <w:div w:id="1979601920">
      <w:bodyDiv w:val="1"/>
      <w:marLeft w:val="0"/>
      <w:marRight w:val="0"/>
      <w:marTop w:val="0"/>
      <w:marBottom w:val="0"/>
      <w:divBdr>
        <w:top w:val="none" w:sz="0" w:space="0" w:color="auto"/>
        <w:left w:val="none" w:sz="0" w:space="0" w:color="auto"/>
        <w:bottom w:val="none" w:sz="0" w:space="0" w:color="auto"/>
        <w:right w:val="none" w:sz="0" w:space="0" w:color="auto"/>
      </w:divBdr>
    </w:div>
    <w:div w:id="1979602866">
      <w:bodyDiv w:val="1"/>
      <w:marLeft w:val="0"/>
      <w:marRight w:val="0"/>
      <w:marTop w:val="0"/>
      <w:marBottom w:val="0"/>
      <w:divBdr>
        <w:top w:val="none" w:sz="0" w:space="0" w:color="auto"/>
        <w:left w:val="none" w:sz="0" w:space="0" w:color="auto"/>
        <w:bottom w:val="none" w:sz="0" w:space="0" w:color="auto"/>
        <w:right w:val="none" w:sz="0" w:space="0" w:color="auto"/>
      </w:divBdr>
    </w:div>
    <w:div w:id="1990861198">
      <w:bodyDiv w:val="1"/>
      <w:marLeft w:val="0"/>
      <w:marRight w:val="0"/>
      <w:marTop w:val="0"/>
      <w:marBottom w:val="0"/>
      <w:divBdr>
        <w:top w:val="none" w:sz="0" w:space="0" w:color="auto"/>
        <w:left w:val="none" w:sz="0" w:space="0" w:color="auto"/>
        <w:bottom w:val="none" w:sz="0" w:space="0" w:color="auto"/>
        <w:right w:val="none" w:sz="0" w:space="0" w:color="auto"/>
      </w:divBdr>
    </w:div>
    <w:div w:id="2006781584">
      <w:bodyDiv w:val="1"/>
      <w:marLeft w:val="0"/>
      <w:marRight w:val="0"/>
      <w:marTop w:val="0"/>
      <w:marBottom w:val="0"/>
      <w:divBdr>
        <w:top w:val="none" w:sz="0" w:space="0" w:color="auto"/>
        <w:left w:val="none" w:sz="0" w:space="0" w:color="auto"/>
        <w:bottom w:val="none" w:sz="0" w:space="0" w:color="auto"/>
        <w:right w:val="none" w:sz="0" w:space="0" w:color="auto"/>
      </w:divBdr>
    </w:div>
    <w:div w:id="2019458963">
      <w:bodyDiv w:val="1"/>
      <w:marLeft w:val="0"/>
      <w:marRight w:val="0"/>
      <w:marTop w:val="0"/>
      <w:marBottom w:val="0"/>
      <w:divBdr>
        <w:top w:val="none" w:sz="0" w:space="0" w:color="auto"/>
        <w:left w:val="none" w:sz="0" w:space="0" w:color="auto"/>
        <w:bottom w:val="none" w:sz="0" w:space="0" w:color="auto"/>
        <w:right w:val="none" w:sz="0" w:space="0" w:color="auto"/>
      </w:divBdr>
    </w:div>
    <w:div w:id="2104639522">
      <w:bodyDiv w:val="1"/>
      <w:marLeft w:val="0"/>
      <w:marRight w:val="0"/>
      <w:marTop w:val="0"/>
      <w:marBottom w:val="0"/>
      <w:divBdr>
        <w:top w:val="none" w:sz="0" w:space="0" w:color="auto"/>
        <w:left w:val="none" w:sz="0" w:space="0" w:color="auto"/>
        <w:bottom w:val="none" w:sz="0" w:space="0" w:color="auto"/>
        <w:right w:val="none" w:sz="0" w:space="0" w:color="auto"/>
      </w:divBdr>
    </w:div>
    <w:div w:id="2125078617">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 w:id="213347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8004E268384C648B366CD4392C54DA"/>
        <w:category>
          <w:name w:val="Algemeen"/>
          <w:gallery w:val="placeholder"/>
        </w:category>
        <w:types>
          <w:type w:val="bbPlcHdr"/>
        </w:types>
        <w:behaviors>
          <w:behavior w:val="content"/>
        </w:behaviors>
        <w:guid w:val="{07A1A9FD-A1FE-45FE-8417-B10FDC26E733}"/>
      </w:docPartPr>
      <w:docPartBody>
        <w:p w:rsidR="00B84BF5" w:rsidRDefault="00B84BF5" w:rsidP="00B84BF5">
          <w:pPr>
            <w:pStyle w:val="218004E268384C648B366CD4392C54DA"/>
          </w:pPr>
          <w:r w:rsidRPr="005F1BE9">
            <w:rPr>
              <w:rStyle w:val="Tekstvantijdelijkeaanduiding"/>
            </w:rPr>
            <w:t>[Onderwerp]</w:t>
          </w:r>
        </w:p>
      </w:docPartBody>
    </w:docPart>
    <w:docPart>
      <w:docPartPr>
        <w:name w:val="7B309E56986E4AA0B805A0343BCE49D7"/>
        <w:category>
          <w:name w:val="Algemeen"/>
          <w:gallery w:val="placeholder"/>
        </w:category>
        <w:types>
          <w:type w:val="bbPlcHdr"/>
        </w:types>
        <w:behaviors>
          <w:behavior w:val="content"/>
        </w:behaviors>
        <w:guid w:val="{12E9394A-95D2-4A07-BE6A-AC27C6710C9E}"/>
      </w:docPartPr>
      <w:docPartBody>
        <w:p w:rsidR="00B84BF5" w:rsidRDefault="00B84BF5" w:rsidP="00B84BF5">
          <w:pPr>
            <w:pStyle w:val="7B309E56986E4AA0B805A0343BCE49D7"/>
          </w:pPr>
          <w:r>
            <w:rPr>
              <w:rStyle w:val="Tekstvantijdelijkeaanduiding"/>
            </w:rPr>
            <w:t xml:space="preserve">[kies een </w:t>
          </w:r>
          <w:r w:rsidRPr="0071645A">
            <w:rPr>
              <w:rStyle w:val="Tekstvantijdelijkeaanduiding"/>
            </w:rPr>
            <w:t>datum</w:t>
          </w:r>
          <w:r>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F5"/>
    <w:rsid w:val="000B18A3"/>
    <w:rsid w:val="000C2E49"/>
    <w:rsid w:val="00130DC9"/>
    <w:rsid w:val="00133F6A"/>
    <w:rsid w:val="001427B1"/>
    <w:rsid w:val="001D0A4F"/>
    <w:rsid w:val="00372960"/>
    <w:rsid w:val="003F7BC6"/>
    <w:rsid w:val="004802B0"/>
    <w:rsid w:val="005064FC"/>
    <w:rsid w:val="005217AB"/>
    <w:rsid w:val="0053428F"/>
    <w:rsid w:val="005818A9"/>
    <w:rsid w:val="005B4515"/>
    <w:rsid w:val="005D6CF3"/>
    <w:rsid w:val="0076238C"/>
    <w:rsid w:val="007A29C7"/>
    <w:rsid w:val="007E448D"/>
    <w:rsid w:val="0082452A"/>
    <w:rsid w:val="0083084C"/>
    <w:rsid w:val="008C5D76"/>
    <w:rsid w:val="009254A7"/>
    <w:rsid w:val="00A7280C"/>
    <w:rsid w:val="00B84BF5"/>
    <w:rsid w:val="00BF76D0"/>
    <w:rsid w:val="00C575C3"/>
    <w:rsid w:val="00CF0689"/>
    <w:rsid w:val="00D12CFD"/>
    <w:rsid w:val="00DF0FC7"/>
    <w:rsid w:val="00E85575"/>
    <w:rsid w:val="00F522B3"/>
    <w:rsid w:val="00FB54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84BF5"/>
    <w:rPr>
      <w:color w:val="808080"/>
    </w:rPr>
  </w:style>
  <w:style w:type="paragraph" w:customStyle="1" w:styleId="218004E268384C648B366CD4392C54DA">
    <w:name w:val="218004E268384C648B366CD4392C54DA"/>
    <w:rsid w:val="00B84BF5"/>
  </w:style>
  <w:style w:type="paragraph" w:customStyle="1" w:styleId="7B309E56986E4AA0B805A0343BCE49D7">
    <w:name w:val="7B309E56986E4AA0B805A0343BCE49D7"/>
    <w:rsid w:val="00B84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documentManagement>
    <TaxCatchAll xmlns="89c876f5-d999-449a-96a3-88ff063d5447" xsi:nil="true"/>
    <lcf76f155ced4ddcb4097134ff3c332f xmlns="2c5f63b6-16e5-4c5a-a9ac-3dbd7f28d9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BB913B885A1745B00CBC98F4518969" ma:contentTypeVersion="10" ma:contentTypeDescription="Een nieuw document maken." ma:contentTypeScope="" ma:versionID="f032769cb00fd4d178df82b993619027">
  <xsd:schema xmlns:xsd="http://www.w3.org/2001/XMLSchema" xmlns:xs="http://www.w3.org/2001/XMLSchema" xmlns:p="http://schemas.microsoft.com/office/2006/metadata/properties" xmlns:ns2="2c5f63b6-16e5-4c5a-a9ac-3dbd7f28d9b9" xmlns:ns3="89c876f5-d999-449a-96a3-88ff063d5447" targetNamespace="http://schemas.microsoft.com/office/2006/metadata/properties" ma:root="true" ma:fieldsID="6ed41a6a97ef06f7d14fd4bf79671a88" ns2:_="" ns3:_="">
    <xsd:import namespace="2c5f63b6-16e5-4c5a-a9ac-3dbd7f28d9b9"/>
    <xsd:import namespace="89c876f5-d999-449a-96a3-88ff063d5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f63b6-16e5-4c5a-a9ac-3dbd7f28d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c876f5-d999-449a-96a3-88ff063d54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a821d0-7a03-41b6-b303-09090ef15bc9}" ma:internalName="TaxCatchAll" ma:showField="CatchAllData" ma:web="89c876f5-d999-449a-96a3-88ff063d5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A8D25-8A07-4B59-9917-1889C3FA4FA6}">
  <ds:schemaRefs>
    <ds:schemaRef ds:uri="http://schemas.openxmlformats.org/officeDocument/2006/bibliography"/>
  </ds:schemaRefs>
</ds:datastoreItem>
</file>

<file path=customXml/itemProps2.xml><?xml version="1.0" encoding="utf-8"?>
<ds:datastoreItem xmlns:ds="http://schemas.openxmlformats.org/officeDocument/2006/customXml" ds:itemID="{48845F4E-EDDF-4E21-B304-BAAB59DE523B}">
  <ds:schemaRefs>
    <ds:schemaRef ds:uri="2c5f63b6-16e5-4c5a-a9ac-3dbd7f28d9b9"/>
    <ds:schemaRef ds:uri="http://purl.org/dc/terms/"/>
    <ds:schemaRef ds:uri="http://schemas.microsoft.com/office/2006/documentManagement/types"/>
    <ds:schemaRef ds:uri="89c876f5-d999-449a-96a3-88ff063d5447"/>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6E0E797-41F4-4508-BCC1-2E69CA75AD54}">
  <ds:schemaRefs>
    <ds:schemaRef ds:uri="http://schemas.microsoft.com/sharepoint/v3/contenttype/forms"/>
  </ds:schemaRefs>
</ds:datastoreItem>
</file>

<file path=customXml/itemProps4.xml><?xml version="1.0" encoding="utf-8"?>
<ds:datastoreItem xmlns:ds="http://schemas.openxmlformats.org/officeDocument/2006/customXml" ds:itemID="{0BDE9FA6-7A5A-45B6-B5C4-F1B5A3EE2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f63b6-16e5-4c5a-a9ac-3dbd7f28d9b9"/>
    <ds:schemaRef ds:uri="89c876f5-d999-449a-96a3-88ff063d5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886</Words>
  <Characters>4875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Marktconsultatiedocument HKP versie 20130822</vt:lpstr>
    </vt:vector>
  </TitlesOfParts>
  <Company>Het NIC BV</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HKP versie 20130822</dc:title>
  <dc:subject>Vraag en antwoord formulier</dc:subject>
  <dc:creator>Het NIC</dc:creator>
  <cp:keywords/>
  <cp:lastModifiedBy>Marco Brugmans</cp:lastModifiedBy>
  <cp:revision>2</cp:revision>
  <cp:lastPrinted>2026-01-21T23:35:00Z</cp:lastPrinted>
  <dcterms:created xsi:type="dcterms:W3CDTF">2026-02-06T11:00:00Z</dcterms:created>
  <dcterms:modified xsi:type="dcterms:W3CDTF">2026-02-06T11:00:00Z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0x010100CEBB913B885A1745B00CBC98F4518969</vt:lpwstr>
  </property>
  <property fmtid="{D5CDD505-2E9C-101B-9397-08002B2CF9AE}" pid="3" name="Jaar">
    <vt:lpwstr>2011</vt:lpwstr>
  </property>
  <property fmtid="{D5CDD505-2E9C-101B-9397-08002B2CF9AE}" pid="4" name="opmerkingen">
    <vt:lpwstr>aanpassingen Yvonne 12-08-2013</vt:lpwstr>
  </property>
  <property fmtid="{D5CDD505-2E9C-101B-9397-08002B2CF9AE}" pid="5" name="Auteur">
    <vt:lpwstr>Feskens</vt:lpwstr>
  </property>
  <property fmtid="{D5CDD505-2E9C-101B-9397-08002B2CF9AE}" pid="6" name="Order">
    <vt:r8>3191800</vt:r8>
  </property>
  <property fmtid="{D5CDD505-2E9C-101B-9397-08002B2CF9AE}" pid="7" name="MediaServiceImageTags">
    <vt:lpwstr/>
  </property>
</Properties>
</file>