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7BED1" w14:textId="3AB3C26B" w:rsidR="00AD2011" w:rsidRPr="00AD2011" w:rsidRDefault="00AD2011" w:rsidP="00AD2011">
      <w:pPr>
        <w:pStyle w:val="Kop1"/>
      </w:pPr>
      <w:r w:rsidRPr="00AD2011">
        <w:t>Invulformulier B - Referenties</w:t>
      </w:r>
      <w:r w:rsidR="00CC28D9" w:rsidRPr="00AD2011">
        <w:t xml:space="preserve"> </w:t>
      </w:r>
      <w:r w:rsidR="00A3484E" w:rsidRPr="00AD2011">
        <w:t xml:space="preserve">  </w:t>
      </w:r>
    </w:p>
    <w:sdt>
      <w:sdtPr>
        <w:rPr>
          <w:rStyle w:val="Kop2Char"/>
          <w:rFonts w:eastAsiaTheme="minorHAnsi"/>
        </w:rPr>
        <w:alias w:val="Naam aanbesteding"/>
        <w:tag w:val="Naam aanbesteding"/>
        <w:id w:val="-688756375"/>
        <w:placeholder>
          <w:docPart w:val="52DF9162B2C144EE8960CE1E22912C06"/>
        </w:placeholder>
      </w:sdtPr>
      <w:sdtEndPr>
        <w:rPr>
          <w:rStyle w:val="Kop2Char"/>
        </w:rPr>
      </w:sdtEndPr>
      <w:sdtContent>
        <w:p w14:paraId="0CAA23B0" w14:textId="5B639490" w:rsidR="00E6302E" w:rsidRDefault="00850879" w:rsidP="00E6302E">
          <w:pPr>
            <w:pStyle w:val="Subtitel"/>
            <w:rPr>
              <w:rStyle w:val="Kop2Char"/>
              <w:rFonts w:eastAsiaTheme="minorHAnsi"/>
            </w:rPr>
          </w:pPr>
          <w:r w:rsidRPr="00850879">
            <w:rPr>
              <w:rStyle w:val="Kop2Char"/>
              <w:rFonts w:eastAsiaTheme="minorHAnsi"/>
            </w:rPr>
            <w:t>Vervanging, implementatie en beheer van een applicatie voor Beheer Openbare Ruimte (BOR)</w:t>
          </w:r>
        </w:p>
      </w:sdtContent>
    </w:sdt>
    <w:p w14:paraId="2F5D8156" w14:textId="77777777" w:rsidR="00AD2011" w:rsidRPr="00E6302E" w:rsidRDefault="00AD2011" w:rsidP="00E6302E">
      <w:pPr>
        <w:pStyle w:val="Subtitel"/>
      </w:pPr>
      <w:r w:rsidRPr="00E6302E">
        <w:t>Gemeente Midden-Groningen</w:t>
      </w:r>
    </w:p>
    <w:p w14:paraId="237EBB82" w14:textId="19B7E26F" w:rsidR="00EF6CCD" w:rsidRPr="00AD2011" w:rsidRDefault="00AD2011" w:rsidP="00AD2011">
      <w:pPr>
        <w:pStyle w:val="Kop2"/>
      </w:pPr>
      <w:r>
        <w:t>Referenties kerncompetenties</w:t>
      </w:r>
    </w:p>
    <w:p w14:paraId="305BF2A4" w14:textId="72C36EF7" w:rsidR="000539E4" w:rsidRPr="00AD2011" w:rsidRDefault="00A63D4E" w:rsidP="00AD2011">
      <w:r w:rsidRPr="00AD2011">
        <w:t xml:space="preserve">Inschrijver dient per kerncompetentie een referentie te </w:t>
      </w:r>
      <w:r w:rsidR="000539E4" w:rsidRPr="00AD2011">
        <w:t>overleggen en de inhoud van de referentieopdracht te beschrijven</w:t>
      </w:r>
      <w:r w:rsidRPr="00AD2011">
        <w:t xml:space="preserve"> met behulp van het standaardformulier dat hieronder is gegeven. Inschrijver dient een beschrijving te overleggen van de werkzaamheden die </w:t>
      </w:r>
      <w:r w:rsidR="000E342A" w:rsidRPr="00AD2011">
        <w:t>in opdracht van</w:t>
      </w:r>
      <w:r w:rsidRPr="00AD2011">
        <w:t xml:space="preserve"> de referent zijn verricht.</w:t>
      </w:r>
      <w:r w:rsidR="000E342A" w:rsidRPr="00AD2011">
        <w:t xml:space="preserve"> Uit die beschrijving dient ondubbelzinnig te blijken dat het om (een) referentie(s) gaat die voldoet aan de geformuleerde kerncompetentie(s) en daarbij opgenomen vereisten.</w:t>
      </w:r>
      <w:r w:rsidR="00AD2011">
        <w:t xml:space="preserve"> </w:t>
      </w:r>
      <w:r w:rsidR="00746CD2" w:rsidRPr="00AD2011">
        <w:t>Met betrekking tot d</w:t>
      </w:r>
      <w:r w:rsidR="000539E4" w:rsidRPr="00AD2011">
        <w:t>e door Inschrijver opgegeven referentie</w:t>
      </w:r>
      <w:r w:rsidR="00746CD2" w:rsidRPr="00AD2011">
        <w:t xml:space="preserve">, gelden </w:t>
      </w:r>
      <w:r w:rsidR="000539E4" w:rsidRPr="00AD2011">
        <w:t>de volgende voorwaarden:</w:t>
      </w:r>
    </w:p>
    <w:p w14:paraId="587BF6E2" w14:textId="77777777" w:rsidR="00492EBE" w:rsidRDefault="00BB08AC" w:rsidP="00492EBE">
      <w:pPr>
        <w:pStyle w:val="Lijstalinea"/>
        <w:numPr>
          <w:ilvl w:val="0"/>
          <w:numId w:val="4"/>
        </w:numPr>
      </w:pPr>
      <w:r w:rsidRPr="00AD2011">
        <w:t xml:space="preserve">Uit de referentie blijkt </w:t>
      </w:r>
      <w:r w:rsidR="0060122C" w:rsidRPr="00AD2011">
        <w:t>aantoonbaar</w:t>
      </w:r>
      <w:r w:rsidRPr="00AD2011">
        <w:t xml:space="preserve"> en ondubbelzinnig dat de referentie volledig voldoet aan de gevraagde kerncompetentie</w:t>
      </w:r>
      <w:r w:rsidR="00492EBE">
        <w:t>;</w:t>
      </w:r>
    </w:p>
    <w:p w14:paraId="1E401F64" w14:textId="018D637B" w:rsidR="00492EBE" w:rsidRPr="00AD2011" w:rsidRDefault="00BB08AC" w:rsidP="00492EBE">
      <w:pPr>
        <w:pStyle w:val="Lijstalinea"/>
        <w:numPr>
          <w:ilvl w:val="0"/>
          <w:numId w:val="4"/>
        </w:numPr>
      </w:pPr>
      <w:r w:rsidRPr="00AD2011">
        <w:t xml:space="preserve"> </w:t>
      </w:r>
      <w:r w:rsidR="00492EBE" w:rsidRPr="00AD2011">
        <w:t xml:space="preserve">De referentieopdracht dient door Inschrijver op een vakkundige wijze uitgevoerd en </w:t>
      </w:r>
      <w:r w:rsidR="00850879">
        <w:t xml:space="preserve">naar tevredenheid van de opdrachtgever </w:t>
      </w:r>
      <w:r w:rsidR="00492EBE" w:rsidRPr="00AD2011">
        <w:t>opgeleverd te zijn;</w:t>
      </w:r>
    </w:p>
    <w:p w14:paraId="1260688B" w14:textId="1D00FC9F" w:rsidR="00BB08AC" w:rsidRDefault="00492EBE" w:rsidP="00492EBE">
      <w:pPr>
        <w:pStyle w:val="Lijstalinea"/>
        <w:numPr>
          <w:ilvl w:val="0"/>
          <w:numId w:val="4"/>
        </w:numPr>
      </w:pPr>
      <w:r>
        <w:t>Het gebruikmaken bij de referenties van ervaring van een of meer onderaannemers/ derden is alleen toegestaan indien die onderaannemer(s)/derde(n) bij de uitvoering van de onderhavige Overeenkomst wordt/worden ingezet en Inschrijver ook daadwerkelijk over de kennis en ervaring van betreffende onderaannemer(s) kan beschikken en hiervan ook feitelijk gebruik zal maken bij de uitvoering van de opdracht;</w:t>
      </w:r>
    </w:p>
    <w:p w14:paraId="08D9EC13" w14:textId="51B079C7" w:rsidR="00492EBE" w:rsidRPr="00AD2011" w:rsidRDefault="00492EBE" w:rsidP="00492EBE">
      <w:pPr>
        <w:pStyle w:val="Lijstalinea"/>
        <w:numPr>
          <w:ilvl w:val="0"/>
          <w:numId w:val="4"/>
        </w:numPr>
      </w:pPr>
      <w:r>
        <w:t>Indien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14:paraId="1CE0FE55" w14:textId="2419C6CA" w:rsidR="00492EBE" w:rsidRDefault="00850879" w:rsidP="00492EBE">
      <w:pPr>
        <w:pStyle w:val="Lijstalinea"/>
        <w:numPr>
          <w:ilvl w:val="0"/>
          <w:numId w:val="4"/>
        </w:numPr>
      </w:pPr>
      <w:r>
        <w:t>Afronding</w:t>
      </w:r>
      <w:r w:rsidR="000539E4" w:rsidRPr="00AD2011">
        <w:t xml:space="preserve"> van de referentieopdracht mag niet langer dan </w:t>
      </w:r>
      <w:sdt>
        <w:sdtPr>
          <w:alias w:val="Aantal jaren"/>
          <w:tag w:val="Aantal jaren"/>
          <w:id w:val="-1431969904"/>
          <w:placeholder>
            <w:docPart w:val="DefaultPlaceholder_-1854013438"/>
          </w:placeholder>
          <w:dropDownList>
            <w:listItem w:value="Kies een item."/>
            <w:listItem w:displayText="drie" w:value="drie"/>
            <w:listItem w:displayText="vijf" w:value="vijf"/>
          </w:dropDownList>
        </w:sdtPr>
        <w:sdtEndPr/>
        <w:sdtContent>
          <w:r>
            <w:t>drie</w:t>
          </w:r>
        </w:sdtContent>
      </w:sdt>
      <w:r w:rsidR="00C76794">
        <w:t xml:space="preserve"> </w:t>
      </w:r>
      <w:r w:rsidR="000539E4" w:rsidRPr="00AD2011">
        <w:t xml:space="preserve">jaar geleden zijn, gerekend vanaf het moment van </w:t>
      </w:r>
      <w:r w:rsidR="008B1E7A" w:rsidRPr="00AD2011">
        <w:t>I</w:t>
      </w:r>
      <w:r w:rsidR="000539E4" w:rsidRPr="00AD2011">
        <w:t>nschrijving</w:t>
      </w:r>
      <w:r w:rsidR="008B1E7A" w:rsidRPr="00AD2011">
        <w:t xml:space="preserve"> op deze aanbesteding</w:t>
      </w:r>
      <w:r w:rsidR="00BB08AC" w:rsidRPr="00AD2011">
        <w:t>;</w:t>
      </w:r>
    </w:p>
    <w:p w14:paraId="418084C4" w14:textId="047EAEBA" w:rsidR="000539E4" w:rsidRPr="00AD2011" w:rsidRDefault="000539E4" w:rsidP="00492EBE">
      <w:pPr>
        <w:pStyle w:val="Lijstalinea"/>
        <w:numPr>
          <w:ilvl w:val="0"/>
          <w:numId w:val="4"/>
        </w:numPr>
      </w:pPr>
      <w:r w:rsidRPr="00AD2011">
        <w:t>Per kerncompetentie mag slechts één referentie worden aangeleverd. Het is echter toegestaan om met één referentie aan meerdere kerncompetenties te voldoen, mits de gevraagde ervaring daaruit helder en ondubbelzinnig blijkt</w:t>
      </w:r>
      <w:r w:rsidR="00492EBE">
        <w:t>.</w:t>
      </w:r>
      <w:r w:rsidR="00492EBE" w:rsidRPr="00492EBE">
        <w:t xml:space="preserve"> </w:t>
      </w:r>
      <w:r w:rsidR="00492EBE">
        <w:t>Wanneer meer dan één referentie per kerncompetentie wordt opgegeven, wordt alleen de eerste referentie als ingediend beschouwd en de overige referenties niet.</w:t>
      </w:r>
    </w:p>
    <w:p w14:paraId="35AC6D96" w14:textId="05826CA8" w:rsidR="00BB08AC" w:rsidRPr="00AD2011" w:rsidRDefault="00BB08AC" w:rsidP="00492EBE">
      <w:pPr>
        <w:pStyle w:val="Lijstalinea"/>
        <w:numPr>
          <w:ilvl w:val="0"/>
          <w:numId w:val="4"/>
        </w:numPr>
      </w:pPr>
      <w:r w:rsidRPr="00AD2011">
        <w:t xml:space="preserve">Inschrijver gaat ermee akkoord dat de </w:t>
      </w:r>
      <w:r w:rsidR="00746CD2" w:rsidRPr="00AD2011">
        <w:t>Aanbestedende dienst</w:t>
      </w:r>
      <w:r w:rsidRPr="00AD2011">
        <w:t xml:space="preserve">, of daartoe door hen aangewezen derden, direct, zonder tussenkomst van de Inschrijver, contact kan opnemen met de opgegeven referent. </w:t>
      </w:r>
    </w:p>
    <w:p w14:paraId="6A783200" w14:textId="050E8969" w:rsidR="00746CD2" w:rsidRDefault="00746CD2" w:rsidP="00492EBE">
      <w:pPr>
        <w:pStyle w:val="Lijstalinea"/>
        <w:numPr>
          <w:ilvl w:val="0"/>
          <w:numId w:val="4"/>
        </w:numPr>
      </w:pPr>
      <w:r w:rsidRPr="00AD2011">
        <w:t>Met de contactpersoon van referent zal contact worden opgenomen</w:t>
      </w:r>
      <w:r w:rsidR="00873B4C" w:rsidRPr="00AD2011">
        <w:t>,</w:t>
      </w:r>
      <w:r w:rsidRPr="00AD2011">
        <w:t xml:space="preserve"> indien Aanbestedende dienst de juistheid van de referentieopdracht wil toetsen. </w:t>
      </w:r>
      <w:r w:rsidR="00235248" w:rsidRPr="00AD2011">
        <w:t>De referentie(s) van de voorlopige winnaar worden in ieder</w:t>
      </w:r>
      <w:r w:rsidR="00EA4AC1" w:rsidRPr="00AD2011">
        <w:t xml:space="preserve"> geval</w:t>
      </w:r>
      <w:r w:rsidR="00235248" w:rsidRPr="00AD2011">
        <w:t xml:space="preserve"> getoetst op juistheid.</w:t>
      </w:r>
    </w:p>
    <w:p w14:paraId="09B26B1C" w14:textId="71AEEA7E" w:rsidR="000539E4" w:rsidRPr="00AA425F" w:rsidRDefault="000539E4" w:rsidP="00AD2011">
      <w:pPr>
        <w:pStyle w:val="Kop4"/>
      </w:pPr>
      <w:r w:rsidRPr="00AA425F">
        <w:t>Kerncompetentie 1</w:t>
      </w:r>
      <w:r w:rsidR="00850879">
        <w:t xml:space="preserve"> Ervaring</w:t>
      </w:r>
    </w:p>
    <w:sdt>
      <w:sdtPr>
        <w:id w:val="-2139867009"/>
        <w:placeholder>
          <w:docPart w:val="DefaultPlaceholder_-1854013440"/>
        </w:placeholder>
      </w:sdtPr>
      <w:sdtEndPr/>
      <w:sdtContent>
        <w:p w14:paraId="4691284E" w14:textId="77777777" w:rsidR="00850879" w:rsidRDefault="00850879" w:rsidP="00850879">
          <w:r>
            <w:t>De Inschrijver beschikt over aantoonbare ervaring met het leveren, implementeren en beheren van een softwareapplicatie voor het beheer van de openbare ruimte aan een publieke opdrachtgever.</w:t>
          </w:r>
        </w:p>
        <w:p w14:paraId="049D9BA2" w14:textId="77777777" w:rsidR="00850879" w:rsidRDefault="00850879" w:rsidP="00850879">
          <w:r>
            <w:t>Toelichting:</w:t>
          </w:r>
        </w:p>
        <w:p w14:paraId="2D683F83" w14:textId="77777777" w:rsidR="00850879" w:rsidRDefault="00850879" w:rsidP="00850879">
          <w:r>
            <w:lastRenderedPageBreak/>
            <w:t>De ervaring ziet toe op een opdracht waarbij de volgende onderdelen minimaal onderdeel uitmaakten van de levering:</w:t>
          </w:r>
        </w:p>
        <w:p w14:paraId="667CF426" w14:textId="6B3485AF" w:rsidR="00850879" w:rsidRDefault="00850879" w:rsidP="00850879">
          <w:pPr>
            <w:numPr>
              <w:ilvl w:val="0"/>
              <w:numId w:val="6"/>
            </w:numPr>
            <w:rPr>
              <w:rFonts w:hint="eastAsia"/>
            </w:rPr>
          </w:pPr>
          <w:r>
            <w:rPr>
              <w:rFonts w:hint="eastAsia"/>
            </w:rPr>
            <w:t xml:space="preserve">Implementatie van een </w:t>
          </w:r>
          <w:r>
            <w:t xml:space="preserve">Geonovum-gecertificeerde </w:t>
          </w:r>
          <w:r>
            <w:rPr>
              <w:rFonts w:hint="eastAsia"/>
            </w:rPr>
            <w:t>applicatie op SaaS-basis ten behoeve van het beheer van de openbare ruimte;</w:t>
          </w:r>
        </w:p>
        <w:p w14:paraId="62AF3FAD" w14:textId="749BF39E" w:rsidR="00850879" w:rsidRDefault="00850879" w:rsidP="00850879">
          <w:pPr>
            <w:numPr>
              <w:ilvl w:val="0"/>
              <w:numId w:val="6"/>
            </w:numPr>
            <w:rPr>
              <w:rFonts w:hint="eastAsia"/>
            </w:rPr>
          </w:pPr>
          <w:r>
            <w:rPr>
              <w:rFonts w:hint="eastAsia"/>
            </w:rPr>
            <w:t>Realisatie van koppelingen met andere applicaties of systemen binnen de organisatie;</w:t>
          </w:r>
        </w:p>
        <w:p w14:paraId="782AC2EF" w14:textId="664E31A7" w:rsidR="00850879" w:rsidRDefault="00850879" w:rsidP="00850879">
          <w:pPr>
            <w:numPr>
              <w:ilvl w:val="0"/>
              <w:numId w:val="6"/>
            </w:numPr>
            <w:rPr>
              <w:rFonts w:hint="eastAsia"/>
            </w:rPr>
          </w:pPr>
          <w:r>
            <w:rPr>
              <w:rFonts w:hint="eastAsia"/>
            </w:rPr>
            <w:t>Begeleiding van de implementatie inclusief gegevensmigratie, opleiding van gebruikers en nazorg.</w:t>
          </w:r>
        </w:p>
        <w:p w14:paraId="38E70A05" w14:textId="77777777" w:rsidR="00850879" w:rsidRDefault="00850879" w:rsidP="00850879"/>
        <w:p w14:paraId="639C1D4A" w14:textId="60D3D032" w:rsidR="00850879" w:rsidRPr="00850879" w:rsidRDefault="00850879" w:rsidP="00850879">
          <w:pPr>
            <w:rPr>
              <w:b/>
              <w:bCs/>
            </w:rPr>
          </w:pPr>
          <w:r w:rsidRPr="00850879">
            <w:rPr>
              <w:b/>
              <w:bCs/>
            </w:rPr>
            <w:t>Eisen aan de referentieopdracht:</w:t>
          </w:r>
        </w:p>
        <w:p w14:paraId="771C803D" w14:textId="2B083D06" w:rsidR="00850879" w:rsidRDefault="00850879" w:rsidP="00850879">
          <w:pPr>
            <w:numPr>
              <w:ilvl w:val="0"/>
              <w:numId w:val="7"/>
            </w:numPr>
            <w:rPr>
              <w:rFonts w:hint="eastAsia"/>
            </w:rPr>
          </w:pPr>
          <w:r>
            <w:rPr>
              <w:rFonts w:hint="eastAsia"/>
            </w:rPr>
            <w:t>De referentie betreft één afgeronde of lopende opdracht bij een aanbestedende dienst als bedoeld in artikel 1.1 van de Aanbestedingswet 2012;</w:t>
          </w:r>
        </w:p>
        <w:p w14:paraId="1B7094A1" w14:textId="560E100A" w:rsidR="00850879" w:rsidRDefault="00850879" w:rsidP="00850879">
          <w:pPr>
            <w:numPr>
              <w:ilvl w:val="0"/>
              <w:numId w:val="7"/>
            </w:numPr>
            <w:rPr>
              <w:rFonts w:hint="eastAsia"/>
            </w:rPr>
          </w:pPr>
          <w:r>
            <w:rPr>
              <w:rFonts w:hint="eastAsia"/>
            </w:rPr>
            <w:t>De uitvoering van de opdracht heeft een minimale doorlooptijd (looptijd of contractduur) van 3 jaar;</w:t>
          </w:r>
        </w:p>
        <w:p w14:paraId="4902B0B1" w14:textId="72352656" w:rsidR="00850879" w:rsidRDefault="00850879" w:rsidP="00850879">
          <w:pPr>
            <w:numPr>
              <w:ilvl w:val="0"/>
              <w:numId w:val="7"/>
            </w:numPr>
            <w:rPr>
              <w:rFonts w:hint="eastAsia"/>
            </w:rPr>
          </w:pPr>
          <w:r>
            <w:rPr>
              <w:rFonts w:hint="eastAsia"/>
            </w:rPr>
            <w:t>De opdracht is gestart in de afgelopen 6 jaar en indien oplevering volledig is afgerond en het contract is beëindigd, mag dit niet langer dan 3 jaar geleden zijn, gerekend vanaf de uiterste datum van Inschrijving;</w:t>
          </w:r>
        </w:p>
        <w:p w14:paraId="1F7E0D68" w14:textId="6E1CB8B9" w:rsidR="00A3484E" w:rsidRPr="00AA425F" w:rsidRDefault="00850879" w:rsidP="00850879">
          <w:pPr>
            <w:numPr>
              <w:ilvl w:val="0"/>
              <w:numId w:val="7"/>
            </w:numPr>
          </w:pPr>
          <w:r>
            <w:t>De referentie is daadwerkelijk (mede) uitgevoerd door de Inschrijver (en niet uitsluitend door een onderaannemer of een gelieerde partij).</w:t>
          </w:r>
        </w:p>
      </w:sdtContent>
    </w:sdt>
    <w:p w14:paraId="089E2E48" w14:textId="51AB9289" w:rsidR="00AA425F" w:rsidRPr="00AA425F" w:rsidRDefault="00AA425F" w:rsidP="00AD2011">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00873B4C" w:rsidRPr="00AA425F" w14:paraId="79C03CA9" w14:textId="77777777" w:rsidTr="009408FF">
        <w:tc>
          <w:tcPr>
            <w:tcW w:w="9288" w:type="dxa"/>
            <w:gridSpan w:val="2"/>
            <w:shd w:val="clear" w:color="auto" w:fill="B3B3B3"/>
          </w:tcPr>
          <w:p w14:paraId="456CCB4E" w14:textId="2A48072B" w:rsidR="00873B4C" w:rsidRPr="00AD2011" w:rsidRDefault="00873B4C" w:rsidP="00AD2011">
            <w:r w:rsidRPr="00AD2011">
              <w:t>Gegevens Inschrijver</w:t>
            </w:r>
          </w:p>
        </w:tc>
      </w:tr>
      <w:tr w:rsidR="00873B4C" w:rsidRPr="00AA425F" w14:paraId="75805F32" w14:textId="77777777" w:rsidTr="00F931CB">
        <w:tc>
          <w:tcPr>
            <w:tcW w:w="3926" w:type="dxa"/>
          </w:tcPr>
          <w:p w14:paraId="2DB36C8F" w14:textId="648E97D0" w:rsidR="00873B4C" w:rsidRPr="00AD2011" w:rsidRDefault="00873B4C" w:rsidP="00AD2011">
            <w:r w:rsidRPr="00AD2011">
              <w:t>Naam Inschrijver:</w:t>
            </w:r>
          </w:p>
        </w:tc>
        <w:sdt>
          <w:sdtPr>
            <w:id w:val="62002766"/>
            <w:placeholder>
              <w:docPart w:val="DefaultPlaceholder_-1854013440"/>
            </w:placeholder>
            <w:showingPlcHdr/>
            <w:text/>
          </w:sdtPr>
          <w:sdtEndPr/>
          <w:sdtContent>
            <w:tc>
              <w:tcPr>
                <w:tcW w:w="5362" w:type="dxa"/>
              </w:tcPr>
              <w:p w14:paraId="57586750" w14:textId="0536728F" w:rsidR="00873B4C" w:rsidRPr="00AD2011" w:rsidRDefault="00C76794" w:rsidP="00AD2011">
                <w:r w:rsidRPr="00887CD0">
                  <w:rPr>
                    <w:rStyle w:val="Tekstvantijdelijkeaanduiding"/>
                  </w:rPr>
                  <w:t>Klik of tik om tekst in te voeren.</w:t>
                </w:r>
              </w:p>
            </w:tc>
          </w:sdtContent>
        </w:sdt>
      </w:tr>
      <w:tr w:rsidR="00873B4C" w:rsidRPr="00AA425F" w14:paraId="43667C55" w14:textId="77777777" w:rsidTr="00226DA9">
        <w:tc>
          <w:tcPr>
            <w:tcW w:w="9288" w:type="dxa"/>
            <w:gridSpan w:val="2"/>
            <w:shd w:val="clear" w:color="auto" w:fill="B3B3B3"/>
          </w:tcPr>
          <w:p w14:paraId="2717495F" w14:textId="2E7CBAD3" w:rsidR="00873B4C" w:rsidRPr="00AD2011" w:rsidRDefault="00873B4C" w:rsidP="00AD2011">
            <w:r w:rsidRPr="00AD2011">
              <w:t xml:space="preserve">Gegevens referent </w:t>
            </w:r>
          </w:p>
        </w:tc>
      </w:tr>
      <w:tr w:rsidR="00A3484E" w:rsidRPr="00AA425F" w14:paraId="1BF9EBEF" w14:textId="77777777" w:rsidTr="002D723D">
        <w:tc>
          <w:tcPr>
            <w:tcW w:w="3926" w:type="dxa"/>
          </w:tcPr>
          <w:p w14:paraId="1A999CA0" w14:textId="679A8A90" w:rsidR="00A3484E" w:rsidRPr="00AD2011" w:rsidRDefault="00A3484E" w:rsidP="00AD2011">
            <w:r w:rsidRPr="00AD2011">
              <w:t>Naam</w:t>
            </w:r>
            <w:r w:rsidR="001354BF" w:rsidRPr="00AD2011">
              <w:t xml:space="preserve"> referent (organisatie)</w:t>
            </w:r>
            <w:r w:rsidRPr="00AD2011">
              <w:t>:</w:t>
            </w:r>
          </w:p>
        </w:tc>
        <w:sdt>
          <w:sdtPr>
            <w:id w:val="-1626528623"/>
            <w:placeholder>
              <w:docPart w:val="DefaultPlaceholder_-1854013440"/>
            </w:placeholder>
            <w:showingPlcHdr/>
            <w:text/>
          </w:sdtPr>
          <w:sdtEndPr/>
          <w:sdtContent>
            <w:tc>
              <w:tcPr>
                <w:tcW w:w="5362" w:type="dxa"/>
              </w:tcPr>
              <w:p w14:paraId="121A74A7" w14:textId="06276A1F" w:rsidR="00A3484E" w:rsidRPr="00AD2011" w:rsidRDefault="00C76794" w:rsidP="00AD2011">
                <w:r w:rsidRPr="00887CD0">
                  <w:rPr>
                    <w:rStyle w:val="Tekstvantijdelijkeaanduiding"/>
                  </w:rPr>
                  <w:t>Klik of tik om tekst in te voeren.</w:t>
                </w:r>
              </w:p>
            </w:tc>
          </w:sdtContent>
        </w:sdt>
      </w:tr>
      <w:tr w:rsidR="00A3484E" w:rsidRPr="00AA425F" w14:paraId="57B3CAF1" w14:textId="77777777" w:rsidTr="002D723D">
        <w:tc>
          <w:tcPr>
            <w:tcW w:w="3926" w:type="dxa"/>
          </w:tcPr>
          <w:p w14:paraId="323BAB6C" w14:textId="19555975" w:rsidR="00A3484E" w:rsidRPr="00AD2011" w:rsidRDefault="00EA4AC1" w:rsidP="00AD2011">
            <w:r w:rsidRPr="00AD2011">
              <w:t>Naam c</w:t>
            </w:r>
            <w:r w:rsidR="00A3484E" w:rsidRPr="00AD2011">
              <w:t xml:space="preserve">ontactpersoon </w:t>
            </w:r>
            <w:r w:rsidR="001354BF" w:rsidRPr="00AD2011">
              <w:t>referent</w:t>
            </w:r>
            <w:r w:rsidR="00A3484E" w:rsidRPr="00AD2011">
              <w:t>:</w:t>
            </w:r>
          </w:p>
        </w:tc>
        <w:sdt>
          <w:sdtPr>
            <w:id w:val="1074860309"/>
            <w:placeholder>
              <w:docPart w:val="DefaultPlaceholder_-1854013440"/>
            </w:placeholder>
            <w:showingPlcHdr/>
            <w:text/>
          </w:sdtPr>
          <w:sdtEndPr/>
          <w:sdtContent>
            <w:tc>
              <w:tcPr>
                <w:tcW w:w="5362" w:type="dxa"/>
              </w:tcPr>
              <w:p w14:paraId="362C2C7F" w14:textId="4F4D3C18" w:rsidR="00A3484E" w:rsidRPr="00AD2011" w:rsidRDefault="00C76794" w:rsidP="00AD2011">
                <w:r w:rsidRPr="00887CD0">
                  <w:rPr>
                    <w:rStyle w:val="Tekstvantijdelijkeaanduiding"/>
                  </w:rPr>
                  <w:t>Klik of tik om tekst in te voeren.</w:t>
                </w:r>
              </w:p>
            </w:tc>
          </w:sdtContent>
        </w:sdt>
      </w:tr>
      <w:tr w:rsidR="00A3484E" w:rsidRPr="00AA425F" w14:paraId="79724DFA" w14:textId="77777777" w:rsidTr="002D723D">
        <w:tc>
          <w:tcPr>
            <w:tcW w:w="3926" w:type="dxa"/>
          </w:tcPr>
          <w:p w14:paraId="277D7258" w14:textId="2E8A9910" w:rsidR="00A3484E" w:rsidRPr="00AD2011" w:rsidRDefault="00A3484E" w:rsidP="00AD2011">
            <w:r w:rsidRPr="00AD2011">
              <w:t>Functie</w:t>
            </w:r>
            <w:r w:rsidR="00EA4AC1" w:rsidRPr="00AD2011">
              <w:t xml:space="preserve"> contactpersoon</w:t>
            </w:r>
            <w:r w:rsidRPr="00AD2011">
              <w:t>:</w:t>
            </w:r>
          </w:p>
        </w:tc>
        <w:sdt>
          <w:sdtPr>
            <w:id w:val="471642415"/>
            <w:placeholder>
              <w:docPart w:val="DefaultPlaceholder_-1854013440"/>
            </w:placeholder>
            <w:showingPlcHdr/>
            <w:text/>
          </w:sdtPr>
          <w:sdtEndPr/>
          <w:sdtContent>
            <w:tc>
              <w:tcPr>
                <w:tcW w:w="5362" w:type="dxa"/>
              </w:tcPr>
              <w:p w14:paraId="129857F0" w14:textId="5647E23A" w:rsidR="00A3484E" w:rsidRPr="00AD2011" w:rsidRDefault="00C76794" w:rsidP="00AD2011">
                <w:r w:rsidRPr="00887CD0">
                  <w:rPr>
                    <w:rStyle w:val="Tekstvantijdelijkeaanduiding"/>
                  </w:rPr>
                  <w:t>Klik of tik om tekst in te voeren.</w:t>
                </w:r>
              </w:p>
            </w:tc>
          </w:sdtContent>
        </w:sdt>
      </w:tr>
      <w:tr w:rsidR="00A3484E" w:rsidRPr="00AA425F" w14:paraId="4D0D0E4C" w14:textId="77777777" w:rsidTr="002D723D">
        <w:tc>
          <w:tcPr>
            <w:tcW w:w="3926" w:type="dxa"/>
          </w:tcPr>
          <w:p w14:paraId="31266E13" w14:textId="121E6521" w:rsidR="00A3484E" w:rsidRPr="00AD2011" w:rsidRDefault="00A3484E" w:rsidP="00AD2011">
            <w:r w:rsidRPr="00AD2011">
              <w:t>Telefoonnummer</w:t>
            </w:r>
            <w:r w:rsidR="00EA4AC1" w:rsidRPr="00AD2011">
              <w:t xml:space="preserve"> contactpersoon</w:t>
            </w:r>
            <w:r w:rsidRPr="00AD2011">
              <w:t>:</w:t>
            </w:r>
          </w:p>
        </w:tc>
        <w:sdt>
          <w:sdtPr>
            <w:id w:val="-1562165687"/>
            <w:placeholder>
              <w:docPart w:val="DefaultPlaceholder_-1854013440"/>
            </w:placeholder>
            <w:showingPlcHdr/>
            <w:text/>
          </w:sdtPr>
          <w:sdtEndPr/>
          <w:sdtContent>
            <w:tc>
              <w:tcPr>
                <w:tcW w:w="5362" w:type="dxa"/>
              </w:tcPr>
              <w:p w14:paraId="2A59AB4A" w14:textId="6903D4D6" w:rsidR="00A3484E" w:rsidRPr="00AD2011" w:rsidRDefault="00C76794" w:rsidP="00AD2011">
                <w:r w:rsidRPr="00887CD0">
                  <w:rPr>
                    <w:rStyle w:val="Tekstvantijdelijkeaanduiding"/>
                  </w:rPr>
                  <w:t>Klik of tik om tekst in te voeren.</w:t>
                </w:r>
              </w:p>
            </w:tc>
          </w:sdtContent>
        </w:sdt>
      </w:tr>
      <w:tr w:rsidR="00EA4AC1" w:rsidRPr="00AA425F" w14:paraId="67D6D287" w14:textId="77777777" w:rsidTr="00F931CB">
        <w:tc>
          <w:tcPr>
            <w:tcW w:w="9288" w:type="dxa"/>
            <w:gridSpan w:val="2"/>
            <w:shd w:val="clear" w:color="auto" w:fill="B3B3B3"/>
          </w:tcPr>
          <w:p w14:paraId="1A667658" w14:textId="331A66E0" w:rsidR="00EA4AC1" w:rsidRPr="00AD2011" w:rsidRDefault="00EA4AC1" w:rsidP="00AD2011">
            <w:r w:rsidRPr="00AD2011">
              <w:t>Gegevens referentieproject</w:t>
            </w:r>
          </w:p>
        </w:tc>
      </w:tr>
      <w:tr w:rsidR="001354BF" w:rsidRPr="00AA425F" w14:paraId="2D5F9847" w14:textId="77777777" w:rsidTr="00F931CB">
        <w:tc>
          <w:tcPr>
            <w:tcW w:w="3926" w:type="dxa"/>
          </w:tcPr>
          <w:p w14:paraId="1186CAAC" w14:textId="77777777" w:rsidR="001354BF" w:rsidRPr="00AD2011" w:rsidRDefault="001354BF" w:rsidP="00AD2011">
            <w:r w:rsidRPr="00AD2011">
              <w:t>Naam van het project:</w:t>
            </w:r>
          </w:p>
        </w:tc>
        <w:sdt>
          <w:sdtPr>
            <w:id w:val="-1565481942"/>
            <w:placeholder>
              <w:docPart w:val="DefaultPlaceholder_-1854013440"/>
            </w:placeholder>
            <w:showingPlcHdr/>
            <w:text/>
          </w:sdtPr>
          <w:sdtEndPr/>
          <w:sdtContent>
            <w:tc>
              <w:tcPr>
                <w:tcW w:w="5362" w:type="dxa"/>
              </w:tcPr>
              <w:p w14:paraId="7B19F1D6" w14:textId="1E1B45ED" w:rsidR="001354BF" w:rsidRPr="00AD2011" w:rsidRDefault="00C76794" w:rsidP="00AD2011">
                <w:r w:rsidRPr="00887CD0">
                  <w:rPr>
                    <w:rStyle w:val="Tekstvantijdelijkeaanduiding"/>
                  </w:rPr>
                  <w:t>Klik of tik om tekst in te voeren.</w:t>
                </w:r>
              </w:p>
            </w:tc>
          </w:sdtContent>
        </w:sdt>
      </w:tr>
      <w:tr w:rsidR="001354BF" w:rsidRPr="00AA425F" w14:paraId="7DB3580F" w14:textId="77777777" w:rsidTr="00F931CB">
        <w:tc>
          <w:tcPr>
            <w:tcW w:w="3926" w:type="dxa"/>
          </w:tcPr>
          <w:p w14:paraId="4761A73F" w14:textId="77777777" w:rsidR="001354BF" w:rsidRPr="00AD2011" w:rsidRDefault="001354BF" w:rsidP="00AD2011">
            <w:r w:rsidRPr="00AD2011">
              <w:t>Plaats van uitvoering:</w:t>
            </w:r>
          </w:p>
        </w:tc>
        <w:sdt>
          <w:sdtPr>
            <w:id w:val="1813284567"/>
            <w:placeholder>
              <w:docPart w:val="DefaultPlaceholder_-1854013440"/>
            </w:placeholder>
            <w:showingPlcHdr/>
            <w:text/>
          </w:sdtPr>
          <w:sdtEndPr/>
          <w:sdtContent>
            <w:tc>
              <w:tcPr>
                <w:tcW w:w="5362" w:type="dxa"/>
              </w:tcPr>
              <w:p w14:paraId="0859F25C" w14:textId="25561B5D" w:rsidR="001354BF" w:rsidRPr="00AD2011" w:rsidRDefault="00C76794" w:rsidP="00AD2011">
                <w:r w:rsidRPr="00887CD0">
                  <w:rPr>
                    <w:rStyle w:val="Tekstvantijdelijkeaanduiding"/>
                  </w:rPr>
                  <w:t>Klik of tik om tekst in te voeren.</w:t>
                </w:r>
              </w:p>
            </w:tc>
          </w:sdtContent>
        </w:sdt>
      </w:tr>
      <w:tr w:rsidR="00A3484E" w:rsidRPr="00AA425F" w14:paraId="1326680E" w14:textId="77777777" w:rsidTr="002D723D">
        <w:tc>
          <w:tcPr>
            <w:tcW w:w="3926" w:type="dxa"/>
          </w:tcPr>
          <w:p w14:paraId="6E881E5C" w14:textId="0C816EDF" w:rsidR="00A3484E" w:rsidRPr="00AD2011" w:rsidRDefault="004767D0" w:rsidP="00AD2011">
            <w:r w:rsidRPr="00AD2011">
              <w:t>S</w:t>
            </w:r>
            <w:r w:rsidR="00A3484E" w:rsidRPr="00AD2011">
              <w:t>tart</w:t>
            </w:r>
            <w:r w:rsidRPr="00AD2011">
              <w:t>datum</w:t>
            </w:r>
            <w:r w:rsidR="00A3484E" w:rsidRPr="00AD2011">
              <w:t xml:space="preserve"> </w:t>
            </w:r>
            <w:r w:rsidRPr="00AD2011">
              <w:t>uitgevoerde werkzaamheden onder referentieopdracht (maand/jaartal)</w:t>
            </w:r>
            <w:r w:rsidR="00D232BB" w:rsidRPr="00AD2011">
              <w:t>:</w:t>
            </w:r>
          </w:p>
        </w:tc>
        <w:sdt>
          <w:sdtPr>
            <w:id w:val="-366062846"/>
            <w:placeholder>
              <w:docPart w:val="DefaultPlaceholder_-1854013437"/>
            </w:placeholder>
            <w:showingPlcHdr/>
            <w:date>
              <w:dateFormat w:val="M-yyyy"/>
              <w:lid w:val="nl-NL"/>
              <w:storeMappedDataAs w:val="dateTime"/>
              <w:calendar w:val="gregorian"/>
            </w:date>
          </w:sdtPr>
          <w:sdtEndPr/>
          <w:sdtContent>
            <w:tc>
              <w:tcPr>
                <w:tcW w:w="5362" w:type="dxa"/>
              </w:tcPr>
              <w:p w14:paraId="770197B8" w14:textId="0BB5BB6D" w:rsidR="00A3484E" w:rsidRPr="00AD2011" w:rsidRDefault="00C76794" w:rsidP="00AD2011">
                <w:r w:rsidRPr="00887CD0">
                  <w:rPr>
                    <w:rStyle w:val="Tekstvantijdelijkeaanduiding"/>
                  </w:rPr>
                  <w:t>Klik of tik om een datum in te voeren.</w:t>
                </w:r>
              </w:p>
            </w:tc>
          </w:sdtContent>
        </w:sdt>
      </w:tr>
      <w:tr w:rsidR="00A3484E" w:rsidRPr="00AA425F" w14:paraId="66381B80" w14:textId="77777777" w:rsidTr="002D723D">
        <w:tc>
          <w:tcPr>
            <w:tcW w:w="3926" w:type="dxa"/>
          </w:tcPr>
          <w:p w14:paraId="43729E74" w14:textId="1A69746B" w:rsidR="00A3484E" w:rsidRPr="00AD2011" w:rsidRDefault="00A3484E" w:rsidP="00AD2011">
            <w:r w:rsidRPr="00AD2011">
              <w:t>Opleverdatum</w:t>
            </w:r>
            <w:r w:rsidR="004767D0" w:rsidRPr="00AD2011">
              <w:t xml:space="preserve"> uitgevoerde werkzaamheden onder referentieopdracht (maand/jaartal)</w:t>
            </w:r>
            <w:r w:rsidR="00D232BB" w:rsidRPr="00AD2011">
              <w:t>:</w:t>
            </w:r>
          </w:p>
        </w:tc>
        <w:sdt>
          <w:sdtPr>
            <w:id w:val="1471856954"/>
            <w:placeholder>
              <w:docPart w:val="DefaultPlaceholder_-1854013437"/>
            </w:placeholder>
            <w:showingPlcHdr/>
            <w:date>
              <w:dateFormat w:val="M-yyyy"/>
              <w:lid w:val="nl-NL"/>
              <w:storeMappedDataAs w:val="dateTime"/>
              <w:calendar w:val="gregorian"/>
            </w:date>
          </w:sdtPr>
          <w:sdtEndPr/>
          <w:sdtContent>
            <w:tc>
              <w:tcPr>
                <w:tcW w:w="5362" w:type="dxa"/>
              </w:tcPr>
              <w:p w14:paraId="1F3598EA" w14:textId="2276A5AC" w:rsidR="00A3484E" w:rsidRPr="00AD2011" w:rsidRDefault="00C76794" w:rsidP="00AD2011">
                <w:r w:rsidRPr="00887CD0">
                  <w:rPr>
                    <w:rStyle w:val="Tekstvantijdelijkeaanduiding"/>
                  </w:rPr>
                  <w:t>Klik of tik om een datum in te voeren.</w:t>
                </w:r>
              </w:p>
            </w:tc>
          </w:sdtContent>
        </w:sdt>
      </w:tr>
      <w:tr w:rsidR="00D232BB" w:rsidRPr="00AA425F" w14:paraId="00CBCDBF" w14:textId="77777777" w:rsidTr="002D723D">
        <w:tc>
          <w:tcPr>
            <w:tcW w:w="3926" w:type="dxa"/>
          </w:tcPr>
          <w:p w14:paraId="6822C490" w14:textId="77777777" w:rsidR="00D232BB" w:rsidRPr="00AD2011" w:rsidRDefault="00D232BB" w:rsidP="00AD2011">
            <w:r w:rsidRPr="00AD2011">
              <w:t>Positie van inschrijver in het referentieproject</w:t>
            </w:r>
            <w:r w:rsidR="003F0870" w:rsidRPr="00AD2011">
              <w:t>.</w:t>
            </w:r>
            <w:r w:rsidRPr="00AD2011">
              <w:t xml:space="preserve"> </w:t>
            </w:r>
          </w:p>
          <w:p w14:paraId="41BF6C1A" w14:textId="77777777" w:rsidR="003F0870" w:rsidRPr="00AD2011" w:rsidRDefault="003F0870" w:rsidP="00AD2011"/>
          <w:p w14:paraId="70C5E5C0" w14:textId="77777777" w:rsidR="003F0870" w:rsidRPr="00AD2011" w:rsidRDefault="003F0870" w:rsidP="00AD2011"/>
          <w:p w14:paraId="1183FD2E" w14:textId="0B8DE2DE" w:rsidR="003F0870" w:rsidRPr="00AD2011" w:rsidRDefault="00EA4AC1" w:rsidP="00AD2011">
            <w:r w:rsidRPr="00AD2011">
              <w:t>Indien ‘</w:t>
            </w:r>
            <w:r w:rsidR="003F0870" w:rsidRPr="00AD2011">
              <w:t>combinant</w:t>
            </w:r>
            <w:r w:rsidRPr="00AD2011">
              <w:t>’</w:t>
            </w:r>
            <w:r w:rsidR="003F0870" w:rsidRPr="00AD2011">
              <w:t xml:space="preserve"> of </w:t>
            </w:r>
            <w:r w:rsidRPr="00AD2011">
              <w:t>‘</w:t>
            </w:r>
            <w:r w:rsidR="003F0870" w:rsidRPr="00AD2011">
              <w:t>onderaannemer</w:t>
            </w:r>
            <w:r w:rsidRPr="00AD2011">
              <w:t>’ is aangekruist, dient te worden beschreven</w:t>
            </w:r>
            <w:r w:rsidR="003F0870" w:rsidRPr="00AD2011">
              <w:t xml:space="preserve"> welke werkzaamheden door Inschrijver zijn verricht:</w:t>
            </w:r>
          </w:p>
        </w:tc>
        <w:tc>
          <w:tcPr>
            <w:tcW w:w="5362" w:type="dxa"/>
          </w:tcPr>
          <w:p w14:paraId="0F9494F9" w14:textId="641789EF" w:rsidR="00D232BB" w:rsidRPr="00C76794" w:rsidRDefault="00850879" w:rsidP="00C76794">
            <w:sdt>
              <w:sdtPr>
                <w:id w:val="-1290965594"/>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Hoofdaannemer</w:t>
            </w:r>
          </w:p>
          <w:p w14:paraId="5223BDF7" w14:textId="4AD3BCFF" w:rsidR="00D232BB" w:rsidRPr="00C76794" w:rsidRDefault="00850879" w:rsidP="00C76794">
            <w:sdt>
              <w:sdtPr>
                <w:id w:val="-2041885720"/>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Combinant</w:t>
            </w:r>
          </w:p>
          <w:p w14:paraId="403B9EB2" w14:textId="6FAC5130" w:rsidR="00D232BB" w:rsidRPr="00C76794" w:rsidRDefault="00850879" w:rsidP="00C76794">
            <w:sdt>
              <w:sdtPr>
                <w:id w:val="-1582596002"/>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Onderaannemer</w:t>
            </w:r>
          </w:p>
          <w:p w14:paraId="4A43F711" w14:textId="77777777" w:rsidR="00D232BB" w:rsidRPr="00AD2011" w:rsidRDefault="00D232BB" w:rsidP="00AD2011"/>
          <w:p w14:paraId="5AEACAE3" w14:textId="77777777" w:rsidR="003F0870" w:rsidRPr="00AD2011" w:rsidRDefault="003F0870" w:rsidP="00AD2011"/>
          <w:p w14:paraId="41D1D9AE" w14:textId="77777777" w:rsidR="00EA4AC1" w:rsidRDefault="00EA4AC1" w:rsidP="00AD2011">
            <w:r w:rsidRPr="00AD2011">
              <w:t>Omschrijving werkzaamheden:</w:t>
            </w:r>
          </w:p>
          <w:sdt>
            <w:sdtPr>
              <w:id w:val="-444843924"/>
              <w:placeholder>
                <w:docPart w:val="DefaultPlaceholder_-1854013440"/>
              </w:placeholder>
              <w:showingPlcHdr/>
              <w:text/>
            </w:sdtPr>
            <w:sdtEndPr/>
            <w:sdtContent>
              <w:p w14:paraId="2C6A304D" w14:textId="6F5D4EE2" w:rsidR="00C76794" w:rsidRPr="00AD2011" w:rsidRDefault="00C76794" w:rsidP="00AD2011">
                <w:r w:rsidRPr="00887CD0">
                  <w:rPr>
                    <w:rStyle w:val="Tekstvantijdelijkeaanduiding"/>
                  </w:rPr>
                  <w:t>Klik of tik om tekst in te voeren.</w:t>
                </w:r>
              </w:p>
            </w:sdtContent>
          </w:sdt>
        </w:tc>
      </w:tr>
      <w:tr w:rsidR="00D232BB" w:rsidRPr="00AA425F" w14:paraId="60ED89BD" w14:textId="77777777" w:rsidTr="002D723D">
        <w:tc>
          <w:tcPr>
            <w:tcW w:w="3926" w:type="dxa"/>
          </w:tcPr>
          <w:p w14:paraId="776BC9F8" w14:textId="67AA59B4" w:rsidR="00850879" w:rsidRPr="00850879" w:rsidRDefault="00850879" w:rsidP="00AD2011">
            <w:r w:rsidRPr="00850879">
              <w:t>Specifieke informatie m.b.t. de referentieopdracht:</w:t>
            </w:r>
          </w:p>
          <w:p w14:paraId="1BDF8309" w14:textId="2ED70620" w:rsidR="00850879" w:rsidRDefault="00850879" w:rsidP="00850879">
            <w:pPr>
              <w:numPr>
                <w:ilvl w:val="0"/>
                <w:numId w:val="8"/>
              </w:numPr>
            </w:pPr>
            <w:r>
              <w:t>Naam software;</w:t>
            </w:r>
          </w:p>
          <w:p w14:paraId="76F4504F" w14:textId="71B3DAD8" w:rsidR="00850879" w:rsidRPr="00850879" w:rsidRDefault="00850879" w:rsidP="00850879">
            <w:pPr>
              <w:numPr>
                <w:ilvl w:val="0"/>
                <w:numId w:val="8"/>
              </w:numPr>
            </w:pPr>
            <w:r w:rsidRPr="00850879">
              <w:t>Type software (SaaS</w:t>
            </w:r>
            <w:r>
              <w:t xml:space="preserve"> of anders</w:t>
            </w:r>
            <w:r w:rsidRPr="00850879">
              <w:t>)</w:t>
            </w:r>
            <w:r>
              <w:t>;</w:t>
            </w:r>
          </w:p>
          <w:p w14:paraId="33192032" w14:textId="57D3EDC2" w:rsidR="00850879" w:rsidRPr="00850879" w:rsidRDefault="00850879" w:rsidP="00850879">
            <w:pPr>
              <w:numPr>
                <w:ilvl w:val="0"/>
                <w:numId w:val="8"/>
              </w:numPr>
            </w:pPr>
            <w:r w:rsidRPr="00850879">
              <w:t>Gerealiseerde koppelingen</w:t>
            </w:r>
            <w:r>
              <w:t>;</w:t>
            </w:r>
          </w:p>
          <w:p w14:paraId="2DB59D0B" w14:textId="78550BD5" w:rsidR="00850879" w:rsidRPr="00850879" w:rsidRDefault="00850879" w:rsidP="00850879">
            <w:pPr>
              <w:numPr>
                <w:ilvl w:val="0"/>
                <w:numId w:val="8"/>
              </w:numPr>
            </w:pPr>
            <w:r w:rsidRPr="00850879">
              <w:t>Type opdrachtgever</w:t>
            </w:r>
            <w:r>
              <w:t>.</w:t>
            </w:r>
          </w:p>
          <w:p w14:paraId="63051632" w14:textId="77777777" w:rsidR="00850879" w:rsidRDefault="00850879" w:rsidP="00850879">
            <w:pPr>
              <w:ind w:left="720"/>
              <w:rPr>
                <w:i/>
                <w:iCs/>
                <w:highlight w:val="yellow"/>
              </w:rPr>
            </w:pPr>
          </w:p>
          <w:p w14:paraId="25A0CEB6" w14:textId="55316B6E" w:rsidR="00D232BB" w:rsidRPr="00AD2011" w:rsidRDefault="00D232BB" w:rsidP="00AD2011">
            <w:pPr>
              <w:rPr>
                <w:b/>
              </w:rPr>
            </w:pPr>
          </w:p>
        </w:tc>
        <w:tc>
          <w:tcPr>
            <w:tcW w:w="5362" w:type="dxa"/>
          </w:tcPr>
          <w:p w14:paraId="2526EA0C" w14:textId="63F3510C" w:rsidR="00D232BB" w:rsidRPr="00AD2011" w:rsidRDefault="00D232BB" w:rsidP="00AD2011"/>
        </w:tc>
      </w:tr>
      <w:tr w:rsidR="00A3484E" w:rsidRPr="00AA425F" w14:paraId="2E88BAA7" w14:textId="77777777" w:rsidTr="002D723D">
        <w:tc>
          <w:tcPr>
            <w:tcW w:w="9288" w:type="dxa"/>
            <w:gridSpan w:val="2"/>
          </w:tcPr>
          <w:p w14:paraId="0B5DF4E5" w14:textId="575580A9" w:rsidR="00A3484E" w:rsidRPr="00AD2011" w:rsidRDefault="00A3484E" w:rsidP="00AD2011">
            <w:r w:rsidRPr="00AD2011">
              <w:br w:type="page"/>
            </w:r>
            <w:r w:rsidR="003F0870" w:rsidRPr="00AD2011">
              <w:t>Omschrijf</w:t>
            </w:r>
            <w:r w:rsidR="004767D0" w:rsidRPr="00AD2011">
              <w:t xml:space="preserve"> de uitgevoerde werkzaamheden</w:t>
            </w:r>
            <w:r w:rsidRPr="00AD2011">
              <w:t xml:space="preserve"> </w:t>
            </w:r>
            <w:r w:rsidR="004767D0" w:rsidRPr="00AD2011">
              <w:t xml:space="preserve">onder het </w:t>
            </w:r>
            <w:r w:rsidRPr="00AD2011">
              <w:t>referentieproject</w:t>
            </w:r>
            <w:r w:rsidR="004767D0" w:rsidRPr="00AD2011">
              <w:t xml:space="preserve"> </w:t>
            </w:r>
            <w:r w:rsidR="003F0870" w:rsidRPr="00AD2011">
              <w:t xml:space="preserve">zodanig dat voor </w:t>
            </w:r>
            <w:r w:rsidR="00EA4AC1" w:rsidRPr="00AD2011">
              <w:t>Aanbestedende dienst</w:t>
            </w:r>
            <w:r w:rsidR="003F0870" w:rsidRPr="00AD2011">
              <w:t xml:space="preserve"> </w:t>
            </w:r>
            <w:r w:rsidR="0060122C" w:rsidRPr="00AD2011">
              <w:t>aantoonbaar</w:t>
            </w:r>
            <w:r w:rsidR="003F0870" w:rsidRPr="00AD2011">
              <w:t xml:space="preserve"> </w:t>
            </w:r>
            <w:r w:rsidR="00AA425F" w:rsidRPr="00AD2011">
              <w:t xml:space="preserve">is </w:t>
            </w:r>
            <w:r w:rsidR="003F0870" w:rsidRPr="00AD2011">
              <w:t>en ondubbelzinnig blijkt dat aan de gestelde kerncomp</w:t>
            </w:r>
            <w:r w:rsidR="00EA4AC1" w:rsidRPr="00AD2011">
              <w:t>etentie</w:t>
            </w:r>
            <w:r w:rsidR="003F0870" w:rsidRPr="00AD2011">
              <w:t xml:space="preserve"> is voldaan</w:t>
            </w:r>
            <w:r w:rsidR="00EA4AC1" w:rsidRPr="00AD2011">
              <w:t>:</w:t>
            </w:r>
          </w:p>
        </w:tc>
      </w:tr>
      <w:tr w:rsidR="00A3484E" w:rsidRPr="00AA425F" w14:paraId="7FA330F5" w14:textId="77777777" w:rsidTr="002D723D">
        <w:tc>
          <w:tcPr>
            <w:tcW w:w="9288" w:type="dxa"/>
            <w:gridSpan w:val="2"/>
          </w:tcPr>
          <w:sdt>
            <w:sdtPr>
              <w:id w:val="-1883931990"/>
              <w:placeholder>
                <w:docPart w:val="DefaultPlaceholder_-1854013440"/>
              </w:placeholder>
              <w:showingPlcHdr/>
              <w:text w:multiLine="1"/>
            </w:sdtPr>
            <w:sdtEndPr/>
            <w:sdtContent>
              <w:p w14:paraId="4E6D5AC1" w14:textId="1ACD3DA4" w:rsidR="00A3484E" w:rsidRPr="00AD2011" w:rsidRDefault="00C76794" w:rsidP="00AD2011">
                <w:r w:rsidRPr="00887CD0">
                  <w:rPr>
                    <w:rStyle w:val="Tekstvantijdelijkeaanduiding"/>
                  </w:rPr>
                  <w:t>Klik of tik om tekst in te voeren.</w:t>
                </w:r>
              </w:p>
            </w:sdtContent>
          </w:sdt>
          <w:p w14:paraId="543F7FE5" w14:textId="77777777" w:rsidR="00A3484E" w:rsidRPr="00AD2011" w:rsidRDefault="00A3484E" w:rsidP="00AD2011"/>
          <w:p w14:paraId="3FEE017B" w14:textId="77777777" w:rsidR="00A3484E" w:rsidRPr="00AD2011" w:rsidRDefault="00A3484E" w:rsidP="00AD2011"/>
          <w:p w14:paraId="28BBB004" w14:textId="77777777" w:rsidR="00A3484E" w:rsidRPr="00AD2011" w:rsidRDefault="00A3484E" w:rsidP="00AD2011"/>
          <w:p w14:paraId="435C453F" w14:textId="77777777" w:rsidR="00A3484E" w:rsidRPr="00AD2011" w:rsidRDefault="00A3484E" w:rsidP="00AD2011"/>
          <w:p w14:paraId="45D959C7" w14:textId="77777777" w:rsidR="00A3484E" w:rsidRPr="00AD2011" w:rsidRDefault="00A3484E" w:rsidP="00AD2011"/>
          <w:p w14:paraId="3E56039B" w14:textId="77777777" w:rsidR="00A3484E" w:rsidRPr="00AD2011" w:rsidRDefault="00A3484E" w:rsidP="00AD2011"/>
          <w:p w14:paraId="04D522C2" w14:textId="77777777" w:rsidR="00A3484E" w:rsidRPr="00AD2011" w:rsidRDefault="00A3484E" w:rsidP="00AD2011"/>
        </w:tc>
      </w:tr>
    </w:tbl>
    <w:p w14:paraId="5D085773" w14:textId="77777777" w:rsidR="00A3484E" w:rsidRPr="00AA425F" w:rsidRDefault="00A3484E" w:rsidP="00AD2011"/>
    <w:sectPr w:rsidR="00A3484E" w:rsidRPr="00AA425F" w:rsidSect="00AD2011">
      <w:footerReference w:type="default" r:id="rId10"/>
      <w:pgSz w:w="11906" w:h="16838"/>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A430F" w14:textId="77777777" w:rsidR="00AD2011" w:rsidRDefault="00AD2011" w:rsidP="00AD2011">
      <w:r>
        <w:separator/>
      </w:r>
    </w:p>
  </w:endnote>
  <w:endnote w:type="continuationSeparator" w:id="0">
    <w:p w14:paraId="361EF98B" w14:textId="77777777" w:rsidR="00AD2011" w:rsidRDefault="00AD2011" w:rsidP="00AD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2608" w14:textId="57D5C27D" w:rsidR="00E6302E" w:rsidRDefault="00E6302E">
    <w:pPr>
      <w:pStyle w:val="Voettekst"/>
      <w:jc w:val="right"/>
    </w:pPr>
    <w:r>
      <w:rPr>
        <w:noProof/>
      </w:rPr>
      <mc:AlternateContent>
        <mc:Choice Requires="wps">
          <w:drawing>
            <wp:anchor distT="0" distB="0" distL="114300" distR="114300" simplePos="0" relativeHeight="251659264" behindDoc="0" locked="0" layoutInCell="1" allowOverlap="1" wp14:anchorId="3E932A13" wp14:editId="1D3A4C99">
              <wp:simplePos x="0" y="0"/>
              <wp:positionH relativeFrom="margin">
                <wp:align>center</wp:align>
              </wp:positionH>
              <wp:positionV relativeFrom="paragraph">
                <wp:posOffset>-133985</wp:posOffset>
              </wp:positionV>
              <wp:extent cx="2950234" cy="603849"/>
              <wp:effectExtent l="0" t="0" r="2540" b="6350"/>
              <wp:wrapNone/>
              <wp:docPr id="2" name="Tekstvak 2"/>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14:paraId="46D0D1C3" w14:textId="77777777" w:rsidR="00E6302E" w:rsidRPr="00EF03C5" w:rsidRDefault="00E6302E" w:rsidP="00E6302E">
                          <w:pPr>
                            <w:jc w:val="center"/>
                            <w:rPr>
                              <w:color w:val="43B5E3"/>
                              <w:sz w:val="32"/>
                              <w:szCs w:val="36"/>
                            </w:rPr>
                          </w:pPr>
                          <w:r w:rsidRPr="00EF03C5">
                            <w:rPr>
                              <w:color w:val="43B5E3"/>
                              <w:sz w:val="32"/>
                              <w:szCs w:val="36"/>
                            </w:rPr>
                            <w:t>gemeente</w:t>
                          </w:r>
                        </w:p>
                        <w:p w14:paraId="540BFFAE" w14:textId="77777777" w:rsidR="00E6302E" w:rsidRPr="00EF03C5" w:rsidRDefault="00E6302E" w:rsidP="00E6302E">
                          <w:pPr>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932A13" id="_x0000_t202" coordsize="21600,21600" o:spt="202" path="m,l,21600r21600,l21600,xe">
              <v:stroke joinstyle="miter"/>
              <v:path gradientshapeok="t" o:connecttype="rect"/>
            </v:shapetype>
            <v:shape id="Tekstvak 2" o:spid="_x0000_s1026" type="#_x0000_t202" style="position:absolute;left:0;text-align:left;margin-left:0;margin-top:-10.55pt;width:232.3pt;height:47.5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" fillcolor="white [3201]" stroked="f" strokeweight=".5pt">
              <v:textbox>
                <w:txbxContent>
                  <w:p w14:paraId="46D0D1C3" w14:textId="77777777" w:rsidR="00E6302E" w:rsidRPr="00EF03C5" w:rsidRDefault="00E6302E" w:rsidP="00E6302E">
                    <w:pPr>
                      <w:jc w:val="center"/>
                      <w:rPr>
                        <w:color w:val="43B5E3"/>
                        <w:sz w:val="32"/>
                        <w:szCs w:val="36"/>
                      </w:rPr>
                    </w:pPr>
                    <w:r w:rsidRPr="00EF03C5">
                      <w:rPr>
                        <w:color w:val="43B5E3"/>
                        <w:sz w:val="32"/>
                        <w:szCs w:val="36"/>
                      </w:rPr>
                      <w:t>gemeente</w:t>
                    </w:r>
                  </w:p>
                  <w:p w14:paraId="540BFFAE" w14:textId="77777777" w:rsidR="00E6302E" w:rsidRPr="00EF03C5" w:rsidRDefault="00E6302E" w:rsidP="00E6302E">
                    <w:pPr>
                      <w:jc w:val="center"/>
                      <w:rPr>
                        <w:color w:val="43B5E3"/>
                        <w:sz w:val="32"/>
                        <w:szCs w:val="36"/>
                      </w:rPr>
                    </w:pPr>
                    <w:r w:rsidRPr="00EF03C5">
                      <w:rPr>
                        <w:color w:val="43B5E3"/>
                        <w:sz w:val="32"/>
                        <w:szCs w:val="36"/>
                      </w:rPr>
                      <w:t>Midden-Groningen</w:t>
                    </w:r>
                  </w:p>
                </w:txbxContent>
              </v:textbox>
              <w10:wrap anchorx="margin"/>
            </v:shape>
          </w:pict>
        </mc:Fallback>
      </mc:AlternateContent>
    </w:r>
    <w:sdt>
      <w:sdtPr>
        <w:id w:val="-374701704"/>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sdtContent>
        </w:sdt>
      </w:sdtContent>
    </w:sdt>
  </w:p>
  <w:p w14:paraId="3FAEB93D" w14:textId="77777777" w:rsidR="00E6302E" w:rsidRDefault="00E630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24468" w14:textId="77777777" w:rsidR="00AD2011" w:rsidRDefault="00AD2011" w:rsidP="00AD2011">
      <w:r>
        <w:separator/>
      </w:r>
    </w:p>
  </w:footnote>
  <w:footnote w:type="continuationSeparator" w:id="0">
    <w:p w14:paraId="345E79E9" w14:textId="77777777" w:rsidR="00AD2011" w:rsidRDefault="00AD2011" w:rsidP="00AD2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44C0"/>
    <w:multiLevelType w:val="hybridMultilevel"/>
    <w:tmpl w:val="60620AF4"/>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5749B7"/>
    <w:multiLevelType w:val="hybridMultilevel"/>
    <w:tmpl w:val="873439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405C0D"/>
    <w:multiLevelType w:val="hybridMultilevel"/>
    <w:tmpl w:val="097073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25933FA"/>
    <w:multiLevelType w:val="hybridMultilevel"/>
    <w:tmpl w:val="CB42340E"/>
    <w:lvl w:ilvl="0" w:tplc="FCF03398">
      <w:start w:val="40"/>
      <w:numFmt w:val="bullet"/>
      <w:lvlText w:val="-"/>
      <w:lvlJc w:val="left"/>
      <w:pPr>
        <w:ind w:left="720" w:hanging="360"/>
      </w:pPr>
      <w:rPr>
        <w:rFonts w:ascii="Calibri Light" w:eastAsia="Arial Unicode MS"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98010DE"/>
    <w:multiLevelType w:val="hybridMultilevel"/>
    <w:tmpl w:val="F552F3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938960">
    <w:abstractNumId w:val="1"/>
  </w:num>
  <w:num w:numId="2" w16cid:durableId="638807203">
    <w:abstractNumId w:val="0"/>
  </w:num>
  <w:num w:numId="3" w16cid:durableId="308478581">
    <w:abstractNumId w:val="7"/>
  </w:num>
  <w:num w:numId="4" w16cid:durableId="587662056">
    <w:abstractNumId w:val="3"/>
  </w:num>
  <w:num w:numId="5" w16cid:durableId="836657139">
    <w:abstractNumId w:val="4"/>
  </w:num>
  <w:num w:numId="6" w16cid:durableId="1610553026">
    <w:abstractNumId w:val="2"/>
  </w:num>
  <w:num w:numId="7" w16cid:durableId="515075645">
    <w:abstractNumId w:val="6"/>
  </w:num>
  <w:num w:numId="8" w16cid:durableId="18067015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E6B"/>
    <w:rsid w:val="000141F4"/>
    <w:rsid w:val="000148E6"/>
    <w:rsid w:val="00016F13"/>
    <w:rsid w:val="000200AF"/>
    <w:rsid w:val="00020414"/>
    <w:rsid w:val="00020CCB"/>
    <w:rsid w:val="000217B0"/>
    <w:rsid w:val="0002247C"/>
    <w:rsid w:val="000254F9"/>
    <w:rsid w:val="00025BA2"/>
    <w:rsid w:val="00025F4D"/>
    <w:rsid w:val="0002623B"/>
    <w:rsid w:val="0002628C"/>
    <w:rsid w:val="000264F5"/>
    <w:rsid w:val="00030EBF"/>
    <w:rsid w:val="00031195"/>
    <w:rsid w:val="00031D75"/>
    <w:rsid w:val="00031F4B"/>
    <w:rsid w:val="000321D5"/>
    <w:rsid w:val="00032867"/>
    <w:rsid w:val="00034394"/>
    <w:rsid w:val="0003577E"/>
    <w:rsid w:val="00036D2E"/>
    <w:rsid w:val="000376A8"/>
    <w:rsid w:val="00037F2D"/>
    <w:rsid w:val="0004012D"/>
    <w:rsid w:val="0004057E"/>
    <w:rsid w:val="00041239"/>
    <w:rsid w:val="000423A2"/>
    <w:rsid w:val="000423F6"/>
    <w:rsid w:val="00042F72"/>
    <w:rsid w:val="000435DB"/>
    <w:rsid w:val="00043FC9"/>
    <w:rsid w:val="00045398"/>
    <w:rsid w:val="00045F12"/>
    <w:rsid w:val="000467DC"/>
    <w:rsid w:val="0004699A"/>
    <w:rsid w:val="00050BFA"/>
    <w:rsid w:val="00053278"/>
    <w:rsid w:val="000537EC"/>
    <w:rsid w:val="000539E4"/>
    <w:rsid w:val="00053F45"/>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F03F6"/>
    <w:rsid w:val="000F0AD7"/>
    <w:rsid w:val="000F14C2"/>
    <w:rsid w:val="000F2887"/>
    <w:rsid w:val="000F2A0A"/>
    <w:rsid w:val="000F3C32"/>
    <w:rsid w:val="000F4274"/>
    <w:rsid w:val="000F72C3"/>
    <w:rsid w:val="00101145"/>
    <w:rsid w:val="001011EB"/>
    <w:rsid w:val="00101622"/>
    <w:rsid w:val="00101845"/>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4BF"/>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636F"/>
    <w:rsid w:val="00156AA0"/>
    <w:rsid w:val="00157368"/>
    <w:rsid w:val="00157A2E"/>
    <w:rsid w:val="00157ADA"/>
    <w:rsid w:val="001600D9"/>
    <w:rsid w:val="00160887"/>
    <w:rsid w:val="00161FB2"/>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6216"/>
    <w:rsid w:val="0017673A"/>
    <w:rsid w:val="00176A73"/>
    <w:rsid w:val="00176CFF"/>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569E"/>
    <w:rsid w:val="0021639F"/>
    <w:rsid w:val="00216D00"/>
    <w:rsid w:val="00217086"/>
    <w:rsid w:val="0022076E"/>
    <w:rsid w:val="002210B1"/>
    <w:rsid w:val="00222C94"/>
    <w:rsid w:val="00222ED1"/>
    <w:rsid w:val="002243EA"/>
    <w:rsid w:val="00225DAE"/>
    <w:rsid w:val="00226081"/>
    <w:rsid w:val="002261C3"/>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240C"/>
    <w:rsid w:val="00342937"/>
    <w:rsid w:val="00342CA4"/>
    <w:rsid w:val="00343D62"/>
    <w:rsid w:val="00344ACC"/>
    <w:rsid w:val="00344C39"/>
    <w:rsid w:val="003466D6"/>
    <w:rsid w:val="00347428"/>
    <w:rsid w:val="00347B78"/>
    <w:rsid w:val="003518F6"/>
    <w:rsid w:val="0035195D"/>
    <w:rsid w:val="003544BE"/>
    <w:rsid w:val="0035527E"/>
    <w:rsid w:val="00356C68"/>
    <w:rsid w:val="00357F48"/>
    <w:rsid w:val="0036033D"/>
    <w:rsid w:val="00360846"/>
    <w:rsid w:val="00360E7F"/>
    <w:rsid w:val="00360ED8"/>
    <w:rsid w:val="00360F4A"/>
    <w:rsid w:val="003610E5"/>
    <w:rsid w:val="00362C31"/>
    <w:rsid w:val="00363D04"/>
    <w:rsid w:val="0036416A"/>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1DDE"/>
    <w:rsid w:val="003D3B40"/>
    <w:rsid w:val="003D3D67"/>
    <w:rsid w:val="003D3EAB"/>
    <w:rsid w:val="003D5DF1"/>
    <w:rsid w:val="003E050F"/>
    <w:rsid w:val="003E1FD1"/>
    <w:rsid w:val="003E2FBD"/>
    <w:rsid w:val="003E3E40"/>
    <w:rsid w:val="003E66A2"/>
    <w:rsid w:val="003E7692"/>
    <w:rsid w:val="003E7F51"/>
    <w:rsid w:val="003F0870"/>
    <w:rsid w:val="003F2977"/>
    <w:rsid w:val="003F4F1B"/>
    <w:rsid w:val="003F51CF"/>
    <w:rsid w:val="003F54D2"/>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305DB"/>
    <w:rsid w:val="004307E5"/>
    <w:rsid w:val="00430BA5"/>
    <w:rsid w:val="00431BE2"/>
    <w:rsid w:val="00432449"/>
    <w:rsid w:val="00433A72"/>
    <w:rsid w:val="004349C9"/>
    <w:rsid w:val="00434D13"/>
    <w:rsid w:val="00434F7D"/>
    <w:rsid w:val="00435E23"/>
    <w:rsid w:val="00437217"/>
    <w:rsid w:val="0044131D"/>
    <w:rsid w:val="0044243B"/>
    <w:rsid w:val="00442DF2"/>
    <w:rsid w:val="004450B4"/>
    <w:rsid w:val="004463DA"/>
    <w:rsid w:val="00446982"/>
    <w:rsid w:val="00446D99"/>
    <w:rsid w:val="00447788"/>
    <w:rsid w:val="004537D3"/>
    <w:rsid w:val="00454BE8"/>
    <w:rsid w:val="0045541A"/>
    <w:rsid w:val="00455876"/>
    <w:rsid w:val="00455C99"/>
    <w:rsid w:val="00455D58"/>
    <w:rsid w:val="00455D9E"/>
    <w:rsid w:val="00456A0C"/>
    <w:rsid w:val="00456C14"/>
    <w:rsid w:val="00457EBE"/>
    <w:rsid w:val="00460DB9"/>
    <w:rsid w:val="004620B4"/>
    <w:rsid w:val="00465F00"/>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4B7"/>
    <w:rsid w:val="005567A3"/>
    <w:rsid w:val="0055688C"/>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540E"/>
    <w:rsid w:val="005D700D"/>
    <w:rsid w:val="005E0EA3"/>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122C"/>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6050"/>
    <w:rsid w:val="0070766A"/>
    <w:rsid w:val="00707DE1"/>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46CD2"/>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5E0E"/>
    <w:rsid w:val="007C67F7"/>
    <w:rsid w:val="007C7D42"/>
    <w:rsid w:val="007D1CC3"/>
    <w:rsid w:val="007D1D91"/>
    <w:rsid w:val="007D3F16"/>
    <w:rsid w:val="007D4974"/>
    <w:rsid w:val="007D4CB8"/>
    <w:rsid w:val="007D5908"/>
    <w:rsid w:val="007D6036"/>
    <w:rsid w:val="007D72F5"/>
    <w:rsid w:val="007D7660"/>
    <w:rsid w:val="007D793D"/>
    <w:rsid w:val="007E19DA"/>
    <w:rsid w:val="007E56BF"/>
    <w:rsid w:val="007E5FEF"/>
    <w:rsid w:val="007E62AC"/>
    <w:rsid w:val="007E774C"/>
    <w:rsid w:val="007E7780"/>
    <w:rsid w:val="007E7CA3"/>
    <w:rsid w:val="007E7E91"/>
    <w:rsid w:val="007F0631"/>
    <w:rsid w:val="007F41C0"/>
    <w:rsid w:val="007F4FB5"/>
    <w:rsid w:val="007F50D4"/>
    <w:rsid w:val="007F577D"/>
    <w:rsid w:val="008003A1"/>
    <w:rsid w:val="0080052D"/>
    <w:rsid w:val="00800A20"/>
    <w:rsid w:val="00800DA1"/>
    <w:rsid w:val="008013AA"/>
    <w:rsid w:val="008013C5"/>
    <w:rsid w:val="00801810"/>
    <w:rsid w:val="008023D7"/>
    <w:rsid w:val="00802EDC"/>
    <w:rsid w:val="00803A8E"/>
    <w:rsid w:val="00804727"/>
    <w:rsid w:val="008055BF"/>
    <w:rsid w:val="008072E5"/>
    <w:rsid w:val="008108F7"/>
    <w:rsid w:val="00811F30"/>
    <w:rsid w:val="00812CD7"/>
    <w:rsid w:val="008148B7"/>
    <w:rsid w:val="00815695"/>
    <w:rsid w:val="00820280"/>
    <w:rsid w:val="008220A1"/>
    <w:rsid w:val="0082262E"/>
    <w:rsid w:val="00822F8D"/>
    <w:rsid w:val="008244CD"/>
    <w:rsid w:val="00824FA2"/>
    <w:rsid w:val="00824FC5"/>
    <w:rsid w:val="008260CA"/>
    <w:rsid w:val="0083016D"/>
    <w:rsid w:val="00830432"/>
    <w:rsid w:val="00831893"/>
    <w:rsid w:val="008325B6"/>
    <w:rsid w:val="0083298B"/>
    <w:rsid w:val="008342C2"/>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0879"/>
    <w:rsid w:val="00851398"/>
    <w:rsid w:val="00851765"/>
    <w:rsid w:val="0085272C"/>
    <w:rsid w:val="008530B8"/>
    <w:rsid w:val="008539BE"/>
    <w:rsid w:val="00853F22"/>
    <w:rsid w:val="0085477C"/>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5B88"/>
    <w:rsid w:val="00875C9C"/>
    <w:rsid w:val="008761ED"/>
    <w:rsid w:val="0087627A"/>
    <w:rsid w:val="00882647"/>
    <w:rsid w:val="008833AA"/>
    <w:rsid w:val="008841BF"/>
    <w:rsid w:val="0088549F"/>
    <w:rsid w:val="00886CFD"/>
    <w:rsid w:val="00890002"/>
    <w:rsid w:val="00891282"/>
    <w:rsid w:val="00892DF5"/>
    <w:rsid w:val="00893628"/>
    <w:rsid w:val="00894E87"/>
    <w:rsid w:val="008956A8"/>
    <w:rsid w:val="0089582A"/>
    <w:rsid w:val="00895D1D"/>
    <w:rsid w:val="00895F7C"/>
    <w:rsid w:val="008967DF"/>
    <w:rsid w:val="008969B8"/>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6242"/>
    <w:rsid w:val="008C73C8"/>
    <w:rsid w:val="008D0018"/>
    <w:rsid w:val="008D0245"/>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509A"/>
    <w:rsid w:val="00915DDF"/>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7DBF"/>
    <w:rsid w:val="00940157"/>
    <w:rsid w:val="00940C48"/>
    <w:rsid w:val="009418DA"/>
    <w:rsid w:val="00941BD4"/>
    <w:rsid w:val="009432B6"/>
    <w:rsid w:val="00943862"/>
    <w:rsid w:val="00944083"/>
    <w:rsid w:val="00944679"/>
    <w:rsid w:val="00944F50"/>
    <w:rsid w:val="009458BB"/>
    <w:rsid w:val="00947BA8"/>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B78"/>
    <w:rsid w:val="009E2416"/>
    <w:rsid w:val="009E2ACC"/>
    <w:rsid w:val="009E2B7C"/>
    <w:rsid w:val="009E2D77"/>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5FF"/>
    <w:rsid w:val="00A4115D"/>
    <w:rsid w:val="00A4200A"/>
    <w:rsid w:val="00A423AD"/>
    <w:rsid w:val="00A43245"/>
    <w:rsid w:val="00A43E2E"/>
    <w:rsid w:val="00A454B6"/>
    <w:rsid w:val="00A45897"/>
    <w:rsid w:val="00A5101C"/>
    <w:rsid w:val="00A51742"/>
    <w:rsid w:val="00A51DDE"/>
    <w:rsid w:val="00A528B3"/>
    <w:rsid w:val="00A53FC7"/>
    <w:rsid w:val="00A54C93"/>
    <w:rsid w:val="00A56A53"/>
    <w:rsid w:val="00A61482"/>
    <w:rsid w:val="00A63D4E"/>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3055"/>
    <w:rsid w:val="00A934D9"/>
    <w:rsid w:val="00A94290"/>
    <w:rsid w:val="00A96122"/>
    <w:rsid w:val="00A97B7A"/>
    <w:rsid w:val="00AA0003"/>
    <w:rsid w:val="00AA0985"/>
    <w:rsid w:val="00AA199C"/>
    <w:rsid w:val="00AA1DEB"/>
    <w:rsid w:val="00AA241A"/>
    <w:rsid w:val="00AA425F"/>
    <w:rsid w:val="00AA4AEA"/>
    <w:rsid w:val="00AA59F9"/>
    <w:rsid w:val="00AA6AB0"/>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3E72"/>
    <w:rsid w:val="00BE4644"/>
    <w:rsid w:val="00BE5CC3"/>
    <w:rsid w:val="00BF02AB"/>
    <w:rsid w:val="00BF10E7"/>
    <w:rsid w:val="00BF1345"/>
    <w:rsid w:val="00BF22F1"/>
    <w:rsid w:val="00BF2FF0"/>
    <w:rsid w:val="00BF6565"/>
    <w:rsid w:val="00BF6BBE"/>
    <w:rsid w:val="00BF700C"/>
    <w:rsid w:val="00BF76F3"/>
    <w:rsid w:val="00BF7936"/>
    <w:rsid w:val="00C0021B"/>
    <w:rsid w:val="00C0062C"/>
    <w:rsid w:val="00C02D30"/>
    <w:rsid w:val="00C06594"/>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BD4"/>
    <w:rsid w:val="00C76368"/>
    <w:rsid w:val="00C76582"/>
    <w:rsid w:val="00C76794"/>
    <w:rsid w:val="00C76CB6"/>
    <w:rsid w:val="00C773B9"/>
    <w:rsid w:val="00C77DD5"/>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E00A04"/>
    <w:rsid w:val="00E0127A"/>
    <w:rsid w:val="00E02485"/>
    <w:rsid w:val="00E02D51"/>
    <w:rsid w:val="00E05711"/>
    <w:rsid w:val="00E05794"/>
    <w:rsid w:val="00E073EA"/>
    <w:rsid w:val="00E07919"/>
    <w:rsid w:val="00E103CA"/>
    <w:rsid w:val="00E109B2"/>
    <w:rsid w:val="00E10E3D"/>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A0049"/>
    <w:rsid w:val="00EA0D41"/>
    <w:rsid w:val="00EA1266"/>
    <w:rsid w:val="00EA1F9C"/>
    <w:rsid w:val="00EA2500"/>
    <w:rsid w:val="00EA26D4"/>
    <w:rsid w:val="00EA46D8"/>
    <w:rsid w:val="00EA4AC1"/>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6885"/>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3D96"/>
    <w:rsid w:val="00F74243"/>
    <w:rsid w:val="00F745B5"/>
    <w:rsid w:val="00F757FF"/>
    <w:rsid w:val="00F76612"/>
    <w:rsid w:val="00F77926"/>
    <w:rsid w:val="00F8213F"/>
    <w:rsid w:val="00F8330F"/>
    <w:rsid w:val="00F83F76"/>
    <w:rsid w:val="00F84C23"/>
    <w:rsid w:val="00F9178D"/>
    <w:rsid w:val="00F91D57"/>
    <w:rsid w:val="00F920B3"/>
    <w:rsid w:val="00F92F03"/>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AB0"/>
    <w:rsid w:val="00FC0E59"/>
    <w:rsid w:val="00FC1ECC"/>
    <w:rsid w:val="00FC26F9"/>
    <w:rsid w:val="00FC2C1A"/>
    <w:rsid w:val="00FC2CA3"/>
    <w:rsid w:val="00FC4AB1"/>
    <w:rsid w:val="00FC4DA9"/>
    <w:rsid w:val="00FC6E19"/>
    <w:rsid w:val="00FC7F41"/>
    <w:rsid w:val="00FD11B5"/>
    <w:rsid w:val="00FD1771"/>
    <w:rsid w:val="00FD191B"/>
    <w:rsid w:val="00FD1A6B"/>
    <w:rsid w:val="00FD2AFB"/>
    <w:rsid w:val="00FD48F8"/>
    <w:rsid w:val="00FD66FE"/>
    <w:rsid w:val="00FD7768"/>
    <w:rsid w:val="00FE0255"/>
    <w:rsid w:val="00FE0FB9"/>
    <w:rsid w:val="00FE425B"/>
    <w:rsid w:val="00FE45C2"/>
    <w:rsid w:val="00FE4618"/>
    <w:rsid w:val="00FE53BF"/>
    <w:rsid w:val="00FE71BC"/>
    <w:rsid w:val="00FE7A49"/>
    <w:rsid w:val="00FE7B60"/>
    <w:rsid w:val="00FF144E"/>
    <w:rsid w:val="00FF178A"/>
    <w:rsid w:val="00FF289A"/>
    <w:rsid w:val="00FF33FD"/>
    <w:rsid w:val="00FF373F"/>
    <w:rsid w:val="00FF3A08"/>
    <w:rsid w:val="00FF5494"/>
    <w:rsid w:val="00FF5F4A"/>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0E08"/>
  <w15:docId w15:val="{6C0B612D-7F2E-4BCE-9688-A595010B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011"/>
    <w:pPr>
      <w:spacing w:after="0" w:line="276" w:lineRule="auto"/>
    </w:pPr>
    <w:rPr>
      <w:rFonts w:asciiTheme="majorHAnsi" w:eastAsia="Arial Unicode MS" w:hAnsiTheme="majorHAnsi" w:cstheme="majorHAnsi"/>
      <w:lang w:eastAsia="nl-NL"/>
    </w:rPr>
  </w:style>
  <w:style w:type="paragraph" w:styleId="Kop1">
    <w:name w:val="heading 1"/>
    <w:basedOn w:val="Standaard"/>
    <w:next w:val="Standaard"/>
    <w:link w:val="Kop1Char"/>
    <w:autoRedefine/>
    <w:qFormat/>
    <w:rsid w:val="00AD2011"/>
    <w:pPr>
      <w:keepNext/>
      <w:pageBreakBefore/>
      <w:ind w:right="-45"/>
      <w:outlineLvl w:val="0"/>
    </w:pPr>
    <w:rPr>
      <w:rFonts w:ascii="Verdana" w:eastAsia="Times New Roman" w:hAnsi="Verdana" w:cs="Times New Roman"/>
      <w:b/>
      <w:bCs/>
      <w:color w:val="00C2A8"/>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eastAsia="Times New Roman" w:hAnsi="Trebuchet MS" w:cs="Arial"/>
      <w:color w:val="0070C0"/>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3484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2Arial11pt">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customStyle="1" w:styleId="OpmaakprofielKop2Arial11ptChar">
    <w:name w:val="Opmaakprofiel Kop 2 + Arial 11 pt Char"/>
    <w:basedOn w:val="Kop2Char"/>
    <w:link w:val="OpmaakprofielKop2Arial11pt"/>
    <w:rsid w:val="00A3484E"/>
    <w:rPr>
      <w:rFonts w:ascii="Arial" w:eastAsia="Times New Roman" w:hAnsi="Arial" w:cs="Arial"/>
      <w:b w:val="0"/>
      <w:bCs/>
      <w:iCs/>
      <w:color w:val="2E74B5" w:themeColor="accent1" w:themeShade="BF"/>
      <w:sz w:val="26"/>
      <w:szCs w:val="24"/>
      <w:lang w:eastAsia="nl-NL"/>
    </w:rPr>
  </w:style>
  <w:style w:type="character" w:customStyle="1" w:styleId="Kop2Char">
    <w:name w:val="Kop 2 Char"/>
    <w:basedOn w:val="Standaardalinea-lettertype"/>
    <w:link w:val="Kop2"/>
    <w:uiPriority w:val="8"/>
    <w:rsid w:val="00AD2011"/>
    <w:rPr>
      <w:rFonts w:ascii="Trebuchet MS" w:eastAsia="Times New Roman" w:hAnsi="Trebuchet MS" w:cs="Arial"/>
      <w:b/>
      <w:iCs/>
      <w:color w:val="000000"/>
      <w:sz w:val="24"/>
      <w:szCs w:val="24"/>
      <w:lang w:eastAsia="nl-NL"/>
    </w:rPr>
  </w:style>
  <w:style w:type="paragraph" w:customStyle="1" w:styleId="stlGMGMetadata">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customStyle="1" w:styleId="KoptekstChar">
    <w:name w:val="Koptekst Char"/>
    <w:basedOn w:val="Standaardalinea-lettertype"/>
    <w:link w:val="Koptekst"/>
    <w:uiPriority w:val="99"/>
    <w:rsid w:val="00420ACF"/>
    <w:rPr>
      <w:rFonts w:ascii="Trebuchet MS" w:hAnsi="Trebuchet MS"/>
      <w:sz w:val="20"/>
    </w:rPr>
  </w:style>
  <w:style w:type="paragraph" w:customStyle="1" w:styleId="stlGMGAfdeling">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semiHidden/>
    <w:unhideWhenUsed/>
    <w:rsid w:val="000539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customStyle="1" w:styleId="OnderwerpvanopmerkingChar">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basedOn w:val="Standaard"/>
    <w:uiPriority w:val="34"/>
    <w:qFormat/>
    <w:rsid w:val="000539E4"/>
    <w:pPr>
      <w:ind w:left="720"/>
      <w:contextualSpacing/>
    </w:pPr>
  </w:style>
  <w:style w:type="character" w:customStyle="1" w:styleId="Kop1Char">
    <w:name w:val="Kop 1 Char"/>
    <w:basedOn w:val="Standaardalinea-lettertype"/>
    <w:link w:val="Kop1"/>
    <w:rsid w:val="00AD2011"/>
    <w:rPr>
      <w:rFonts w:ascii="Verdana" w:eastAsia="Times New Roman" w:hAnsi="Verdana" w:cs="Times New Roman"/>
      <w:b/>
      <w:bCs/>
      <w:color w:val="00C2A8"/>
      <w:kern w:val="32"/>
      <w:sz w:val="36"/>
      <w:szCs w:val="36"/>
      <w:lang w:eastAsia="nl-NL"/>
    </w:rPr>
  </w:style>
  <w:style w:type="character" w:customStyle="1" w:styleId="Kop4Char">
    <w:name w:val="Kop 4 Char"/>
    <w:basedOn w:val="Standaardalinea-lettertype"/>
    <w:link w:val="Kop4"/>
    <w:rsid w:val="00AD2011"/>
    <w:rPr>
      <w:rFonts w:ascii="Trebuchet MS" w:eastAsia="Times New Roman" w:hAnsi="Trebuchet MS"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customStyle="1" w:styleId="Kop3Char">
    <w:name w:val="Kop 3 Char"/>
    <w:basedOn w:val="Standaardalinea-lettertype"/>
    <w:link w:val="Kop3"/>
    <w:uiPriority w:val="9"/>
    <w:rsid w:val="00C76794"/>
    <w:rPr>
      <w:rFonts w:asciiTheme="majorHAnsi" w:eastAsiaTheme="majorEastAsia" w:hAnsiTheme="majorHAnsi" w:cstheme="majorBidi"/>
      <w:color w:val="1F4D78" w:themeColor="accent1" w:themeShade="7F"/>
      <w:sz w:val="24"/>
      <w:szCs w:val="24"/>
      <w:lang w:eastAsia="nl-NL"/>
    </w:rPr>
  </w:style>
  <w:style w:type="paragraph" w:customStyle="1" w:styleId="Subtitel">
    <w:name w:val="Subtitel"/>
    <w:basedOn w:val="Standaard"/>
    <w:link w:val="SubtitelChar"/>
    <w:uiPriority w:val="11"/>
    <w:qFormat/>
    <w:rsid w:val="00E6302E"/>
    <w:pPr>
      <w:spacing w:line="280" w:lineRule="atLeast"/>
      <w:contextualSpacing/>
    </w:pPr>
    <w:rPr>
      <w:rFonts w:ascii="Trebuchet MS" w:eastAsiaTheme="minorHAnsi" w:hAnsi="Trebuchet MS" w:cstheme="minorBidi"/>
      <w:color w:val="0070C0"/>
      <w:sz w:val="28"/>
      <w:lang w:eastAsia="en-US"/>
    </w:rPr>
  </w:style>
  <w:style w:type="character" w:customStyle="1" w:styleId="SubtitelChar">
    <w:name w:val="Subtitel Char"/>
    <w:basedOn w:val="Standaardalinea-lettertype"/>
    <w:link w:val="Subtitel"/>
    <w:uiPriority w:val="11"/>
    <w:rsid w:val="00E6302E"/>
    <w:rPr>
      <w:rFonts w:ascii="Trebuchet MS" w:hAnsi="Trebuchet MS"/>
      <w:color w:val="0070C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w:rsidR="00FD2854" w:rsidRDefault="0001281A">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w:rsidR="00FD2854" w:rsidRDefault="0001281A">
          <w:r w:rsidRPr="00887CD0">
            <w:rPr>
              <w:rStyle w:val="Tekstvantijdelijkeaanduiding"/>
            </w:rPr>
            <w:t>Klik of tik om een datum in te voeren.</w:t>
          </w:r>
        </w:p>
      </w:docPartBody>
    </w:docPart>
    <w:docPart>
      <w:docPartPr>
        <w:name w:val="DefaultPlaceholder_-1854013438"/>
        <w:category>
          <w:name w:val="Algemeen"/>
          <w:gallery w:val="placeholder"/>
        </w:category>
        <w:types>
          <w:type w:val="bbPlcHdr"/>
        </w:types>
        <w:behaviors>
          <w:behavior w:val="content"/>
        </w:behaviors>
        <w:guid w:val="{E460E468-0E61-48A0-B687-FF90BF9DDFF5}"/>
      </w:docPartPr>
      <w:docPartBody>
        <w:p w:rsidR="00FD2854" w:rsidRDefault="0001281A">
          <w:r w:rsidRPr="00887CD0">
            <w:rPr>
              <w:rStyle w:val="Tekstvantijdelijkeaanduiding"/>
            </w:rPr>
            <w:t>Kies een item.</w:t>
          </w:r>
        </w:p>
      </w:docPartBody>
    </w:docPart>
    <w:docPart>
      <w:docPartPr>
        <w:name w:val="52DF9162B2C144EE8960CE1E22912C06"/>
        <w:category>
          <w:name w:val="Algemeen"/>
          <w:gallery w:val="placeholder"/>
        </w:category>
        <w:types>
          <w:type w:val="bbPlcHdr"/>
        </w:types>
        <w:behaviors>
          <w:behavior w:val="content"/>
        </w:behaviors>
        <w:guid w:val="{B0898288-8191-43EA-B69C-A61586AEF0A8}"/>
      </w:docPartPr>
      <w:docPartBody>
        <w:p w:rsidR="00F07C54" w:rsidRDefault="00FD2854" w:rsidP="00FD2854">
          <w:pPr>
            <w:pStyle w:val="52DF9162B2C144EE8960CE1E22912C06"/>
          </w:pPr>
          <w:r w:rsidRPr="0053461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80052D"/>
    <w:rsid w:val="008F179F"/>
    <w:rsid w:val="00E52790"/>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52790"/>
    <w:rPr>
      <w:color w:val="808080"/>
    </w:rPr>
  </w:style>
  <w:style w:type="paragraph" w:customStyle="1" w:styleId="52DF9162B2C144EE8960CE1E22912C06">
    <w:name w:val="52DF9162B2C144EE8960CE1E22912C06"/>
    <w:rsid w:val="00FD2854"/>
  </w:style>
  <w:style w:type="paragraph" w:customStyle="1" w:styleId="FD5AF953B0D14896AA9038F201F953D6">
    <w:name w:val="FD5AF953B0D14896AA9038F201F953D6"/>
    <w:rsid w:val="00E527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C70E0B656E89459C11E3DFD5C608B1" ma:contentTypeVersion="3" ma:contentTypeDescription="Een nieuw document maken." ma:contentTypeScope="" ma:versionID="3ef163df724f3743462c16559c5b75f3">
  <xsd:schema xmlns:xsd="http://www.w3.org/2001/XMLSchema" xmlns:xs="http://www.w3.org/2001/XMLSchema" xmlns:p="http://schemas.microsoft.com/office/2006/metadata/properties" xmlns:ns2="fcdfce05-baea-47c5-91a8-fcc5065df799" targetNamespace="http://schemas.microsoft.com/office/2006/metadata/properties" ma:root="true" ma:fieldsID="ce6e8ad45af16c8e1c61caf51dcbbdb5" ns2:_="">
    <xsd:import namespace="fcdfce05-baea-47c5-91a8-fcc5065df79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fce05-baea-47c5-91a8-fcc5065df7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EB3AA6-D980-4FFE-B983-41BF4CB4E630}">
  <ds:schemaRefs>
    <ds:schemaRef ds:uri="http://schemas.microsoft.com/office/2006/metadata/properties"/>
    <ds:schemaRef ds:uri="http://schemas.microsoft.com/office/infopath/2007/PartnerControls"/>
    <ds:schemaRef ds:uri="6145720d-5440-45ec-ad29-2b2d48d209f9"/>
    <ds:schemaRef ds:uri="96d9b21d-83d0-41b5-8aa9-00675ef63ca6"/>
  </ds:schemaRefs>
</ds:datastoreItem>
</file>

<file path=customXml/itemProps2.xml><?xml version="1.0" encoding="utf-8"?>
<ds:datastoreItem xmlns:ds="http://schemas.openxmlformats.org/officeDocument/2006/customXml" ds:itemID="{99533CF8-5A95-4C96-B255-88391ED704D3}">
  <ds:schemaRefs>
    <ds:schemaRef ds:uri="http://schemas.microsoft.com/sharepoint/v3/contenttype/forms"/>
  </ds:schemaRefs>
</ds:datastoreItem>
</file>

<file path=customXml/itemProps3.xml><?xml version="1.0" encoding="utf-8"?>
<ds:datastoreItem xmlns:ds="http://schemas.openxmlformats.org/officeDocument/2006/customXml" ds:itemID="{3B88FDA3-A61E-4330-A193-EEA0ACC707AF}"/>
</file>

<file path=docProps/app.xml><?xml version="1.0" encoding="utf-8"?>
<Properties xmlns="http://schemas.openxmlformats.org/officeDocument/2006/extended-properties" xmlns:vt="http://schemas.openxmlformats.org/officeDocument/2006/docPropsVTypes">
  <Template>Normal</Template>
  <TotalTime>109</TotalTime>
  <Pages>3</Pages>
  <Words>836</Words>
  <Characters>4600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HSS</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Bonnie Epema</dc:creator>
  <cp:lastModifiedBy>Daniël Douma</cp:lastModifiedBy>
  <cp:revision>9</cp:revision>
  <dcterms:created xsi:type="dcterms:W3CDTF">2020-11-17T11:30:00Z</dcterms:created>
  <dcterms:modified xsi:type="dcterms:W3CDTF">2025-06-18T09:21:00Z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0x0101007CC70E0B656E89459C11E3DFD5C608B1</vt:lpwstr>
  </property>
  <property fmtid="{D5CDD505-2E9C-101B-9397-08002B2CF9AE}" pid="3" name="Order">
    <vt:r8>14200</vt:r8>
  </property>
  <property fmtid="{D5CDD505-2E9C-101B-9397-08002B2CF9AE}" pid="4" name="MediaServiceImageTags">
    <vt:lpwstr/>
  </property>
  <property fmtid="{D5CDD505-2E9C-101B-9397-08002B2CF9AE}" pid="5" name="Metagegevens">
    <vt:lpwstr/>
  </property>
</Properties>
</file>