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40504" w:rsidR="00274737" w:rsidP="005C5680" w:rsidRDefault="00274737" w14:paraId="02279719" w14:textId="77777777">
      <w:pPr>
        <w:spacing w:after="0"/>
        <w:rPr>
          <w:rFonts w:ascii="Arial" w:hAnsi="Arial" w:cs="Arial"/>
          <w:b/>
          <w:sz w:val="36"/>
          <w:szCs w:val="36"/>
          <w:u w:val="single"/>
        </w:rPr>
      </w:pPr>
      <w:r w:rsidRPr="00540504">
        <w:rPr>
          <w:rFonts w:ascii="Arial" w:hAnsi="Arial" w:cs="Arial"/>
          <w:b/>
          <w:sz w:val="36"/>
          <w:szCs w:val="36"/>
          <w:u w:val="single"/>
        </w:rPr>
        <w:t xml:space="preserve">BIJLAGE </w:t>
      </w:r>
      <w:r w:rsidRPr="00540504" w:rsidR="00231E30">
        <w:rPr>
          <w:rFonts w:ascii="Arial" w:hAnsi="Arial" w:cs="Arial"/>
          <w:b/>
          <w:sz w:val="36"/>
          <w:szCs w:val="36"/>
          <w:u w:val="single"/>
        </w:rPr>
        <w:t>1</w:t>
      </w:r>
      <w:r w:rsidRPr="00540504" w:rsidR="000618C7">
        <w:rPr>
          <w:rFonts w:ascii="Arial" w:hAnsi="Arial" w:cs="Arial"/>
          <w:b/>
          <w:sz w:val="36"/>
          <w:szCs w:val="36"/>
          <w:u w:val="single"/>
        </w:rPr>
        <w:t>.</w:t>
      </w:r>
      <w:r w:rsidRPr="00540504" w:rsidR="00AF14B7">
        <w:rPr>
          <w:rFonts w:ascii="Arial" w:hAnsi="Arial" w:cs="Arial"/>
          <w:b/>
          <w:sz w:val="36"/>
          <w:szCs w:val="36"/>
          <w:u w:val="single"/>
        </w:rPr>
        <w:t>C</w:t>
      </w:r>
    </w:p>
    <w:p w:rsidRPr="00540504" w:rsidR="005C5680" w:rsidP="17ECAF8D" w:rsidRDefault="00D35D49" w14:paraId="43DC3BCD" w14:textId="6D616DD3">
      <w:pPr>
        <w:spacing w:after="0"/>
        <w:rPr>
          <w:rFonts w:ascii="Arial" w:hAnsi="Arial" w:cs="Arial"/>
        </w:rPr>
      </w:pPr>
      <w:r w:rsidRPr="17ECAF8D" w:rsidR="00D35D49">
        <w:rPr>
          <w:rFonts w:ascii="Arial" w:hAnsi="Arial" w:cs="Arial"/>
        </w:rPr>
        <w:t xml:space="preserve">Versie </w:t>
      </w:r>
      <w:r w:rsidRPr="17ECAF8D" w:rsidR="573D8175">
        <w:rPr>
          <w:rFonts w:ascii="Arial" w:hAnsi="Arial" w:cs="Arial"/>
        </w:rPr>
        <w:t xml:space="preserve">4 september </w:t>
      </w:r>
      <w:r w:rsidRPr="17ECAF8D" w:rsidR="7B6BE097">
        <w:rPr>
          <w:rFonts w:ascii="Arial" w:hAnsi="Arial" w:cs="Arial"/>
        </w:rPr>
        <w:t>2025</w:t>
      </w:r>
    </w:p>
    <w:p w:rsidRPr="00540504" w:rsidR="00CF4C5C" w:rsidP="00CA7E63" w:rsidRDefault="00CF4C5C" w14:paraId="72EEF745" w14:textId="77777777">
      <w:pPr>
        <w:spacing w:after="0"/>
        <w:rPr>
          <w:rFonts w:ascii="Arial" w:hAnsi="Arial" w:cs="Arial"/>
        </w:rPr>
      </w:pPr>
    </w:p>
    <w:p w:rsidRPr="00540504" w:rsidR="00CA7E63" w:rsidP="00CA7E63" w:rsidRDefault="00CA7E63" w14:paraId="54911411" w14:textId="77777777">
      <w:pPr>
        <w:spacing w:after="0"/>
        <w:rPr>
          <w:rFonts w:ascii="Arial" w:hAnsi="Arial" w:cs="Arial"/>
        </w:rPr>
      </w:pPr>
    </w:p>
    <w:tbl>
      <w:tblPr>
        <w:tblStyle w:val="Tabelraster"/>
        <w:tblW w:w="9577" w:type="dxa"/>
        <w:tblLayout w:type="fixed"/>
        <w:tblLook w:val="04A0" w:firstRow="1" w:lastRow="0" w:firstColumn="1" w:lastColumn="0" w:noHBand="0" w:noVBand="1"/>
      </w:tblPr>
      <w:tblGrid>
        <w:gridCol w:w="1185"/>
        <w:gridCol w:w="7065"/>
        <w:gridCol w:w="1327"/>
      </w:tblGrid>
      <w:tr w:rsidRPr="00540504" w:rsidR="00883B5E" w:rsidTr="17ECAF8D" w14:paraId="2750A34C" w14:textId="77777777">
        <w:tc>
          <w:tcPr>
            <w:tcW w:w="9577" w:type="dxa"/>
            <w:gridSpan w:val="3"/>
            <w:tcMar/>
          </w:tcPr>
          <w:p w:rsidRPr="00540504" w:rsidR="00883B5E" w:rsidP="005B604B" w:rsidRDefault="00883B5E" w14:paraId="5CBBAFB5" w14:textId="3D096F42">
            <w:pPr>
              <w:rPr>
                <w:rFonts w:ascii="Arial" w:hAnsi="Arial" w:cs="Arial"/>
                <w:b/>
                <w:sz w:val="36"/>
                <w:szCs w:val="36"/>
              </w:rPr>
            </w:pPr>
            <w:r w:rsidRPr="00540504">
              <w:rPr>
                <w:rFonts w:ascii="Arial" w:hAnsi="Arial" w:cs="Arial"/>
                <w:b/>
                <w:sz w:val="36"/>
                <w:szCs w:val="36"/>
              </w:rPr>
              <w:t>Programma van Wensen (</w:t>
            </w:r>
            <w:proofErr w:type="spellStart"/>
            <w:r w:rsidRPr="00540504">
              <w:rPr>
                <w:rFonts w:ascii="Arial" w:hAnsi="Arial" w:cs="Arial"/>
                <w:b/>
                <w:sz w:val="36"/>
                <w:szCs w:val="36"/>
              </w:rPr>
              <w:t>PvW</w:t>
            </w:r>
            <w:proofErr w:type="spellEnd"/>
            <w:r w:rsidRPr="00540504">
              <w:rPr>
                <w:rFonts w:ascii="Arial" w:hAnsi="Arial" w:cs="Arial"/>
                <w:b/>
                <w:sz w:val="36"/>
                <w:szCs w:val="36"/>
              </w:rPr>
              <w:t xml:space="preserve">) gemeente </w:t>
            </w:r>
            <w:r w:rsidR="00540504">
              <w:rPr>
                <w:rFonts w:ascii="Arial" w:hAnsi="Arial" w:cs="Arial"/>
                <w:b/>
                <w:sz w:val="36"/>
                <w:szCs w:val="36"/>
              </w:rPr>
              <w:t>Overbetuwe</w:t>
            </w:r>
          </w:p>
        </w:tc>
      </w:tr>
      <w:tr w:rsidRPr="00540504" w:rsidR="00883B5E" w:rsidTr="17ECAF8D" w14:paraId="7131A801" w14:textId="77777777">
        <w:tc>
          <w:tcPr>
            <w:tcW w:w="9577" w:type="dxa"/>
            <w:gridSpan w:val="3"/>
            <w:tcMar/>
          </w:tcPr>
          <w:p w:rsidRPr="00540504" w:rsidR="00883B5E" w:rsidP="002276BD" w:rsidRDefault="005B604B" w14:paraId="5B956DB4" w14:textId="540A30AD">
            <w:pPr>
              <w:rPr>
                <w:rFonts w:ascii="Arial" w:hAnsi="Arial" w:cs="Arial"/>
              </w:rPr>
            </w:pPr>
            <w:r w:rsidRPr="1069D466" w:rsidR="005B604B">
              <w:rPr>
                <w:rFonts w:ascii="Arial" w:hAnsi="Arial" w:cs="Arial"/>
              </w:rPr>
              <w:t>Kenmerk</w:t>
            </w:r>
            <w:r w:rsidRPr="1069D466" w:rsidR="00540504">
              <w:rPr>
                <w:rFonts w:ascii="Arial" w:hAnsi="Arial" w:cs="Arial"/>
              </w:rPr>
              <w:t>:</w:t>
            </w:r>
            <w:r w:rsidRPr="1069D466" w:rsidR="005B604B">
              <w:rPr>
                <w:rFonts w:ascii="Arial" w:hAnsi="Arial" w:cs="Arial"/>
              </w:rPr>
              <w:t xml:space="preserve"> </w:t>
            </w:r>
            <w:r w:rsidRPr="1069D466" w:rsidR="00540504">
              <w:rPr>
                <w:rFonts w:ascii="Arial" w:hAnsi="Arial" w:cs="Arial"/>
              </w:rPr>
              <w:t>20</w:t>
            </w:r>
            <w:r w:rsidRPr="1069D466" w:rsidR="540BEC0F">
              <w:rPr>
                <w:rFonts w:ascii="Arial" w:hAnsi="Arial" w:cs="Arial"/>
              </w:rPr>
              <w:t>25</w:t>
            </w:r>
            <w:r w:rsidRPr="1069D466" w:rsidR="00540504">
              <w:rPr>
                <w:rFonts w:ascii="Arial" w:hAnsi="Arial" w:cs="Arial"/>
              </w:rPr>
              <w:t>-</w:t>
            </w:r>
            <w:r w:rsidRPr="1069D466" w:rsidR="6522D4B6">
              <w:rPr>
                <w:rFonts w:ascii="Arial" w:hAnsi="Arial" w:cs="Arial"/>
              </w:rPr>
              <w:t>028355</w:t>
            </w:r>
          </w:p>
          <w:p w:rsidRPr="00540504" w:rsidR="005B604B" w:rsidP="002276BD" w:rsidRDefault="005B604B" w14:paraId="0E9E7D18" w14:textId="77777777">
            <w:pPr>
              <w:rPr>
                <w:rFonts w:ascii="Arial" w:hAnsi="Arial" w:cs="Arial"/>
              </w:rPr>
            </w:pPr>
          </w:p>
        </w:tc>
      </w:tr>
      <w:tr w:rsidRPr="00540504" w:rsidR="00883B5E" w:rsidTr="17ECAF8D" w14:paraId="4286EE86" w14:textId="77777777">
        <w:tc>
          <w:tcPr>
            <w:tcW w:w="9577" w:type="dxa"/>
            <w:gridSpan w:val="3"/>
            <w:tcMar/>
          </w:tcPr>
          <w:p w:rsidRPr="00540504" w:rsidR="00883B5E" w:rsidP="002276BD" w:rsidRDefault="00883B5E" w14:paraId="1907279A" w14:textId="77777777">
            <w:pPr>
              <w:rPr>
                <w:rFonts w:ascii="Arial" w:hAnsi="Arial" w:cs="Arial"/>
                <w:sz w:val="28"/>
                <w:szCs w:val="28"/>
              </w:rPr>
            </w:pPr>
            <w:r w:rsidRPr="00540504">
              <w:rPr>
                <w:rFonts w:ascii="Arial" w:hAnsi="Arial" w:cs="Arial"/>
                <w:b/>
                <w:sz w:val="28"/>
                <w:szCs w:val="28"/>
              </w:rPr>
              <w:t>Algemeen</w:t>
            </w:r>
          </w:p>
        </w:tc>
      </w:tr>
      <w:tr w:rsidRPr="00540504" w:rsidR="00EB048A" w:rsidTr="17ECAF8D" w14:paraId="48F14AB0" w14:textId="77777777">
        <w:tc>
          <w:tcPr>
            <w:tcW w:w="9577" w:type="dxa"/>
            <w:gridSpan w:val="3"/>
            <w:tcMar/>
          </w:tcPr>
          <w:p w:rsidRPr="00540504" w:rsidR="00BC05FB" w:rsidP="00EB048A" w:rsidRDefault="00EB048A" w14:paraId="4D7971A1" w14:textId="63E65DBE">
            <w:pPr>
              <w:rPr>
                <w:rFonts w:ascii="Arial" w:hAnsi="Arial" w:cs="Arial"/>
              </w:rPr>
            </w:pPr>
            <w:r w:rsidRPr="1069D466" w:rsidR="25C0777D">
              <w:rPr>
                <w:rFonts w:ascii="Arial" w:hAnsi="Arial" w:cs="Arial"/>
              </w:rPr>
              <w:t xml:space="preserve">Voor de onderstaande Wensen dient de </w:t>
            </w:r>
            <w:r w:rsidRPr="1069D466" w:rsidR="1A22388B">
              <w:rPr>
                <w:rFonts w:ascii="Arial" w:hAnsi="Arial" w:cs="Arial"/>
              </w:rPr>
              <w:t>i</w:t>
            </w:r>
            <w:r w:rsidRPr="1069D466" w:rsidR="25C0777D">
              <w:rPr>
                <w:rFonts w:ascii="Arial" w:hAnsi="Arial" w:cs="Arial"/>
              </w:rPr>
              <w:t xml:space="preserve">nschrijver de vragen </w:t>
            </w:r>
            <w:r w:rsidRPr="1069D466" w:rsidR="2A74B47A">
              <w:rPr>
                <w:rFonts w:ascii="Arial" w:hAnsi="Arial" w:cs="Arial"/>
              </w:rPr>
              <w:t xml:space="preserve">schriftelijk </w:t>
            </w:r>
            <w:r w:rsidRPr="1069D466" w:rsidR="25C0777D">
              <w:rPr>
                <w:rFonts w:ascii="Arial" w:hAnsi="Arial" w:cs="Arial"/>
              </w:rPr>
              <w:t xml:space="preserve">te beantwoorden. </w:t>
            </w:r>
          </w:p>
          <w:p w:rsidRPr="00540504" w:rsidR="00BC05FB" w:rsidP="00EB048A" w:rsidRDefault="00EB048A" w14:paraId="47091D5B" w14:textId="77777777">
            <w:pPr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 xml:space="preserve">Indien een vraag niet is beantwoord dan </w:t>
            </w:r>
            <w:r w:rsidRPr="00540504" w:rsidR="00BC05FB">
              <w:rPr>
                <w:rFonts w:ascii="Arial" w:hAnsi="Arial" w:cs="Arial"/>
              </w:rPr>
              <w:t>leidt dit tot uitsluiting van de inschrijving.</w:t>
            </w:r>
          </w:p>
          <w:p w:rsidRPr="00540504" w:rsidR="00EB048A" w:rsidP="00EB048A" w:rsidRDefault="00EB048A" w14:paraId="43B80D2A" w14:textId="77777777">
            <w:pPr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>In geval een vraag deels is beantwoord zal niet het maximaal aantal punten worden toegekend.</w:t>
            </w:r>
          </w:p>
          <w:p w:rsidRPr="00540504" w:rsidR="00EB048A" w:rsidP="00EB048A" w:rsidRDefault="00274737" w14:paraId="06DDEDB0" w14:textId="77777777">
            <w:pPr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 xml:space="preserve">Het totaal aan maximaal te behalen punten bedraagt: </w:t>
            </w:r>
            <w:r w:rsidRPr="00540504" w:rsidR="00040ECC">
              <w:rPr>
                <w:rFonts w:ascii="Arial" w:hAnsi="Arial" w:cs="Arial"/>
                <w:b/>
              </w:rPr>
              <w:t>31</w:t>
            </w:r>
          </w:p>
          <w:p w:rsidRPr="00540504" w:rsidR="00274737" w:rsidP="00EB048A" w:rsidRDefault="00274737" w14:paraId="0AF41BDC" w14:textId="77777777">
            <w:pPr>
              <w:rPr>
                <w:rFonts w:ascii="Arial" w:hAnsi="Arial" w:cs="Arial"/>
              </w:rPr>
            </w:pPr>
          </w:p>
          <w:p w:rsidRPr="00540504" w:rsidR="006D6539" w:rsidP="00524B19" w:rsidRDefault="006D6539" w14:paraId="0A21ACDD" w14:textId="77777777">
            <w:pPr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>Uw antwoorden zijn in de Nederlandse taal opgesteld.</w:t>
            </w:r>
          </w:p>
        </w:tc>
      </w:tr>
      <w:tr w:rsidRPr="00540504" w:rsidR="00524B19" w:rsidTr="17ECAF8D" w14:paraId="6BE99C76" w14:textId="77777777">
        <w:tc>
          <w:tcPr>
            <w:tcW w:w="9577" w:type="dxa"/>
            <w:gridSpan w:val="3"/>
            <w:tcMar/>
          </w:tcPr>
          <w:p w:rsidRPr="00540504" w:rsidR="00524B19" w:rsidP="00EB048A" w:rsidRDefault="00524B19" w14:paraId="6BCB28D0" w14:textId="77777777">
            <w:pPr>
              <w:rPr>
                <w:rFonts w:ascii="Arial" w:hAnsi="Arial" w:cs="Arial"/>
              </w:rPr>
            </w:pPr>
          </w:p>
        </w:tc>
      </w:tr>
      <w:tr w:rsidRPr="00540504" w:rsidR="00823A08" w:rsidTr="17ECAF8D" w14:paraId="30408DEC" w14:textId="77777777">
        <w:tc>
          <w:tcPr>
            <w:tcW w:w="1185" w:type="dxa"/>
            <w:tcMar/>
          </w:tcPr>
          <w:p w:rsidRPr="00540504" w:rsidR="00823A08" w:rsidP="00F274AB" w:rsidRDefault="00823A08" w14:paraId="7C244018" w14:textId="77777777">
            <w:pPr>
              <w:jc w:val="center"/>
              <w:rPr>
                <w:rFonts w:ascii="Arial" w:hAnsi="Arial" w:cs="Arial"/>
                <w:b/>
              </w:rPr>
            </w:pPr>
            <w:r w:rsidRPr="00540504">
              <w:rPr>
                <w:rFonts w:ascii="Arial" w:hAnsi="Arial" w:cs="Arial"/>
                <w:b/>
              </w:rPr>
              <w:t>Wens</w:t>
            </w:r>
          </w:p>
          <w:p w:rsidRPr="00540504" w:rsidR="00823A08" w:rsidP="00F274AB" w:rsidRDefault="00823A08" w14:paraId="15BBC1D9" w14:textId="77777777">
            <w:pPr>
              <w:jc w:val="center"/>
              <w:rPr>
                <w:rFonts w:ascii="Arial" w:hAnsi="Arial" w:cs="Arial"/>
              </w:rPr>
            </w:pPr>
            <w:proofErr w:type="gramStart"/>
            <w:r w:rsidRPr="00540504">
              <w:rPr>
                <w:rFonts w:ascii="Arial" w:hAnsi="Arial" w:cs="Arial"/>
                <w:b/>
              </w:rPr>
              <w:t>nummer</w:t>
            </w:r>
            <w:proofErr w:type="gramEnd"/>
          </w:p>
        </w:tc>
        <w:tc>
          <w:tcPr>
            <w:tcW w:w="7065" w:type="dxa"/>
            <w:tcMar/>
          </w:tcPr>
          <w:p w:rsidRPr="00540504" w:rsidR="00823A08" w:rsidP="00F274AB" w:rsidRDefault="00823A08" w14:paraId="5F084F50" w14:textId="77777777">
            <w:pPr>
              <w:rPr>
                <w:rFonts w:ascii="Arial" w:hAnsi="Arial" w:cs="Arial"/>
                <w:b/>
              </w:rPr>
            </w:pPr>
            <w:r w:rsidRPr="00540504">
              <w:rPr>
                <w:rFonts w:ascii="Arial" w:hAnsi="Arial" w:cs="Arial"/>
                <w:b/>
              </w:rPr>
              <w:t>Formulering Wensen</w:t>
            </w:r>
          </w:p>
        </w:tc>
        <w:tc>
          <w:tcPr>
            <w:tcW w:w="1327" w:type="dxa"/>
            <w:tcMar/>
          </w:tcPr>
          <w:p w:rsidRPr="00540504" w:rsidR="00823A08" w:rsidP="00F274AB" w:rsidRDefault="00823A08" w14:paraId="5CD793B7" w14:textId="77777777">
            <w:pPr>
              <w:jc w:val="center"/>
              <w:rPr>
                <w:rFonts w:ascii="Arial" w:hAnsi="Arial" w:cs="Arial"/>
                <w:b/>
              </w:rPr>
            </w:pPr>
            <w:r w:rsidRPr="00540504">
              <w:rPr>
                <w:rFonts w:ascii="Arial" w:hAnsi="Arial" w:cs="Arial"/>
                <w:b/>
              </w:rPr>
              <w:t>Aantal</w:t>
            </w:r>
          </w:p>
          <w:p w:rsidRPr="00540504" w:rsidR="00823A08" w:rsidP="00F274AB" w:rsidRDefault="00823A08" w14:paraId="554AC3A6" w14:textId="77777777">
            <w:pPr>
              <w:jc w:val="center"/>
              <w:rPr>
                <w:rFonts w:ascii="Arial" w:hAnsi="Arial" w:cs="Arial"/>
                <w:b/>
              </w:rPr>
            </w:pPr>
            <w:r w:rsidRPr="00540504">
              <w:rPr>
                <w:rFonts w:ascii="Arial" w:hAnsi="Arial" w:cs="Arial"/>
                <w:b/>
              </w:rPr>
              <w:t>Punten</w:t>
            </w:r>
          </w:p>
        </w:tc>
      </w:tr>
      <w:tr w:rsidRPr="00540504" w:rsidR="00823A08" w:rsidTr="17ECAF8D" w14:paraId="118C840B" w14:textId="77777777">
        <w:tc>
          <w:tcPr>
            <w:tcW w:w="1185" w:type="dxa"/>
            <w:tcMar/>
          </w:tcPr>
          <w:p w:rsidRPr="00540504" w:rsidR="00823A08" w:rsidP="00F274AB" w:rsidRDefault="00823A08" w14:paraId="37916FAD" w14:textId="77777777">
            <w:pPr>
              <w:rPr>
                <w:rFonts w:ascii="Arial" w:hAnsi="Arial" w:cs="Arial"/>
              </w:rPr>
            </w:pPr>
          </w:p>
        </w:tc>
        <w:tc>
          <w:tcPr>
            <w:tcW w:w="7065" w:type="dxa"/>
            <w:tcMar/>
          </w:tcPr>
          <w:p w:rsidRPr="00540504" w:rsidR="00823A08" w:rsidP="00F274AB" w:rsidRDefault="00823A08" w14:paraId="61760AA0" w14:textId="77777777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1327" w:type="dxa"/>
            <w:tcMar/>
          </w:tcPr>
          <w:p w:rsidRPr="00540504" w:rsidR="00823A08" w:rsidP="00F274AB" w:rsidRDefault="00823A08" w14:paraId="0882809C" w14:textId="77777777">
            <w:pPr>
              <w:rPr>
                <w:rFonts w:ascii="Arial" w:hAnsi="Arial" w:cs="Arial"/>
              </w:rPr>
            </w:pPr>
          </w:p>
        </w:tc>
      </w:tr>
      <w:tr w:rsidRPr="00540504" w:rsidR="00823A08" w:rsidTr="17ECAF8D" w14:paraId="371C309F" w14:textId="77777777">
        <w:tc>
          <w:tcPr>
            <w:tcW w:w="1185" w:type="dxa"/>
            <w:tcMar/>
          </w:tcPr>
          <w:p w:rsidRPr="00540504" w:rsidR="00823A08" w:rsidP="004E625C" w:rsidRDefault="00823A08" w14:paraId="56B24348" w14:textId="77777777">
            <w:pPr>
              <w:jc w:val="center"/>
              <w:rPr>
                <w:rFonts w:ascii="Arial" w:hAnsi="Arial" w:cs="Arial"/>
                <w:b/>
              </w:rPr>
            </w:pPr>
            <w:r w:rsidRPr="00540504">
              <w:rPr>
                <w:rFonts w:ascii="Arial" w:hAnsi="Arial" w:cs="Arial"/>
                <w:b/>
              </w:rPr>
              <w:t>W1</w:t>
            </w:r>
          </w:p>
        </w:tc>
        <w:tc>
          <w:tcPr>
            <w:tcW w:w="7065" w:type="dxa"/>
            <w:tcMar/>
          </w:tcPr>
          <w:p w:rsidRPr="00540504" w:rsidR="00823A08" w:rsidP="00F274AB" w:rsidRDefault="00823A08" w14:paraId="0FCBFE38" w14:textId="77777777">
            <w:pPr>
              <w:rPr>
                <w:rFonts w:ascii="Arial" w:hAnsi="Arial" w:cs="Arial"/>
                <w:b/>
              </w:rPr>
            </w:pPr>
            <w:r w:rsidRPr="00540504">
              <w:rPr>
                <w:rFonts w:ascii="Arial" w:hAnsi="Arial" w:cs="Arial"/>
                <w:b/>
              </w:rPr>
              <w:t>V</w:t>
            </w:r>
            <w:r w:rsidRPr="00540504" w:rsidR="00100979">
              <w:rPr>
                <w:rFonts w:ascii="Arial" w:hAnsi="Arial" w:cs="Arial"/>
                <w:b/>
              </w:rPr>
              <w:t>erzekeringsdekking</w:t>
            </w:r>
            <w:r w:rsidRPr="00540504">
              <w:rPr>
                <w:rFonts w:ascii="Arial" w:hAnsi="Arial" w:cs="Arial"/>
                <w:b/>
              </w:rPr>
              <w:t>:</w:t>
            </w:r>
          </w:p>
          <w:p w:rsidRPr="00540504" w:rsidR="00823A08" w:rsidP="00F274AB" w:rsidRDefault="00823A08" w14:paraId="1FE474C0" w14:textId="1C323D01">
            <w:pPr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 xml:space="preserve">Inschrijver heeft volledig alle </w:t>
            </w:r>
            <w:r w:rsidRPr="00540504" w:rsidR="004E625C">
              <w:rPr>
                <w:rFonts w:ascii="Arial" w:hAnsi="Arial" w:cs="Arial"/>
              </w:rPr>
              <w:t>voorwaarden en</w:t>
            </w:r>
            <w:r w:rsidRPr="00540504" w:rsidR="00524B19">
              <w:rPr>
                <w:rFonts w:ascii="Arial" w:hAnsi="Arial" w:cs="Arial"/>
              </w:rPr>
              <w:t xml:space="preserve"> </w:t>
            </w:r>
            <w:r w:rsidRPr="00540504">
              <w:rPr>
                <w:rFonts w:ascii="Arial" w:hAnsi="Arial" w:cs="Arial"/>
              </w:rPr>
              <w:t>clausule</w:t>
            </w:r>
            <w:r w:rsidRPr="00540504" w:rsidR="004E625C">
              <w:rPr>
                <w:rFonts w:ascii="Arial" w:hAnsi="Arial" w:cs="Arial"/>
              </w:rPr>
              <w:t>s d</w:t>
            </w:r>
            <w:r w:rsidRPr="00540504">
              <w:rPr>
                <w:rFonts w:ascii="Arial" w:hAnsi="Arial" w:cs="Arial"/>
              </w:rPr>
              <w:t>ie van toepassing zijn op deze inschrijving</w:t>
            </w:r>
            <w:r w:rsidRPr="00540504" w:rsidR="000A7A5B">
              <w:rPr>
                <w:rFonts w:ascii="Arial" w:hAnsi="Arial" w:cs="Arial"/>
              </w:rPr>
              <w:t>,</w:t>
            </w:r>
            <w:r w:rsidRPr="00540504" w:rsidR="004E625C">
              <w:rPr>
                <w:rFonts w:ascii="Arial" w:hAnsi="Arial" w:cs="Arial"/>
              </w:rPr>
              <w:t xml:space="preserve"> </w:t>
            </w:r>
            <w:r w:rsidRPr="00540504">
              <w:rPr>
                <w:rFonts w:ascii="Arial" w:hAnsi="Arial" w:cs="Arial"/>
              </w:rPr>
              <w:t>bijgevoegd.</w:t>
            </w:r>
          </w:p>
          <w:p w:rsidRPr="00540504" w:rsidR="00C85F64" w:rsidP="00F274AB" w:rsidRDefault="00261224" w14:paraId="1A5FAB64" w14:textId="54424968">
            <w:pPr>
              <w:rPr>
                <w:rFonts w:ascii="Arial" w:hAnsi="Arial" w:cs="Arial"/>
              </w:rPr>
            </w:pPr>
            <w:r w:rsidRPr="1069D466" w:rsidR="66C24EC5">
              <w:rPr>
                <w:rFonts w:ascii="Arial" w:hAnsi="Arial" w:cs="Arial"/>
              </w:rPr>
              <w:t>(</w:t>
            </w:r>
            <w:r w:rsidRPr="1069D466" w:rsidR="66C24EC5">
              <w:rPr>
                <w:rFonts w:ascii="Arial" w:hAnsi="Arial" w:cs="Arial"/>
              </w:rPr>
              <w:t>geüpload</w:t>
            </w:r>
            <w:r w:rsidRPr="1069D466" w:rsidR="66C24EC5">
              <w:rPr>
                <w:rFonts w:ascii="Arial" w:hAnsi="Arial" w:cs="Arial"/>
              </w:rPr>
              <w:t xml:space="preserve"> in </w:t>
            </w:r>
            <w:r w:rsidRPr="1069D466" w:rsidR="0C3BA6E8">
              <w:rPr>
                <w:rFonts w:ascii="Arial" w:hAnsi="Arial" w:cs="Arial"/>
              </w:rPr>
              <w:t>TenderNed</w:t>
            </w:r>
            <w:r w:rsidRPr="1069D466" w:rsidR="005B604B">
              <w:rPr>
                <w:rFonts w:ascii="Arial" w:hAnsi="Arial" w:cs="Arial"/>
              </w:rPr>
              <w:t>)</w:t>
            </w:r>
            <w:r>
              <w:br/>
            </w:r>
          </w:p>
          <w:p w:rsidRPr="00540504" w:rsidR="00D35D49" w:rsidP="00D35D49" w:rsidRDefault="00D35D49" w14:paraId="633ED34C" w14:textId="77777777">
            <w:pPr>
              <w:rPr>
                <w:rFonts w:ascii="Arial" w:hAnsi="Arial" w:cs="Arial"/>
                <w:u w:val="single"/>
              </w:rPr>
            </w:pPr>
            <w:r w:rsidRPr="00540504">
              <w:rPr>
                <w:rFonts w:ascii="Arial" w:hAnsi="Arial" w:cs="Arial"/>
                <w:u w:val="single"/>
              </w:rPr>
              <w:t>Vraag:</w:t>
            </w:r>
          </w:p>
          <w:p w:rsidRPr="00540504" w:rsidR="00D35D49" w:rsidP="00D35D49" w:rsidRDefault="00D35D49" w14:paraId="7C3CFEBF" w14:textId="7590DFD9">
            <w:pPr>
              <w:rPr>
                <w:rFonts w:ascii="Arial" w:hAnsi="Arial" w:cs="Arial"/>
              </w:rPr>
            </w:pPr>
            <w:r w:rsidRPr="17ECAF8D" w:rsidR="00D35D49">
              <w:rPr>
                <w:rFonts w:ascii="Arial" w:hAnsi="Arial" w:cs="Arial"/>
              </w:rPr>
              <w:t xml:space="preserve">Geef aan welke betere/extra dekkingen, naast alle gestelde Eisen </w:t>
            </w:r>
            <w:r w:rsidRPr="17ECAF8D" w:rsidR="00D35D49">
              <w:rPr>
                <w:rFonts w:ascii="Arial" w:hAnsi="Arial" w:cs="Arial"/>
              </w:rPr>
              <w:t>conform</w:t>
            </w:r>
            <w:r w:rsidRPr="17ECAF8D" w:rsidR="00D35D49">
              <w:rPr>
                <w:rFonts w:ascii="Arial" w:hAnsi="Arial" w:cs="Arial"/>
              </w:rPr>
              <w:t xml:space="preserve"> </w:t>
            </w:r>
            <w:r w:rsidRPr="17ECAF8D" w:rsidR="74093347">
              <w:rPr>
                <w:rFonts w:ascii="Arial" w:hAnsi="Arial" w:cs="Arial"/>
              </w:rPr>
              <w:t>b</w:t>
            </w:r>
            <w:r w:rsidRPr="17ECAF8D" w:rsidR="00D35D49">
              <w:rPr>
                <w:rFonts w:ascii="Arial" w:hAnsi="Arial" w:cs="Arial"/>
              </w:rPr>
              <w:t xml:space="preserve">ijlage </w:t>
            </w:r>
            <w:r w:rsidRPr="17ECAF8D" w:rsidR="34A12EE3">
              <w:rPr>
                <w:rFonts w:ascii="Arial" w:hAnsi="Arial" w:cs="Arial"/>
              </w:rPr>
              <w:t>1.</w:t>
            </w:r>
            <w:r w:rsidRPr="17ECAF8D" w:rsidR="4407B882">
              <w:rPr>
                <w:rFonts w:ascii="Arial" w:hAnsi="Arial" w:cs="Arial"/>
              </w:rPr>
              <w:t>B</w:t>
            </w:r>
            <w:r w:rsidRPr="17ECAF8D" w:rsidR="34A12EE3">
              <w:rPr>
                <w:rFonts w:ascii="Arial" w:hAnsi="Arial" w:cs="Arial"/>
              </w:rPr>
              <w:t xml:space="preserve"> </w:t>
            </w:r>
            <w:r w:rsidRPr="17ECAF8D" w:rsidR="00D35D49">
              <w:rPr>
                <w:rFonts w:ascii="Arial" w:hAnsi="Arial" w:cs="Arial"/>
              </w:rPr>
              <w:t>Programma van Eisen</w:t>
            </w:r>
            <w:r w:rsidRPr="17ECAF8D" w:rsidR="66C24EC5">
              <w:rPr>
                <w:rFonts w:ascii="Arial" w:hAnsi="Arial" w:cs="Arial"/>
              </w:rPr>
              <w:t xml:space="preserve"> (</w:t>
            </w:r>
            <w:r w:rsidRPr="17ECAF8D" w:rsidR="66C24EC5">
              <w:rPr>
                <w:rFonts w:ascii="Arial" w:hAnsi="Arial" w:cs="Arial"/>
              </w:rPr>
              <w:t>PvE</w:t>
            </w:r>
            <w:r w:rsidRPr="17ECAF8D" w:rsidR="66C24EC5">
              <w:rPr>
                <w:rFonts w:ascii="Arial" w:hAnsi="Arial" w:cs="Arial"/>
              </w:rPr>
              <w:t xml:space="preserve">) gemeente </w:t>
            </w:r>
            <w:r w:rsidRPr="17ECAF8D" w:rsidR="00540504">
              <w:rPr>
                <w:rFonts w:ascii="Arial" w:hAnsi="Arial" w:cs="Arial"/>
              </w:rPr>
              <w:t>Overbetuwe</w:t>
            </w:r>
            <w:r w:rsidRPr="17ECAF8D" w:rsidR="00D35D49">
              <w:rPr>
                <w:rFonts w:ascii="Arial" w:hAnsi="Arial" w:cs="Arial"/>
              </w:rPr>
              <w:t xml:space="preserve">, </w:t>
            </w:r>
            <w:r w:rsidRPr="17ECAF8D" w:rsidR="66C24EC5">
              <w:rPr>
                <w:rFonts w:ascii="Arial" w:hAnsi="Arial" w:cs="Arial"/>
              </w:rPr>
              <w:t xml:space="preserve">versie </w:t>
            </w:r>
            <w:r w:rsidRPr="17ECAF8D" w:rsidR="007B53B2">
              <w:rPr>
                <w:rFonts w:ascii="Arial" w:hAnsi="Arial" w:cs="Arial"/>
              </w:rPr>
              <w:t>4</w:t>
            </w:r>
            <w:r w:rsidRPr="17ECAF8D" w:rsidR="226311B4">
              <w:rPr>
                <w:rFonts w:ascii="Arial" w:hAnsi="Arial" w:cs="Arial"/>
              </w:rPr>
              <w:t xml:space="preserve"> </w:t>
            </w:r>
            <w:r w:rsidRPr="17ECAF8D" w:rsidR="00540504">
              <w:rPr>
                <w:rFonts w:ascii="Arial" w:hAnsi="Arial" w:cs="Arial"/>
              </w:rPr>
              <w:t>september 202</w:t>
            </w:r>
            <w:r w:rsidRPr="17ECAF8D" w:rsidR="25392ECD">
              <w:rPr>
                <w:rFonts w:ascii="Arial" w:hAnsi="Arial" w:cs="Arial"/>
              </w:rPr>
              <w:t>5</w:t>
            </w:r>
            <w:r w:rsidRPr="17ECAF8D" w:rsidR="66C24EC5">
              <w:rPr>
                <w:rFonts w:ascii="Arial" w:hAnsi="Arial" w:cs="Arial"/>
              </w:rPr>
              <w:t>, u</w:t>
            </w:r>
            <w:r w:rsidRPr="17ECAF8D" w:rsidR="66C24EC5">
              <w:rPr>
                <w:rFonts w:ascii="Arial" w:hAnsi="Arial" w:cs="Arial"/>
              </w:rPr>
              <w:t xml:space="preserve"> </w:t>
            </w:r>
            <w:r w:rsidRPr="17ECAF8D" w:rsidR="00D35D49">
              <w:rPr>
                <w:rFonts w:ascii="Arial" w:hAnsi="Arial" w:cs="Arial"/>
              </w:rPr>
              <w:t xml:space="preserve">bij deze inschrijving </w:t>
            </w:r>
            <w:r w:rsidRPr="17ECAF8D" w:rsidR="34A12EE3">
              <w:rPr>
                <w:rFonts w:ascii="Arial" w:hAnsi="Arial" w:cs="Arial"/>
              </w:rPr>
              <w:t xml:space="preserve">naar uw mening </w:t>
            </w:r>
            <w:r w:rsidRPr="17ECAF8D" w:rsidR="00D35D49">
              <w:rPr>
                <w:rFonts w:ascii="Arial" w:hAnsi="Arial" w:cs="Arial"/>
              </w:rPr>
              <w:t>biedt ten opzichte van uw concurrenten.</w:t>
            </w:r>
          </w:p>
          <w:p w:rsidRPr="00540504" w:rsidR="00592AA9" w:rsidP="00D35D49" w:rsidRDefault="00592AA9" w14:paraId="4B05D40E" w14:textId="77777777">
            <w:pPr>
              <w:rPr>
                <w:rFonts w:ascii="Arial" w:hAnsi="Arial" w:cs="Arial"/>
              </w:rPr>
            </w:pPr>
          </w:p>
          <w:p w:rsidRPr="00540504" w:rsidR="00D35D49" w:rsidP="00F274AB" w:rsidRDefault="00D35D49" w14:paraId="39A501DD" w14:textId="1AF423D0">
            <w:pPr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 xml:space="preserve">Uw </w:t>
            </w:r>
            <w:r w:rsidRPr="00540504" w:rsidR="007C2F9D">
              <w:rPr>
                <w:rFonts w:ascii="Arial" w:hAnsi="Arial" w:cs="Arial"/>
              </w:rPr>
              <w:t xml:space="preserve">onderbouwde </w:t>
            </w:r>
            <w:r w:rsidRPr="00540504">
              <w:rPr>
                <w:rFonts w:ascii="Arial" w:hAnsi="Arial" w:cs="Arial"/>
              </w:rPr>
              <w:t xml:space="preserve">antwoord omvat maximaal </w:t>
            </w:r>
            <w:r w:rsidRPr="00540504" w:rsidR="0097790A">
              <w:rPr>
                <w:rFonts w:ascii="Arial" w:hAnsi="Arial" w:cs="Arial"/>
              </w:rPr>
              <w:t>8</w:t>
            </w:r>
            <w:r w:rsidRPr="00540504">
              <w:rPr>
                <w:rFonts w:ascii="Arial" w:hAnsi="Arial" w:cs="Arial"/>
              </w:rPr>
              <w:t xml:space="preserve"> maal A4- formaat in lettertype </w:t>
            </w:r>
            <w:proofErr w:type="spellStart"/>
            <w:r w:rsidRPr="00540504" w:rsidR="007B0868">
              <w:rPr>
                <w:rFonts w:ascii="Arial" w:hAnsi="Arial" w:cs="Arial"/>
              </w:rPr>
              <w:t>Arial</w:t>
            </w:r>
            <w:proofErr w:type="spellEnd"/>
            <w:r w:rsidRPr="00540504" w:rsidR="007B0868">
              <w:rPr>
                <w:rFonts w:ascii="Arial" w:hAnsi="Arial" w:cs="Arial"/>
              </w:rPr>
              <w:t xml:space="preserve"> 10</w:t>
            </w:r>
            <w:r w:rsidRPr="00540504" w:rsidR="005B604B">
              <w:rPr>
                <w:rFonts w:ascii="Arial" w:hAnsi="Arial" w:cs="Arial"/>
              </w:rPr>
              <w:t xml:space="preserve">, </w:t>
            </w:r>
            <w:proofErr w:type="spellStart"/>
            <w:r w:rsidRPr="00540504" w:rsidR="005B604B">
              <w:rPr>
                <w:rFonts w:ascii="Arial" w:hAnsi="Arial" w:cs="Arial"/>
              </w:rPr>
              <w:t>Calibri</w:t>
            </w:r>
            <w:proofErr w:type="spellEnd"/>
            <w:r w:rsidRPr="00540504" w:rsidR="005B604B">
              <w:rPr>
                <w:rFonts w:ascii="Arial" w:hAnsi="Arial" w:cs="Arial"/>
              </w:rPr>
              <w:t xml:space="preserve"> 11,</w:t>
            </w:r>
            <w:r w:rsidRPr="00540504" w:rsidR="007B0868">
              <w:rPr>
                <w:rFonts w:ascii="Arial" w:hAnsi="Arial" w:cs="Arial"/>
              </w:rPr>
              <w:t xml:space="preserve"> </w:t>
            </w:r>
            <w:r w:rsidRPr="00540504">
              <w:rPr>
                <w:rFonts w:ascii="Arial" w:hAnsi="Arial" w:cs="Arial"/>
              </w:rPr>
              <w:t>of vergelijkbare grootte</w:t>
            </w:r>
            <w:r w:rsidRPr="00540504" w:rsidR="0097790A">
              <w:rPr>
                <w:rFonts w:ascii="Arial" w:hAnsi="Arial" w:cs="Arial"/>
              </w:rPr>
              <w:t xml:space="preserve"> (</w:t>
            </w:r>
            <w:r w:rsidRPr="00540504" w:rsidR="008C6AE8">
              <w:rPr>
                <w:rFonts w:ascii="Arial" w:hAnsi="Arial" w:cs="Arial"/>
              </w:rPr>
              <w:t xml:space="preserve">aantal en lettertype is niet van toepassing op </w:t>
            </w:r>
            <w:r w:rsidRPr="00540504" w:rsidR="0097790A">
              <w:rPr>
                <w:rFonts w:ascii="Arial" w:hAnsi="Arial" w:cs="Arial"/>
              </w:rPr>
              <w:t xml:space="preserve">de </w:t>
            </w:r>
            <w:r w:rsidRPr="00540504" w:rsidR="008C6AE8">
              <w:rPr>
                <w:rFonts w:ascii="Arial" w:hAnsi="Arial" w:cs="Arial"/>
              </w:rPr>
              <w:t xml:space="preserve">up te </w:t>
            </w:r>
            <w:proofErr w:type="spellStart"/>
            <w:r w:rsidRPr="00540504" w:rsidR="008C6AE8">
              <w:rPr>
                <w:rFonts w:ascii="Arial" w:hAnsi="Arial" w:cs="Arial"/>
              </w:rPr>
              <w:t>loaden</w:t>
            </w:r>
            <w:proofErr w:type="spellEnd"/>
            <w:r w:rsidRPr="00540504" w:rsidR="008C6AE8">
              <w:rPr>
                <w:rFonts w:ascii="Arial" w:hAnsi="Arial" w:cs="Arial"/>
              </w:rPr>
              <w:t xml:space="preserve"> </w:t>
            </w:r>
            <w:r w:rsidRPr="00540504" w:rsidR="0097790A">
              <w:rPr>
                <w:rFonts w:ascii="Arial" w:hAnsi="Arial" w:cs="Arial"/>
              </w:rPr>
              <w:t>voorwaarden en clausules).</w:t>
            </w:r>
          </w:p>
          <w:p w:rsidRPr="00540504" w:rsidR="00D35D49" w:rsidP="00F274AB" w:rsidRDefault="00D35D49" w14:paraId="0A4560E4" w14:textId="77777777">
            <w:pPr>
              <w:rPr>
                <w:rFonts w:ascii="Arial" w:hAnsi="Arial" w:cs="Arial"/>
              </w:rPr>
            </w:pPr>
          </w:p>
          <w:p w:rsidRPr="00540504" w:rsidR="00C85F64" w:rsidP="00F274AB" w:rsidRDefault="00C85F64" w14:paraId="22A2C9FF" w14:textId="77777777">
            <w:pPr>
              <w:rPr>
                <w:rFonts w:ascii="Arial" w:hAnsi="Arial" w:cs="Arial"/>
                <w:u w:val="single"/>
              </w:rPr>
            </w:pPr>
            <w:r w:rsidRPr="00540504">
              <w:rPr>
                <w:rFonts w:ascii="Arial" w:hAnsi="Arial" w:cs="Arial"/>
                <w:u w:val="single"/>
              </w:rPr>
              <w:t>Toekenning aantal punten:</w:t>
            </w:r>
          </w:p>
          <w:p w:rsidRPr="00540504" w:rsidR="00524B19" w:rsidP="00EF1A4D" w:rsidRDefault="00274737" w14:paraId="5A2BF3D5" w14:textId="77777777">
            <w:pPr>
              <w:tabs>
                <w:tab w:val="left" w:pos="1735"/>
              </w:tabs>
              <w:ind w:left="1735" w:hanging="1735"/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>1</w:t>
            </w:r>
            <w:r w:rsidRPr="00540504" w:rsidR="00524B19">
              <w:rPr>
                <w:rFonts w:ascii="Arial" w:hAnsi="Arial" w:cs="Arial"/>
              </w:rPr>
              <w:t xml:space="preserve"> (</w:t>
            </w:r>
            <w:r w:rsidRPr="00540504" w:rsidR="00B91962">
              <w:rPr>
                <w:rFonts w:ascii="Arial" w:hAnsi="Arial" w:cs="Arial"/>
              </w:rPr>
              <w:t>onvoldoende</w:t>
            </w:r>
            <w:r w:rsidRPr="00540504" w:rsidR="00524B19">
              <w:rPr>
                <w:rFonts w:ascii="Arial" w:hAnsi="Arial" w:cs="Arial"/>
              </w:rPr>
              <w:t>)</w:t>
            </w:r>
            <w:r w:rsidRPr="00540504" w:rsidR="00524B19">
              <w:rPr>
                <w:rFonts w:ascii="Arial" w:hAnsi="Arial" w:cs="Arial"/>
              </w:rPr>
              <w:tab/>
            </w:r>
            <w:r w:rsidRPr="00540504" w:rsidR="00524B19">
              <w:rPr>
                <w:rFonts w:ascii="Arial" w:hAnsi="Arial" w:cs="Arial"/>
              </w:rPr>
              <w:t xml:space="preserve">De inschrijving </w:t>
            </w:r>
            <w:r w:rsidRPr="00540504" w:rsidR="00EF1A4D">
              <w:rPr>
                <w:rFonts w:ascii="Arial" w:hAnsi="Arial" w:cs="Arial"/>
              </w:rPr>
              <w:t xml:space="preserve">voldoet niet aan hetgeen wordt gevraagd en </w:t>
            </w:r>
            <w:r w:rsidRPr="00540504" w:rsidR="00524B19">
              <w:rPr>
                <w:rFonts w:ascii="Arial" w:hAnsi="Arial" w:cs="Arial"/>
              </w:rPr>
              <w:t xml:space="preserve">biedt </w:t>
            </w:r>
            <w:r w:rsidRPr="00540504" w:rsidR="00EF1A4D">
              <w:rPr>
                <w:rFonts w:ascii="Arial" w:hAnsi="Arial" w:cs="Arial"/>
              </w:rPr>
              <w:t>geen</w:t>
            </w:r>
            <w:r w:rsidRPr="00540504" w:rsidR="00524B19">
              <w:rPr>
                <w:rFonts w:ascii="Arial" w:hAnsi="Arial" w:cs="Arial"/>
              </w:rPr>
              <w:t xml:space="preserve"> meerwaarde</w:t>
            </w:r>
            <w:r w:rsidRPr="00540504" w:rsidR="00EF1A4D">
              <w:rPr>
                <w:rFonts w:ascii="Arial" w:hAnsi="Arial" w:cs="Arial"/>
              </w:rPr>
              <w:t xml:space="preserve">. </w:t>
            </w:r>
          </w:p>
          <w:p w:rsidRPr="00540504" w:rsidR="00524B19" w:rsidP="00B91962" w:rsidRDefault="007B00F1" w14:paraId="6336150F" w14:textId="6B89F8DC">
            <w:pPr>
              <w:tabs>
                <w:tab w:val="left" w:pos="1735"/>
              </w:tabs>
              <w:ind w:left="1735" w:hanging="1735"/>
              <w:rPr>
                <w:rFonts w:ascii="Arial" w:hAnsi="Arial" w:cs="Arial"/>
              </w:rPr>
            </w:pPr>
            <w:r w:rsidRPr="1069D466" w:rsidR="21878795">
              <w:rPr>
                <w:rFonts w:ascii="Arial" w:hAnsi="Arial" w:cs="Arial"/>
              </w:rPr>
              <w:t>6</w:t>
            </w:r>
            <w:r w:rsidRPr="1069D466" w:rsidR="2E2F8A13">
              <w:rPr>
                <w:rFonts w:ascii="Arial" w:hAnsi="Arial" w:cs="Arial"/>
              </w:rPr>
              <w:t xml:space="preserve"> (voldoende)</w:t>
            </w:r>
            <w:r>
              <w:tab/>
            </w:r>
            <w:r w:rsidRPr="1069D466" w:rsidR="2E2F8A13">
              <w:rPr>
                <w:rFonts w:ascii="Arial" w:hAnsi="Arial" w:cs="Arial"/>
              </w:rPr>
              <w:t xml:space="preserve">De inschrijving </w:t>
            </w:r>
            <w:r w:rsidRPr="1069D466" w:rsidR="281CC9F5">
              <w:rPr>
                <w:rFonts w:ascii="Arial" w:hAnsi="Arial" w:cs="Arial"/>
              </w:rPr>
              <w:t>voldoet</w:t>
            </w:r>
            <w:r w:rsidRPr="1069D466" w:rsidR="55FFF94E">
              <w:rPr>
                <w:rFonts w:ascii="Arial" w:hAnsi="Arial" w:cs="Arial"/>
              </w:rPr>
              <w:t xml:space="preserve"> aan hetgeen is gevraagd, </w:t>
            </w:r>
            <w:r w:rsidRPr="1069D466" w:rsidR="281CC9F5">
              <w:rPr>
                <w:rFonts w:ascii="Arial" w:hAnsi="Arial" w:cs="Arial"/>
              </w:rPr>
              <w:t xml:space="preserve">maar </w:t>
            </w:r>
            <w:r w:rsidRPr="1069D466" w:rsidR="79A67F4B">
              <w:rPr>
                <w:rFonts w:ascii="Arial" w:hAnsi="Arial" w:cs="Arial"/>
              </w:rPr>
              <w:t>biedt geen meerwaarde</w:t>
            </w:r>
            <w:r w:rsidRPr="1069D466" w:rsidR="55FFF94E">
              <w:rPr>
                <w:rFonts w:ascii="Arial" w:hAnsi="Arial" w:cs="Arial"/>
              </w:rPr>
              <w:t>.</w:t>
            </w:r>
          </w:p>
          <w:p w:rsidRPr="00540504" w:rsidR="00C85F64" w:rsidP="007B00F1" w:rsidRDefault="00524B19" w14:paraId="2CD2C2C2" w14:textId="074E1B45">
            <w:pPr>
              <w:tabs>
                <w:tab w:val="left" w:pos="1735"/>
              </w:tabs>
              <w:ind w:left="1735" w:hanging="1735"/>
              <w:rPr>
                <w:rFonts w:ascii="Arial" w:hAnsi="Arial" w:cs="Arial"/>
              </w:rPr>
            </w:pPr>
            <w:r w:rsidRPr="17ECAF8D" w:rsidR="2E2F8A13">
              <w:rPr>
                <w:rFonts w:ascii="Arial" w:hAnsi="Arial" w:cs="Arial"/>
              </w:rPr>
              <w:t>1</w:t>
            </w:r>
            <w:r w:rsidRPr="17ECAF8D" w:rsidR="79279BB0">
              <w:rPr>
                <w:rFonts w:ascii="Arial" w:hAnsi="Arial" w:cs="Arial"/>
              </w:rPr>
              <w:t>1</w:t>
            </w:r>
            <w:r w:rsidRPr="17ECAF8D" w:rsidR="2E2F8A13">
              <w:rPr>
                <w:rFonts w:ascii="Arial" w:hAnsi="Arial" w:cs="Arial"/>
              </w:rPr>
              <w:t xml:space="preserve"> (</w:t>
            </w:r>
            <w:r w:rsidRPr="17ECAF8D" w:rsidR="281CC9F5">
              <w:rPr>
                <w:rFonts w:ascii="Arial" w:hAnsi="Arial" w:cs="Arial"/>
              </w:rPr>
              <w:t>uitstekend</w:t>
            </w:r>
            <w:r w:rsidRPr="17ECAF8D" w:rsidR="2E2F8A13">
              <w:rPr>
                <w:rFonts w:ascii="Arial" w:hAnsi="Arial" w:cs="Arial"/>
              </w:rPr>
              <w:t>)</w:t>
            </w:r>
            <w:r>
              <w:tab/>
            </w:r>
            <w:r w:rsidRPr="17ECAF8D" w:rsidR="2E2F8A13">
              <w:rPr>
                <w:rFonts w:ascii="Arial" w:hAnsi="Arial" w:cs="Arial"/>
              </w:rPr>
              <w:t>De inschrijving biedt maximale meerwaarde</w:t>
            </w:r>
            <w:r w:rsidRPr="17ECAF8D" w:rsidR="281CC9F5">
              <w:rPr>
                <w:rFonts w:ascii="Arial" w:hAnsi="Arial" w:cs="Arial"/>
              </w:rPr>
              <w:t>.</w:t>
            </w:r>
          </w:p>
        </w:tc>
        <w:tc>
          <w:tcPr>
            <w:tcW w:w="1327" w:type="dxa"/>
            <w:tcMar/>
          </w:tcPr>
          <w:p w:rsidRPr="00540504" w:rsidR="00823A08" w:rsidP="00B40B60" w:rsidRDefault="00823A08" w14:paraId="2C864BF1" w14:textId="50C330D3">
            <w:pPr>
              <w:jc w:val="center"/>
              <w:rPr>
                <w:rFonts w:ascii="Arial" w:hAnsi="Arial" w:cs="Arial"/>
              </w:rPr>
            </w:pPr>
            <w:r w:rsidRPr="1069D466" w:rsidR="79D70C1C">
              <w:rPr>
                <w:rFonts w:ascii="Arial" w:hAnsi="Arial" w:cs="Arial"/>
              </w:rPr>
              <w:t>Maximaal 1</w:t>
            </w:r>
            <w:r w:rsidRPr="1069D466" w:rsidR="020D43FC">
              <w:rPr>
                <w:rFonts w:ascii="Arial" w:hAnsi="Arial" w:cs="Arial"/>
              </w:rPr>
              <w:t>1</w:t>
            </w:r>
            <w:r w:rsidRPr="1069D466" w:rsidR="79D70C1C">
              <w:rPr>
                <w:rFonts w:ascii="Arial" w:hAnsi="Arial" w:cs="Arial"/>
              </w:rPr>
              <w:t xml:space="preserve"> punten</w:t>
            </w:r>
          </w:p>
        </w:tc>
      </w:tr>
    </w:tbl>
    <w:p w:rsidRPr="00540504" w:rsidR="005B604B" w:rsidP="005B604B" w:rsidRDefault="005B604B" w14:paraId="4F8215F5" w14:textId="77777777">
      <w:pPr>
        <w:spacing w:after="0"/>
        <w:rPr>
          <w:rFonts w:ascii="Arial" w:hAnsi="Arial" w:cs="Arial"/>
        </w:rPr>
      </w:pPr>
    </w:p>
    <w:p w:rsidRPr="00540504" w:rsidR="005B604B" w:rsidP="005B604B" w:rsidRDefault="005B604B" w14:paraId="4C913BCF" w14:textId="77777777">
      <w:pPr>
        <w:spacing w:after="0"/>
        <w:rPr>
          <w:rFonts w:ascii="Arial" w:hAnsi="Arial" w:cs="Arial"/>
        </w:rPr>
      </w:pPr>
    </w:p>
    <w:p w:rsidRPr="00540504" w:rsidR="00345A3B" w:rsidP="00345A3B" w:rsidRDefault="00345A3B" w14:paraId="3EC18455" w14:noSpellErr="1" w14:textId="4369FF70">
      <w:pPr>
        <w:spacing w:after="0"/>
        <w:rPr>
          <w:rFonts w:ascii="Arial" w:hAnsi="Arial" w:cs="Arial"/>
        </w:rPr>
      </w:pPr>
      <w:r w:rsidRPr="1069D466">
        <w:rPr>
          <w:rFonts w:ascii="Arial" w:hAnsi="Arial" w:cs="Arial"/>
        </w:rPr>
        <w:br w:type="page"/>
      </w:r>
    </w:p>
    <w:tbl>
      <w:tblPr>
        <w:tblStyle w:val="Tabelraster"/>
        <w:tblW w:w="9577" w:type="dxa"/>
        <w:tblLayout w:type="fixed"/>
        <w:tblLook w:val="04A0" w:firstRow="1" w:lastRow="0" w:firstColumn="1" w:lastColumn="0" w:noHBand="0" w:noVBand="1"/>
      </w:tblPr>
      <w:tblGrid>
        <w:gridCol w:w="1129"/>
        <w:gridCol w:w="7110"/>
        <w:gridCol w:w="1338"/>
      </w:tblGrid>
      <w:tr w:rsidRPr="00540504" w:rsidR="00B0011B" w:rsidTr="3A32C854" w14:paraId="186ADAE4" w14:textId="77777777">
        <w:tc>
          <w:tcPr>
            <w:tcW w:w="1129" w:type="dxa"/>
            <w:tcMar/>
          </w:tcPr>
          <w:p w:rsidRPr="00540504" w:rsidR="00B0011B" w:rsidP="1069D466" w:rsidRDefault="00B0011B" w14:paraId="20FE82DA" w14:textId="7D067C4F">
            <w:pPr>
              <w:jc w:val="center"/>
              <w:rPr>
                <w:rFonts w:ascii="Arial" w:hAnsi="Arial" w:cs="Arial"/>
                <w:b w:val="1"/>
                <w:bCs w:val="1"/>
              </w:rPr>
            </w:pPr>
            <w:r w:rsidRPr="1069D466" w:rsidR="7613BE5B">
              <w:rPr>
                <w:rFonts w:ascii="Arial" w:hAnsi="Arial" w:cs="Arial"/>
                <w:b w:val="1"/>
                <w:bCs w:val="1"/>
              </w:rPr>
              <w:t>W</w:t>
            </w:r>
            <w:r w:rsidRPr="1069D466" w:rsidR="08617D3E">
              <w:rPr>
                <w:rFonts w:ascii="Arial" w:hAnsi="Arial" w:cs="Arial"/>
                <w:b w:val="1"/>
                <w:bCs w:val="1"/>
              </w:rPr>
              <w:t>2</w:t>
            </w:r>
          </w:p>
          <w:p w:rsidRPr="00540504" w:rsidR="006C2634" w:rsidP="006C2634" w:rsidRDefault="006C2634" w14:paraId="5EEEB418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10" w:type="dxa"/>
            <w:tcMar/>
          </w:tcPr>
          <w:p w:rsidRPr="00540504" w:rsidR="00B0011B" w:rsidP="00B0011B" w:rsidRDefault="00B0011B" w14:paraId="067FE0D4" w14:textId="77777777">
            <w:pPr>
              <w:rPr>
                <w:rFonts w:ascii="Arial" w:hAnsi="Arial" w:cs="Arial"/>
                <w:b/>
              </w:rPr>
            </w:pPr>
            <w:r w:rsidRPr="00540504">
              <w:rPr>
                <w:rFonts w:ascii="Arial" w:hAnsi="Arial" w:cs="Arial"/>
                <w:b/>
              </w:rPr>
              <w:t>Informatievoorziening</w:t>
            </w:r>
            <w:r w:rsidRPr="00540504" w:rsidR="00061A74">
              <w:rPr>
                <w:rFonts w:ascii="Arial" w:hAnsi="Arial" w:cs="Arial"/>
                <w:b/>
              </w:rPr>
              <w:t>, overdracht kennis en ervaring</w:t>
            </w:r>
            <w:r w:rsidRPr="00540504">
              <w:rPr>
                <w:rFonts w:ascii="Arial" w:hAnsi="Arial" w:cs="Arial"/>
                <w:b/>
              </w:rPr>
              <w:t>:</w:t>
            </w:r>
          </w:p>
          <w:p w:rsidRPr="00540504" w:rsidR="00B0011B" w:rsidP="00B0011B" w:rsidRDefault="00F33A54" w14:paraId="72E0CBE7" w14:textId="77777777">
            <w:pPr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>De g</w:t>
            </w:r>
            <w:r w:rsidRPr="00540504" w:rsidR="00B0011B">
              <w:rPr>
                <w:rFonts w:ascii="Arial" w:hAnsi="Arial" w:cs="Arial"/>
              </w:rPr>
              <w:t>emeente wenst regelmatig/periodiek informatie te ontvangen met betrekking tot:</w:t>
            </w:r>
          </w:p>
          <w:p w:rsidRPr="00540504" w:rsidR="00B0011B" w:rsidP="00B0011B" w:rsidRDefault="00B0011B" w14:paraId="34FB412C" w14:textId="77777777">
            <w:pPr>
              <w:pStyle w:val="Lijstalinea"/>
              <w:numPr>
                <w:ilvl w:val="0"/>
                <w:numId w:val="13"/>
              </w:numPr>
              <w:ind w:left="601" w:hanging="567"/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 xml:space="preserve">Jurisprudentie over aansprakelijkheid </w:t>
            </w:r>
            <w:r w:rsidRPr="00540504" w:rsidR="004E625C">
              <w:rPr>
                <w:rFonts w:ascii="Arial" w:hAnsi="Arial" w:cs="Arial"/>
              </w:rPr>
              <w:t xml:space="preserve">van </w:t>
            </w:r>
            <w:r w:rsidRPr="00540504">
              <w:rPr>
                <w:rFonts w:ascii="Arial" w:hAnsi="Arial" w:cs="Arial"/>
              </w:rPr>
              <w:t>gemeente</w:t>
            </w:r>
            <w:r w:rsidRPr="00540504" w:rsidR="004E625C">
              <w:rPr>
                <w:rFonts w:ascii="Arial" w:hAnsi="Arial" w:cs="Arial"/>
              </w:rPr>
              <w:t>n</w:t>
            </w:r>
            <w:r w:rsidRPr="00540504">
              <w:rPr>
                <w:rFonts w:ascii="Arial" w:hAnsi="Arial" w:cs="Arial"/>
              </w:rPr>
              <w:t xml:space="preserve"> voor aanspraken van derden en aansprakelijkheid als werkgever voor personeel en ondergeschikten;</w:t>
            </w:r>
          </w:p>
          <w:p w:rsidRPr="00540504" w:rsidR="00B0011B" w:rsidP="00B0011B" w:rsidRDefault="00B0011B" w14:paraId="26001053" w14:textId="77777777">
            <w:pPr>
              <w:pStyle w:val="Lijstalinea"/>
              <w:numPr>
                <w:ilvl w:val="0"/>
                <w:numId w:val="13"/>
              </w:numPr>
              <w:ind w:left="601" w:hanging="567"/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>Ontwikkelingen in de verzekeringsmarkt met betrekking tot verzekeringen die gemeenten doorgaans afsluiten;</w:t>
            </w:r>
          </w:p>
          <w:p w:rsidRPr="00540504" w:rsidR="00B0011B" w:rsidP="00B0011B" w:rsidRDefault="00B0011B" w14:paraId="6B7F03BC" w14:textId="77777777">
            <w:pPr>
              <w:pStyle w:val="Lijstalinea"/>
              <w:numPr>
                <w:ilvl w:val="0"/>
                <w:numId w:val="13"/>
              </w:numPr>
              <w:ind w:left="601" w:hanging="567"/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>Ontwikkelingen in de verzekeringsmarkt ten aanzien van concurrenten die van belang kunnen zijn voor gemeenten voor (her-) inkoop van verzekeringsproducten;</w:t>
            </w:r>
          </w:p>
          <w:p w:rsidRPr="00540504" w:rsidR="00353981" w:rsidP="00B0011B" w:rsidRDefault="00353981" w14:paraId="02BF3D5C" w14:textId="77777777">
            <w:pPr>
              <w:pStyle w:val="Lijstalinea"/>
              <w:numPr>
                <w:ilvl w:val="0"/>
                <w:numId w:val="13"/>
              </w:numPr>
              <w:ind w:left="601" w:hanging="567"/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 xml:space="preserve">Het organiseren van themadagen en gratis </w:t>
            </w:r>
            <w:r w:rsidRPr="00540504" w:rsidR="00345A3B">
              <w:rPr>
                <w:rFonts w:ascii="Arial" w:hAnsi="Arial" w:cs="Arial"/>
              </w:rPr>
              <w:t xml:space="preserve">(interne/externe) </w:t>
            </w:r>
            <w:r w:rsidRPr="00540504">
              <w:rPr>
                <w:rFonts w:ascii="Arial" w:hAnsi="Arial" w:cs="Arial"/>
              </w:rPr>
              <w:t>opleidingen</w:t>
            </w:r>
            <w:r w:rsidRPr="00540504" w:rsidR="00345A3B">
              <w:rPr>
                <w:rFonts w:ascii="Arial" w:hAnsi="Arial" w:cs="Arial"/>
              </w:rPr>
              <w:t>/cursussen</w:t>
            </w:r>
            <w:r w:rsidRPr="00540504">
              <w:rPr>
                <w:rFonts w:ascii="Arial" w:hAnsi="Arial" w:cs="Arial"/>
              </w:rPr>
              <w:t>;</w:t>
            </w:r>
          </w:p>
          <w:p w:rsidRPr="00540504" w:rsidR="00B0011B" w:rsidP="00B0011B" w:rsidRDefault="00B0011B" w14:paraId="7DA1A1D9" w14:textId="77777777">
            <w:pPr>
              <w:pStyle w:val="Lijstalinea"/>
              <w:numPr>
                <w:ilvl w:val="0"/>
                <w:numId w:val="13"/>
              </w:numPr>
              <w:ind w:left="601" w:hanging="567"/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>Preventiemaatregelen;</w:t>
            </w:r>
          </w:p>
          <w:p w:rsidRPr="00540504" w:rsidR="00B0011B" w:rsidP="00B0011B" w:rsidRDefault="00B0011B" w14:paraId="3CCB0137" w14:textId="77777777">
            <w:pPr>
              <w:pStyle w:val="Lijstalinea"/>
              <w:numPr>
                <w:ilvl w:val="0"/>
                <w:numId w:val="13"/>
              </w:numPr>
              <w:ind w:left="601" w:hanging="567"/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>Minimaal eens per jaar medio augustus een gedetailleerd schadeoverzicht in Excel. Eventueel met mondelinge toelichting over de openstaande schade</w:t>
            </w:r>
            <w:r w:rsidRPr="00540504" w:rsidR="007E7735">
              <w:rPr>
                <w:rFonts w:ascii="Arial" w:hAnsi="Arial" w:cs="Arial"/>
              </w:rPr>
              <w:t>n</w:t>
            </w:r>
            <w:r w:rsidRPr="00540504">
              <w:rPr>
                <w:rFonts w:ascii="Arial" w:hAnsi="Arial" w:cs="Arial"/>
              </w:rPr>
              <w:t xml:space="preserve"> en reserveringen</w:t>
            </w:r>
            <w:r w:rsidRPr="00540504" w:rsidR="0065551D">
              <w:rPr>
                <w:rFonts w:ascii="Arial" w:hAnsi="Arial" w:cs="Arial"/>
              </w:rPr>
              <w:t>.</w:t>
            </w:r>
          </w:p>
          <w:p w:rsidRPr="00540504" w:rsidR="00526AAE" w:rsidP="00353981" w:rsidRDefault="00526AAE" w14:paraId="52FA5D71" w14:textId="77777777">
            <w:pPr>
              <w:rPr>
                <w:rFonts w:ascii="Arial" w:hAnsi="Arial" w:cs="Arial"/>
                <w:color w:val="FF0000"/>
              </w:rPr>
            </w:pPr>
          </w:p>
          <w:p w:rsidRPr="00540504" w:rsidR="007B00F1" w:rsidP="00F3229E" w:rsidRDefault="007B00F1" w14:paraId="69DF964F" w14:textId="0CD3F61E">
            <w:pPr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 xml:space="preserve">Geef </w:t>
            </w:r>
            <w:r w:rsidR="00D14439">
              <w:rPr>
                <w:rFonts w:ascii="Arial" w:hAnsi="Arial" w:cs="Arial"/>
              </w:rPr>
              <w:t xml:space="preserve">aan </w:t>
            </w:r>
            <w:r w:rsidRPr="00540504" w:rsidR="00126792">
              <w:rPr>
                <w:rFonts w:ascii="Arial" w:hAnsi="Arial" w:cs="Arial"/>
              </w:rPr>
              <w:t>of u deze in</w:t>
            </w:r>
            <w:r w:rsidRPr="00540504">
              <w:rPr>
                <w:rFonts w:ascii="Arial" w:hAnsi="Arial" w:cs="Arial"/>
              </w:rPr>
              <w:t xml:space="preserve">formatie </w:t>
            </w:r>
            <w:r w:rsidRPr="00540504" w:rsidR="00126792">
              <w:rPr>
                <w:rFonts w:ascii="Arial" w:hAnsi="Arial" w:cs="Arial"/>
              </w:rPr>
              <w:t xml:space="preserve">kunt en </w:t>
            </w:r>
            <w:r w:rsidRPr="00540504">
              <w:rPr>
                <w:rFonts w:ascii="Arial" w:hAnsi="Arial" w:cs="Arial"/>
              </w:rPr>
              <w:t>gaat verstrekken</w:t>
            </w:r>
            <w:r w:rsidRPr="00540504" w:rsidR="00126792">
              <w:rPr>
                <w:rFonts w:ascii="Arial" w:hAnsi="Arial" w:cs="Arial"/>
              </w:rPr>
              <w:t>, en op welke wijze</w:t>
            </w:r>
            <w:r w:rsidRPr="00540504">
              <w:rPr>
                <w:rFonts w:ascii="Arial" w:hAnsi="Arial" w:cs="Arial"/>
              </w:rPr>
              <w:t>.</w:t>
            </w:r>
          </w:p>
          <w:p w:rsidRPr="00540504" w:rsidR="007B00F1" w:rsidP="007B00F1" w:rsidRDefault="007B00F1" w14:paraId="419641DF" w14:textId="259D3869">
            <w:pPr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 xml:space="preserve">Uw uitgewerkte antwoord omvat maximaal </w:t>
            </w:r>
            <w:r w:rsidRPr="00540504" w:rsidR="0097790A">
              <w:rPr>
                <w:rFonts w:ascii="Arial" w:hAnsi="Arial" w:cs="Arial"/>
              </w:rPr>
              <w:t>6</w:t>
            </w:r>
            <w:r w:rsidRPr="00540504">
              <w:rPr>
                <w:rFonts w:ascii="Arial" w:hAnsi="Arial" w:cs="Arial"/>
              </w:rPr>
              <w:t xml:space="preserve"> maal A4- formaat in lettertype </w:t>
            </w:r>
            <w:proofErr w:type="spellStart"/>
            <w:r w:rsidRPr="00540504" w:rsidR="00B40B60">
              <w:rPr>
                <w:rFonts w:ascii="Arial" w:hAnsi="Arial" w:cs="Arial"/>
              </w:rPr>
              <w:t>Arial</w:t>
            </w:r>
            <w:proofErr w:type="spellEnd"/>
            <w:r w:rsidRPr="00540504" w:rsidR="00B40B60">
              <w:rPr>
                <w:rFonts w:ascii="Arial" w:hAnsi="Arial" w:cs="Arial"/>
              </w:rPr>
              <w:t xml:space="preserve"> 10</w:t>
            </w:r>
            <w:r w:rsidRPr="00540504" w:rsidR="005B604B">
              <w:rPr>
                <w:rFonts w:ascii="Arial" w:hAnsi="Arial" w:cs="Arial"/>
              </w:rPr>
              <w:t xml:space="preserve">, </w:t>
            </w:r>
            <w:proofErr w:type="spellStart"/>
            <w:r w:rsidRPr="00540504" w:rsidR="005B604B">
              <w:rPr>
                <w:rFonts w:ascii="Arial" w:hAnsi="Arial" w:cs="Arial"/>
              </w:rPr>
              <w:t>Calibri</w:t>
            </w:r>
            <w:proofErr w:type="spellEnd"/>
            <w:r w:rsidRPr="00540504" w:rsidR="005B604B">
              <w:rPr>
                <w:rFonts w:ascii="Arial" w:hAnsi="Arial" w:cs="Arial"/>
              </w:rPr>
              <w:t xml:space="preserve"> 11, </w:t>
            </w:r>
            <w:r w:rsidRPr="00540504">
              <w:rPr>
                <w:rFonts w:ascii="Arial" w:hAnsi="Arial" w:cs="Arial"/>
              </w:rPr>
              <w:t>of vergelijkbare grootte.</w:t>
            </w:r>
          </w:p>
          <w:p w:rsidRPr="00540504" w:rsidR="007B00F1" w:rsidP="007B00F1" w:rsidRDefault="007B00F1" w14:paraId="3C69D470" w14:textId="77777777">
            <w:pPr>
              <w:rPr>
                <w:rFonts w:ascii="Arial" w:hAnsi="Arial" w:cs="Arial"/>
              </w:rPr>
            </w:pPr>
          </w:p>
          <w:p w:rsidRPr="00540504" w:rsidR="007B00F1" w:rsidP="007B00F1" w:rsidRDefault="007B00F1" w14:paraId="4307B104" w14:textId="77777777">
            <w:pPr>
              <w:rPr>
                <w:rFonts w:ascii="Arial" w:hAnsi="Arial" w:cs="Arial"/>
                <w:u w:val="single"/>
              </w:rPr>
            </w:pPr>
            <w:r w:rsidRPr="00540504">
              <w:rPr>
                <w:rFonts w:ascii="Arial" w:hAnsi="Arial" w:cs="Arial"/>
                <w:u w:val="single"/>
              </w:rPr>
              <w:t>Toekenning aantal punten:</w:t>
            </w:r>
          </w:p>
          <w:p w:rsidRPr="00540504" w:rsidR="007B00F1" w:rsidP="007B00F1" w:rsidRDefault="007B00F1" w14:paraId="191EC89D" w14:textId="77777777">
            <w:pPr>
              <w:tabs>
                <w:tab w:val="left" w:pos="1735"/>
              </w:tabs>
              <w:ind w:left="1735" w:hanging="1735"/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>1 (onvoldoende)</w:t>
            </w:r>
            <w:r w:rsidRPr="00540504">
              <w:rPr>
                <w:rFonts w:ascii="Arial" w:hAnsi="Arial" w:cs="Arial"/>
              </w:rPr>
              <w:tab/>
            </w:r>
            <w:r w:rsidRPr="00540504">
              <w:rPr>
                <w:rFonts w:ascii="Arial" w:hAnsi="Arial" w:cs="Arial"/>
              </w:rPr>
              <w:t xml:space="preserve">De inschrijving voldoet niet aan hetgeen wordt gevraagd en biedt geen meerwaarde. </w:t>
            </w:r>
          </w:p>
          <w:p w:rsidRPr="00540504" w:rsidR="007B00F1" w:rsidP="007B00F1" w:rsidRDefault="00B40B60" w14:paraId="4D02E090" w14:textId="42A787E3">
            <w:pPr>
              <w:tabs>
                <w:tab w:val="left" w:pos="1735"/>
              </w:tabs>
              <w:ind w:left="1735" w:hanging="1735"/>
              <w:rPr>
                <w:rFonts w:ascii="Arial" w:hAnsi="Arial" w:cs="Arial"/>
              </w:rPr>
            </w:pPr>
            <w:r w:rsidRPr="1069D466" w:rsidR="0FA62BA0">
              <w:rPr>
                <w:rFonts w:ascii="Arial" w:hAnsi="Arial" w:cs="Arial"/>
              </w:rPr>
              <w:t>6</w:t>
            </w:r>
            <w:r w:rsidRPr="1069D466" w:rsidR="21878795">
              <w:rPr>
                <w:rFonts w:ascii="Arial" w:hAnsi="Arial" w:cs="Arial"/>
              </w:rPr>
              <w:t xml:space="preserve"> (voldoende)</w:t>
            </w:r>
            <w:r>
              <w:tab/>
            </w:r>
            <w:r w:rsidRPr="1069D466" w:rsidR="21878795">
              <w:rPr>
                <w:rFonts w:ascii="Arial" w:hAnsi="Arial" w:cs="Arial"/>
              </w:rPr>
              <w:t xml:space="preserve">De inschrijving voldoet aan hetgeen is gevraagd, maar </w:t>
            </w:r>
            <w:r w:rsidRPr="1069D466" w:rsidR="414A0260">
              <w:rPr>
                <w:rFonts w:ascii="Arial" w:hAnsi="Arial" w:cs="Arial"/>
              </w:rPr>
              <w:t>biedt geen meerwaarde</w:t>
            </w:r>
            <w:r w:rsidRPr="1069D466" w:rsidR="21878795">
              <w:rPr>
                <w:rFonts w:ascii="Arial" w:hAnsi="Arial" w:cs="Arial"/>
              </w:rPr>
              <w:t>.</w:t>
            </w:r>
          </w:p>
          <w:p w:rsidRPr="00540504" w:rsidR="00B0011B" w:rsidP="00B40B60" w:rsidRDefault="00B40B60" w14:paraId="026DD0A1" w14:textId="622F3757">
            <w:pPr>
              <w:tabs>
                <w:tab w:val="left" w:pos="1735"/>
              </w:tabs>
              <w:ind w:left="1735" w:hanging="1735"/>
              <w:rPr>
                <w:rFonts w:ascii="Arial" w:hAnsi="Arial" w:cs="Arial"/>
              </w:rPr>
            </w:pPr>
            <w:r w:rsidRPr="3A32C854" w:rsidR="32A44B84">
              <w:rPr>
                <w:rFonts w:ascii="Arial" w:hAnsi="Arial" w:cs="Arial"/>
              </w:rPr>
              <w:t>10</w:t>
            </w:r>
            <w:r w:rsidRPr="3A32C854" w:rsidR="21878795">
              <w:rPr>
                <w:rFonts w:ascii="Arial" w:hAnsi="Arial" w:cs="Arial"/>
              </w:rPr>
              <w:t xml:space="preserve"> (uitstekend)</w:t>
            </w:r>
            <w:r>
              <w:tab/>
            </w:r>
            <w:r w:rsidRPr="3A32C854" w:rsidR="21878795">
              <w:rPr>
                <w:rFonts w:ascii="Arial" w:hAnsi="Arial" w:cs="Arial"/>
              </w:rPr>
              <w:t>De inschrijving biedt maximale meerwaarde</w:t>
            </w:r>
            <w:r w:rsidRPr="3A32C854" w:rsidR="21878795">
              <w:rPr>
                <w:rFonts w:ascii="Arial" w:hAnsi="Arial" w:cs="Arial"/>
              </w:rPr>
              <w:t>.</w:t>
            </w:r>
          </w:p>
        </w:tc>
        <w:tc>
          <w:tcPr>
            <w:tcW w:w="1338" w:type="dxa"/>
            <w:tcMar/>
          </w:tcPr>
          <w:p w:rsidRPr="00540504" w:rsidR="00B0011B" w:rsidP="00B40B60" w:rsidRDefault="00B0011B" w14:paraId="49E95B92" w14:textId="0D231F0B">
            <w:pPr>
              <w:jc w:val="center"/>
              <w:rPr>
                <w:rFonts w:ascii="Arial" w:hAnsi="Arial" w:cs="Arial"/>
              </w:rPr>
            </w:pPr>
            <w:r w:rsidRPr="1069D466" w:rsidR="01BE7603">
              <w:rPr>
                <w:rFonts w:ascii="Arial" w:hAnsi="Arial" w:cs="Arial"/>
              </w:rPr>
              <w:t xml:space="preserve">Maximaal </w:t>
            </w:r>
            <w:r w:rsidRPr="1069D466" w:rsidR="4A817D9F">
              <w:rPr>
                <w:rFonts w:ascii="Arial" w:hAnsi="Arial" w:cs="Arial"/>
              </w:rPr>
              <w:t>10</w:t>
            </w:r>
            <w:r w:rsidRPr="1069D466" w:rsidR="01BE7603">
              <w:rPr>
                <w:rFonts w:ascii="Arial" w:hAnsi="Arial" w:cs="Arial"/>
              </w:rPr>
              <w:t xml:space="preserve"> punten</w:t>
            </w:r>
          </w:p>
        </w:tc>
      </w:tr>
    </w:tbl>
    <w:p w:rsidRPr="00540504" w:rsidR="00B40B60" w:rsidP="00353981" w:rsidRDefault="00B40B60" w14:paraId="565C280E" w14:textId="77777777">
      <w:pPr>
        <w:spacing w:after="0"/>
        <w:rPr>
          <w:rFonts w:ascii="Arial" w:hAnsi="Arial" w:cs="Arial"/>
        </w:rPr>
      </w:pPr>
    </w:p>
    <w:p w:rsidRPr="00540504" w:rsidR="00345A3B" w:rsidP="00353981" w:rsidRDefault="00345A3B" w14:paraId="28798903" w14:textId="77777777">
      <w:pPr>
        <w:spacing w:after="0"/>
        <w:rPr>
          <w:rFonts w:ascii="Arial" w:hAnsi="Arial" w:cs="Arial"/>
        </w:rPr>
      </w:pPr>
    </w:p>
    <w:p w:rsidRPr="00540504" w:rsidR="00345A3B" w:rsidRDefault="00345A3B" w14:paraId="598A0F74" w14:textId="77777777">
      <w:pPr>
        <w:rPr>
          <w:rFonts w:ascii="Arial" w:hAnsi="Arial" w:cs="Arial"/>
        </w:rPr>
      </w:pPr>
      <w:r w:rsidRPr="00540504">
        <w:rPr>
          <w:rFonts w:ascii="Arial" w:hAnsi="Arial" w:cs="Arial"/>
        </w:rPr>
        <w:br w:type="page"/>
      </w:r>
    </w:p>
    <w:p w:rsidRPr="00540504" w:rsidR="00353981" w:rsidP="00353981" w:rsidRDefault="00353981" w14:paraId="207FCD67" w14:textId="77777777">
      <w:pPr>
        <w:spacing w:after="0"/>
        <w:rPr>
          <w:rFonts w:ascii="Arial" w:hAnsi="Arial" w:cs="Arial"/>
        </w:rPr>
      </w:pPr>
    </w:p>
    <w:tbl>
      <w:tblPr>
        <w:tblStyle w:val="Tabelraster"/>
        <w:tblW w:w="9577" w:type="dxa"/>
        <w:tblLayout w:type="fixed"/>
        <w:tblLook w:val="04A0" w:firstRow="1" w:lastRow="0" w:firstColumn="1" w:lastColumn="0" w:noHBand="0" w:noVBand="1"/>
      </w:tblPr>
      <w:tblGrid>
        <w:gridCol w:w="1129"/>
        <w:gridCol w:w="7140"/>
        <w:gridCol w:w="1308"/>
      </w:tblGrid>
      <w:tr w:rsidRPr="00540504" w:rsidR="007B00F1" w:rsidTr="17ECAF8D" w14:paraId="2CCAF2C5" w14:textId="77777777">
        <w:tc>
          <w:tcPr>
            <w:tcW w:w="1129" w:type="dxa"/>
            <w:tcMar/>
          </w:tcPr>
          <w:p w:rsidRPr="00540504" w:rsidR="007B00F1" w:rsidP="1069D466" w:rsidRDefault="007B00F1" w14:paraId="76352E8E" w14:textId="230149C4">
            <w:pPr>
              <w:jc w:val="center"/>
              <w:rPr>
                <w:rFonts w:ascii="Arial" w:hAnsi="Arial" w:cs="Arial"/>
                <w:b w:val="1"/>
                <w:bCs w:val="1"/>
              </w:rPr>
            </w:pPr>
            <w:r w:rsidRPr="1069D466" w:rsidR="21878795">
              <w:rPr>
                <w:rFonts w:ascii="Arial" w:hAnsi="Arial" w:cs="Arial"/>
                <w:b w:val="1"/>
                <w:bCs w:val="1"/>
              </w:rPr>
              <w:t>W</w:t>
            </w:r>
            <w:r w:rsidRPr="1069D466" w:rsidR="77BE95E7">
              <w:rPr>
                <w:rFonts w:ascii="Arial" w:hAnsi="Arial" w:cs="Arial"/>
                <w:b w:val="1"/>
                <w:bCs w:val="1"/>
              </w:rPr>
              <w:t>3</w:t>
            </w:r>
          </w:p>
          <w:p w:rsidRPr="00540504" w:rsidR="007B00F1" w:rsidP="004E625C" w:rsidRDefault="007B00F1" w14:paraId="7147F0D3" w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40" w:type="dxa"/>
            <w:tcMar/>
          </w:tcPr>
          <w:p w:rsidRPr="00540504" w:rsidR="007B00F1" w:rsidP="007B00F1" w:rsidRDefault="007B00F1" w14:paraId="6FEEB693" w14:textId="77777777">
            <w:pPr>
              <w:rPr>
                <w:rFonts w:ascii="Arial" w:hAnsi="Arial" w:cs="Arial"/>
                <w:b/>
              </w:rPr>
            </w:pPr>
            <w:r w:rsidRPr="00540504">
              <w:rPr>
                <w:rFonts w:ascii="Arial" w:hAnsi="Arial" w:cs="Arial"/>
                <w:b/>
              </w:rPr>
              <w:t>Kwaliteit en doorlooptijd:</w:t>
            </w:r>
          </w:p>
          <w:p w:rsidRPr="00540504" w:rsidR="007B00F1" w:rsidP="007B00F1" w:rsidRDefault="007B00F1" w14:paraId="33DF2335" w14:textId="77777777">
            <w:pPr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 xml:space="preserve">De gemeente wenst een hoge kwaliteit </w:t>
            </w:r>
            <w:r w:rsidRPr="00540504" w:rsidR="00F0394C">
              <w:rPr>
                <w:rFonts w:ascii="Arial" w:hAnsi="Arial" w:cs="Arial"/>
              </w:rPr>
              <w:t xml:space="preserve">van dienstverlening </w:t>
            </w:r>
            <w:r w:rsidRPr="00540504">
              <w:rPr>
                <w:rFonts w:ascii="Arial" w:hAnsi="Arial" w:cs="Arial"/>
              </w:rPr>
              <w:t xml:space="preserve">en minimale doorlooptijd voor </w:t>
            </w:r>
            <w:r w:rsidRPr="00540504" w:rsidR="00353981">
              <w:rPr>
                <w:rFonts w:ascii="Arial" w:hAnsi="Arial" w:cs="Arial"/>
              </w:rPr>
              <w:t>de behandeling van alle schadeclaims, dus ook beneden het eigen risico onder de Service Module.</w:t>
            </w:r>
          </w:p>
          <w:p w:rsidRPr="00540504" w:rsidR="00DB4BDC" w:rsidP="007B00F1" w:rsidRDefault="00DB4BDC" w14:paraId="12568132" w14:textId="77777777">
            <w:pPr>
              <w:rPr>
                <w:rFonts w:ascii="Arial" w:hAnsi="Arial" w:cs="Arial"/>
              </w:rPr>
            </w:pPr>
          </w:p>
          <w:p w:rsidRPr="00540504" w:rsidR="007B00F1" w:rsidP="007B00F1" w:rsidRDefault="007B00F1" w14:paraId="1BA725F2" w14:textId="77777777">
            <w:pPr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>Geef antwoord op hoe uw inschrijvende organisatie (of samenwerkingsverband) de volgende kwalificaties voor de gemeente gaat invullen en uitvoeren:</w:t>
            </w:r>
          </w:p>
          <w:p w:rsidRPr="00540504" w:rsidR="007B00F1" w:rsidP="00126792" w:rsidRDefault="007B00F1" w14:paraId="76677307" w14:textId="77777777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>Het voldoen aan de diverse gedragscodes t.a.v. van de (personen)schaderegeling;</w:t>
            </w:r>
          </w:p>
          <w:p w:rsidRPr="00540504" w:rsidR="007B00F1" w:rsidP="007B00F1" w:rsidRDefault="007B00F1" w14:paraId="79B4C3A2" w14:textId="77777777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 xml:space="preserve">Het voldoen aan de </w:t>
            </w:r>
            <w:proofErr w:type="spellStart"/>
            <w:r w:rsidRPr="00540504">
              <w:rPr>
                <w:rFonts w:ascii="Arial" w:hAnsi="Arial" w:cs="Arial"/>
              </w:rPr>
              <w:t>Wft</w:t>
            </w:r>
            <w:proofErr w:type="spellEnd"/>
            <w:r w:rsidRPr="00540504">
              <w:rPr>
                <w:rFonts w:ascii="Arial" w:hAnsi="Arial" w:cs="Arial"/>
              </w:rPr>
              <w:t>- eisen ten aanzien van Permanente Educatie en de bijbehorende certificaten;</w:t>
            </w:r>
          </w:p>
          <w:p w:rsidRPr="00540504" w:rsidR="007B00F1" w:rsidP="007B00F1" w:rsidRDefault="007B00F1" w14:paraId="26C213DE" w14:textId="77777777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>De inzet van personeel met minimaal 3 jaar ervaring in de gemeentemarkt</w:t>
            </w:r>
            <w:r w:rsidRPr="00540504" w:rsidR="00B41038">
              <w:rPr>
                <w:rFonts w:ascii="Arial" w:hAnsi="Arial" w:cs="Arial"/>
              </w:rPr>
              <w:t>, met onderverdeling in universitair- en hbo- niveau</w:t>
            </w:r>
            <w:r w:rsidRPr="00540504">
              <w:rPr>
                <w:rFonts w:ascii="Arial" w:hAnsi="Arial" w:cs="Arial"/>
              </w:rPr>
              <w:t>;</w:t>
            </w:r>
          </w:p>
          <w:p w:rsidRPr="00540504" w:rsidR="007B00F1" w:rsidP="007B00F1" w:rsidRDefault="007B00F1" w14:paraId="7E80E26B" w14:textId="77777777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>Het zorgen voor afdoende bezetting t.a.v. de schaderegeling met nam</w:t>
            </w:r>
            <w:r w:rsidRPr="00540504" w:rsidR="00B40B60">
              <w:rPr>
                <w:rFonts w:ascii="Arial" w:hAnsi="Arial" w:cs="Arial"/>
              </w:rPr>
              <w:t>e tijdens de vakantieperioden;</w:t>
            </w:r>
          </w:p>
          <w:p w:rsidRPr="00540504" w:rsidR="007B00F1" w:rsidP="007B00F1" w:rsidRDefault="007B00F1" w14:paraId="317B1A9C" w14:textId="77777777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 xml:space="preserve">De doorlooptijd van het in behandeling nemen van een claim nadat deze per </w:t>
            </w:r>
            <w:r w:rsidRPr="00540504" w:rsidR="00B41038">
              <w:rPr>
                <w:rFonts w:ascii="Arial" w:hAnsi="Arial" w:cs="Arial"/>
              </w:rPr>
              <w:t>e</w:t>
            </w:r>
            <w:r w:rsidRPr="00540504">
              <w:rPr>
                <w:rFonts w:ascii="Arial" w:hAnsi="Arial" w:cs="Arial"/>
              </w:rPr>
              <w:t>-mail door de gemeente is ingediend;</w:t>
            </w:r>
          </w:p>
          <w:p w:rsidRPr="00540504" w:rsidR="007B00F1" w:rsidP="007B00F1" w:rsidRDefault="007B00F1" w14:paraId="5AB89056" w14:textId="77777777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 xml:space="preserve">De doorlooptijd van het opvragen van informatie bij de gemeente en/of de </w:t>
            </w:r>
            <w:proofErr w:type="spellStart"/>
            <w:r w:rsidRPr="00540504">
              <w:rPr>
                <w:rFonts w:ascii="Arial" w:hAnsi="Arial" w:cs="Arial"/>
              </w:rPr>
              <w:t>claimant</w:t>
            </w:r>
            <w:proofErr w:type="spellEnd"/>
            <w:r w:rsidRPr="00540504">
              <w:rPr>
                <w:rFonts w:ascii="Arial" w:hAnsi="Arial" w:cs="Arial"/>
              </w:rPr>
              <w:t xml:space="preserve"> na in behandeling genomen;</w:t>
            </w:r>
          </w:p>
          <w:p w:rsidRPr="00540504" w:rsidR="007B00F1" w:rsidP="007B00F1" w:rsidRDefault="007B00F1" w14:paraId="75861FE3" w14:textId="77777777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 xml:space="preserve">De doorlooptijd van het contact opnemen met de </w:t>
            </w:r>
            <w:proofErr w:type="spellStart"/>
            <w:r w:rsidRPr="00540504">
              <w:rPr>
                <w:rFonts w:ascii="Arial" w:hAnsi="Arial" w:cs="Arial"/>
              </w:rPr>
              <w:t>claimant</w:t>
            </w:r>
            <w:proofErr w:type="spellEnd"/>
            <w:r w:rsidRPr="00540504">
              <w:rPr>
                <w:rFonts w:ascii="Arial" w:hAnsi="Arial" w:cs="Arial"/>
              </w:rPr>
              <w:t xml:space="preserve"> in geval van een zaak- of personenschade;</w:t>
            </w:r>
          </w:p>
          <w:p w:rsidRPr="00540504" w:rsidR="007B00F1" w:rsidP="007B00F1" w:rsidRDefault="007B00F1" w14:paraId="35822FD7" w14:textId="77777777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>De doorlooptijd van het toe- en afwijzen van een claim nadat alle benodigde informatie is ontvangen;</w:t>
            </w:r>
          </w:p>
          <w:p w:rsidRPr="00540504" w:rsidR="007B00F1" w:rsidP="007B00F1" w:rsidRDefault="007B00F1" w14:paraId="5E7225FE" w14:textId="77777777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>Hoe de gemeente voordat een claim wordt toe- of afgewezen op de hoogte wordt gebracht.</w:t>
            </w:r>
          </w:p>
          <w:p w:rsidRPr="00540504" w:rsidR="007B00F1" w:rsidP="007B00F1" w:rsidRDefault="007B00F1" w14:paraId="5C2867C6" w14:textId="77777777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>Welke externe deskundigen zijn gecontracteerd c.q. worden door de Inschrijver voor de g</w:t>
            </w:r>
            <w:r w:rsidRPr="00540504" w:rsidR="00B40B60">
              <w:rPr>
                <w:rFonts w:ascii="Arial" w:hAnsi="Arial" w:cs="Arial"/>
              </w:rPr>
              <w:t xml:space="preserve">emeente ingezet, zoals experts, </w:t>
            </w:r>
            <w:r w:rsidRPr="00540504" w:rsidR="00345A3B">
              <w:rPr>
                <w:rFonts w:ascii="Arial" w:hAnsi="Arial" w:cs="Arial"/>
              </w:rPr>
              <w:t>arbeidsdeskundigen en advocaten;</w:t>
            </w:r>
          </w:p>
          <w:p w:rsidR="00345A3B" w:rsidP="007B00F1" w:rsidRDefault="00345A3B" w14:paraId="1522035B" w14:textId="43FD01AD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>De mogelijkheid om (gratis) vragen te stellen per e-mail of telefoon over dekkingsvraagstukken. Idem over schadeclaims voordat of zonder dat deze worden behandeld door de verzekeraar.</w:t>
            </w:r>
          </w:p>
          <w:p w:rsidRPr="00540504" w:rsidR="00960488" w:rsidP="007B00F1" w:rsidRDefault="00960488" w14:paraId="5C36325F" w14:textId="1B8FA8BD">
            <w:pPr>
              <w:pStyle w:val="Lijstalinea"/>
              <w:numPr>
                <w:ilvl w:val="0"/>
                <w:numId w:val="14"/>
              </w:numPr>
              <w:ind w:left="601" w:hanging="567"/>
              <w:rPr>
                <w:rFonts w:ascii="Arial" w:hAnsi="Arial" w:cs="Arial"/>
              </w:rPr>
            </w:pPr>
            <w:r w:rsidRPr="1069D466" w:rsidR="32B07E4D">
              <w:rPr>
                <w:rFonts w:ascii="Arial" w:hAnsi="Arial" w:cs="Arial"/>
              </w:rPr>
              <w:t xml:space="preserve">De mogelijkheid voor een betaalde dienstverlening bij niet verzekerde claims zoals nadeelcompensatie. NB; niet de kosten of uurloon zullen worden beoordeeld, maar welke vormen van dienstverlening de </w:t>
            </w:r>
            <w:r w:rsidRPr="1069D466" w:rsidR="2C078DE0">
              <w:rPr>
                <w:rFonts w:ascii="Arial" w:hAnsi="Arial" w:cs="Arial"/>
              </w:rPr>
              <w:t>i</w:t>
            </w:r>
            <w:r w:rsidRPr="1069D466" w:rsidR="32B07E4D">
              <w:rPr>
                <w:rFonts w:ascii="Arial" w:hAnsi="Arial" w:cs="Arial"/>
              </w:rPr>
              <w:t>nschrijver kan bieden bij niet verzekerde (vermogensschade)claims.</w:t>
            </w:r>
          </w:p>
          <w:p w:rsidRPr="00540504" w:rsidR="00592AA9" w:rsidP="007B00F1" w:rsidRDefault="00592AA9" w14:paraId="54E7672A" w14:textId="77777777">
            <w:pPr>
              <w:rPr>
                <w:rFonts w:ascii="Arial" w:hAnsi="Arial" w:cs="Arial"/>
              </w:rPr>
            </w:pPr>
          </w:p>
          <w:p w:rsidRPr="00540504" w:rsidR="007B00F1" w:rsidP="007B00F1" w:rsidRDefault="007B00F1" w14:paraId="4C6D9D6F" w14:textId="105FC911">
            <w:pPr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 xml:space="preserve">Uw uitgewerkte antwoord omvat maximaal </w:t>
            </w:r>
            <w:r w:rsidRPr="00540504" w:rsidR="0097790A">
              <w:rPr>
                <w:rFonts w:ascii="Arial" w:hAnsi="Arial" w:cs="Arial"/>
              </w:rPr>
              <w:t>8</w:t>
            </w:r>
            <w:r w:rsidRPr="00540504">
              <w:rPr>
                <w:rFonts w:ascii="Arial" w:hAnsi="Arial" w:cs="Arial"/>
              </w:rPr>
              <w:t xml:space="preserve"> maal A4- formaat in lettertype </w:t>
            </w:r>
            <w:proofErr w:type="spellStart"/>
            <w:r w:rsidRPr="00540504" w:rsidR="00B40B60">
              <w:rPr>
                <w:rFonts w:ascii="Arial" w:hAnsi="Arial" w:cs="Arial"/>
              </w:rPr>
              <w:t>Arial</w:t>
            </w:r>
            <w:proofErr w:type="spellEnd"/>
            <w:r w:rsidRPr="00540504" w:rsidR="00B40B60">
              <w:rPr>
                <w:rFonts w:ascii="Arial" w:hAnsi="Arial" w:cs="Arial"/>
              </w:rPr>
              <w:t xml:space="preserve"> 10</w:t>
            </w:r>
            <w:r w:rsidRPr="00540504" w:rsidR="00B41038">
              <w:rPr>
                <w:rFonts w:ascii="Arial" w:hAnsi="Arial" w:cs="Arial"/>
              </w:rPr>
              <w:t xml:space="preserve">, </w:t>
            </w:r>
            <w:proofErr w:type="spellStart"/>
            <w:r w:rsidRPr="00540504" w:rsidR="00B41038">
              <w:rPr>
                <w:rFonts w:ascii="Arial" w:hAnsi="Arial" w:cs="Arial"/>
              </w:rPr>
              <w:t>Calibri</w:t>
            </w:r>
            <w:proofErr w:type="spellEnd"/>
            <w:r w:rsidRPr="00540504" w:rsidR="00B41038">
              <w:rPr>
                <w:rFonts w:ascii="Arial" w:hAnsi="Arial" w:cs="Arial"/>
              </w:rPr>
              <w:t xml:space="preserve"> 11,</w:t>
            </w:r>
            <w:r w:rsidRPr="00540504" w:rsidR="00B40B60">
              <w:rPr>
                <w:rFonts w:ascii="Arial" w:hAnsi="Arial" w:cs="Arial"/>
              </w:rPr>
              <w:t xml:space="preserve"> </w:t>
            </w:r>
            <w:r w:rsidRPr="00540504">
              <w:rPr>
                <w:rFonts w:ascii="Arial" w:hAnsi="Arial" w:cs="Arial"/>
              </w:rPr>
              <w:t>of vergelijkbare grootte.</w:t>
            </w:r>
          </w:p>
          <w:p w:rsidRPr="00540504" w:rsidR="007B00F1" w:rsidP="007B00F1" w:rsidRDefault="007B00F1" w14:paraId="243D89BC" w14:textId="77777777">
            <w:pPr>
              <w:rPr>
                <w:rFonts w:ascii="Arial" w:hAnsi="Arial" w:cs="Arial"/>
              </w:rPr>
            </w:pPr>
          </w:p>
          <w:p w:rsidRPr="00540504" w:rsidR="007B00F1" w:rsidP="007B00F1" w:rsidRDefault="007B00F1" w14:paraId="67D9C60A" w14:textId="77777777">
            <w:pPr>
              <w:rPr>
                <w:rFonts w:ascii="Arial" w:hAnsi="Arial" w:cs="Arial"/>
                <w:u w:val="single"/>
              </w:rPr>
            </w:pPr>
            <w:r w:rsidRPr="00540504">
              <w:rPr>
                <w:rFonts w:ascii="Arial" w:hAnsi="Arial" w:cs="Arial"/>
                <w:u w:val="single"/>
              </w:rPr>
              <w:t>Toekenning aantal punten:</w:t>
            </w:r>
          </w:p>
          <w:p w:rsidRPr="00540504" w:rsidR="007B00F1" w:rsidP="007B00F1" w:rsidRDefault="007B00F1" w14:paraId="288F582F" w14:textId="77777777">
            <w:pPr>
              <w:tabs>
                <w:tab w:val="left" w:pos="1735"/>
              </w:tabs>
              <w:ind w:left="1735" w:hanging="1735"/>
              <w:rPr>
                <w:rFonts w:ascii="Arial" w:hAnsi="Arial" w:cs="Arial"/>
              </w:rPr>
            </w:pPr>
            <w:r w:rsidRPr="00540504">
              <w:rPr>
                <w:rFonts w:ascii="Arial" w:hAnsi="Arial" w:cs="Arial"/>
              </w:rPr>
              <w:t>1 (onvoldoende)</w:t>
            </w:r>
            <w:r w:rsidRPr="00540504">
              <w:rPr>
                <w:rFonts w:ascii="Arial" w:hAnsi="Arial" w:cs="Arial"/>
              </w:rPr>
              <w:tab/>
            </w:r>
            <w:r w:rsidRPr="00540504">
              <w:rPr>
                <w:rFonts w:ascii="Arial" w:hAnsi="Arial" w:cs="Arial"/>
              </w:rPr>
              <w:t xml:space="preserve">De inschrijving voldoet niet aan hetgeen wordt gevraagd en biedt geen meerwaarde. </w:t>
            </w:r>
          </w:p>
          <w:p w:rsidRPr="00540504" w:rsidR="007B00F1" w:rsidP="007B00F1" w:rsidRDefault="00126792" w14:paraId="1E36C1CB" w14:textId="557C25B4">
            <w:pPr>
              <w:tabs>
                <w:tab w:val="left" w:pos="1735"/>
              </w:tabs>
              <w:ind w:left="1735" w:hanging="1735"/>
              <w:rPr>
                <w:rFonts w:ascii="Arial" w:hAnsi="Arial" w:cs="Arial"/>
              </w:rPr>
            </w:pPr>
            <w:r w:rsidRPr="1069D466" w:rsidR="302D41C1">
              <w:rPr>
                <w:rFonts w:ascii="Arial" w:hAnsi="Arial" w:cs="Arial"/>
              </w:rPr>
              <w:t>6</w:t>
            </w:r>
            <w:r w:rsidRPr="1069D466" w:rsidR="21878795">
              <w:rPr>
                <w:rFonts w:ascii="Arial" w:hAnsi="Arial" w:cs="Arial"/>
              </w:rPr>
              <w:t xml:space="preserve"> (voldoende)</w:t>
            </w:r>
            <w:r>
              <w:tab/>
            </w:r>
            <w:r w:rsidRPr="1069D466" w:rsidR="21878795">
              <w:rPr>
                <w:rFonts w:ascii="Arial" w:hAnsi="Arial" w:cs="Arial"/>
              </w:rPr>
              <w:t xml:space="preserve">De inschrijving voldoet aan hetgeen is gevraagd, maar </w:t>
            </w:r>
            <w:r w:rsidRPr="1069D466" w:rsidR="495973FD">
              <w:rPr>
                <w:rFonts w:ascii="Arial" w:hAnsi="Arial" w:cs="Arial"/>
              </w:rPr>
              <w:t>biedt geen meerwaarde</w:t>
            </w:r>
            <w:r w:rsidRPr="1069D466" w:rsidR="21878795">
              <w:rPr>
                <w:rFonts w:ascii="Arial" w:hAnsi="Arial" w:cs="Arial"/>
              </w:rPr>
              <w:t xml:space="preserve">. </w:t>
            </w:r>
          </w:p>
          <w:p w:rsidRPr="00540504" w:rsidR="007B00F1" w:rsidP="1069D466" w:rsidRDefault="00126792" w14:paraId="35B53D7F" w14:textId="23C85342">
            <w:pPr>
              <w:tabs>
                <w:tab w:val="left" w:pos="1735"/>
              </w:tabs>
              <w:ind w:left="1735" w:hanging="1735"/>
              <w:rPr>
                <w:rFonts w:ascii="Arial" w:hAnsi="Arial" w:cs="Arial"/>
                <w:b w:val="1"/>
                <w:bCs w:val="1"/>
              </w:rPr>
            </w:pPr>
            <w:r w:rsidRPr="17ECAF8D" w:rsidR="5A9C7FC2">
              <w:rPr>
                <w:rFonts w:ascii="Arial" w:hAnsi="Arial" w:cs="Arial"/>
              </w:rPr>
              <w:t>1</w:t>
            </w:r>
            <w:r w:rsidRPr="17ECAF8D" w:rsidR="5A537157">
              <w:rPr>
                <w:rFonts w:ascii="Arial" w:hAnsi="Arial" w:cs="Arial"/>
              </w:rPr>
              <w:t>0</w:t>
            </w:r>
            <w:r w:rsidRPr="17ECAF8D" w:rsidR="5A9C7FC2">
              <w:rPr>
                <w:rFonts w:ascii="Arial" w:hAnsi="Arial" w:cs="Arial"/>
              </w:rPr>
              <w:t xml:space="preserve"> (uitstekend)</w:t>
            </w:r>
            <w:r>
              <w:tab/>
            </w:r>
            <w:r w:rsidRPr="17ECAF8D" w:rsidR="5A9C7FC2">
              <w:rPr>
                <w:rFonts w:ascii="Arial" w:hAnsi="Arial" w:cs="Arial"/>
              </w:rPr>
              <w:t>De inschrijving biedt maximale meerwaarde</w:t>
            </w:r>
            <w:r w:rsidRPr="17ECAF8D" w:rsidR="5A9C7FC2">
              <w:rPr>
                <w:rFonts w:ascii="Arial" w:hAnsi="Arial" w:cs="Arial"/>
              </w:rPr>
              <w:t>.</w:t>
            </w:r>
          </w:p>
        </w:tc>
        <w:tc>
          <w:tcPr>
            <w:tcW w:w="1308" w:type="dxa"/>
            <w:tcMar/>
          </w:tcPr>
          <w:p w:rsidRPr="00540504" w:rsidR="007B00F1" w:rsidP="00B40B60" w:rsidRDefault="00126792" w14:paraId="0505062F" w14:textId="5A67D181">
            <w:pPr>
              <w:jc w:val="center"/>
              <w:rPr>
                <w:rFonts w:ascii="Arial" w:hAnsi="Arial" w:cs="Arial"/>
              </w:rPr>
            </w:pPr>
            <w:r w:rsidRPr="1069D466" w:rsidR="302D41C1">
              <w:rPr>
                <w:rFonts w:ascii="Arial" w:hAnsi="Arial" w:cs="Arial"/>
              </w:rPr>
              <w:t xml:space="preserve">Maximaal </w:t>
            </w:r>
            <w:r w:rsidRPr="1069D466" w:rsidR="66BBC369">
              <w:rPr>
                <w:rFonts w:ascii="Arial" w:hAnsi="Arial" w:cs="Arial"/>
              </w:rPr>
              <w:t>1</w:t>
            </w:r>
            <w:r w:rsidRPr="1069D466" w:rsidR="5AB6B3A1">
              <w:rPr>
                <w:rFonts w:ascii="Arial" w:hAnsi="Arial" w:cs="Arial"/>
              </w:rPr>
              <w:t>0</w:t>
            </w:r>
            <w:r w:rsidRPr="1069D466" w:rsidR="302D41C1">
              <w:rPr>
                <w:rFonts w:ascii="Arial" w:hAnsi="Arial" w:cs="Arial"/>
              </w:rPr>
              <w:t xml:space="preserve"> punten</w:t>
            </w:r>
          </w:p>
        </w:tc>
      </w:tr>
    </w:tbl>
    <w:p w:rsidRPr="00540504" w:rsidR="00EF1A4D" w:rsidP="00FA44DE" w:rsidRDefault="00EF1A4D" w14:paraId="00D0442A" w14:textId="77777777">
      <w:pPr>
        <w:spacing w:after="0"/>
        <w:rPr>
          <w:rFonts w:ascii="Arial" w:hAnsi="Arial" w:cs="Arial"/>
        </w:rPr>
      </w:pPr>
    </w:p>
    <w:p w:rsidRPr="00540504" w:rsidR="00E17DF8" w:rsidP="007C2F9D" w:rsidRDefault="00E17DF8" w14:paraId="50D3B581" w14:textId="77777777">
      <w:pPr>
        <w:spacing w:after="0"/>
        <w:rPr>
          <w:rFonts w:ascii="Arial" w:hAnsi="Arial" w:cs="Arial"/>
        </w:rPr>
      </w:pPr>
    </w:p>
    <w:sectPr w:rsidRPr="00540504" w:rsidR="00E17DF8" w:rsidSect="00540504">
      <w:headerReference w:type="default" r:id="rId8"/>
      <w:footerReference w:type="default" r:id="rId9"/>
      <w:pgSz w:w="11906" w:h="16838" w:orient="portrait"/>
      <w:pgMar w:top="1985" w:right="851" w:bottom="851" w:left="1418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219FE" w:rsidP="0036089A" w:rsidRDefault="004219FE" w14:paraId="407274BE" w14:textId="77777777">
      <w:pPr>
        <w:spacing w:after="0" w:line="240" w:lineRule="auto"/>
      </w:pPr>
      <w:r>
        <w:separator/>
      </w:r>
    </w:p>
  </w:endnote>
  <w:endnote w:type="continuationSeparator" w:id="0">
    <w:p w:rsidR="004219FE" w:rsidP="0036089A" w:rsidRDefault="004219FE" w14:paraId="408A71B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937247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Pr="00B40B60" w:rsidR="00E17DF8" w:rsidRDefault="00E17DF8" w14:paraId="38DFB27B" w14:textId="77777777">
        <w:pPr>
          <w:pStyle w:val="Voettekst"/>
          <w:jc w:val="right"/>
          <w:rPr>
            <w:rFonts w:ascii="Arial" w:hAnsi="Arial" w:cs="Arial"/>
            <w:sz w:val="20"/>
            <w:szCs w:val="20"/>
          </w:rPr>
        </w:pPr>
        <w:r w:rsidRPr="00B40B60">
          <w:rPr>
            <w:rFonts w:ascii="Arial" w:hAnsi="Arial" w:cs="Arial"/>
            <w:sz w:val="20"/>
            <w:szCs w:val="20"/>
          </w:rPr>
          <w:fldChar w:fldCharType="begin"/>
        </w:r>
        <w:r w:rsidRPr="00B40B60">
          <w:rPr>
            <w:rFonts w:ascii="Arial" w:hAnsi="Arial" w:cs="Arial"/>
            <w:sz w:val="20"/>
            <w:szCs w:val="20"/>
          </w:rPr>
          <w:instrText>PAGE   \* MERGEFORMAT</w:instrText>
        </w:r>
        <w:r w:rsidRPr="00B40B60">
          <w:rPr>
            <w:rFonts w:ascii="Arial" w:hAnsi="Arial" w:cs="Arial"/>
            <w:sz w:val="20"/>
            <w:szCs w:val="20"/>
          </w:rPr>
          <w:fldChar w:fldCharType="separate"/>
        </w:r>
        <w:r w:rsidR="00DB4BDC">
          <w:rPr>
            <w:rFonts w:ascii="Arial" w:hAnsi="Arial" w:cs="Arial"/>
            <w:noProof/>
            <w:sz w:val="20"/>
            <w:szCs w:val="20"/>
          </w:rPr>
          <w:t>1</w:t>
        </w:r>
        <w:r w:rsidRPr="00B40B6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E17DF8" w:rsidRDefault="00E17DF8" w14:paraId="78CEEB67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219FE" w:rsidP="0036089A" w:rsidRDefault="004219FE" w14:paraId="4D50A4F5" w14:textId="77777777">
      <w:pPr>
        <w:spacing w:after="0" w:line="240" w:lineRule="auto"/>
      </w:pPr>
      <w:r>
        <w:separator/>
      </w:r>
    </w:p>
  </w:footnote>
  <w:footnote w:type="continuationSeparator" w:id="0">
    <w:p w:rsidR="004219FE" w:rsidP="0036089A" w:rsidRDefault="004219FE" w14:paraId="72C4EF3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6443D6" w:rsidP="000A7A5B" w:rsidRDefault="00540504" w14:paraId="79D8E109" w14:textId="51C93EFC">
    <w:pPr>
      <w:pStyle w:val="Koptekst"/>
      <w:ind w:left="5529"/>
    </w:pPr>
    <w:r w:rsidRPr="007E6B64">
      <w:rPr>
        <w:rFonts w:ascii="Arial" w:hAnsi="Arial" w:cs="Arial"/>
        <w:noProof/>
        <w:sz w:val="24"/>
        <w:szCs w:val="24"/>
        <w:lang w:eastAsia="nl-NL"/>
      </w:rPr>
      <w:drawing>
        <wp:anchor distT="0" distB="0" distL="114300" distR="114300" simplePos="0" relativeHeight="251659264" behindDoc="1" locked="0" layoutInCell="1" allowOverlap="1" wp14:anchorId="3082191F" wp14:editId="2B87FDAD">
          <wp:simplePos x="0" y="0"/>
          <wp:positionH relativeFrom="column">
            <wp:posOffset>4168140</wp:posOffset>
          </wp:positionH>
          <wp:positionV relativeFrom="page">
            <wp:posOffset>283845</wp:posOffset>
          </wp:positionV>
          <wp:extent cx="1940400" cy="817200"/>
          <wp:effectExtent l="0" t="0" r="3175" b="2540"/>
          <wp:wrapNone/>
          <wp:docPr id="5" name="Afbeelding 5" descr="Logo Overbetuw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verbetuw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0400" cy="81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6470B"/>
    <w:multiLevelType w:val="hybridMultilevel"/>
    <w:tmpl w:val="DBDC172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8172D"/>
    <w:multiLevelType w:val="hybridMultilevel"/>
    <w:tmpl w:val="D0FE3D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3483"/>
    <w:multiLevelType w:val="hybridMultilevel"/>
    <w:tmpl w:val="68A4F0D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66D17D9"/>
    <w:multiLevelType w:val="hybridMultilevel"/>
    <w:tmpl w:val="1360C30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6F40B00"/>
    <w:multiLevelType w:val="hybridMultilevel"/>
    <w:tmpl w:val="65025C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75563"/>
    <w:multiLevelType w:val="hybridMultilevel"/>
    <w:tmpl w:val="5834474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2DD0489"/>
    <w:multiLevelType w:val="multilevel"/>
    <w:tmpl w:val="67AC9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41BF6C5A"/>
    <w:multiLevelType w:val="hybridMultilevel"/>
    <w:tmpl w:val="4170D6E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BD640D"/>
    <w:multiLevelType w:val="hybridMultilevel"/>
    <w:tmpl w:val="7BD887F2"/>
    <w:lvl w:ilvl="0" w:tplc="E4481C98">
      <w:start w:val="1"/>
      <w:numFmt w:val="bullet"/>
      <w:lvlText w:val="-"/>
      <w:lvlJc w:val="left"/>
      <w:pPr>
        <w:ind w:left="360" w:hanging="360"/>
      </w:pPr>
      <w:rPr>
        <w:rFonts w:hint="default" w:ascii="Calibri" w:hAnsi="Calibri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4C3E24DB"/>
    <w:multiLevelType w:val="hybridMultilevel"/>
    <w:tmpl w:val="466E6830"/>
    <w:lvl w:ilvl="0" w:tplc="3368ACD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CE704C1"/>
    <w:multiLevelType w:val="multilevel"/>
    <w:tmpl w:val="2454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5FA0497A"/>
    <w:multiLevelType w:val="hybridMultilevel"/>
    <w:tmpl w:val="5834474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3B414C8"/>
    <w:multiLevelType w:val="hybridMultilevel"/>
    <w:tmpl w:val="ADC6FFC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68E6F3B"/>
    <w:multiLevelType w:val="hybridMultilevel"/>
    <w:tmpl w:val="67325F9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3"/>
  </w:num>
  <w:num w:numId="5">
    <w:abstractNumId w:val="8"/>
  </w:num>
  <w:num w:numId="6">
    <w:abstractNumId w:val="2"/>
  </w:num>
  <w:num w:numId="7">
    <w:abstractNumId w:val="10"/>
  </w:num>
  <w:num w:numId="8">
    <w:abstractNumId w:val="3"/>
  </w:num>
  <w:num w:numId="9">
    <w:abstractNumId w:val="6"/>
  </w:num>
  <w:num w:numId="10">
    <w:abstractNumId w:val="12"/>
  </w:num>
  <w:num w:numId="11">
    <w:abstractNumId w:val="4"/>
  </w:num>
  <w:num w:numId="12">
    <w:abstractNumId w:val="1"/>
  </w:num>
  <w:num w:numId="13">
    <w:abstractNumId w:val="5"/>
  </w:num>
  <w:num w:numId="14">
    <w:abstractNumId w:val="1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80"/>
    <w:rsid w:val="00040ECC"/>
    <w:rsid w:val="000618C7"/>
    <w:rsid w:val="00061A74"/>
    <w:rsid w:val="00077D8F"/>
    <w:rsid w:val="000A7A5B"/>
    <w:rsid w:val="000E7E3D"/>
    <w:rsid w:val="000F2AB0"/>
    <w:rsid w:val="000F5CE4"/>
    <w:rsid w:val="00100979"/>
    <w:rsid w:val="001048BC"/>
    <w:rsid w:val="0011526B"/>
    <w:rsid w:val="00126792"/>
    <w:rsid w:val="00126C1C"/>
    <w:rsid w:val="0016289A"/>
    <w:rsid w:val="001666BE"/>
    <w:rsid w:val="001952A8"/>
    <w:rsid w:val="001C3252"/>
    <w:rsid w:val="001F336E"/>
    <w:rsid w:val="0022179C"/>
    <w:rsid w:val="002226BF"/>
    <w:rsid w:val="00231E30"/>
    <w:rsid w:val="002554E2"/>
    <w:rsid w:val="00261224"/>
    <w:rsid w:val="00270361"/>
    <w:rsid w:val="00274737"/>
    <w:rsid w:val="00290F3D"/>
    <w:rsid w:val="00296480"/>
    <w:rsid w:val="00296DD8"/>
    <w:rsid w:val="002A18D4"/>
    <w:rsid w:val="002A2654"/>
    <w:rsid w:val="002E1457"/>
    <w:rsid w:val="002E72E0"/>
    <w:rsid w:val="002F196A"/>
    <w:rsid w:val="00327456"/>
    <w:rsid w:val="00336EA6"/>
    <w:rsid w:val="00337FC6"/>
    <w:rsid w:val="003426BF"/>
    <w:rsid w:val="00345A3B"/>
    <w:rsid w:val="0035043C"/>
    <w:rsid w:val="00353981"/>
    <w:rsid w:val="00357664"/>
    <w:rsid w:val="0036089A"/>
    <w:rsid w:val="00377B02"/>
    <w:rsid w:val="00386E5A"/>
    <w:rsid w:val="003C4CE0"/>
    <w:rsid w:val="004017A6"/>
    <w:rsid w:val="00405C61"/>
    <w:rsid w:val="004219FE"/>
    <w:rsid w:val="00443757"/>
    <w:rsid w:val="00453180"/>
    <w:rsid w:val="004A3101"/>
    <w:rsid w:val="004D192D"/>
    <w:rsid w:val="004D1CAC"/>
    <w:rsid w:val="004E4EC2"/>
    <w:rsid w:val="004E625C"/>
    <w:rsid w:val="00524B19"/>
    <w:rsid w:val="00526AAE"/>
    <w:rsid w:val="00540504"/>
    <w:rsid w:val="00542428"/>
    <w:rsid w:val="00543273"/>
    <w:rsid w:val="00563185"/>
    <w:rsid w:val="00580B1B"/>
    <w:rsid w:val="00592AA9"/>
    <w:rsid w:val="0059713F"/>
    <w:rsid w:val="005B604B"/>
    <w:rsid w:val="005C34D8"/>
    <w:rsid w:val="005C5680"/>
    <w:rsid w:val="005D1283"/>
    <w:rsid w:val="005E0C65"/>
    <w:rsid w:val="00601F8A"/>
    <w:rsid w:val="00623B49"/>
    <w:rsid w:val="00637AD3"/>
    <w:rsid w:val="006443D6"/>
    <w:rsid w:val="0065551D"/>
    <w:rsid w:val="00663433"/>
    <w:rsid w:val="0068024A"/>
    <w:rsid w:val="0068300B"/>
    <w:rsid w:val="00685B43"/>
    <w:rsid w:val="006A5203"/>
    <w:rsid w:val="006B277B"/>
    <w:rsid w:val="006C2634"/>
    <w:rsid w:val="006D0932"/>
    <w:rsid w:val="006D6539"/>
    <w:rsid w:val="00743756"/>
    <w:rsid w:val="007601AA"/>
    <w:rsid w:val="00772BD8"/>
    <w:rsid w:val="00782879"/>
    <w:rsid w:val="00784320"/>
    <w:rsid w:val="007B00F1"/>
    <w:rsid w:val="007B0868"/>
    <w:rsid w:val="007B53B2"/>
    <w:rsid w:val="007B74C0"/>
    <w:rsid w:val="007C2F9D"/>
    <w:rsid w:val="007D696E"/>
    <w:rsid w:val="007D75E8"/>
    <w:rsid w:val="007E458A"/>
    <w:rsid w:val="007E7735"/>
    <w:rsid w:val="008015E6"/>
    <w:rsid w:val="00823A08"/>
    <w:rsid w:val="00823F20"/>
    <w:rsid w:val="00844B15"/>
    <w:rsid w:val="00856DF2"/>
    <w:rsid w:val="00862330"/>
    <w:rsid w:val="0086740E"/>
    <w:rsid w:val="00876405"/>
    <w:rsid w:val="00883B5E"/>
    <w:rsid w:val="008C6AE8"/>
    <w:rsid w:val="008E1F19"/>
    <w:rsid w:val="008E49CC"/>
    <w:rsid w:val="008E5CB6"/>
    <w:rsid w:val="008E7E4E"/>
    <w:rsid w:val="008F49EC"/>
    <w:rsid w:val="00903B3E"/>
    <w:rsid w:val="00917B56"/>
    <w:rsid w:val="00937202"/>
    <w:rsid w:val="00942423"/>
    <w:rsid w:val="00944F09"/>
    <w:rsid w:val="00960488"/>
    <w:rsid w:val="009630A6"/>
    <w:rsid w:val="0097790A"/>
    <w:rsid w:val="0098631F"/>
    <w:rsid w:val="009B0E05"/>
    <w:rsid w:val="009C17F1"/>
    <w:rsid w:val="009C64C0"/>
    <w:rsid w:val="009F36B8"/>
    <w:rsid w:val="009F7DD7"/>
    <w:rsid w:val="00A0121C"/>
    <w:rsid w:val="00A120CB"/>
    <w:rsid w:val="00A269C2"/>
    <w:rsid w:val="00A35222"/>
    <w:rsid w:val="00A3658D"/>
    <w:rsid w:val="00A43A60"/>
    <w:rsid w:val="00A44101"/>
    <w:rsid w:val="00A62ED7"/>
    <w:rsid w:val="00A701E9"/>
    <w:rsid w:val="00A707C5"/>
    <w:rsid w:val="00A94FC6"/>
    <w:rsid w:val="00AA7075"/>
    <w:rsid w:val="00AF14B7"/>
    <w:rsid w:val="00B0011B"/>
    <w:rsid w:val="00B3188F"/>
    <w:rsid w:val="00B40B60"/>
    <w:rsid w:val="00B41038"/>
    <w:rsid w:val="00B413CE"/>
    <w:rsid w:val="00B44CBD"/>
    <w:rsid w:val="00B6015C"/>
    <w:rsid w:val="00B81606"/>
    <w:rsid w:val="00B91962"/>
    <w:rsid w:val="00BC05FB"/>
    <w:rsid w:val="00BD49F5"/>
    <w:rsid w:val="00C1484A"/>
    <w:rsid w:val="00C17AEA"/>
    <w:rsid w:val="00C85F64"/>
    <w:rsid w:val="00CA51D1"/>
    <w:rsid w:val="00CA7E63"/>
    <w:rsid w:val="00CC60C7"/>
    <w:rsid w:val="00CC7FFD"/>
    <w:rsid w:val="00CD4617"/>
    <w:rsid w:val="00CE0AD2"/>
    <w:rsid w:val="00CE0CF1"/>
    <w:rsid w:val="00CF4C5C"/>
    <w:rsid w:val="00D073A2"/>
    <w:rsid w:val="00D12839"/>
    <w:rsid w:val="00D14439"/>
    <w:rsid w:val="00D35D49"/>
    <w:rsid w:val="00D40305"/>
    <w:rsid w:val="00D7457C"/>
    <w:rsid w:val="00D97736"/>
    <w:rsid w:val="00DA2414"/>
    <w:rsid w:val="00DA4DED"/>
    <w:rsid w:val="00DB4BDC"/>
    <w:rsid w:val="00DF1573"/>
    <w:rsid w:val="00DF66E3"/>
    <w:rsid w:val="00E17DF8"/>
    <w:rsid w:val="00E20571"/>
    <w:rsid w:val="00E23C12"/>
    <w:rsid w:val="00E7788B"/>
    <w:rsid w:val="00E940E7"/>
    <w:rsid w:val="00EA178E"/>
    <w:rsid w:val="00EA35BA"/>
    <w:rsid w:val="00EB048A"/>
    <w:rsid w:val="00EB7668"/>
    <w:rsid w:val="00ED1181"/>
    <w:rsid w:val="00EF1A4D"/>
    <w:rsid w:val="00F0394C"/>
    <w:rsid w:val="00F15BFB"/>
    <w:rsid w:val="00F274AB"/>
    <w:rsid w:val="00F3229E"/>
    <w:rsid w:val="00F33A54"/>
    <w:rsid w:val="00F44AE4"/>
    <w:rsid w:val="00F46CF3"/>
    <w:rsid w:val="00FA44DE"/>
    <w:rsid w:val="00FC5207"/>
    <w:rsid w:val="00FE2635"/>
    <w:rsid w:val="01BE7603"/>
    <w:rsid w:val="020D43FC"/>
    <w:rsid w:val="081F3893"/>
    <w:rsid w:val="08617D3E"/>
    <w:rsid w:val="0B7243CF"/>
    <w:rsid w:val="0C3BA6E8"/>
    <w:rsid w:val="0FA62BA0"/>
    <w:rsid w:val="1069D466"/>
    <w:rsid w:val="11D29D24"/>
    <w:rsid w:val="12151974"/>
    <w:rsid w:val="15310137"/>
    <w:rsid w:val="17ECAF8D"/>
    <w:rsid w:val="1A22388B"/>
    <w:rsid w:val="1C2792F1"/>
    <w:rsid w:val="1CB09059"/>
    <w:rsid w:val="1EED3137"/>
    <w:rsid w:val="21878795"/>
    <w:rsid w:val="226311B4"/>
    <w:rsid w:val="2422364D"/>
    <w:rsid w:val="25392ECD"/>
    <w:rsid w:val="25C0777D"/>
    <w:rsid w:val="25E496D5"/>
    <w:rsid w:val="281CC9F5"/>
    <w:rsid w:val="2A74B47A"/>
    <w:rsid w:val="2C078DE0"/>
    <w:rsid w:val="2E2F8A13"/>
    <w:rsid w:val="2EDC6526"/>
    <w:rsid w:val="302D41C1"/>
    <w:rsid w:val="32A44B84"/>
    <w:rsid w:val="32B07E4D"/>
    <w:rsid w:val="34A12EE3"/>
    <w:rsid w:val="380B0405"/>
    <w:rsid w:val="3A32C854"/>
    <w:rsid w:val="3E282C65"/>
    <w:rsid w:val="414A0260"/>
    <w:rsid w:val="4407B882"/>
    <w:rsid w:val="4764489C"/>
    <w:rsid w:val="495973FD"/>
    <w:rsid w:val="4A817D9F"/>
    <w:rsid w:val="4AA99625"/>
    <w:rsid w:val="53632D83"/>
    <w:rsid w:val="540BEC0F"/>
    <w:rsid w:val="55FFF94E"/>
    <w:rsid w:val="573D8175"/>
    <w:rsid w:val="5A537157"/>
    <w:rsid w:val="5A9C7FC2"/>
    <w:rsid w:val="5AB6B3A1"/>
    <w:rsid w:val="5C14C1B6"/>
    <w:rsid w:val="6143F4F1"/>
    <w:rsid w:val="6522D4B6"/>
    <w:rsid w:val="66BBC369"/>
    <w:rsid w:val="66C24EC5"/>
    <w:rsid w:val="74093347"/>
    <w:rsid w:val="7613BE5B"/>
    <w:rsid w:val="77BE95E7"/>
    <w:rsid w:val="79279BB0"/>
    <w:rsid w:val="79A67F4B"/>
    <w:rsid w:val="79D70C1C"/>
    <w:rsid w:val="7B6BE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A12007"/>
  <w15:docId w15:val="{6B097D48-3B72-44BA-9BB8-5BF208829E8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C568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36089A"/>
  </w:style>
  <w:style w:type="paragraph" w:styleId="Voettekst">
    <w:name w:val="footer"/>
    <w:basedOn w:val="Standaard"/>
    <w:link w:val="Voet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36089A"/>
  </w:style>
  <w:style w:type="paragraph" w:styleId="Lijstalinea">
    <w:name w:val="List Paragraph"/>
    <w:basedOn w:val="Standaard"/>
    <w:uiPriority w:val="34"/>
    <w:qFormat/>
    <w:rsid w:val="00B3188F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A70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47F43A749EC24B92A5C7EAB371CE40" ma:contentTypeVersion="3" ma:contentTypeDescription="Een nieuw document maken." ma:contentTypeScope="" ma:versionID="cc488f6bd832f96255dc20216090caa6">
  <xsd:schema xmlns:xsd="http://www.w3.org/2001/XMLSchema" xmlns:xs="http://www.w3.org/2001/XMLSchema" xmlns:p="http://schemas.microsoft.com/office/2006/metadata/properties" xmlns:ns2="9a2e5f0b-6fb4-4cbd-86c9-243b3b243571" targetNamespace="http://schemas.microsoft.com/office/2006/metadata/properties" ma:root="true" ma:fieldsID="80cfdf0ace3585fc96a0cb619210a02d" ns2:_="">
    <xsd:import namespace="9a2e5f0b-6fb4-4cbd-86c9-243b3b2435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e5f0b-6fb4-4cbd-86c9-243b3b2435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BFAA9C-E200-43FA-8C8D-740936AA32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96F0D9-838A-40FC-B2F4-14CF2B24AD9A}"/>
</file>

<file path=customXml/itemProps3.xml><?xml version="1.0" encoding="utf-8"?>
<ds:datastoreItem xmlns:ds="http://schemas.openxmlformats.org/officeDocument/2006/customXml" ds:itemID="{1A5B8226-1365-4CEF-A343-43B095845D44}"/>
</file>

<file path=customXml/itemProps4.xml><?xml version="1.0" encoding="utf-8"?>
<ds:datastoreItem xmlns:ds="http://schemas.openxmlformats.org/officeDocument/2006/customXml" ds:itemID="{C63F5219-6D31-4F33-A6C1-96E7D48D756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Henk van Aggelen</dc:creator>
  <keywords/>
  <dc:description/>
  <lastModifiedBy>Henk van Aggelen</lastModifiedBy>
  <revision>5</revision>
  <lastPrinted>2019-09-06T06:36:00.0000000Z</lastPrinted>
  <dcterms:created xsi:type="dcterms:W3CDTF">2021-09-08T12:03:00.0000000Z</dcterms:created>
  <dcterms:modified xsi:type="dcterms:W3CDTF">2025-09-03T14:59:15.4526105Z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0x0101000D47F43A749EC24B92A5C7EAB371CE40</vt:lpwstr>
  </property>
</Properties>
</file>