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2A7" w:rsidRPr="00180CE6" w:rsidRDefault="004D52A7" w:rsidP="004D52A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80426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4D52A7" w:rsidRPr="00B173DC" w:rsidRDefault="004D52A7" w:rsidP="004D52A7">
      <w:pPr>
        <w:pStyle w:val="KOPbijlagen"/>
        <w:rPr>
          <w:rFonts w:ascii="Calibri" w:hAnsi="Calibri" w:cs="Arial"/>
          <w:u w:val="single"/>
        </w:rPr>
      </w:pPr>
    </w:p>
    <w:p w:rsidR="004D52A7" w:rsidRPr="00B173DC" w:rsidRDefault="004D52A7" w:rsidP="004D52A7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4D52A7" w:rsidRPr="00B173DC" w:rsidRDefault="004D52A7" w:rsidP="004D52A7">
      <w:pPr>
        <w:pStyle w:val="KOPbijlagen"/>
        <w:rPr>
          <w:rFonts w:ascii="Calibri" w:hAnsi="Calibri" w:cs="Times New Roman"/>
        </w:rPr>
      </w:pPr>
    </w:p>
    <w:p w:rsidR="004D52A7" w:rsidRPr="00B173DC" w:rsidRDefault="004D52A7" w:rsidP="004D52A7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4D52A7" w:rsidTr="00F05996"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  <w:tr w:rsidR="004D52A7" w:rsidTr="00F05996"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  <w:tr w:rsidR="004D52A7" w:rsidTr="00F05996"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  <w:tr w:rsidR="004D52A7" w:rsidTr="00F05996"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  <w:tr w:rsidR="004D52A7" w:rsidTr="00F05996"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  <w:tr w:rsidR="004D52A7" w:rsidTr="00F05996">
        <w:tc>
          <w:tcPr>
            <w:tcW w:w="4606" w:type="dxa"/>
          </w:tcPr>
          <w:p w:rsidR="004D52A7" w:rsidRDefault="004D52A7" w:rsidP="00F05996">
            <w:pPr>
              <w:pStyle w:val="KOPbijlagen"/>
              <w:rPr>
                <w:rFonts w:ascii="Calibri" w:hAnsi="Calibri"/>
              </w:rPr>
            </w:pPr>
          </w:p>
          <w:p w:rsidR="004D52A7" w:rsidRDefault="004D52A7" w:rsidP="00F05996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2025: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4D52A7" w:rsidRPr="00B173DC" w:rsidRDefault="004D52A7" w:rsidP="00F05996">
            <w:pPr>
              <w:pStyle w:val="KOPbijlagen"/>
              <w:rPr>
                <w:rFonts w:ascii="Calibri" w:hAnsi="Calibri"/>
              </w:rPr>
            </w:pPr>
          </w:p>
        </w:tc>
      </w:tr>
    </w:tbl>
    <w:p w:rsidR="004D52A7" w:rsidRPr="00B173DC" w:rsidRDefault="004D52A7" w:rsidP="004D52A7">
      <w:pPr>
        <w:pStyle w:val="KOPbijlagen"/>
        <w:rPr>
          <w:rFonts w:ascii="Calibri" w:hAnsi="Calibri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/>
          <w:b w:val="0"/>
        </w:rPr>
      </w:pP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4D52A7" w:rsidRDefault="004D52A7" w:rsidP="004D52A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D52A7" w:rsidRDefault="004D52A7" w:rsidP="004D52A7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4D52A7" w:rsidRDefault="004D52A7" w:rsidP="004D52A7">
      <w:pPr>
        <w:pStyle w:val="Kop1"/>
        <w:numPr>
          <w:ilvl w:val="0"/>
          <w:numId w:val="0"/>
        </w:numPr>
      </w:pPr>
    </w:p>
    <w:p w:rsidR="004D52A7" w:rsidRPr="00180CE6" w:rsidRDefault="004D52A7" w:rsidP="004D52A7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80426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Provincie Gelderland</w:t>
      </w:r>
      <w:bookmarkEnd w:id="7"/>
    </w:p>
    <w:p w:rsidR="004D52A7" w:rsidRDefault="004D52A7" w:rsidP="004D52A7">
      <w:pPr>
        <w:rPr>
          <w:rFonts w:ascii="Verdana" w:eastAsia="MS Mincho" w:hAnsi="Verdana" w:cs="Arial"/>
          <w:b/>
        </w:rPr>
      </w:pPr>
    </w:p>
    <w:p w:rsidR="004D52A7" w:rsidRDefault="004D52A7" w:rsidP="004D52A7">
      <w:r w:rsidRPr="000C4EDC">
        <w:rPr>
          <w:rFonts w:ascii="Calibri" w:eastAsia="MS Mincho" w:hAnsi="Calibri" w:cs="Calibri"/>
          <w:b/>
        </w:rPr>
        <w:t>Gunning</w:t>
      </w:r>
      <w:r>
        <w:rPr>
          <w:rFonts w:ascii="Calibri" w:eastAsia="MS Mincho" w:hAnsi="Calibri" w:cs="Calibri"/>
          <w:b/>
        </w:rPr>
        <w:t>scriterium Prijs</w:t>
      </w:r>
    </w:p>
    <w:p w:rsidR="004D52A7" w:rsidRPr="008F578C" w:rsidRDefault="004D52A7" w:rsidP="004D52A7">
      <w:pPr>
        <w:jc w:val="both"/>
        <w:rPr>
          <w:rFonts w:ascii="Calibri" w:eastAsia="MS Mincho" w:hAnsi="Calibri" w:cs="Arial"/>
          <w:b/>
        </w:rPr>
      </w:pPr>
    </w:p>
    <w:p w:rsidR="004D52A7" w:rsidRPr="008F578C" w:rsidRDefault="004D52A7" w:rsidP="004D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D52A7" w:rsidRPr="008F578C" w:rsidRDefault="004D52A7" w:rsidP="004D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</w:t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</w:r>
      <w:r>
        <w:rPr>
          <w:rFonts w:ascii="Calibri" w:eastAsia="MS Mincho" w:hAnsi="Calibri" w:cs="Arial"/>
          <w:b/>
          <w:bCs/>
        </w:rPr>
        <w:tab/>
        <w:t>EUR ______________</w:t>
      </w:r>
      <w:r w:rsidRPr="008F578C">
        <w:rPr>
          <w:rFonts w:ascii="Calibri" w:eastAsia="MS Mincho" w:hAnsi="Calibri" w:cs="Arial"/>
          <w:b/>
          <w:bCs/>
        </w:rPr>
        <w:t xml:space="preserve">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>(exclusief provisie)</w:t>
      </w:r>
    </w:p>
    <w:p w:rsidR="004D52A7" w:rsidRPr="008F578C" w:rsidRDefault="004D52A7" w:rsidP="004D52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4D52A7" w:rsidRPr="008F578C" w:rsidRDefault="004D52A7" w:rsidP="004D52A7">
      <w:pPr>
        <w:rPr>
          <w:rFonts w:ascii="Calibri" w:eastAsia="MS Mincho" w:hAnsi="Calibri" w:cs="Arial"/>
        </w:rPr>
      </w:pPr>
    </w:p>
    <w:p w:rsidR="004D52A7" w:rsidRPr="000B5403" w:rsidRDefault="004D52A7" w:rsidP="004D52A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p w:rsidR="004D52A7" w:rsidRDefault="004D52A7" w:rsidP="004D52A7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p w:rsidR="004D52A7" w:rsidRPr="00BB7EA5" w:rsidRDefault="004D52A7" w:rsidP="004D52A7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4D52A7" w:rsidRDefault="004D52A7" w:rsidP="004D52A7">
      <w:pPr>
        <w:ind w:firstLine="708"/>
        <w:jc w:val="both"/>
        <w:rPr>
          <w:rFonts w:ascii="Calibri" w:eastAsia="MS Mincho" w:hAnsi="Calibri" w:cs="Times New Roman"/>
        </w:rPr>
      </w:pPr>
    </w:p>
    <w:p w:rsidR="004D52A7" w:rsidRPr="008F578C" w:rsidRDefault="004D52A7" w:rsidP="004D52A7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4D52A7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D52A7" w:rsidRPr="008F578C" w:rsidRDefault="004D52A7" w:rsidP="00F0599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D52A7" w:rsidRPr="008F578C" w:rsidRDefault="004D52A7" w:rsidP="00F05996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4D52A7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D52A7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D52A7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4D52A7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8F578C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4D52A7" w:rsidRPr="008F578C" w:rsidRDefault="004D52A7" w:rsidP="004D52A7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4D52A7" w:rsidRPr="00BB7EA5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p w:rsidR="004D52A7" w:rsidRPr="00BB7EA5" w:rsidRDefault="004D52A7" w:rsidP="004D52A7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4D52A7" w:rsidRPr="00BB7EA5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4D52A7" w:rsidRPr="00BB7EA5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D52A7" w:rsidRPr="00BB7EA5" w:rsidRDefault="004D52A7" w:rsidP="00F05996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D52A7" w:rsidRPr="00BB7EA5" w:rsidRDefault="004D52A7" w:rsidP="00F05996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4D52A7" w:rsidRPr="00BB7EA5" w:rsidRDefault="004D52A7" w:rsidP="00F05996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4D52A7" w:rsidRPr="00BB7EA5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4D52A7" w:rsidRPr="00BB7EA5" w:rsidTr="00F05996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2A7" w:rsidRPr="00BB7EA5" w:rsidRDefault="004D52A7" w:rsidP="00F05996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4D52A7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p w:rsidR="004D52A7" w:rsidRPr="000B5403" w:rsidRDefault="004D52A7" w:rsidP="004D52A7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4D52A7" w:rsidRPr="00B173DC" w:rsidRDefault="004D52A7" w:rsidP="004D52A7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4D52A7" w:rsidTr="00F05996">
        <w:tc>
          <w:tcPr>
            <w:tcW w:w="2039" w:type="pct"/>
            <w:shd w:val="clear" w:color="auto" w:fill="auto"/>
            <w:vAlign w:val="center"/>
          </w:tcPr>
          <w:p w:rsidR="004D52A7" w:rsidRPr="00A34542" w:rsidRDefault="004D52A7" w:rsidP="00F05996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4D52A7" w:rsidRPr="00B173DC" w:rsidRDefault="004D52A7" w:rsidP="00F05996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4" w:name="_GoBack"/>
      <w:bookmarkEnd w:id="14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2A7"/>
    <w:rsid w:val="004D52A7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1E4CC-3C71-40B2-95FC-531A55522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D52A7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D52A7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52A7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4D52A7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4D52A7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4D52A7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4D52A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2025-10-08T06:25:00Z</dcterms:created>
  <dcterms:modified xsi:type="dcterms:W3CDTF">2025-10-08T06:25:00Z</dcterms:modified>
</cp:coreProperties>
</file>