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5B5B" w14:textId="7F923CF7" w:rsidR="00F2070E" w:rsidRPr="00F2070E" w:rsidRDefault="00A71E2B" w:rsidP="00F2070E">
      <w:pPr>
        <w:rPr>
          <w:b/>
          <w:sz w:val="30"/>
          <w:szCs w:val="30"/>
        </w:rPr>
      </w:pPr>
      <w:r w:rsidRPr="00F2070E">
        <w:rPr>
          <w:b/>
          <w:sz w:val="30"/>
          <w:szCs w:val="30"/>
        </w:rPr>
        <w:t xml:space="preserve">Bijlage </w:t>
      </w:r>
      <w:r w:rsidR="00223CEB" w:rsidRPr="00F2070E">
        <w:rPr>
          <w:b/>
          <w:sz w:val="30"/>
          <w:szCs w:val="30"/>
        </w:rPr>
        <w:t>5.1</w:t>
      </w:r>
      <w:r w:rsidR="00F2070E" w:rsidRPr="00F2070E">
        <w:rPr>
          <w:b/>
          <w:sz w:val="30"/>
          <w:szCs w:val="30"/>
        </w:rPr>
        <w:t xml:space="preserve"> Perceel 1 Amerongse berg - Staat van Verrekenprijzen </w:t>
      </w:r>
    </w:p>
    <w:p w14:paraId="6A903323" w14:textId="799A998A" w:rsidR="00D645F6" w:rsidRPr="00F2070E" w:rsidRDefault="00C80625" w:rsidP="00065D4E">
      <w:pPr>
        <w:rPr>
          <w:b/>
          <w:bCs/>
          <w:sz w:val="30"/>
          <w:szCs w:val="30"/>
        </w:rPr>
      </w:pPr>
      <w:r w:rsidRPr="00F2070E">
        <w:rPr>
          <w:b/>
          <w:bCs/>
          <w:sz w:val="30"/>
          <w:szCs w:val="30"/>
        </w:rPr>
        <w:t>Gescheperde schapenbegrazing Utrecht Oost</w:t>
      </w:r>
      <w:r w:rsidR="009F7BE1">
        <w:rPr>
          <w:b/>
          <w:bCs/>
          <w:sz w:val="30"/>
          <w:szCs w:val="30"/>
        </w:rPr>
        <w:t xml:space="preserve"> 2026</w:t>
      </w:r>
    </w:p>
    <w:p w14:paraId="504323D1" w14:textId="77777777" w:rsidR="00D86EFE" w:rsidRDefault="00D86EFE" w:rsidP="00065D4E"/>
    <w:p w14:paraId="3AC1D6B4" w14:textId="77777777" w:rsidR="00D645F6" w:rsidRDefault="00D645F6" w:rsidP="00065D4E"/>
    <w:p w14:paraId="39567FB2" w14:textId="77777777" w:rsidR="00077F18" w:rsidRDefault="008B4A8F" w:rsidP="00077F18">
      <w:r>
        <w:t>Behorende bij de inschrijvingsbiljet van de ondergetekende(n)</w:t>
      </w:r>
      <w:r w:rsidR="00077F18">
        <w:t>:</w:t>
      </w:r>
    </w:p>
    <w:p w14:paraId="466DB45E" w14:textId="77777777" w:rsidR="00077F18" w:rsidRDefault="00077F18" w:rsidP="00077F18">
      <w:r>
        <w:t>a. ________________________________________________</w:t>
      </w:r>
      <w:r>
        <w:tab/>
        <w:t>(1)</w:t>
      </w:r>
      <w:r w:rsidR="00007DB1">
        <w:br/>
      </w:r>
    </w:p>
    <w:p w14:paraId="79AD58C8" w14:textId="77777777" w:rsidR="00077F18" w:rsidRDefault="00077F18" w:rsidP="00077F18">
      <w:r>
        <w:t>gevestigd te: _______________________________________</w:t>
      </w:r>
      <w:r>
        <w:tab/>
        <w:t xml:space="preserve">(2) </w:t>
      </w:r>
    </w:p>
    <w:p w14:paraId="0A33DA4F" w14:textId="77777777" w:rsidR="00077F18" w:rsidRDefault="00077F18" w:rsidP="00077F18"/>
    <w:p w14:paraId="024AC0AD" w14:textId="77777777" w:rsidR="008B4A8F" w:rsidRDefault="008B4A8F" w:rsidP="008B4A8F">
      <w:r>
        <w:t>1)  Bij een natuurlijke persoon naam en voornaam voluit,</w:t>
      </w:r>
    </w:p>
    <w:p w14:paraId="08CE5443" w14:textId="77777777" w:rsidR="008B4A8F" w:rsidRDefault="008B4A8F" w:rsidP="008B4A8F">
      <w:r>
        <w:t xml:space="preserve">     bij een rechtspersoon duidelijke en ondubbelzinnige aanduiding.</w:t>
      </w:r>
    </w:p>
    <w:p w14:paraId="6E8356A5" w14:textId="77777777" w:rsidR="008B4A8F" w:rsidRDefault="008B4A8F" w:rsidP="008B4A8F">
      <w:r>
        <w:t>2)  Bij een natuurlijke persoon de woonplaats, bij een rechtspersoon</w:t>
      </w:r>
    </w:p>
    <w:p w14:paraId="3F9FF3A4" w14:textId="77777777" w:rsidR="008B4A8F" w:rsidRDefault="008B4A8F" w:rsidP="008B4A8F">
      <w:r>
        <w:t xml:space="preserve">     de vestigingsplaats met volledig adres en zo</w:t>
      </w:r>
      <w:r w:rsidR="00B4792A">
        <w:t xml:space="preserve"> </w:t>
      </w:r>
      <w:r>
        <w:t xml:space="preserve">nodig vermelding van </w:t>
      </w:r>
    </w:p>
    <w:p w14:paraId="7652A0EF" w14:textId="77777777" w:rsidR="008B4A8F" w:rsidRDefault="008B4A8F" w:rsidP="008B4A8F">
      <w:r>
        <w:t xml:space="preserve">     de provincie en het land.</w:t>
      </w:r>
    </w:p>
    <w:p w14:paraId="5AF4E02B" w14:textId="77777777" w:rsidR="00077F18" w:rsidRDefault="00077F18" w:rsidP="00077F18"/>
    <w:p w14:paraId="7F48A876" w14:textId="77777777" w:rsidR="00077F18" w:rsidRDefault="00077F18" w:rsidP="00077F18">
      <w:r>
        <w:t>uit te voeren voor een bedrag, de omzetbelasting daarin niet inbegrepen, van:</w:t>
      </w:r>
    </w:p>
    <w:tbl>
      <w:tblPr>
        <w:tblStyle w:val="Tabelraster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4686"/>
        <w:gridCol w:w="1126"/>
        <w:gridCol w:w="1985"/>
        <w:gridCol w:w="708"/>
      </w:tblGrid>
      <w:tr w:rsidR="001B100C" w:rsidRPr="00193030" w14:paraId="4A31C12D" w14:textId="77777777" w:rsidTr="195F7017">
        <w:trPr>
          <w:trHeight w:val="690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C82BF0B" w14:textId="3521C8D3" w:rsidR="001B100C" w:rsidRPr="00F669E3" w:rsidRDefault="005A1C0C" w:rsidP="0001347F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Nummer</w:t>
            </w:r>
          </w:p>
        </w:tc>
        <w:tc>
          <w:tcPr>
            <w:tcW w:w="4686" w:type="dxa"/>
            <w:shd w:val="clear" w:color="auto" w:fill="D9D9D9" w:themeFill="background1" w:themeFillShade="D9"/>
            <w:vAlign w:val="center"/>
          </w:tcPr>
          <w:p w14:paraId="6EE7FC88" w14:textId="77777777" w:rsidR="001B100C" w:rsidRPr="00F669E3" w:rsidRDefault="001B100C" w:rsidP="0001347F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Omschrijving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654536" w14:textId="43C066AC" w:rsidR="001B100C" w:rsidRPr="00F669E3" w:rsidRDefault="001B100C" w:rsidP="00F669E3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Eenheid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1D02FA" w14:textId="77777777" w:rsidR="001B100C" w:rsidRPr="00F669E3" w:rsidRDefault="001B100C" w:rsidP="0001347F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Prijs per hectare</w:t>
            </w:r>
          </w:p>
          <w:p w14:paraId="24083346" w14:textId="77777777" w:rsidR="001B100C" w:rsidRPr="00F669E3" w:rsidRDefault="001B100C" w:rsidP="0001347F">
            <w:pPr>
              <w:jc w:val="center"/>
              <w:rPr>
                <w:b/>
                <w:bCs/>
              </w:rPr>
            </w:pPr>
            <w:r w:rsidRPr="00F669E3">
              <w:rPr>
                <w:b/>
                <w:bCs/>
              </w:rPr>
              <w:t>€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  <w:vAlign w:val="center"/>
          </w:tcPr>
          <w:p w14:paraId="69A3C10B" w14:textId="77777777" w:rsidR="001B100C" w:rsidRPr="00193030" w:rsidRDefault="001B100C" w:rsidP="0001347F">
            <w:pPr>
              <w:jc w:val="center"/>
            </w:pPr>
          </w:p>
        </w:tc>
      </w:tr>
      <w:tr w:rsidR="001B100C" w:rsidRPr="00193030" w14:paraId="3361CFAD" w14:textId="77777777" w:rsidTr="195F7017">
        <w:trPr>
          <w:trHeight w:val="1319"/>
        </w:trPr>
        <w:tc>
          <w:tcPr>
            <w:tcW w:w="1129" w:type="dxa"/>
            <w:vAlign w:val="center"/>
          </w:tcPr>
          <w:p w14:paraId="71CCB0B0" w14:textId="77777777" w:rsidR="001B100C" w:rsidRPr="00193030" w:rsidRDefault="001B100C" w:rsidP="0001347F"/>
          <w:p w14:paraId="54A34BDE" w14:textId="3A7AF212" w:rsidR="001B100C" w:rsidRPr="00193030" w:rsidRDefault="001B100C" w:rsidP="005A1C0C">
            <w:pPr>
              <w:jc w:val="center"/>
            </w:pPr>
            <w:r w:rsidRPr="00193030">
              <w:t>1</w:t>
            </w:r>
          </w:p>
          <w:p w14:paraId="722FE475" w14:textId="77777777" w:rsidR="001B100C" w:rsidRPr="00193030" w:rsidRDefault="001B100C" w:rsidP="0001347F"/>
        </w:tc>
        <w:tc>
          <w:tcPr>
            <w:tcW w:w="4686" w:type="dxa"/>
            <w:vAlign w:val="center"/>
          </w:tcPr>
          <w:p w14:paraId="46BFBBEC" w14:textId="0CC0ACB5" w:rsidR="001B100C" w:rsidRPr="00193030" w:rsidRDefault="00243159" w:rsidP="0001347F">
            <w:r w:rsidRPr="00BA0FA0">
              <w:rPr>
                <w:b/>
                <w:bCs/>
              </w:rPr>
              <w:t xml:space="preserve">Verrekenprijs bij afwijking in oppervlakte: </w:t>
            </w:r>
            <w:r w:rsidR="001B100C" w:rsidRPr="00193030">
              <w:t xml:space="preserve">Prijs per hectare indien te begrazen oppervlakte meer of minder dan </w:t>
            </w:r>
            <w:r w:rsidR="00CC4D55">
              <w:t>één</w:t>
            </w:r>
            <w:r w:rsidR="001B100C" w:rsidRPr="00193030">
              <w:t xml:space="preserve"> hectare afwijkt van de voorgetelde hectares</w:t>
            </w:r>
            <w:r w:rsidR="00031A3E">
              <w:t>.</w:t>
            </w:r>
          </w:p>
        </w:tc>
        <w:tc>
          <w:tcPr>
            <w:tcW w:w="1126" w:type="dxa"/>
            <w:vAlign w:val="center"/>
          </w:tcPr>
          <w:p w14:paraId="44992453" w14:textId="77777777" w:rsidR="001B100C" w:rsidRPr="00193030" w:rsidRDefault="001B100C" w:rsidP="00F669E3">
            <w:pPr>
              <w:jc w:val="center"/>
            </w:pPr>
          </w:p>
          <w:p w14:paraId="42136AF4" w14:textId="77777777" w:rsidR="001B100C" w:rsidRPr="00193030" w:rsidRDefault="001B100C" w:rsidP="00F669E3">
            <w:pPr>
              <w:jc w:val="center"/>
            </w:pPr>
            <w:r w:rsidRPr="00193030">
              <w:t>hectare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FAF492" w14:textId="77777777" w:rsidR="001B100C" w:rsidRPr="00193030" w:rsidRDefault="001B100C" w:rsidP="0001347F"/>
          <w:p w14:paraId="1F856E64" w14:textId="77777777" w:rsidR="001B100C" w:rsidRPr="00193030" w:rsidRDefault="001B100C" w:rsidP="0001347F"/>
          <w:p w14:paraId="5CE8B4CA" w14:textId="24CD53EC" w:rsidR="001B100C" w:rsidRPr="00193030" w:rsidRDefault="00F669E3" w:rsidP="0001347F">
            <w:r w:rsidRPr="00193030">
              <w:t>€</w:t>
            </w:r>
          </w:p>
          <w:p w14:paraId="666C87A4" w14:textId="77777777" w:rsidR="001B100C" w:rsidRPr="00193030" w:rsidRDefault="001B100C" w:rsidP="0001347F"/>
          <w:p w14:paraId="6C9C8BBF" w14:textId="77777777" w:rsidR="001B100C" w:rsidRPr="00193030" w:rsidRDefault="001B100C" w:rsidP="0001347F"/>
        </w:tc>
        <w:tc>
          <w:tcPr>
            <w:tcW w:w="708" w:type="dxa"/>
            <w:tcBorders>
              <w:top w:val="nil"/>
              <w:bottom w:val="nil"/>
              <w:right w:val="nil"/>
            </w:tcBorders>
            <w:vAlign w:val="center"/>
          </w:tcPr>
          <w:p w14:paraId="4CAA112D" w14:textId="77777777" w:rsidR="001B100C" w:rsidRPr="00193030" w:rsidRDefault="001B100C" w:rsidP="0001347F">
            <w:pPr>
              <w:jc w:val="center"/>
            </w:pPr>
            <w:r w:rsidRPr="00193030">
              <w:t>(5)</w:t>
            </w:r>
          </w:p>
        </w:tc>
      </w:tr>
      <w:tr w:rsidR="001B100C" w14:paraId="127E6889" w14:textId="77777777" w:rsidTr="195F7017">
        <w:trPr>
          <w:trHeight w:val="1319"/>
        </w:trPr>
        <w:tc>
          <w:tcPr>
            <w:tcW w:w="1129" w:type="dxa"/>
            <w:vAlign w:val="center"/>
          </w:tcPr>
          <w:p w14:paraId="397EB841" w14:textId="77777777" w:rsidR="001B100C" w:rsidRPr="00193030" w:rsidRDefault="001B100C" w:rsidP="009B663F">
            <w:pPr>
              <w:jc w:val="center"/>
            </w:pPr>
            <w:r w:rsidRPr="00193030">
              <w:t>2</w:t>
            </w:r>
          </w:p>
        </w:tc>
        <w:tc>
          <w:tcPr>
            <w:tcW w:w="4686" w:type="dxa"/>
            <w:vAlign w:val="center"/>
          </w:tcPr>
          <w:p w14:paraId="79C6E24E" w14:textId="77777777" w:rsidR="009260B0" w:rsidRDefault="009260B0" w:rsidP="0001347F"/>
          <w:p w14:paraId="2DE51849" w14:textId="3A30C4F6" w:rsidR="009260B0" w:rsidRPr="00193030" w:rsidRDefault="001DE8DF" w:rsidP="195F7017">
            <w:pPr>
              <w:rPr>
                <w:rFonts w:eastAsia="Agrofont" w:cs="Agrofont"/>
                <w:color w:val="000000" w:themeColor="text1"/>
              </w:rPr>
            </w:pPr>
            <w:r w:rsidRPr="195F7017">
              <w:rPr>
                <w:rFonts w:eastAsia="Agrofont" w:cs="Agrofont"/>
                <w:b/>
                <w:bCs/>
                <w:color w:val="000000" w:themeColor="text1"/>
              </w:rPr>
              <w:t>Verrekenprijs bij uitbreiding:</w:t>
            </w:r>
            <w:r w:rsidRPr="195F7017">
              <w:rPr>
                <w:rFonts w:eastAsia="Agrofont" w:cs="Agrofont"/>
                <w:color w:val="000000" w:themeColor="text1"/>
              </w:rPr>
              <w:t xml:space="preserve"> Verrekening per hectare bij uitbreiding van de begrazingsoppervlakte door bijvoorbeeld houtkap, het verwijderen van overjarige houtkap of plaggen als deze toename meer dan 5% of 2,5 hectare bedraagt. De verrekening wordt jaarlijks vastgesteld tegen het verrekentarief.</w:t>
            </w:r>
          </w:p>
          <w:p w14:paraId="0A3B5959" w14:textId="6DF15C61" w:rsidR="009260B0" w:rsidRPr="00193030" w:rsidRDefault="009260B0" w:rsidP="0001347F"/>
        </w:tc>
        <w:tc>
          <w:tcPr>
            <w:tcW w:w="1126" w:type="dxa"/>
            <w:vAlign w:val="center"/>
          </w:tcPr>
          <w:p w14:paraId="21DF5F8F" w14:textId="77777777" w:rsidR="001B100C" w:rsidRPr="00193030" w:rsidRDefault="001B100C" w:rsidP="00F669E3">
            <w:pPr>
              <w:jc w:val="center"/>
            </w:pPr>
          </w:p>
          <w:p w14:paraId="1161BB95" w14:textId="77777777" w:rsidR="001B100C" w:rsidRPr="00193030" w:rsidRDefault="001B100C" w:rsidP="00F669E3">
            <w:pPr>
              <w:jc w:val="center"/>
            </w:pPr>
            <w:r w:rsidRPr="00193030">
              <w:t>hectare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65F34E" w14:textId="74194578" w:rsidR="001B100C" w:rsidRPr="00193030" w:rsidRDefault="00F669E3" w:rsidP="0001347F">
            <w:r w:rsidRPr="00193030">
              <w:t>€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  <w:vAlign w:val="center"/>
          </w:tcPr>
          <w:p w14:paraId="7B33EFAB" w14:textId="77777777" w:rsidR="001B100C" w:rsidRPr="00193030" w:rsidRDefault="001B100C" w:rsidP="0001347F">
            <w:pPr>
              <w:jc w:val="center"/>
            </w:pPr>
            <w:r w:rsidRPr="00193030">
              <w:t>(5)</w:t>
            </w:r>
          </w:p>
        </w:tc>
      </w:tr>
    </w:tbl>
    <w:p w14:paraId="5895AFA8" w14:textId="77777777" w:rsidR="00077F18" w:rsidRDefault="00077F18" w:rsidP="00077F18"/>
    <w:p w14:paraId="0180A0EB" w14:textId="77777777" w:rsidR="00077F18" w:rsidRDefault="00077F18" w:rsidP="00077F18">
      <w:r>
        <w:t>Gedaan op ____________________________ (8), te ___________________________________ (9).</w:t>
      </w:r>
    </w:p>
    <w:p w14:paraId="3EAA0587" w14:textId="77777777" w:rsidR="00077F18" w:rsidRDefault="00077F18" w:rsidP="00077F18"/>
    <w:p w14:paraId="1BA2E1B1" w14:textId="77777777" w:rsidR="00077F18" w:rsidRDefault="00077F18" w:rsidP="00077F18">
      <w:r>
        <w:t>De inschrijver(s)</w:t>
      </w:r>
    </w:p>
    <w:p w14:paraId="52B8F37B" w14:textId="77777777" w:rsidR="00077F18" w:rsidRDefault="00077F18" w:rsidP="00077F18">
      <w:r>
        <w:t>a. ___________________________________</w:t>
      </w:r>
      <w:r>
        <w:tab/>
        <w:t xml:space="preserve">(handtekening) </w:t>
      </w:r>
    </w:p>
    <w:p w14:paraId="1C6187A8" w14:textId="77777777" w:rsidR="00077F18" w:rsidRDefault="00077F18" w:rsidP="00077F18"/>
    <w:p w14:paraId="649E06EE" w14:textId="77777777" w:rsidR="00077F18" w:rsidRDefault="00077F18" w:rsidP="00077F18">
      <w:r>
        <w:t>b. ___________________________________</w:t>
      </w:r>
      <w:r>
        <w:tab/>
        <w:t xml:space="preserve">(handtekening) </w:t>
      </w:r>
    </w:p>
    <w:p w14:paraId="1D7CBC91" w14:textId="77777777" w:rsidR="00077F18" w:rsidRDefault="00077F18" w:rsidP="00077F18"/>
    <w:p w14:paraId="555AD3ED" w14:textId="77777777" w:rsidR="00077F18" w:rsidRDefault="00077F18" w:rsidP="00077F18">
      <w:r>
        <w:t>c. ___________________________________</w:t>
      </w:r>
      <w:r>
        <w:tab/>
        <w:t xml:space="preserve">(handtekening) </w:t>
      </w:r>
    </w:p>
    <w:p w14:paraId="18810F5B" w14:textId="77777777" w:rsidR="00077F18" w:rsidRDefault="00077F18" w:rsidP="00F3148F">
      <w:pPr>
        <w:jc w:val="center"/>
      </w:pPr>
    </w:p>
    <w:sectPr w:rsidR="00077F18" w:rsidSect="00F3148F">
      <w:headerReference w:type="default" r:id="rId11"/>
      <w:footerReference w:type="default" r:id="rId12"/>
      <w:pgSz w:w="11907" w:h="16840" w:code="9"/>
      <w:pgMar w:top="1418" w:right="851" w:bottom="1418" w:left="1418" w:header="709" w:footer="22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9265F" w14:textId="77777777" w:rsidR="00B801A1" w:rsidRDefault="00B801A1">
      <w:r>
        <w:separator/>
      </w:r>
    </w:p>
  </w:endnote>
  <w:endnote w:type="continuationSeparator" w:id="0">
    <w:p w14:paraId="7D5F8D36" w14:textId="77777777" w:rsidR="00B801A1" w:rsidRDefault="00B8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Euphemia"/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9102489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7C98C6DC" w14:textId="77777777" w:rsidR="00077F18" w:rsidRDefault="00F3148F" w:rsidP="00F3148F">
            <w:pPr>
              <w:pStyle w:val="Voettekst"/>
              <w:jc w:val="center"/>
            </w:pPr>
            <w:r>
              <w:t xml:space="preserve"> </w:t>
            </w:r>
            <w:r w:rsidR="00077F18" w:rsidRPr="00F3148F">
              <w:rPr>
                <w:sz w:val="18"/>
                <w:szCs w:val="18"/>
              </w:rPr>
              <w:t xml:space="preserve">Pagina </w:t>
            </w:r>
            <w:r w:rsidR="00077F18" w:rsidRPr="00F3148F">
              <w:rPr>
                <w:b/>
                <w:bCs/>
                <w:sz w:val="18"/>
                <w:szCs w:val="18"/>
              </w:rPr>
              <w:fldChar w:fldCharType="begin"/>
            </w:r>
            <w:r w:rsidR="00077F18" w:rsidRPr="00F3148F">
              <w:rPr>
                <w:b/>
                <w:bCs/>
                <w:sz w:val="18"/>
                <w:szCs w:val="18"/>
              </w:rPr>
              <w:instrText>PAGE</w:instrText>
            </w:r>
            <w:r w:rsidR="00077F18" w:rsidRPr="00F3148F">
              <w:rPr>
                <w:b/>
                <w:bCs/>
                <w:sz w:val="18"/>
                <w:szCs w:val="18"/>
              </w:rPr>
              <w:fldChar w:fldCharType="separate"/>
            </w:r>
            <w:r w:rsidR="001B100C" w:rsidRPr="00F3148F">
              <w:rPr>
                <w:b/>
                <w:bCs/>
                <w:noProof/>
                <w:sz w:val="18"/>
                <w:szCs w:val="18"/>
              </w:rPr>
              <w:t>1</w:t>
            </w:r>
            <w:r w:rsidR="00077F18" w:rsidRPr="00F3148F">
              <w:rPr>
                <w:b/>
                <w:bCs/>
                <w:sz w:val="18"/>
                <w:szCs w:val="18"/>
              </w:rPr>
              <w:fldChar w:fldCharType="end"/>
            </w:r>
            <w:r w:rsidR="00077F18" w:rsidRPr="00F3148F">
              <w:rPr>
                <w:sz w:val="18"/>
                <w:szCs w:val="18"/>
              </w:rPr>
              <w:t xml:space="preserve"> van </w:t>
            </w:r>
            <w:r w:rsidR="00077F18" w:rsidRPr="00F3148F">
              <w:rPr>
                <w:b/>
                <w:bCs/>
                <w:sz w:val="18"/>
                <w:szCs w:val="18"/>
              </w:rPr>
              <w:fldChar w:fldCharType="begin"/>
            </w:r>
            <w:r w:rsidR="00077F18" w:rsidRPr="00F3148F">
              <w:rPr>
                <w:b/>
                <w:bCs/>
                <w:sz w:val="18"/>
                <w:szCs w:val="18"/>
              </w:rPr>
              <w:instrText>NUMPAGES</w:instrText>
            </w:r>
            <w:r w:rsidR="00077F18" w:rsidRPr="00F3148F">
              <w:rPr>
                <w:b/>
                <w:bCs/>
                <w:sz w:val="18"/>
                <w:szCs w:val="18"/>
              </w:rPr>
              <w:fldChar w:fldCharType="separate"/>
            </w:r>
            <w:r w:rsidR="001B100C" w:rsidRPr="00F3148F">
              <w:rPr>
                <w:b/>
                <w:bCs/>
                <w:noProof/>
                <w:sz w:val="18"/>
                <w:szCs w:val="18"/>
              </w:rPr>
              <w:t>1</w:t>
            </w:r>
            <w:r w:rsidR="00077F18" w:rsidRPr="00F3148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C11DC63" w14:textId="77777777" w:rsidR="00EC3DE6" w:rsidRDefault="00EC3D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4D269" w14:textId="77777777" w:rsidR="00B801A1" w:rsidRDefault="00B801A1">
      <w:r>
        <w:separator/>
      </w:r>
    </w:p>
  </w:footnote>
  <w:footnote w:type="continuationSeparator" w:id="0">
    <w:p w14:paraId="58AE6470" w14:textId="77777777" w:rsidR="00B801A1" w:rsidRDefault="00B80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5C720" w14:textId="2523A4B5" w:rsidR="005A1C0C" w:rsidRDefault="005A1C0C" w:rsidP="005A1C0C">
    <w:pPr>
      <w:rPr>
        <w:sz w:val="16"/>
        <w:szCs w:val="16"/>
      </w:rPr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7C3569C1" wp14:editId="76413BA9">
          <wp:simplePos x="0" y="0"/>
          <wp:positionH relativeFrom="column">
            <wp:posOffset>5216330</wp:posOffset>
          </wp:positionH>
          <wp:positionV relativeFrom="paragraph">
            <wp:posOffset>-316670</wp:posOffset>
          </wp:positionV>
          <wp:extent cx="828675" cy="662940"/>
          <wp:effectExtent l="0" t="0" r="9525" b="3810"/>
          <wp:wrapNone/>
          <wp:docPr id="1203169650" name="Afbeelding 120316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66A13755">
      <w:rPr>
        <w:sz w:val="16"/>
        <w:szCs w:val="16"/>
      </w:rPr>
      <w:t>Gescheperde schapenbegrazing Utrecht Oost</w:t>
    </w:r>
    <w:r w:rsidR="009F7BE1">
      <w:rPr>
        <w:sz w:val="16"/>
        <w:szCs w:val="16"/>
      </w:rPr>
      <w:t xml:space="preserve"> 2026</w:t>
    </w:r>
  </w:p>
  <w:p w14:paraId="1F74F004" w14:textId="20AE72D4" w:rsidR="005A1C0C" w:rsidRPr="00F679CC" w:rsidRDefault="005A1C0C" w:rsidP="005A1C0C">
    <w:pPr>
      <w:rPr>
        <w:sz w:val="16"/>
        <w:szCs w:val="16"/>
      </w:rPr>
    </w:pPr>
    <w:r>
      <w:rPr>
        <w:sz w:val="16"/>
        <w:szCs w:val="16"/>
      </w:rPr>
      <w:t>Perceel 1 Amerongse berg</w:t>
    </w:r>
    <w:r w:rsidR="00F2070E">
      <w:rPr>
        <w:sz w:val="16"/>
        <w:szCs w:val="16"/>
      </w:rPr>
      <w:t xml:space="preserve"> - Staat van Verrekenprijzen</w:t>
    </w:r>
  </w:p>
  <w:p w14:paraId="289F7521" w14:textId="6274FD9F" w:rsidR="00EC3DE6" w:rsidRDefault="00EC3D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72890"/>
    <w:multiLevelType w:val="hybridMultilevel"/>
    <w:tmpl w:val="883259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2632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F18"/>
    <w:rsid w:val="00007DB1"/>
    <w:rsid w:val="00031A3E"/>
    <w:rsid w:val="00065D4E"/>
    <w:rsid w:val="00077F18"/>
    <w:rsid w:val="00082641"/>
    <w:rsid w:val="000B284A"/>
    <w:rsid w:val="000C7AA5"/>
    <w:rsid w:val="000D7A77"/>
    <w:rsid w:val="000F5526"/>
    <w:rsid w:val="00111D3B"/>
    <w:rsid w:val="00117DA7"/>
    <w:rsid w:val="00133BE2"/>
    <w:rsid w:val="00140956"/>
    <w:rsid w:val="00144534"/>
    <w:rsid w:val="00155C9B"/>
    <w:rsid w:val="0016753D"/>
    <w:rsid w:val="0017733E"/>
    <w:rsid w:val="0018121E"/>
    <w:rsid w:val="001944C2"/>
    <w:rsid w:val="001B100C"/>
    <w:rsid w:val="001B2316"/>
    <w:rsid w:val="001DE8DF"/>
    <w:rsid w:val="00217F00"/>
    <w:rsid w:val="0022213F"/>
    <w:rsid w:val="00222846"/>
    <w:rsid w:val="00223CEB"/>
    <w:rsid w:val="0024249D"/>
    <w:rsid w:val="00243159"/>
    <w:rsid w:val="0024605F"/>
    <w:rsid w:val="00247088"/>
    <w:rsid w:val="0026083D"/>
    <w:rsid w:val="00262BD8"/>
    <w:rsid w:val="0027362D"/>
    <w:rsid w:val="00273B3C"/>
    <w:rsid w:val="00286672"/>
    <w:rsid w:val="002D4D91"/>
    <w:rsid w:val="0030055D"/>
    <w:rsid w:val="00333CCF"/>
    <w:rsid w:val="0035510F"/>
    <w:rsid w:val="0036656D"/>
    <w:rsid w:val="003A75A3"/>
    <w:rsid w:val="003B5DA7"/>
    <w:rsid w:val="003D25C8"/>
    <w:rsid w:val="003E75C5"/>
    <w:rsid w:val="003F67C6"/>
    <w:rsid w:val="0040680A"/>
    <w:rsid w:val="004102F8"/>
    <w:rsid w:val="00423FAB"/>
    <w:rsid w:val="004246F6"/>
    <w:rsid w:val="0044401E"/>
    <w:rsid w:val="00467070"/>
    <w:rsid w:val="004803BB"/>
    <w:rsid w:val="004D0236"/>
    <w:rsid w:val="004D6969"/>
    <w:rsid w:val="004F1236"/>
    <w:rsid w:val="004F6A44"/>
    <w:rsid w:val="00510E84"/>
    <w:rsid w:val="00512501"/>
    <w:rsid w:val="00514C4B"/>
    <w:rsid w:val="00534A76"/>
    <w:rsid w:val="005945C0"/>
    <w:rsid w:val="005A1C0C"/>
    <w:rsid w:val="005B1D1A"/>
    <w:rsid w:val="005C0B5C"/>
    <w:rsid w:val="005C23E9"/>
    <w:rsid w:val="005D0933"/>
    <w:rsid w:val="005E32EA"/>
    <w:rsid w:val="00633E56"/>
    <w:rsid w:val="006407DA"/>
    <w:rsid w:val="00641BBF"/>
    <w:rsid w:val="00644059"/>
    <w:rsid w:val="00697206"/>
    <w:rsid w:val="006A78EF"/>
    <w:rsid w:val="006B4A0C"/>
    <w:rsid w:val="006D73D7"/>
    <w:rsid w:val="006E3473"/>
    <w:rsid w:val="006E3DE9"/>
    <w:rsid w:val="006F1375"/>
    <w:rsid w:val="007175F3"/>
    <w:rsid w:val="00721388"/>
    <w:rsid w:val="00751C37"/>
    <w:rsid w:val="00760A3C"/>
    <w:rsid w:val="0079210E"/>
    <w:rsid w:val="007938C5"/>
    <w:rsid w:val="007C5EFF"/>
    <w:rsid w:val="007C62CD"/>
    <w:rsid w:val="007D0F81"/>
    <w:rsid w:val="007E3360"/>
    <w:rsid w:val="00842A79"/>
    <w:rsid w:val="00850B6E"/>
    <w:rsid w:val="00864D43"/>
    <w:rsid w:val="0086669B"/>
    <w:rsid w:val="00877714"/>
    <w:rsid w:val="00877D46"/>
    <w:rsid w:val="008B2F75"/>
    <w:rsid w:val="008B4A8F"/>
    <w:rsid w:val="008C26FC"/>
    <w:rsid w:val="008C2A06"/>
    <w:rsid w:val="008C5AF9"/>
    <w:rsid w:val="008D0DE9"/>
    <w:rsid w:val="00910CA7"/>
    <w:rsid w:val="0092123E"/>
    <w:rsid w:val="009236C2"/>
    <w:rsid w:val="009260B0"/>
    <w:rsid w:val="00941F70"/>
    <w:rsid w:val="00944387"/>
    <w:rsid w:val="00972D61"/>
    <w:rsid w:val="00996750"/>
    <w:rsid w:val="009A61E9"/>
    <w:rsid w:val="009B2E9A"/>
    <w:rsid w:val="009B663F"/>
    <w:rsid w:val="009C3BC0"/>
    <w:rsid w:val="009E125B"/>
    <w:rsid w:val="009F7BE1"/>
    <w:rsid w:val="00A00381"/>
    <w:rsid w:val="00A036FF"/>
    <w:rsid w:val="00A31B60"/>
    <w:rsid w:val="00A34C90"/>
    <w:rsid w:val="00A3723D"/>
    <w:rsid w:val="00A56F80"/>
    <w:rsid w:val="00A67DDB"/>
    <w:rsid w:val="00A71E2B"/>
    <w:rsid w:val="00A8695B"/>
    <w:rsid w:val="00A90DC2"/>
    <w:rsid w:val="00AA5109"/>
    <w:rsid w:val="00AB1B4C"/>
    <w:rsid w:val="00AB3BF1"/>
    <w:rsid w:val="00AC3BE7"/>
    <w:rsid w:val="00AC761A"/>
    <w:rsid w:val="00AF33D3"/>
    <w:rsid w:val="00B12132"/>
    <w:rsid w:val="00B3254F"/>
    <w:rsid w:val="00B3374F"/>
    <w:rsid w:val="00B42640"/>
    <w:rsid w:val="00B467D6"/>
    <w:rsid w:val="00B4792A"/>
    <w:rsid w:val="00B51B4D"/>
    <w:rsid w:val="00B660C8"/>
    <w:rsid w:val="00B75E66"/>
    <w:rsid w:val="00B801A1"/>
    <w:rsid w:val="00BB19DF"/>
    <w:rsid w:val="00BB2A6F"/>
    <w:rsid w:val="00BC5EE1"/>
    <w:rsid w:val="00BC71F5"/>
    <w:rsid w:val="00BD0C19"/>
    <w:rsid w:val="00BD6C71"/>
    <w:rsid w:val="00C2330B"/>
    <w:rsid w:val="00C330AA"/>
    <w:rsid w:val="00C80625"/>
    <w:rsid w:val="00C85266"/>
    <w:rsid w:val="00CA5742"/>
    <w:rsid w:val="00CB17F7"/>
    <w:rsid w:val="00CB52F6"/>
    <w:rsid w:val="00CC19B5"/>
    <w:rsid w:val="00CC4D55"/>
    <w:rsid w:val="00CD4DF6"/>
    <w:rsid w:val="00D069E8"/>
    <w:rsid w:val="00D3296C"/>
    <w:rsid w:val="00D43AB0"/>
    <w:rsid w:val="00D54075"/>
    <w:rsid w:val="00D57320"/>
    <w:rsid w:val="00D645F6"/>
    <w:rsid w:val="00D648DF"/>
    <w:rsid w:val="00D71057"/>
    <w:rsid w:val="00D86EFE"/>
    <w:rsid w:val="00DA0BF1"/>
    <w:rsid w:val="00DA4945"/>
    <w:rsid w:val="00DB4F00"/>
    <w:rsid w:val="00DC122F"/>
    <w:rsid w:val="00DC1311"/>
    <w:rsid w:val="00DC72A6"/>
    <w:rsid w:val="00DD6D57"/>
    <w:rsid w:val="00DE6C2E"/>
    <w:rsid w:val="00E203F6"/>
    <w:rsid w:val="00E26CA3"/>
    <w:rsid w:val="00E410A5"/>
    <w:rsid w:val="00E6481A"/>
    <w:rsid w:val="00E71F42"/>
    <w:rsid w:val="00EB19F8"/>
    <w:rsid w:val="00EC3DE6"/>
    <w:rsid w:val="00EC7EEA"/>
    <w:rsid w:val="00F2070E"/>
    <w:rsid w:val="00F3148F"/>
    <w:rsid w:val="00F47C9F"/>
    <w:rsid w:val="00F669E3"/>
    <w:rsid w:val="00F82C37"/>
    <w:rsid w:val="00FB1857"/>
    <w:rsid w:val="00FB3B88"/>
    <w:rsid w:val="00FE09B8"/>
    <w:rsid w:val="00FE3552"/>
    <w:rsid w:val="00FE4979"/>
    <w:rsid w:val="00FF4C45"/>
    <w:rsid w:val="195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0EEFF1"/>
  <w15:docId w15:val="{76C98E2B-A3F4-4328-BD13-D030F0F9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grofont" w:hAnsi="Agrofont"/>
      <w:kern w:val="14"/>
    </w:r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link w:val="VoettekstChar"/>
    <w:uiPriority w:val="99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140956"/>
    <w:rPr>
      <w:b/>
      <w:bCs/>
      <w:smallCaps/>
      <w:spacing w:val="5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7F18"/>
    <w:rPr>
      <w:rFonts w:ascii="Agrofont" w:hAnsi="Agrofont"/>
      <w:kern w:val="12"/>
      <w:sz w:val="16"/>
    </w:rPr>
  </w:style>
  <w:style w:type="table" w:styleId="Tabelraster">
    <w:name w:val="Table Grid"/>
    <w:basedOn w:val="Standaardtabel"/>
    <w:rsid w:val="0092123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804DD374CFF4C91CF471DC35EE968" ma:contentTypeVersion="3" ma:contentTypeDescription="Een nieuw document maken." ma:contentTypeScope="" ma:versionID="2e2845291831d61c2cce8264db9feade">
  <xsd:schema xmlns:xsd="http://www.w3.org/2001/XMLSchema" xmlns:xs="http://www.w3.org/2001/XMLSchema" xmlns:p="http://schemas.microsoft.com/office/2006/metadata/properties" xmlns:ns2="1a82b8d6-cd52-409e-b7bf-6d9189f00df9" targetNamespace="http://schemas.microsoft.com/office/2006/metadata/properties" ma:root="true" ma:fieldsID="4a1fe7e3cb836978509f8fff5e0ff787" ns2:_="">
    <xsd:import namespace="1a82b8d6-cd52-409e-b7bf-6d9189f00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b8d6-cd52-409e-b7bf-6d9189f00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2F009B-6EB2-4B80-9979-82503FE577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9F9FE8-005B-4BFA-A2C3-24DE72493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b8d6-cd52-409e-b7bf-6d9189f00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289DB0-08D1-432E-9F6B-3D8FD65DF9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957D6C-7459-4450-9A40-63AD33EDA95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1272</Characters>
  <Application>Microsoft Office Word</Application>
  <DocSecurity>0</DocSecurity>
  <Lines>10</Lines>
  <Paragraphs>2</Paragraphs>
  <ScaleCrop>false</ScaleCrop>
  <Company>Staatsbosbeheer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Schreur, Harry</dc:creator>
  <cp:lastModifiedBy>Oxener, Marieke</cp:lastModifiedBy>
  <cp:revision>35</cp:revision>
  <cp:lastPrinted>2025-10-08T13:02:00Z</cp:lastPrinted>
  <dcterms:created xsi:type="dcterms:W3CDTF">2019-12-11T13:31:00Z</dcterms:created>
  <dcterms:modified xsi:type="dcterms:W3CDTF">2025-10-08T13:02:00Z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0x010100F57804DD374CFF4C91CF471DC35EE968</vt:lpwstr>
  </property>
</Properties>
</file>