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C94D93E" w:rsidR="002643F0" w:rsidRDefault="003119EE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Vragenformulier t.b.v. de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36AEFF53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57BB32D" w14:textId="77777777" w:rsidR="0050704F" w:rsidRPr="00880F3F" w:rsidRDefault="0050704F" w:rsidP="0050704F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Bruin- en witgoed en aanverwante dienstverlening</w:t>
      </w:r>
      <w:r w:rsidRPr="009757B1">
        <w:t xml:space="preserve"> </w:t>
      </w:r>
      <w:r w:rsidRPr="009757B1">
        <w:rPr>
          <w:sz w:val="40"/>
          <w:szCs w:val="40"/>
        </w:rPr>
        <w:t>t.b.v. DJI</w:t>
      </w:r>
    </w:p>
    <w:p w14:paraId="5C553528" w14:textId="44C2F5A9" w:rsidR="003119EE" w:rsidRPr="0050704F" w:rsidRDefault="003119EE" w:rsidP="003119EE">
      <w:pPr>
        <w:pStyle w:val="titel"/>
        <w:spacing w:line="240" w:lineRule="auto"/>
        <w:rPr>
          <w:noProof/>
          <w:sz w:val="40"/>
          <w:szCs w:val="40"/>
        </w:rPr>
      </w:pP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3418E09" w:rsidR="002643F0" w:rsidRPr="0008270A" w:rsidRDefault="003D259E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11F083E5">
                <wp:simplePos x="0" y="0"/>
                <wp:positionH relativeFrom="page">
                  <wp:posOffset>0</wp:posOffset>
                </wp:positionH>
                <wp:positionV relativeFrom="paragraph">
                  <wp:posOffset>713740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5C089" id="Rectangle 32" o:spid="_x0000_s1026" style="position:absolute;margin-left:0;margin-top:56.2pt;width:596.1pt;height:44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" fillcolor="#009fee" stroked="f" strokeweight="3pt">
                <w10:wrap anchorx="page"/>
              </v:rect>
            </w:pict>
          </mc:Fallback>
        </mc:AlternateContent>
      </w:r>
      <w:r w:rsidR="002856AB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04F2A4FF">
                <wp:simplePos x="0" y="0"/>
                <wp:positionH relativeFrom="margin">
                  <wp:align>left</wp:align>
                </wp:positionH>
                <wp:positionV relativeFrom="paragraph">
                  <wp:posOffset>4024261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D62BA" w14:textId="28EAA446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 w:rsidR="003D259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C52E9E8FE80F4EF3B67CCDCE7541BB54"/>
                                </w:placeholder>
                              </w:sdtPr>
                              <w:sdtEndPr/>
                              <w:sdtContent>
                                <w:r w:rsidR="003D259E" w:rsidRPr="0015138F">
                                  <w:rPr>
                                    <w:color w:val="FFFFFF" w:themeColor="background1"/>
                                  </w:rPr>
                                  <w:t>DJI-WITBRUINGOED-24</w:t>
                                </w:r>
                              </w:sdtContent>
                            </w:sdt>
                          </w:p>
                          <w:p w14:paraId="02B1530A" w14:textId="188C9352" w:rsidR="003119EE" w:rsidRPr="003D259E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3D259E" w:rsidRPr="003D259E">
                              <w:rPr>
                                <w:color w:val="FFFFFF" w:themeColor="background1"/>
                              </w:rPr>
                              <w:t>20 april ’25</w:t>
                            </w:r>
                          </w:p>
                          <w:p w14:paraId="67CB5576" w14:textId="52E9B8AB" w:rsidR="003119EE" w:rsidRPr="000A209F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D259E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3D259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D259E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3D259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3D259E" w:rsidRPr="003D259E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16.8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BPBDVc&#10;3QAAAAgBAAAPAAAAAAAAAAAAAAAAAGgEAABkcnMvZG93bnJldi54bWxQSwUGAAAAAAQABADzAAAA&#10;cgUAAAAA&#10;" filled="f" stroked="f">
                <v:textbox>
                  <w:txbxContent>
                    <w:p w14:paraId="5CAD62BA" w14:textId="28EAA446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 w:rsidR="003D259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C52E9E8FE80F4EF3B67CCDCE7541BB54"/>
                          </w:placeholder>
                        </w:sdtPr>
                        <w:sdtContent>
                          <w:r w:rsidR="003D259E" w:rsidRPr="0015138F">
                            <w:rPr>
                              <w:color w:val="FFFFFF" w:themeColor="background1"/>
                            </w:rPr>
                            <w:t>DJI-WITBRUINGOED-24</w:t>
                          </w:r>
                        </w:sdtContent>
                      </w:sdt>
                    </w:p>
                    <w:p w14:paraId="02B1530A" w14:textId="188C9352" w:rsidR="003119EE" w:rsidRPr="003D259E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3D259E" w:rsidRPr="003D259E">
                        <w:rPr>
                          <w:color w:val="FFFFFF" w:themeColor="background1"/>
                        </w:rPr>
                        <w:t>20 april ’25</w:t>
                      </w:r>
                    </w:p>
                    <w:p w14:paraId="67CB5576" w14:textId="52E9B8AB" w:rsidR="003119EE" w:rsidRPr="000A209F" w:rsidRDefault="003119EE" w:rsidP="003119EE">
                      <w:pPr>
                        <w:rPr>
                          <w:color w:val="FFFFFF" w:themeColor="background1"/>
                        </w:rPr>
                      </w:pPr>
                      <w:r w:rsidRPr="003D259E">
                        <w:rPr>
                          <w:color w:val="FFFFFF" w:themeColor="background1"/>
                        </w:rPr>
                        <w:t>Versienummer</w:t>
                      </w:r>
                      <w:r w:rsidRPr="003D259E">
                        <w:rPr>
                          <w:color w:val="FFFFFF" w:themeColor="background1"/>
                        </w:rPr>
                        <w:tab/>
                      </w:r>
                      <w:r w:rsidRPr="003D259E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3D259E">
                        <w:rPr>
                          <w:color w:val="FFFFFF" w:themeColor="background1"/>
                        </w:rPr>
                        <w:tab/>
                      </w:r>
                      <w:r w:rsidR="003D259E" w:rsidRPr="003D259E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12"/>
          <w:footerReference w:type="default" r:id="rId13"/>
          <w:footerReference w:type="first" r:id="rId14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D56D4AA" w14:textId="50481A58" w:rsidR="00F10045" w:rsidRPr="003119EE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color w:val="FF0000"/>
        </w:rPr>
      </w:pPr>
      <w:bookmarkStart w:id="0" w:name="_GoBack"/>
      <w:bookmarkEnd w:id="0"/>
      <w:r w:rsidRPr="003119EE">
        <w:rPr>
          <w:color w:val="FF0000"/>
        </w:rPr>
        <w:t>Houd rekening met het tijdig aanvragen van de Gedragsverklaring aanbesteden (GVA), ook voor eventuele derde(n) en/of leden in het kader van een samenwerkingsverband. Voor meer informatie zie Hoofdstuk 4 van het Beschrijvend document.</w:t>
      </w:r>
    </w:p>
    <w:p w14:paraId="0B1B19BE" w14:textId="1BE38BC7" w:rsidR="00F10045" w:rsidRPr="003119EE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color w:val="FF0000"/>
        </w:rPr>
      </w:pPr>
    </w:p>
    <w:p w14:paraId="037579F3" w14:textId="46DD37CE" w:rsidR="007A3C30" w:rsidRPr="003119EE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  <w:rPr>
          <w:color w:val="FF0000"/>
        </w:rPr>
      </w:pPr>
      <w:r w:rsidRPr="003119EE">
        <w:rPr>
          <w:color w:val="FF0000"/>
        </w:rPr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381895E3" w:rsidR="00F10045" w:rsidRPr="005C44AA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</w:t>
      </w:r>
      <w:r w:rsidRPr="005C44AA">
        <w:t xml:space="preserve">zie </w:t>
      </w:r>
      <w:r w:rsidR="005C44AA" w:rsidRPr="005C44AA">
        <w:t>paragraaf 6.3</w:t>
      </w:r>
      <w:r w:rsidRPr="005C44AA">
        <w:t xml:space="preserve"> van het Beschrijvend document.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598776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3D259E">
              <w:rPr>
                <w:b/>
                <w:smallCaps/>
                <w:color w:val="FFFFFF"/>
                <w:sz w:val="16"/>
                <w:szCs w:val="16"/>
              </w:rPr>
              <w:t>Bijlage</w:t>
            </w:r>
            <w:r w:rsidR="003D259E">
              <w:rPr>
                <w:b/>
                <w:smallCaps/>
                <w:color w:val="FF0000"/>
                <w:sz w:val="16"/>
                <w:szCs w:val="16"/>
              </w:rPr>
              <w:t xml:space="preserve"> </w:t>
            </w:r>
            <w:r w:rsidR="003D259E"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>1</w:t>
            </w:r>
            <w:r w:rsidRPr="003D259E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</w:t>
            </w:r>
            <w:r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>Bijlage 2)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639D6DB5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het Prijzenblad </w:t>
            </w:r>
            <w:r w:rsidR="003D259E"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(Formulier </w:t>
            </w:r>
            <w:r w:rsidR="003D259E">
              <w:rPr>
                <w:b/>
                <w:smallCaps/>
                <w:color w:val="FFFFFF"/>
                <w:sz w:val="16"/>
                <w:szCs w:val="16"/>
              </w:rPr>
              <w:t>D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0B9CA04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3D259E"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005E1710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de </w:t>
            </w:r>
            <w:r w:rsidR="003D259E"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>ARIV</w:t>
            </w:r>
            <w:r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 w:rsidR="003D259E"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>6</w:t>
            </w:r>
            <w:r w:rsidRPr="003D259E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lastRenderedPageBreak/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090A6095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C44AA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C44AA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7AC84C7" w:rsidR="00D858E5" w:rsidRDefault="00F10045" w:rsidP="00F1004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C7269D" w:rsidRPr="005C44AA">
            <w:rPr>
              <w:rStyle w:val="Huisstijl-Koptekst"/>
            </w:rPr>
            <w:t>E</w:t>
          </w:r>
          <w:r w:rsidR="00D858E5" w:rsidRPr="005C44AA">
            <w:rPr>
              <w:rStyle w:val="Huisstijl-Koptekst"/>
            </w:rPr>
            <w:t xml:space="preserve"> |</w:t>
          </w:r>
          <w:r w:rsidR="00D858E5">
            <w:rPr>
              <w:rStyle w:val="Huisstijl-Koptekst"/>
            </w:rPr>
            <w:t xml:space="preserve"> </w:t>
          </w:r>
          <w:r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19EE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D259E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0704F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C44AA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2E9E8FE80F4EF3B67CCDCE7541BB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9BB66-8F8B-4ED8-A633-F405268EC634}"/>
      </w:docPartPr>
      <w:docPartBody>
        <w:p w:rsidR="009E5632" w:rsidRDefault="009E0065" w:rsidP="009E0065">
          <w:pPr>
            <w:pStyle w:val="C52E9E8FE80F4EF3B67CCDCE7541BB5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65"/>
    <w:rsid w:val="009E0065"/>
    <w:rsid w:val="009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E0065"/>
    <w:rPr>
      <w:color w:val="808080"/>
    </w:rPr>
  </w:style>
  <w:style w:type="paragraph" w:customStyle="1" w:styleId="C52E9E8FE80F4EF3B67CCDCE7541BB54">
    <w:name w:val="C52E9E8FE80F4EF3B67CCDCE7541BB54"/>
    <w:rsid w:val="009E00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86A0A0B9CC147886DC42315C9FF83" ma:contentTypeVersion="2" ma:contentTypeDescription="Een nieuw document maken." ma:contentTypeScope="" ma:versionID="8a4713737e100be2890ed606fa8696f3">
  <xsd:schema xmlns:xsd="http://www.w3.org/2001/XMLSchema" xmlns:xs="http://www.w3.org/2001/XMLSchema" xmlns:p="http://schemas.microsoft.com/office/2006/metadata/properties" xmlns:ns2="92a4e501-780a-43cf-9f05-426cb103ca79" targetNamespace="http://schemas.microsoft.com/office/2006/metadata/properties" ma:root="true" ma:fieldsID="afeb2146aec982fc10cd46d94215c78e" ns2:_="">
    <xsd:import namespace="92a4e501-780a-43cf-9f05-426cb103ca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4e501-780a-43cf-9f05-426cb103ca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7E116-9D20-4B9A-9105-4589A1F273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0E185-2E46-4370-A79C-C7C4AB540A16}"/>
</file>

<file path=customXml/itemProps3.xml><?xml version="1.0" encoding="utf-8"?>
<ds:datastoreItem xmlns:ds="http://schemas.openxmlformats.org/officeDocument/2006/customXml" ds:itemID="{8F30DF71-ACB7-48BA-A111-81E5616C803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0A10AAF-AB3A-4AF1-A5D9-42892B1EB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Heeswijk, van, Leon</cp:lastModifiedBy>
  <cp:revision>4</cp:revision>
  <cp:lastPrinted>2022-01-28T09:54:00Z</cp:lastPrinted>
  <dcterms:created xsi:type="dcterms:W3CDTF">2025-04-12T13:34:00Z</dcterms:created>
  <dcterms:modified xsi:type="dcterms:W3CDTF">2025-04-12T13:46:00Z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0x0101001E986A0A0B9CC147886DC42315C9FF83</vt:lpwstr>
  </property>
</Properties>
</file>