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CDF79BF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885825</wp:posOffset>
                    </wp:positionV>
                    <wp:extent cx="51720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720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6B77553D" w14:textId="40AE57A4" w:rsidR="00854DD0" w:rsidRDefault="007E1732" w:rsidP="00721DD1">
                                <w:pPr>
                                  <w:pStyle w:val="KopZonderNummering"/>
                                </w:pPr>
                                <w:r>
                                  <w:t>Trapliften</w:t>
                                </w:r>
                              </w:p>
                              <w:p w14:paraId="356A3BCF" w14:textId="44798B0A" w:rsidR="00854DD0" w:rsidRDefault="006530E1" w:rsidP="003F600B">
                                <w:pPr>
                                  <w:pStyle w:val="tussenkop"/>
                                  <w:ind w:left="0"/>
                                </w:pPr>
                                <w:r>
                                  <w:t xml:space="preserve">Referentie: </w:t>
                                </w:r>
                                <w:r w:rsidR="007E1732">
                                  <w:t>TL</w:t>
                                </w:r>
                                <w:r>
                                  <w:t>-</w:t>
                                </w:r>
                                <w:r w:rsidR="003B4A1D">
                                  <w:t>202</w:t>
                                </w:r>
                                <w:r w:rsidR="007E1732">
                                  <w:t>304</w:t>
                                </w:r>
                                <w:r>
                                  <w:t>-R</w:t>
                                </w:r>
                                <w:r w:rsidR="00683051">
                                  <w:t>og</w:t>
                                </w:r>
                                <w:r>
                                  <w:t>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0;margin-top:69.75pt;width:407.25pt;height:381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6B77553D" w14:textId="40AE57A4" w:rsidR="00854DD0" w:rsidRDefault="007E1732" w:rsidP="00721DD1">
                          <w:pPr>
                            <w:pStyle w:val="KopZonderNummering"/>
                          </w:pPr>
                          <w:r>
                            <w:t>Trapliften</w:t>
                          </w:r>
                        </w:p>
                        <w:p w14:paraId="356A3BCF" w14:textId="44798B0A" w:rsidR="00854DD0" w:rsidRDefault="006530E1" w:rsidP="003F600B">
                          <w:pPr>
                            <w:pStyle w:val="tussenkop"/>
                            <w:ind w:left="0"/>
                          </w:pPr>
                          <w:r>
                            <w:t xml:space="preserve">Referentie: </w:t>
                          </w:r>
                          <w:r w:rsidR="007E1732">
                            <w:t>TL</w:t>
                          </w:r>
                          <w:r>
                            <w:t>-</w:t>
                          </w:r>
                          <w:r w:rsidR="003B4A1D">
                            <w:t>202</w:t>
                          </w:r>
                          <w:r w:rsidR="007E1732">
                            <w:t>304</w:t>
                          </w:r>
                          <w:r>
                            <w:t>-R</w:t>
                          </w:r>
                          <w:r w:rsidR="00683051">
                            <w:t>og</w:t>
                          </w:r>
                          <w:r>
                            <w:t>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3A4CC004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026E82A4" w14:textId="515F1AA2" w:rsidR="00B77B93" w:rsidRDefault="00B77B93" w:rsidP="00B77B93">
      <w:pPr>
        <w:pStyle w:val="Kop2"/>
      </w:pPr>
      <w:r>
        <w:t>Kerncompetentie</w:t>
      </w:r>
      <w:r w:rsidR="00C61043">
        <w:t xml:space="preserve"> (</w:t>
      </w:r>
      <w:r w:rsidR="00596CF5">
        <w:t>van toepassing op de gehele opdracht</w:t>
      </w:r>
      <w:r w:rsidR="00C61043">
        <w:t>)</w:t>
      </w:r>
    </w:p>
    <w:p w14:paraId="3FD94C86" w14:textId="77777777" w:rsidR="00B77B93" w:rsidRDefault="00B77B93" w:rsidP="00B77B93">
      <w:r>
        <w:t>Onderstaande opdracht ziet op de volgende kerncompetentie(s) (kruis aan wat van toepassing is)</w:t>
      </w:r>
    </w:p>
    <w:p w14:paraId="356EE3DC" w14:textId="01E652A8" w:rsidR="009145ED" w:rsidRPr="000B4776" w:rsidRDefault="00000000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344B">
            <w:rPr>
              <w:rFonts w:ascii="MS Gothic" w:eastAsia="MS Gothic" w:hAnsi="MS Gothic" w:hint="eastAsia"/>
            </w:rPr>
            <w:t>☐</w:t>
          </w:r>
        </w:sdtContent>
      </w:sdt>
      <w:r w:rsidR="00B77B93" w:rsidRPr="000B4776">
        <w:t>1</w:t>
      </w:r>
      <w:r w:rsidR="009145ED" w:rsidRPr="000B4776">
        <w:t xml:space="preserve"> </w:t>
      </w:r>
      <w:r w:rsidR="009C749F" w:rsidRPr="000B4776">
        <w:t xml:space="preserve">Levering </w:t>
      </w:r>
      <w:r w:rsidR="00A87D54" w:rsidRPr="000B4776">
        <w:t xml:space="preserve">van trapliften </w:t>
      </w:r>
      <w:r w:rsidR="003D174C" w:rsidRPr="000B4776">
        <w:t>(</w:t>
      </w:r>
      <w:r w:rsidR="003D174C" w:rsidRPr="000B4776">
        <w:t>De omschreven opdracht omvat tenminste 45 unieke installaties op jaarbasis</w:t>
      </w:r>
      <w:r w:rsidR="003D174C" w:rsidRPr="000B4776">
        <w:t>)</w:t>
      </w:r>
    </w:p>
    <w:p w14:paraId="371465C6" w14:textId="5541B1EA" w:rsidR="003D174C" w:rsidRDefault="00000000" w:rsidP="003D174C">
      <w:sdt>
        <w:sdtPr>
          <w:id w:val="178607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B93" w:rsidRPr="000B4776">
            <w:rPr>
              <w:rFonts w:ascii="MS Gothic" w:eastAsia="MS Gothic" w:hAnsi="MS Gothic" w:hint="eastAsia"/>
            </w:rPr>
            <w:t>☐</w:t>
          </w:r>
        </w:sdtContent>
      </w:sdt>
      <w:r w:rsidR="00B77B93" w:rsidRPr="000B4776">
        <w:t xml:space="preserve">2 </w:t>
      </w:r>
      <w:r w:rsidR="00A87D54" w:rsidRPr="000B4776">
        <w:t>Onderhoud en servicedienstverlening</w:t>
      </w:r>
      <w:r w:rsidR="003D174C" w:rsidRPr="000B4776">
        <w:t xml:space="preserve"> op een uitstaand bestand (</w:t>
      </w:r>
      <w:r w:rsidR="003D174C" w:rsidRPr="000B4776">
        <w:t xml:space="preserve">De omschreven opdracht omvat tenminste </w:t>
      </w:r>
      <w:r w:rsidR="003D174C" w:rsidRPr="000B4776">
        <w:t>200</w:t>
      </w:r>
      <w:r w:rsidR="003D174C" w:rsidRPr="000B4776">
        <w:t xml:space="preserve"> unieke</w:t>
      </w:r>
      <w:r w:rsidR="003D174C">
        <w:t xml:space="preserve"> installaties op jaarbasis</w:t>
      </w:r>
      <w:r w:rsidR="000B4776">
        <w:t>)</w:t>
      </w:r>
    </w:p>
    <w:p w14:paraId="1129E226" w14:textId="494684C8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D1D1" w14:textId="77777777" w:rsidR="00B1142A" w:rsidRDefault="00B1142A" w:rsidP="00813FDA">
      <w:r>
        <w:separator/>
      </w:r>
    </w:p>
  </w:endnote>
  <w:endnote w:type="continuationSeparator" w:id="0">
    <w:p w14:paraId="21284F79" w14:textId="77777777" w:rsidR="00B1142A" w:rsidRDefault="00B1142A" w:rsidP="00813FDA">
      <w:r>
        <w:continuationSeparator/>
      </w:r>
    </w:p>
  </w:endnote>
  <w:endnote w:type="continuationNotice" w:id="1">
    <w:p w14:paraId="4799BCF5" w14:textId="77777777" w:rsidR="00B1142A" w:rsidRDefault="00B1142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ECF9" w14:textId="77777777" w:rsidR="00B1142A" w:rsidRDefault="00B1142A" w:rsidP="00813FDA">
      <w:r>
        <w:separator/>
      </w:r>
    </w:p>
  </w:footnote>
  <w:footnote w:type="continuationSeparator" w:id="0">
    <w:p w14:paraId="7BF7840E" w14:textId="77777777" w:rsidR="00B1142A" w:rsidRDefault="00B1142A" w:rsidP="00813FDA">
      <w:r>
        <w:continuationSeparator/>
      </w:r>
    </w:p>
  </w:footnote>
  <w:footnote w:type="continuationNotice" w:id="1">
    <w:p w14:paraId="38F839F2" w14:textId="77777777" w:rsidR="00B1142A" w:rsidRDefault="00B1142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GWLQSnotFQHiuhBvXuLyfNQ7AeRGQ/B4UWId5X9eqIHUDY0v0/+NKVNFSemuRUKK02wl1zIvkt4WNH7sTKKhQQ==" w:salt="2RUJn85uPdZddytzIR02Jg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BFE"/>
    <w:rsid w:val="001E59C7"/>
    <w:rsid w:val="001F042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A85"/>
    <w:rsid w:val="003C70FE"/>
    <w:rsid w:val="003D174C"/>
    <w:rsid w:val="003D20AC"/>
    <w:rsid w:val="003D4657"/>
    <w:rsid w:val="003D4746"/>
    <w:rsid w:val="003D65FD"/>
    <w:rsid w:val="003E36C9"/>
    <w:rsid w:val="003E6A19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6B7F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D28AE"/>
    <w:rsid w:val="007D350C"/>
    <w:rsid w:val="007D3CA9"/>
    <w:rsid w:val="007D7464"/>
    <w:rsid w:val="007E1732"/>
    <w:rsid w:val="007E2247"/>
    <w:rsid w:val="007E3438"/>
    <w:rsid w:val="007F019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77A5"/>
    <w:rsid w:val="00C226FC"/>
    <w:rsid w:val="00C2324B"/>
    <w:rsid w:val="00C303FB"/>
    <w:rsid w:val="00C32C3C"/>
    <w:rsid w:val="00C36C53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6482"/>
    <w:rsid w:val="00CF3A99"/>
    <w:rsid w:val="00CF4522"/>
    <w:rsid w:val="00D01E32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2B42"/>
    <w:rsid w:val="00F63ECD"/>
    <w:rsid w:val="00F642C3"/>
    <w:rsid w:val="00F647DE"/>
    <w:rsid w:val="00F65936"/>
    <w:rsid w:val="00F67057"/>
    <w:rsid w:val="00F7019F"/>
    <w:rsid w:val="00F73976"/>
    <w:rsid w:val="00F83F33"/>
    <w:rsid w:val="00F8482E"/>
    <w:rsid w:val="00F87892"/>
    <w:rsid w:val="00F91399"/>
    <w:rsid w:val="00F94D86"/>
    <w:rsid w:val="00F9500A"/>
    <w:rsid w:val="00F97FC0"/>
    <w:rsid w:val="00FA47C3"/>
    <w:rsid w:val="00FC0B56"/>
    <w:rsid w:val="00FC5640"/>
    <w:rsid w:val="00FC591F"/>
    <w:rsid w:val="00FD2A78"/>
    <w:rsid w:val="00FD5B87"/>
    <w:rsid w:val="00FD7563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D1B5D"/>
    <w:rsid w:val="00242D28"/>
    <w:rsid w:val="002E40F4"/>
    <w:rsid w:val="00373BBD"/>
    <w:rsid w:val="00406D6B"/>
    <w:rsid w:val="004A36DA"/>
    <w:rsid w:val="00575E61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AD7561"/>
    <w:rsid w:val="00B702D6"/>
    <w:rsid w:val="00C941C5"/>
    <w:rsid w:val="00CC3F04"/>
    <w:rsid w:val="00CC6581"/>
    <w:rsid w:val="00CD6BDF"/>
    <w:rsid w:val="00CE2068"/>
    <w:rsid w:val="00D520E0"/>
    <w:rsid w:val="00D82294"/>
    <w:rsid w:val="00DE4614"/>
    <w:rsid w:val="00E44798"/>
    <w:rsid w:val="00E44896"/>
    <w:rsid w:val="00EE2D17"/>
    <w:rsid w:val="00F31067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B04F0CDAE3945BCA4315AD8EA4413" ma:contentTypeVersion="4" ma:contentTypeDescription="Een nieuw document maken." ma:contentTypeScope="" ma:versionID="6e5521f3af52722ae783a8261a7b2cef">
  <xsd:schema xmlns:xsd="http://www.w3.org/2001/XMLSchema" xmlns:xs="http://www.w3.org/2001/XMLSchema" xmlns:p="http://schemas.microsoft.com/office/2006/metadata/properties" xmlns:ns2="7b746938-cea3-45dd-8e00-8622d89e6498" xmlns:ns3="fed11cd3-c985-4038-8a8f-9bff3e8d1d12" targetNamespace="http://schemas.microsoft.com/office/2006/metadata/properties" ma:root="true" ma:fieldsID="b9d3b84459b1c6385bcac8b58a2960d3" ns2:_="" ns3:_="">
    <xsd:import namespace="7b746938-cea3-45dd-8e00-8622d89e6498"/>
    <xsd:import namespace="fed11cd3-c985-4038-8a8f-9bff3e8d1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46938-cea3-45dd-8e00-8622d89e6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1cd3-c985-4038-8a8f-9bff3e8d1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d11cd3-c985-4038-8a8f-9bff3e8d1d1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57081-771F-44F6-9C14-6DDB60EDA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46938-cea3-45dd-8e00-8622d89e6498"/>
    <ds:schemaRef ds:uri="fed11cd3-c985-4038-8a8f-9bff3e8d1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  <ds:schemaRef ds:uri="fed11cd3-c985-4038-8a8f-9bff3e8d1d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14</cp:revision>
  <dcterms:created xsi:type="dcterms:W3CDTF">2022-10-04T15:05:00Z</dcterms:created>
  <dcterms:modified xsi:type="dcterms:W3CDTF">2022-10-05T10:02:00Z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0x01010006EB04F0CDAE3945BCA4315AD8EA4413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