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F9332" w14:textId="77777777" w:rsidR="00BE212C" w:rsidRDefault="00BE212C" w:rsidP="008129D7">
      <w:pPr>
        <w:pStyle w:val="Kop2"/>
        <w:numPr>
          <w:ilvl w:val="0"/>
          <w:numId w:val="0"/>
        </w:numPr>
        <w:ind w:left="284" w:hanging="284"/>
        <w:rPr>
          <w:b/>
          <w:bCs/>
          <w:szCs w:val="21"/>
        </w:rPr>
      </w:pPr>
      <w:bookmarkStart w:id="0" w:name="_Toc405800684"/>
    </w:p>
    <w:p w14:paraId="711BE74B" w14:textId="329D4E2E" w:rsidR="008129D7" w:rsidRPr="00787054" w:rsidRDefault="008129D7" w:rsidP="5D1E9A03">
      <w:pPr>
        <w:pStyle w:val="Kop2"/>
        <w:numPr>
          <w:ilvl w:val="0"/>
          <w:numId w:val="0"/>
        </w:numPr>
        <w:ind w:left="284" w:hanging="284"/>
        <w:rPr>
          <w:b/>
          <w:bCs/>
        </w:rPr>
      </w:pPr>
      <w:r w:rsidRPr="0AE7D74D">
        <w:rPr>
          <w:b/>
          <w:bCs/>
        </w:rPr>
        <w:t xml:space="preserve">BIJLAGE </w:t>
      </w:r>
      <w:r w:rsidR="00865E28">
        <w:rPr>
          <w:b/>
          <w:bCs/>
        </w:rPr>
        <w:t>C</w:t>
      </w:r>
      <w:r w:rsidR="29A2693E" w:rsidRPr="0AE7D74D">
        <w:rPr>
          <w:b/>
          <w:bCs/>
        </w:rPr>
        <w:t>2</w:t>
      </w:r>
      <w:r>
        <w:tab/>
      </w:r>
      <w:r w:rsidRPr="0AE7D74D">
        <w:rPr>
          <w:b/>
          <w:bCs/>
        </w:rPr>
        <w:t>FORMULIER REFERENTIE</w:t>
      </w:r>
      <w:bookmarkEnd w:id="0"/>
      <w:r w:rsidRPr="0AE7D74D">
        <w:rPr>
          <w:b/>
          <w:bCs/>
        </w:rPr>
        <w:t xml:space="preserve"> </w:t>
      </w:r>
      <w:r w:rsidR="1C8DA952" w:rsidRPr="0AE7D74D">
        <w:rPr>
          <w:b/>
          <w:bCs/>
        </w:rPr>
        <w:t xml:space="preserve">Perceel </w:t>
      </w:r>
      <w:r w:rsidR="5959AEB4" w:rsidRPr="0AE7D74D">
        <w:rPr>
          <w:b/>
          <w:bCs/>
        </w:rPr>
        <w:t>2</w:t>
      </w:r>
    </w:p>
    <w:p w14:paraId="56851185" w14:textId="77777777" w:rsidR="008129D7" w:rsidRPr="00787054" w:rsidRDefault="008129D7" w:rsidP="008129D7">
      <w:pPr>
        <w:autoSpaceDE w:val="0"/>
        <w:autoSpaceDN w:val="0"/>
        <w:adjustRightInd w:val="0"/>
        <w:rPr>
          <w:snapToGrid/>
          <w:color w:val="auto"/>
          <w:szCs w:val="21"/>
        </w:rPr>
      </w:pPr>
    </w:p>
    <w:p w14:paraId="49FDFD19" w14:textId="560C338F" w:rsidR="008129D7" w:rsidRPr="00787054" w:rsidRDefault="008129D7" w:rsidP="008129D7">
      <w:pPr>
        <w:autoSpaceDE w:val="0"/>
        <w:autoSpaceDN w:val="0"/>
        <w:adjustRightInd w:val="0"/>
        <w:rPr>
          <w:snapToGrid/>
          <w:color w:val="auto"/>
          <w:szCs w:val="21"/>
        </w:rPr>
      </w:pPr>
      <w:r w:rsidRPr="00787054">
        <w:rPr>
          <w:b/>
          <w:szCs w:val="21"/>
        </w:rPr>
        <w:t>-maximaal 1 formulier van maximaal 2 bladzijden A4 -</w:t>
      </w:r>
    </w:p>
    <w:p w14:paraId="7D3B7ADF" w14:textId="015C14FA" w:rsidR="008129D7" w:rsidRPr="00787054" w:rsidRDefault="008129D7" w:rsidP="575748E0">
      <w:pPr>
        <w:autoSpaceDE w:val="0"/>
        <w:autoSpaceDN w:val="0"/>
        <w:adjustRightInd w:val="0"/>
        <w:rPr>
          <w:snapToGrid/>
          <w:color w:val="auto"/>
        </w:rPr>
      </w:pPr>
      <w:r w:rsidRPr="575748E0">
        <w:rPr>
          <w:snapToGrid/>
          <w:color w:val="auto"/>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6DE5B977" w14:textId="77777777" w:rsidR="008129D7" w:rsidRPr="00787054" w:rsidRDefault="008129D7" w:rsidP="008129D7">
      <w:pPr>
        <w:autoSpaceDE w:val="0"/>
        <w:autoSpaceDN w:val="0"/>
        <w:adjustRightInd w:val="0"/>
        <w:rPr>
          <w:snapToGrid/>
          <w:color w:val="auto"/>
          <w:szCs w:val="21"/>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AE7D74D">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132E978" w14:textId="0E5052AF" w:rsidR="008129D7" w:rsidRDefault="68FAC7BB" w:rsidP="00896ABA">
            <w:r w:rsidRPr="0AE7D74D">
              <w:rPr>
                <w:rFonts w:eastAsia="Arial"/>
                <w:color w:val="000000" w:themeColor="text1"/>
                <w:szCs w:val="21"/>
              </w:rPr>
              <w:t xml:space="preserve">Ervaring hebben met bouwmanagement van projecten maatschappelijk vastgoed, waaronder in ieder geval de nieuwbouw van een onderwijsgebouw.  </w:t>
            </w:r>
          </w:p>
        </w:tc>
      </w:tr>
      <w:tr w:rsidR="008129D7" w14:paraId="778BC52B" w14:textId="77777777" w:rsidTr="0AE7D74D">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AE7D74D">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AE7D74D">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AE7D74D">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AE7D74D">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AE7D74D">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AE7D74D">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AE7D74D">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AE7D74D">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AE7D74D">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0AE7D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7CAC5FAD" w14:textId="77777777" w:rsidR="008129D7" w:rsidRPr="006645CC" w:rsidRDefault="008129D7" w:rsidP="00D41F29">
            <w:pPr>
              <w:jc w:val="center"/>
              <w:rPr>
                <w:highlight w:val="yellow"/>
              </w:rPr>
            </w:pPr>
            <w:r w:rsidRPr="006A388A">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7BDF6B1A" w14:textId="77777777" w:rsidR="008129D7" w:rsidRPr="006645CC" w:rsidRDefault="008129D7" w:rsidP="00D41F29">
            <w:pPr>
              <w:rPr>
                <w:i/>
                <w:highlight w:val="yellow"/>
              </w:rPr>
            </w:pPr>
            <w:r w:rsidRPr="006A388A">
              <w:rPr>
                <w:i/>
              </w:rPr>
              <w:t>verklaring waarin opdrachtgever aangeeft dat Inschrijver het referentiewerk volledig en naar tevredenheid heeft uitgevoerd</w:t>
            </w:r>
          </w:p>
        </w:tc>
      </w:tr>
      <w:tr w:rsidR="008129D7" w14:paraId="76E624C9" w14:textId="77777777" w:rsidTr="0AE7D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left w:val="single" w:sz="4" w:space="0" w:color="auto"/>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000000">
              <w:fldChar w:fldCharType="separate"/>
            </w:r>
            <w:r>
              <w:fldChar w:fldCharType="end"/>
            </w:r>
            <w:bookmarkEnd w:id="1"/>
          </w:p>
        </w:tc>
        <w:tc>
          <w:tcPr>
            <w:tcW w:w="1347" w:type="dxa"/>
            <w:gridSpan w:val="2"/>
            <w:tcBorders>
              <w:top w:val="nil"/>
              <w:left w:val="nil"/>
              <w:bottom w:val="single" w:sz="4" w:space="0" w:color="auto"/>
              <w:right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000000">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BC8CFAE" w14:textId="3FBE80A3" w:rsidR="008129D7" w:rsidRDefault="008129D7" w:rsidP="575748E0">
      <w:pPr>
        <w:autoSpaceDE w:val="0"/>
        <w:autoSpaceDN w:val="0"/>
        <w:adjustRightInd w:val="0"/>
        <w:rPr>
          <w:snapToGrid/>
          <w:color w:val="auto"/>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205"/>
        <w:gridCol w:w="1135"/>
        <w:gridCol w:w="211"/>
        <w:gridCol w:w="845"/>
        <w:gridCol w:w="1950"/>
        <w:gridCol w:w="520"/>
        <w:gridCol w:w="196"/>
        <w:gridCol w:w="2886"/>
      </w:tblGrid>
      <w:tr w:rsidR="5D1E9A03" w14:paraId="1743574D" w14:textId="77777777" w:rsidTr="0AE7D74D">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402989C" w14:textId="14167010" w:rsidR="5D1E9A03" w:rsidRDefault="5D1E9A03" w:rsidP="5D1E9A03">
            <w:pPr>
              <w:jc w:val="both"/>
            </w:pPr>
            <w:r w:rsidRPr="5D1E9A03">
              <w:rPr>
                <w:b/>
                <w:bCs/>
              </w:rPr>
              <w:t xml:space="preserve">Kerncompetentie </w:t>
            </w:r>
            <w:r w:rsidR="3BD69AA2" w:rsidRPr="5D1E9A03">
              <w:rPr>
                <w:b/>
                <w:bCs/>
              </w:rPr>
              <w:t>2</w:t>
            </w:r>
            <w:r w:rsidRPr="5D1E9A03">
              <w:rPr>
                <w:b/>
                <w:bCs/>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2DF873E" w14:textId="3A872774" w:rsidR="55E34774" w:rsidRDefault="5414950E" w:rsidP="0AE7D74D">
            <w:pPr>
              <w:widowControl w:val="0"/>
              <w:spacing w:line="280" w:lineRule="exact"/>
            </w:pPr>
            <w:r w:rsidRPr="0AE7D74D">
              <w:rPr>
                <w:rFonts w:eastAsia="Arial"/>
                <w:color w:val="000000" w:themeColor="text1"/>
                <w:szCs w:val="21"/>
              </w:rPr>
              <w:t>Ervaring hebben met bouwmanagement van projecten maatschappelijk vastgoed, waaronder in ieder geval renovatie.</w:t>
            </w:r>
          </w:p>
        </w:tc>
      </w:tr>
      <w:tr w:rsidR="5D1E9A03" w14:paraId="2D4B3B13" w14:textId="77777777" w:rsidTr="0AE7D74D">
        <w:trPr>
          <w:trHeight w:val="300"/>
        </w:trPr>
        <w:tc>
          <w:tcPr>
            <w:tcW w:w="2340" w:type="dxa"/>
            <w:gridSpan w:val="2"/>
            <w:tcBorders>
              <w:top w:val="single" w:sz="6" w:space="0" w:color="auto"/>
              <w:left w:val="single" w:sz="6" w:space="0" w:color="auto"/>
              <w:bottom w:val="single" w:sz="6" w:space="0" w:color="auto"/>
            </w:tcBorders>
            <w:tcMar>
              <w:top w:w="57" w:type="dxa"/>
              <w:bottom w:w="57" w:type="dxa"/>
            </w:tcMar>
          </w:tcPr>
          <w:p w14:paraId="45D0C4F4" w14:textId="77777777" w:rsidR="5D1E9A03" w:rsidRDefault="5D1E9A03" w:rsidP="5D1E9A03">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2A0C2485"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BAE6EFD" w14:textId="77777777" w:rsidTr="0AE7D74D">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711B30DA" w14:textId="77777777" w:rsidR="5D1E9A03" w:rsidRDefault="5D1E9A03" w:rsidP="5D1E9A03">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39F5BB18"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9873014"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D044609" w14:textId="77777777" w:rsidR="5D1E9A03" w:rsidRDefault="5D1E9A03" w:rsidP="5D1E9A03">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766D6E1"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4B04F17B"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48BA9EEA" w14:textId="77777777" w:rsidR="5D1E9A03" w:rsidRDefault="5D1E9A03" w:rsidP="5D1E9A03">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8E8E3DA"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78B7E2D3"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5A38345" w14:textId="77777777" w:rsidR="5D1E9A03" w:rsidRDefault="5D1E9A03" w:rsidP="5D1E9A03">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CB38FF0"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6EC310F2"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01717B7" w14:textId="77777777" w:rsidR="5D1E9A03" w:rsidRDefault="5D1E9A03" w:rsidP="5D1E9A03">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0559B83E"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259F7A54"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3F650F1" w14:textId="77777777" w:rsidR="5D1E9A03" w:rsidRDefault="5D1E9A03" w:rsidP="5D1E9A03">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50FFC958" w14:textId="77777777" w:rsidR="5D1E9A03" w:rsidRDefault="5D1E9A03" w:rsidP="5D1E9A03">
            <w:pPr>
              <w:jc w:val="both"/>
            </w:pPr>
            <w:r>
              <w:t>0</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4FCB46D7" w14:textId="77777777" w:rsidR="5D1E9A03" w:rsidRDefault="5D1E9A03" w:rsidP="5D1E9A03">
            <w:pPr>
              <w:jc w:val="both"/>
            </w:pPr>
          </w:p>
        </w:tc>
      </w:tr>
      <w:tr w:rsidR="5D1E9A03" w14:paraId="6355F394"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3DC22C7" w14:textId="77777777" w:rsidR="5D1E9A03" w:rsidRDefault="5D1E9A03">
            <w:r>
              <w:t xml:space="preserve">Opdrachtformulering </w:t>
            </w:r>
          </w:p>
          <w:p w14:paraId="4C531495" w14:textId="77777777" w:rsidR="5D1E9A03" w:rsidRDefault="5D1E9A03">
            <w:r>
              <w:lastRenderedPageBreak/>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E59925D" w14:textId="77777777" w:rsidR="5D1E9A03" w:rsidRDefault="5D1E9A03" w:rsidP="5D1E9A03">
            <w:pPr>
              <w:jc w:val="both"/>
            </w:pPr>
            <w:r>
              <w:lastRenderedPageBreak/>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576E8CF0"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217164E1" w14:textId="77777777" w:rsidR="5D1E9A03" w:rsidRDefault="5D1E9A03">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9FA4AC4"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(excl. BTW)</w:t>
            </w:r>
          </w:p>
        </w:tc>
      </w:tr>
      <w:tr w:rsidR="5D1E9A03" w14:paraId="5B4DE4DE"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D583272" w14:textId="77777777" w:rsidR="5D1E9A03" w:rsidRDefault="5D1E9A03" w:rsidP="5D1E9A03">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5B256F1B"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rsidRPr="5D1E9A03">
              <w:rPr>
                <w:highlight w:val="lightGray"/>
              </w:rPr>
              <w:t xml:space="preserve">                  </w:t>
            </w:r>
          </w:p>
        </w:tc>
        <w:tc>
          <w:tcPr>
            <w:tcW w:w="520" w:type="dxa"/>
            <w:tcBorders>
              <w:top w:val="single" w:sz="6" w:space="0" w:color="auto"/>
              <w:left w:val="nil"/>
              <w:bottom w:val="single" w:sz="6" w:space="0" w:color="auto"/>
              <w:right w:val="nil"/>
            </w:tcBorders>
          </w:tcPr>
          <w:p w14:paraId="1F5D0BAA" w14:textId="77777777" w:rsidR="5D1E9A03" w:rsidRDefault="5D1E9A03" w:rsidP="5D1E9A03">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16E35A87"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2801156B" w14:textId="77777777" w:rsidTr="0AE7D74D">
        <w:trPr>
          <w:trHeight w:val="300"/>
        </w:trPr>
        <w:tc>
          <w:tcPr>
            <w:tcW w:w="2552" w:type="dxa"/>
            <w:gridSpan w:val="3"/>
            <w:tcBorders>
              <w:top w:val="single" w:sz="4" w:space="0" w:color="auto"/>
              <w:left w:val="single" w:sz="4" w:space="0" w:color="auto"/>
              <w:bottom w:val="nil"/>
              <w:right w:val="single" w:sz="4" w:space="0" w:color="auto"/>
            </w:tcBorders>
            <w:vAlign w:val="center"/>
          </w:tcPr>
          <w:p w14:paraId="105EC5BA" w14:textId="77777777" w:rsidR="5D1E9A03" w:rsidRDefault="5D1E9A03" w:rsidP="5D1E9A03">
            <w:pPr>
              <w:jc w:val="center"/>
              <w:rPr>
                <w:highlight w:val="yellow"/>
              </w:rPr>
            </w:pPr>
            <w:r>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1400185F" w14:textId="77777777" w:rsidR="5D1E9A03" w:rsidRDefault="5D1E9A03" w:rsidP="5D1E9A03">
            <w:pPr>
              <w:rPr>
                <w:i/>
                <w:iCs/>
                <w:highlight w:val="yellow"/>
              </w:rPr>
            </w:pPr>
            <w:r w:rsidRPr="5D1E9A03">
              <w:rPr>
                <w:i/>
                <w:iCs/>
              </w:rPr>
              <w:t>verklaring waarin opdrachtgever aangeeft dat Inschrijver het referentiewerk volledig en naar tevredenheid heeft uitgevoerd</w:t>
            </w:r>
          </w:p>
        </w:tc>
      </w:tr>
      <w:tr w:rsidR="5D1E9A03" w14:paraId="4DE098E2" w14:textId="77777777" w:rsidTr="0AE7D74D">
        <w:trPr>
          <w:trHeight w:val="300"/>
        </w:trPr>
        <w:tc>
          <w:tcPr>
            <w:tcW w:w="1205" w:type="dxa"/>
            <w:tcBorders>
              <w:top w:val="nil"/>
              <w:left w:val="single" w:sz="4" w:space="0" w:color="auto"/>
              <w:bottom w:val="single" w:sz="4" w:space="0" w:color="auto"/>
              <w:right w:val="nil"/>
            </w:tcBorders>
            <w:vAlign w:val="center"/>
          </w:tcPr>
          <w:p w14:paraId="07389717" w14:textId="77777777" w:rsidR="5D1E9A03" w:rsidRDefault="5D1E9A03" w:rsidP="5D1E9A03">
            <w:pPr>
              <w:jc w:val="center"/>
            </w:pPr>
            <w:r>
              <w:t xml:space="preserve">JA </w:t>
            </w:r>
            <w:r>
              <w:fldChar w:fldCharType="begin"/>
            </w:r>
            <w:r>
              <w:instrText xml:space="preserve"> FORMCHECKBOX </w:instrText>
            </w:r>
            <w:r w:rsidR="00000000">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6E732844" w14:textId="77777777" w:rsidR="5D1E9A03" w:rsidRDefault="5D1E9A03" w:rsidP="5D1E9A03">
            <w:pPr>
              <w:jc w:val="center"/>
            </w:pPr>
            <w:r>
              <w:t xml:space="preserve">Nee </w:t>
            </w:r>
            <w:r>
              <w:fldChar w:fldCharType="begin"/>
            </w:r>
            <w:r>
              <w:instrText xml:space="preserve"> FORMCHECKBOX </w:instrText>
            </w:r>
            <w:r w:rsidR="00000000">
              <w:fldChar w:fldCharType="separate"/>
            </w:r>
            <w:r>
              <w:fldChar w:fldCharType="end"/>
            </w:r>
          </w:p>
        </w:tc>
        <w:tc>
          <w:tcPr>
            <w:tcW w:w="6520" w:type="dxa"/>
            <w:gridSpan w:val="5"/>
            <w:vMerge/>
          </w:tcPr>
          <w:p w14:paraId="4AF588CA" w14:textId="77777777" w:rsidR="00B9115D" w:rsidRDefault="00B9115D"/>
        </w:tc>
      </w:tr>
    </w:tbl>
    <w:p w14:paraId="600DC430" w14:textId="3FBE80A3" w:rsidR="5D1E9A03" w:rsidRDefault="5D1E9A03" w:rsidP="5D1E9A03">
      <w:pPr>
        <w:rPr>
          <w:color w:val="auto"/>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205"/>
        <w:gridCol w:w="1135"/>
        <w:gridCol w:w="211"/>
        <w:gridCol w:w="845"/>
        <w:gridCol w:w="1948"/>
        <w:gridCol w:w="518"/>
        <w:gridCol w:w="196"/>
        <w:gridCol w:w="2890"/>
      </w:tblGrid>
      <w:tr w:rsidR="5D1E9A03" w14:paraId="7DBFBD5B" w14:textId="77777777" w:rsidTr="0AE7D74D">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7BFA2243" w14:textId="19A4E489" w:rsidR="5D1E9A03" w:rsidRDefault="5D1E9A03" w:rsidP="5D1E9A03">
            <w:pPr>
              <w:jc w:val="both"/>
            </w:pPr>
            <w:r w:rsidRPr="5D1E9A03">
              <w:rPr>
                <w:b/>
                <w:bCs/>
              </w:rPr>
              <w:t xml:space="preserve">Kerncompetentie </w:t>
            </w:r>
            <w:r w:rsidR="1A2D202B" w:rsidRPr="5D1E9A03">
              <w:rPr>
                <w:b/>
                <w:bCs/>
              </w:rPr>
              <w:t>3</w:t>
            </w:r>
            <w:r w:rsidRPr="5D1E9A03">
              <w:rPr>
                <w:b/>
                <w:bCs/>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0A6CD106" w14:textId="650AE2F5" w:rsidR="45A00AED" w:rsidRDefault="38B15A82" w:rsidP="5D1E9A03">
            <w:pPr>
              <w:spacing w:line="280" w:lineRule="exact"/>
            </w:pPr>
            <w:r w:rsidRPr="0AE7D74D">
              <w:rPr>
                <w:rFonts w:eastAsia="Arial"/>
                <w:color w:val="000000" w:themeColor="text1"/>
                <w:szCs w:val="21"/>
              </w:rPr>
              <w:t>Ervaring hebben met directievoering en toezicht van projecten met een UAV contractvorm in de utiliteitsbouw.</w:t>
            </w:r>
          </w:p>
        </w:tc>
      </w:tr>
      <w:tr w:rsidR="5D1E9A03" w14:paraId="7DB33AA5" w14:textId="77777777" w:rsidTr="0AE7D74D">
        <w:trPr>
          <w:trHeight w:val="300"/>
        </w:trPr>
        <w:tc>
          <w:tcPr>
            <w:tcW w:w="2340" w:type="dxa"/>
            <w:gridSpan w:val="2"/>
            <w:tcBorders>
              <w:top w:val="single" w:sz="6" w:space="0" w:color="auto"/>
              <w:left w:val="single" w:sz="6" w:space="0" w:color="auto"/>
              <w:bottom w:val="single" w:sz="6" w:space="0" w:color="auto"/>
            </w:tcBorders>
            <w:tcMar>
              <w:top w:w="57" w:type="dxa"/>
              <w:bottom w:w="57" w:type="dxa"/>
            </w:tcMar>
          </w:tcPr>
          <w:p w14:paraId="58EE576E" w14:textId="77777777" w:rsidR="5D1E9A03" w:rsidRDefault="5D1E9A03" w:rsidP="5D1E9A03">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15B2E0BA"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BD06B66" w14:textId="77777777" w:rsidTr="0AE7D74D">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4441C38" w14:textId="77777777" w:rsidR="5D1E9A03" w:rsidRDefault="5D1E9A03" w:rsidP="5D1E9A03">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0BB184E1"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B8A9B5F"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EE64736" w14:textId="77777777" w:rsidR="5D1E9A03" w:rsidRDefault="5D1E9A03" w:rsidP="5D1E9A03">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F65677"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5CCBDA0D"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EF81076" w14:textId="77777777" w:rsidR="5D1E9A03" w:rsidRDefault="5D1E9A03" w:rsidP="5D1E9A03">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11098D7"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5028F748"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27785E5B" w14:textId="77777777" w:rsidR="5D1E9A03" w:rsidRDefault="5D1E9A03" w:rsidP="5D1E9A03">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E90C4CC"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32B3DAFE"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4AE32E2" w14:textId="77777777" w:rsidR="5D1E9A03" w:rsidRDefault="5D1E9A03" w:rsidP="5D1E9A03">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F4BC76"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701DD5E2"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58C96A12" w14:textId="77777777" w:rsidR="5D1E9A03" w:rsidRDefault="5D1E9A03" w:rsidP="5D1E9A03">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672BF652" w14:textId="77777777" w:rsidR="5D1E9A03" w:rsidRDefault="5D1E9A03" w:rsidP="5D1E9A03">
            <w:pPr>
              <w:jc w:val="both"/>
            </w:pPr>
            <w:r>
              <w:t>0</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559E8A3D" w14:textId="77777777" w:rsidR="5D1E9A03" w:rsidRDefault="5D1E9A03" w:rsidP="5D1E9A03">
            <w:pPr>
              <w:jc w:val="both"/>
            </w:pPr>
          </w:p>
        </w:tc>
      </w:tr>
      <w:tr w:rsidR="5D1E9A03" w14:paraId="09A2081E"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56CAE053" w14:textId="77777777" w:rsidR="5D1E9A03" w:rsidRDefault="5D1E9A03">
            <w:r>
              <w:t xml:space="preserve">Opdrachtformulering </w:t>
            </w:r>
          </w:p>
          <w:p w14:paraId="6C6E0C58" w14:textId="77777777" w:rsidR="5D1E9A03" w:rsidRDefault="5D1E9A03">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06F9BE7A"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218670F9"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224EA1E" w14:textId="77777777" w:rsidR="5D1E9A03" w:rsidRDefault="5D1E9A03">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61B628F"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(excl. BTW)</w:t>
            </w:r>
          </w:p>
        </w:tc>
      </w:tr>
      <w:tr w:rsidR="5D1E9A03" w14:paraId="3319BCAB"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FC925FA" w14:textId="77777777" w:rsidR="5D1E9A03" w:rsidRDefault="5D1E9A03" w:rsidP="5D1E9A03">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12BEA444"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rsidRPr="5D1E9A03">
              <w:rPr>
                <w:highlight w:val="lightGray"/>
              </w:rPr>
              <w:t xml:space="preserve">                  </w:t>
            </w:r>
          </w:p>
        </w:tc>
        <w:tc>
          <w:tcPr>
            <w:tcW w:w="520" w:type="dxa"/>
            <w:tcBorders>
              <w:top w:val="single" w:sz="6" w:space="0" w:color="auto"/>
              <w:left w:val="nil"/>
              <w:bottom w:val="single" w:sz="6" w:space="0" w:color="auto"/>
              <w:right w:val="nil"/>
            </w:tcBorders>
          </w:tcPr>
          <w:p w14:paraId="1B138D83" w14:textId="77777777" w:rsidR="5D1E9A03" w:rsidRDefault="5D1E9A03" w:rsidP="5D1E9A03">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11E4BB12"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3F6BDF9F" w14:textId="77777777" w:rsidTr="0AE7D74D">
        <w:trPr>
          <w:trHeight w:val="300"/>
        </w:trPr>
        <w:tc>
          <w:tcPr>
            <w:tcW w:w="2552" w:type="dxa"/>
            <w:gridSpan w:val="3"/>
            <w:tcBorders>
              <w:top w:val="single" w:sz="4" w:space="0" w:color="auto"/>
              <w:left w:val="single" w:sz="4" w:space="0" w:color="auto"/>
              <w:bottom w:val="nil"/>
              <w:right w:val="single" w:sz="4" w:space="0" w:color="auto"/>
            </w:tcBorders>
            <w:vAlign w:val="center"/>
          </w:tcPr>
          <w:p w14:paraId="6B50381A" w14:textId="77777777" w:rsidR="5D1E9A03" w:rsidRDefault="5D1E9A03" w:rsidP="5D1E9A03">
            <w:pPr>
              <w:jc w:val="center"/>
              <w:rPr>
                <w:highlight w:val="yellow"/>
              </w:rPr>
            </w:pPr>
            <w:r>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5F29C74C" w14:textId="77777777" w:rsidR="5D1E9A03" w:rsidRDefault="5D1E9A03" w:rsidP="5D1E9A03">
            <w:pPr>
              <w:rPr>
                <w:i/>
                <w:iCs/>
                <w:highlight w:val="yellow"/>
              </w:rPr>
            </w:pPr>
            <w:r w:rsidRPr="5D1E9A03">
              <w:rPr>
                <w:i/>
                <w:iCs/>
              </w:rPr>
              <w:t>verklaring waarin opdrachtgever aangeeft dat Inschrijver het referentiewerk volledig en naar tevredenheid heeft uitgevoerd</w:t>
            </w:r>
          </w:p>
        </w:tc>
      </w:tr>
      <w:tr w:rsidR="5D1E9A03" w14:paraId="2F5ADC67" w14:textId="77777777" w:rsidTr="0AE7D74D">
        <w:trPr>
          <w:trHeight w:val="300"/>
        </w:trPr>
        <w:tc>
          <w:tcPr>
            <w:tcW w:w="1205" w:type="dxa"/>
            <w:tcBorders>
              <w:top w:val="nil"/>
              <w:left w:val="single" w:sz="4" w:space="0" w:color="auto"/>
              <w:bottom w:val="single" w:sz="4" w:space="0" w:color="auto"/>
              <w:right w:val="nil"/>
            </w:tcBorders>
            <w:vAlign w:val="center"/>
          </w:tcPr>
          <w:p w14:paraId="7621DFAB" w14:textId="77777777" w:rsidR="5D1E9A03" w:rsidRDefault="5D1E9A03" w:rsidP="5D1E9A03">
            <w:pPr>
              <w:jc w:val="center"/>
            </w:pPr>
            <w:r>
              <w:t xml:space="preserve">JA </w:t>
            </w:r>
            <w:r>
              <w:fldChar w:fldCharType="begin"/>
            </w:r>
            <w:r>
              <w:instrText xml:space="preserve"> FORMCHECKBOX </w:instrText>
            </w:r>
            <w:r w:rsidR="00000000">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1423E2A0" w14:textId="77777777" w:rsidR="5D1E9A03" w:rsidRDefault="5D1E9A03" w:rsidP="5D1E9A03">
            <w:pPr>
              <w:jc w:val="center"/>
            </w:pPr>
            <w:r>
              <w:t xml:space="preserve">Nee </w:t>
            </w:r>
            <w:r>
              <w:fldChar w:fldCharType="begin"/>
            </w:r>
            <w:r>
              <w:instrText xml:space="preserve"> FORMCHECKBOX </w:instrText>
            </w:r>
            <w:r w:rsidR="00000000">
              <w:fldChar w:fldCharType="separate"/>
            </w:r>
            <w:r>
              <w:fldChar w:fldCharType="end"/>
            </w:r>
          </w:p>
        </w:tc>
        <w:tc>
          <w:tcPr>
            <w:tcW w:w="6520" w:type="dxa"/>
            <w:gridSpan w:val="5"/>
            <w:vMerge/>
          </w:tcPr>
          <w:p w14:paraId="68112621" w14:textId="77777777" w:rsidR="00B9115D" w:rsidRDefault="00B9115D"/>
        </w:tc>
      </w:tr>
    </w:tbl>
    <w:p w14:paraId="67E580AF" w14:textId="3FBE80A3" w:rsidR="5D1E9A03" w:rsidRDefault="5D1E9A03" w:rsidP="5D1E9A03">
      <w:pPr>
        <w:rPr>
          <w:color w:val="auto"/>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205"/>
        <w:gridCol w:w="1135"/>
        <w:gridCol w:w="211"/>
        <w:gridCol w:w="845"/>
        <w:gridCol w:w="1947"/>
        <w:gridCol w:w="518"/>
        <w:gridCol w:w="196"/>
        <w:gridCol w:w="2891"/>
      </w:tblGrid>
      <w:tr w:rsidR="0AE7D74D" w14:paraId="5F81F054" w14:textId="77777777" w:rsidTr="0AE7D74D">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11BD05B8" w14:textId="066B9F81" w:rsidR="0AE7D74D" w:rsidRDefault="0AE7D74D" w:rsidP="0AE7D74D">
            <w:pPr>
              <w:jc w:val="both"/>
            </w:pPr>
            <w:r w:rsidRPr="0AE7D74D">
              <w:rPr>
                <w:b/>
                <w:bCs/>
              </w:rPr>
              <w:t xml:space="preserve">Kerncompetentie </w:t>
            </w:r>
            <w:r w:rsidR="016F5135" w:rsidRPr="0AE7D74D">
              <w:rPr>
                <w:b/>
                <w:bCs/>
              </w:rPr>
              <w:t>4</w:t>
            </w:r>
            <w:r w:rsidRPr="0AE7D74D">
              <w:rPr>
                <w:b/>
                <w:bCs/>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89474CC" w14:textId="5DAF5053" w:rsidR="51F2DFF6" w:rsidRDefault="51F2DFF6" w:rsidP="0AE7D74D">
            <w:pPr>
              <w:spacing w:line="280" w:lineRule="exact"/>
            </w:pPr>
            <w:r w:rsidRPr="0AE7D74D">
              <w:rPr>
                <w:rFonts w:eastAsia="Arial"/>
                <w:color w:val="000000" w:themeColor="text1"/>
                <w:szCs w:val="21"/>
              </w:rPr>
              <w:t>Ervaring hebben met projectleiding en toezicht van projecten met een UAV-</w:t>
            </w:r>
            <w:proofErr w:type="spellStart"/>
            <w:r w:rsidRPr="0AE7D74D">
              <w:rPr>
                <w:rFonts w:eastAsia="Arial"/>
                <w:color w:val="000000" w:themeColor="text1"/>
                <w:szCs w:val="21"/>
              </w:rPr>
              <w:t>gc</w:t>
            </w:r>
            <w:proofErr w:type="spellEnd"/>
            <w:r w:rsidRPr="0AE7D74D">
              <w:rPr>
                <w:rFonts w:eastAsia="Arial"/>
                <w:color w:val="000000" w:themeColor="text1"/>
                <w:szCs w:val="21"/>
              </w:rPr>
              <w:t xml:space="preserve"> contractvorm in de utiliteitsbouw.</w:t>
            </w:r>
          </w:p>
        </w:tc>
      </w:tr>
      <w:tr w:rsidR="0AE7D74D" w14:paraId="2276EE1B" w14:textId="77777777" w:rsidTr="0AE7D74D">
        <w:trPr>
          <w:trHeight w:val="300"/>
        </w:trPr>
        <w:tc>
          <w:tcPr>
            <w:tcW w:w="2340" w:type="dxa"/>
            <w:gridSpan w:val="2"/>
            <w:tcBorders>
              <w:top w:val="single" w:sz="6" w:space="0" w:color="auto"/>
              <w:left w:val="single" w:sz="6" w:space="0" w:color="auto"/>
              <w:bottom w:val="single" w:sz="6" w:space="0" w:color="auto"/>
            </w:tcBorders>
            <w:tcMar>
              <w:top w:w="57" w:type="dxa"/>
              <w:bottom w:w="57" w:type="dxa"/>
            </w:tcMar>
          </w:tcPr>
          <w:p w14:paraId="025FC5E0" w14:textId="77777777" w:rsidR="0AE7D74D" w:rsidRDefault="0AE7D74D" w:rsidP="0AE7D74D">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37573B09"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2A1A1E3F" w14:textId="77777777" w:rsidTr="0AE7D74D">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330AE559" w14:textId="77777777" w:rsidR="0AE7D74D" w:rsidRDefault="0AE7D74D" w:rsidP="0AE7D74D">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433234F8"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4C0AB38E"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3E2D056B" w14:textId="77777777" w:rsidR="0AE7D74D" w:rsidRDefault="0AE7D74D" w:rsidP="0AE7D74D">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19B440A"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36BDDF8E"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40B8D4C4" w14:textId="77777777" w:rsidR="0AE7D74D" w:rsidRDefault="0AE7D74D" w:rsidP="0AE7D74D">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4FF962F"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4AD97101"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2BF1D710" w14:textId="77777777" w:rsidR="0AE7D74D" w:rsidRDefault="0AE7D74D" w:rsidP="0AE7D74D">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347E790"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6BDAA306"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44F76A3" w14:textId="77777777" w:rsidR="0AE7D74D" w:rsidRDefault="0AE7D74D" w:rsidP="0AE7D74D">
            <w:pPr>
              <w:jc w:val="both"/>
            </w:pPr>
            <w:r>
              <w:lastRenderedPageBreak/>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0F131F0"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3BFA31F6"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9B465D6" w14:textId="77777777" w:rsidR="0AE7D74D" w:rsidRDefault="0AE7D74D" w:rsidP="0AE7D74D">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1E84ABDA" w14:textId="77777777" w:rsidR="0AE7D74D" w:rsidRDefault="0AE7D74D" w:rsidP="0AE7D74D">
            <w:pPr>
              <w:jc w:val="both"/>
            </w:pPr>
            <w:r>
              <w:t>0</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t xml:space="preserve"> -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73D332A7" w14:textId="77777777" w:rsidR="0AE7D74D" w:rsidRDefault="0AE7D74D" w:rsidP="0AE7D74D">
            <w:pPr>
              <w:jc w:val="both"/>
            </w:pPr>
          </w:p>
        </w:tc>
      </w:tr>
      <w:tr w:rsidR="0AE7D74D" w14:paraId="7A87DD14"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E8EA94A" w14:textId="77777777" w:rsidR="0AE7D74D" w:rsidRDefault="0AE7D74D">
            <w:r>
              <w:t xml:space="preserve">Opdrachtformulering </w:t>
            </w:r>
          </w:p>
          <w:p w14:paraId="40E2DB09" w14:textId="77777777" w:rsidR="0AE7D74D" w:rsidRDefault="0AE7D74D">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9C22FFD"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2724B1A4"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6A6C9A3" w14:textId="77777777" w:rsidR="0AE7D74D" w:rsidRDefault="0AE7D74D">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FC0680B"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t xml:space="preserve"> (excl. BTW)</w:t>
            </w:r>
          </w:p>
        </w:tc>
      </w:tr>
      <w:tr w:rsidR="0AE7D74D" w14:paraId="13015241"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15C1B91" w14:textId="77777777" w:rsidR="0AE7D74D" w:rsidRDefault="0AE7D74D" w:rsidP="0AE7D74D">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5DCAC044"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rsidRPr="0AE7D74D">
              <w:rPr>
                <w:highlight w:val="lightGray"/>
              </w:rPr>
              <w:t xml:space="preserve">                  </w:t>
            </w:r>
          </w:p>
        </w:tc>
        <w:tc>
          <w:tcPr>
            <w:tcW w:w="520" w:type="dxa"/>
            <w:tcBorders>
              <w:top w:val="single" w:sz="6" w:space="0" w:color="auto"/>
              <w:left w:val="nil"/>
              <w:bottom w:val="single" w:sz="6" w:space="0" w:color="auto"/>
              <w:right w:val="nil"/>
            </w:tcBorders>
          </w:tcPr>
          <w:p w14:paraId="361A68B4" w14:textId="77777777" w:rsidR="0AE7D74D" w:rsidRDefault="0AE7D74D" w:rsidP="0AE7D74D">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64666585"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635C7261" w14:textId="77777777" w:rsidTr="0AE7D74D">
        <w:trPr>
          <w:trHeight w:val="300"/>
        </w:trPr>
        <w:tc>
          <w:tcPr>
            <w:tcW w:w="2552" w:type="dxa"/>
            <w:gridSpan w:val="3"/>
            <w:tcBorders>
              <w:top w:val="single" w:sz="4" w:space="0" w:color="auto"/>
              <w:left w:val="single" w:sz="4" w:space="0" w:color="auto"/>
              <w:bottom w:val="nil"/>
              <w:right w:val="single" w:sz="4" w:space="0" w:color="auto"/>
            </w:tcBorders>
            <w:vAlign w:val="center"/>
          </w:tcPr>
          <w:p w14:paraId="2A2CC7F4" w14:textId="77777777" w:rsidR="0AE7D74D" w:rsidRDefault="0AE7D74D" w:rsidP="0AE7D74D">
            <w:pPr>
              <w:jc w:val="center"/>
              <w:rPr>
                <w:highlight w:val="yellow"/>
              </w:rPr>
            </w:pPr>
            <w:r>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536C67C6" w14:textId="77777777" w:rsidR="0AE7D74D" w:rsidRDefault="0AE7D74D" w:rsidP="0AE7D74D">
            <w:pPr>
              <w:rPr>
                <w:i/>
                <w:iCs/>
                <w:highlight w:val="yellow"/>
              </w:rPr>
            </w:pPr>
            <w:r w:rsidRPr="0AE7D74D">
              <w:rPr>
                <w:i/>
                <w:iCs/>
              </w:rPr>
              <w:t>verklaring waarin opdrachtgever aangeeft dat Inschrijver het referentiewerk volledig en naar tevredenheid heeft uitgevoerd</w:t>
            </w:r>
          </w:p>
        </w:tc>
      </w:tr>
      <w:tr w:rsidR="0AE7D74D" w14:paraId="06187999" w14:textId="77777777" w:rsidTr="0AE7D74D">
        <w:trPr>
          <w:trHeight w:val="300"/>
        </w:trPr>
        <w:tc>
          <w:tcPr>
            <w:tcW w:w="1205" w:type="dxa"/>
            <w:tcBorders>
              <w:top w:val="nil"/>
              <w:left w:val="single" w:sz="4" w:space="0" w:color="auto"/>
              <w:bottom w:val="single" w:sz="4" w:space="0" w:color="auto"/>
              <w:right w:val="nil"/>
            </w:tcBorders>
            <w:vAlign w:val="center"/>
          </w:tcPr>
          <w:p w14:paraId="2A96AB75" w14:textId="77777777" w:rsidR="0AE7D74D" w:rsidRDefault="0AE7D74D" w:rsidP="0AE7D74D">
            <w:pPr>
              <w:jc w:val="center"/>
            </w:pPr>
            <w:r>
              <w:t xml:space="preserve">JA </w:t>
            </w:r>
            <w:r>
              <w:fldChar w:fldCharType="begin"/>
            </w:r>
            <w:r>
              <w:instrText xml:space="preserve"> FORMCHECKBOX </w:instrText>
            </w:r>
            <w:r w:rsidR="00000000">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3311B072" w14:textId="77777777" w:rsidR="0AE7D74D" w:rsidRDefault="0AE7D74D" w:rsidP="0AE7D74D">
            <w:pPr>
              <w:jc w:val="center"/>
            </w:pPr>
            <w:r>
              <w:t xml:space="preserve">Nee </w:t>
            </w:r>
            <w:r>
              <w:fldChar w:fldCharType="begin"/>
            </w:r>
            <w:r>
              <w:instrText xml:space="preserve"> FORMCHECKBOX </w:instrText>
            </w:r>
            <w:r w:rsidR="00000000">
              <w:fldChar w:fldCharType="separate"/>
            </w:r>
            <w:r>
              <w:fldChar w:fldCharType="end"/>
            </w:r>
          </w:p>
        </w:tc>
        <w:tc>
          <w:tcPr>
            <w:tcW w:w="6520" w:type="dxa"/>
            <w:gridSpan w:val="5"/>
            <w:vMerge/>
          </w:tcPr>
          <w:p w14:paraId="67596467" w14:textId="77777777" w:rsidR="00B9115D" w:rsidRDefault="00B9115D"/>
        </w:tc>
      </w:tr>
    </w:tbl>
    <w:p w14:paraId="2F1224BF" w14:textId="3FBE80A3" w:rsidR="5D1E9A03" w:rsidRDefault="5D1E9A03" w:rsidP="0AE7D74D">
      <w:pPr>
        <w:rPr>
          <w:color w:val="auto"/>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205"/>
        <w:gridCol w:w="1135"/>
        <w:gridCol w:w="211"/>
        <w:gridCol w:w="845"/>
        <w:gridCol w:w="1951"/>
        <w:gridCol w:w="520"/>
        <w:gridCol w:w="197"/>
        <w:gridCol w:w="2884"/>
      </w:tblGrid>
      <w:tr w:rsidR="0AE7D74D" w14:paraId="4BB2E5B4" w14:textId="77777777" w:rsidTr="0AE7D74D">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1C6390AF" w14:textId="42A06BB8" w:rsidR="0AE7D74D" w:rsidRDefault="0AE7D74D" w:rsidP="0AE7D74D">
            <w:pPr>
              <w:jc w:val="both"/>
            </w:pPr>
            <w:r w:rsidRPr="0AE7D74D">
              <w:rPr>
                <w:b/>
                <w:bCs/>
              </w:rPr>
              <w:t xml:space="preserve">Kerncompetentie </w:t>
            </w:r>
            <w:r w:rsidR="3DEF1C1D" w:rsidRPr="0AE7D74D">
              <w:rPr>
                <w:b/>
                <w:bCs/>
              </w:rPr>
              <w:t>5</w:t>
            </w:r>
            <w:r w:rsidRPr="0AE7D74D">
              <w:rPr>
                <w:b/>
                <w:bCs/>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3B69F43B" w14:textId="038FB144" w:rsidR="21782B3D" w:rsidRDefault="21782B3D" w:rsidP="0AE7D74D">
            <w:pPr>
              <w:spacing w:line="280" w:lineRule="exact"/>
            </w:pPr>
            <w:r w:rsidRPr="0AE7D74D">
              <w:rPr>
                <w:rFonts w:eastAsia="Arial"/>
                <w:color w:val="000000" w:themeColor="text1"/>
                <w:szCs w:val="21"/>
              </w:rPr>
              <w:t>Ervaring hebben met het opstellen van een ruimtelijk-functioneel en technisch programma van eisen voor projecten maatschappelijk vastgoed, waaronder in ieder geval onderwijshuisvesting</w:t>
            </w:r>
          </w:p>
        </w:tc>
      </w:tr>
      <w:tr w:rsidR="0AE7D74D" w14:paraId="42D84F04" w14:textId="77777777" w:rsidTr="0AE7D74D">
        <w:trPr>
          <w:trHeight w:val="300"/>
        </w:trPr>
        <w:tc>
          <w:tcPr>
            <w:tcW w:w="2340" w:type="dxa"/>
            <w:gridSpan w:val="2"/>
            <w:tcBorders>
              <w:top w:val="single" w:sz="6" w:space="0" w:color="auto"/>
              <w:left w:val="single" w:sz="6" w:space="0" w:color="auto"/>
              <w:bottom w:val="single" w:sz="6" w:space="0" w:color="auto"/>
            </w:tcBorders>
            <w:tcMar>
              <w:top w:w="57" w:type="dxa"/>
              <w:bottom w:w="57" w:type="dxa"/>
            </w:tcMar>
          </w:tcPr>
          <w:p w14:paraId="7FBE7581" w14:textId="77777777" w:rsidR="0AE7D74D" w:rsidRDefault="0AE7D74D" w:rsidP="0AE7D74D">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37AEF278"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51554C16" w14:textId="77777777" w:rsidTr="0AE7D74D">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35ABF85F" w14:textId="77777777" w:rsidR="0AE7D74D" w:rsidRDefault="0AE7D74D" w:rsidP="0AE7D74D">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71291C23"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59781D3A"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28DA0E5D" w14:textId="77777777" w:rsidR="0AE7D74D" w:rsidRDefault="0AE7D74D" w:rsidP="0AE7D74D">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0A00872"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123CAA92"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F0F97E4" w14:textId="77777777" w:rsidR="0AE7D74D" w:rsidRDefault="0AE7D74D" w:rsidP="0AE7D74D">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5BF5D36"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538935BA"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C7F6330" w14:textId="77777777" w:rsidR="0AE7D74D" w:rsidRDefault="0AE7D74D" w:rsidP="0AE7D74D">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DC30316"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0A23D50A"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349CB2AF" w14:textId="77777777" w:rsidR="0AE7D74D" w:rsidRDefault="0AE7D74D" w:rsidP="0AE7D74D">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F322FAE"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7C7AC722"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795FB4A" w14:textId="77777777" w:rsidR="0AE7D74D" w:rsidRDefault="0AE7D74D" w:rsidP="0AE7D74D">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123A3CD9" w14:textId="77777777" w:rsidR="0AE7D74D" w:rsidRDefault="0AE7D74D" w:rsidP="0AE7D74D">
            <w:pPr>
              <w:jc w:val="both"/>
            </w:pPr>
            <w:r>
              <w:t>0</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t xml:space="preserve"> -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35D06F15" w14:textId="77777777" w:rsidR="0AE7D74D" w:rsidRDefault="0AE7D74D" w:rsidP="0AE7D74D">
            <w:pPr>
              <w:jc w:val="both"/>
            </w:pPr>
          </w:p>
        </w:tc>
      </w:tr>
      <w:tr w:rsidR="0AE7D74D" w14:paraId="23D4F348"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384ABF2" w14:textId="77777777" w:rsidR="0AE7D74D" w:rsidRDefault="0AE7D74D">
            <w:r>
              <w:t xml:space="preserve">Opdrachtformulering </w:t>
            </w:r>
          </w:p>
          <w:p w14:paraId="4BBE43BC" w14:textId="77777777" w:rsidR="0AE7D74D" w:rsidRDefault="0AE7D74D">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588E549"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75C7C688"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545DF3C5" w14:textId="77777777" w:rsidR="0AE7D74D" w:rsidRDefault="0AE7D74D">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07C023AB"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t xml:space="preserve"> (excl. BTW)</w:t>
            </w:r>
          </w:p>
        </w:tc>
      </w:tr>
      <w:tr w:rsidR="0AE7D74D" w14:paraId="33DAA664" w14:textId="77777777" w:rsidTr="0AE7D74D">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75EE2730" w14:textId="77777777" w:rsidR="0AE7D74D" w:rsidRDefault="0AE7D74D" w:rsidP="0AE7D74D">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13F22CF6"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rsidRPr="0AE7D74D">
              <w:rPr>
                <w:highlight w:val="lightGray"/>
              </w:rPr>
              <w:t xml:space="preserve">                  </w:t>
            </w:r>
          </w:p>
        </w:tc>
        <w:tc>
          <w:tcPr>
            <w:tcW w:w="520" w:type="dxa"/>
            <w:tcBorders>
              <w:top w:val="single" w:sz="6" w:space="0" w:color="auto"/>
              <w:left w:val="nil"/>
              <w:bottom w:val="single" w:sz="6" w:space="0" w:color="auto"/>
              <w:right w:val="nil"/>
            </w:tcBorders>
          </w:tcPr>
          <w:p w14:paraId="7C1B176E" w14:textId="77777777" w:rsidR="0AE7D74D" w:rsidRDefault="0AE7D74D" w:rsidP="0AE7D74D">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15FA1294"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0382D352" w14:textId="77777777" w:rsidTr="0AE7D74D">
        <w:trPr>
          <w:trHeight w:val="300"/>
        </w:trPr>
        <w:tc>
          <w:tcPr>
            <w:tcW w:w="2552" w:type="dxa"/>
            <w:gridSpan w:val="3"/>
            <w:tcBorders>
              <w:top w:val="single" w:sz="4" w:space="0" w:color="auto"/>
              <w:left w:val="single" w:sz="4" w:space="0" w:color="auto"/>
              <w:bottom w:val="nil"/>
              <w:right w:val="single" w:sz="4" w:space="0" w:color="auto"/>
            </w:tcBorders>
            <w:vAlign w:val="center"/>
          </w:tcPr>
          <w:p w14:paraId="1502C8D3" w14:textId="77777777" w:rsidR="0AE7D74D" w:rsidRDefault="0AE7D74D" w:rsidP="0AE7D74D">
            <w:pPr>
              <w:jc w:val="center"/>
              <w:rPr>
                <w:highlight w:val="yellow"/>
              </w:rPr>
            </w:pPr>
            <w:r>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33BFA71C" w14:textId="77777777" w:rsidR="0AE7D74D" w:rsidRDefault="0AE7D74D" w:rsidP="0AE7D74D">
            <w:pPr>
              <w:rPr>
                <w:i/>
                <w:iCs/>
                <w:highlight w:val="yellow"/>
              </w:rPr>
            </w:pPr>
            <w:r w:rsidRPr="0AE7D74D">
              <w:rPr>
                <w:i/>
                <w:iCs/>
              </w:rPr>
              <w:t>verklaring waarin opdrachtgever aangeeft dat Inschrijver het referentiewerk volledig en naar tevredenheid heeft uitgevoerd</w:t>
            </w:r>
          </w:p>
        </w:tc>
      </w:tr>
      <w:tr w:rsidR="0AE7D74D" w14:paraId="54FA3FBE" w14:textId="77777777" w:rsidTr="0AE7D74D">
        <w:trPr>
          <w:trHeight w:val="300"/>
        </w:trPr>
        <w:tc>
          <w:tcPr>
            <w:tcW w:w="1205" w:type="dxa"/>
            <w:tcBorders>
              <w:top w:val="nil"/>
              <w:left w:val="single" w:sz="4" w:space="0" w:color="auto"/>
              <w:bottom w:val="single" w:sz="4" w:space="0" w:color="auto"/>
              <w:right w:val="nil"/>
            </w:tcBorders>
            <w:vAlign w:val="center"/>
          </w:tcPr>
          <w:p w14:paraId="31465FEE" w14:textId="77777777" w:rsidR="0AE7D74D" w:rsidRDefault="0AE7D74D" w:rsidP="0AE7D74D">
            <w:pPr>
              <w:jc w:val="center"/>
            </w:pPr>
            <w:r>
              <w:t xml:space="preserve">JA </w:t>
            </w:r>
            <w:r>
              <w:fldChar w:fldCharType="begin"/>
            </w:r>
            <w:r>
              <w:instrText xml:space="preserve"> FORMCHECKBOX </w:instrText>
            </w:r>
            <w:r w:rsidR="00000000">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27764512" w14:textId="77777777" w:rsidR="0AE7D74D" w:rsidRDefault="0AE7D74D" w:rsidP="0AE7D74D">
            <w:pPr>
              <w:jc w:val="center"/>
            </w:pPr>
            <w:r>
              <w:t xml:space="preserve">Nee </w:t>
            </w:r>
            <w:r>
              <w:fldChar w:fldCharType="begin"/>
            </w:r>
            <w:r>
              <w:instrText xml:space="preserve"> FORMCHECKBOX </w:instrText>
            </w:r>
            <w:r w:rsidR="00000000">
              <w:fldChar w:fldCharType="separate"/>
            </w:r>
            <w:r>
              <w:fldChar w:fldCharType="end"/>
            </w:r>
          </w:p>
        </w:tc>
        <w:tc>
          <w:tcPr>
            <w:tcW w:w="6520" w:type="dxa"/>
            <w:gridSpan w:val="5"/>
            <w:vMerge/>
          </w:tcPr>
          <w:p w14:paraId="4904BF3E" w14:textId="77777777" w:rsidR="00B9115D" w:rsidRDefault="00B9115D"/>
        </w:tc>
      </w:tr>
    </w:tbl>
    <w:p w14:paraId="5BFBB9AF" w14:textId="3FBE80A3" w:rsidR="5D1E9A03" w:rsidRDefault="5D1E9A03" w:rsidP="0AE7D74D">
      <w:pPr>
        <w:rPr>
          <w:color w:val="auto"/>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340"/>
        <w:gridCol w:w="211"/>
        <w:gridCol w:w="846"/>
        <w:gridCol w:w="1955"/>
        <w:gridCol w:w="520"/>
        <w:gridCol w:w="197"/>
        <w:gridCol w:w="2879"/>
      </w:tblGrid>
      <w:tr w:rsidR="0AE7D74D" w14:paraId="2BAE9D4E" w14:textId="77777777" w:rsidTr="0AE7D74D">
        <w:trPr>
          <w:trHeight w:val="300"/>
        </w:trPr>
        <w:tc>
          <w:tcPr>
            <w:tcW w:w="2340" w:type="dxa"/>
            <w:tcBorders>
              <w:top w:val="single" w:sz="6" w:space="0" w:color="auto"/>
              <w:left w:val="single" w:sz="6" w:space="0" w:color="auto"/>
              <w:bottom w:val="single" w:sz="6" w:space="0" w:color="auto"/>
              <w:right w:val="single" w:sz="6" w:space="0" w:color="auto"/>
            </w:tcBorders>
            <w:tcMar>
              <w:top w:w="57" w:type="dxa"/>
              <w:bottom w:w="57" w:type="dxa"/>
            </w:tcMar>
          </w:tcPr>
          <w:p w14:paraId="38683431" w14:textId="40BBC85B" w:rsidR="0AE7D74D" w:rsidRDefault="0AE7D74D" w:rsidP="0AE7D74D">
            <w:pPr>
              <w:jc w:val="both"/>
            </w:pPr>
            <w:r w:rsidRPr="0AE7D74D">
              <w:rPr>
                <w:b/>
                <w:bCs/>
              </w:rPr>
              <w:t xml:space="preserve">Kerncompetentie </w:t>
            </w:r>
            <w:r w:rsidR="1E8F4A21" w:rsidRPr="0AE7D74D">
              <w:rPr>
                <w:b/>
                <w:bCs/>
              </w:rPr>
              <w:t>6</w:t>
            </w:r>
            <w:r w:rsidRPr="0AE7D74D">
              <w:rPr>
                <w:b/>
                <w:bCs/>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685A023F" w14:textId="7923EFBF" w:rsidR="316EA5AC" w:rsidRDefault="316EA5AC" w:rsidP="0AE7D74D">
            <w:pPr>
              <w:spacing w:line="280" w:lineRule="exact"/>
            </w:pPr>
            <w:r w:rsidRPr="0AE7D74D">
              <w:rPr>
                <w:rFonts w:eastAsia="Arial"/>
                <w:color w:val="000000" w:themeColor="text1"/>
                <w:szCs w:val="21"/>
              </w:rPr>
              <w:t>Ervaring hebben met het begeleiden van bestuurlijke besluitvormingsprocessen binnen overheden.</w:t>
            </w:r>
          </w:p>
        </w:tc>
      </w:tr>
      <w:tr w:rsidR="0AE7D74D" w14:paraId="2EA7B14F" w14:textId="77777777" w:rsidTr="0AE7D74D">
        <w:trPr>
          <w:trHeight w:val="300"/>
        </w:trPr>
        <w:tc>
          <w:tcPr>
            <w:tcW w:w="2340" w:type="dxa"/>
            <w:tcBorders>
              <w:top w:val="single" w:sz="6" w:space="0" w:color="auto"/>
              <w:left w:val="single" w:sz="6" w:space="0" w:color="auto"/>
              <w:bottom w:val="single" w:sz="6" w:space="0" w:color="auto"/>
            </w:tcBorders>
            <w:tcMar>
              <w:top w:w="57" w:type="dxa"/>
              <w:bottom w:w="57" w:type="dxa"/>
            </w:tcMar>
          </w:tcPr>
          <w:p w14:paraId="66823575" w14:textId="77777777" w:rsidR="0AE7D74D" w:rsidRDefault="0AE7D74D" w:rsidP="0AE7D74D">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1D1B6BBB"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2B89E353" w14:textId="77777777" w:rsidTr="0AE7D74D">
        <w:trPr>
          <w:trHeight w:val="300"/>
        </w:trPr>
        <w:tc>
          <w:tcPr>
            <w:tcW w:w="2340" w:type="dxa"/>
            <w:tcBorders>
              <w:top w:val="single" w:sz="6" w:space="0" w:color="auto"/>
              <w:left w:val="single" w:sz="6" w:space="0" w:color="auto"/>
              <w:bottom w:val="single" w:sz="6" w:space="0" w:color="auto"/>
              <w:right w:val="single" w:sz="6" w:space="0" w:color="auto"/>
            </w:tcBorders>
            <w:tcMar>
              <w:top w:w="57" w:type="dxa"/>
              <w:bottom w:w="57" w:type="dxa"/>
            </w:tcMar>
          </w:tcPr>
          <w:p w14:paraId="22C8C95A" w14:textId="77777777" w:rsidR="0AE7D74D" w:rsidRDefault="0AE7D74D" w:rsidP="0AE7D74D">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1D135191"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5A34E72C" w14:textId="77777777" w:rsidTr="0AE7D74D">
        <w:trPr>
          <w:trHeight w:val="300"/>
        </w:trPr>
        <w:tc>
          <w:tcPr>
            <w:tcW w:w="3420" w:type="dxa"/>
            <w:gridSpan w:val="3"/>
            <w:tcBorders>
              <w:top w:val="single" w:sz="6" w:space="0" w:color="auto"/>
              <w:left w:val="single" w:sz="6" w:space="0" w:color="auto"/>
              <w:bottom w:val="single" w:sz="6" w:space="0" w:color="auto"/>
            </w:tcBorders>
            <w:tcMar>
              <w:top w:w="57" w:type="dxa"/>
              <w:bottom w:w="57" w:type="dxa"/>
            </w:tcMar>
          </w:tcPr>
          <w:p w14:paraId="1FA9670F" w14:textId="77777777" w:rsidR="0AE7D74D" w:rsidRDefault="0AE7D74D" w:rsidP="0AE7D74D">
            <w:pPr>
              <w:jc w:val="both"/>
            </w:pPr>
            <w:r>
              <w:lastRenderedPageBreak/>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18C91C3"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584AC478" w14:textId="77777777" w:rsidTr="0AE7D74D">
        <w:trPr>
          <w:trHeight w:val="300"/>
        </w:trPr>
        <w:tc>
          <w:tcPr>
            <w:tcW w:w="3420" w:type="dxa"/>
            <w:gridSpan w:val="3"/>
            <w:tcBorders>
              <w:top w:val="single" w:sz="6" w:space="0" w:color="auto"/>
              <w:left w:val="single" w:sz="6" w:space="0" w:color="auto"/>
              <w:bottom w:val="single" w:sz="6" w:space="0" w:color="auto"/>
            </w:tcBorders>
            <w:tcMar>
              <w:top w:w="57" w:type="dxa"/>
              <w:bottom w:w="57" w:type="dxa"/>
            </w:tcMar>
          </w:tcPr>
          <w:p w14:paraId="3F52AF82" w14:textId="77777777" w:rsidR="0AE7D74D" w:rsidRDefault="0AE7D74D" w:rsidP="0AE7D74D">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BB9617B"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46D3CC53" w14:textId="77777777" w:rsidTr="0AE7D74D">
        <w:trPr>
          <w:trHeight w:val="300"/>
        </w:trPr>
        <w:tc>
          <w:tcPr>
            <w:tcW w:w="3420" w:type="dxa"/>
            <w:gridSpan w:val="3"/>
            <w:tcBorders>
              <w:top w:val="single" w:sz="6" w:space="0" w:color="auto"/>
              <w:left w:val="single" w:sz="6" w:space="0" w:color="auto"/>
              <w:bottom w:val="single" w:sz="6" w:space="0" w:color="auto"/>
            </w:tcBorders>
            <w:tcMar>
              <w:top w:w="57" w:type="dxa"/>
              <w:bottom w:w="57" w:type="dxa"/>
            </w:tcMar>
          </w:tcPr>
          <w:p w14:paraId="6F4B629B" w14:textId="77777777" w:rsidR="0AE7D74D" w:rsidRDefault="0AE7D74D" w:rsidP="0AE7D74D">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D9C852A"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2A6582D0" w14:textId="77777777" w:rsidTr="0AE7D74D">
        <w:trPr>
          <w:trHeight w:val="300"/>
        </w:trPr>
        <w:tc>
          <w:tcPr>
            <w:tcW w:w="3420" w:type="dxa"/>
            <w:gridSpan w:val="3"/>
            <w:tcBorders>
              <w:top w:val="single" w:sz="6" w:space="0" w:color="auto"/>
              <w:left w:val="single" w:sz="6" w:space="0" w:color="auto"/>
              <w:bottom w:val="single" w:sz="6" w:space="0" w:color="auto"/>
            </w:tcBorders>
            <w:tcMar>
              <w:top w:w="57" w:type="dxa"/>
              <w:bottom w:w="57" w:type="dxa"/>
            </w:tcMar>
          </w:tcPr>
          <w:p w14:paraId="3715E9E6" w14:textId="77777777" w:rsidR="0AE7D74D" w:rsidRDefault="0AE7D74D" w:rsidP="0AE7D74D">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75C70F8"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2BA6007D" w14:textId="77777777" w:rsidTr="0AE7D74D">
        <w:trPr>
          <w:trHeight w:val="300"/>
        </w:trPr>
        <w:tc>
          <w:tcPr>
            <w:tcW w:w="3420" w:type="dxa"/>
            <w:gridSpan w:val="3"/>
            <w:tcBorders>
              <w:top w:val="single" w:sz="6" w:space="0" w:color="auto"/>
              <w:left w:val="single" w:sz="6" w:space="0" w:color="auto"/>
              <w:bottom w:val="single" w:sz="6" w:space="0" w:color="auto"/>
            </w:tcBorders>
            <w:tcMar>
              <w:top w:w="57" w:type="dxa"/>
              <w:bottom w:w="57" w:type="dxa"/>
            </w:tcMar>
          </w:tcPr>
          <w:p w14:paraId="2F1F59E7" w14:textId="77777777" w:rsidR="0AE7D74D" w:rsidRDefault="0AE7D74D" w:rsidP="0AE7D74D">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45CFD421" w14:textId="77777777" w:rsidR="0AE7D74D" w:rsidRDefault="0AE7D74D" w:rsidP="0AE7D74D">
            <w:pPr>
              <w:jc w:val="both"/>
            </w:pPr>
            <w:r>
              <w:t>0</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t xml:space="preserve"> -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D1513A5" w14:textId="77777777" w:rsidR="0AE7D74D" w:rsidRDefault="0AE7D74D" w:rsidP="0AE7D74D">
            <w:pPr>
              <w:jc w:val="both"/>
            </w:pPr>
          </w:p>
        </w:tc>
      </w:tr>
      <w:tr w:rsidR="0AE7D74D" w14:paraId="25D0A0CE" w14:textId="77777777" w:rsidTr="0AE7D74D">
        <w:trPr>
          <w:trHeight w:val="300"/>
        </w:trPr>
        <w:tc>
          <w:tcPr>
            <w:tcW w:w="3420" w:type="dxa"/>
            <w:gridSpan w:val="3"/>
            <w:tcBorders>
              <w:top w:val="single" w:sz="6" w:space="0" w:color="auto"/>
              <w:left w:val="single" w:sz="6" w:space="0" w:color="auto"/>
              <w:bottom w:val="single" w:sz="6" w:space="0" w:color="auto"/>
            </w:tcBorders>
            <w:tcMar>
              <w:top w:w="57" w:type="dxa"/>
              <w:bottom w:w="57" w:type="dxa"/>
            </w:tcMar>
          </w:tcPr>
          <w:p w14:paraId="6C689215" w14:textId="77777777" w:rsidR="0AE7D74D" w:rsidRDefault="0AE7D74D">
            <w:r>
              <w:t xml:space="preserve">Opdrachtformulering </w:t>
            </w:r>
          </w:p>
          <w:p w14:paraId="052ADB8B" w14:textId="77777777" w:rsidR="0AE7D74D" w:rsidRDefault="0AE7D74D">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25319AC" w14:textId="77777777" w:rsidR="0AE7D74D" w:rsidRDefault="0AE7D74D" w:rsidP="0AE7D74D">
            <w:pPr>
              <w:jc w:val="both"/>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72B9D27F" w14:textId="77777777" w:rsidTr="0AE7D74D">
        <w:trPr>
          <w:trHeight w:val="300"/>
        </w:trPr>
        <w:tc>
          <w:tcPr>
            <w:tcW w:w="3420" w:type="dxa"/>
            <w:gridSpan w:val="3"/>
            <w:tcBorders>
              <w:top w:val="single" w:sz="6" w:space="0" w:color="auto"/>
              <w:left w:val="single" w:sz="6" w:space="0" w:color="auto"/>
              <w:bottom w:val="single" w:sz="6" w:space="0" w:color="auto"/>
            </w:tcBorders>
            <w:tcMar>
              <w:top w:w="57" w:type="dxa"/>
              <w:bottom w:w="57" w:type="dxa"/>
            </w:tcMar>
          </w:tcPr>
          <w:p w14:paraId="581B58EB" w14:textId="77777777" w:rsidR="0AE7D74D" w:rsidRDefault="0AE7D74D">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A709740"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t xml:space="preserve"> (excl. BTW)</w:t>
            </w:r>
          </w:p>
        </w:tc>
      </w:tr>
      <w:tr w:rsidR="0AE7D74D" w14:paraId="4862FF4B" w14:textId="77777777" w:rsidTr="0AE7D74D">
        <w:trPr>
          <w:trHeight w:val="300"/>
        </w:trPr>
        <w:tc>
          <w:tcPr>
            <w:tcW w:w="3420" w:type="dxa"/>
            <w:gridSpan w:val="3"/>
            <w:tcBorders>
              <w:top w:val="single" w:sz="6" w:space="0" w:color="auto"/>
              <w:left w:val="single" w:sz="6" w:space="0" w:color="auto"/>
              <w:bottom w:val="single" w:sz="6" w:space="0" w:color="auto"/>
            </w:tcBorders>
            <w:tcMar>
              <w:top w:w="57" w:type="dxa"/>
              <w:bottom w:w="57" w:type="dxa"/>
            </w:tcMar>
          </w:tcPr>
          <w:p w14:paraId="024D0687" w14:textId="77777777" w:rsidR="0AE7D74D" w:rsidRDefault="0AE7D74D" w:rsidP="0AE7D74D">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ABCA9F5"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r w:rsidRPr="0AE7D74D">
              <w:rPr>
                <w:highlight w:val="lightGray"/>
              </w:rPr>
              <w:t xml:space="preserve">                  </w:t>
            </w:r>
          </w:p>
        </w:tc>
        <w:tc>
          <w:tcPr>
            <w:tcW w:w="520" w:type="dxa"/>
            <w:tcBorders>
              <w:top w:val="single" w:sz="6" w:space="0" w:color="auto"/>
              <w:left w:val="nil"/>
              <w:bottom w:val="single" w:sz="6" w:space="0" w:color="auto"/>
              <w:right w:val="nil"/>
            </w:tcBorders>
          </w:tcPr>
          <w:p w14:paraId="64E76B53" w14:textId="77777777" w:rsidR="0AE7D74D" w:rsidRDefault="0AE7D74D" w:rsidP="0AE7D74D">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64E479A7" w14:textId="77777777" w:rsidR="0AE7D74D" w:rsidRDefault="0AE7D74D" w:rsidP="0AE7D74D">
            <w:pPr>
              <w:jc w:val="both"/>
              <w:rPr>
                <w:highlight w:val="lightGray"/>
              </w:rPr>
            </w:pPr>
            <w:r>
              <w:t xml:space="preserve">- </w:t>
            </w:r>
            <w:r>
              <w:fldChar w:fldCharType="begin"/>
            </w:r>
            <w:r>
              <w:instrText xml:space="preserve"> FORMTEXT </w:instrText>
            </w:r>
            <w:r>
              <w:fldChar w:fldCharType="separate"/>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rsidRPr="0AE7D74D">
              <w:rPr>
                <w:rFonts w:eastAsia="Arial Unicode MS"/>
                <w:noProof/>
              </w:rPr>
              <w:t> </w:t>
            </w:r>
            <w:r>
              <w:fldChar w:fldCharType="end"/>
            </w:r>
          </w:p>
        </w:tc>
      </w:tr>
      <w:tr w:rsidR="0AE7D74D" w14:paraId="2C4B5CEA" w14:textId="77777777" w:rsidTr="0AE7D74D">
        <w:trPr>
          <w:trHeight w:val="600"/>
        </w:trPr>
        <w:tc>
          <w:tcPr>
            <w:tcW w:w="2552" w:type="dxa"/>
            <w:gridSpan w:val="2"/>
            <w:tcBorders>
              <w:top w:val="single" w:sz="4" w:space="0" w:color="auto"/>
              <w:left w:val="single" w:sz="4" w:space="0" w:color="auto"/>
              <w:bottom w:val="nil"/>
              <w:right w:val="single" w:sz="4" w:space="0" w:color="auto"/>
            </w:tcBorders>
            <w:vAlign w:val="center"/>
          </w:tcPr>
          <w:p w14:paraId="2CDDED6B" w14:textId="77777777" w:rsidR="0AE7D74D" w:rsidRDefault="0AE7D74D" w:rsidP="0AE7D74D">
            <w:pPr>
              <w:jc w:val="center"/>
              <w:rPr>
                <w:highlight w:val="yellow"/>
              </w:rPr>
            </w:pPr>
            <w:r>
              <w:t xml:space="preserve">Tevredenheidsverklaring bijgevoegd ? </w:t>
            </w:r>
          </w:p>
        </w:tc>
        <w:tc>
          <w:tcPr>
            <w:tcW w:w="6520" w:type="dxa"/>
            <w:gridSpan w:val="5"/>
            <w:tcBorders>
              <w:top w:val="single" w:sz="4" w:space="0" w:color="auto"/>
              <w:left w:val="single" w:sz="4" w:space="0" w:color="auto"/>
              <w:bottom w:val="single" w:sz="4" w:space="0" w:color="auto"/>
              <w:right w:val="single" w:sz="4" w:space="0" w:color="auto"/>
            </w:tcBorders>
            <w:vAlign w:val="center"/>
          </w:tcPr>
          <w:p w14:paraId="7F3DA6FB" w14:textId="77777777" w:rsidR="0AE7D74D" w:rsidRDefault="0AE7D74D" w:rsidP="0AE7D74D">
            <w:pPr>
              <w:rPr>
                <w:i/>
                <w:iCs/>
                <w:highlight w:val="yellow"/>
              </w:rPr>
            </w:pPr>
            <w:r w:rsidRPr="0AE7D74D">
              <w:rPr>
                <w:i/>
                <w:iCs/>
              </w:rPr>
              <w:t>verklaring waarin opdrachtgever aangeeft dat Inschrijver het referentiewerk volledig en naar tevredenheid heeft uitgevoerd</w:t>
            </w:r>
          </w:p>
        </w:tc>
      </w:tr>
    </w:tbl>
    <w:p w14:paraId="55C8B5C2" w14:textId="4FA309B5" w:rsidR="5D1E9A03" w:rsidRDefault="5D1E9A03" w:rsidP="5D1E9A03">
      <w:pPr>
        <w:rPr>
          <w:color w:val="auto"/>
          <w:sz w:val="20"/>
        </w:rPr>
      </w:pPr>
    </w:p>
    <w:tbl>
      <w:tblPr>
        <w:tblW w:w="9072"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11"/>
        <w:gridCol w:w="7461"/>
      </w:tblGrid>
      <w:tr w:rsidR="008129D7" w14:paraId="6E436C3B" w14:textId="77777777" w:rsidTr="00BE212C">
        <w:tc>
          <w:tcPr>
            <w:tcW w:w="1611"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BE212C">
        <w:tc>
          <w:tcPr>
            <w:tcW w:w="1611"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BE212C">
        <w:tc>
          <w:tcPr>
            <w:tcW w:w="1611"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BE212C">
        <w:tc>
          <w:tcPr>
            <w:tcW w:w="1611"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BE212C">
        <w:tc>
          <w:tcPr>
            <w:tcW w:w="1611"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BE212C">
        <w:tc>
          <w:tcPr>
            <w:tcW w:w="1611"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223FE2BE" w14:textId="77777777" w:rsidR="00BE212C" w:rsidRDefault="00BE212C" w:rsidP="003D4C31">
      <w:pPr>
        <w:rPr>
          <w:snapToGrid/>
          <w:color w:val="auto"/>
          <w:sz w:val="20"/>
          <w:szCs w:val="19"/>
        </w:rPr>
      </w:pPr>
    </w:p>
    <w:sectPr w:rsidR="00BE212C" w:rsidSect="00F2239D">
      <w:headerReference w:type="default" r:id="rId10"/>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0007" w14:textId="77777777" w:rsidR="008E7C52" w:rsidRDefault="008E7C52" w:rsidP="008129D7">
      <w:r>
        <w:separator/>
      </w:r>
    </w:p>
  </w:endnote>
  <w:endnote w:type="continuationSeparator" w:id="0">
    <w:p w14:paraId="00161033" w14:textId="77777777" w:rsidR="008E7C52" w:rsidRDefault="008E7C52" w:rsidP="008129D7">
      <w:r>
        <w:continuationSeparator/>
      </w:r>
    </w:p>
  </w:endnote>
  <w:endnote w:type="continuationNotice" w:id="1">
    <w:p w14:paraId="412505BA" w14:textId="77777777" w:rsidR="008E7C52" w:rsidRDefault="008E7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3E7BB" w14:textId="77777777" w:rsidR="008E7C52" w:rsidRDefault="008E7C52" w:rsidP="008129D7">
      <w:r>
        <w:separator/>
      </w:r>
    </w:p>
  </w:footnote>
  <w:footnote w:type="continuationSeparator" w:id="0">
    <w:p w14:paraId="2281DC63" w14:textId="77777777" w:rsidR="008E7C52" w:rsidRDefault="008E7C52" w:rsidP="008129D7">
      <w:r>
        <w:continuationSeparator/>
      </w:r>
    </w:p>
  </w:footnote>
  <w:footnote w:type="continuationNotice" w:id="1">
    <w:p w14:paraId="2893A22B" w14:textId="77777777" w:rsidR="008E7C52" w:rsidRDefault="008E7C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F97E"/>
    <w:multiLevelType w:val="hybridMultilevel"/>
    <w:tmpl w:val="F37693D6"/>
    <w:lvl w:ilvl="0" w:tplc="E6FAA3DC">
      <w:numFmt w:val="bullet"/>
      <w:lvlText w:val="-"/>
      <w:lvlJc w:val="left"/>
      <w:pPr>
        <w:ind w:left="720" w:hanging="360"/>
      </w:pPr>
      <w:rPr>
        <w:rFonts w:ascii="Arial" w:hAnsi="Arial" w:hint="default"/>
      </w:rPr>
    </w:lvl>
    <w:lvl w:ilvl="1" w:tplc="AFE2F2C8">
      <w:start w:val="1"/>
      <w:numFmt w:val="bullet"/>
      <w:lvlText w:val="o"/>
      <w:lvlJc w:val="left"/>
      <w:pPr>
        <w:ind w:left="1440" w:hanging="360"/>
      </w:pPr>
      <w:rPr>
        <w:rFonts w:ascii="Courier New" w:hAnsi="Courier New" w:hint="default"/>
      </w:rPr>
    </w:lvl>
    <w:lvl w:ilvl="2" w:tplc="AC7804DE">
      <w:start w:val="1"/>
      <w:numFmt w:val="bullet"/>
      <w:lvlText w:val=""/>
      <w:lvlJc w:val="left"/>
      <w:pPr>
        <w:ind w:left="2160" w:hanging="360"/>
      </w:pPr>
      <w:rPr>
        <w:rFonts w:ascii="Wingdings" w:hAnsi="Wingdings" w:hint="default"/>
      </w:rPr>
    </w:lvl>
    <w:lvl w:ilvl="3" w:tplc="15C6C2A4">
      <w:start w:val="1"/>
      <w:numFmt w:val="bullet"/>
      <w:lvlText w:val=""/>
      <w:lvlJc w:val="left"/>
      <w:pPr>
        <w:ind w:left="2880" w:hanging="360"/>
      </w:pPr>
      <w:rPr>
        <w:rFonts w:ascii="Symbol" w:hAnsi="Symbol" w:hint="default"/>
      </w:rPr>
    </w:lvl>
    <w:lvl w:ilvl="4" w:tplc="A086BC1C">
      <w:start w:val="1"/>
      <w:numFmt w:val="bullet"/>
      <w:lvlText w:val="o"/>
      <w:lvlJc w:val="left"/>
      <w:pPr>
        <w:ind w:left="3600" w:hanging="360"/>
      </w:pPr>
      <w:rPr>
        <w:rFonts w:ascii="Courier New" w:hAnsi="Courier New" w:hint="default"/>
      </w:rPr>
    </w:lvl>
    <w:lvl w:ilvl="5" w:tplc="232A55AA">
      <w:start w:val="1"/>
      <w:numFmt w:val="bullet"/>
      <w:lvlText w:val=""/>
      <w:lvlJc w:val="left"/>
      <w:pPr>
        <w:ind w:left="4320" w:hanging="360"/>
      </w:pPr>
      <w:rPr>
        <w:rFonts w:ascii="Wingdings" w:hAnsi="Wingdings" w:hint="default"/>
      </w:rPr>
    </w:lvl>
    <w:lvl w:ilvl="6" w:tplc="EB14E110">
      <w:start w:val="1"/>
      <w:numFmt w:val="bullet"/>
      <w:lvlText w:val=""/>
      <w:lvlJc w:val="left"/>
      <w:pPr>
        <w:ind w:left="5040" w:hanging="360"/>
      </w:pPr>
      <w:rPr>
        <w:rFonts w:ascii="Symbol" w:hAnsi="Symbol" w:hint="default"/>
      </w:rPr>
    </w:lvl>
    <w:lvl w:ilvl="7" w:tplc="E6562A90">
      <w:start w:val="1"/>
      <w:numFmt w:val="bullet"/>
      <w:lvlText w:val="o"/>
      <w:lvlJc w:val="left"/>
      <w:pPr>
        <w:ind w:left="5760" w:hanging="360"/>
      </w:pPr>
      <w:rPr>
        <w:rFonts w:ascii="Courier New" w:hAnsi="Courier New" w:hint="default"/>
      </w:rPr>
    </w:lvl>
    <w:lvl w:ilvl="8" w:tplc="1B4ED8C8">
      <w:start w:val="1"/>
      <w:numFmt w:val="bullet"/>
      <w:lvlText w:val=""/>
      <w:lvlJc w:val="left"/>
      <w:pPr>
        <w:ind w:left="6480" w:hanging="360"/>
      </w:pPr>
      <w:rPr>
        <w:rFonts w:ascii="Wingdings" w:hAnsi="Wingdings" w:hint="default"/>
      </w:r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8103663">
    <w:abstractNumId w:val="0"/>
  </w:num>
  <w:num w:numId="2" w16cid:durableId="425735492">
    <w:abstractNumId w:val="2"/>
  </w:num>
  <w:num w:numId="3" w16cid:durableId="1369795880">
    <w:abstractNumId w:val="3"/>
  </w:num>
  <w:num w:numId="4" w16cid:durableId="561257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A4FBC"/>
    <w:rsid w:val="000C5626"/>
    <w:rsid w:val="00110194"/>
    <w:rsid w:val="00266505"/>
    <w:rsid w:val="002E502F"/>
    <w:rsid w:val="0032727A"/>
    <w:rsid w:val="003D4C31"/>
    <w:rsid w:val="004A2E3B"/>
    <w:rsid w:val="006645CC"/>
    <w:rsid w:val="006A388A"/>
    <w:rsid w:val="006D3639"/>
    <w:rsid w:val="00762C33"/>
    <w:rsid w:val="00787054"/>
    <w:rsid w:val="008027A4"/>
    <w:rsid w:val="008129D7"/>
    <w:rsid w:val="00865E28"/>
    <w:rsid w:val="00896ABA"/>
    <w:rsid w:val="008A2ECA"/>
    <w:rsid w:val="008C2695"/>
    <w:rsid w:val="008E7C52"/>
    <w:rsid w:val="00904FB0"/>
    <w:rsid w:val="00954C09"/>
    <w:rsid w:val="009F143E"/>
    <w:rsid w:val="00AE3D44"/>
    <w:rsid w:val="00B733FD"/>
    <w:rsid w:val="00B86132"/>
    <w:rsid w:val="00B9115D"/>
    <w:rsid w:val="00BE212C"/>
    <w:rsid w:val="00BE5F39"/>
    <w:rsid w:val="00C65953"/>
    <w:rsid w:val="00C77262"/>
    <w:rsid w:val="00DB035C"/>
    <w:rsid w:val="00E33B56"/>
    <w:rsid w:val="00E54EC0"/>
    <w:rsid w:val="00EA43BF"/>
    <w:rsid w:val="00F2239D"/>
    <w:rsid w:val="00FA43DA"/>
    <w:rsid w:val="00FC44AC"/>
    <w:rsid w:val="016F5135"/>
    <w:rsid w:val="0AE7D74D"/>
    <w:rsid w:val="0BE0C437"/>
    <w:rsid w:val="0C78ECBE"/>
    <w:rsid w:val="1A2D202B"/>
    <w:rsid w:val="1AE279FA"/>
    <w:rsid w:val="1C8DA952"/>
    <w:rsid w:val="1E8F4A21"/>
    <w:rsid w:val="1EA5B9E1"/>
    <w:rsid w:val="21782B3D"/>
    <w:rsid w:val="29A2693E"/>
    <w:rsid w:val="2AC2DCE9"/>
    <w:rsid w:val="2F442C64"/>
    <w:rsid w:val="316EA5AC"/>
    <w:rsid w:val="38B15A82"/>
    <w:rsid w:val="3B4773FF"/>
    <w:rsid w:val="3BD69AA2"/>
    <w:rsid w:val="3CE0657F"/>
    <w:rsid w:val="3DEF1C1D"/>
    <w:rsid w:val="45A00AED"/>
    <w:rsid w:val="4D97112B"/>
    <w:rsid w:val="51F2DFF6"/>
    <w:rsid w:val="5414950E"/>
    <w:rsid w:val="5597E882"/>
    <w:rsid w:val="55E34774"/>
    <w:rsid w:val="560CEB90"/>
    <w:rsid w:val="575748E0"/>
    <w:rsid w:val="5959AEB4"/>
    <w:rsid w:val="5D1E9A03"/>
    <w:rsid w:val="666E3714"/>
    <w:rsid w:val="68FAC7BB"/>
    <w:rsid w:val="692C786D"/>
    <w:rsid w:val="6D0C2848"/>
    <w:rsid w:val="6E357EF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3"/>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4"/>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paragraph" w:styleId="Lijstalinea">
    <w:name w:val="List Paragraph"/>
    <w:basedOn w:val="Standaard"/>
    <w:uiPriority w:val="34"/>
    <w:qFormat/>
    <w:rsid w:val="5D1E9A03"/>
    <w:pPr>
      <w:ind w:left="720"/>
      <w:contextualSpacing/>
    </w:p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3" ma:contentTypeDescription="Create a new document." ma:contentTypeScope="" ma:versionID="eba961e284b5b75ec7b4e2b3c221276b">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1582a4b9d1e60bdf455a0bd5c91f2e3d"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Props1.xml><?xml version="1.0" encoding="utf-8"?>
<ds:datastoreItem xmlns:ds="http://schemas.openxmlformats.org/officeDocument/2006/customXml" ds:itemID="{C51AFFC8-62B4-4C88-9B49-63D103A2C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d670a-fa0c-4e11-83ed-7df85f78587d"/>
    <ds:schemaRef ds:uri="c8ca6268-58f3-454b-8946-63a28c02e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9C311B-8578-48A4-A659-5B558AB7CB34}">
  <ds:schemaRefs>
    <ds:schemaRef ds:uri="http://schemas.microsoft.com/sharepoint/v3/contenttype/forms"/>
  </ds:schemaRefs>
</ds:datastoreItem>
</file>

<file path=customXml/itemProps3.xml><?xml version="1.0" encoding="utf-8"?>
<ds:datastoreItem xmlns:ds="http://schemas.openxmlformats.org/officeDocument/2006/customXml" ds:itemID="{F60842FE-FC90-4A4A-A885-01D0F96DC771}">
  <ds:schemaRefs>
    <ds:schemaRef ds:uri="http://schemas.microsoft.com/office/2006/metadata/properties"/>
    <ds:schemaRef ds:uri="http://schemas.microsoft.com/office/infopath/2007/PartnerControls"/>
    <ds:schemaRef ds:uri="a53d670a-fa0c-4e11-83ed-7df85f78587d"/>
    <ds:schemaRef ds:uri="c8ca6268-58f3-454b-8946-63a28c02e6c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1035</Words>
  <Characters>5697</Characters>
  <Application>Microsoft Office Word</Application>
  <DocSecurity>0</DocSecurity>
  <Lines>47</Lines>
  <Paragraphs>13</Paragraphs>
  <ScaleCrop>false</ScaleCrop>
  <Company>HHWLD</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Bart van der Helm</cp:lastModifiedBy>
  <cp:revision>22</cp:revision>
  <dcterms:created xsi:type="dcterms:W3CDTF">2025-02-18T14:52:00Z</dcterms:created>
  <dcterms:modified xsi:type="dcterms:W3CDTF">2025-04-22T10:10:00Z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ies>
</file>