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F9332" w14:textId="77777777" w:rsidR="00BE212C" w:rsidRDefault="00BE212C" w:rsidP="008129D7">
      <w:pPr>
        <w:pStyle w:val="Kop2"/>
        <w:numPr>
          <w:ilvl w:val="0"/>
          <w:numId w:val="0"/>
        </w:numPr>
        <w:ind w:left="284" w:hanging="284"/>
        <w:rPr>
          <w:b/>
          <w:bCs/>
          <w:szCs w:val="21"/>
        </w:rPr>
      </w:pPr>
      <w:bookmarkStart w:id="0" w:name="_Toc405800684"/>
    </w:p>
    <w:p w14:paraId="711BE74B" w14:textId="3A4CEE29" w:rsidR="008129D7" w:rsidRPr="00787054" w:rsidRDefault="008129D7" w:rsidP="5D1E9A03">
      <w:pPr>
        <w:pStyle w:val="Kop2"/>
        <w:numPr>
          <w:ilvl w:val="0"/>
          <w:numId w:val="0"/>
        </w:numPr>
        <w:ind w:left="284" w:hanging="284"/>
        <w:rPr>
          <w:b/>
          <w:bCs/>
        </w:rPr>
      </w:pPr>
      <w:r w:rsidRPr="7DAC8986">
        <w:rPr>
          <w:b/>
          <w:bCs/>
        </w:rPr>
        <w:t xml:space="preserve">BIJLAGE </w:t>
      </w:r>
      <w:r w:rsidR="005D2F37">
        <w:rPr>
          <w:b/>
          <w:bCs/>
        </w:rPr>
        <w:t>C</w:t>
      </w:r>
      <w:r w:rsidR="200C90B4" w:rsidRPr="7DAC8986">
        <w:rPr>
          <w:b/>
          <w:bCs/>
        </w:rPr>
        <w:t>3</w:t>
      </w:r>
      <w:r>
        <w:tab/>
      </w:r>
      <w:r w:rsidRPr="7DAC8986">
        <w:rPr>
          <w:b/>
          <w:bCs/>
        </w:rPr>
        <w:t>FORMULIER REFERENTIE</w:t>
      </w:r>
      <w:bookmarkEnd w:id="0"/>
      <w:r w:rsidRPr="7DAC8986">
        <w:rPr>
          <w:b/>
          <w:bCs/>
        </w:rPr>
        <w:t xml:space="preserve"> </w:t>
      </w:r>
      <w:r w:rsidR="1C8DA952" w:rsidRPr="7DAC8986">
        <w:rPr>
          <w:b/>
          <w:bCs/>
        </w:rPr>
        <w:t xml:space="preserve">Perceel </w:t>
      </w:r>
      <w:r w:rsidR="37130AE7" w:rsidRPr="7DAC8986">
        <w:rPr>
          <w:b/>
          <w:bCs/>
        </w:rPr>
        <w:t>3</w:t>
      </w:r>
    </w:p>
    <w:p w14:paraId="56851185" w14:textId="77777777" w:rsidR="008129D7" w:rsidRPr="00787054" w:rsidRDefault="008129D7" w:rsidP="008129D7">
      <w:pPr>
        <w:autoSpaceDE w:val="0"/>
        <w:autoSpaceDN w:val="0"/>
        <w:adjustRightInd w:val="0"/>
        <w:rPr>
          <w:snapToGrid/>
          <w:color w:val="auto"/>
          <w:szCs w:val="21"/>
        </w:rPr>
      </w:pPr>
    </w:p>
    <w:p w14:paraId="49FDFD19" w14:textId="560C338F" w:rsidR="008129D7" w:rsidRPr="00787054" w:rsidRDefault="008129D7" w:rsidP="008129D7">
      <w:pPr>
        <w:autoSpaceDE w:val="0"/>
        <w:autoSpaceDN w:val="0"/>
        <w:adjustRightInd w:val="0"/>
        <w:rPr>
          <w:snapToGrid/>
          <w:color w:val="auto"/>
          <w:szCs w:val="21"/>
        </w:rPr>
      </w:pPr>
      <w:r w:rsidRPr="00787054">
        <w:rPr>
          <w:b/>
          <w:szCs w:val="21"/>
        </w:rPr>
        <w:t>-maximaal 1 formulier van maximaal 2 bladzijden A4 -</w:t>
      </w:r>
    </w:p>
    <w:p w14:paraId="7D3B7ADF" w14:textId="015C14FA" w:rsidR="008129D7" w:rsidRPr="00787054" w:rsidRDefault="008129D7" w:rsidP="575748E0">
      <w:pPr>
        <w:autoSpaceDE w:val="0"/>
        <w:autoSpaceDN w:val="0"/>
        <w:adjustRightInd w:val="0"/>
        <w:rPr>
          <w:snapToGrid/>
          <w:color w:val="auto"/>
        </w:rPr>
      </w:pPr>
      <w:r w:rsidRPr="575748E0">
        <w:rPr>
          <w:snapToGrid/>
          <w:color w:val="auto"/>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39A3C57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1370D883" w:rsidR="008129D7" w:rsidRDefault="666E3714" w:rsidP="00104435">
            <w:r w:rsidRPr="39A3C579">
              <w:rPr>
                <w:rFonts w:eastAsia="Arial"/>
                <w:color w:val="000000" w:themeColor="text1"/>
                <w:szCs w:val="21"/>
              </w:rPr>
              <w:t xml:space="preserve">Ervaring </w:t>
            </w:r>
            <w:r w:rsidR="4A2AED2C" w:rsidRPr="39A3C579">
              <w:rPr>
                <w:rFonts w:eastAsia="Arial"/>
                <w:color w:val="000000" w:themeColor="text1"/>
                <w:szCs w:val="21"/>
              </w:rPr>
              <w:t>met het begroten tot aan niveau 6 ‘</w:t>
            </w:r>
            <w:proofErr w:type="spellStart"/>
            <w:r w:rsidR="4A2AED2C" w:rsidRPr="39A3C579">
              <w:rPr>
                <w:rFonts w:eastAsia="Arial"/>
                <w:color w:val="000000" w:themeColor="text1"/>
                <w:szCs w:val="21"/>
              </w:rPr>
              <w:t>Stabu</w:t>
            </w:r>
            <w:proofErr w:type="spellEnd"/>
            <w:r w:rsidR="4A2AED2C" w:rsidRPr="39A3C579">
              <w:rPr>
                <w:rFonts w:eastAsia="Arial"/>
                <w:color w:val="000000" w:themeColor="text1"/>
                <w:szCs w:val="21"/>
              </w:rPr>
              <w:t>-specificaties en MAMO-regels voor de bouwkundige, werktuigbouwkundige en elektrotechnische werkzaamheden van nieuwbouwprojecten in de utiliteitsbouw.</w:t>
            </w:r>
          </w:p>
        </w:tc>
      </w:tr>
      <w:tr w:rsidR="008129D7" w14:paraId="778BC52B" w14:textId="77777777" w:rsidTr="39A3C57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39A3C57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39A3C57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39A3C57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39A3C57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39A3C57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39A3C57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39A3C57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39A3C57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39A3C57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39A3C5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CAC5FAD" w14:textId="77777777" w:rsidR="008129D7" w:rsidRPr="006645CC" w:rsidRDefault="008129D7" w:rsidP="00D41F29">
            <w:pPr>
              <w:jc w:val="center"/>
              <w:rPr>
                <w:highlight w:val="yellow"/>
              </w:rPr>
            </w:pPr>
            <w:r w:rsidRPr="006A388A">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7BDF6B1A" w14:textId="77777777" w:rsidR="008129D7" w:rsidRPr="006645CC" w:rsidRDefault="008129D7" w:rsidP="00D41F29">
            <w:pPr>
              <w:rPr>
                <w:i/>
                <w:highlight w:val="yellow"/>
              </w:rPr>
            </w:pPr>
            <w:r w:rsidRPr="006A388A">
              <w:rPr>
                <w:i/>
              </w:rPr>
              <w:t>verklaring waarin opdrachtgever aangeeft dat Inschrijver het referentiewerk volledig en naar tevredenheid heeft uitgevoerd</w:t>
            </w:r>
          </w:p>
        </w:tc>
      </w:tr>
      <w:tr w:rsidR="008129D7" w14:paraId="76E624C9" w14:textId="77777777" w:rsidTr="39A3C5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000000">
              <w:fldChar w:fldCharType="separate"/>
            </w:r>
            <w:r>
              <w:fldChar w:fldCharType="end"/>
            </w:r>
            <w:bookmarkEnd w:id="1"/>
          </w:p>
        </w:tc>
        <w:tc>
          <w:tcPr>
            <w:tcW w:w="1347" w:type="dxa"/>
            <w:gridSpan w:val="2"/>
            <w:tcBorders>
              <w:top w:val="nil"/>
              <w:left w:val="nil"/>
              <w:bottom w:val="single" w:sz="4" w:space="0" w:color="auto"/>
              <w:right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000000">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BC8CFAE" w14:textId="3FBE80A3" w:rsidR="008129D7" w:rsidRDefault="008129D7" w:rsidP="575748E0">
      <w:pPr>
        <w:autoSpaceDE w:val="0"/>
        <w:autoSpaceDN w:val="0"/>
        <w:adjustRightInd w:val="0"/>
        <w:rPr>
          <w:snapToGrid/>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1"/>
        <w:gridCol w:w="845"/>
        <w:gridCol w:w="1952"/>
        <w:gridCol w:w="520"/>
        <w:gridCol w:w="197"/>
        <w:gridCol w:w="2883"/>
      </w:tblGrid>
      <w:tr w:rsidR="5D1E9A03" w14:paraId="1743574D" w14:textId="77777777" w:rsidTr="11147422">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402989C" w14:textId="14167010" w:rsidR="5D1E9A03" w:rsidRDefault="5D1E9A03" w:rsidP="5D1E9A03">
            <w:pPr>
              <w:jc w:val="both"/>
            </w:pPr>
            <w:r w:rsidRPr="5D1E9A03">
              <w:rPr>
                <w:b/>
                <w:bCs/>
              </w:rPr>
              <w:t xml:space="preserve">Kerncompetentie </w:t>
            </w:r>
            <w:r w:rsidR="3BD69AA2" w:rsidRPr="5D1E9A03">
              <w:rPr>
                <w:b/>
                <w:bCs/>
              </w:rPr>
              <w:t>2</w:t>
            </w:r>
            <w:r w:rsidRPr="5D1E9A03">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2DF873E" w14:textId="3474B199" w:rsidR="55E34774" w:rsidRDefault="672C2BD6" w:rsidP="11147422">
            <w:pPr>
              <w:widowControl w:val="0"/>
              <w:spacing w:line="276" w:lineRule="auto"/>
              <w:rPr>
                <w:rFonts w:eastAsia="Arial"/>
                <w:sz w:val="20"/>
              </w:rPr>
            </w:pPr>
            <w:r w:rsidRPr="11147422">
              <w:rPr>
                <w:rFonts w:eastAsia="Arial"/>
                <w:color w:val="000000" w:themeColor="text1"/>
                <w:szCs w:val="21"/>
              </w:rPr>
              <w:t>Ervaring met het begroten tot aan niveau 6 ‘</w:t>
            </w:r>
            <w:proofErr w:type="spellStart"/>
            <w:r w:rsidRPr="11147422">
              <w:rPr>
                <w:rFonts w:eastAsia="Arial"/>
                <w:color w:val="000000" w:themeColor="text1"/>
                <w:szCs w:val="21"/>
              </w:rPr>
              <w:t>Stabu</w:t>
            </w:r>
            <w:proofErr w:type="spellEnd"/>
            <w:r w:rsidRPr="11147422">
              <w:rPr>
                <w:rFonts w:eastAsia="Arial"/>
                <w:color w:val="000000" w:themeColor="text1"/>
                <w:szCs w:val="21"/>
              </w:rPr>
              <w:t>-specificaties en MAMO-regels voor de bouwkundige, werktuigbouwkundige en elektrotechnische werkzaamheden van renovatieprojecten in de utiliteitsbouw.</w:t>
            </w:r>
          </w:p>
        </w:tc>
      </w:tr>
      <w:tr w:rsidR="5D1E9A03" w14:paraId="2D4B3B13" w14:textId="77777777" w:rsidTr="11147422">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45D0C4F4" w14:textId="77777777" w:rsidR="5D1E9A03" w:rsidRDefault="5D1E9A03" w:rsidP="5D1E9A03">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2A0C2485"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AE6EFD" w14:textId="77777777" w:rsidTr="11147422">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711B30DA" w14:textId="77777777" w:rsidR="5D1E9A03" w:rsidRDefault="5D1E9A03" w:rsidP="5D1E9A03">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39F5BB18"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9873014"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D044609" w14:textId="77777777" w:rsidR="5D1E9A03" w:rsidRDefault="5D1E9A03" w:rsidP="5D1E9A03">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766D6E1"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4B04F17B"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48BA9EEA" w14:textId="77777777" w:rsidR="5D1E9A03" w:rsidRDefault="5D1E9A03" w:rsidP="5D1E9A03">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8E8E3D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78B7E2D3"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5A38345" w14:textId="77777777" w:rsidR="5D1E9A03" w:rsidRDefault="5D1E9A03" w:rsidP="5D1E9A03">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CB38FF0"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6EC310F2"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01717B7" w14:textId="77777777" w:rsidR="5D1E9A03" w:rsidRDefault="5D1E9A03" w:rsidP="5D1E9A03">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559B83E"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59F7A54"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3F650F1" w14:textId="77777777" w:rsidR="5D1E9A03" w:rsidRDefault="5D1E9A03" w:rsidP="5D1E9A03">
            <w:pPr>
              <w:jc w:val="both"/>
            </w:pPr>
            <w:r>
              <w:lastRenderedPageBreak/>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50FFC958" w14:textId="77777777" w:rsidR="5D1E9A03" w:rsidRDefault="5D1E9A03" w:rsidP="5D1E9A03">
            <w:pPr>
              <w:jc w:val="both"/>
            </w:pPr>
            <w:r>
              <w:t>0</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4FCB46D7" w14:textId="77777777" w:rsidR="5D1E9A03" w:rsidRDefault="5D1E9A03" w:rsidP="5D1E9A03">
            <w:pPr>
              <w:jc w:val="both"/>
            </w:pPr>
          </w:p>
        </w:tc>
      </w:tr>
      <w:tr w:rsidR="5D1E9A03" w14:paraId="6355F394"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3DC22C7" w14:textId="77777777" w:rsidR="5D1E9A03" w:rsidRDefault="5D1E9A03">
            <w:r>
              <w:t xml:space="preserve">Opdrachtformulering </w:t>
            </w:r>
          </w:p>
          <w:p w14:paraId="4C531495" w14:textId="77777777" w:rsidR="5D1E9A03" w:rsidRDefault="5D1E9A03">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E59925D"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76E8CF0"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17164E1" w14:textId="77777777" w:rsidR="5D1E9A03" w:rsidRDefault="5D1E9A03">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9FA4AC4"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(excl. BTW)</w:t>
            </w:r>
          </w:p>
        </w:tc>
      </w:tr>
      <w:tr w:rsidR="5D1E9A03" w14:paraId="5B4DE4DE" w14:textId="77777777" w:rsidTr="11147422">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D583272" w14:textId="77777777" w:rsidR="5D1E9A03" w:rsidRDefault="5D1E9A03" w:rsidP="5D1E9A03">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5B256F1B"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rsidRPr="5D1E9A03">
              <w:rPr>
                <w:highlight w:val="lightGray"/>
              </w:rPr>
              <w:t xml:space="preserve">                  </w:t>
            </w:r>
          </w:p>
        </w:tc>
        <w:tc>
          <w:tcPr>
            <w:tcW w:w="520" w:type="dxa"/>
            <w:tcBorders>
              <w:top w:val="single" w:sz="6" w:space="0" w:color="auto"/>
              <w:left w:val="nil"/>
              <w:bottom w:val="single" w:sz="6" w:space="0" w:color="auto"/>
              <w:right w:val="nil"/>
            </w:tcBorders>
          </w:tcPr>
          <w:p w14:paraId="1F5D0BAA" w14:textId="77777777" w:rsidR="5D1E9A03" w:rsidRDefault="5D1E9A03" w:rsidP="5D1E9A03">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16E35A87"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801156B" w14:textId="77777777" w:rsidTr="11147422">
        <w:trPr>
          <w:trHeight w:val="300"/>
        </w:trPr>
        <w:tc>
          <w:tcPr>
            <w:tcW w:w="2552" w:type="dxa"/>
            <w:gridSpan w:val="3"/>
            <w:tcBorders>
              <w:top w:val="single" w:sz="4" w:space="0" w:color="auto"/>
              <w:left w:val="single" w:sz="4" w:space="0" w:color="auto"/>
              <w:bottom w:val="nil"/>
              <w:right w:val="single" w:sz="4" w:space="0" w:color="auto"/>
            </w:tcBorders>
            <w:vAlign w:val="center"/>
          </w:tcPr>
          <w:p w14:paraId="105EC5BA" w14:textId="77777777" w:rsidR="5D1E9A03" w:rsidRDefault="5D1E9A03" w:rsidP="5D1E9A03">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1400185F" w14:textId="77777777" w:rsidR="5D1E9A03" w:rsidRDefault="5D1E9A03" w:rsidP="5D1E9A03">
            <w:pPr>
              <w:rPr>
                <w:i/>
                <w:iCs/>
                <w:highlight w:val="yellow"/>
              </w:rPr>
            </w:pPr>
            <w:r w:rsidRPr="5D1E9A03">
              <w:rPr>
                <w:i/>
                <w:iCs/>
              </w:rPr>
              <w:t>verklaring waarin opdrachtgever aangeeft dat Inschrijver het referentiewerk volledig en naar tevredenheid heeft uitgevoerd</w:t>
            </w:r>
          </w:p>
        </w:tc>
      </w:tr>
      <w:tr w:rsidR="5D1E9A03" w14:paraId="4DE098E2" w14:textId="77777777" w:rsidTr="11147422">
        <w:trPr>
          <w:trHeight w:val="300"/>
        </w:trPr>
        <w:tc>
          <w:tcPr>
            <w:tcW w:w="1205" w:type="dxa"/>
            <w:tcBorders>
              <w:top w:val="nil"/>
              <w:left w:val="single" w:sz="4" w:space="0" w:color="auto"/>
              <w:bottom w:val="single" w:sz="4" w:space="0" w:color="auto"/>
              <w:right w:val="nil"/>
            </w:tcBorders>
            <w:vAlign w:val="center"/>
          </w:tcPr>
          <w:p w14:paraId="07389717" w14:textId="77777777" w:rsidR="5D1E9A03" w:rsidRDefault="5D1E9A03" w:rsidP="5D1E9A03">
            <w:pPr>
              <w:jc w:val="center"/>
            </w:pPr>
            <w:r>
              <w:t xml:space="preserve">JA </w:t>
            </w:r>
            <w:r>
              <w:fldChar w:fldCharType="begin"/>
            </w:r>
            <w:r>
              <w:instrText xml:space="preserve"> FORMCHECKBOX </w:instrText>
            </w:r>
            <w:r w:rsidR="000000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6E732844" w14:textId="77777777" w:rsidR="5D1E9A03" w:rsidRDefault="5D1E9A03" w:rsidP="5D1E9A03">
            <w:pPr>
              <w:jc w:val="center"/>
            </w:pPr>
            <w:r>
              <w:t xml:space="preserve">Nee </w:t>
            </w:r>
            <w:r>
              <w:fldChar w:fldCharType="begin"/>
            </w:r>
            <w:r>
              <w:instrText xml:space="preserve"> FORMCHECKBOX </w:instrText>
            </w:r>
            <w:r w:rsidR="00000000">
              <w:fldChar w:fldCharType="separate"/>
            </w:r>
            <w:r>
              <w:fldChar w:fldCharType="end"/>
            </w:r>
          </w:p>
        </w:tc>
        <w:tc>
          <w:tcPr>
            <w:tcW w:w="6520" w:type="dxa"/>
            <w:gridSpan w:val="5"/>
            <w:vMerge/>
          </w:tcPr>
          <w:p w14:paraId="4AF588CA" w14:textId="77777777" w:rsidR="009043F8" w:rsidRDefault="009043F8"/>
        </w:tc>
      </w:tr>
    </w:tbl>
    <w:p w14:paraId="600DC430" w14:textId="3FBE80A3" w:rsidR="5D1E9A03" w:rsidRDefault="5D1E9A03" w:rsidP="5D1E9A03">
      <w:pPr>
        <w:rPr>
          <w:color w:val="auto"/>
          <w:sz w:val="20"/>
        </w:rPr>
      </w:pPr>
    </w:p>
    <w:p w14:paraId="67E580AF" w14:textId="3FBE80A3" w:rsidR="5D1E9A03" w:rsidRDefault="5D1E9A03" w:rsidP="5D1E9A03">
      <w:pPr>
        <w:rPr>
          <w:color w:val="auto"/>
          <w:sz w:val="20"/>
        </w:rPr>
      </w:pPr>
    </w:p>
    <w:p w14:paraId="55C8B5C2" w14:textId="4291F3C9" w:rsidR="5D1E9A03" w:rsidRDefault="5D1E9A03" w:rsidP="5D1E9A03">
      <w:pPr>
        <w:rPr>
          <w:color w:val="auto"/>
          <w:sz w:val="20"/>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BE212C">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BE212C">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BE212C">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BE212C">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BE212C">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BE212C">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223FE2BE" w14:textId="77777777" w:rsidR="00BE212C" w:rsidRDefault="00BE212C" w:rsidP="003D4C31">
      <w:pPr>
        <w:rPr>
          <w:snapToGrid/>
          <w:color w:val="auto"/>
          <w:sz w:val="20"/>
          <w:szCs w:val="19"/>
        </w:rPr>
      </w:pPr>
    </w:p>
    <w:sectPr w:rsidR="00BE212C"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DED67" w14:textId="77777777" w:rsidR="009D139F" w:rsidRDefault="009D139F" w:rsidP="008129D7">
      <w:r>
        <w:separator/>
      </w:r>
    </w:p>
  </w:endnote>
  <w:endnote w:type="continuationSeparator" w:id="0">
    <w:p w14:paraId="47A32C6A" w14:textId="77777777" w:rsidR="009D139F" w:rsidRDefault="009D139F" w:rsidP="008129D7">
      <w:r>
        <w:continuationSeparator/>
      </w:r>
    </w:p>
  </w:endnote>
  <w:endnote w:type="continuationNotice" w:id="1">
    <w:p w14:paraId="44CC6BD4" w14:textId="77777777" w:rsidR="009D139F" w:rsidRDefault="009D13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72BEA" w14:textId="77777777" w:rsidR="009D139F" w:rsidRDefault="009D139F" w:rsidP="008129D7">
      <w:r>
        <w:separator/>
      </w:r>
    </w:p>
  </w:footnote>
  <w:footnote w:type="continuationSeparator" w:id="0">
    <w:p w14:paraId="6D30CEE2" w14:textId="77777777" w:rsidR="009D139F" w:rsidRDefault="009D139F" w:rsidP="008129D7">
      <w:r>
        <w:continuationSeparator/>
      </w:r>
    </w:p>
  </w:footnote>
  <w:footnote w:type="continuationNotice" w:id="1">
    <w:p w14:paraId="65108AF1" w14:textId="77777777" w:rsidR="009D139F" w:rsidRDefault="009D13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F97E"/>
    <w:multiLevelType w:val="hybridMultilevel"/>
    <w:tmpl w:val="6FF0CE5E"/>
    <w:lvl w:ilvl="0" w:tplc="7CC2C614">
      <w:numFmt w:val="bullet"/>
      <w:lvlText w:val="-"/>
      <w:lvlJc w:val="left"/>
      <w:pPr>
        <w:ind w:left="720" w:hanging="360"/>
      </w:pPr>
      <w:rPr>
        <w:rFonts w:ascii="Arial" w:hAnsi="Arial" w:hint="default"/>
      </w:rPr>
    </w:lvl>
    <w:lvl w:ilvl="1" w:tplc="98A69866">
      <w:start w:val="1"/>
      <w:numFmt w:val="bullet"/>
      <w:lvlText w:val="o"/>
      <w:lvlJc w:val="left"/>
      <w:pPr>
        <w:ind w:left="1440" w:hanging="360"/>
      </w:pPr>
      <w:rPr>
        <w:rFonts w:ascii="Courier New" w:hAnsi="Courier New" w:hint="default"/>
      </w:rPr>
    </w:lvl>
    <w:lvl w:ilvl="2" w:tplc="11CE757C">
      <w:start w:val="1"/>
      <w:numFmt w:val="bullet"/>
      <w:lvlText w:val=""/>
      <w:lvlJc w:val="left"/>
      <w:pPr>
        <w:ind w:left="2160" w:hanging="360"/>
      </w:pPr>
      <w:rPr>
        <w:rFonts w:ascii="Wingdings" w:hAnsi="Wingdings" w:hint="default"/>
      </w:rPr>
    </w:lvl>
    <w:lvl w:ilvl="3" w:tplc="B4104594">
      <w:start w:val="1"/>
      <w:numFmt w:val="bullet"/>
      <w:lvlText w:val=""/>
      <w:lvlJc w:val="left"/>
      <w:pPr>
        <w:ind w:left="2880" w:hanging="360"/>
      </w:pPr>
      <w:rPr>
        <w:rFonts w:ascii="Symbol" w:hAnsi="Symbol" w:hint="default"/>
      </w:rPr>
    </w:lvl>
    <w:lvl w:ilvl="4" w:tplc="BE4840A4">
      <w:start w:val="1"/>
      <w:numFmt w:val="bullet"/>
      <w:lvlText w:val="o"/>
      <w:lvlJc w:val="left"/>
      <w:pPr>
        <w:ind w:left="3600" w:hanging="360"/>
      </w:pPr>
      <w:rPr>
        <w:rFonts w:ascii="Courier New" w:hAnsi="Courier New" w:hint="default"/>
      </w:rPr>
    </w:lvl>
    <w:lvl w:ilvl="5" w:tplc="694C2630">
      <w:start w:val="1"/>
      <w:numFmt w:val="bullet"/>
      <w:lvlText w:val=""/>
      <w:lvlJc w:val="left"/>
      <w:pPr>
        <w:ind w:left="4320" w:hanging="360"/>
      </w:pPr>
      <w:rPr>
        <w:rFonts w:ascii="Wingdings" w:hAnsi="Wingdings" w:hint="default"/>
      </w:rPr>
    </w:lvl>
    <w:lvl w:ilvl="6" w:tplc="6B8070F0">
      <w:start w:val="1"/>
      <w:numFmt w:val="bullet"/>
      <w:lvlText w:val=""/>
      <w:lvlJc w:val="left"/>
      <w:pPr>
        <w:ind w:left="5040" w:hanging="360"/>
      </w:pPr>
      <w:rPr>
        <w:rFonts w:ascii="Symbol" w:hAnsi="Symbol" w:hint="default"/>
      </w:rPr>
    </w:lvl>
    <w:lvl w:ilvl="7" w:tplc="183AF27E">
      <w:start w:val="1"/>
      <w:numFmt w:val="bullet"/>
      <w:lvlText w:val="o"/>
      <w:lvlJc w:val="left"/>
      <w:pPr>
        <w:ind w:left="5760" w:hanging="360"/>
      </w:pPr>
      <w:rPr>
        <w:rFonts w:ascii="Courier New" w:hAnsi="Courier New" w:hint="default"/>
      </w:rPr>
    </w:lvl>
    <w:lvl w:ilvl="8" w:tplc="5E4C22F4">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7207723">
    <w:abstractNumId w:val="0"/>
  </w:num>
  <w:num w:numId="2" w16cid:durableId="425735492">
    <w:abstractNumId w:val="2"/>
  </w:num>
  <w:num w:numId="3" w16cid:durableId="1369795880">
    <w:abstractNumId w:val="3"/>
  </w:num>
  <w:num w:numId="4" w16cid:durableId="561257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4FBC"/>
    <w:rsid w:val="000C5626"/>
    <w:rsid w:val="00104435"/>
    <w:rsid w:val="00110194"/>
    <w:rsid w:val="00266505"/>
    <w:rsid w:val="002E502F"/>
    <w:rsid w:val="0032727A"/>
    <w:rsid w:val="003D4C31"/>
    <w:rsid w:val="004A2E3B"/>
    <w:rsid w:val="005D2F37"/>
    <w:rsid w:val="006645CC"/>
    <w:rsid w:val="006A388A"/>
    <w:rsid w:val="006D3639"/>
    <w:rsid w:val="00762C33"/>
    <w:rsid w:val="00787054"/>
    <w:rsid w:val="008027A4"/>
    <w:rsid w:val="008129D7"/>
    <w:rsid w:val="008942DE"/>
    <w:rsid w:val="008A2ECA"/>
    <w:rsid w:val="008C2695"/>
    <w:rsid w:val="009043F8"/>
    <w:rsid w:val="00904FB0"/>
    <w:rsid w:val="00954C09"/>
    <w:rsid w:val="009D139F"/>
    <w:rsid w:val="009F143E"/>
    <w:rsid w:val="00AE3D44"/>
    <w:rsid w:val="00B733FD"/>
    <w:rsid w:val="00B86132"/>
    <w:rsid w:val="00BE212C"/>
    <w:rsid w:val="00BE5F39"/>
    <w:rsid w:val="00C65953"/>
    <w:rsid w:val="00C77262"/>
    <w:rsid w:val="00DB035C"/>
    <w:rsid w:val="00E33B56"/>
    <w:rsid w:val="00E54EC0"/>
    <w:rsid w:val="00EA43BF"/>
    <w:rsid w:val="00F2239D"/>
    <w:rsid w:val="00FA43DA"/>
    <w:rsid w:val="0322405C"/>
    <w:rsid w:val="0C78ECBE"/>
    <w:rsid w:val="11147422"/>
    <w:rsid w:val="1A2D202B"/>
    <w:rsid w:val="1AE279FA"/>
    <w:rsid w:val="1C8DA952"/>
    <w:rsid w:val="1EA5B9E1"/>
    <w:rsid w:val="200C90B4"/>
    <w:rsid w:val="2AC2DCE9"/>
    <w:rsid w:val="2F442C64"/>
    <w:rsid w:val="37130AE7"/>
    <w:rsid w:val="39A3C579"/>
    <w:rsid w:val="3BD69AA2"/>
    <w:rsid w:val="3CE0657F"/>
    <w:rsid w:val="45A00AED"/>
    <w:rsid w:val="4A2AED2C"/>
    <w:rsid w:val="4D97112B"/>
    <w:rsid w:val="55E34774"/>
    <w:rsid w:val="575748E0"/>
    <w:rsid w:val="5D1E9A03"/>
    <w:rsid w:val="666E3714"/>
    <w:rsid w:val="672C2BD6"/>
    <w:rsid w:val="76FA91EE"/>
    <w:rsid w:val="7DAC898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3"/>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4"/>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basedOn w:val="Standaard"/>
    <w:uiPriority w:val="34"/>
    <w:qFormat/>
    <w:rsid w:val="5D1E9A03"/>
    <w:pPr>
      <w:ind w:left="720"/>
      <w:contextualSpacing/>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3" ma:contentTypeDescription="Create a new document." ma:contentTypeScope="" ma:versionID="eba961e284b5b75ec7b4e2b3c221276b">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1582a4b9d1e60bdf455a0bd5c91f2e3d"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Props1.xml><?xml version="1.0" encoding="utf-8"?>
<ds:datastoreItem xmlns:ds="http://schemas.openxmlformats.org/officeDocument/2006/customXml" ds:itemID="{95671DBF-B9D0-4F84-AF87-F140BDF71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d670a-fa0c-4e11-83ed-7df85f78587d"/>
    <ds:schemaRef ds:uri="c8ca6268-58f3-454b-8946-63a28c02e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C311B-8578-48A4-A659-5B558AB7CB34}">
  <ds:schemaRefs>
    <ds:schemaRef ds:uri="http://schemas.microsoft.com/sharepoint/v3/contenttype/forms"/>
  </ds:schemaRefs>
</ds:datastoreItem>
</file>

<file path=customXml/itemProps3.xml><?xml version="1.0" encoding="utf-8"?>
<ds:datastoreItem xmlns:ds="http://schemas.openxmlformats.org/officeDocument/2006/customXml" ds:itemID="{F60842FE-FC90-4A4A-A885-01D0F96DC771}">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2387</Characters>
  <Application>Microsoft Office Word</Application>
  <DocSecurity>0</DocSecurity>
  <Lines>19</Lines>
  <Paragraphs>5</Paragraphs>
  <ScaleCrop>false</ScaleCrop>
  <Company>HHWLD</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Bart van der Helm</cp:lastModifiedBy>
  <cp:revision>25</cp:revision>
  <dcterms:created xsi:type="dcterms:W3CDTF">2025-02-18T14:52:00Z</dcterms:created>
  <dcterms:modified xsi:type="dcterms:W3CDTF">2025-04-22T10:11:00Z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