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62C43" w14:textId="77777777" w:rsidR="00BE7439" w:rsidRPr="006E7C4E" w:rsidRDefault="00BE7439" w:rsidP="00BE7439">
      <w:pPr>
        <w:jc w:val="center"/>
        <w:rPr>
          <w:rFonts w:ascii="Arial" w:hAnsi="Arial" w:cs="Arial"/>
          <w:sz w:val="20"/>
          <w:szCs w:val="20"/>
        </w:rPr>
      </w:pPr>
      <w:r w:rsidRPr="006E7C4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304869" wp14:editId="2956E792">
            <wp:extent cx="1905000" cy="457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CFAC7" w14:textId="77777777" w:rsidR="00BE7439" w:rsidRPr="006E7C4E" w:rsidRDefault="00BE7439" w:rsidP="00BE7439">
      <w:pPr>
        <w:jc w:val="both"/>
        <w:rPr>
          <w:rFonts w:ascii="Arial" w:hAnsi="Arial" w:cs="Arial"/>
          <w:sz w:val="20"/>
          <w:szCs w:val="20"/>
        </w:rPr>
      </w:pPr>
    </w:p>
    <w:p w14:paraId="001D887A" w14:textId="77777777" w:rsidR="00BE7439" w:rsidRPr="006E7C4E" w:rsidRDefault="00BE7439" w:rsidP="00BE7439">
      <w:pPr>
        <w:jc w:val="both"/>
        <w:rPr>
          <w:rFonts w:ascii="Arial" w:hAnsi="Arial" w:cs="Arial"/>
          <w:sz w:val="20"/>
          <w:szCs w:val="20"/>
        </w:rPr>
      </w:pPr>
    </w:p>
    <w:p w14:paraId="08095E2E" w14:textId="3589803E" w:rsidR="00BE7439" w:rsidRPr="006E7C4E" w:rsidRDefault="00BE7439" w:rsidP="00BE7439">
      <w:pPr>
        <w:tabs>
          <w:tab w:val="left" w:pos="0"/>
          <w:tab w:val="left" w:pos="357"/>
        </w:tabs>
        <w:spacing w:line="227" w:lineRule="atLeast"/>
        <w:jc w:val="both"/>
        <w:rPr>
          <w:rFonts w:ascii="Arial" w:hAnsi="Arial" w:cs="Arial"/>
          <w:sz w:val="20"/>
          <w:szCs w:val="20"/>
        </w:rPr>
      </w:pPr>
      <w:r w:rsidRPr="006E7C4E">
        <w:rPr>
          <w:rFonts w:ascii="Arial" w:hAnsi="Arial" w:cs="Arial"/>
          <w:sz w:val="20"/>
          <w:szCs w:val="20"/>
        </w:rPr>
        <w:t>Datum</w:t>
      </w:r>
      <w:r w:rsidR="00CB0B18">
        <w:rPr>
          <w:rFonts w:ascii="Arial" w:hAnsi="Arial" w:cs="Arial"/>
          <w:sz w:val="20"/>
          <w:szCs w:val="20"/>
        </w:rPr>
        <w:t xml:space="preserve">: </w:t>
      </w:r>
      <w:r w:rsidR="00CB0B18">
        <w:rPr>
          <w:rFonts w:ascii="Arial" w:hAnsi="Arial" w:cs="Arial"/>
          <w:sz w:val="20"/>
          <w:szCs w:val="20"/>
        </w:rPr>
        <w:fldChar w:fldCharType="begin"/>
      </w:r>
      <w:r w:rsidR="00CB0B18">
        <w:rPr>
          <w:rFonts w:ascii="Arial" w:hAnsi="Arial" w:cs="Arial"/>
          <w:sz w:val="20"/>
          <w:szCs w:val="20"/>
        </w:rPr>
        <w:instrText xml:space="preserve"> TIME \@ "d MMMM yyyy" </w:instrText>
      </w:r>
      <w:r w:rsidR="00CB0B18">
        <w:rPr>
          <w:rFonts w:ascii="Arial" w:hAnsi="Arial" w:cs="Arial"/>
          <w:sz w:val="20"/>
          <w:szCs w:val="20"/>
        </w:rPr>
        <w:fldChar w:fldCharType="separate"/>
      </w:r>
      <w:r w:rsidR="008262C0">
        <w:rPr>
          <w:rFonts w:ascii="Arial" w:hAnsi="Arial" w:cs="Arial"/>
          <w:noProof/>
          <w:sz w:val="20"/>
          <w:szCs w:val="20"/>
        </w:rPr>
        <w:t>2 mei 2025</w:t>
      </w:r>
      <w:r w:rsidR="00CB0B18">
        <w:rPr>
          <w:rFonts w:ascii="Arial" w:hAnsi="Arial" w:cs="Arial"/>
          <w:sz w:val="20"/>
          <w:szCs w:val="20"/>
        </w:rPr>
        <w:fldChar w:fldCharType="end"/>
      </w:r>
    </w:p>
    <w:p w14:paraId="6A6EC47B" w14:textId="77777777" w:rsidR="00BE7439" w:rsidRPr="006E7C4E" w:rsidRDefault="00BE7439" w:rsidP="00BE7439">
      <w:pPr>
        <w:jc w:val="both"/>
        <w:rPr>
          <w:rFonts w:ascii="Arial" w:hAnsi="Arial" w:cs="Arial"/>
          <w:sz w:val="20"/>
          <w:szCs w:val="20"/>
        </w:rPr>
      </w:pPr>
    </w:p>
    <w:p w14:paraId="36748CA0" w14:textId="77777777" w:rsidR="00BE7439" w:rsidRPr="006E7C4E" w:rsidRDefault="00BE7439" w:rsidP="00BE7439">
      <w:pPr>
        <w:rPr>
          <w:rFonts w:ascii="Arial" w:hAnsi="Arial" w:cs="Arial"/>
          <w:sz w:val="20"/>
          <w:szCs w:val="20"/>
        </w:rPr>
      </w:pPr>
      <w:r w:rsidRPr="006E7C4E">
        <w:rPr>
          <w:rFonts w:ascii="Arial" w:hAnsi="Arial" w:cs="Arial"/>
          <w:sz w:val="20"/>
          <w:szCs w:val="20"/>
        </w:rPr>
        <w:t xml:space="preserve">Onderwerp: </w:t>
      </w:r>
      <w:r w:rsidR="006E7C4E" w:rsidRPr="006E7C4E">
        <w:rPr>
          <w:rFonts w:ascii="Arial" w:hAnsi="Arial" w:cs="Arial"/>
          <w:sz w:val="20"/>
          <w:szCs w:val="20"/>
        </w:rPr>
        <w:t>Integriteitsverklaring</w:t>
      </w:r>
    </w:p>
    <w:p w14:paraId="30439A89" w14:textId="77777777" w:rsidR="00BE7439" w:rsidRPr="006E7C4E" w:rsidRDefault="00BE7439" w:rsidP="00BE7439">
      <w:pPr>
        <w:rPr>
          <w:rFonts w:ascii="Arial" w:hAnsi="Arial" w:cs="Arial"/>
          <w:sz w:val="20"/>
          <w:szCs w:val="20"/>
        </w:rPr>
      </w:pPr>
    </w:p>
    <w:p w14:paraId="2C8C4D64" w14:textId="77777777" w:rsidR="00BE7439" w:rsidRPr="006E7C4E" w:rsidRDefault="00BE7439" w:rsidP="00BE7439">
      <w:pPr>
        <w:rPr>
          <w:rFonts w:ascii="Arial" w:hAnsi="Arial" w:cs="Arial"/>
          <w:sz w:val="20"/>
          <w:szCs w:val="20"/>
        </w:rPr>
      </w:pPr>
    </w:p>
    <w:p w14:paraId="1D81C415" w14:textId="024776B2" w:rsidR="00BE7439" w:rsidRPr="006E7C4E" w:rsidRDefault="00BE7439" w:rsidP="00BE7439">
      <w:pPr>
        <w:rPr>
          <w:rFonts w:ascii="Arial" w:hAnsi="Arial" w:cs="Arial"/>
          <w:color w:val="FF0000"/>
          <w:sz w:val="20"/>
          <w:szCs w:val="20"/>
        </w:rPr>
      </w:pPr>
      <w:r w:rsidRPr="006E7C4E">
        <w:rPr>
          <w:rFonts w:ascii="Arial" w:hAnsi="Arial" w:cs="Arial"/>
          <w:sz w:val="20"/>
          <w:szCs w:val="20"/>
        </w:rPr>
        <w:t xml:space="preserve">Beste </w:t>
      </w:r>
      <w:r w:rsidR="007F69EC" w:rsidRPr="007F69EC">
        <w:rPr>
          <w:rFonts w:ascii="Arial" w:hAnsi="Arial" w:cs="Arial"/>
          <w:color w:val="000000"/>
          <w:sz w:val="20"/>
          <w:szCs w:val="20"/>
          <w:highlight w:val="yellow"/>
          <w:lang w:val="x-none" w:eastAsia="en-US"/>
        </w:rPr>
        <w:t>&lt;&lt;naam&gt;&gt;,</w:t>
      </w:r>
    </w:p>
    <w:p w14:paraId="164C0970" w14:textId="77777777" w:rsidR="00BE7439" w:rsidRPr="006E7C4E" w:rsidRDefault="00BE7439" w:rsidP="00BE7439">
      <w:pPr>
        <w:rPr>
          <w:rFonts w:ascii="Arial" w:hAnsi="Arial" w:cs="Arial"/>
          <w:sz w:val="20"/>
          <w:szCs w:val="20"/>
        </w:rPr>
      </w:pPr>
    </w:p>
    <w:p w14:paraId="7E12BCD0" w14:textId="7777777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Hierbij verklaart ondergetekende kennis te hebben genomen van de regels met betrekking tot</w:t>
      </w:r>
    </w:p>
    <w:p w14:paraId="2FE2816F" w14:textId="7777777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integriteit zoals vastgelegd in:</w:t>
      </w:r>
    </w:p>
    <w:p w14:paraId="1F8C3B32" w14:textId="77777777" w:rsidR="006E7C4E" w:rsidRPr="00E25D40" w:rsidRDefault="00E25D40" w:rsidP="006E7C4E">
      <w:pPr>
        <w:pStyle w:val="Lijstalinea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E25D40">
        <w:rPr>
          <w:rFonts w:ascii="Arial" w:hAnsi="Arial" w:cs="Arial"/>
          <w:color w:val="000000"/>
          <w:sz w:val="20"/>
          <w:szCs w:val="20"/>
          <w:lang w:eastAsia="en-US"/>
        </w:rPr>
        <w:t>d</w:t>
      </w:r>
      <w:r w:rsidR="00027B3B" w:rsidRPr="00E25D40">
        <w:rPr>
          <w:rFonts w:ascii="Arial" w:hAnsi="Arial" w:cs="Arial"/>
          <w:color w:val="000000"/>
          <w:sz w:val="20"/>
          <w:szCs w:val="20"/>
          <w:lang w:eastAsia="en-US"/>
        </w:rPr>
        <w:t xml:space="preserve">e Ambtenarenwet 2017 en met name de paragrafen 2 (verplichtingen van overheidswerkgevers) en 3 (verplichtingen van ambtenaren); </w:t>
      </w:r>
    </w:p>
    <w:p w14:paraId="61C7A5A9" w14:textId="77777777" w:rsidR="00E25D40" w:rsidRPr="00E25D40" w:rsidRDefault="00E25D40" w:rsidP="006E7C4E">
      <w:pPr>
        <w:pStyle w:val="Lijstalinea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E25D40">
        <w:rPr>
          <w:rFonts w:ascii="Arial" w:hAnsi="Arial" w:cs="Arial"/>
          <w:color w:val="000000"/>
          <w:sz w:val="20"/>
          <w:szCs w:val="20"/>
          <w:lang w:eastAsia="en-US"/>
        </w:rPr>
        <w:t xml:space="preserve">de regeling integriteitsbeleid 2020 </w:t>
      </w:r>
    </w:p>
    <w:p w14:paraId="432B1C96" w14:textId="77777777" w:rsidR="006E7C4E" w:rsidRPr="00E25D40" w:rsidRDefault="006E7C4E" w:rsidP="006E7C4E">
      <w:pPr>
        <w:pStyle w:val="Lijstalinea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E25D40">
        <w:rPr>
          <w:rFonts w:ascii="Arial" w:hAnsi="Arial" w:cs="Arial"/>
          <w:color w:val="000000"/>
          <w:sz w:val="20"/>
          <w:szCs w:val="20"/>
          <w:lang w:val="x-none" w:eastAsia="en-US"/>
        </w:rPr>
        <w:t xml:space="preserve">de regeling gedragscode </w:t>
      </w:r>
      <w:r w:rsidR="00E25D40" w:rsidRPr="00E25D40">
        <w:rPr>
          <w:rFonts w:ascii="Arial" w:hAnsi="Arial" w:cs="Arial"/>
          <w:color w:val="000000"/>
          <w:sz w:val="20"/>
          <w:szCs w:val="20"/>
          <w:lang w:eastAsia="en-US"/>
        </w:rPr>
        <w:t>integriteit 2020</w:t>
      </w:r>
      <w:r w:rsidRPr="00E25D40">
        <w:rPr>
          <w:rFonts w:ascii="Arial" w:hAnsi="Arial" w:cs="Arial"/>
          <w:color w:val="000000"/>
          <w:sz w:val="20"/>
          <w:szCs w:val="20"/>
          <w:lang w:val="x-none" w:eastAsia="en-US"/>
        </w:rPr>
        <w:t>.</w:t>
      </w:r>
    </w:p>
    <w:p w14:paraId="67F47850" w14:textId="7777777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</w:p>
    <w:p w14:paraId="28B87C64" w14:textId="7777777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Ten overstaan van de manager van de afdeling verklaar ik het volgende:</w:t>
      </w:r>
    </w:p>
    <w:p w14:paraId="4888CE50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heb noch direct noch indirect, in welke vorm dan ook, valse informatie verstrekt in</w:t>
      </w:r>
      <w:r w:rsidRPr="006E7C4E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verband met het verkrijgen van mijn werkzaamheden bij de gemeente Krimpenerwaard.</w:t>
      </w:r>
    </w:p>
    <w:p w14:paraId="435F9F90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heb voor het verkrijgen van mijn werkzaamheden aan niemand iets geschonken of beloofd en</w:t>
      </w:r>
      <w:r w:rsidRPr="006E7C4E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dat zal ik ook niet gaan doen.</w:t>
      </w:r>
    </w:p>
    <w:p w14:paraId="4679429C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zal recht doen aan en handelen in overeenstemming met de grondwet en andere</w:t>
      </w:r>
      <w:r w:rsidRPr="006E7C4E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wetten.</w:t>
      </w:r>
    </w:p>
    <w:p w14:paraId="34FD38B5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zal in contacten met burgers en vertegenwoordigers van bedrijven en maatschappelijke</w:t>
      </w:r>
      <w:r w:rsidRPr="006E7C4E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organisaties een betrouwbare vertegenwoordiger van de gemeente Krimpenerwaard zijn.</w:t>
      </w:r>
    </w:p>
    <w:p w14:paraId="71755004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zal onpartijdig handelen en democratische beginselen en procedures respecteren.</w:t>
      </w:r>
    </w:p>
    <w:p w14:paraId="3C8BA89B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ben loyaal ten opzichte van de bestuursorganen van de gemeente Krimpenerwaard en het</w:t>
      </w:r>
      <w:r w:rsidRPr="006E7C4E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door hen vastgestelde beleid.</w:t>
      </w:r>
    </w:p>
    <w:p w14:paraId="54D02596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zal geen misbruik maken van mijn positie.</w:t>
      </w:r>
    </w:p>
    <w:p w14:paraId="503EDF2E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zal zorgvuldig omgaan met informatie.</w:t>
      </w:r>
    </w:p>
    <w:p w14:paraId="1704D2F0" w14:textId="77777777" w:rsidR="006E7C4E" w:rsidRPr="006E7C4E" w:rsidRDefault="006E7C4E" w:rsidP="006E7C4E">
      <w:pPr>
        <w:pStyle w:val="Lijstalinea"/>
        <w:numPr>
          <w:ilvl w:val="0"/>
          <w:numId w:val="2"/>
        </w:num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Ik zal handelen in overeenstemming met de geldende gedragscode.</w:t>
      </w:r>
    </w:p>
    <w:p w14:paraId="2F1CF1E4" w14:textId="7777777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</w:p>
    <w:p w14:paraId="04789438" w14:textId="7777777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Het bovenstaande verklaar ik,</w:t>
      </w:r>
    </w:p>
    <w:p w14:paraId="20DADA66" w14:textId="7777777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</w:p>
    <w:p w14:paraId="06F93B6C" w14:textId="6385B082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 xml:space="preserve">Naam: </w:t>
      </w:r>
      <w:r w:rsidR="007F69EC" w:rsidRPr="007F69EC">
        <w:rPr>
          <w:rFonts w:ascii="Arial" w:hAnsi="Arial" w:cs="Arial"/>
          <w:color w:val="000000"/>
          <w:sz w:val="20"/>
          <w:szCs w:val="20"/>
          <w:highlight w:val="yellow"/>
          <w:lang w:val="x-none" w:eastAsia="en-US"/>
        </w:rPr>
        <w:t>&lt;&lt;naam&gt;&gt;</w:t>
      </w:r>
    </w:p>
    <w:p w14:paraId="226952D6" w14:textId="3226E607" w:rsidR="006E7C4E" w:rsidRPr="006E7C4E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val="x-none"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 xml:space="preserve">Voornaam: </w:t>
      </w:r>
      <w:r w:rsidR="007F69EC" w:rsidRPr="007F69EC">
        <w:rPr>
          <w:rFonts w:ascii="Arial" w:hAnsi="Arial" w:cs="Arial"/>
          <w:color w:val="000000"/>
          <w:sz w:val="20"/>
          <w:szCs w:val="20"/>
          <w:highlight w:val="yellow"/>
          <w:lang w:val="x-none" w:eastAsia="en-US"/>
        </w:rPr>
        <w:t>&lt;&lt;voornaam&gt;&gt;</w:t>
      </w:r>
    </w:p>
    <w:p w14:paraId="3D9BA2DA" w14:textId="1B702D42" w:rsidR="006E7C4E" w:rsidRPr="007B6757" w:rsidRDefault="00CB0B18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CB0B18">
        <w:rPr>
          <w:rFonts w:ascii="Arial" w:hAnsi="Arial" w:cs="Arial"/>
          <w:color w:val="000000"/>
          <w:sz w:val="20"/>
          <w:szCs w:val="20"/>
          <w:lang w:eastAsia="en-US"/>
        </w:rPr>
        <w:t>Team</w:t>
      </w:r>
      <w:r w:rsidR="006E7C4E"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>:</w:t>
      </w:r>
      <w:r w:rsidR="007F69EC">
        <w:rPr>
          <w:rFonts w:ascii="Arial" w:hAnsi="Arial" w:cs="Arial"/>
          <w:color w:val="000000"/>
          <w:sz w:val="20"/>
          <w:szCs w:val="20"/>
          <w:lang w:val="x-none" w:eastAsia="en-US"/>
        </w:rPr>
        <w:t xml:space="preserve"> </w:t>
      </w:r>
      <w:r w:rsidR="007F69EC" w:rsidRPr="007F69EC">
        <w:rPr>
          <w:rFonts w:ascii="Arial" w:hAnsi="Arial" w:cs="Arial"/>
          <w:color w:val="000000"/>
          <w:sz w:val="20"/>
          <w:szCs w:val="20"/>
          <w:highlight w:val="yellow"/>
          <w:lang w:val="x-none" w:eastAsia="en-US"/>
        </w:rPr>
        <w:t>&lt;&lt;Team&gt;&gt;</w:t>
      </w:r>
    </w:p>
    <w:p w14:paraId="16C34723" w14:textId="1ED171DB" w:rsidR="006E7C4E" w:rsidRPr="007B6757" w:rsidRDefault="006E7C4E" w:rsidP="006E7C4E">
      <w:pPr>
        <w:autoSpaceDE w:val="0"/>
        <w:autoSpaceDN w:val="0"/>
        <w:adjustRightInd w:val="0"/>
        <w:snapToGri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6E7C4E">
        <w:rPr>
          <w:rFonts w:ascii="Arial" w:hAnsi="Arial" w:cs="Arial"/>
          <w:color w:val="000000"/>
          <w:sz w:val="20"/>
          <w:szCs w:val="20"/>
          <w:lang w:val="x-none" w:eastAsia="en-US"/>
        </w:rPr>
        <w:t xml:space="preserve">Functie: </w:t>
      </w:r>
      <w:r w:rsidR="007F69EC" w:rsidRPr="007F69EC">
        <w:rPr>
          <w:rFonts w:ascii="Arial" w:hAnsi="Arial" w:cs="Arial"/>
          <w:color w:val="000000"/>
          <w:sz w:val="20"/>
          <w:szCs w:val="20"/>
          <w:highlight w:val="yellow"/>
          <w:lang w:eastAsia="en-US"/>
        </w:rPr>
        <w:t>&lt;&lt;Functie&gt;&gt;</w:t>
      </w:r>
    </w:p>
    <w:p w14:paraId="5C8CB732" w14:textId="77777777" w:rsidR="00BE7439" w:rsidRPr="006E7C4E" w:rsidRDefault="00BE7439" w:rsidP="00BE7439">
      <w:pPr>
        <w:rPr>
          <w:rFonts w:ascii="Arial" w:hAnsi="Arial" w:cs="Arial"/>
          <w:color w:val="000000"/>
          <w:sz w:val="20"/>
          <w:szCs w:val="20"/>
          <w:lang w:val="x-none" w:eastAsia="en-US"/>
        </w:rPr>
      </w:pPr>
    </w:p>
    <w:p w14:paraId="1D5CDCD2" w14:textId="77777777" w:rsidR="006E7C4E" w:rsidRPr="006E7C4E" w:rsidRDefault="006E7C4E" w:rsidP="00BE7439">
      <w:pPr>
        <w:rPr>
          <w:rFonts w:ascii="Arial" w:hAnsi="Arial" w:cs="Arial"/>
          <w:color w:val="000000"/>
          <w:sz w:val="20"/>
          <w:szCs w:val="20"/>
          <w:lang w:val="x-none" w:eastAsia="en-US"/>
        </w:rPr>
      </w:pPr>
    </w:p>
    <w:p w14:paraId="0E902E19" w14:textId="77777777" w:rsidR="006E7C4E" w:rsidRPr="007F69EC" w:rsidRDefault="00D62097" w:rsidP="00BE7439">
      <w:pPr>
        <w:rPr>
          <w:rFonts w:ascii="Arial" w:hAnsi="Arial" w:cs="Arial"/>
          <w:color w:val="FFFFFF" w:themeColor="background1"/>
          <w:sz w:val="20"/>
          <w:szCs w:val="20"/>
        </w:rPr>
      </w:pPr>
      <w:r w:rsidRPr="007F69EC">
        <w:rPr>
          <w:rFonts w:ascii="Arial" w:hAnsi="Arial" w:cs="Arial"/>
          <w:color w:val="FFFFFF" w:themeColor="background1"/>
          <w:sz w:val="20"/>
          <w:szCs w:val="20"/>
          <w:lang w:eastAsia="en-US"/>
        </w:rPr>
        <w:t>s</w:t>
      </w:r>
      <w:r w:rsidR="006E7C4E" w:rsidRPr="007F69EC">
        <w:rPr>
          <w:rFonts w:ascii="Arial" w:hAnsi="Arial" w:cs="Arial"/>
          <w:color w:val="FFFFFF" w:themeColor="background1"/>
          <w:sz w:val="20"/>
          <w:szCs w:val="20"/>
          <w:lang w:eastAsia="en-US"/>
        </w:rPr>
        <w:t>ignature</w:t>
      </w:r>
      <w:r w:rsidRPr="007F69EC">
        <w:rPr>
          <w:rFonts w:ascii="Arial" w:hAnsi="Arial" w:cs="Arial"/>
          <w:color w:val="FFFFFF" w:themeColor="background1"/>
          <w:sz w:val="20"/>
          <w:szCs w:val="20"/>
          <w:lang w:eastAsia="en-US"/>
        </w:rPr>
        <w:t>1</w:t>
      </w:r>
    </w:p>
    <w:p w14:paraId="4C452556" w14:textId="77777777" w:rsidR="00BE7439" w:rsidRPr="006E7C4E" w:rsidRDefault="00BE7439" w:rsidP="00BE7439">
      <w:pPr>
        <w:rPr>
          <w:rFonts w:ascii="Arial" w:hAnsi="Arial" w:cs="Arial"/>
          <w:sz w:val="20"/>
          <w:szCs w:val="20"/>
        </w:rPr>
      </w:pPr>
      <w:r w:rsidRPr="006E7C4E">
        <w:rPr>
          <w:rFonts w:ascii="Arial" w:hAnsi="Arial" w:cs="Arial"/>
          <w:sz w:val="20"/>
          <w:szCs w:val="20"/>
        </w:rPr>
        <w:fldChar w:fldCharType="begin" w:fldLock="1"/>
      </w:r>
      <w:r w:rsidRPr="006E7C4E">
        <w:rPr>
          <w:rFonts w:ascii="Arial" w:hAnsi="Arial" w:cs="Arial"/>
          <w:sz w:val="20"/>
          <w:szCs w:val="20"/>
        </w:rPr>
        <w:instrText xml:space="preserve"> mitAF AFSLUITING \* MERGEFORMAT </w:instrText>
      </w:r>
      <w:r w:rsidRPr="006E7C4E">
        <w:rPr>
          <w:rFonts w:ascii="Arial" w:hAnsi="Arial" w:cs="Arial"/>
          <w:sz w:val="20"/>
          <w:szCs w:val="20"/>
        </w:rPr>
        <w:fldChar w:fldCharType="separate"/>
      </w:r>
    </w:p>
    <w:p w14:paraId="13B62D2F" w14:textId="77777777" w:rsidR="008D5889" w:rsidRDefault="00BE7439" w:rsidP="00BE7439">
      <w:pPr>
        <w:rPr>
          <w:rFonts w:ascii="Arial" w:hAnsi="Arial" w:cs="Arial"/>
          <w:sz w:val="20"/>
          <w:szCs w:val="20"/>
        </w:rPr>
      </w:pPr>
      <w:r w:rsidRPr="006E7C4E">
        <w:rPr>
          <w:rFonts w:ascii="Arial" w:hAnsi="Arial" w:cs="Arial"/>
          <w:sz w:val="20"/>
          <w:szCs w:val="20"/>
        </w:rPr>
        <w:fldChar w:fldCharType="end"/>
      </w:r>
    </w:p>
    <w:p w14:paraId="4EF02EDA" w14:textId="77777777" w:rsidR="008D5889" w:rsidRDefault="008D5889" w:rsidP="00BE7439">
      <w:pPr>
        <w:rPr>
          <w:rFonts w:ascii="Arial" w:hAnsi="Arial" w:cs="Arial"/>
          <w:sz w:val="20"/>
          <w:szCs w:val="20"/>
        </w:rPr>
      </w:pPr>
    </w:p>
    <w:p w14:paraId="6F4245AC" w14:textId="77777777" w:rsidR="008D5889" w:rsidRDefault="008D5889" w:rsidP="00BE7439">
      <w:pPr>
        <w:rPr>
          <w:rFonts w:ascii="Arial" w:hAnsi="Arial" w:cs="Arial"/>
          <w:sz w:val="20"/>
          <w:szCs w:val="20"/>
        </w:rPr>
      </w:pPr>
    </w:p>
    <w:p w14:paraId="5C77C793" w14:textId="77777777" w:rsidR="00F5029E" w:rsidRPr="006E7C4E" w:rsidRDefault="00F5029E" w:rsidP="00EF6CDD">
      <w:pPr>
        <w:rPr>
          <w:rFonts w:ascii="Arial" w:hAnsi="Arial" w:cs="Arial"/>
          <w:sz w:val="20"/>
          <w:szCs w:val="20"/>
        </w:rPr>
      </w:pPr>
    </w:p>
    <w:sectPr w:rsidR="00F5029E" w:rsidRPr="006E7C4E" w:rsidSect="00CB5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BA31C" w14:textId="77777777" w:rsidR="002B74C0" w:rsidRDefault="00443E06">
      <w:r>
        <w:separator/>
      </w:r>
    </w:p>
  </w:endnote>
  <w:endnote w:type="continuationSeparator" w:id="0">
    <w:p w14:paraId="0DD3EBDD" w14:textId="77777777" w:rsidR="002B74C0" w:rsidRDefault="0044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395D" w14:textId="77777777" w:rsidR="007F69EC" w:rsidRDefault="007F69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0B05" w14:textId="77777777" w:rsidR="007F69EC" w:rsidRDefault="007F69EC">
    <w:pPr>
      <w:pStyle w:val="Voettekst"/>
    </w:pPr>
  </w:p>
  <w:tbl>
    <w:tblPr>
      <w:tblW w:w="996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9"/>
      <w:gridCol w:w="5469"/>
    </w:tblGrid>
    <w:tr w:rsidR="00745ACD" w14:paraId="2510025F" w14:textId="77777777" w:rsidTr="009A5295">
      <w:trPr>
        <w:trHeight w:val="227"/>
      </w:trPr>
      <w:tc>
        <w:tcPr>
          <w:tcW w:w="4508" w:type="dxa"/>
          <w:shd w:val="clear" w:color="auto" w:fill="auto"/>
        </w:tcPr>
        <w:p w14:paraId="33276FD2" w14:textId="77777777" w:rsidR="007F69EC" w:rsidRDefault="007F69EC" w:rsidP="009A5295">
          <w:pPr>
            <w:pStyle w:val="Kopjereferentie"/>
            <w:spacing w:line="227" w:lineRule="atLeast"/>
            <w:ind w:left="357" w:hanging="357"/>
          </w:pPr>
        </w:p>
      </w:tc>
      <w:tc>
        <w:tcPr>
          <w:tcW w:w="5477" w:type="dxa"/>
          <w:shd w:val="clear" w:color="auto" w:fill="auto"/>
        </w:tcPr>
        <w:p w14:paraId="0AF99D30" w14:textId="77777777" w:rsidR="007F69EC" w:rsidRPr="009A5295" w:rsidRDefault="00D62097" w:rsidP="009A5295">
          <w:pPr>
            <w:pStyle w:val="Kopjereferentie"/>
            <w:spacing w:line="227" w:lineRule="atLeast"/>
            <w:ind w:left="357" w:hanging="357"/>
            <w:rPr>
              <w:color w:val="008FAA"/>
            </w:rPr>
          </w:pPr>
          <w:r w:rsidRPr="009A5295">
            <w:rPr>
              <w:b/>
              <w:color w:val="008FAA"/>
            </w:rPr>
            <w:t>gemeente Krimpenerwaard</w:t>
          </w:r>
          <w:r w:rsidRPr="009A5295">
            <w:rPr>
              <w:color w:val="008FAA"/>
            </w:rPr>
            <w:t xml:space="preserve">  Postbus 51  2820 AB Stolwijk</w:t>
          </w:r>
        </w:p>
      </w:tc>
    </w:tr>
    <w:tr w:rsidR="00745ACD" w14:paraId="159B38AE" w14:textId="77777777" w:rsidTr="009A5295">
      <w:trPr>
        <w:trHeight w:hRule="exact" w:val="227"/>
      </w:trPr>
      <w:tc>
        <w:tcPr>
          <w:tcW w:w="4508" w:type="dxa"/>
          <w:shd w:val="clear" w:color="auto" w:fill="auto"/>
        </w:tcPr>
        <w:p w14:paraId="7237B85F" w14:textId="77777777" w:rsidR="007F69EC" w:rsidRDefault="007F69EC" w:rsidP="009A5295">
          <w:pPr>
            <w:pStyle w:val="Kopjereferentie"/>
            <w:spacing w:line="227" w:lineRule="atLeast"/>
            <w:ind w:left="357" w:hanging="357"/>
          </w:pPr>
        </w:p>
      </w:tc>
      <w:tc>
        <w:tcPr>
          <w:tcW w:w="5477" w:type="dxa"/>
          <w:shd w:val="clear" w:color="auto" w:fill="auto"/>
        </w:tcPr>
        <w:p w14:paraId="5EA907C0" w14:textId="77777777" w:rsidR="007F69EC" w:rsidRDefault="00D62097" w:rsidP="009A5295">
          <w:pPr>
            <w:pStyle w:val="Kopjereferentie"/>
            <w:spacing w:line="227" w:lineRule="atLeast"/>
            <w:ind w:left="357" w:hanging="357"/>
          </w:pPr>
          <w:r w:rsidRPr="007806BF">
            <w:t>www.krimpenerwaard.nl</w:t>
          </w:r>
        </w:p>
      </w:tc>
    </w:tr>
  </w:tbl>
  <w:p w14:paraId="7EDA1C36" w14:textId="77777777" w:rsidR="007F69EC" w:rsidRDefault="007F69EC" w:rsidP="009A5295"/>
  <w:p w14:paraId="10793BE1" w14:textId="77777777" w:rsidR="007F69EC" w:rsidRDefault="007F69EC">
    <w:pPr>
      <w:pStyle w:val="Voettekst"/>
    </w:pPr>
  </w:p>
  <w:p w14:paraId="15FAEEBF" w14:textId="77777777" w:rsidR="007F69EC" w:rsidRDefault="007F69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19B5" w14:textId="77777777" w:rsidR="007F69EC" w:rsidRDefault="007F6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E9699" w14:textId="77777777" w:rsidR="002B74C0" w:rsidRDefault="00443E06">
      <w:r>
        <w:separator/>
      </w:r>
    </w:p>
  </w:footnote>
  <w:footnote w:type="continuationSeparator" w:id="0">
    <w:p w14:paraId="52FE85D6" w14:textId="77777777" w:rsidR="002B74C0" w:rsidRDefault="00443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5A3F3" w14:textId="77777777" w:rsidR="007F69EC" w:rsidRDefault="007F69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A89C" w14:textId="77777777" w:rsidR="007F69EC" w:rsidRDefault="007F69E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D31A" w14:textId="77777777" w:rsidR="007F69EC" w:rsidRDefault="007F69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931"/>
    <w:multiLevelType w:val="hybridMultilevel"/>
    <w:tmpl w:val="DFB23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52D8"/>
    <w:multiLevelType w:val="hybridMultilevel"/>
    <w:tmpl w:val="CC543B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472020">
    <w:abstractNumId w:val="1"/>
  </w:num>
  <w:num w:numId="2" w16cid:durableId="122421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7439"/>
    <w:rsid w:val="0002357B"/>
    <w:rsid w:val="00027B3B"/>
    <w:rsid w:val="00034966"/>
    <w:rsid w:val="002B74C0"/>
    <w:rsid w:val="00443E06"/>
    <w:rsid w:val="005461BF"/>
    <w:rsid w:val="006E7C4E"/>
    <w:rsid w:val="007B6757"/>
    <w:rsid w:val="007F69EC"/>
    <w:rsid w:val="008262C0"/>
    <w:rsid w:val="008C7AC6"/>
    <w:rsid w:val="008D5889"/>
    <w:rsid w:val="00901AB2"/>
    <w:rsid w:val="009700C3"/>
    <w:rsid w:val="00BE7439"/>
    <w:rsid w:val="00CB0B18"/>
    <w:rsid w:val="00D62097"/>
    <w:rsid w:val="00E25D40"/>
    <w:rsid w:val="00EF6CDD"/>
    <w:rsid w:val="00F5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5DA0"/>
  <w15:chartTrackingRefBased/>
  <w15:docId w15:val="{EB611F61-9EAC-4265-9FB6-DDE30268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7439"/>
    <w:pPr>
      <w:spacing w:after="0" w:line="240" w:lineRule="auto"/>
    </w:pPr>
    <w:rPr>
      <w:rFonts w:ascii="Gill Sans MT" w:eastAsia="Times New Roman" w:hAnsi="Gill Sans MT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F6CDD"/>
    <w:pPr>
      <w:keepNext/>
      <w:keepLines/>
      <w:outlineLvl w:val="0"/>
    </w:pPr>
    <w:rPr>
      <w:rFonts w:eastAsiaTheme="majorEastAsia" w:cstheme="majorBidi"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6CD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6CDD"/>
    <w:rPr>
      <w:rFonts w:ascii="Arial" w:eastAsiaTheme="majorEastAsia" w:hAnsi="Arial" w:cstheme="majorBidi"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6CDD"/>
    <w:rPr>
      <w:rFonts w:ascii="Arial" w:eastAsiaTheme="majorEastAsia" w:hAnsi="Arial" w:cstheme="majorBidi"/>
      <w:b/>
      <w:bCs/>
      <w:sz w:val="20"/>
      <w:szCs w:val="26"/>
    </w:rPr>
  </w:style>
  <w:style w:type="paragraph" w:customStyle="1" w:styleId="Kopjereferentie">
    <w:name w:val="Kopje referentie"/>
    <w:qFormat/>
    <w:rsid w:val="00BE7439"/>
    <w:pPr>
      <w:spacing w:after="0" w:line="227" w:lineRule="exact"/>
    </w:pPr>
    <w:rPr>
      <w:rFonts w:ascii="Arial" w:eastAsia="Times New Roman" w:hAnsi="Arial" w:cs="Times New Roman"/>
      <w:sz w:val="14"/>
      <w:lang w:eastAsia="nl-NL"/>
    </w:rPr>
  </w:style>
  <w:style w:type="table" w:styleId="Tabelraster">
    <w:name w:val="Table Grid"/>
    <w:basedOn w:val="Standaardtabel"/>
    <w:uiPriority w:val="59"/>
    <w:rsid w:val="00BE7439"/>
    <w:pPr>
      <w:spacing w:after="0" w:line="227" w:lineRule="exact"/>
      <w:ind w:left="357" w:hanging="357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link w:val="KoptekstChar"/>
    <w:uiPriority w:val="99"/>
    <w:unhideWhenUsed/>
    <w:rsid w:val="00BE7439"/>
    <w:pPr>
      <w:tabs>
        <w:tab w:val="center" w:pos="4536"/>
        <w:tab w:val="right" w:pos="9072"/>
      </w:tabs>
      <w:spacing w:after="0" w:line="227" w:lineRule="exact"/>
    </w:pPr>
    <w:rPr>
      <w:rFonts w:ascii="Arial" w:eastAsia="Times New Roman" w:hAnsi="Arial" w:cs="Times New Roman"/>
      <w:sz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BE7439"/>
    <w:rPr>
      <w:rFonts w:ascii="Arial" w:eastAsia="Times New Roman" w:hAnsi="Arial" w:cs="Times New Roman"/>
      <w:sz w:val="20"/>
      <w:lang w:eastAsia="nl-NL"/>
    </w:rPr>
  </w:style>
  <w:style w:type="paragraph" w:styleId="Voettekst">
    <w:name w:val="footer"/>
    <w:link w:val="VoettekstChar"/>
    <w:uiPriority w:val="99"/>
    <w:unhideWhenUsed/>
    <w:rsid w:val="00BE7439"/>
    <w:pPr>
      <w:tabs>
        <w:tab w:val="center" w:pos="4536"/>
        <w:tab w:val="right" w:pos="9072"/>
      </w:tabs>
      <w:spacing w:after="0" w:line="227" w:lineRule="exact"/>
    </w:pPr>
    <w:rPr>
      <w:rFonts w:ascii="Arial" w:eastAsia="Times New Roman" w:hAnsi="Arial" w:cs="Times New Roman"/>
      <w:sz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7439"/>
    <w:rPr>
      <w:rFonts w:ascii="Arial" w:eastAsia="Times New Roman" w:hAnsi="Arial" w:cs="Times New Roman"/>
      <w:sz w:val="20"/>
      <w:lang w:eastAsia="nl-NL"/>
    </w:rPr>
  </w:style>
  <w:style w:type="character" w:styleId="Hyperlink">
    <w:name w:val="Hyperlink"/>
    <w:uiPriority w:val="99"/>
    <w:unhideWhenUsed/>
    <w:rsid w:val="00BE7439"/>
    <w:rPr>
      <w:color w:val="0000FF"/>
      <w:u w:val="single"/>
    </w:rPr>
  </w:style>
  <w:style w:type="paragraph" w:styleId="Lijstalinea">
    <w:name w:val="List Paragraph"/>
    <w:basedOn w:val="Standaard"/>
    <w:uiPriority w:val="34"/>
    <w:rsid w:val="006E7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 Korsten</dc:creator>
  <cp:keywords/>
  <dc:description/>
  <cp:lastModifiedBy>Anja Dunnewold</cp:lastModifiedBy>
  <cp:revision>2</cp:revision>
  <dcterms:created xsi:type="dcterms:W3CDTF">2025-05-02T10:07:00Z</dcterms:created>
  <dcterms:modified xsi:type="dcterms:W3CDTF">2025-05-02T10:07:00Z</dcterms:modified>
</cp:coreProperties>
</file>