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7D5" w:rsidRPr="00180CE6" w:rsidRDefault="00A077D5" w:rsidP="00A077D5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179379381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A077D5" w:rsidRPr="00B173DC" w:rsidRDefault="00A077D5" w:rsidP="00A077D5">
      <w:pPr>
        <w:pStyle w:val="KOPbijlagen"/>
        <w:rPr>
          <w:rFonts w:ascii="Calibri" w:hAnsi="Calibri" w:cs="Arial"/>
          <w:u w:val="single"/>
        </w:rPr>
      </w:pPr>
    </w:p>
    <w:p w:rsidR="00A077D5" w:rsidRPr="00B173DC" w:rsidRDefault="00A077D5" w:rsidP="00A077D5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A077D5" w:rsidRPr="00B173DC" w:rsidRDefault="00A077D5" w:rsidP="00A077D5">
      <w:pPr>
        <w:pStyle w:val="KOPbijlagen"/>
        <w:rPr>
          <w:rFonts w:ascii="Calibri" w:hAnsi="Calibri" w:cs="Times New Roman"/>
        </w:rPr>
      </w:pPr>
    </w:p>
    <w:p w:rsidR="00A077D5" w:rsidRPr="00B173DC" w:rsidRDefault="00A077D5" w:rsidP="00A077D5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A077D5" w:rsidTr="00A11B64">
        <w:tc>
          <w:tcPr>
            <w:tcW w:w="4606" w:type="dxa"/>
          </w:tcPr>
          <w:p w:rsidR="00A077D5" w:rsidRPr="00B173DC" w:rsidRDefault="00A077D5" w:rsidP="00A11B64">
            <w:pPr>
              <w:pStyle w:val="KOPbijlagen"/>
              <w:rPr>
                <w:rFonts w:ascii="Calibri" w:hAnsi="Calibri"/>
              </w:rPr>
            </w:pPr>
          </w:p>
          <w:p w:rsidR="00A077D5" w:rsidRPr="00B173DC" w:rsidRDefault="00A077D5" w:rsidP="00A11B64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A077D5" w:rsidRPr="00B173DC" w:rsidRDefault="00A077D5" w:rsidP="00A11B64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A077D5" w:rsidRPr="00B173DC" w:rsidRDefault="00A077D5" w:rsidP="00A11B64">
            <w:pPr>
              <w:pStyle w:val="KOPbijlagen"/>
              <w:rPr>
                <w:rFonts w:ascii="Calibri" w:hAnsi="Calibri"/>
              </w:rPr>
            </w:pPr>
          </w:p>
        </w:tc>
      </w:tr>
      <w:tr w:rsidR="00A077D5" w:rsidTr="00A11B64">
        <w:tc>
          <w:tcPr>
            <w:tcW w:w="4606" w:type="dxa"/>
          </w:tcPr>
          <w:p w:rsidR="00A077D5" w:rsidRPr="00B173DC" w:rsidRDefault="00A077D5" w:rsidP="00A11B64">
            <w:pPr>
              <w:pStyle w:val="KOPbijlagen"/>
              <w:rPr>
                <w:rFonts w:ascii="Calibri" w:hAnsi="Calibri"/>
              </w:rPr>
            </w:pPr>
          </w:p>
          <w:p w:rsidR="00A077D5" w:rsidRPr="00B173DC" w:rsidRDefault="00A077D5" w:rsidP="00A11B64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A077D5" w:rsidRPr="00B173DC" w:rsidRDefault="00A077D5" w:rsidP="00A11B64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A077D5" w:rsidRPr="00B173DC" w:rsidRDefault="00A077D5" w:rsidP="00A11B64">
            <w:pPr>
              <w:pStyle w:val="KOPbijlagen"/>
              <w:rPr>
                <w:rFonts w:ascii="Calibri" w:hAnsi="Calibri"/>
              </w:rPr>
            </w:pPr>
          </w:p>
        </w:tc>
      </w:tr>
      <w:tr w:rsidR="00A077D5" w:rsidTr="00A11B64">
        <w:tc>
          <w:tcPr>
            <w:tcW w:w="4606" w:type="dxa"/>
          </w:tcPr>
          <w:p w:rsidR="00A077D5" w:rsidRPr="00B173DC" w:rsidRDefault="00A077D5" w:rsidP="00A11B64">
            <w:pPr>
              <w:pStyle w:val="KOPbijlagen"/>
              <w:rPr>
                <w:rFonts w:ascii="Calibri" w:hAnsi="Calibri"/>
              </w:rPr>
            </w:pPr>
          </w:p>
          <w:p w:rsidR="00A077D5" w:rsidRPr="00B173DC" w:rsidRDefault="00A077D5" w:rsidP="00A11B64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A077D5" w:rsidRPr="00B173DC" w:rsidRDefault="00A077D5" w:rsidP="00A11B64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A077D5" w:rsidRPr="00B173DC" w:rsidRDefault="00A077D5" w:rsidP="00A11B64">
            <w:pPr>
              <w:pStyle w:val="KOPbijlagen"/>
              <w:rPr>
                <w:rFonts w:ascii="Calibri" w:hAnsi="Calibri"/>
              </w:rPr>
            </w:pPr>
          </w:p>
        </w:tc>
      </w:tr>
      <w:tr w:rsidR="00A077D5" w:rsidTr="00A11B64">
        <w:tc>
          <w:tcPr>
            <w:tcW w:w="4606" w:type="dxa"/>
          </w:tcPr>
          <w:p w:rsidR="00A077D5" w:rsidRPr="00B173DC" w:rsidRDefault="00A077D5" w:rsidP="00A11B64">
            <w:pPr>
              <w:pStyle w:val="KOPbijlagen"/>
              <w:rPr>
                <w:rFonts w:ascii="Calibri" w:hAnsi="Calibri"/>
              </w:rPr>
            </w:pPr>
          </w:p>
          <w:p w:rsidR="00A077D5" w:rsidRPr="00B173DC" w:rsidRDefault="00A077D5" w:rsidP="00A11B64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A077D5" w:rsidRPr="00B173DC" w:rsidRDefault="00A077D5" w:rsidP="00A11B64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A077D5" w:rsidRPr="00B173DC" w:rsidRDefault="00A077D5" w:rsidP="00A11B64">
            <w:pPr>
              <w:pStyle w:val="KOPbijlagen"/>
              <w:rPr>
                <w:rFonts w:ascii="Calibri" w:hAnsi="Calibri"/>
              </w:rPr>
            </w:pPr>
          </w:p>
        </w:tc>
      </w:tr>
      <w:tr w:rsidR="00A077D5" w:rsidTr="00A11B64">
        <w:tc>
          <w:tcPr>
            <w:tcW w:w="4606" w:type="dxa"/>
          </w:tcPr>
          <w:p w:rsidR="00A077D5" w:rsidRPr="00B173DC" w:rsidRDefault="00A077D5" w:rsidP="00A11B64">
            <w:pPr>
              <w:pStyle w:val="KOPbijlagen"/>
              <w:rPr>
                <w:rFonts w:ascii="Calibri" w:hAnsi="Calibri"/>
              </w:rPr>
            </w:pPr>
          </w:p>
          <w:p w:rsidR="00A077D5" w:rsidRPr="00B173DC" w:rsidRDefault="00A077D5" w:rsidP="00A11B64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A077D5" w:rsidRPr="00B173DC" w:rsidRDefault="00A077D5" w:rsidP="00A11B64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A077D5" w:rsidRPr="00B173DC" w:rsidRDefault="00A077D5" w:rsidP="00A11B64">
            <w:pPr>
              <w:pStyle w:val="KOPbijlagen"/>
              <w:rPr>
                <w:rFonts w:ascii="Calibri" w:hAnsi="Calibri"/>
              </w:rPr>
            </w:pPr>
          </w:p>
        </w:tc>
      </w:tr>
      <w:tr w:rsidR="00A077D5" w:rsidTr="00A11B64">
        <w:tc>
          <w:tcPr>
            <w:tcW w:w="4606" w:type="dxa"/>
          </w:tcPr>
          <w:p w:rsidR="00A077D5" w:rsidRDefault="00A077D5" w:rsidP="00A11B64">
            <w:pPr>
              <w:pStyle w:val="KOPbijlagen"/>
              <w:rPr>
                <w:rFonts w:ascii="Calibri" w:hAnsi="Calibri"/>
              </w:rPr>
            </w:pPr>
          </w:p>
          <w:p w:rsidR="00A077D5" w:rsidRDefault="00A077D5" w:rsidP="00A11B64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Aantal objecten per 1 juli 2024:</w:t>
            </w:r>
          </w:p>
          <w:p w:rsidR="00A077D5" w:rsidRPr="00B173DC" w:rsidRDefault="00A077D5" w:rsidP="00A11B64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A077D5" w:rsidRPr="00B173DC" w:rsidRDefault="00A077D5" w:rsidP="00A11B64">
            <w:pPr>
              <w:pStyle w:val="KOPbijlagen"/>
              <w:rPr>
                <w:rFonts w:ascii="Calibri" w:hAnsi="Calibri"/>
              </w:rPr>
            </w:pPr>
          </w:p>
        </w:tc>
      </w:tr>
    </w:tbl>
    <w:p w:rsidR="00A077D5" w:rsidRPr="00B173DC" w:rsidRDefault="00A077D5" w:rsidP="00A077D5">
      <w:pPr>
        <w:pStyle w:val="KOPbijlagen"/>
        <w:rPr>
          <w:rFonts w:ascii="Calibri" w:hAnsi="Calibri"/>
        </w:rPr>
      </w:pPr>
    </w:p>
    <w:p w:rsidR="00A077D5" w:rsidRPr="00B173DC" w:rsidRDefault="00A077D5" w:rsidP="00A077D5">
      <w:pPr>
        <w:pStyle w:val="KOPbijlagen"/>
        <w:rPr>
          <w:rFonts w:ascii="Calibri" w:hAnsi="Calibri"/>
          <w:b w:val="0"/>
        </w:rPr>
      </w:pPr>
    </w:p>
    <w:p w:rsidR="00A077D5" w:rsidRPr="00B173DC" w:rsidRDefault="00A077D5" w:rsidP="00A077D5">
      <w:pPr>
        <w:pStyle w:val="KOPbijlagen"/>
        <w:rPr>
          <w:rFonts w:ascii="Calibri" w:hAnsi="Calibri"/>
          <w:b w:val="0"/>
        </w:rPr>
      </w:pPr>
    </w:p>
    <w:p w:rsidR="00A077D5" w:rsidRPr="00B173DC" w:rsidRDefault="00A077D5" w:rsidP="00A077D5">
      <w:pPr>
        <w:pStyle w:val="KOPbijlagen"/>
        <w:rPr>
          <w:rFonts w:ascii="Calibri" w:hAnsi="Calibri"/>
          <w:b w:val="0"/>
        </w:rPr>
      </w:pPr>
    </w:p>
    <w:p w:rsidR="00A077D5" w:rsidRPr="00B173DC" w:rsidRDefault="00A077D5" w:rsidP="00A077D5">
      <w:pPr>
        <w:pStyle w:val="KOPbijlagen"/>
        <w:rPr>
          <w:rFonts w:ascii="Calibri" w:hAnsi="Calibri"/>
          <w:b w:val="0"/>
        </w:rPr>
      </w:pPr>
    </w:p>
    <w:p w:rsidR="00A077D5" w:rsidRPr="00B173DC" w:rsidRDefault="00A077D5" w:rsidP="00A077D5">
      <w:pPr>
        <w:pStyle w:val="KOPbijlagen"/>
        <w:rPr>
          <w:rFonts w:ascii="Calibri" w:hAnsi="Calibri"/>
          <w:b w:val="0"/>
        </w:rPr>
      </w:pPr>
    </w:p>
    <w:p w:rsidR="00A077D5" w:rsidRDefault="00A077D5" w:rsidP="00A077D5">
      <w:pPr>
        <w:pStyle w:val="KOPbijlagen"/>
        <w:rPr>
          <w:rFonts w:ascii="Calibri" w:hAnsi="Calibri"/>
          <w:b w:val="0"/>
        </w:rPr>
      </w:pPr>
    </w:p>
    <w:p w:rsidR="00A077D5" w:rsidRDefault="00A077D5" w:rsidP="00A077D5">
      <w:pPr>
        <w:pStyle w:val="KOPbijlagen"/>
        <w:rPr>
          <w:rFonts w:ascii="Calibri" w:hAnsi="Calibri"/>
          <w:b w:val="0"/>
        </w:rPr>
      </w:pPr>
    </w:p>
    <w:p w:rsidR="00A077D5" w:rsidRDefault="00A077D5" w:rsidP="00A077D5">
      <w:pPr>
        <w:pStyle w:val="KOPbijlagen"/>
        <w:rPr>
          <w:rFonts w:ascii="Calibri" w:hAnsi="Calibri"/>
          <w:b w:val="0"/>
        </w:rPr>
      </w:pPr>
    </w:p>
    <w:p w:rsidR="00A077D5" w:rsidRDefault="00A077D5" w:rsidP="00A077D5">
      <w:pPr>
        <w:pStyle w:val="KOPbijlagen"/>
        <w:rPr>
          <w:rFonts w:ascii="Calibri" w:hAnsi="Calibri"/>
          <w:b w:val="0"/>
        </w:rPr>
      </w:pPr>
    </w:p>
    <w:p w:rsidR="00A077D5" w:rsidRDefault="00A077D5" w:rsidP="00A077D5">
      <w:pPr>
        <w:pStyle w:val="KOPbijlagen"/>
        <w:rPr>
          <w:rFonts w:ascii="Calibri" w:hAnsi="Calibri"/>
          <w:b w:val="0"/>
        </w:rPr>
      </w:pPr>
    </w:p>
    <w:p w:rsidR="00A077D5" w:rsidRDefault="00A077D5" w:rsidP="00A077D5">
      <w:pPr>
        <w:pStyle w:val="KOPbijlagen"/>
        <w:rPr>
          <w:rFonts w:ascii="Calibri" w:hAnsi="Calibri"/>
          <w:b w:val="0"/>
        </w:rPr>
      </w:pPr>
    </w:p>
    <w:p w:rsidR="00A077D5" w:rsidRDefault="00A077D5" w:rsidP="00A077D5">
      <w:pPr>
        <w:pStyle w:val="KOPbijlagen"/>
        <w:rPr>
          <w:rFonts w:ascii="Calibri" w:hAnsi="Calibri"/>
          <w:b w:val="0"/>
        </w:rPr>
      </w:pPr>
    </w:p>
    <w:p w:rsidR="00A077D5" w:rsidRDefault="00A077D5" w:rsidP="00A077D5">
      <w:pPr>
        <w:pStyle w:val="KOPbijlagen"/>
        <w:rPr>
          <w:rFonts w:ascii="Calibri" w:hAnsi="Calibri"/>
          <w:b w:val="0"/>
        </w:rPr>
      </w:pPr>
    </w:p>
    <w:p w:rsidR="00A077D5" w:rsidRDefault="00A077D5" w:rsidP="00A077D5">
      <w:pPr>
        <w:pStyle w:val="KOPbijlagen"/>
        <w:rPr>
          <w:rFonts w:ascii="Calibri" w:hAnsi="Calibri"/>
          <w:b w:val="0"/>
        </w:rPr>
      </w:pPr>
    </w:p>
    <w:p w:rsidR="00A077D5" w:rsidRDefault="00A077D5" w:rsidP="00A077D5">
      <w:pPr>
        <w:pStyle w:val="KOPbijlagen"/>
        <w:rPr>
          <w:rFonts w:ascii="Calibri" w:hAnsi="Calibri"/>
          <w:b w:val="0"/>
        </w:rPr>
      </w:pPr>
    </w:p>
    <w:p w:rsidR="00A077D5" w:rsidRDefault="00A077D5" w:rsidP="00A077D5">
      <w:pPr>
        <w:pStyle w:val="KOPbijlagen"/>
        <w:rPr>
          <w:rFonts w:ascii="Calibri" w:hAnsi="Calibri"/>
          <w:b w:val="0"/>
        </w:rPr>
      </w:pPr>
    </w:p>
    <w:p w:rsidR="00A077D5" w:rsidRPr="00B173DC" w:rsidRDefault="00A077D5" w:rsidP="00A077D5">
      <w:pPr>
        <w:pStyle w:val="KOPbijlagen"/>
        <w:rPr>
          <w:rFonts w:ascii="Calibri" w:hAnsi="Calibri"/>
          <w:b w:val="0"/>
        </w:rPr>
      </w:pPr>
    </w:p>
    <w:p w:rsidR="00A077D5" w:rsidRPr="00B173DC" w:rsidRDefault="00A077D5" w:rsidP="00A077D5">
      <w:pPr>
        <w:pStyle w:val="KOPbijlagen"/>
        <w:rPr>
          <w:rFonts w:ascii="Calibri" w:hAnsi="Calibri"/>
          <w:b w:val="0"/>
        </w:rPr>
      </w:pPr>
    </w:p>
    <w:p w:rsidR="00A077D5" w:rsidRPr="00B173DC" w:rsidRDefault="00A077D5" w:rsidP="00A077D5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A077D5" w:rsidTr="00A11B64">
        <w:tc>
          <w:tcPr>
            <w:tcW w:w="2039" w:type="pct"/>
            <w:shd w:val="clear" w:color="auto" w:fill="auto"/>
            <w:vAlign w:val="center"/>
          </w:tcPr>
          <w:p w:rsidR="00A077D5" w:rsidRPr="00B173DC" w:rsidRDefault="00A077D5" w:rsidP="00A11B6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A077D5" w:rsidRPr="00B173DC" w:rsidRDefault="00A077D5" w:rsidP="00A11B6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A077D5" w:rsidRPr="00B173DC" w:rsidRDefault="00A077D5" w:rsidP="00A11B6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077D5" w:rsidRPr="00B173DC" w:rsidRDefault="00A077D5" w:rsidP="00A11B6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A077D5" w:rsidTr="00A11B64">
        <w:tc>
          <w:tcPr>
            <w:tcW w:w="2039" w:type="pct"/>
            <w:shd w:val="clear" w:color="auto" w:fill="auto"/>
            <w:vAlign w:val="center"/>
          </w:tcPr>
          <w:p w:rsidR="00A077D5" w:rsidRPr="00B173DC" w:rsidRDefault="00A077D5" w:rsidP="00A11B6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A077D5" w:rsidRPr="00B173DC" w:rsidRDefault="00A077D5" w:rsidP="00A11B6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077D5" w:rsidRPr="00B173DC" w:rsidRDefault="00A077D5" w:rsidP="00A11B6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A077D5" w:rsidTr="00A11B64">
        <w:tc>
          <w:tcPr>
            <w:tcW w:w="2039" w:type="pct"/>
            <w:shd w:val="clear" w:color="auto" w:fill="auto"/>
            <w:vAlign w:val="center"/>
          </w:tcPr>
          <w:p w:rsidR="00A077D5" w:rsidRPr="00B173DC" w:rsidRDefault="00A077D5" w:rsidP="00A11B6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A077D5" w:rsidRPr="00B173DC" w:rsidRDefault="00A077D5" w:rsidP="00A11B6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A077D5" w:rsidRPr="00B173DC" w:rsidRDefault="00A077D5" w:rsidP="00A11B6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077D5" w:rsidRPr="00B173DC" w:rsidRDefault="00A077D5" w:rsidP="00A11B6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A077D5" w:rsidRDefault="00A077D5" w:rsidP="00A077D5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A077D5" w:rsidRDefault="00A077D5" w:rsidP="00A077D5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A077D5" w:rsidRDefault="00A077D5" w:rsidP="00A077D5">
      <w:pPr>
        <w:pStyle w:val="Kop1"/>
        <w:numPr>
          <w:ilvl w:val="0"/>
          <w:numId w:val="0"/>
        </w:numPr>
      </w:pPr>
    </w:p>
    <w:p w:rsidR="00A077D5" w:rsidRPr="00180CE6" w:rsidRDefault="00A077D5" w:rsidP="00A077D5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179379382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Gemeente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 Noordenveld</w:t>
      </w:r>
      <w:bookmarkEnd w:id="6"/>
      <w:r>
        <w:rPr>
          <w:rFonts w:ascii="Calibri" w:hAnsi="Calibri" w:cs="Calibri"/>
          <w:bCs/>
          <w:sz w:val="24"/>
          <w:szCs w:val="24"/>
          <w:lang w:val="nl-NL"/>
        </w:rPr>
        <w:t>.</w:t>
      </w:r>
      <w:bookmarkEnd w:id="7"/>
    </w:p>
    <w:p w:rsidR="00A077D5" w:rsidRDefault="00A077D5" w:rsidP="00A077D5">
      <w:pPr>
        <w:rPr>
          <w:rFonts w:ascii="Verdana" w:eastAsia="MS Mincho" w:hAnsi="Verdana" w:cs="Arial"/>
          <w:b/>
        </w:rPr>
      </w:pPr>
    </w:p>
    <w:p w:rsidR="00A077D5" w:rsidRPr="008F578C" w:rsidRDefault="00A077D5" w:rsidP="00A077D5">
      <w:pPr>
        <w:jc w:val="both"/>
        <w:rPr>
          <w:rFonts w:ascii="Calibri" w:eastAsia="MS Mincho" w:hAnsi="Calibri" w:cs="Arial"/>
          <w:b/>
        </w:rPr>
      </w:pPr>
    </w:p>
    <w:p w:rsidR="00A077D5" w:rsidRPr="008F578C" w:rsidRDefault="00A077D5" w:rsidP="00A07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A077D5" w:rsidRPr="008F578C" w:rsidRDefault="00A077D5" w:rsidP="00A07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 xml:space="preserve">Netto </w:t>
      </w:r>
      <w:r>
        <w:rPr>
          <w:rFonts w:ascii="Calibri" w:eastAsia="MS Mincho" w:hAnsi="Calibri" w:cs="Arial"/>
          <w:b/>
          <w:bCs/>
        </w:rPr>
        <w:t>(totaal)</w:t>
      </w:r>
      <w:r w:rsidRPr="008F578C">
        <w:rPr>
          <w:rFonts w:ascii="Calibri" w:eastAsia="MS Mincho" w:hAnsi="Calibri" w:cs="Arial"/>
          <w:b/>
          <w:bCs/>
        </w:rPr>
        <w:t>premie :</w:t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€ ……………..</w:t>
      </w: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  <w:b/>
          <w:bCs/>
        </w:rPr>
        <w:t>(exclusief provisie en assurantie</w:t>
      </w:r>
      <w:r>
        <w:rPr>
          <w:rFonts w:ascii="Calibri" w:eastAsia="MS Mincho" w:hAnsi="Calibri" w:cs="Arial"/>
          <w:b/>
          <w:bCs/>
        </w:rPr>
        <w:t>)</w:t>
      </w:r>
    </w:p>
    <w:p w:rsidR="00A077D5" w:rsidRPr="008F578C" w:rsidRDefault="00A077D5" w:rsidP="00A077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  <w:t>(over te nemen van het prijsinvulformulier (</w:t>
      </w:r>
      <w:proofErr w:type="spellStart"/>
      <w:r>
        <w:rPr>
          <w:rFonts w:ascii="Calibri" w:eastAsia="MS Mincho" w:hAnsi="Calibri" w:cs="Arial"/>
        </w:rPr>
        <w:t>excelbestand</w:t>
      </w:r>
      <w:proofErr w:type="spellEnd"/>
      <w:r>
        <w:rPr>
          <w:rFonts w:ascii="Calibri" w:eastAsia="MS Mincho" w:hAnsi="Calibri" w:cs="Arial"/>
        </w:rPr>
        <w:t xml:space="preserve">) Bijlage C.2) </w:t>
      </w:r>
    </w:p>
    <w:p w:rsidR="00A077D5" w:rsidRPr="008F578C" w:rsidRDefault="00A077D5" w:rsidP="00A077D5">
      <w:pPr>
        <w:rPr>
          <w:rFonts w:ascii="Calibri" w:eastAsia="MS Mincho" w:hAnsi="Calibri" w:cs="Arial"/>
        </w:rPr>
      </w:pPr>
    </w:p>
    <w:p w:rsidR="00A077D5" w:rsidRPr="000B5403" w:rsidRDefault="00A077D5" w:rsidP="00A077D5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A077D5" w:rsidRPr="00B173DC" w:rsidRDefault="00A077D5" w:rsidP="00A077D5">
      <w:pPr>
        <w:pStyle w:val="KOPbijlagen"/>
        <w:rPr>
          <w:rFonts w:ascii="Calibri" w:hAnsi="Calibri" w:cs="Arial"/>
          <w:b w:val="0"/>
          <w:bCs/>
        </w:rPr>
      </w:pPr>
    </w:p>
    <w:p w:rsidR="00A077D5" w:rsidRDefault="00A077D5" w:rsidP="00A077D5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8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A077D5" w:rsidRPr="00B173DC" w:rsidRDefault="00A077D5" w:rsidP="00A077D5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</w:p>
    <w:p w:rsidR="00A077D5" w:rsidRPr="00B173DC" w:rsidRDefault="00A077D5" w:rsidP="00A077D5">
      <w:pPr>
        <w:pStyle w:val="KOPbijlagen"/>
        <w:rPr>
          <w:rFonts w:ascii="Calibri" w:hAnsi="Calibri" w:cs="Arial"/>
          <w:b w:val="0"/>
          <w:bCs/>
        </w:rPr>
      </w:pPr>
    </w:p>
    <w:p w:rsidR="00A077D5" w:rsidRDefault="00A077D5" w:rsidP="00A077D5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A077D5" w:rsidRPr="00BB7EA5" w:rsidRDefault="00A077D5" w:rsidP="00A077D5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A077D5" w:rsidRDefault="00A077D5" w:rsidP="00A077D5">
      <w:pPr>
        <w:ind w:firstLine="708"/>
        <w:jc w:val="both"/>
        <w:rPr>
          <w:rFonts w:ascii="Calibri" w:eastAsia="MS Mincho" w:hAnsi="Calibri" w:cs="Times New Roman"/>
        </w:rPr>
      </w:pPr>
    </w:p>
    <w:p w:rsidR="00A077D5" w:rsidRPr="008F578C" w:rsidRDefault="00A077D5" w:rsidP="00A077D5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A077D5" w:rsidRPr="008F578C" w:rsidRDefault="00A077D5" w:rsidP="00A077D5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A077D5" w:rsidTr="00A11B64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77D5" w:rsidRPr="008F578C" w:rsidRDefault="00A077D5" w:rsidP="00A11B64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77D5" w:rsidRPr="008F578C" w:rsidRDefault="00A077D5" w:rsidP="00A11B64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A077D5" w:rsidTr="00A11B64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7D5" w:rsidRPr="008F578C" w:rsidRDefault="00A077D5" w:rsidP="00A11B64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7D5" w:rsidRPr="008F578C" w:rsidRDefault="00A077D5" w:rsidP="00A11B64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A077D5" w:rsidTr="00A11B64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7D5" w:rsidRPr="008F578C" w:rsidRDefault="00A077D5" w:rsidP="00A11B64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7D5" w:rsidRPr="008F578C" w:rsidRDefault="00A077D5" w:rsidP="00A11B64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A077D5" w:rsidTr="00A11B64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7D5" w:rsidRPr="008F578C" w:rsidRDefault="00A077D5" w:rsidP="00A11B64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7D5" w:rsidRPr="008F578C" w:rsidRDefault="00A077D5" w:rsidP="00A11B64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A077D5" w:rsidTr="00A11B64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7D5" w:rsidRPr="008F578C" w:rsidRDefault="00A077D5" w:rsidP="00A11B64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7D5" w:rsidRPr="008F578C" w:rsidRDefault="00A077D5" w:rsidP="00A11B64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A077D5" w:rsidRPr="008F578C" w:rsidRDefault="00A077D5" w:rsidP="00A077D5">
      <w:pPr>
        <w:jc w:val="both"/>
        <w:rPr>
          <w:rFonts w:ascii="Calibri" w:eastAsia="MS Mincho" w:hAnsi="Calibri" w:cs="Times New Roman"/>
        </w:rPr>
      </w:pPr>
    </w:p>
    <w:p w:rsidR="00A077D5" w:rsidRPr="008F578C" w:rsidRDefault="00A077D5" w:rsidP="00A077D5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A077D5" w:rsidRPr="008F578C" w:rsidRDefault="00A077D5" w:rsidP="00A077D5">
      <w:pPr>
        <w:jc w:val="both"/>
        <w:rPr>
          <w:rFonts w:ascii="Calibri" w:eastAsia="MS Mincho" w:hAnsi="Calibri" w:cs="Times New Roman"/>
        </w:rPr>
      </w:pPr>
    </w:p>
    <w:p w:rsidR="00A077D5" w:rsidRPr="008F578C" w:rsidRDefault="00A077D5" w:rsidP="00A077D5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0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1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2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2"/>
    </w:p>
    <w:p w:rsidR="00A077D5" w:rsidRPr="008F578C" w:rsidRDefault="00A077D5" w:rsidP="00A077D5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A077D5" w:rsidRPr="008F578C" w:rsidRDefault="00A077D5" w:rsidP="00A077D5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3"/>
      <w:r w:rsidRPr="008F578C">
        <w:rPr>
          <w:rFonts w:ascii="Calibri" w:eastAsia="MS Mincho" w:hAnsi="Calibri" w:cs="Times New Roman"/>
        </w:rPr>
        <w:t xml:space="preserve">  Nee</w:t>
      </w:r>
      <w:bookmarkEnd w:id="10"/>
    </w:p>
    <w:p w:rsidR="00A077D5" w:rsidRPr="00BB7EA5" w:rsidRDefault="00A077D5" w:rsidP="00A077D5">
      <w:pPr>
        <w:pStyle w:val="KOPbijlagen"/>
        <w:rPr>
          <w:rFonts w:ascii="Calibri" w:hAnsi="Calibri" w:cs="Arial"/>
          <w:b w:val="0"/>
          <w:bCs/>
        </w:rPr>
      </w:pPr>
    </w:p>
    <w:p w:rsidR="00A077D5" w:rsidRPr="00BB7EA5" w:rsidRDefault="00A077D5" w:rsidP="00A077D5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A077D5" w:rsidRPr="00BB7EA5" w:rsidRDefault="00A077D5" w:rsidP="00A077D5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A077D5" w:rsidRPr="00BB7EA5" w:rsidTr="00A11B64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77D5" w:rsidRPr="00BB7EA5" w:rsidRDefault="00A077D5" w:rsidP="00A11B64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77D5" w:rsidRPr="00BB7EA5" w:rsidRDefault="00A077D5" w:rsidP="00A11B64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A077D5" w:rsidRPr="00BB7EA5" w:rsidRDefault="00A077D5" w:rsidP="00A11B64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A077D5" w:rsidRPr="00BB7EA5" w:rsidTr="00A11B64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7D5" w:rsidRPr="00BB7EA5" w:rsidRDefault="00A077D5" w:rsidP="00A11B64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7D5" w:rsidRPr="00BB7EA5" w:rsidRDefault="00A077D5" w:rsidP="00A11B64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7D5" w:rsidRPr="00BB7EA5" w:rsidRDefault="00A077D5" w:rsidP="00A11B64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A077D5" w:rsidRPr="00BB7EA5" w:rsidTr="00A11B64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7D5" w:rsidRPr="00BB7EA5" w:rsidRDefault="00A077D5" w:rsidP="00A11B64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7D5" w:rsidRPr="00BB7EA5" w:rsidRDefault="00A077D5" w:rsidP="00A11B64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77D5" w:rsidRPr="00BB7EA5" w:rsidRDefault="00A077D5" w:rsidP="00A11B64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A077D5" w:rsidRPr="00E0205A" w:rsidRDefault="00A077D5" w:rsidP="00A077D5">
      <w:pPr>
        <w:jc w:val="both"/>
        <w:rPr>
          <w:rFonts w:ascii="Calibri" w:eastAsia="MS Mincho" w:hAnsi="Calibri" w:cs="Times New Roman"/>
          <w:color w:val="FF0000"/>
        </w:rPr>
      </w:pPr>
    </w:p>
    <w:p w:rsidR="00A077D5" w:rsidRPr="000B5403" w:rsidRDefault="00A077D5" w:rsidP="00A077D5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A077D5" w:rsidRPr="00B173DC" w:rsidRDefault="00A077D5" w:rsidP="00A077D5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A077D5" w:rsidTr="00A11B64">
        <w:tc>
          <w:tcPr>
            <w:tcW w:w="2039" w:type="pct"/>
            <w:shd w:val="clear" w:color="auto" w:fill="auto"/>
            <w:vAlign w:val="center"/>
          </w:tcPr>
          <w:p w:rsidR="00A077D5" w:rsidRPr="00B173DC" w:rsidRDefault="00A077D5" w:rsidP="00A11B6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A077D5" w:rsidRPr="00B173DC" w:rsidRDefault="00A077D5" w:rsidP="00A11B6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A077D5" w:rsidRPr="00B173DC" w:rsidRDefault="00A077D5" w:rsidP="00A11B6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077D5" w:rsidRPr="00B173DC" w:rsidRDefault="00A077D5" w:rsidP="00A11B6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A077D5" w:rsidTr="00A11B64">
        <w:tc>
          <w:tcPr>
            <w:tcW w:w="2039" w:type="pct"/>
            <w:shd w:val="clear" w:color="auto" w:fill="auto"/>
            <w:vAlign w:val="center"/>
          </w:tcPr>
          <w:p w:rsidR="00A077D5" w:rsidRPr="00B173DC" w:rsidRDefault="00A077D5" w:rsidP="00A11B6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A077D5" w:rsidRPr="00B173DC" w:rsidRDefault="00A077D5" w:rsidP="00A11B6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077D5" w:rsidRPr="00B173DC" w:rsidRDefault="00A077D5" w:rsidP="00A11B6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A077D5" w:rsidTr="00A11B64">
        <w:tc>
          <w:tcPr>
            <w:tcW w:w="2039" w:type="pct"/>
            <w:shd w:val="clear" w:color="auto" w:fill="auto"/>
            <w:vAlign w:val="center"/>
          </w:tcPr>
          <w:p w:rsidR="00A077D5" w:rsidRDefault="00A077D5" w:rsidP="00A11B6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A077D5" w:rsidRPr="00B173DC" w:rsidRDefault="00A077D5" w:rsidP="00A11B6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077D5" w:rsidRPr="00B173DC" w:rsidRDefault="00A077D5" w:rsidP="00A11B6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A077D5" w:rsidTr="00A11B64">
        <w:tc>
          <w:tcPr>
            <w:tcW w:w="2039" w:type="pct"/>
            <w:shd w:val="clear" w:color="auto" w:fill="auto"/>
            <w:vAlign w:val="center"/>
          </w:tcPr>
          <w:p w:rsidR="00A077D5" w:rsidRPr="00A34542" w:rsidRDefault="00A077D5" w:rsidP="00A11B64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A077D5" w:rsidRPr="00B173DC" w:rsidRDefault="00A077D5" w:rsidP="00A11B6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A077D5" w:rsidRPr="00B173DC" w:rsidRDefault="00A077D5" w:rsidP="00A11B64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2860F2" w:rsidRDefault="002860F2">
      <w:bookmarkStart w:id="14" w:name="_GoBack"/>
      <w:bookmarkEnd w:id="14"/>
    </w:p>
    <w:sectPr w:rsidR="002860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7D5"/>
    <w:rsid w:val="002860F2"/>
    <w:rsid w:val="00A0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67359"/>
  <w15:chartTrackingRefBased/>
  <w15:docId w15:val="{CE2DCE07-3FAF-473D-8A10-50994D25B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077D5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A077D5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077D5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A077D5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A077D5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A077D5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A077D5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Menno Rozema</dc:creator>
  <cp:keywords/>
  <dc:description/>
  <cp:lastModifiedBy>Menno Rozema</cp:lastModifiedBy>
  <cp:revision>1</cp:revision>
  <dcterms:created xsi:type="dcterms:W3CDTF">2025-04-22T09:21:00Z</dcterms:created>
  <dcterms:modified xsi:type="dcterms:W3CDTF">2025-04-22T09:22:00Z</dcterms:modified>
</cp:coreProperties>
</file>