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FAB3C" w14:textId="0534B6B7" w:rsidR="008867E8" w:rsidRPr="00281041" w:rsidRDefault="002E475A">
      <w:pPr>
        <w:rPr>
          <w:rFonts w:ascii="Arial" w:hAnsi="Arial" w:cs="Arial"/>
          <w:b/>
          <w:bCs/>
        </w:rPr>
      </w:pPr>
      <w:r w:rsidRPr="00281041">
        <w:rPr>
          <w:rFonts w:ascii="Arial" w:hAnsi="Arial" w:cs="Arial"/>
          <w:b/>
          <w:bCs/>
        </w:rPr>
        <w:t>Bijlage GC3 – Format Assortiment Aanbesteding Landelijk – Bloemen &amp; Personeelsattenties</w:t>
      </w:r>
      <w:r w:rsidR="006F4FC7">
        <w:rPr>
          <w:rFonts w:ascii="Arial" w:hAnsi="Arial" w:cs="Arial"/>
          <w:b/>
          <w:bCs/>
        </w:rPr>
        <w:br/>
      </w:r>
      <w:r w:rsidR="006F4FC7" w:rsidRPr="006F4FC7">
        <w:rPr>
          <w:rFonts w:ascii="Arial" w:hAnsi="Arial" w:cs="Arial"/>
          <w:b/>
          <w:bCs/>
          <w:sz w:val="20"/>
          <w:szCs w:val="20"/>
        </w:rPr>
        <w:t>Let op!</w:t>
      </w:r>
      <w:r w:rsidR="006F4FC7" w:rsidRPr="006F4FC7">
        <w:rPr>
          <w:rFonts w:ascii="Arial" w:hAnsi="Arial" w:cs="Arial"/>
          <w:sz w:val="20"/>
          <w:szCs w:val="20"/>
        </w:rPr>
        <w:t xml:space="preserve"> </w:t>
      </w:r>
      <w:r w:rsidR="006F4FC7" w:rsidRPr="006F4FC7">
        <w:rPr>
          <w:rFonts w:ascii="Arial" w:hAnsi="Arial" w:cs="Arial"/>
          <w:sz w:val="20"/>
          <w:szCs w:val="20"/>
        </w:rPr>
        <w:t>Deze</w:t>
      </w:r>
      <w:r w:rsidR="006F4FC7" w:rsidRPr="006F4FC7">
        <w:rPr>
          <w:rFonts w:ascii="Arial" w:hAnsi="Arial" w:cs="Arial"/>
          <w:sz w:val="20"/>
          <w:szCs w:val="20"/>
        </w:rPr>
        <w:t xml:space="preserve"> assortimentslijst dient overeen te komen met het assortiment dat u aanbiedt in de Aanbiedingsbegroting.</w:t>
      </w:r>
    </w:p>
    <w:tbl>
      <w:tblPr>
        <w:tblStyle w:val="Tabelraster"/>
        <w:tblW w:w="14454" w:type="dxa"/>
        <w:tblLook w:val="04A0" w:firstRow="1" w:lastRow="0" w:firstColumn="1" w:lastColumn="0" w:noHBand="0" w:noVBand="1"/>
      </w:tblPr>
      <w:tblGrid>
        <w:gridCol w:w="1129"/>
        <w:gridCol w:w="2444"/>
        <w:gridCol w:w="3232"/>
        <w:gridCol w:w="7649"/>
      </w:tblGrid>
      <w:tr w:rsidR="002E475A" w:rsidRPr="00281041" w14:paraId="49F90917" w14:textId="77777777" w:rsidTr="002E475A">
        <w:tc>
          <w:tcPr>
            <w:tcW w:w="14454" w:type="dxa"/>
            <w:gridSpan w:val="4"/>
            <w:shd w:val="clear" w:color="auto" w:fill="C00000"/>
          </w:tcPr>
          <w:p w14:paraId="0A5069D7" w14:textId="22FC2B98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Klein geschenk</w:t>
            </w:r>
          </w:p>
        </w:tc>
      </w:tr>
      <w:tr w:rsidR="002E475A" w:rsidRPr="00281041" w14:paraId="78A58A50" w14:textId="77777777" w:rsidTr="002E475A">
        <w:tc>
          <w:tcPr>
            <w:tcW w:w="1129" w:type="dxa"/>
            <w:shd w:val="clear" w:color="auto" w:fill="C00000"/>
          </w:tcPr>
          <w:p w14:paraId="7B6004FA" w14:textId="62AAD53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Nummer</w:t>
            </w:r>
          </w:p>
        </w:tc>
        <w:tc>
          <w:tcPr>
            <w:tcW w:w="2444" w:type="dxa"/>
            <w:shd w:val="clear" w:color="auto" w:fill="C00000"/>
          </w:tcPr>
          <w:p w14:paraId="71DE82BB" w14:textId="4A6871C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Titel geschenk (overeenkomst aanbiedingsbegroting)</w:t>
            </w:r>
          </w:p>
        </w:tc>
        <w:tc>
          <w:tcPr>
            <w:tcW w:w="3232" w:type="dxa"/>
            <w:shd w:val="clear" w:color="auto" w:fill="C00000"/>
          </w:tcPr>
          <w:p w14:paraId="004A35CD" w14:textId="6454A43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Afbeelding geschenk</w:t>
            </w:r>
          </w:p>
        </w:tc>
        <w:tc>
          <w:tcPr>
            <w:tcW w:w="7649" w:type="dxa"/>
            <w:shd w:val="clear" w:color="auto" w:fill="C00000"/>
          </w:tcPr>
          <w:p w14:paraId="39FEA24F" w14:textId="2928E38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Korte omschrijving over duurzaamheid en </w:t>
            </w:r>
            <w:proofErr w:type="spellStart"/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inclusiviteit</w:t>
            </w:r>
            <w:proofErr w:type="spellEnd"/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(Doelstelling GC3)</w:t>
            </w:r>
          </w:p>
        </w:tc>
      </w:tr>
      <w:tr w:rsidR="002E475A" w:rsidRPr="00281041" w14:paraId="14181115" w14:textId="77777777" w:rsidTr="002E475A">
        <w:tc>
          <w:tcPr>
            <w:tcW w:w="1129" w:type="dxa"/>
          </w:tcPr>
          <w:p w14:paraId="3616A5EE" w14:textId="4EC201F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44" w:type="dxa"/>
          </w:tcPr>
          <w:p w14:paraId="01B81095" w14:textId="2DABE255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D60DEC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58501A9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BAD1B3C" w14:textId="77777777" w:rsidTr="002E475A">
        <w:tc>
          <w:tcPr>
            <w:tcW w:w="1129" w:type="dxa"/>
          </w:tcPr>
          <w:p w14:paraId="77C99516" w14:textId="03D2EF1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44" w:type="dxa"/>
          </w:tcPr>
          <w:p w14:paraId="7A541563" w14:textId="1DE86724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6C5711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5F90A8E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28154C0" w14:textId="77777777" w:rsidTr="002E475A">
        <w:tc>
          <w:tcPr>
            <w:tcW w:w="1129" w:type="dxa"/>
          </w:tcPr>
          <w:p w14:paraId="627B77C8" w14:textId="4E2A6D2A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44" w:type="dxa"/>
          </w:tcPr>
          <w:p w14:paraId="4AFA9ACC" w14:textId="0B695200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B11615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34CF5F2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2BF6BED" w14:textId="77777777" w:rsidTr="002E475A">
        <w:tc>
          <w:tcPr>
            <w:tcW w:w="1129" w:type="dxa"/>
          </w:tcPr>
          <w:p w14:paraId="178BB3FA" w14:textId="4CAAC61D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44" w:type="dxa"/>
          </w:tcPr>
          <w:p w14:paraId="069D0279" w14:textId="35AF0CD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5074A2B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259225C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2858BAC" w14:textId="77777777" w:rsidTr="002E475A">
        <w:tc>
          <w:tcPr>
            <w:tcW w:w="1129" w:type="dxa"/>
          </w:tcPr>
          <w:p w14:paraId="1B21E542" w14:textId="4E7F28EA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444" w:type="dxa"/>
          </w:tcPr>
          <w:p w14:paraId="349C44E1" w14:textId="65842F9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6A0B473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4DB84D9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59219718" w14:textId="77777777" w:rsidTr="002E475A">
        <w:tc>
          <w:tcPr>
            <w:tcW w:w="1129" w:type="dxa"/>
          </w:tcPr>
          <w:p w14:paraId="7E0E5D6B" w14:textId="7F5185CD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444" w:type="dxa"/>
          </w:tcPr>
          <w:p w14:paraId="484C1BF4" w14:textId="7E64DA0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2AD92AA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6845CEF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89AD68D" w14:textId="77777777" w:rsidTr="002E475A">
        <w:tc>
          <w:tcPr>
            <w:tcW w:w="1129" w:type="dxa"/>
          </w:tcPr>
          <w:p w14:paraId="396C4576" w14:textId="7586FFC8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444" w:type="dxa"/>
          </w:tcPr>
          <w:p w14:paraId="78AE6ADA" w14:textId="0822C856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5646260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5C2EC07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6030AFA" w14:textId="77777777" w:rsidTr="002E475A">
        <w:tc>
          <w:tcPr>
            <w:tcW w:w="1129" w:type="dxa"/>
          </w:tcPr>
          <w:p w14:paraId="7E28DD80" w14:textId="570F94AA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444" w:type="dxa"/>
          </w:tcPr>
          <w:p w14:paraId="3725849D" w14:textId="09B19EE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355D470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567A1EF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5D47758C" w14:textId="77777777" w:rsidTr="002E475A">
        <w:tc>
          <w:tcPr>
            <w:tcW w:w="1129" w:type="dxa"/>
          </w:tcPr>
          <w:p w14:paraId="567B4246" w14:textId="0BC72516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444" w:type="dxa"/>
          </w:tcPr>
          <w:p w14:paraId="5DC8EE76" w14:textId="00C6677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071165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0D71AEB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9C5B4A4" w14:textId="77777777" w:rsidTr="002E475A">
        <w:tc>
          <w:tcPr>
            <w:tcW w:w="1129" w:type="dxa"/>
          </w:tcPr>
          <w:p w14:paraId="11CB155D" w14:textId="333B7D5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444" w:type="dxa"/>
          </w:tcPr>
          <w:p w14:paraId="19755883" w14:textId="51AA6AAB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45D150E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0A18F04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51F10D4" w14:textId="77777777" w:rsidTr="002E475A">
        <w:tc>
          <w:tcPr>
            <w:tcW w:w="1129" w:type="dxa"/>
          </w:tcPr>
          <w:p w14:paraId="7C0137F4" w14:textId="19176FE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444" w:type="dxa"/>
          </w:tcPr>
          <w:p w14:paraId="30AFFF46" w14:textId="36FF523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6AE0F87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53A8FDD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C4C3403" w14:textId="77777777" w:rsidTr="002E475A">
        <w:tc>
          <w:tcPr>
            <w:tcW w:w="1129" w:type="dxa"/>
          </w:tcPr>
          <w:p w14:paraId="23292EB3" w14:textId="51D1123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444" w:type="dxa"/>
          </w:tcPr>
          <w:p w14:paraId="63D541D2" w14:textId="55CC8C24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74B06F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6456AD8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CE7B75F" w14:textId="77777777" w:rsidTr="002E475A">
        <w:tc>
          <w:tcPr>
            <w:tcW w:w="1129" w:type="dxa"/>
          </w:tcPr>
          <w:p w14:paraId="2EEC6186" w14:textId="77128A29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444" w:type="dxa"/>
          </w:tcPr>
          <w:p w14:paraId="42744FB9" w14:textId="7DF158E6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323572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7DD26E8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A69F0E2" w14:textId="77777777" w:rsidTr="002E475A">
        <w:tc>
          <w:tcPr>
            <w:tcW w:w="1129" w:type="dxa"/>
          </w:tcPr>
          <w:p w14:paraId="0F78CED8" w14:textId="69B475B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444" w:type="dxa"/>
          </w:tcPr>
          <w:p w14:paraId="30727F12" w14:textId="3D660FC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33819AE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0E21313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A400EA1" w14:textId="77777777" w:rsidTr="002E475A">
        <w:tc>
          <w:tcPr>
            <w:tcW w:w="1129" w:type="dxa"/>
          </w:tcPr>
          <w:p w14:paraId="317F122D" w14:textId="5873E86D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444" w:type="dxa"/>
          </w:tcPr>
          <w:p w14:paraId="3D4AE924" w14:textId="28A3DDC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7DDED82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6917345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7C43950" w14:textId="77777777" w:rsidTr="002E475A">
        <w:tc>
          <w:tcPr>
            <w:tcW w:w="1129" w:type="dxa"/>
          </w:tcPr>
          <w:p w14:paraId="728137BF" w14:textId="66FDB53A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444" w:type="dxa"/>
          </w:tcPr>
          <w:p w14:paraId="467DF73A" w14:textId="72E912C0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6982438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4564D17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DCE270E" w14:textId="77777777" w:rsidTr="002E475A">
        <w:tc>
          <w:tcPr>
            <w:tcW w:w="1129" w:type="dxa"/>
          </w:tcPr>
          <w:p w14:paraId="7D97DCD7" w14:textId="606640D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444" w:type="dxa"/>
          </w:tcPr>
          <w:p w14:paraId="4DD79AA9" w14:textId="62449F15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6355351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56E36CB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65B0234" w14:textId="77777777" w:rsidTr="002E475A">
        <w:tc>
          <w:tcPr>
            <w:tcW w:w="1129" w:type="dxa"/>
          </w:tcPr>
          <w:p w14:paraId="0CE86EC2" w14:textId="37DB5ACD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444" w:type="dxa"/>
          </w:tcPr>
          <w:p w14:paraId="18BD32FC" w14:textId="460019B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2D599A6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6186403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D64943E" w14:textId="77777777" w:rsidTr="002E475A">
        <w:tc>
          <w:tcPr>
            <w:tcW w:w="1129" w:type="dxa"/>
          </w:tcPr>
          <w:p w14:paraId="7D2D5055" w14:textId="6513796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444" w:type="dxa"/>
          </w:tcPr>
          <w:p w14:paraId="1C707EE0" w14:textId="4BEDCF0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22C0262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40836FC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6286FC1" w14:textId="77777777" w:rsidTr="002E475A">
        <w:tc>
          <w:tcPr>
            <w:tcW w:w="1129" w:type="dxa"/>
          </w:tcPr>
          <w:p w14:paraId="2FC86B13" w14:textId="490C5F8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444" w:type="dxa"/>
          </w:tcPr>
          <w:p w14:paraId="6697CBAA" w14:textId="4E6FBD9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686D1AF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3CB13AC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C273A7C" w14:textId="77777777" w:rsidTr="002E475A">
        <w:tc>
          <w:tcPr>
            <w:tcW w:w="1129" w:type="dxa"/>
          </w:tcPr>
          <w:p w14:paraId="102ECB0A" w14:textId="196C64BD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444" w:type="dxa"/>
          </w:tcPr>
          <w:p w14:paraId="0854374D" w14:textId="36C073F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21DA45F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4DB9CE2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A561747" w14:textId="77777777" w:rsidTr="002E475A">
        <w:tc>
          <w:tcPr>
            <w:tcW w:w="1129" w:type="dxa"/>
          </w:tcPr>
          <w:p w14:paraId="440E23D0" w14:textId="2AC2A03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444" w:type="dxa"/>
          </w:tcPr>
          <w:p w14:paraId="37FB9258" w14:textId="6E300A75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492A180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6EE7B6A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F688050" w14:textId="77777777" w:rsidTr="002E475A">
        <w:tc>
          <w:tcPr>
            <w:tcW w:w="1129" w:type="dxa"/>
          </w:tcPr>
          <w:p w14:paraId="7F3B87EA" w14:textId="6210CB8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444" w:type="dxa"/>
          </w:tcPr>
          <w:p w14:paraId="63C7E212" w14:textId="6D80BF65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638C03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4A335C4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9E60D02" w14:textId="77777777" w:rsidTr="002E475A">
        <w:tc>
          <w:tcPr>
            <w:tcW w:w="1129" w:type="dxa"/>
          </w:tcPr>
          <w:p w14:paraId="2DB8A98A" w14:textId="6285BB1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444" w:type="dxa"/>
          </w:tcPr>
          <w:p w14:paraId="570F5973" w14:textId="29DA1086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32" w:type="dxa"/>
          </w:tcPr>
          <w:p w14:paraId="02E7693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02BB638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33DF5DA" w14:textId="77777777" w:rsidR="002E475A" w:rsidRPr="00281041" w:rsidRDefault="002E475A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raster"/>
        <w:tblW w:w="14454" w:type="dxa"/>
        <w:tblLook w:val="04A0" w:firstRow="1" w:lastRow="0" w:firstColumn="1" w:lastColumn="0" w:noHBand="0" w:noVBand="1"/>
      </w:tblPr>
      <w:tblGrid>
        <w:gridCol w:w="2265"/>
        <w:gridCol w:w="2444"/>
        <w:gridCol w:w="2266"/>
        <w:gridCol w:w="7479"/>
      </w:tblGrid>
      <w:tr w:rsidR="002E475A" w:rsidRPr="00281041" w14:paraId="1017AABC" w14:textId="77777777" w:rsidTr="002E475A">
        <w:tc>
          <w:tcPr>
            <w:tcW w:w="14454" w:type="dxa"/>
            <w:gridSpan w:val="4"/>
            <w:shd w:val="clear" w:color="auto" w:fill="C00000"/>
          </w:tcPr>
          <w:p w14:paraId="2A300AB6" w14:textId="5535EBB7" w:rsidR="002E475A" w:rsidRPr="00281041" w:rsidRDefault="002E475A" w:rsidP="002E475A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Middel geschenk</w:t>
            </w:r>
          </w:p>
        </w:tc>
      </w:tr>
      <w:tr w:rsidR="002E475A" w:rsidRPr="00281041" w14:paraId="62ED65C2" w14:textId="77777777" w:rsidTr="002E475A">
        <w:tc>
          <w:tcPr>
            <w:tcW w:w="2265" w:type="dxa"/>
            <w:shd w:val="clear" w:color="auto" w:fill="C00000"/>
          </w:tcPr>
          <w:p w14:paraId="76FDA4C4" w14:textId="59A97E0A" w:rsidR="002E475A" w:rsidRPr="00281041" w:rsidRDefault="002E475A" w:rsidP="002E475A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Nummer</w:t>
            </w:r>
          </w:p>
        </w:tc>
        <w:tc>
          <w:tcPr>
            <w:tcW w:w="2444" w:type="dxa"/>
            <w:shd w:val="clear" w:color="auto" w:fill="C00000"/>
          </w:tcPr>
          <w:p w14:paraId="7BA6F56D" w14:textId="1BE72826" w:rsidR="002E475A" w:rsidRPr="00281041" w:rsidRDefault="002E475A" w:rsidP="002E475A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Titel geschenk (overeenkomst aanbiedingsbegroting)</w:t>
            </w:r>
          </w:p>
        </w:tc>
        <w:tc>
          <w:tcPr>
            <w:tcW w:w="2266" w:type="dxa"/>
            <w:shd w:val="clear" w:color="auto" w:fill="C00000"/>
          </w:tcPr>
          <w:p w14:paraId="4F224B1C" w14:textId="148B77AD" w:rsidR="002E475A" w:rsidRPr="00281041" w:rsidRDefault="002E475A" w:rsidP="002E475A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Afbeelding geschenk</w:t>
            </w:r>
          </w:p>
        </w:tc>
        <w:tc>
          <w:tcPr>
            <w:tcW w:w="7479" w:type="dxa"/>
            <w:shd w:val="clear" w:color="auto" w:fill="C00000"/>
          </w:tcPr>
          <w:p w14:paraId="71A85C64" w14:textId="52B60DB3" w:rsidR="002E475A" w:rsidRPr="00281041" w:rsidRDefault="002E475A" w:rsidP="002E475A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Korte omschrijving over duurzaamheid en </w:t>
            </w:r>
            <w:proofErr w:type="spellStart"/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inclusiviteit</w:t>
            </w:r>
            <w:proofErr w:type="spellEnd"/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(Doelstelling GC3)</w:t>
            </w:r>
          </w:p>
        </w:tc>
      </w:tr>
      <w:tr w:rsidR="002E475A" w:rsidRPr="00281041" w14:paraId="76D67DFA" w14:textId="77777777" w:rsidTr="002E475A">
        <w:tc>
          <w:tcPr>
            <w:tcW w:w="2265" w:type="dxa"/>
          </w:tcPr>
          <w:p w14:paraId="4865A003" w14:textId="67BBFF2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44" w:type="dxa"/>
          </w:tcPr>
          <w:p w14:paraId="7DB8797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917C28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F8EDD8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EA90EB3" w14:textId="77777777" w:rsidTr="002E475A">
        <w:tc>
          <w:tcPr>
            <w:tcW w:w="2265" w:type="dxa"/>
          </w:tcPr>
          <w:p w14:paraId="1DABE785" w14:textId="32385E7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444" w:type="dxa"/>
          </w:tcPr>
          <w:p w14:paraId="66DD8AF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C2A1C8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69509E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D090CF2" w14:textId="77777777" w:rsidTr="002E475A">
        <w:tc>
          <w:tcPr>
            <w:tcW w:w="2265" w:type="dxa"/>
          </w:tcPr>
          <w:p w14:paraId="26A5BC93" w14:textId="378C2F1B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44" w:type="dxa"/>
          </w:tcPr>
          <w:p w14:paraId="3F401B2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95FB45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79728E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6F39D09" w14:textId="77777777" w:rsidTr="002E475A">
        <w:tc>
          <w:tcPr>
            <w:tcW w:w="2265" w:type="dxa"/>
          </w:tcPr>
          <w:p w14:paraId="6F427062" w14:textId="17F7E3A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44" w:type="dxa"/>
          </w:tcPr>
          <w:p w14:paraId="62DE62F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886EE2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B6B1AE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7A63569" w14:textId="77777777" w:rsidTr="002E475A">
        <w:tc>
          <w:tcPr>
            <w:tcW w:w="2265" w:type="dxa"/>
          </w:tcPr>
          <w:p w14:paraId="1ADC0D95" w14:textId="1BE5EE3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444" w:type="dxa"/>
          </w:tcPr>
          <w:p w14:paraId="0701C02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9358CC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665BA3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95D4B44" w14:textId="77777777" w:rsidTr="002E475A">
        <w:tc>
          <w:tcPr>
            <w:tcW w:w="2265" w:type="dxa"/>
          </w:tcPr>
          <w:p w14:paraId="4E5BDE07" w14:textId="5EEF83D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444" w:type="dxa"/>
          </w:tcPr>
          <w:p w14:paraId="3561871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987467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5A6C19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508A3421" w14:textId="77777777" w:rsidTr="002E475A">
        <w:tc>
          <w:tcPr>
            <w:tcW w:w="2265" w:type="dxa"/>
          </w:tcPr>
          <w:p w14:paraId="0B1D5D40" w14:textId="25A10E1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444" w:type="dxa"/>
          </w:tcPr>
          <w:p w14:paraId="008F294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F30730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0B87C6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0D854B5" w14:textId="77777777" w:rsidTr="002E475A">
        <w:tc>
          <w:tcPr>
            <w:tcW w:w="2265" w:type="dxa"/>
          </w:tcPr>
          <w:p w14:paraId="60FEC5EE" w14:textId="2EA588E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444" w:type="dxa"/>
          </w:tcPr>
          <w:p w14:paraId="28FC238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BEC241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D30B68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CF15C3B" w14:textId="77777777" w:rsidTr="002E475A">
        <w:tc>
          <w:tcPr>
            <w:tcW w:w="2265" w:type="dxa"/>
          </w:tcPr>
          <w:p w14:paraId="7636658A" w14:textId="1F81E0E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444" w:type="dxa"/>
          </w:tcPr>
          <w:p w14:paraId="1FE24B6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7739A6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8F6BE5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F5348EB" w14:textId="77777777" w:rsidTr="002E475A">
        <w:tc>
          <w:tcPr>
            <w:tcW w:w="2265" w:type="dxa"/>
          </w:tcPr>
          <w:p w14:paraId="026C45F6" w14:textId="26DDAA8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444" w:type="dxa"/>
          </w:tcPr>
          <w:p w14:paraId="0EC4B20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AEE913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D4586D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49F2105" w14:textId="77777777" w:rsidTr="002E475A">
        <w:tc>
          <w:tcPr>
            <w:tcW w:w="2265" w:type="dxa"/>
          </w:tcPr>
          <w:p w14:paraId="09210C2F" w14:textId="070FA89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444" w:type="dxa"/>
          </w:tcPr>
          <w:p w14:paraId="53DD0C0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222BDF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9DF3FC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21E4A53" w14:textId="77777777" w:rsidTr="002E475A">
        <w:tc>
          <w:tcPr>
            <w:tcW w:w="2265" w:type="dxa"/>
          </w:tcPr>
          <w:p w14:paraId="57C2813A" w14:textId="5350C48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444" w:type="dxa"/>
          </w:tcPr>
          <w:p w14:paraId="5BE461B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384920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FE3D2E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7E2EBFA" w14:textId="77777777" w:rsidTr="002E475A">
        <w:tc>
          <w:tcPr>
            <w:tcW w:w="2265" w:type="dxa"/>
          </w:tcPr>
          <w:p w14:paraId="2F160F5F" w14:textId="0967A46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444" w:type="dxa"/>
          </w:tcPr>
          <w:p w14:paraId="7C58725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8279B1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274DA2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F94423F" w14:textId="77777777" w:rsidTr="002E475A">
        <w:tc>
          <w:tcPr>
            <w:tcW w:w="2265" w:type="dxa"/>
          </w:tcPr>
          <w:p w14:paraId="0783CACA" w14:textId="657F6E7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444" w:type="dxa"/>
          </w:tcPr>
          <w:p w14:paraId="6607494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091F9F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B301B4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A89964C" w14:textId="77777777" w:rsidTr="002E475A">
        <w:tc>
          <w:tcPr>
            <w:tcW w:w="2265" w:type="dxa"/>
          </w:tcPr>
          <w:p w14:paraId="35BE4C98" w14:textId="0CA932D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444" w:type="dxa"/>
          </w:tcPr>
          <w:p w14:paraId="608D37A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49D436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030C88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008E511" w14:textId="77777777" w:rsidTr="002E475A">
        <w:tc>
          <w:tcPr>
            <w:tcW w:w="2265" w:type="dxa"/>
          </w:tcPr>
          <w:p w14:paraId="7B579E5F" w14:textId="79C68FB8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444" w:type="dxa"/>
          </w:tcPr>
          <w:p w14:paraId="6B63AEA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A2F23B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D7AEDF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684555E" w14:textId="77777777" w:rsidTr="002E475A">
        <w:tc>
          <w:tcPr>
            <w:tcW w:w="2265" w:type="dxa"/>
          </w:tcPr>
          <w:p w14:paraId="50489511" w14:textId="368A6FE4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444" w:type="dxa"/>
          </w:tcPr>
          <w:p w14:paraId="0B8B897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32651D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01F296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14243C0" w14:textId="77777777" w:rsidTr="002E475A">
        <w:tc>
          <w:tcPr>
            <w:tcW w:w="2265" w:type="dxa"/>
          </w:tcPr>
          <w:p w14:paraId="4DCBFF25" w14:textId="4E3D63D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444" w:type="dxa"/>
          </w:tcPr>
          <w:p w14:paraId="2607FBF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B5B190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0DC5F5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0E5E174" w14:textId="77777777" w:rsidTr="002E475A">
        <w:tc>
          <w:tcPr>
            <w:tcW w:w="2265" w:type="dxa"/>
          </w:tcPr>
          <w:p w14:paraId="162E10F7" w14:textId="73F107C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444" w:type="dxa"/>
          </w:tcPr>
          <w:p w14:paraId="004DA31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D761DD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762B5D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8FE9F96" w14:textId="77777777" w:rsidTr="002E475A">
        <w:tc>
          <w:tcPr>
            <w:tcW w:w="2265" w:type="dxa"/>
          </w:tcPr>
          <w:p w14:paraId="2E06E068" w14:textId="261C0B2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444" w:type="dxa"/>
          </w:tcPr>
          <w:p w14:paraId="58DBB14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F2CACC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FEE6DF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266D622" w14:textId="77777777" w:rsidTr="002E475A">
        <w:tc>
          <w:tcPr>
            <w:tcW w:w="2265" w:type="dxa"/>
          </w:tcPr>
          <w:p w14:paraId="4B3D1023" w14:textId="735A776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444" w:type="dxa"/>
          </w:tcPr>
          <w:p w14:paraId="00A0F5F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A08EA1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30A04C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569AE8C" w14:textId="77777777" w:rsidTr="002E475A">
        <w:tc>
          <w:tcPr>
            <w:tcW w:w="2265" w:type="dxa"/>
          </w:tcPr>
          <w:p w14:paraId="2E31AFE5" w14:textId="6EBDCA85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444" w:type="dxa"/>
          </w:tcPr>
          <w:p w14:paraId="4335B0F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DD3E11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46EB02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D38198A" w14:textId="77777777" w:rsidTr="002E475A">
        <w:tc>
          <w:tcPr>
            <w:tcW w:w="2265" w:type="dxa"/>
          </w:tcPr>
          <w:p w14:paraId="225A28E6" w14:textId="1DD36F9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444" w:type="dxa"/>
          </w:tcPr>
          <w:p w14:paraId="77DFB29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BD2CC5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0F68AD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463B9AB" w14:textId="77777777" w:rsidTr="002E475A">
        <w:tc>
          <w:tcPr>
            <w:tcW w:w="2265" w:type="dxa"/>
          </w:tcPr>
          <w:p w14:paraId="7C38A403" w14:textId="3A8AC59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444" w:type="dxa"/>
          </w:tcPr>
          <w:p w14:paraId="23F901F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2CD831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12B478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66830C8" w14:textId="77777777" w:rsidTr="002E475A">
        <w:tc>
          <w:tcPr>
            <w:tcW w:w="2265" w:type="dxa"/>
          </w:tcPr>
          <w:p w14:paraId="70D6B4BA" w14:textId="47AB3AC4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444" w:type="dxa"/>
          </w:tcPr>
          <w:p w14:paraId="77E03B1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04763A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DC7D5F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37A2AF5" w14:textId="77777777" w:rsidTr="002E475A">
        <w:tc>
          <w:tcPr>
            <w:tcW w:w="2265" w:type="dxa"/>
          </w:tcPr>
          <w:p w14:paraId="16245096" w14:textId="3196C84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444" w:type="dxa"/>
          </w:tcPr>
          <w:p w14:paraId="0A343B9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0DE28E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5D4101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4CA43DC" w14:textId="77777777" w:rsidTr="002E475A">
        <w:tc>
          <w:tcPr>
            <w:tcW w:w="2265" w:type="dxa"/>
          </w:tcPr>
          <w:p w14:paraId="20CEC25C" w14:textId="4937AF3D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444" w:type="dxa"/>
          </w:tcPr>
          <w:p w14:paraId="3703169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C86908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1632D3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F486FF5" w14:textId="77777777" w:rsidTr="002E475A">
        <w:tc>
          <w:tcPr>
            <w:tcW w:w="2265" w:type="dxa"/>
          </w:tcPr>
          <w:p w14:paraId="0E9A478F" w14:textId="60560260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444" w:type="dxa"/>
          </w:tcPr>
          <w:p w14:paraId="4FB7FD8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08545C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3D2F68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5B206715" w14:textId="77777777" w:rsidTr="002E475A">
        <w:tc>
          <w:tcPr>
            <w:tcW w:w="2265" w:type="dxa"/>
          </w:tcPr>
          <w:p w14:paraId="18FBFED2" w14:textId="21E505E9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2444" w:type="dxa"/>
          </w:tcPr>
          <w:p w14:paraId="166B78A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400B1F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9B8A1B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A214617" w14:textId="77777777" w:rsidTr="002E475A">
        <w:tc>
          <w:tcPr>
            <w:tcW w:w="2265" w:type="dxa"/>
          </w:tcPr>
          <w:p w14:paraId="051F71AA" w14:textId="7C44E80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444" w:type="dxa"/>
          </w:tcPr>
          <w:p w14:paraId="225842D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F09729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87E236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D413EE8" w14:textId="77777777" w:rsidTr="002E475A">
        <w:tc>
          <w:tcPr>
            <w:tcW w:w="2265" w:type="dxa"/>
          </w:tcPr>
          <w:p w14:paraId="298ABD1E" w14:textId="2A46B468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2444" w:type="dxa"/>
          </w:tcPr>
          <w:p w14:paraId="4A85FCC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13FC9D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730267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51DCFBA" w14:textId="77777777" w:rsidTr="002E475A">
        <w:tc>
          <w:tcPr>
            <w:tcW w:w="2265" w:type="dxa"/>
          </w:tcPr>
          <w:p w14:paraId="7B173EA4" w14:textId="5C015BF4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2444" w:type="dxa"/>
          </w:tcPr>
          <w:p w14:paraId="45CB1D3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C2D197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93659C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ACFB2D5" w14:textId="77777777" w:rsidTr="002E475A">
        <w:tc>
          <w:tcPr>
            <w:tcW w:w="2265" w:type="dxa"/>
          </w:tcPr>
          <w:p w14:paraId="63B6D627" w14:textId="7361BD1D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2444" w:type="dxa"/>
          </w:tcPr>
          <w:p w14:paraId="7842903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CA3D6C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473D56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910E2E6" w14:textId="77777777" w:rsidTr="002E475A">
        <w:tc>
          <w:tcPr>
            <w:tcW w:w="2265" w:type="dxa"/>
          </w:tcPr>
          <w:p w14:paraId="5D0C4EFF" w14:textId="438AE6E9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2444" w:type="dxa"/>
          </w:tcPr>
          <w:p w14:paraId="3C3F80A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B365AD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F48708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E3CF467" w14:textId="77777777" w:rsidTr="002E475A">
        <w:tc>
          <w:tcPr>
            <w:tcW w:w="2265" w:type="dxa"/>
          </w:tcPr>
          <w:p w14:paraId="57DD69D2" w14:textId="42487B6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2444" w:type="dxa"/>
          </w:tcPr>
          <w:p w14:paraId="6431761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88BC07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463A85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55B4736" w14:textId="77777777" w:rsidTr="002E475A">
        <w:tc>
          <w:tcPr>
            <w:tcW w:w="2265" w:type="dxa"/>
          </w:tcPr>
          <w:p w14:paraId="0379107A" w14:textId="58F0697A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2444" w:type="dxa"/>
          </w:tcPr>
          <w:p w14:paraId="5679D1F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A77D82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2AD171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4C9D977" w14:textId="77777777" w:rsidTr="002E475A">
        <w:tc>
          <w:tcPr>
            <w:tcW w:w="2265" w:type="dxa"/>
          </w:tcPr>
          <w:p w14:paraId="59C7C081" w14:textId="4084613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2444" w:type="dxa"/>
          </w:tcPr>
          <w:p w14:paraId="5F30F63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461B42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348394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A7CCA52" w14:textId="77777777" w:rsidTr="002E475A">
        <w:tc>
          <w:tcPr>
            <w:tcW w:w="2265" w:type="dxa"/>
          </w:tcPr>
          <w:p w14:paraId="2EA89C6C" w14:textId="734EFA1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2444" w:type="dxa"/>
          </w:tcPr>
          <w:p w14:paraId="1585AE2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477F77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95DB1D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72217F9" w14:textId="77777777" w:rsidTr="002E475A">
        <w:tc>
          <w:tcPr>
            <w:tcW w:w="2265" w:type="dxa"/>
          </w:tcPr>
          <w:p w14:paraId="106A6244" w14:textId="3CCA48A6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39</w:t>
            </w:r>
          </w:p>
        </w:tc>
        <w:tc>
          <w:tcPr>
            <w:tcW w:w="2444" w:type="dxa"/>
          </w:tcPr>
          <w:p w14:paraId="5C48803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46B18E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BA6C00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2DF67B90" w14:textId="77777777" w:rsidTr="002E475A">
        <w:tc>
          <w:tcPr>
            <w:tcW w:w="2265" w:type="dxa"/>
          </w:tcPr>
          <w:p w14:paraId="01FE8B4B" w14:textId="60E840B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2444" w:type="dxa"/>
          </w:tcPr>
          <w:p w14:paraId="1D327BF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4C968C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DC65D4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460E03D" w14:textId="77777777" w:rsidTr="002E475A">
        <w:tc>
          <w:tcPr>
            <w:tcW w:w="2265" w:type="dxa"/>
          </w:tcPr>
          <w:p w14:paraId="63EF1150" w14:textId="7188374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2444" w:type="dxa"/>
          </w:tcPr>
          <w:p w14:paraId="6578074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8BBE0C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AAAC55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E794559" w14:textId="77777777" w:rsidTr="002E475A">
        <w:tc>
          <w:tcPr>
            <w:tcW w:w="2265" w:type="dxa"/>
          </w:tcPr>
          <w:p w14:paraId="03874AE5" w14:textId="0831B0D0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2444" w:type="dxa"/>
          </w:tcPr>
          <w:p w14:paraId="7850F8A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55FE0C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A3E2E0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F400DC2" w14:textId="77777777" w:rsidTr="002E475A">
        <w:tc>
          <w:tcPr>
            <w:tcW w:w="2265" w:type="dxa"/>
          </w:tcPr>
          <w:p w14:paraId="2D6629A5" w14:textId="6A6D6B6A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2444" w:type="dxa"/>
          </w:tcPr>
          <w:p w14:paraId="43586F4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2B152C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7C081C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E0979E2" w14:textId="77777777" w:rsidTr="002E475A">
        <w:tc>
          <w:tcPr>
            <w:tcW w:w="2265" w:type="dxa"/>
          </w:tcPr>
          <w:p w14:paraId="275C8A1E" w14:textId="6A84BB8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2444" w:type="dxa"/>
          </w:tcPr>
          <w:p w14:paraId="242B750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236002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CB1049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01334A7" w14:textId="77777777" w:rsidTr="002E475A">
        <w:tc>
          <w:tcPr>
            <w:tcW w:w="2265" w:type="dxa"/>
          </w:tcPr>
          <w:p w14:paraId="1C959DF5" w14:textId="70BF009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2444" w:type="dxa"/>
          </w:tcPr>
          <w:p w14:paraId="32D9851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DD388F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73A3BC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88C8929" w14:textId="77777777" w:rsidTr="002E475A">
        <w:tc>
          <w:tcPr>
            <w:tcW w:w="2265" w:type="dxa"/>
          </w:tcPr>
          <w:p w14:paraId="6BD7C6D4" w14:textId="67966355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2444" w:type="dxa"/>
          </w:tcPr>
          <w:p w14:paraId="4FF39CE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FD6A3A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850384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4FD377A" w14:textId="77777777" w:rsidTr="002E475A">
        <w:tc>
          <w:tcPr>
            <w:tcW w:w="2265" w:type="dxa"/>
          </w:tcPr>
          <w:p w14:paraId="0276C3BD" w14:textId="7C6C14C6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2444" w:type="dxa"/>
          </w:tcPr>
          <w:p w14:paraId="213FD4F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8DA077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F5E054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249F6E5" w14:textId="77777777" w:rsidTr="002E475A">
        <w:tc>
          <w:tcPr>
            <w:tcW w:w="2265" w:type="dxa"/>
          </w:tcPr>
          <w:p w14:paraId="6146367C" w14:textId="3797701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2444" w:type="dxa"/>
          </w:tcPr>
          <w:p w14:paraId="5DA513D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0F7861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2E0B9E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767A220" w14:textId="77777777" w:rsidTr="002E475A">
        <w:tc>
          <w:tcPr>
            <w:tcW w:w="2265" w:type="dxa"/>
          </w:tcPr>
          <w:p w14:paraId="3A916657" w14:textId="3ABF9BE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2444" w:type="dxa"/>
          </w:tcPr>
          <w:p w14:paraId="770FE57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7E288C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8A61B0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D85ADC7" w14:textId="77777777" w:rsidTr="002E475A">
        <w:tc>
          <w:tcPr>
            <w:tcW w:w="2265" w:type="dxa"/>
          </w:tcPr>
          <w:p w14:paraId="0DC38383" w14:textId="1CF25C48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2444" w:type="dxa"/>
          </w:tcPr>
          <w:p w14:paraId="209902E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911D26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BC19BE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CFC5B88" w14:textId="77777777" w:rsidTr="002E475A">
        <w:tc>
          <w:tcPr>
            <w:tcW w:w="2265" w:type="dxa"/>
          </w:tcPr>
          <w:p w14:paraId="4C68771F" w14:textId="3B1E6146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2444" w:type="dxa"/>
          </w:tcPr>
          <w:p w14:paraId="5EAEB33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F1DD50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681CF5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47016C48" w14:textId="77777777" w:rsidTr="002E475A">
        <w:tc>
          <w:tcPr>
            <w:tcW w:w="2265" w:type="dxa"/>
          </w:tcPr>
          <w:p w14:paraId="18502DDA" w14:textId="218B45E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2444" w:type="dxa"/>
          </w:tcPr>
          <w:p w14:paraId="56FBB59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17196C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DB229F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9F54543" w14:textId="77777777" w:rsidTr="002E475A">
        <w:tc>
          <w:tcPr>
            <w:tcW w:w="2265" w:type="dxa"/>
          </w:tcPr>
          <w:p w14:paraId="1CA3E7CA" w14:textId="0F4FA3B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2444" w:type="dxa"/>
          </w:tcPr>
          <w:p w14:paraId="56FFFDD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5BAB3B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68D68A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EA22DA1" w14:textId="77777777" w:rsidTr="002E475A">
        <w:tc>
          <w:tcPr>
            <w:tcW w:w="2265" w:type="dxa"/>
          </w:tcPr>
          <w:p w14:paraId="216EC65A" w14:textId="42EA9ECC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2444" w:type="dxa"/>
          </w:tcPr>
          <w:p w14:paraId="31BC2836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A5F7E5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C7E26C5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4077736" w14:textId="77777777" w:rsidTr="002E475A">
        <w:tc>
          <w:tcPr>
            <w:tcW w:w="2265" w:type="dxa"/>
          </w:tcPr>
          <w:p w14:paraId="5EBD6010" w14:textId="0CC6BF32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2444" w:type="dxa"/>
          </w:tcPr>
          <w:p w14:paraId="221B394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9712F1D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629289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9FB7342" w14:textId="77777777" w:rsidTr="002E475A">
        <w:tc>
          <w:tcPr>
            <w:tcW w:w="2265" w:type="dxa"/>
          </w:tcPr>
          <w:p w14:paraId="2D750F3C" w14:textId="69A53490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2444" w:type="dxa"/>
          </w:tcPr>
          <w:p w14:paraId="7ED6489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DAC846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E5F52E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63230374" w14:textId="77777777" w:rsidTr="002E475A">
        <w:tc>
          <w:tcPr>
            <w:tcW w:w="2265" w:type="dxa"/>
          </w:tcPr>
          <w:p w14:paraId="0E816593" w14:textId="4DA2BE8F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2444" w:type="dxa"/>
          </w:tcPr>
          <w:p w14:paraId="15226D88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4D0A59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36C772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1BEB347C" w14:textId="77777777" w:rsidTr="002E475A">
        <w:tc>
          <w:tcPr>
            <w:tcW w:w="2265" w:type="dxa"/>
          </w:tcPr>
          <w:p w14:paraId="51486A82" w14:textId="68A978E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2444" w:type="dxa"/>
          </w:tcPr>
          <w:p w14:paraId="622AD03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F83E49E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1E6522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B5B6E40" w14:textId="77777777" w:rsidTr="002E475A">
        <w:tc>
          <w:tcPr>
            <w:tcW w:w="2265" w:type="dxa"/>
          </w:tcPr>
          <w:p w14:paraId="29492C00" w14:textId="5D0C30D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2444" w:type="dxa"/>
          </w:tcPr>
          <w:p w14:paraId="7729C341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8348ADA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2BF98F3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5A44452E" w14:textId="77777777" w:rsidTr="002E475A">
        <w:tc>
          <w:tcPr>
            <w:tcW w:w="2265" w:type="dxa"/>
          </w:tcPr>
          <w:p w14:paraId="7DA1947E" w14:textId="326FD669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2444" w:type="dxa"/>
          </w:tcPr>
          <w:p w14:paraId="3ACAA0B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A8502A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BC25BB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7F1AEDB9" w14:textId="77777777" w:rsidTr="002E475A">
        <w:tc>
          <w:tcPr>
            <w:tcW w:w="2265" w:type="dxa"/>
          </w:tcPr>
          <w:p w14:paraId="081ED22D" w14:textId="04665FEB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2444" w:type="dxa"/>
          </w:tcPr>
          <w:p w14:paraId="2171C15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41415C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1936874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548DA95D" w14:textId="77777777" w:rsidTr="002E475A">
        <w:tc>
          <w:tcPr>
            <w:tcW w:w="2265" w:type="dxa"/>
          </w:tcPr>
          <w:p w14:paraId="471ECC44" w14:textId="7FBE478E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2444" w:type="dxa"/>
          </w:tcPr>
          <w:p w14:paraId="038F2280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52B3B2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68918E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0B51DC44" w14:textId="77777777" w:rsidTr="002E475A">
        <w:tc>
          <w:tcPr>
            <w:tcW w:w="2265" w:type="dxa"/>
          </w:tcPr>
          <w:p w14:paraId="59A74540" w14:textId="4CCBA333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2444" w:type="dxa"/>
          </w:tcPr>
          <w:p w14:paraId="01189ABF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7F5337B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4C4C1F7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E475A" w:rsidRPr="00281041" w14:paraId="3F0EA376" w14:textId="77777777" w:rsidTr="002E475A">
        <w:tc>
          <w:tcPr>
            <w:tcW w:w="2265" w:type="dxa"/>
          </w:tcPr>
          <w:p w14:paraId="5E7BC906" w14:textId="3BD6D031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2444" w:type="dxa"/>
          </w:tcPr>
          <w:p w14:paraId="4DDBC2BC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2CA7679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C2FC112" w14:textId="77777777" w:rsidR="002E475A" w:rsidRPr="00281041" w:rsidRDefault="002E47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1491407" w14:textId="77777777" w:rsidR="002E475A" w:rsidRPr="00281041" w:rsidRDefault="002E475A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raster"/>
        <w:tblW w:w="14454" w:type="dxa"/>
        <w:tblLook w:val="04A0" w:firstRow="1" w:lastRow="0" w:firstColumn="1" w:lastColumn="0" w:noHBand="0" w:noVBand="1"/>
      </w:tblPr>
      <w:tblGrid>
        <w:gridCol w:w="2265"/>
        <w:gridCol w:w="2444"/>
        <w:gridCol w:w="2266"/>
        <w:gridCol w:w="7479"/>
      </w:tblGrid>
      <w:tr w:rsidR="00D40A20" w:rsidRPr="00281041" w14:paraId="1552683E" w14:textId="77777777" w:rsidTr="00F50815">
        <w:tc>
          <w:tcPr>
            <w:tcW w:w="14454" w:type="dxa"/>
            <w:gridSpan w:val="4"/>
            <w:shd w:val="clear" w:color="auto" w:fill="C00000"/>
          </w:tcPr>
          <w:p w14:paraId="61BC7146" w14:textId="75C78F11" w:rsidR="00D40A20" w:rsidRPr="00281041" w:rsidRDefault="00D40A20" w:rsidP="00F50815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Groot geschenk</w:t>
            </w:r>
          </w:p>
        </w:tc>
      </w:tr>
      <w:tr w:rsidR="00D40A20" w:rsidRPr="00281041" w14:paraId="45574EED" w14:textId="77777777" w:rsidTr="00F50815">
        <w:tc>
          <w:tcPr>
            <w:tcW w:w="2265" w:type="dxa"/>
            <w:shd w:val="clear" w:color="auto" w:fill="C00000"/>
          </w:tcPr>
          <w:p w14:paraId="1575D5E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Nummer</w:t>
            </w:r>
          </w:p>
        </w:tc>
        <w:tc>
          <w:tcPr>
            <w:tcW w:w="2444" w:type="dxa"/>
            <w:shd w:val="clear" w:color="auto" w:fill="C00000"/>
          </w:tcPr>
          <w:p w14:paraId="649B244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Titel geschenk (overeenkomst aanbiedingsbegroting)</w:t>
            </w:r>
          </w:p>
        </w:tc>
        <w:tc>
          <w:tcPr>
            <w:tcW w:w="2266" w:type="dxa"/>
            <w:shd w:val="clear" w:color="auto" w:fill="C00000"/>
          </w:tcPr>
          <w:p w14:paraId="2ECAB3B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Afbeelding geschenk</w:t>
            </w:r>
          </w:p>
        </w:tc>
        <w:tc>
          <w:tcPr>
            <w:tcW w:w="7479" w:type="dxa"/>
            <w:shd w:val="clear" w:color="auto" w:fill="C00000"/>
          </w:tcPr>
          <w:p w14:paraId="315C849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Korte omschrijving over duurzaamheid en </w:t>
            </w:r>
            <w:proofErr w:type="spellStart"/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inclusiviteit</w:t>
            </w:r>
            <w:proofErr w:type="spellEnd"/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(Doelstelling GC3)</w:t>
            </w:r>
          </w:p>
        </w:tc>
      </w:tr>
      <w:tr w:rsidR="00D40A20" w:rsidRPr="00281041" w14:paraId="4A355776" w14:textId="77777777" w:rsidTr="00F50815">
        <w:tc>
          <w:tcPr>
            <w:tcW w:w="2265" w:type="dxa"/>
          </w:tcPr>
          <w:p w14:paraId="417BAB2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44" w:type="dxa"/>
          </w:tcPr>
          <w:p w14:paraId="40627EF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DAE9F1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F1A979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56373D64" w14:textId="77777777" w:rsidTr="00F50815">
        <w:tc>
          <w:tcPr>
            <w:tcW w:w="2265" w:type="dxa"/>
          </w:tcPr>
          <w:p w14:paraId="7B69362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44" w:type="dxa"/>
          </w:tcPr>
          <w:p w14:paraId="0E4EC89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F72F81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8A4680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07D31631" w14:textId="77777777" w:rsidTr="00F50815">
        <w:tc>
          <w:tcPr>
            <w:tcW w:w="2265" w:type="dxa"/>
          </w:tcPr>
          <w:p w14:paraId="203AFA6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44" w:type="dxa"/>
          </w:tcPr>
          <w:p w14:paraId="11A3EE9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9042BA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00AC27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594563E" w14:textId="77777777" w:rsidTr="00F50815">
        <w:tc>
          <w:tcPr>
            <w:tcW w:w="2265" w:type="dxa"/>
          </w:tcPr>
          <w:p w14:paraId="480709C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44" w:type="dxa"/>
          </w:tcPr>
          <w:p w14:paraId="510FD98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81A25D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E2B136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2C5F9BD3" w14:textId="77777777" w:rsidTr="00F50815">
        <w:tc>
          <w:tcPr>
            <w:tcW w:w="2265" w:type="dxa"/>
          </w:tcPr>
          <w:p w14:paraId="06BD841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444" w:type="dxa"/>
          </w:tcPr>
          <w:p w14:paraId="2F80E14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E4E93B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784CAA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272DF1BA" w14:textId="77777777" w:rsidTr="00F50815">
        <w:tc>
          <w:tcPr>
            <w:tcW w:w="2265" w:type="dxa"/>
          </w:tcPr>
          <w:p w14:paraId="6AE9ACB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444" w:type="dxa"/>
          </w:tcPr>
          <w:p w14:paraId="2194CC9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47A89E9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C09988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392D1467" w14:textId="77777777" w:rsidTr="00F50815">
        <w:tc>
          <w:tcPr>
            <w:tcW w:w="2265" w:type="dxa"/>
          </w:tcPr>
          <w:p w14:paraId="289F2F4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2444" w:type="dxa"/>
          </w:tcPr>
          <w:p w14:paraId="7DE4C3C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C378A1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9B9D50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03A73F0C" w14:textId="77777777" w:rsidTr="00F50815">
        <w:tc>
          <w:tcPr>
            <w:tcW w:w="2265" w:type="dxa"/>
          </w:tcPr>
          <w:p w14:paraId="11747E2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444" w:type="dxa"/>
          </w:tcPr>
          <w:p w14:paraId="3D1748C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14FA1C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6FE44E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51D2E59C" w14:textId="77777777" w:rsidTr="00F50815">
        <w:tc>
          <w:tcPr>
            <w:tcW w:w="2265" w:type="dxa"/>
          </w:tcPr>
          <w:p w14:paraId="422A680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444" w:type="dxa"/>
          </w:tcPr>
          <w:p w14:paraId="6FE4D47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8B8AF5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02BF7E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4D994448" w14:textId="77777777" w:rsidTr="00F50815">
        <w:tc>
          <w:tcPr>
            <w:tcW w:w="2265" w:type="dxa"/>
          </w:tcPr>
          <w:p w14:paraId="22BF797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444" w:type="dxa"/>
          </w:tcPr>
          <w:p w14:paraId="26A2FA35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5659D64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653F2E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46FF2C11" w14:textId="77777777" w:rsidTr="00F50815">
        <w:tc>
          <w:tcPr>
            <w:tcW w:w="2265" w:type="dxa"/>
          </w:tcPr>
          <w:p w14:paraId="0BDD4DE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444" w:type="dxa"/>
          </w:tcPr>
          <w:p w14:paraId="440194C5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BB50FD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C2DE035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0ABDE003" w14:textId="77777777" w:rsidTr="00F50815">
        <w:tc>
          <w:tcPr>
            <w:tcW w:w="2265" w:type="dxa"/>
          </w:tcPr>
          <w:p w14:paraId="464A67B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444" w:type="dxa"/>
          </w:tcPr>
          <w:p w14:paraId="2F797B4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27BE5B4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628151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D0F44C2" w14:textId="77777777" w:rsidTr="00F50815">
        <w:tc>
          <w:tcPr>
            <w:tcW w:w="2265" w:type="dxa"/>
          </w:tcPr>
          <w:p w14:paraId="31477F99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444" w:type="dxa"/>
          </w:tcPr>
          <w:p w14:paraId="1EF6E66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0F0C9E5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07E019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59BCDE99" w14:textId="77777777" w:rsidTr="00F50815">
        <w:tc>
          <w:tcPr>
            <w:tcW w:w="2265" w:type="dxa"/>
          </w:tcPr>
          <w:p w14:paraId="7DCDC27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444" w:type="dxa"/>
          </w:tcPr>
          <w:p w14:paraId="59A96A4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35FF28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2E8D84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59220C65" w14:textId="77777777" w:rsidTr="00F50815">
        <w:tc>
          <w:tcPr>
            <w:tcW w:w="2265" w:type="dxa"/>
          </w:tcPr>
          <w:p w14:paraId="3DB47B2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444" w:type="dxa"/>
          </w:tcPr>
          <w:p w14:paraId="4FE4A23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130E4A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BC113D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2F30D69" w14:textId="77777777" w:rsidTr="00F50815">
        <w:tc>
          <w:tcPr>
            <w:tcW w:w="2265" w:type="dxa"/>
          </w:tcPr>
          <w:p w14:paraId="0A4265D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444" w:type="dxa"/>
          </w:tcPr>
          <w:p w14:paraId="304AD40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1B6183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1CAFA5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7444A9F4" w14:textId="77777777" w:rsidTr="00F50815">
        <w:tc>
          <w:tcPr>
            <w:tcW w:w="2265" w:type="dxa"/>
          </w:tcPr>
          <w:p w14:paraId="2156504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444" w:type="dxa"/>
          </w:tcPr>
          <w:p w14:paraId="0751E00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B0C1D2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AC7F66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11954E26" w14:textId="77777777" w:rsidTr="00F50815">
        <w:tc>
          <w:tcPr>
            <w:tcW w:w="2265" w:type="dxa"/>
          </w:tcPr>
          <w:p w14:paraId="0938DBF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444" w:type="dxa"/>
          </w:tcPr>
          <w:p w14:paraId="655C7DE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85716E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01786A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8B1DAB9" w14:textId="77777777" w:rsidTr="00F50815">
        <w:tc>
          <w:tcPr>
            <w:tcW w:w="2265" w:type="dxa"/>
          </w:tcPr>
          <w:p w14:paraId="27E3B1F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444" w:type="dxa"/>
          </w:tcPr>
          <w:p w14:paraId="65301AD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18375F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B514AD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42EF76EC" w14:textId="77777777" w:rsidTr="00F50815">
        <w:tc>
          <w:tcPr>
            <w:tcW w:w="2265" w:type="dxa"/>
          </w:tcPr>
          <w:p w14:paraId="0A20D9C4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444" w:type="dxa"/>
          </w:tcPr>
          <w:p w14:paraId="294EFB3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6090E2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46FDFF5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5E9FFBFA" w14:textId="77777777" w:rsidTr="00F50815">
        <w:tc>
          <w:tcPr>
            <w:tcW w:w="2265" w:type="dxa"/>
          </w:tcPr>
          <w:p w14:paraId="77B2090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444" w:type="dxa"/>
          </w:tcPr>
          <w:p w14:paraId="04126FA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252F0A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2E60D7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1A206EFC" w14:textId="77777777" w:rsidTr="00F50815">
        <w:tc>
          <w:tcPr>
            <w:tcW w:w="2265" w:type="dxa"/>
          </w:tcPr>
          <w:p w14:paraId="3A928CE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444" w:type="dxa"/>
          </w:tcPr>
          <w:p w14:paraId="2335112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5E0C43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AD435C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A6E6257" w14:textId="77777777" w:rsidTr="00F50815">
        <w:tc>
          <w:tcPr>
            <w:tcW w:w="2265" w:type="dxa"/>
          </w:tcPr>
          <w:p w14:paraId="694E82E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444" w:type="dxa"/>
          </w:tcPr>
          <w:p w14:paraId="0400AB1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8B05CA9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10DF87E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5A9C5B6D" w14:textId="77777777" w:rsidTr="00F50815">
        <w:tc>
          <w:tcPr>
            <w:tcW w:w="2265" w:type="dxa"/>
          </w:tcPr>
          <w:p w14:paraId="27BF9C3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444" w:type="dxa"/>
          </w:tcPr>
          <w:p w14:paraId="7CD9BAE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7E5367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F66822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36618CBC" w14:textId="77777777" w:rsidTr="00F50815">
        <w:tc>
          <w:tcPr>
            <w:tcW w:w="2265" w:type="dxa"/>
          </w:tcPr>
          <w:p w14:paraId="3B6C3A1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444" w:type="dxa"/>
          </w:tcPr>
          <w:p w14:paraId="41FD67D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186452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717C80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4A0EFDCA" w14:textId="77777777" w:rsidTr="00F50815">
        <w:tc>
          <w:tcPr>
            <w:tcW w:w="2265" w:type="dxa"/>
          </w:tcPr>
          <w:p w14:paraId="5760DA1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444" w:type="dxa"/>
          </w:tcPr>
          <w:p w14:paraId="399C983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4788AF0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1B0789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7E9410E5" w14:textId="77777777" w:rsidTr="00F50815">
        <w:tc>
          <w:tcPr>
            <w:tcW w:w="2265" w:type="dxa"/>
          </w:tcPr>
          <w:p w14:paraId="3C2B0C6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444" w:type="dxa"/>
          </w:tcPr>
          <w:p w14:paraId="5A883D2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79E408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D1D781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30E38B8A" w14:textId="77777777" w:rsidTr="00F50815">
        <w:tc>
          <w:tcPr>
            <w:tcW w:w="2265" w:type="dxa"/>
          </w:tcPr>
          <w:p w14:paraId="1159108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444" w:type="dxa"/>
          </w:tcPr>
          <w:p w14:paraId="20DC2E9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9F50484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7BB20B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3719C6A0" w14:textId="77777777" w:rsidTr="00F50815">
        <w:tc>
          <w:tcPr>
            <w:tcW w:w="2265" w:type="dxa"/>
          </w:tcPr>
          <w:p w14:paraId="246CEC4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2444" w:type="dxa"/>
          </w:tcPr>
          <w:p w14:paraId="01B1FE2C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4709A4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EDC5E49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20EE573D" w14:textId="77777777" w:rsidTr="00F50815">
        <w:tc>
          <w:tcPr>
            <w:tcW w:w="2265" w:type="dxa"/>
          </w:tcPr>
          <w:p w14:paraId="72E5B32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444" w:type="dxa"/>
          </w:tcPr>
          <w:p w14:paraId="7115CC0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C404C74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79C1F559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BFE3A5C" w14:textId="77777777" w:rsidTr="00F50815">
        <w:tc>
          <w:tcPr>
            <w:tcW w:w="2265" w:type="dxa"/>
          </w:tcPr>
          <w:p w14:paraId="7295750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2444" w:type="dxa"/>
          </w:tcPr>
          <w:p w14:paraId="6AB7A4B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238228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E90970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2101FF54" w14:textId="77777777" w:rsidTr="00F50815">
        <w:tc>
          <w:tcPr>
            <w:tcW w:w="2265" w:type="dxa"/>
          </w:tcPr>
          <w:p w14:paraId="1311C75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2444" w:type="dxa"/>
          </w:tcPr>
          <w:p w14:paraId="2C185DD8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DD5052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30329EC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A701CF6" w14:textId="77777777" w:rsidTr="00F50815">
        <w:tc>
          <w:tcPr>
            <w:tcW w:w="2265" w:type="dxa"/>
          </w:tcPr>
          <w:p w14:paraId="64ACF47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2444" w:type="dxa"/>
          </w:tcPr>
          <w:p w14:paraId="5A2C110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795835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DDDA0D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072B939D" w14:textId="77777777" w:rsidTr="00F50815">
        <w:tc>
          <w:tcPr>
            <w:tcW w:w="2265" w:type="dxa"/>
          </w:tcPr>
          <w:p w14:paraId="6A1406D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2444" w:type="dxa"/>
          </w:tcPr>
          <w:p w14:paraId="1D587C5E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6A7F67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54A63427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6D72EFD9" w14:textId="77777777" w:rsidTr="00F50815">
        <w:tc>
          <w:tcPr>
            <w:tcW w:w="2265" w:type="dxa"/>
          </w:tcPr>
          <w:p w14:paraId="2DCAA08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2444" w:type="dxa"/>
          </w:tcPr>
          <w:p w14:paraId="517D91F1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954B32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2169A886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373F518E" w14:textId="77777777" w:rsidTr="00F50815">
        <w:tc>
          <w:tcPr>
            <w:tcW w:w="2265" w:type="dxa"/>
          </w:tcPr>
          <w:p w14:paraId="6D68497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2444" w:type="dxa"/>
          </w:tcPr>
          <w:p w14:paraId="54D87C1B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01DF21A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67DD7E33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15554791" w14:textId="77777777" w:rsidTr="00F50815">
        <w:tc>
          <w:tcPr>
            <w:tcW w:w="2265" w:type="dxa"/>
          </w:tcPr>
          <w:p w14:paraId="1328851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2444" w:type="dxa"/>
          </w:tcPr>
          <w:p w14:paraId="14856D7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5DC4251F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48D10262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0A20" w:rsidRPr="00281041" w14:paraId="5098C09F" w14:textId="77777777" w:rsidTr="00F50815">
        <w:tc>
          <w:tcPr>
            <w:tcW w:w="2265" w:type="dxa"/>
          </w:tcPr>
          <w:p w14:paraId="03A7309D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041">
              <w:rPr>
                <w:rFonts w:ascii="Arial" w:hAnsi="Arial" w:cs="Arial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2444" w:type="dxa"/>
          </w:tcPr>
          <w:p w14:paraId="4000AD95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75100FF5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79" w:type="dxa"/>
          </w:tcPr>
          <w:p w14:paraId="04411A40" w14:textId="77777777" w:rsidR="00D40A20" w:rsidRPr="00281041" w:rsidRDefault="00D40A20" w:rsidP="00F508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1E03776" w14:textId="77777777" w:rsidR="00D40A20" w:rsidRPr="00281041" w:rsidRDefault="00D40A20">
      <w:pPr>
        <w:rPr>
          <w:rFonts w:ascii="Arial" w:hAnsi="Arial" w:cs="Arial"/>
          <w:b/>
          <w:bCs/>
          <w:sz w:val="20"/>
          <w:szCs w:val="20"/>
        </w:rPr>
      </w:pPr>
    </w:p>
    <w:sectPr w:rsidR="00D40A20" w:rsidRPr="00281041" w:rsidSect="002E475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75A"/>
    <w:rsid w:val="00281041"/>
    <w:rsid w:val="002E475A"/>
    <w:rsid w:val="00605CC1"/>
    <w:rsid w:val="006F4FC7"/>
    <w:rsid w:val="00830F9A"/>
    <w:rsid w:val="008867E8"/>
    <w:rsid w:val="00B17F1A"/>
    <w:rsid w:val="00D4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2711"/>
  <w15:chartTrackingRefBased/>
  <w15:docId w15:val="{5A4F4C9F-B52A-4ADC-9FC6-3C2816FF4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E4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4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47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4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47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4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4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4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4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47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47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47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E475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475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475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475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475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475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E4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E4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4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4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E4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E475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E475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E475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47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475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E475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2E4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2C055399923438E160F64AB3C7C3E" ma:contentTypeVersion="14" ma:contentTypeDescription="Een nieuw document maken." ma:contentTypeScope="" ma:versionID="814d2464e9465f0c47c39c5809b23412">
  <xsd:schema xmlns:xsd="http://www.w3.org/2001/XMLSchema" xmlns:xs="http://www.w3.org/2001/XMLSchema" xmlns:p="http://schemas.microsoft.com/office/2006/metadata/properties" xmlns:ns2="1aab7a59-f597-4444-8089-36b8df536260" xmlns:ns3="a76562cd-f18d-4fca-be79-27723c87e74e" targetNamespace="http://schemas.microsoft.com/office/2006/metadata/properties" ma:root="true" ma:fieldsID="9b924872697d68959fdb8369eb6da035" ns2:_="" ns3:_="">
    <xsd:import namespace="1aab7a59-f597-4444-8089-36b8df536260"/>
    <xsd:import namespace="a76562cd-f18d-4fca-be79-27723c87e74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7a59-f597-4444-8089-36b8df5362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47eab112-2afd-40f4-88c8-48fa991bd2e3}" ma:internalName="TaxCatchAll" ma:showField="CatchAllData" ma:web="1aab7a59-f597-4444-8089-36b8df536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562cd-f18d-4fca-be79-27723c87e7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6562cd-f18d-4fca-be79-27723c87e74e">
      <Terms xmlns="http://schemas.microsoft.com/office/infopath/2007/PartnerControls"/>
    </lcf76f155ced4ddcb4097134ff3c332f>
    <TaxCatchAll xmlns="1aab7a59-f597-4444-8089-36b8df536260" xsi:nil="true"/>
    <_dlc_DocId xmlns="1aab7a59-f597-4444-8089-36b8df536260">TS016A50090-163712128-671</_dlc_DocId>
    <_dlc_DocIdUrl xmlns="1aab7a59-f597-4444-8089-36b8df536260">
      <Url>https://prorailbv.sharepoint.com/teams/Bloemen2/_layouts/15/DocIdRedir.aspx?ID=TS016A50090-163712128-671</Url>
      <Description>TS016A50090-163712128-671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EE5E16-5680-49D8-86A8-F04DCDDBC2C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4EF5CFB-1670-4559-8126-697A1AAF6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ab7a59-f597-4444-8089-36b8df536260"/>
    <ds:schemaRef ds:uri="a76562cd-f18d-4fca-be79-27723c87e7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EC0087-7524-4B05-A9B7-83774242848A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1aab7a59-f597-4444-8089-36b8df536260"/>
    <ds:schemaRef ds:uri="http://schemas.openxmlformats.org/package/2006/metadata/core-properties"/>
    <ds:schemaRef ds:uri="http://www.w3.org/XML/1998/namespace"/>
    <ds:schemaRef ds:uri="a76562cd-f18d-4fca-be79-27723c87e74e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8437E80-2267-4034-94CF-D355EFDF01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Toombergen, G. van (Giverny)</dc:creator>
  <cp:keywords/>
  <dc:description/>
  <cp:lastModifiedBy>Toombergen, G. van (Giverny)</cp:lastModifiedBy>
  <cp:revision>4</cp:revision>
  <dcterms:created xsi:type="dcterms:W3CDTF">2024-08-28T07:44:00Z</dcterms:created>
  <dcterms:modified xsi:type="dcterms:W3CDTF">2024-09-03T08:47:00Z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2024-08-28T07:43:49Z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03abc508-4999-413c-b21a-51112172437b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0x01010059E2C055399923438E160F64AB3C7C3E</vt:lpwstr>
  </property>
  <property fmtid="{D5CDD505-2E9C-101B-9397-08002B2CF9AE}" pid="10" name="_dlc_DocIdItemGuid">
    <vt:lpwstr>d8edaf14-b28b-4e49-aa8b-030a68ca1eed</vt:lpwstr>
  </property>
  <property fmtid="{D5CDD505-2E9C-101B-9397-08002B2CF9AE}" pid="11" name="MediaServiceImageTags">
    <vt:lpwstr/>
  </property>
</Properties>
</file>