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12C6" w14:textId="08D5D705" w:rsidR="00FB5229" w:rsidRDefault="00EF5694" w:rsidP="006D4907">
      <w:pPr>
        <w:spacing w:after="0"/>
      </w:pPr>
      <w:r>
        <w:t>12 juni 2025</w:t>
      </w:r>
    </w:p>
    <w:p w14:paraId="2690E637" w14:textId="77777777" w:rsidR="00EF5694" w:rsidRDefault="00EF5694" w:rsidP="006D4907">
      <w:pPr>
        <w:spacing w:after="0"/>
      </w:pPr>
    </w:p>
    <w:p w14:paraId="696E7909" w14:textId="0F09F0F5" w:rsidR="00EF5694" w:rsidRPr="006D4907" w:rsidRDefault="00EF5694" w:rsidP="006D4907">
      <w:pPr>
        <w:spacing w:after="0"/>
        <w:rPr>
          <w:b/>
          <w:bCs/>
        </w:rPr>
      </w:pPr>
      <w:r w:rsidRPr="006D4907">
        <w:rPr>
          <w:b/>
          <w:bCs/>
        </w:rPr>
        <w:t xml:space="preserve">Mededeling </w:t>
      </w:r>
      <w:r w:rsidR="006D4907">
        <w:rPr>
          <w:b/>
          <w:bCs/>
        </w:rPr>
        <w:t>van Aanbestedende diensten:</w:t>
      </w:r>
    </w:p>
    <w:p w14:paraId="63714CEF" w14:textId="77777777" w:rsidR="00EF5694" w:rsidRDefault="00EF5694" w:rsidP="006D4907">
      <w:pPr>
        <w:spacing w:after="0"/>
      </w:pPr>
    </w:p>
    <w:p w14:paraId="09167983" w14:textId="77777777" w:rsidR="006D4907" w:rsidRDefault="006D4907" w:rsidP="006D4907">
      <w:pPr>
        <w:spacing w:after="0"/>
      </w:pPr>
    </w:p>
    <w:p w14:paraId="44F2EE00" w14:textId="77777777" w:rsidR="006D4907" w:rsidRDefault="006D4907" w:rsidP="006D4907">
      <w:pPr>
        <w:spacing w:after="0"/>
      </w:pPr>
    </w:p>
    <w:p w14:paraId="272B5F5D" w14:textId="5BBF9856" w:rsidR="00EF5694" w:rsidRDefault="00EF5694" w:rsidP="006D4907">
      <w:pPr>
        <w:spacing w:after="0"/>
      </w:pPr>
      <w:r>
        <w:t xml:space="preserve">De inschrijftermijn wordt aangepast naar </w:t>
      </w:r>
      <w:r w:rsidRPr="006D4907">
        <w:rPr>
          <w:b/>
          <w:bCs/>
        </w:rPr>
        <w:t>dinsdag 17 juni 2025 om 15:00 uur.</w:t>
      </w:r>
    </w:p>
    <w:p w14:paraId="098C72AD" w14:textId="77777777" w:rsidR="006D4907" w:rsidRDefault="006D4907" w:rsidP="006D4907">
      <w:pPr>
        <w:spacing w:after="0"/>
      </w:pPr>
    </w:p>
    <w:p w14:paraId="6F6B19AD" w14:textId="04866BBC" w:rsidR="006D4907" w:rsidRDefault="006D4907" w:rsidP="006D4907">
      <w:pPr>
        <w:spacing w:after="0"/>
      </w:pPr>
      <w:r>
        <w:t xml:space="preserve">Na publicatie van dit bericht, zal de aanbesteding op TenderNed gerectificeerd worden. </w:t>
      </w:r>
    </w:p>
    <w:p w14:paraId="1C4508DE" w14:textId="77777777" w:rsidR="006D4907" w:rsidRDefault="006D4907" w:rsidP="006D4907">
      <w:pPr>
        <w:spacing w:after="0"/>
      </w:pPr>
    </w:p>
    <w:p w14:paraId="6EAA3D8E" w14:textId="77EF4633" w:rsidR="006D4907" w:rsidRDefault="006D4907" w:rsidP="006D4907">
      <w:pPr>
        <w:spacing w:after="0"/>
      </w:pPr>
      <w:r>
        <w:t>Wij vertrouwen erop u met dit bericht te hebben geïnformeerd.</w:t>
      </w:r>
    </w:p>
    <w:p w14:paraId="0B253D5C" w14:textId="77777777" w:rsidR="006D4907" w:rsidRDefault="006D4907" w:rsidP="006D4907">
      <w:pPr>
        <w:spacing w:after="0"/>
      </w:pPr>
    </w:p>
    <w:p w14:paraId="24650FC1" w14:textId="431E9E9B" w:rsidR="006D4907" w:rsidRDefault="006D4907" w:rsidP="006D4907">
      <w:pPr>
        <w:spacing w:after="0"/>
      </w:pPr>
      <w:r>
        <w:t>Met vriendelijke groet,</w:t>
      </w:r>
    </w:p>
    <w:p w14:paraId="7F0CF58C" w14:textId="77777777" w:rsidR="006D4907" w:rsidRDefault="006D4907" w:rsidP="006D4907">
      <w:pPr>
        <w:spacing w:after="0"/>
      </w:pPr>
    </w:p>
    <w:p w14:paraId="1C949C22" w14:textId="6AE781BC" w:rsidR="006D4907" w:rsidRDefault="006D4907" w:rsidP="006D4907">
      <w:pPr>
        <w:spacing w:after="0"/>
      </w:pPr>
      <w:r>
        <w:t>Robert in ’t Groen</w:t>
      </w:r>
    </w:p>
    <w:p w14:paraId="23EB1C3F" w14:textId="60B318E5" w:rsidR="006D4907" w:rsidRDefault="006D4907" w:rsidP="006D4907">
      <w:pPr>
        <w:spacing w:after="0"/>
      </w:pPr>
      <w:r>
        <w:t>Senior Inkoopadviseur Zadkine.</w:t>
      </w:r>
    </w:p>
    <w:p w14:paraId="2CA79B13" w14:textId="77777777" w:rsidR="00EF5694" w:rsidRDefault="00EF5694" w:rsidP="006D4907">
      <w:pPr>
        <w:spacing w:after="0"/>
      </w:pPr>
    </w:p>
    <w:p w14:paraId="34A73AD6" w14:textId="707A2A7D" w:rsidR="00EF5694" w:rsidRDefault="00EF5694" w:rsidP="006D4907">
      <w:pPr>
        <w:spacing w:after="0"/>
      </w:pPr>
    </w:p>
    <w:sectPr w:rsidR="00EF5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94"/>
    <w:rsid w:val="000F59D7"/>
    <w:rsid w:val="00371337"/>
    <w:rsid w:val="006D4907"/>
    <w:rsid w:val="00720D40"/>
    <w:rsid w:val="00763FC3"/>
    <w:rsid w:val="00EF5694"/>
    <w:rsid w:val="00FB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75CB"/>
  <w15:chartTrackingRefBased/>
  <w15:docId w15:val="{657B585E-AD46-474C-9DFE-E49704EB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5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5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5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5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5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5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5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5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5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5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5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5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56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56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56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56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56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56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5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5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5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5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5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56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56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56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5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56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5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in 't Groen</dc:creator>
  <cp:keywords/>
  <dc:description/>
  <cp:lastModifiedBy>Robert in 't Groen</cp:lastModifiedBy>
  <cp:revision>1</cp:revision>
  <dcterms:created xsi:type="dcterms:W3CDTF">2025-06-12T09:06:00Z</dcterms:created>
  <dcterms:modified xsi:type="dcterms:W3CDTF">2025-06-12T09:23:00Z</dcterms:modified>
</cp:coreProperties>
</file>