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E6D3" w14:textId="5B4C2855" w:rsidR="005F2285" w:rsidRDefault="007A2DA2" w:rsidP="006F0CE4">
      <w:pPr>
        <w:rPr>
          <w:rFonts w:ascii="Roboto" w:hAnsi="Roboto" w:cs="Arial"/>
          <w:b/>
          <w:bCs/>
          <w:sz w:val="28"/>
          <w:szCs w:val="28"/>
        </w:rPr>
      </w:pPr>
      <w:r w:rsidRPr="006A1EDB">
        <w:rPr>
          <w:rFonts w:ascii="Roboto" w:hAnsi="Roboto" w:cs="Arial"/>
          <w:b/>
          <w:bCs/>
          <w:sz w:val="28"/>
          <w:szCs w:val="28"/>
        </w:rPr>
        <w:t>Bijlage</w:t>
      </w:r>
      <w:r w:rsidR="00B22663" w:rsidRPr="006A1EDB">
        <w:rPr>
          <w:rFonts w:ascii="Roboto" w:hAnsi="Roboto" w:cs="Arial"/>
          <w:b/>
          <w:bCs/>
          <w:sz w:val="28"/>
          <w:szCs w:val="28"/>
        </w:rPr>
        <w:t xml:space="preserve"> </w:t>
      </w:r>
      <w:r w:rsidR="00B54712">
        <w:rPr>
          <w:rFonts w:ascii="Roboto" w:hAnsi="Roboto" w:cs="Arial"/>
          <w:b/>
          <w:bCs/>
          <w:sz w:val="28"/>
          <w:szCs w:val="28"/>
        </w:rPr>
        <w:t>7</w:t>
      </w:r>
      <w:r w:rsidR="006A1EDB" w:rsidRPr="006A1EDB">
        <w:rPr>
          <w:rFonts w:ascii="Roboto" w:hAnsi="Roboto" w:cs="Arial"/>
          <w:b/>
          <w:bCs/>
          <w:sz w:val="28"/>
          <w:szCs w:val="28"/>
        </w:rPr>
        <w:t>.1</w:t>
      </w:r>
      <w:r w:rsidR="008F77A1" w:rsidRPr="006A1EDB">
        <w:rPr>
          <w:rFonts w:ascii="Roboto" w:hAnsi="Roboto" w:cs="Arial"/>
          <w:b/>
          <w:bCs/>
          <w:sz w:val="28"/>
          <w:szCs w:val="28"/>
        </w:rPr>
        <w:t xml:space="preserve"> </w:t>
      </w:r>
      <w:r w:rsidR="00AF3D65" w:rsidRPr="006A1EDB">
        <w:rPr>
          <w:rFonts w:ascii="Roboto" w:hAnsi="Roboto" w:cs="Arial"/>
          <w:b/>
          <w:bCs/>
          <w:sz w:val="28"/>
          <w:szCs w:val="28"/>
        </w:rPr>
        <w:t xml:space="preserve">Formulier </w:t>
      </w:r>
      <w:r w:rsidR="00BA35C2" w:rsidRPr="006A1EDB">
        <w:rPr>
          <w:rFonts w:ascii="Roboto" w:hAnsi="Roboto" w:cs="Arial"/>
          <w:b/>
          <w:bCs/>
          <w:sz w:val="28"/>
          <w:szCs w:val="28"/>
        </w:rPr>
        <w:t>referenties</w:t>
      </w:r>
      <w:r w:rsidR="006A1EDB" w:rsidRPr="006A1EDB">
        <w:rPr>
          <w:rFonts w:ascii="Roboto" w:hAnsi="Roboto" w:cs="Arial"/>
          <w:b/>
          <w:bCs/>
          <w:sz w:val="28"/>
          <w:szCs w:val="28"/>
        </w:rPr>
        <w:t xml:space="preserve"> </w:t>
      </w:r>
      <w:r w:rsidR="00B54712">
        <w:rPr>
          <w:rFonts w:ascii="Roboto" w:hAnsi="Roboto" w:cs="Arial"/>
          <w:b/>
          <w:bCs/>
          <w:sz w:val="28"/>
          <w:szCs w:val="28"/>
        </w:rPr>
        <w:t>7</w:t>
      </w:r>
      <w:r w:rsidR="006A1EDB" w:rsidRPr="006A1EDB">
        <w:rPr>
          <w:rFonts w:ascii="Roboto" w:hAnsi="Roboto" w:cs="Arial"/>
          <w:b/>
          <w:bCs/>
          <w:sz w:val="28"/>
          <w:szCs w:val="28"/>
        </w:rPr>
        <w:t>.1</w:t>
      </w:r>
    </w:p>
    <w:p w14:paraId="5B967C17" w14:textId="77777777" w:rsidR="0096270A" w:rsidRPr="006A1EDB" w:rsidRDefault="0096270A" w:rsidP="006F0CE4">
      <w:pPr>
        <w:rPr>
          <w:rFonts w:ascii="Roboto" w:hAnsi="Roboto" w:cs="Arial"/>
          <w:b/>
          <w:bCs/>
          <w:sz w:val="28"/>
          <w:szCs w:val="28"/>
        </w:rPr>
      </w:pPr>
    </w:p>
    <w:tbl>
      <w:tblPr>
        <w:tblStyle w:val="Tabelraster"/>
        <w:tblW w:w="9219" w:type="dxa"/>
        <w:tblLook w:val="04A0" w:firstRow="1" w:lastRow="0" w:firstColumn="1" w:lastColumn="0" w:noHBand="0" w:noVBand="1"/>
      </w:tblPr>
      <w:tblGrid>
        <w:gridCol w:w="6799"/>
        <w:gridCol w:w="2411"/>
        <w:gridCol w:w="9"/>
      </w:tblGrid>
      <w:tr w:rsidR="0096270A" w:rsidRPr="00FF430D" w14:paraId="10B2DF16" w14:textId="77777777" w:rsidTr="00EE48B8">
        <w:tc>
          <w:tcPr>
            <w:tcW w:w="9219" w:type="dxa"/>
            <w:gridSpan w:val="3"/>
          </w:tcPr>
          <w:p w14:paraId="5838A8DC" w14:textId="66A2C4FC" w:rsidR="0096270A" w:rsidRPr="00FF430D" w:rsidRDefault="0096270A" w:rsidP="006F0CE4">
            <w:pPr>
              <w:rPr>
                <w:rFonts w:ascii="Verdana" w:hAnsi="Verdana" w:cs="Arial"/>
                <w:b/>
                <w:sz w:val="20"/>
              </w:rPr>
            </w:pPr>
            <w:r w:rsidRPr="00FF430D">
              <w:rPr>
                <w:rFonts w:ascii="Verdana" w:hAnsi="Verdana" w:cs="Arial"/>
                <w:b/>
                <w:sz w:val="20"/>
              </w:rPr>
              <w:t xml:space="preserve">Vooraf: </w:t>
            </w:r>
          </w:p>
        </w:tc>
      </w:tr>
      <w:tr w:rsidR="0096270A" w14:paraId="6DAF12CD" w14:textId="77777777" w:rsidTr="00EE48B8">
        <w:trPr>
          <w:gridAfter w:val="1"/>
          <w:wAfter w:w="9" w:type="dxa"/>
        </w:trPr>
        <w:tc>
          <w:tcPr>
            <w:tcW w:w="6799" w:type="dxa"/>
          </w:tcPr>
          <w:p w14:paraId="3924F655" w14:textId="42920756" w:rsidR="0096270A" w:rsidRPr="00FF430D" w:rsidRDefault="00EE48B8" w:rsidP="00B14715">
            <w:pPr>
              <w:rPr>
                <w:rFonts w:ascii="Verdana" w:hAnsi="Verdana" w:cs="Arial"/>
                <w:b/>
                <w:sz w:val="20"/>
              </w:rPr>
            </w:pPr>
            <w:r w:rsidRPr="00FF430D">
              <w:rPr>
                <w:rFonts w:ascii="Verdana" w:hAnsi="Verdana" w:cs="Arial"/>
                <w:b/>
                <w:sz w:val="20"/>
              </w:rPr>
              <w:t>Welke</w:t>
            </w:r>
            <w:r w:rsidR="0096270A" w:rsidRPr="00FF430D">
              <w:rPr>
                <w:rFonts w:ascii="Verdana" w:hAnsi="Verdana" w:cs="Arial"/>
                <w:b/>
                <w:sz w:val="20"/>
              </w:rPr>
              <w:t xml:space="preserve"> van de referentieprojecten</w:t>
            </w:r>
            <w:r w:rsidR="00B14715">
              <w:rPr>
                <w:rFonts w:ascii="Verdana" w:hAnsi="Verdana" w:cs="Arial"/>
                <w:b/>
                <w:sz w:val="20"/>
              </w:rPr>
              <w:t xml:space="preserve"> uit bijlage </w:t>
            </w:r>
            <w:r w:rsidR="00B54712">
              <w:rPr>
                <w:rFonts w:ascii="Verdana" w:hAnsi="Verdana" w:cs="Arial"/>
                <w:b/>
                <w:sz w:val="20"/>
              </w:rPr>
              <w:t>7</w:t>
            </w:r>
            <w:r w:rsidR="00B14715">
              <w:rPr>
                <w:rFonts w:ascii="Verdana" w:hAnsi="Verdana" w:cs="Arial"/>
                <w:b/>
                <w:sz w:val="20"/>
              </w:rPr>
              <w:t xml:space="preserve"> </w:t>
            </w:r>
            <w:r w:rsidR="0096270A" w:rsidRPr="00FF430D">
              <w:rPr>
                <w:rFonts w:ascii="Verdana" w:hAnsi="Verdana" w:cs="Arial"/>
                <w:b/>
                <w:sz w:val="20"/>
              </w:rPr>
              <w:t>(maximaal 2) wijst de Deelnemer aan voor beoordeling door de</w:t>
            </w:r>
            <w:r>
              <w:rPr>
                <w:rFonts w:ascii="Verdana" w:hAnsi="Verdana" w:cs="Arial"/>
                <w:b/>
                <w:sz w:val="20"/>
              </w:rPr>
              <w:t xml:space="preserve"> s</w:t>
            </w:r>
            <w:r w:rsidR="0096270A" w:rsidRPr="00FF430D">
              <w:rPr>
                <w:rFonts w:ascii="Verdana" w:hAnsi="Verdana" w:cs="Arial"/>
                <w:b/>
                <w:sz w:val="20"/>
              </w:rPr>
              <w:t>electiecommissie</w:t>
            </w:r>
            <w:r>
              <w:rPr>
                <w:rFonts w:ascii="Verdana" w:hAnsi="Verdana" w:cs="Arial"/>
                <w:b/>
                <w:sz w:val="20"/>
              </w:rPr>
              <w:t xml:space="preserve"> </w:t>
            </w:r>
            <w:r w:rsidR="0096270A" w:rsidRPr="00FF430D">
              <w:rPr>
                <w:rFonts w:ascii="Verdana" w:hAnsi="Verdana" w:cs="Arial"/>
                <w:b/>
                <w:sz w:val="20"/>
              </w:rPr>
              <w:t xml:space="preserve">ten behoeve van selectiecriterium referentie </w:t>
            </w:r>
            <w:r w:rsidR="00732B5F">
              <w:rPr>
                <w:rFonts w:ascii="Verdana" w:hAnsi="Verdana" w:cs="Arial"/>
                <w:b/>
                <w:sz w:val="20"/>
              </w:rPr>
              <w:t>(</w:t>
            </w:r>
            <w:r w:rsidR="00B14715">
              <w:rPr>
                <w:rFonts w:ascii="Verdana" w:hAnsi="Verdana" w:cs="Arial"/>
                <w:b/>
                <w:sz w:val="20"/>
              </w:rPr>
              <w:t xml:space="preserve">‘in welke mate sluit </w:t>
            </w:r>
            <w:r w:rsidR="00732B5F">
              <w:rPr>
                <w:rFonts w:ascii="Verdana" w:hAnsi="Verdana" w:cs="Arial"/>
                <w:b/>
                <w:sz w:val="20"/>
              </w:rPr>
              <w:t>de referentie aa</w:t>
            </w:r>
            <w:r w:rsidR="00B14715">
              <w:rPr>
                <w:rFonts w:ascii="Verdana" w:hAnsi="Verdana" w:cs="Arial"/>
                <w:b/>
                <w:sz w:val="20"/>
              </w:rPr>
              <w:t>n</w:t>
            </w:r>
            <w:r w:rsidR="00732B5F">
              <w:rPr>
                <w:rFonts w:ascii="Verdana" w:hAnsi="Verdana" w:cs="Arial"/>
                <w:b/>
                <w:sz w:val="20"/>
              </w:rPr>
              <w:t xml:space="preserve"> bij het b</w:t>
            </w:r>
            <w:r w:rsidR="00732B5F" w:rsidRPr="00732B5F">
              <w:rPr>
                <w:rFonts w:ascii="Verdana" w:hAnsi="Verdana" w:cs="Arial"/>
                <w:b/>
                <w:sz w:val="20"/>
              </w:rPr>
              <w:t>eeldkwaliteitsplan De Tuit, onderdeel Dorps Wonen</w:t>
            </w:r>
            <w:r w:rsidR="00B14715">
              <w:rPr>
                <w:rFonts w:ascii="Verdana" w:hAnsi="Verdana" w:cs="Arial"/>
                <w:b/>
                <w:sz w:val="20"/>
              </w:rPr>
              <w:t>’</w:t>
            </w:r>
            <w:r w:rsidR="00732B5F">
              <w:rPr>
                <w:rFonts w:ascii="Verdana" w:hAnsi="Verdana" w:cs="Arial"/>
                <w:b/>
                <w:sz w:val="20"/>
              </w:rPr>
              <w:t>)</w:t>
            </w:r>
            <w:r w:rsidR="00732B5F" w:rsidRPr="00732B5F">
              <w:rPr>
                <w:rFonts w:ascii="Verdana" w:hAnsi="Verdana" w:cs="Arial"/>
                <w:b/>
                <w:sz w:val="20"/>
              </w:rPr>
              <w:t>.</w:t>
            </w:r>
          </w:p>
        </w:tc>
        <w:tc>
          <w:tcPr>
            <w:tcW w:w="2411" w:type="dxa"/>
          </w:tcPr>
          <w:p w14:paraId="498C3392" w14:textId="77777777" w:rsidR="0096270A" w:rsidRPr="00FF430D" w:rsidRDefault="0096270A" w:rsidP="006F0CE4">
            <w:pPr>
              <w:rPr>
                <w:rFonts w:ascii="Verdana" w:hAnsi="Verdana" w:cs="Arial"/>
                <w:b/>
                <w:sz w:val="20"/>
              </w:rPr>
            </w:pPr>
            <w:r w:rsidRPr="00FF430D">
              <w:rPr>
                <w:rFonts w:ascii="Verdana" w:hAnsi="Verdana" w:cs="Arial"/>
                <w:b/>
                <w:sz w:val="20"/>
              </w:rPr>
              <w:t xml:space="preserve">Referentienummer: </w:t>
            </w:r>
          </w:p>
          <w:p w14:paraId="6AE6F4A2" w14:textId="77777777" w:rsidR="0096270A" w:rsidRPr="00FF430D" w:rsidRDefault="0096270A" w:rsidP="006F0CE4">
            <w:pPr>
              <w:rPr>
                <w:rFonts w:ascii="Verdana" w:hAnsi="Verdana" w:cs="Arial"/>
                <w:b/>
                <w:sz w:val="20"/>
              </w:rPr>
            </w:pPr>
          </w:p>
          <w:p w14:paraId="5A0ADC37" w14:textId="73528397" w:rsidR="0096270A" w:rsidRPr="00FF430D" w:rsidRDefault="0096270A" w:rsidP="006F0CE4">
            <w:pPr>
              <w:rPr>
                <w:rFonts w:ascii="Verdana" w:hAnsi="Verdana" w:cs="Arial"/>
                <w:b/>
                <w:sz w:val="20"/>
              </w:rPr>
            </w:pPr>
            <w:r w:rsidRPr="00FF430D">
              <w:rPr>
                <w:rFonts w:ascii="Verdana" w:hAnsi="Verdana" w:cs="Arial"/>
                <w:b/>
                <w:sz w:val="20"/>
              </w:rPr>
              <w:t>……….      ………….</w:t>
            </w:r>
          </w:p>
        </w:tc>
      </w:tr>
    </w:tbl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1119A88C" w14:textId="77777777" w:rsidR="006A1EDB" w:rsidRDefault="006A1EDB" w:rsidP="006F0CE4">
      <w:pPr>
        <w:rPr>
          <w:rFonts w:ascii="Verdana" w:hAnsi="Verdana" w:cs="Arial"/>
          <w:b/>
          <w:sz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BE038E" w14:paraId="4B5952A8" w14:textId="77777777" w:rsidTr="00BE038E">
        <w:tc>
          <w:tcPr>
            <w:tcW w:w="3397" w:type="dxa"/>
          </w:tcPr>
          <w:p w14:paraId="0F5FB535" w14:textId="0BD131CC" w:rsidR="00BE038E" w:rsidRDefault="00BE038E" w:rsidP="00BE038E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Naam Deelnemer</w:t>
            </w:r>
            <w:r w:rsidR="006A1EDB">
              <w:rPr>
                <w:rFonts w:ascii="Roboto" w:hAnsi="Roboto" w:cs="Arial"/>
                <w:b/>
                <w:bCs/>
                <w:sz w:val="20"/>
                <w:szCs w:val="20"/>
              </w:rPr>
              <w:t>:</w:t>
            </w:r>
          </w:p>
          <w:p w14:paraId="21D68645" w14:textId="77777777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3DE9BF36" w14:textId="77777777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BE038E" w14:paraId="622EC504" w14:textId="77777777" w:rsidTr="00BE038E">
        <w:tc>
          <w:tcPr>
            <w:tcW w:w="3397" w:type="dxa"/>
          </w:tcPr>
          <w:p w14:paraId="3CC4E148" w14:textId="39262979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 eis nummer 1</w:t>
            </w:r>
          </w:p>
        </w:tc>
        <w:tc>
          <w:tcPr>
            <w:tcW w:w="5812" w:type="dxa"/>
          </w:tcPr>
          <w:p w14:paraId="6803505C" w14:textId="414C812A" w:rsidR="00BE038E" w:rsidRDefault="003461CD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A35C2">
              <w:rPr>
                <w:rFonts w:ascii="Roboto" w:hAnsi="Roboto" w:cs="Arial"/>
                <w:b/>
                <w:bCs/>
                <w:sz w:val="20"/>
                <w:szCs w:val="20"/>
              </w:rPr>
              <w:t>Risicodragende</w:t>
            </w:r>
            <w:r w:rsidR="00BE038E" w:rsidRPr="00BA35C2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gebiedsontwikkeling</w:t>
            </w:r>
          </w:p>
        </w:tc>
      </w:tr>
      <w:tr w:rsidR="00BE038E" w14:paraId="2F0253F7" w14:textId="77777777" w:rsidTr="00BE038E">
        <w:tc>
          <w:tcPr>
            <w:tcW w:w="3397" w:type="dxa"/>
          </w:tcPr>
          <w:p w14:paraId="485FD7A8" w14:textId="77777777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Naam referentieproject</w:t>
            </w:r>
            <w:r w:rsidR="006A1EDB">
              <w:rPr>
                <w:rFonts w:ascii="Roboto" w:hAnsi="Roboto" w:cs="Arial"/>
                <w:b/>
                <w:bCs/>
                <w:sz w:val="20"/>
                <w:szCs w:val="20"/>
              </w:rPr>
              <w:t>:</w:t>
            </w:r>
          </w:p>
          <w:p w14:paraId="3749245D" w14:textId="73700BFD" w:rsidR="006A1EDB" w:rsidRDefault="006A1EDB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C04CB92" w14:textId="77777777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BE038E" w14:paraId="2C0DDE65" w14:textId="77777777" w:rsidTr="00BE038E">
        <w:tc>
          <w:tcPr>
            <w:tcW w:w="3397" w:type="dxa"/>
          </w:tcPr>
          <w:p w14:paraId="1A675EFD" w14:textId="77777777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Plaats referentieproject</w:t>
            </w:r>
            <w:r w:rsidR="006A1EDB">
              <w:rPr>
                <w:rFonts w:ascii="Roboto" w:hAnsi="Roboto" w:cs="Arial"/>
                <w:b/>
                <w:bCs/>
                <w:sz w:val="20"/>
                <w:szCs w:val="20"/>
              </w:rPr>
              <w:t>:</w:t>
            </w:r>
          </w:p>
          <w:p w14:paraId="075BFFDA" w14:textId="2C88E18C" w:rsidR="006A1EDB" w:rsidRDefault="006A1EDB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F730EDB" w14:textId="77777777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BE038E" w:rsidRPr="00BA6F6C" w14:paraId="201E37F3" w14:textId="77777777" w:rsidTr="00BE038E">
        <w:tc>
          <w:tcPr>
            <w:tcW w:w="3397" w:type="dxa"/>
          </w:tcPr>
          <w:p w14:paraId="2F9D44A5" w14:textId="503A7A71" w:rsidR="00BA6F6C" w:rsidRDefault="00BA6F6C" w:rsidP="00BA6F6C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/>
                <w:b/>
                <w:bCs/>
                <w:sz w:val="20"/>
                <w:szCs w:val="20"/>
              </w:rPr>
              <w:t>Naam o</w:t>
            </w:r>
            <w:r w:rsidR="00BE038E" w:rsidRPr="00BA6F6C">
              <w:rPr>
                <w:rFonts w:ascii="Roboto" w:hAnsi="Roboto"/>
                <w:b/>
                <w:bCs/>
                <w:sz w:val="20"/>
                <w:szCs w:val="20"/>
              </w:rPr>
              <w:t>pdrachtgever referentieproject</w:t>
            </w:r>
          </w:p>
          <w:p w14:paraId="41D95D4A" w14:textId="77777777" w:rsidR="006A1EDB" w:rsidRDefault="006A1EDB" w:rsidP="00BA6F6C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5CBC4B00" w14:textId="1A417C6C" w:rsidR="006A1EDB" w:rsidRPr="00BA6F6C" w:rsidRDefault="006A1EDB" w:rsidP="00BA6F6C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3E961E89" w14:textId="77777777" w:rsidR="00BE038E" w:rsidRPr="00BA6F6C" w:rsidRDefault="00BE038E" w:rsidP="00BA6F6C">
            <w:pPr>
              <w:rPr>
                <w:b/>
                <w:bCs/>
              </w:rPr>
            </w:pPr>
          </w:p>
        </w:tc>
      </w:tr>
      <w:tr w:rsidR="00BA6F6C" w14:paraId="6B63E50D" w14:textId="77777777" w:rsidTr="00BE038E">
        <w:tc>
          <w:tcPr>
            <w:tcW w:w="3397" w:type="dxa"/>
          </w:tcPr>
          <w:p w14:paraId="648D38FE" w14:textId="77777777" w:rsidR="00BA6F6C" w:rsidRDefault="00BA6F6C" w:rsidP="006A1EDB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6A1EDB">
              <w:rPr>
                <w:rFonts w:ascii="Roboto" w:hAnsi="Roboto"/>
                <w:b/>
                <w:bCs/>
                <w:sz w:val="20"/>
                <w:szCs w:val="20"/>
              </w:rPr>
              <w:t>Contactgegevens opdrachtgever referentieproject</w:t>
            </w:r>
            <w:r w:rsidR="006A1EDB" w:rsidRPr="006A1EDB">
              <w:rPr>
                <w:rFonts w:ascii="Roboto" w:hAnsi="Roboto"/>
                <w:b/>
                <w:bCs/>
                <w:sz w:val="20"/>
                <w:szCs w:val="20"/>
              </w:rPr>
              <w:t xml:space="preserve"> (inclusief contactpersoon):</w:t>
            </w:r>
          </w:p>
          <w:p w14:paraId="0ADDE92E" w14:textId="77777777" w:rsidR="006A1EDB" w:rsidRDefault="006A1EDB" w:rsidP="006A1EDB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701B3198" w14:textId="2E8E264C" w:rsidR="006A1EDB" w:rsidRPr="006A1EDB" w:rsidRDefault="006A1EDB" w:rsidP="006A1EDB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E4A81D6" w14:textId="77777777" w:rsidR="00BA6F6C" w:rsidRDefault="00BA6F6C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BE038E" w14:paraId="4C95CD73" w14:textId="77777777" w:rsidTr="00BE038E">
        <w:tc>
          <w:tcPr>
            <w:tcW w:w="3397" w:type="dxa"/>
          </w:tcPr>
          <w:p w14:paraId="6C05EE8E" w14:textId="03361F8D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Datum oplevering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</w:t>
            </w: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project (project dient na 1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april 2020 </w:t>
            </w: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>te zijn opgeleverd):</w:t>
            </w:r>
          </w:p>
        </w:tc>
        <w:tc>
          <w:tcPr>
            <w:tcW w:w="5812" w:type="dxa"/>
          </w:tcPr>
          <w:p w14:paraId="3A9DA37D" w14:textId="77777777" w:rsidR="00BE038E" w:rsidRDefault="00BE038E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BE038E" w14:paraId="5FED3AC2" w14:textId="77777777" w:rsidTr="00BE038E">
        <w:tc>
          <w:tcPr>
            <w:tcW w:w="3397" w:type="dxa"/>
          </w:tcPr>
          <w:p w14:paraId="4B075282" w14:textId="77777777" w:rsidR="00BA6F6C" w:rsidRDefault="00BA6F6C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>Voldoet het project aan de referentie-eis:</w:t>
            </w:r>
          </w:p>
          <w:p w14:paraId="6A313C18" w14:textId="04B9A5C5" w:rsidR="00BE038E" w:rsidRDefault="00BA6F6C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een woningbouwproject dat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door deelnemer </w:t>
            </w: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>voor eigen rekening en risico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is</w:t>
            </w: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gerealiseerd. De Deelnemer was volledig verantwoordelijk voor zowel het ontwerp als de realisatie van het vastgoed.</w:t>
            </w:r>
          </w:p>
        </w:tc>
        <w:tc>
          <w:tcPr>
            <w:tcW w:w="5812" w:type="dxa"/>
          </w:tcPr>
          <w:p w14:paraId="7DDB44D9" w14:textId="3CA05B82" w:rsidR="00BE038E" w:rsidRDefault="00BA6F6C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Ja / Nee</w:t>
            </w:r>
          </w:p>
        </w:tc>
      </w:tr>
      <w:tr w:rsidR="00BA6F6C" w14:paraId="2A0EFFEB" w14:textId="77777777" w:rsidTr="00BE038E">
        <w:tc>
          <w:tcPr>
            <w:tcW w:w="3397" w:type="dxa"/>
          </w:tcPr>
          <w:p w14:paraId="2A158808" w14:textId="77777777" w:rsidR="006A1EDB" w:rsidRDefault="00BA6F6C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Omschrijving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</w:t>
            </w: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>project waaruit blijkt dat het project voldoet aan de referentie-eis</w:t>
            </w:r>
            <w:r w:rsidR="006A1EDB">
              <w:rPr>
                <w:rFonts w:ascii="Roboto" w:hAnsi="Roboto" w:cs="Arial"/>
                <w:b/>
                <w:bCs/>
                <w:sz w:val="20"/>
                <w:szCs w:val="20"/>
              </w:rPr>
              <w:t>:</w:t>
            </w:r>
          </w:p>
          <w:p w14:paraId="68B2AABA" w14:textId="77777777" w:rsidR="006A1EDB" w:rsidRDefault="006A1EDB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413F0047" w14:textId="4CA7F62D" w:rsidR="006A1EDB" w:rsidRPr="00BA6F6C" w:rsidRDefault="006A1EDB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28FA6C07" w14:textId="77777777" w:rsidR="00BA6F6C" w:rsidRDefault="00BA6F6C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A1EDB" w14:paraId="5245641F" w14:textId="77777777" w:rsidTr="00BE038E">
        <w:tc>
          <w:tcPr>
            <w:tcW w:w="3397" w:type="dxa"/>
          </w:tcPr>
          <w:p w14:paraId="796BB72E" w14:textId="77777777" w:rsidR="006A1EDB" w:rsidRDefault="006A1EDB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Beschrijving van de rol van de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Deelnemer </w:t>
            </w: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en beschrijving van de onderdelen van het project die de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deelnemer </w:t>
            </w: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>heeft uitgevoerd:</w:t>
            </w:r>
          </w:p>
          <w:p w14:paraId="29C53F46" w14:textId="7166B240" w:rsidR="006A1EDB" w:rsidRPr="00BA6F6C" w:rsidRDefault="006A1EDB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F19224C" w14:textId="77777777" w:rsidR="006A1EDB" w:rsidRDefault="006A1EDB" w:rsidP="00F14DDF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4213F2B1" w14:textId="3B13517C" w:rsidR="00BA35C2" w:rsidRDefault="006A1EDB" w:rsidP="00F14DDF">
      <w:pPr>
        <w:spacing w:line="280" w:lineRule="atLeast"/>
        <w:jc w:val="both"/>
        <w:rPr>
          <w:rFonts w:ascii="Roboto" w:hAnsi="Roboto" w:cs="Arial"/>
          <w:b/>
          <w:bCs/>
          <w:sz w:val="20"/>
          <w:szCs w:val="20"/>
        </w:rPr>
      </w:pPr>
      <w:r w:rsidRPr="006A1EDB">
        <w:rPr>
          <w:rFonts w:ascii="Roboto" w:hAnsi="Roboto" w:cs="Arial"/>
          <w:b/>
          <w:bCs/>
          <w:sz w:val="20"/>
          <w:szCs w:val="20"/>
        </w:rPr>
        <w:t>De tekst mag aangevuld worden met afbeeldingen, foto’s, impressies, et cetera.</w:t>
      </w:r>
    </w:p>
    <w:p w14:paraId="1FF57603" w14:textId="161D002E" w:rsidR="00042A59" w:rsidRPr="006A1EDB" w:rsidRDefault="00042A59" w:rsidP="00042A59">
      <w:pPr>
        <w:rPr>
          <w:rFonts w:ascii="Roboto" w:hAnsi="Roboto" w:cs="Arial"/>
          <w:b/>
          <w:bCs/>
          <w:sz w:val="28"/>
          <w:szCs w:val="28"/>
        </w:rPr>
      </w:pPr>
      <w:r w:rsidRPr="006A1EDB">
        <w:rPr>
          <w:rFonts w:ascii="Roboto" w:hAnsi="Roboto" w:cs="Arial"/>
          <w:b/>
          <w:bCs/>
          <w:sz w:val="28"/>
          <w:szCs w:val="28"/>
        </w:rPr>
        <w:lastRenderedPageBreak/>
        <w:t xml:space="preserve">Bijlage </w:t>
      </w:r>
      <w:r w:rsidR="00B54712">
        <w:rPr>
          <w:rFonts w:ascii="Roboto" w:hAnsi="Roboto" w:cs="Arial"/>
          <w:b/>
          <w:bCs/>
          <w:sz w:val="28"/>
          <w:szCs w:val="28"/>
        </w:rPr>
        <w:t>7</w:t>
      </w:r>
      <w:r w:rsidRPr="006A1EDB">
        <w:rPr>
          <w:rFonts w:ascii="Roboto" w:hAnsi="Roboto" w:cs="Arial"/>
          <w:b/>
          <w:bCs/>
          <w:sz w:val="28"/>
          <w:szCs w:val="28"/>
        </w:rPr>
        <w:t>.</w:t>
      </w:r>
      <w:r>
        <w:rPr>
          <w:rFonts w:ascii="Roboto" w:hAnsi="Roboto" w:cs="Arial"/>
          <w:b/>
          <w:bCs/>
          <w:sz w:val="28"/>
          <w:szCs w:val="28"/>
        </w:rPr>
        <w:t>2</w:t>
      </w:r>
      <w:r w:rsidRPr="006A1EDB">
        <w:rPr>
          <w:rFonts w:ascii="Roboto" w:hAnsi="Roboto" w:cs="Arial"/>
          <w:b/>
          <w:bCs/>
          <w:sz w:val="28"/>
          <w:szCs w:val="28"/>
        </w:rPr>
        <w:t xml:space="preserve"> Formulier referenties </w:t>
      </w:r>
      <w:r w:rsidR="00B54712">
        <w:rPr>
          <w:rFonts w:ascii="Roboto" w:hAnsi="Roboto" w:cs="Arial"/>
          <w:b/>
          <w:bCs/>
          <w:sz w:val="28"/>
          <w:szCs w:val="28"/>
        </w:rPr>
        <w:t>7</w:t>
      </w:r>
      <w:r w:rsidRPr="006A1EDB">
        <w:rPr>
          <w:rFonts w:ascii="Roboto" w:hAnsi="Roboto" w:cs="Arial"/>
          <w:b/>
          <w:bCs/>
          <w:sz w:val="28"/>
          <w:szCs w:val="28"/>
        </w:rPr>
        <w:t>.</w:t>
      </w:r>
      <w:r>
        <w:rPr>
          <w:rFonts w:ascii="Roboto" w:hAnsi="Roboto" w:cs="Arial"/>
          <w:b/>
          <w:bCs/>
          <w:sz w:val="28"/>
          <w:szCs w:val="28"/>
        </w:rPr>
        <w:t>2</w:t>
      </w:r>
    </w:p>
    <w:p w14:paraId="31085A2C" w14:textId="77777777" w:rsidR="00741445" w:rsidRDefault="00741445" w:rsidP="007674B9">
      <w:pPr>
        <w:rPr>
          <w:rFonts w:ascii="Roboto" w:hAnsi="Roboto"/>
          <w:b/>
          <w:bCs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7B427D" w14:paraId="0ABA5C8A" w14:textId="77777777" w:rsidTr="00CD0E11">
        <w:tc>
          <w:tcPr>
            <w:tcW w:w="3397" w:type="dxa"/>
          </w:tcPr>
          <w:p w14:paraId="1715D68D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Naam Deelnemer:</w:t>
            </w:r>
          </w:p>
          <w:p w14:paraId="3BD4A5CE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7E9ADB8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2369DDDD" w14:textId="77777777" w:rsidTr="00CD0E11">
        <w:tc>
          <w:tcPr>
            <w:tcW w:w="3397" w:type="dxa"/>
          </w:tcPr>
          <w:p w14:paraId="2A7CD4CE" w14:textId="1C1984EA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 eis nummer 2</w:t>
            </w:r>
          </w:p>
        </w:tc>
        <w:tc>
          <w:tcPr>
            <w:tcW w:w="5812" w:type="dxa"/>
          </w:tcPr>
          <w:p w14:paraId="11FC9EEE" w14:textId="43862499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7B427D">
              <w:rPr>
                <w:rFonts w:ascii="Roboto" w:hAnsi="Roboto" w:cs="Arial"/>
                <w:b/>
                <w:bCs/>
                <w:sz w:val="20"/>
                <w:szCs w:val="20"/>
              </w:rPr>
              <w:t>realiseren woningbouw</w:t>
            </w:r>
          </w:p>
        </w:tc>
      </w:tr>
      <w:tr w:rsidR="007B427D" w14:paraId="02E5EB50" w14:textId="77777777" w:rsidTr="00CD0E11">
        <w:tc>
          <w:tcPr>
            <w:tcW w:w="3397" w:type="dxa"/>
          </w:tcPr>
          <w:p w14:paraId="2F71331D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Naam referentieproject:</w:t>
            </w:r>
          </w:p>
          <w:p w14:paraId="24C2B27C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C45F572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10528CC9" w14:textId="77777777" w:rsidTr="00CD0E11">
        <w:tc>
          <w:tcPr>
            <w:tcW w:w="3397" w:type="dxa"/>
          </w:tcPr>
          <w:p w14:paraId="498107D2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Plaats referentieproject:</w:t>
            </w:r>
          </w:p>
          <w:p w14:paraId="7615E020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0441E7E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:rsidRPr="00BA6F6C" w14:paraId="3F34375D" w14:textId="77777777" w:rsidTr="00CD0E11">
        <w:tc>
          <w:tcPr>
            <w:tcW w:w="3397" w:type="dxa"/>
          </w:tcPr>
          <w:p w14:paraId="49EFB9A9" w14:textId="77777777" w:rsidR="007B427D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/>
                <w:b/>
                <w:bCs/>
                <w:sz w:val="20"/>
                <w:szCs w:val="20"/>
              </w:rPr>
              <w:t>Naam opdrachtgever referentieproject</w:t>
            </w:r>
          </w:p>
          <w:p w14:paraId="0CB25C8B" w14:textId="77777777" w:rsidR="007B427D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3194F34C" w14:textId="77777777" w:rsidR="007B427D" w:rsidRPr="00BA6F6C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3A468A4B" w14:textId="77777777" w:rsidR="007B427D" w:rsidRPr="00BA6F6C" w:rsidRDefault="007B427D" w:rsidP="00CD0E11">
            <w:pPr>
              <w:rPr>
                <w:b/>
                <w:bCs/>
              </w:rPr>
            </w:pPr>
          </w:p>
        </w:tc>
      </w:tr>
      <w:tr w:rsidR="007B427D" w14:paraId="1C64F387" w14:textId="77777777" w:rsidTr="00CD0E11">
        <w:tc>
          <w:tcPr>
            <w:tcW w:w="3397" w:type="dxa"/>
          </w:tcPr>
          <w:p w14:paraId="513CB5A3" w14:textId="77777777" w:rsidR="007B427D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6A1EDB">
              <w:rPr>
                <w:rFonts w:ascii="Roboto" w:hAnsi="Roboto"/>
                <w:b/>
                <w:bCs/>
                <w:sz w:val="20"/>
                <w:szCs w:val="20"/>
              </w:rPr>
              <w:t>Contactgegevens opdrachtgever referentieproject (inclusief contactpersoon):</w:t>
            </w:r>
          </w:p>
          <w:p w14:paraId="211119AA" w14:textId="77777777" w:rsidR="007B427D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2812545E" w14:textId="77777777" w:rsidR="007B427D" w:rsidRPr="006A1EDB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23B6A2C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105A95EA" w14:textId="77777777" w:rsidTr="00CD0E11">
        <w:tc>
          <w:tcPr>
            <w:tcW w:w="3397" w:type="dxa"/>
          </w:tcPr>
          <w:p w14:paraId="67DF37D7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Datum oplevering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</w:t>
            </w: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project (project dient na 1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april 2020 </w:t>
            </w: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>te zijn opgeleverd):</w:t>
            </w:r>
          </w:p>
        </w:tc>
        <w:tc>
          <w:tcPr>
            <w:tcW w:w="5812" w:type="dxa"/>
          </w:tcPr>
          <w:p w14:paraId="796E1CFA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5DBD56D6" w14:textId="77777777" w:rsidTr="00CD0E11">
        <w:tc>
          <w:tcPr>
            <w:tcW w:w="3397" w:type="dxa"/>
          </w:tcPr>
          <w:p w14:paraId="7E35E57B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>Voldoet het project aan de referentie-eis:</w:t>
            </w:r>
          </w:p>
          <w:p w14:paraId="74B197B7" w14:textId="3A330D6D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P</w:t>
            </w:r>
            <w:r w:rsidRPr="007B427D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roject dat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Deelnemer h</w:t>
            </w:r>
            <w:r w:rsidRPr="007B427D">
              <w:rPr>
                <w:rFonts w:ascii="Roboto" w:hAnsi="Roboto" w:cs="Arial"/>
                <w:b/>
                <w:bCs/>
                <w:sz w:val="20"/>
                <w:szCs w:val="20"/>
              </w:rPr>
              <w:t>eeft ontwikkeld met ten minste 20-30 projectmatige grondgebonden woningen per jaar op een locatie. De Deelnemer was volledig verantwoordelijk voor zowel het ontwerp, de realisatie, als de verkoop van de woningen</w:t>
            </w:r>
          </w:p>
        </w:tc>
        <w:tc>
          <w:tcPr>
            <w:tcW w:w="5812" w:type="dxa"/>
          </w:tcPr>
          <w:p w14:paraId="5C164762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Ja / Nee</w:t>
            </w:r>
          </w:p>
        </w:tc>
      </w:tr>
      <w:tr w:rsidR="007B427D" w14:paraId="523C7AA0" w14:textId="77777777" w:rsidTr="00CD0E11">
        <w:tc>
          <w:tcPr>
            <w:tcW w:w="3397" w:type="dxa"/>
          </w:tcPr>
          <w:p w14:paraId="43B94096" w14:textId="4AE5F02D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Omschrijving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</w:t>
            </w: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>project waaruit blijkt dat het project voldoet aan de referentie-eis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(o.a. aantal en soort woningen):</w:t>
            </w:r>
          </w:p>
          <w:p w14:paraId="34EF8319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6385304B" w14:textId="77777777" w:rsidR="007B427D" w:rsidRPr="00BA6F6C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79AA1C3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77C83710" w14:textId="77777777" w:rsidTr="00CD0E11">
        <w:tc>
          <w:tcPr>
            <w:tcW w:w="3397" w:type="dxa"/>
          </w:tcPr>
          <w:p w14:paraId="75391C38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Beschrijving van de rol van de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Deelnemer </w:t>
            </w: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en beschrijving van de onderdelen van het project die de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deelnemer </w:t>
            </w: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>heeft uitgevoerd:</w:t>
            </w:r>
          </w:p>
          <w:p w14:paraId="2AFC9737" w14:textId="77777777" w:rsidR="007B427D" w:rsidRPr="00BA6F6C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3741F106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3DD5DDF1" w14:textId="77777777" w:rsidR="007B427D" w:rsidRDefault="007B427D" w:rsidP="007674B9">
      <w:pPr>
        <w:rPr>
          <w:rFonts w:ascii="Roboto" w:hAnsi="Roboto"/>
          <w:b/>
          <w:bCs/>
          <w:sz w:val="20"/>
          <w:szCs w:val="20"/>
        </w:rPr>
      </w:pPr>
    </w:p>
    <w:p w14:paraId="1A3E617A" w14:textId="19827BD8" w:rsidR="00042A59" w:rsidRDefault="007B427D" w:rsidP="007674B9">
      <w:pPr>
        <w:rPr>
          <w:rFonts w:ascii="Roboto" w:hAnsi="Roboto"/>
          <w:b/>
          <w:bCs/>
          <w:sz w:val="20"/>
          <w:szCs w:val="20"/>
        </w:rPr>
      </w:pPr>
      <w:r w:rsidRPr="007B427D">
        <w:rPr>
          <w:rFonts w:ascii="Roboto" w:hAnsi="Roboto"/>
          <w:b/>
          <w:bCs/>
          <w:sz w:val="20"/>
          <w:szCs w:val="20"/>
        </w:rPr>
        <w:t>De tekst mag aangevuld worden met afbeeldingen, foto’s, impressies, et cetera.</w:t>
      </w:r>
    </w:p>
    <w:p w14:paraId="151BC892" w14:textId="77777777" w:rsidR="007B427D" w:rsidRDefault="007B427D" w:rsidP="007674B9">
      <w:pPr>
        <w:rPr>
          <w:rFonts w:ascii="Roboto" w:hAnsi="Roboto"/>
          <w:b/>
          <w:bCs/>
          <w:sz w:val="20"/>
          <w:szCs w:val="20"/>
        </w:rPr>
      </w:pPr>
    </w:p>
    <w:p w14:paraId="68DDC611" w14:textId="1F0471D7" w:rsidR="007B427D" w:rsidRDefault="007B427D">
      <w:p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br w:type="page"/>
      </w:r>
    </w:p>
    <w:p w14:paraId="62D6B061" w14:textId="5855C348" w:rsidR="007B427D" w:rsidRPr="006A1EDB" w:rsidRDefault="007B427D" w:rsidP="007B427D">
      <w:pPr>
        <w:rPr>
          <w:rFonts w:ascii="Roboto" w:hAnsi="Roboto" w:cs="Arial"/>
          <w:b/>
          <w:bCs/>
          <w:sz w:val="28"/>
          <w:szCs w:val="28"/>
        </w:rPr>
      </w:pPr>
      <w:r w:rsidRPr="006A1EDB">
        <w:rPr>
          <w:rFonts w:ascii="Roboto" w:hAnsi="Roboto" w:cs="Arial"/>
          <w:b/>
          <w:bCs/>
          <w:sz w:val="28"/>
          <w:szCs w:val="28"/>
        </w:rPr>
        <w:lastRenderedPageBreak/>
        <w:t xml:space="preserve">Bijlage </w:t>
      </w:r>
      <w:r w:rsidR="00B54712">
        <w:rPr>
          <w:rFonts w:ascii="Roboto" w:hAnsi="Roboto" w:cs="Arial"/>
          <w:b/>
          <w:bCs/>
          <w:sz w:val="28"/>
          <w:szCs w:val="28"/>
        </w:rPr>
        <w:t>7</w:t>
      </w:r>
      <w:r w:rsidRPr="006A1EDB">
        <w:rPr>
          <w:rFonts w:ascii="Roboto" w:hAnsi="Roboto" w:cs="Arial"/>
          <w:b/>
          <w:bCs/>
          <w:sz w:val="28"/>
          <w:szCs w:val="28"/>
        </w:rPr>
        <w:t>.</w:t>
      </w:r>
      <w:r>
        <w:rPr>
          <w:rFonts w:ascii="Roboto" w:hAnsi="Roboto" w:cs="Arial"/>
          <w:b/>
          <w:bCs/>
          <w:sz w:val="28"/>
          <w:szCs w:val="28"/>
        </w:rPr>
        <w:t>3</w:t>
      </w:r>
      <w:r w:rsidRPr="006A1EDB">
        <w:rPr>
          <w:rFonts w:ascii="Roboto" w:hAnsi="Roboto" w:cs="Arial"/>
          <w:b/>
          <w:bCs/>
          <w:sz w:val="28"/>
          <w:szCs w:val="28"/>
        </w:rPr>
        <w:t xml:space="preserve"> Formulier referenties </w:t>
      </w:r>
      <w:r w:rsidR="00B54712">
        <w:rPr>
          <w:rFonts w:ascii="Roboto" w:hAnsi="Roboto" w:cs="Arial"/>
          <w:b/>
          <w:bCs/>
          <w:sz w:val="28"/>
          <w:szCs w:val="28"/>
        </w:rPr>
        <w:t>7</w:t>
      </w:r>
      <w:r w:rsidRPr="006A1EDB">
        <w:rPr>
          <w:rFonts w:ascii="Roboto" w:hAnsi="Roboto" w:cs="Arial"/>
          <w:b/>
          <w:bCs/>
          <w:sz w:val="28"/>
          <w:szCs w:val="28"/>
        </w:rPr>
        <w:t>.</w:t>
      </w:r>
      <w:r>
        <w:rPr>
          <w:rFonts w:ascii="Roboto" w:hAnsi="Roboto" w:cs="Arial"/>
          <w:b/>
          <w:bCs/>
          <w:sz w:val="28"/>
          <w:szCs w:val="28"/>
        </w:rPr>
        <w:t>3</w:t>
      </w:r>
    </w:p>
    <w:p w14:paraId="088FFBA8" w14:textId="77777777" w:rsidR="007B427D" w:rsidRDefault="007B427D" w:rsidP="007674B9">
      <w:pPr>
        <w:rPr>
          <w:rFonts w:ascii="Roboto" w:hAnsi="Roboto"/>
          <w:b/>
          <w:bCs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7B427D" w14:paraId="7E3BCF29" w14:textId="77777777" w:rsidTr="00CD0E11">
        <w:tc>
          <w:tcPr>
            <w:tcW w:w="3397" w:type="dxa"/>
          </w:tcPr>
          <w:p w14:paraId="24257F24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Naam Deelnemer:</w:t>
            </w:r>
          </w:p>
          <w:p w14:paraId="4D8B587A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5CE1656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07FC8B1E" w14:textId="77777777" w:rsidTr="00CD0E11">
        <w:tc>
          <w:tcPr>
            <w:tcW w:w="3397" w:type="dxa"/>
          </w:tcPr>
          <w:p w14:paraId="578743B7" w14:textId="60BAD6E5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 eis nummer 3</w:t>
            </w:r>
          </w:p>
        </w:tc>
        <w:tc>
          <w:tcPr>
            <w:tcW w:w="5812" w:type="dxa"/>
          </w:tcPr>
          <w:p w14:paraId="7B3DAC01" w14:textId="56C50888" w:rsidR="007B427D" w:rsidRDefault="007D7784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S</w:t>
            </w:r>
            <w:r w:rsidRPr="007D7784">
              <w:rPr>
                <w:rFonts w:ascii="Roboto" w:hAnsi="Roboto" w:cs="Arial"/>
                <w:b/>
                <w:bCs/>
                <w:sz w:val="20"/>
                <w:szCs w:val="20"/>
              </w:rPr>
              <w:t>amenwerking met architect</w:t>
            </w:r>
          </w:p>
        </w:tc>
      </w:tr>
      <w:tr w:rsidR="007B427D" w14:paraId="69946BBA" w14:textId="77777777" w:rsidTr="00CD0E11">
        <w:tc>
          <w:tcPr>
            <w:tcW w:w="3397" w:type="dxa"/>
          </w:tcPr>
          <w:p w14:paraId="7E71AEF9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Naam referentieproject:</w:t>
            </w:r>
          </w:p>
          <w:p w14:paraId="6A5285AF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ADF74E5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1475A2B4" w14:textId="77777777" w:rsidTr="00CD0E11">
        <w:tc>
          <w:tcPr>
            <w:tcW w:w="3397" w:type="dxa"/>
          </w:tcPr>
          <w:p w14:paraId="7DF5A631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Plaats referentieproject:</w:t>
            </w:r>
          </w:p>
          <w:p w14:paraId="53F5AE05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1321D85A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:rsidRPr="00BA6F6C" w14:paraId="0A87E193" w14:textId="77777777" w:rsidTr="00CD0E11">
        <w:tc>
          <w:tcPr>
            <w:tcW w:w="3397" w:type="dxa"/>
          </w:tcPr>
          <w:p w14:paraId="7FEF9B18" w14:textId="77777777" w:rsidR="007B427D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/>
                <w:b/>
                <w:bCs/>
                <w:sz w:val="20"/>
                <w:szCs w:val="20"/>
              </w:rPr>
              <w:t>Naam opdrachtgever referentieproject</w:t>
            </w:r>
          </w:p>
          <w:p w14:paraId="261DE167" w14:textId="77777777" w:rsidR="007B427D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635D05A8" w14:textId="77777777" w:rsidR="007B427D" w:rsidRPr="00BA6F6C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2AEE4B0" w14:textId="77777777" w:rsidR="007B427D" w:rsidRPr="00BA6F6C" w:rsidRDefault="007B427D" w:rsidP="00CD0E11">
            <w:pPr>
              <w:rPr>
                <w:b/>
                <w:bCs/>
              </w:rPr>
            </w:pPr>
          </w:p>
        </w:tc>
      </w:tr>
      <w:tr w:rsidR="007B427D" w14:paraId="41E61902" w14:textId="77777777" w:rsidTr="00CD0E11">
        <w:tc>
          <w:tcPr>
            <w:tcW w:w="3397" w:type="dxa"/>
          </w:tcPr>
          <w:p w14:paraId="19E56946" w14:textId="77777777" w:rsidR="007B427D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6A1EDB">
              <w:rPr>
                <w:rFonts w:ascii="Roboto" w:hAnsi="Roboto"/>
                <w:b/>
                <w:bCs/>
                <w:sz w:val="20"/>
                <w:szCs w:val="20"/>
              </w:rPr>
              <w:t>Contactgegevens opdrachtgever referentieproject (inclusief contactpersoon):</w:t>
            </w:r>
          </w:p>
          <w:p w14:paraId="110454A0" w14:textId="77777777" w:rsidR="007B427D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6E2F3D2D" w14:textId="77777777" w:rsidR="007B427D" w:rsidRPr="006A1EDB" w:rsidRDefault="007B427D" w:rsidP="00CD0E1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254ACEA3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4ECFD1EC" w14:textId="77777777" w:rsidTr="00CD0E11">
        <w:tc>
          <w:tcPr>
            <w:tcW w:w="3397" w:type="dxa"/>
          </w:tcPr>
          <w:p w14:paraId="335A3ABE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Datum oplevering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</w:t>
            </w: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project (project dient na 1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april 2020 </w:t>
            </w:r>
            <w:r w:rsidRPr="00BE038E">
              <w:rPr>
                <w:rFonts w:ascii="Roboto" w:hAnsi="Roboto" w:cs="Arial"/>
                <w:b/>
                <w:bCs/>
                <w:sz w:val="20"/>
                <w:szCs w:val="20"/>
              </w:rPr>
              <w:t>te zijn opgeleverd):</w:t>
            </w:r>
          </w:p>
        </w:tc>
        <w:tc>
          <w:tcPr>
            <w:tcW w:w="5812" w:type="dxa"/>
          </w:tcPr>
          <w:p w14:paraId="278C5CC6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347967B5" w14:textId="77777777" w:rsidTr="00CD0E11">
        <w:tc>
          <w:tcPr>
            <w:tcW w:w="3397" w:type="dxa"/>
          </w:tcPr>
          <w:p w14:paraId="15B53B34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>Voldoet het project aan de referentie-eis:</w:t>
            </w:r>
          </w:p>
          <w:p w14:paraId="64AD0604" w14:textId="7F6BEEB3" w:rsidR="007B427D" w:rsidRDefault="007D7784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P</w:t>
            </w:r>
            <w:r w:rsidRPr="007D7784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roject dat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Deelnemer </w:t>
            </w:r>
            <w:r w:rsidRPr="007D7784">
              <w:rPr>
                <w:rFonts w:ascii="Roboto" w:hAnsi="Roboto" w:cs="Arial"/>
                <w:b/>
                <w:bCs/>
                <w:sz w:val="20"/>
                <w:szCs w:val="20"/>
              </w:rPr>
              <w:t>heeft uitgevoerd met betrekking tot de ontwikkeling en realisatie van projectmatige grondgebonden woningen op één locatie in samenwerking met een architect.</w:t>
            </w:r>
          </w:p>
        </w:tc>
        <w:tc>
          <w:tcPr>
            <w:tcW w:w="5812" w:type="dxa"/>
          </w:tcPr>
          <w:p w14:paraId="5CCCB645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Ja / Nee</w:t>
            </w:r>
          </w:p>
        </w:tc>
      </w:tr>
      <w:tr w:rsidR="007B427D" w14:paraId="2D84E3D2" w14:textId="77777777" w:rsidTr="00CD0E11">
        <w:tc>
          <w:tcPr>
            <w:tcW w:w="3397" w:type="dxa"/>
          </w:tcPr>
          <w:p w14:paraId="308C6126" w14:textId="58E88388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Omschrijving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referentie</w:t>
            </w:r>
            <w:r w:rsidRPr="00BA6F6C">
              <w:rPr>
                <w:rFonts w:ascii="Roboto" w:hAnsi="Roboto" w:cs="Arial"/>
                <w:b/>
                <w:bCs/>
                <w:sz w:val="20"/>
                <w:szCs w:val="20"/>
              </w:rPr>
              <w:t>project waaruit blijkt dat het project voldoet aan de referentie-eis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(o.a. </w:t>
            </w:r>
            <w:r w:rsidR="007D7784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naam en contactgegevens architect, aantal en soort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woningen):</w:t>
            </w:r>
          </w:p>
          <w:p w14:paraId="1477B2D8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4F14B93F" w14:textId="77777777" w:rsidR="007B427D" w:rsidRPr="00BA6F6C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913893D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7B427D" w14:paraId="6B5CFD51" w14:textId="77777777" w:rsidTr="00CD0E11">
        <w:tc>
          <w:tcPr>
            <w:tcW w:w="3397" w:type="dxa"/>
          </w:tcPr>
          <w:p w14:paraId="5E24B007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Beschrijving van de rol van de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Deelnemer </w:t>
            </w: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en beschrijving van de onderdelen van het project die de </w:t>
            </w: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deelnemer </w:t>
            </w:r>
            <w:r w:rsidRPr="006A1EDB">
              <w:rPr>
                <w:rFonts w:ascii="Roboto" w:hAnsi="Roboto" w:cs="Arial"/>
                <w:b/>
                <w:bCs/>
                <w:sz w:val="20"/>
                <w:szCs w:val="20"/>
              </w:rPr>
              <w:t>heeft uitgevoerd:</w:t>
            </w:r>
          </w:p>
          <w:p w14:paraId="4081D3FC" w14:textId="77777777" w:rsidR="007B427D" w:rsidRPr="00BA6F6C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FAE4369" w14:textId="77777777" w:rsidR="007B427D" w:rsidRDefault="007B427D" w:rsidP="00CD0E11">
            <w:pPr>
              <w:spacing w:line="280" w:lineRule="atLeast"/>
              <w:jc w:val="both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164809BC" w14:textId="77777777" w:rsidR="007B427D" w:rsidRDefault="007B427D" w:rsidP="007674B9">
      <w:pPr>
        <w:rPr>
          <w:rFonts w:ascii="Roboto" w:hAnsi="Roboto"/>
          <w:b/>
          <w:bCs/>
          <w:sz w:val="20"/>
          <w:szCs w:val="20"/>
        </w:rPr>
      </w:pPr>
    </w:p>
    <w:p w14:paraId="69612FCF" w14:textId="5BEFB02C" w:rsidR="007D7784" w:rsidRDefault="007D7784">
      <w:pPr>
        <w:rPr>
          <w:rFonts w:ascii="Roboto" w:hAnsi="Roboto"/>
          <w:b/>
          <w:bCs/>
          <w:sz w:val="20"/>
          <w:szCs w:val="20"/>
        </w:rPr>
      </w:pPr>
      <w:r w:rsidRPr="007D7784">
        <w:rPr>
          <w:rFonts w:ascii="Roboto" w:hAnsi="Roboto"/>
          <w:b/>
          <w:bCs/>
          <w:sz w:val="20"/>
          <w:szCs w:val="20"/>
        </w:rPr>
        <w:t>De tekst mag aangevuld worden met afbeeldingen, foto’s, impressies, et cetera.</w:t>
      </w:r>
    </w:p>
    <w:sectPr w:rsidR="007D7784" w:rsidSect="00250AE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2A56" w14:textId="77777777" w:rsidR="008F18C0" w:rsidRDefault="008F18C0">
      <w:r>
        <w:separator/>
      </w:r>
    </w:p>
  </w:endnote>
  <w:endnote w:type="continuationSeparator" w:id="0">
    <w:p w14:paraId="535ABA51" w14:textId="77777777" w:rsidR="008F18C0" w:rsidRDefault="008F18C0">
      <w:r>
        <w:continuationSeparator/>
      </w:r>
    </w:p>
  </w:endnote>
  <w:endnote w:type="continuationNotice" w:id="1">
    <w:p w14:paraId="5D358AA4" w14:textId="77777777" w:rsidR="008F18C0" w:rsidRDefault="008F18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4BB" w14:textId="77777777" w:rsidR="008F18C0" w:rsidRDefault="008F18C0">
      <w:r>
        <w:separator/>
      </w:r>
    </w:p>
  </w:footnote>
  <w:footnote w:type="continuationSeparator" w:id="0">
    <w:p w14:paraId="6E2CAA1B" w14:textId="77777777" w:rsidR="008F18C0" w:rsidRDefault="008F18C0">
      <w:r>
        <w:continuationSeparator/>
      </w:r>
    </w:p>
  </w:footnote>
  <w:footnote w:type="continuationNotice" w:id="1">
    <w:p w14:paraId="43A953BD" w14:textId="77777777" w:rsidR="008F18C0" w:rsidRDefault="008F18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20CB3" w14:textId="77777777" w:rsidR="003D5A96" w:rsidRDefault="003D5A96" w:rsidP="003D5A96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3D5A96" w:rsidRPr="005B17E0" w14:paraId="30EACC8F" w14:textId="77777777" w:rsidTr="008816B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24DDDBE9" w14:textId="77777777" w:rsidR="003D5A96" w:rsidRPr="005B17E0" w:rsidRDefault="003D5A96" w:rsidP="003D5A96">
          <w:pPr>
            <w:tabs>
              <w:tab w:val="center" w:pos="4536"/>
              <w:tab w:val="right" w:pos="9072"/>
            </w:tabs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6E4A4BEA" w14:textId="43245599" w:rsidR="003D5A96" w:rsidRPr="005B17E0" w:rsidRDefault="0096270A" w:rsidP="003D5A96">
          <w:pPr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Verkoopprocedure De Tuit, fase 1a</w:t>
          </w:r>
          <w:r w:rsidR="003D5A96"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334F3AC8" w14:textId="77777777" w:rsidR="003D5A96" w:rsidRPr="005B17E0" w:rsidRDefault="003D5A96" w:rsidP="003D5A96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18EDE5B" w14:textId="77777777" w:rsidR="003D5A96" w:rsidRPr="005B17E0" w:rsidRDefault="003D5A96" w:rsidP="003D5A96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0F4F869" w14:textId="77777777" w:rsidR="003D5A96" w:rsidRPr="005B17E0" w:rsidRDefault="003D5A96" w:rsidP="003D5A96">
          <w:pPr>
            <w:rPr>
              <w:rFonts w:ascii="Univers" w:hAnsi="Univers"/>
              <w:bCs/>
              <w:iCs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8E5F69A" wp14:editId="493222CC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D5A96" w:rsidRPr="005B17E0" w14:paraId="307D8274" w14:textId="77777777" w:rsidTr="008816B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AB644EB" w14:textId="77777777" w:rsidR="003D5A96" w:rsidRPr="005B17E0" w:rsidRDefault="003D5A96" w:rsidP="003D5A96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7D7EC355" w14:textId="3D0005BD" w:rsidR="003D5A96" w:rsidRPr="005B17E0" w:rsidRDefault="00B54712" w:rsidP="003D5A9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sz w:val="12"/>
              <w:szCs w:val="12"/>
            </w:rPr>
            <w:t>20 mei 2025</w:t>
          </w:r>
          <w:r w:rsidR="003D5A96" w:rsidRPr="00E94D70">
            <w:rPr>
              <w:rFonts w:ascii="Univers" w:hAnsi="Univers"/>
              <w:sz w:val="12"/>
              <w:szCs w:val="12"/>
            </w:rPr>
            <w:t xml:space="preserve"> </w:t>
          </w:r>
          <w:r w:rsidR="003D5A96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03189D87" w14:textId="77777777" w:rsidR="003D5A96" w:rsidRPr="005B17E0" w:rsidRDefault="003D5A96" w:rsidP="003D5A96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25FEB14" w14:textId="77777777" w:rsidR="003D5A96" w:rsidRPr="005B17E0" w:rsidRDefault="003D5A96" w:rsidP="003D5A96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4CA5076" w14:textId="77777777" w:rsidR="003D5A96" w:rsidRPr="005B17E0" w:rsidRDefault="003D5A96" w:rsidP="003D5A96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3D5A96" w:rsidRPr="005B17E0" w14:paraId="3B25D3DD" w14:textId="77777777" w:rsidTr="008816B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5A026FD6" w14:textId="77777777" w:rsidR="003D5A96" w:rsidRPr="005B17E0" w:rsidRDefault="003D5A96" w:rsidP="003D5A96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2A893A76" w14:textId="77777777" w:rsidR="003D5A96" w:rsidRPr="005B17E0" w:rsidRDefault="003D5A96" w:rsidP="003D5A9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1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D9492E9" w14:textId="77777777" w:rsidR="003D5A96" w:rsidRPr="005B17E0" w:rsidRDefault="003D5A96" w:rsidP="003D5A9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7D4F0DF" w14:textId="77777777" w:rsidR="003D5A96" w:rsidRPr="005B17E0" w:rsidRDefault="003D5A96" w:rsidP="003D5A9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3F29A182" w14:textId="77777777" w:rsidR="003D5A96" w:rsidRPr="005B17E0" w:rsidRDefault="003D5A96" w:rsidP="003D5A9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353DA4BF" w14:textId="77777777" w:rsidR="003D5A96" w:rsidRDefault="003D5A96" w:rsidP="003D5A96">
    <w:pPr>
      <w:pStyle w:val="Koptekst"/>
    </w:pPr>
    <w:r>
      <w:tab/>
    </w:r>
    <w:r>
      <w:tab/>
    </w:r>
  </w:p>
  <w:p w14:paraId="1DFC8BCC" w14:textId="77777777" w:rsidR="003D5A96" w:rsidRDefault="003D5A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9759" w14:textId="49328AC7" w:rsidR="00D42E49" w:rsidRDefault="00D42E49" w:rsidP="00D42E49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D42E49" w:rsidRPr="005B17E0" w14:paraId="024907FD" w14:textId="77777777" w:rsidTr="008816B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2A861630" w14:textId="77777777" w:rsidR="00D42E49" w:rsidRPr="005B17E0" w:rsidRDefault="00D42E49" w:rsidP="00D42E49">
          <w:pPr>
            <w:tabs>
              <w:tab w:val="center" w:pos="4536"/>
              <w:tab w:val="right" w:pos="9072"/>
            </w:tabs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50DF5A4" w14:textId="7ECEAA24" w:rsidR="00D42E49" w:rsidRPr="005B17E0" w:rsidRDefault="00BA35C2" w:rsidP="00D42E49">
          <w:pPr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Verkoopprocedure De Tuit, fase 1a</w:t>
          </w:r>
        </w:p>
      </w:tc>
      <w:tc>
        <w:tcPr>
          <w:tcW w:w="2019" w:type="dxa"/>
          <w:shd w:val="clear" w:color="auto" w:fill="auto"/>
        </w:tcPr>
        <w:p w14:paraId="33959C59" w14:textId="77777777" w:rsidR="00D42E49" w:rsidRPr="005B17E0" w:rsidRDefault="00D42E49" w:rsidP="00D42E49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D9BE145" w14:textId="77777777" w:rsidR="00D42E49" w:rsidRPr="005B17E0" w:rsidRDefault="00D42E49" w:rsidP="00D42E49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301DCCDD" w14:textId="77777777" w:rsidR="00D42E49" w:rsidRPr="005B17E0" w:rsidRDefault="00D42E49" w:rsidP="00D42E49">
          <w:pPr>
            <w:rPr>
              <w:rFonts w:ascii="Univers" w:hAnsi="Univers"/>
              <w:bCs/>
              <w:iCs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171F63D" wp14:editId="0C002A8D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D42E49" w:rsidRPr="005B17E0" w14:paraId="399BDE5C" w14:textId="77777777" w:rsidTr="008816B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46C4363F" w14:textId="77777777" w:rsidR="00D42E49" w:rsidRPr="005B17E0" w:rsidRDefault="00D42E49" w:rsidP="00D42E49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7061F7B6" w14:textId="0E523A0A" w:rsidR="00D42E49" w:rsidRPr="005B17E0" w:rsidRDefault="00B54712" w:rsidP="00D42E49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sz w:val="12"/>
              <w:szCs w:val="12"/>
            </w:rPr>
            <w:t>20 mei 2025</w:t>
          </w:r>
          <w:r w:rsidR="00D42E49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7968F660" w14:textId="77777777" w:rsidR="00D42E49" w:rsidRPr="005B17E0" w:rsidRDefault="00D42E49" w:rsidP="00D42E49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AC0CB6B" w14:textId="77777777" w:rsidR="00D42E49" w:rsidRPr="005B17E0" w:rsidRDefault="00D42E49" w:rsidP="00D42E49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1489C2A" w14:textId="77777777" w:rsidR="00D42E49" w:rsidRPr="005B17E0" w:rsidRDefault="00D42E49" w:rsidP="00D42E49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D42E49" w:rsidRPr="005B17E0" w14:paraId="0D449F1B" w14:textId="77777777" w:rsidTr="008816B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2BAE46DD" w14:textId="77777777" w:rsidR="00D42E49" w:rsidRPr="005B17E0" w:rsidRDefault="00D42E49" w:rsidP="00D42E49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57E16526" w14:textId="77777777" w:rsidR="00D42E49" w:rsidRPr="005B17E0" w:rsidRDefault="00D42E49" w:rsidP="00D42E49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25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31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7CF24CFA" w14:textId="77777777" w:rsidR="00D42E49" w:rsidRPr="005B17E0" w:rsidRDefault="00D42E49" w:rsidP="00D42E49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67FFB6B" w14:textId="77777777" w:rsidR="00D42E49" w:rsidRPr="005B17E0" w:rsidRDefault="00D42E49" w:rsidP="00D42E49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6DD2797" w14:textId="77777777" w:rsidR="00D42E49" w:rsidRPr="005B17E0" w:rsidRDefault="00D42E49" w:rsidP="00D42E49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1C987AB8" w14:textId="77777777" w:rsidR="00D42E49" w:rsidRDefault="00D42E49" w:rsidP="00D42E49">
    <w:pPr>
      <w:pStyle w:val="Koptekst"/>
    </w:pPr>
    <w:r>
      <w:tab/>
    </w:r>
    <w:r>
      <w:tab/>
    </w:r>
  </w:p>
  <w:p w14:paraId="16B08B7D" w14:textId="4CFE0C81" w:rsidR="00D42E49" w:rsidRDefault="00D42E49">
    <w:pPr>
      <w:pStyle w:val="Koptekst"/>
    </w:pPr>
  </w:p>
  <w:p w14:paraId="547E91E9" w14:textId="77777777" w:rsidR="00D42E49" w:rsidRDefault="00D42E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AF7A22"/>
    <w:multiLevelType w:val="hybridMultilevel"/>
    <w:tmpl w:val="8F94A5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E0EC3"/>
    <w:multiLevelType w:val="hybridMultilevel"/>
    <w:tmpl w:val="48764CAA"/>
    <w:lvl w:ilvl="0" w:tplc="245AEE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94338"/>
    <w:multiLevelType w:val="hybridMultilevel"/>
    <w:tmpl w:val="476C79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217672">
    <w:abstractNumId w:val="2"/>
  </w:num>
  <w:num w:numId="2" w16cid:durableId="571164038">
    <w:abstractNumId w:val="5"/>
  </w:num>
  <w:num w:numId="3" w16cid:durableId="430586250">
    <w:abstractNumId w:val="9"/>
  </w:num>
  <w:num w:numId="4" w16cid:durableId="1084687855">
    <w:abstractNumId w:val="8"/>
  </w:num>
  <w:num w:numId="5" w16cid:durableId="206913485">
    <w:abstractNumId w:val="3"/>
  </w:num>
  <w:num w:numId="6" w16cid:durableId="2057074572">
    <w:abstractNumId w:val="0"/>
  </w:num>
  <w:num w:numId="7" w16cid:durableId="1010790014">
    <w:abstractNumId w:val="4"/>
  </w:num>
  <w:num w:numId="8" w16cid:durableId="1048141980">
    <w:abstractNumId w:val="11"/>
  </w:num>
  <w:num w:numId="9" w16cid:durableId="417095651">
    <w:abstractNumId w:val="6"/>
  </w:num>
  <w:num w:numId="10" w16cid:durableId="691304655">
    <w:abstractNumId w:val="10"/>
  </w:num>
  <w:num w:numId="11" w16cid:durableId="937254267">
    <w:abstractNumId w:val="7"/>
  </w:num>
  <w:num w:numId="12" w16cid:durableId="488786978">
    <w:abstractNumId w:val="12"/>
  </w:num>
  <w:num w:numId="13" w16cid:durableId="196654775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71"/>
    <w:rsid w:val="00042A59"/>
    <w:rsid w:val="00045A6A"/>
    <w:rsid w:val="0005066B"/>
    <w:rsid w:val="00050FAB"/>
    <w:rsid w:val="0010378D"/>
    <w:rsid w:val="0015534E"/>
    <w:rsid w:val="001726F8"/>
    <w:rsid w:val="0018637F"/>
    <w:rsid w:val="001A5A06"/>
    <w:rsid w:val="001D4933"/>
    <w:rsid w:val="001E7F6A"/>
    <w:rsid w:val="00244A39"/>
    <w:rsid w:val="00250AE0"/>
    <w:rsid w:val="002665D4"/>
    <w:rsid w:val="002819C8"/>
    <w:rsid w:val="002B40FB"/>
    <w:rsid w:val="0031139B"/>
    <w:rsid w:val="00317033"/>
    <w:rsid w:val="00317683"/>
    <w:rsid w:val="003461CD"/>
    <w:rsid w:val="00372E07"/>
    <w:rsid w:val="003A6CE4"/>
    <w:rsid w:val="003C738A"/>
    <w:rsid w:val="003D0AB6"/>
    <w:rsid w:val="003D5A96"/>
    <w:rsid w:val="003D7BE9"/>
    <w:rsid w:val="003E1420"/>
    <w:rsid w:val="0040519B"/>
    <w:rsid w:val="00407CD5"/>
    <w:rsid w:val="0041028D"/>
    <w:rsid w:val="004426F3"/>
    <w:rsid w:val="00473896"/>
    <w:rsid w:val="004C7E77"/>
    <w:rsid w:val="004E13A0"/>
    <w:rsid w:val="00532A43"/>
    <w:rsid w:val="00537D8D"/>
    <w:rsid w:val="005E3712"/>
    <w:rsid w:val="005F2285"/>
    <w:rsid w:val="005F3B2C"/>
    <w:rsid w:val="005F3D53"/>
    <w:rsid w:val="005F76B3"/>
    <w:rsid w:val="00600D90"/>
    <w:rsid w:val="0061129A"/>
    <w:rsid w:val="00611C43"/>
    <w:rsid w:val="00663192"/>
    <w:rsid w:val="0069264D"/>
    <w:rsid w:val="0069797D"/>
    <w:rsid w:val="006A0B82"/>
    <w:rsid w:val="006A1EDB"/>
    <w:rsid w:val="006B1148"/>
    <w:rsid w:val="006C5E3F"/>
    <w:rsid w:val="006E3254"/>
    <w:rsid w:val="006E6B5D"/>
    <w:rsid w:val="006F0CE4"/>
    <w:rsid w:val="00700FF4"/>
    <w:rsid w:val="00706336"/>
    <w:rsid w:val="00732B5F"/>
    <w:rsid w:val="00741445"/>
    <w:rsid w:val="00765396"/>
    <w:rsid w:val="007674B9"/>
    <w:rsid w:val="0077433C"/>
    <w:rsid w:val="00777D29"/>
    <w:rsid w:val="007A2DA2"/>
    <w:rsid w:val="007B0DD5"/>
    <w:rsid w:val="007B0E2B"/>
    <w:rsid w:val="007B427D"/>
    <w:rsid w:val="007D7784"/>
    <w:rsid w:val="007E453C"/>
    <w:rsid w:val="0085361E"/>
    <w:rsid w:val="00872CDA"/>
    <w:rsid w:val="008A5257"/>
    <w:rsid w:val="008B0734"/>
    <w:rsid w:val="008F18C0"/>
    <w:rsid w:val="008F77A1"/>
    <w:rsid w:val="0091548D"/>
    <w:rsid w:val="00953E80"/>
    <w:rsid w:val="0096097C"/>
    <w:rsid w:val="0096270A"/>
    <w:rsid w:val="00982C06"/>
    <w:rsid w:val="009E3188"/>
    <w:rsid w:val="009E6F83"/>
    <w:rsid w:val="00A11634"/>
    <w:rsid w:val="00A8427F"/>
    <w:rsid w:val="00AF3D65"/>
    <w:rsid w:val="00B14715"/>
    <w:rsid w:val="00B22663"/>
    <w:rsid w:val="00B4478C"/>
    <w:rsid w:val="00B52412"/>
    <w:rsid w:val="00B54712"/>
    <w:rsid w:val="00B632A6"/>
    <w:rsid w:val="00B66AB4"/>
    <w:rsid w:val="00BA2584"/>
    <w:rsid w:val="00BA35C2"/>
    <w:rsid w:val="00BA6F6C"/>
    <w:rsid w:val="00BE038E"/>
    <w:rsid w:val="00C277D4"/>
    <w:rsid w:val="00CD13BD"/>
    <w:rsid w:val="00CD42FC"/>
    <w:rsid w:val="00D05A1C"/>
    <w:rsid w:val="00D22DAC"/>
    <w:rsid w:val="00D42E49"/>
    <w:rsid w:val="00DC4071"/>
    <w:rsid w:val="00E20EFF"/>
    <w:rsid w:val="00E91D7F"/>
    <w:rsid w:val="00E92F16"/>
    <w:rsid w:val="00EC5E3B"/>
    <w:rsid w:val="00EE48B8"/>
    <w:rsid w:val="00EF0D4D"/>
    <w:rsid w:val="00F04090"/>
    <w:rsid w:val="00F14DDF"/>
    <w:rsid w:val="00F31F0F"/>
    <w:rsid w:val="00F36CFB"/>
    <w:rsid w:val="00F37A63"/>
    <w:rsid w:val="00F5640C"/>
    <w:rsid w:val="00F72415"/>
    <w:rsid w:val="00F82AD5"/>
    <w:rsid w:val="00F84C4D"/>
    <w:rsid w:val="00FA1BCB"/>
    <w:rsid w:val="00FA684A"/>
    <w:rsid w:val="00FD484B"/>
    <w:rsid w:val="00FE40A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7674B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7674B9"/>
    <w:rPr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D42E49"/>
  </w:style>
  <w:style w:type="table" w:styleId="Tabelraster">
    <w:name w:val="Table Grid"/>
    <w:basedOn w:val="Standaardtabel"/>
    <w:rsid w:val="00F14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f55a53-089f-44ef-b6b1-ebf0415a502b" xsi:nil="true"/>
    <lcf76f155ced4ddcb4097134ff3c332f xmlns="80a16dc2-a177-4690-83ab-44e92de59918">
      <Terms xmlns="http://schemas.microsoft.com/office/infopath/2007/PartnerControls"/>
    </lcf76f155ced4ddcb4097134ff3c332f>
    <Status xmlns="80a16dc2-a177-4690-83ab-44e92de59918" xsi:nil="true"/>
    <AdviesDIV xmlns="80a16dc2-a177-4690-83ab-44e92de59918" xsi:nil="true"/>
    <Staatinzaak xmlns="80a16dc2-a177-4690-83ab-44e92de599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5D706BD67EE94294D0B3E56DAE6FC2" ma:contentTypeVersion="18" ma:contentTypeDescription="Een nieuw document maken." ma:contentTypeScope="" ma:versionID="bd12367d166c6005fc8ea3868594b163">
  <xsd:schema xmlns:xsd="http://www.w3.org/2001/XMLSchema" xmlns:xs="http://www.w3.org/2001/XMLSchema" xmlns:p="http://schemas.microsoft.com/office/2006/metadata/properties" xmlns:ns2="80a16dc2-a177-4690-83ab-44e92de59918" xmlns:ns3="83f55a53-089f-44ef-b6b1-ebf0415a502b" targetNamespace="http://schemas.microsoft.com/office/2006/metadata/properties" ma:root="true" ma:fieldsID="c51077ceeb0c4c3680c325002be97dc7" ns2:_="" ns3:_="">
    <xsd:import namespace="80a16dc2-a177-4690-83ab-44e92de59918"/>
    <xsd:import namespace="83f55a53-089f-44ef-b6b1-ebf0415a5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AdviesDIV" minOccurs="0"/>
                <xsd:element ref="ns2:Staatinzaa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16dc2-a177-4690-83ab-44e92de59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a3ad8f0-94fb-4491-b729-870c869a7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Status" ma:description="Geef een geheugenstuuntje wat er met deze bestanden gebeuren moet of wat de status is." ma:format="Dropdown" ma:internalName="Status">
      <xsd:simpleType>
        <xsd:restriction base="dms:Choice">
          <xsd:enumeration value="Archiefwaardig"/>
          <xsd:enumeration value="Gearchiveerd oud archief"/>
          <xsd:enumeration value="Concept"/>
          <xsd:enumeration value="Niet archiefwaardig"/>
        </xsd:restriction>
      </xsd:simpleType>
    </xsd:element>
    <xsd:element name="AdviesDIV" ma:index="24" nillable="true" ma:displayName="Advies DIV" ma:description="HIer kun je een vraag stellen aan DIV collega en zal deze advies geven waar nodig." ma:format="Dropdown" ma:internalName="AdviesDIV">
      <xsd:simpleType>
        <xsd:restriction base="dms:Note">
          <xsd:maxLength value="255"/>
        </xsd:restriction>
      </xsd:simpleType>
    </xsd:element>
    <xsd:element name="Staatinzaak" ma:index="25" nillable="true" ma:displayName="Staat in zaak" ma:description="Geef het zaakNr. op." ma:format="Dropdown" ma:internalName="Staatinzaak">
      <xsd:simpleType>
        <xsd:restriction base="dms:Text">
          <xsd:maxLength value="6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5a53-089f-44ef-b6b1-ebf0415a502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1282593-6b78-40f0-9135-90dae923aa35}" ma:internalName="TaxCatchAll" ma:showField="CatchAllData" ma:web="83f55a53-089f-44ef-b6b1-ebf0415a5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370bb6c-a038-4cc9-8ad4-73bcb46bcd4e"/>
    <ds:schemaRef ds:uri="http://www.w3.org/XML/1998/namespace"/>
    <ds:schemaRef ds:uri="9399b344-2abc-4299-8c27-5efbb3b96f4c"/>
    <ds:schemaRef ds:uri="http://schemas.microsoft.com/office/2006/metadata/properties"/>
    <ds:schemaRef ds:uri="http://purl.org/dc/dcmitype/"/>
    <ds:schemaRef ds:uri="83f55a53-089f-44ef-b6b1-ebf0415a502b"/>
    <ds:schemaRef ds:uri="80a16dc2-a177-4690-83ab-44e92de59918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7DD06-C65B-47E7-A8DA-FE674610D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16dc2-a177-4690-83ab-44e92de59918"/>
    <ds:schemaRef ds:uri="83f55a53-089f-44ef-b6b1-ebf0415a5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Roosendaal, Jacques</cp:lastModifiedBy>
  <cp:revision>2</cp:revision>
  <cp:lastPrinted>2025-03-31T07:35:00Z</cp:lastPrinted>
  <dcterms:created xsi:type="dcterms:W3CDTF">2025-05-19T14:41:00Z</dcterms:created>
  <dcterms:modified xsi:type="dcterms:W3CDTF">2025-05-19T14:41:00Z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0x010100765D706BD67EE94294D0B3E56DAE6FC2</vt:lpwstr>
  </property>
  <property fmtid="{D5CDD505-2E9C-101B-9397-08002B2CF9AE}" pid="3" name="Order">
    <vt:r8>43200</vt:r8>
  </property>
</Properties>
</file>