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64971" w14:textId="20C35207" w:rsidR="00D81403" w:rsidRDefault="00D81403" w:rsidP="00D814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18CA48C4" wp14:editId="542EC188">
            <wp:extent cx="5731510" cy="4055745"/>
            <wp:effectExtent l="0" t="0" r="2540" b="1905"/>
            <wp:docPr id="2626595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4C3D68" w14:textId="6FA99903" w:rsidR="00D81403" w:rsidRDefault="00D81403" w:rsidP="770E7F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70E7F9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Bijlage x: </w:t>
      </w:r>
      <w:r w:rsidR="3E4E03DE" w:rsidRPr="770E7F9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afname gegevens uit het verleden</w:t>
      </w:r>
      <w:r w:rsidRPr="770E7F93">
        <w:rPr>
          <w:rStyle w:val="normaltextrun"/>
          <w:rFonts w:ascii="Calibri" w:hAnsi="Calibri" w:cs="Calibri"/>
          <w:sz w:val="22"/>
          <w:szCs w:val="22"/>
        </w:rPr>
        <w:t> </w:t>
      </w:r>
      <w:r w:rsidRPr="770E7F93">
        <w:rPr>
          <w:rStyle w:val="eop"/>
          <w:rFonts w:ascii="Calibri" w:hAnsi="Calibri" w:cs="Calibri"/>
          <w:sz w:val="22"/>
          <w:szCs w:val="22"/>
        </w:rPr>
        <w:t> </w:t>
      </w:r>
    </w:p>
    <w:p w14:paraId="47DC91F4" w14:textId="77777777" w:rsidR="00D81403" w:rsidRDefault="00D81403" w:rsidP="00D814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D808F1" w14:textId="2A9EA9BE" w:rsidR="00D81403" w:rsidRDefault="003648FD" w:rsidP="770E7F9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770E7F93">
        <w:rPr>
          <w:rStyle w:val="normaltextrun"/>
          <w:rFonts w:ascii="Calibri" w:hAnsi="Calibri" w:cs="Calibri"/>
          <w:sz w:val="22"/>
          <w:szCs w:val="22"/>
        </w:rPr>
        <w:t>Eerste o</w:t>
      </w:r>
      <w:r w:rsidR="00D81403" w:rsidRPr="770E7F93">
        <w:rPr>
          <w:rStyle w:val="normaltextrun"/>
          <w:rFonts w:ascii="Calibri" w:hAnsi="Calibri" w:cs="Calibri"/>
          <w:sz w:val="22"/>
          <w:szCs w:val="22"/>
        </w:rPr>
        <w:t>nderstaand</w:t>
      </w:r>
      <w:r w:rsidRPr="770E7F93">
        <w:rPr>
          <w:rStyle w:val="normaltextrun"/>
          <w:rFonts w:ascii="Calibri" w:hAnsi="Calibri" w:cs="Calibri"/>
          <w:sz w:val="22"/>
          <w:szCs w:val="22"/>
        </w:rPr>
        <w:t>e tabel</w:t>
      </w:r>
      <w:r w:rsidR="00D81403" w:rsidRPr="770E7F93">
        <w:rPr>
          <w:rStyle w:val="normaltextrun"/>
          <w:rFonts w:ascii="Calibri" w:hAnsi="Calibri" w:cs="Calibri"/>
          <w:sz w:val="22"/>
          <w:szCs w:val="22"/>
        </w:rPr>
        <w:t xml:space="preserve"> is een lijst met afgenomen cilindergassen</w:t>
      </w:r>
      <w:r w:rsidR="00FA7DF3" w:rsidRPr="770E7F93">
        <w:rPr>
          <w:rStyle w:val="normaltextrun"/>
          <w:rFonts w:ascii="Calibri" w:hAnsi="Calibri" w:cs="Calibri"/>
          <w:sz w:val="22"/>
          <w:szCs w:val="22"/>
        </w:rPr>
        <w:t xml:space="preserve"> gedurende </w:t>
      </w:r>
      <w:r w:rsidR="006B0043" w:rsidRPr="770E7F93">
        <w:rPr>
          <w:rStyle w:val="normaltextrun"/>
          <w:rFonts w:ascii="Calibri" w:hAnsi="Calibri" w:cs="Calibri"/>
          <w:sz w:val="22"/>
          <w:szCs w:val="22"/>
        </w:rPr>
        <w:t xml:space="preserve">1 jaar in </w:t>
      </w:r>
      <w:r w:rsidR="6BEE549A" w:rsidRPr="770E7F93">
        <w:rPr>
          <w:rStyle w:val="normaltextrun"/>
          <w:rFonts w:ascii="Calibri" w:hAnsi="Calibri" w:cs="Calibri"/>
          <w:sz w:val="22"/>
          <w:szCs w:val="22"/>
        </w:rPr>
        <w:t>de periode</w:t>
      </w:r>
      <w:r w:rsidR="00D81403" w:rsidRPr="770E7F93">
        <w:rPr>
          <w:rStyle w:val="normaltextrun"/>
          <w:rFonts w:ascii="Calibri" w:hAnsi="Calibri" w:cs="Calibri"/>
          <w:sz w:val="22"/>
          <w:szCs w:val="22"/>
        </w:rPr>
        <w:t xml:space="preserve"> 1-9-2023 t/m 1-9-</w:t>
      </w:r>
      <w:r w:rsidR="00436235">
        <w:rPr>
          <w:rStyle w:val="normaltextrun"/>
          <w:rFonts w:ascii="Calibri" w:hAnsi="Calibri" w:cs="Calibri"/>
          <w:sz w:val="22"/>
          <w:szCs w:val="22"/>
        </w:rPr>
        <w:t>2024</w:t>
      </w:r>
      <w:r w:rsidR="00D81403" w:rsidRPr="770E7F93">
        <w:rPr>
          <w:rStyle w:val="normaltextrun"/>
          <w:rFonts w:ascii="Calibri" w:hAnsi="Calibri" w:cs="Calibri"/>
          <w:sz w:val="22"/>
          <w:szCs w:val="22"/>
        </w:rPr>
        <w:t xml:space="preserve">. Reden </w:t>
      </w:r>
      <w:r w:rsidR="67F3DEF1" w:rsidRPr="770E7F93">
        <w:rPr>
          <w:rStyle w:val="normaltextrun"/>
          <w:rFonts w:ascii="Calibri" w:hAnsi="Calibri" w:cs="Calibri"/>
          <w:sz w:val="22"/>
          <w:szCs w:val="22"/>
        </w:rPr>
        <w:t xml:space="preserve">van het afwijken van een kalenderjaar </w:t>
      </w:r>
      <w:r w:rsidR="00D81403" w:rsidRPr="770E7F93">
        <w:rPr>
          <w:rStyle w:val="normaltextrun"/>
          <w:rFonts w:ascii="Calibri" w:hAnsi="Calibri" w:cs="Calibri"/>
          <w:sz w:val="22"/>
          <w:szCs w:val="22"/>
        </w:rPr>
        <w:t xml:space="preserve">is een wisseling van ons ERP systeem per september 2024 waardoor deze </w:t>
      </w:r>
      <w:r w:rsidR="0043060F" w:rsidRPr="770E7F93">
        <w:rPr>
          <w:rStyle w:val="normaltextrun"/>
          <w:rFonts w:ascii="Calibri" w:hAnsi="Calibri" w:cs="Calibri"/>
          <w:sz w:val="22"/>
          <w:szCs w:val="22"/>
        </w:rPr>
        <w:t xml:space="preserve">periode als “laatste jaar” </w:t>
      </w:r>
      <w:r w:rsidR="00D81403" w:rsidRPr="770E7F93">
        <w:rPr>
          <w:rStyle w:val="normaltextrun"/>
          <w:rFonts w:ascii="Calibri" w:hAnsi="Calibri" w:cs="Calibri"/>
          <w:sz w:val="22"/>
          <w:szCs w:val="22"/>
        </w:rPr>
        <w:t xml:space="preserve">gemakkelijker te genereren </w:t>
      </w:r>
      <w:r w:rsidR="3C390372" w:rsidRPr="770E7F93">
        <w:rPr>
          <w:rStyle w:val="normaltextrun"/>
          <w:rFonts w:ascii="Calibri" w:hAnsi="Calibri" w:cs="Calibri"/>
          <w:sz w:val="22"/>
          <w:szCs w:val="22"/>
        </w:rPr>
        <w:t>i</w:t>
      </w:r>
      <w:r w:rsidR="00D81403" w:rsidRPr="770E7F93">
        <w:rPr>
          <w:rStyle w:val="normaltextrun"/>
          <w:rFonts w:ascii="Calibri" w:hAnsi="Calibri" w:cs="Calibri"/>
          <w:sz w:val="22"/>
          <w:szCs w:val="22"/>
        </w:rPr>
        <w:t>s.</w:t>
      </w:r>
    </w:p>
    <w:p w14:paraId="4749A88B" w14:textId="1E142555" w:rsidR="0072349C" w:rsidRDefault="00D81403" w:rsidP="770E7F9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770E7F93">
        <w:rPr>
          <w:rStyle w:val="normaltextrun"/>
          <w:rFonts w:ascii="Calibri" w:hAnsi="Calibri" w:cs="Calibri"/>
          <w:sz w:val="22"/>
          <w:szCs w:val="22"/>
        </w:rPr>
        <w:t xml:space="preserve">Wanneer we over een langere termijn terug kijken zien we echter wel verschillen in afname. </w:t>
      </w:r>
      <w:r w:rsidR="63D13093" w:rsidRPr="770E7F93">
        <w:rPr>
          <w:rStyle w:val="normaltextrun"/>
          <w:rFonts w:ascii="Calibri" w:hAnsi="Calibri" w:cs="Calibri"/>
          <w:sz w:val="22"/>
          <w:szCs w:val="22"/>
        </w:rPr>
        <w:t>Om die reden is ook</w:t>
      </w:r>
      <w:r w:rsidR="00780914" w:rsidRPr="770E7F93">
        <w:rPr>
          <w:rStyle w:val="normaltextrun"/>
          <w:rFonts w:ascii="Calibri" w:hAnsi="Calibri" w:cs="Calibri"/>
          <w:sz w:val="22"/>
          <w:szCs w:val="22"/>
        </w:rPr>
        <w:t xml:space="preserve"> een tabel toegevoegd over meerdere (</w:t>
      </w:r>
      <w:r w:rsidR="48329364" w:rsidRPr="770E7F93">
        <w:rPr>
          <w:rStyle w:val="normaltextrun"/>
          <w:rFonts w:ascii="Calibri" w:hAnsi="Calibri" w:cs="Calibri"/>
          <w:sz w:val="22"/>
          <w:szCs w:val="22"/>
        </w:rPr>
        <w:t>±</w:t>
      </w:r>
      <w:r w:rsidR="00D846C6" w:rsidRPr="770E7F93">
        <w:rPr>
          <w:rStyle w:val="normaltextrun"/>
          <w:rFonts w:ascii="Calibri" w:hAnsi="Calibri" w:cs="Calibri"/>
          <w:sz w:val="22"/>
          <w:szCs w:val="22"/>
        </w:rPr>
        <w:t>8) jaren</w:t>
      </w:r>
      <w:r w:rsidR="00B6653F" w:rsidRPr="770E7F93"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17AF267F" w14:textId="51F3C778" w:rsidR="00D81403" w:rsidRDefault="00D81403" w:rsidP="00D814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Onderstaande gegevens geven daarom alleen </w:t>
      </w:r>
      <w:r w:rsidR="002E24EE">
        <w:rPr>
          <w:rStyle w:val="normaltextrun"/>
          <w:rFonts w:ascii="Calibri" w:hAnsi="Calibri" w:cs="Calibri"/>
          <w:sz w:val="22"/>
          <w:szCs w:val="22"/>
        </w:rPr>
        <w:t>een indicatie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 w:rsidR="00332F69">
        <w:rPr>
          <w:rStyle w:val="normaltextrun"/>
          <w:rFonts w:ascii="Calibri" w:hAnsi="Calibri" w:cs="Calibri"/>
          <w:sz w:val="22"/>
          <w:szCs w:val="22"/>
        </w:rPr>
        <w:t xml:space="preserve"> In een aantal gevallen is de omschrijving wellicht niet geheel duidelijk echter een meer volledige </w:t>
      </w:r>
      <w:r w:rsidR="002309B1">
        <w:rPr>
          <w:rStyle w:val="normaltextrun"/>
          <w:rFonts w:ascii="Calibri" w:hAnsi="Calibri" w:cs="Calibri"/>
          <w:sz w:val="22"/>
          <w:szCs w:val="22"/>
        </w:rPr>
        <w:t xml:space="preserve">beschrijving is in dit stadium van het proces </w:t>
      </w:r>
      <w:r w:rsidR="00594C8A">
        <w:rPr>
          <w:rStyle w:val="normaltextrun"/>
          <w:rFonts w:ascii="Calibri" w:hAnsi="Calibri" w:cs="Calibri"/>
          <w:sz w:val="22"/>
          <w:szCs w:val="22"/>
        </w:rPr>
        <w:t>niet te geven.</w:t>
      </w:r>
    </w:p>
    <w:p w14:paraId="6B29EEC1" w14:textId="77777777" w:rsidR="00D81403" w:rsidRDefault="00D81403" w:rsidP="00D814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B85000A" w14:textId="185F5BCC" w:rsidR="00D81403" w:rsidRDefault="00D81403">
      <w:pPr>
        <w:rPr>
          <w:rStyle w:val="normaltextrun"/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Style w:val="normaltextrun"/>
          <w:rFonts w:ascii="Calibri" w:hAnsi="Calibri" w:cs="Calibri"/>
        </w:rPr>
        <w:br w:type="page"/>
      </w:r>
    </w:p>
    <w:tbl>
      <w:tblPr>
        <w:tblW w:w="86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2835"/>
      </w:tblGrid>
      <w:tr w:rsidR="00155EC1" w:rsidRPr="00D81403" w14:paraId="7035FEC2" w14:textId="77777777" w:rsidTr="00155EC1">
        <w:trPr>
          <w:trHeight w:val="255"/>
        </w:trPr>
        <w:tc>
          <w:tcPr>
            <w:tcW w:w="5807" w:type="dxa"/>
            <w:shd w:val="clear" w:color="auto" w:fill="BFBFBF" w:themeFill="background1" w:themeFillShade="BF"/>
            <w:noWrap/>
          </w:tcPr>
          <w:p w14:paraId="1B9A55E2" w14:textId="354610A2" w:rsidR="00155EC1" w:rsidRPr="00D81403" w:rsidRDefault="00155EC1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Omschrijving</w:t>
            </w:r>
          </w:p>
        </w:tc>
        <w:tc>
          <w:tcPr>
            <w:tcW w:w="2835" w:type="dxa"/>
            <w:shd w:val="clear" w:color="auto" w:fill="BFBFBF" w:themeFill="background1" w:themeFillShade="BF"/>
            <w:noWrap/>
          </w:tcPr>
          <w:p w14:paraId="0ADD8B4F" w14:textId="5FD5F8CD" w:rsidR="00155EC1" w:rsidRPr="00D81403" w:rsidRDefault="00155EC1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Aantal afgenomen gedurende 1-9-2023</w:t>
            </w:r>
            <w:r w:rsidR="00EB0DB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t/m 1-9-2024</w:t>
            </w:r>
          </w:p>
        </w:tc>
      </w:tr>
      <w:tr w:rsidR="00D81403" w:rsidRPr="00D81403" w14:paraId="7C0B548F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2F3DB479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3826024 Helium 4.6 Cilindergrootte 50 li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6D41454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220</w:t>
            </w:r>
          </w:p>
        </w:tc>
      </w:tr>
      <w:tr w:rsidR="00D81403" w:rsidRPr="00D81403" w14:paraId="7557A77D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9B7F2C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3826026 Waterstof detector 5.0 Cilinderg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0E892E2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4B8E41AF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EC159E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3826030 Stikstof 5.0 Instrument pakket 1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AA1C84F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08F33875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2B7ABF4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3826114 IJkgas 12%CO2 in 88%CH4 Cilinder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F07CA93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08A2DEB1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75C985D1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3826124 IJkgas 4%CO2 in 96%CH4 Cilinderg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4F1F8E4C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510D335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B45E10C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3826134 Ijkgas 800 ppm CO2 in lucht, 50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2D784C3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5E016FBD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27745E2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3826135 Lucht synthetisch 4.0 Monitoring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4C0A833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</w:tr>
      <w:tr w:rsidR="00D81403" w:rsidRPr="00D81403" w14:paraId="5F12AAC8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782893E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3826136 Ijkgas 15 ppm CO2 in lucht,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47BDFFFF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74BBB57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A2EAFFE" w14:textId="54C71750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3826140 IJkgas 10% N2 in O2 Cilindergroo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C228E59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57777D1D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02D547F" w14:textId="246AF34E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3826141 IJkgas 50 ppm CH4 in O2 Cilinder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460F63E1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77969777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E079B3A" w14:textId="3C503C88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3826143 IJkgas 5 ppm O2 in Ar Cilindergr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4DAC3CF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2AFA86CF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73DA411" w14:textId="401C4ED5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3826144 IJkgas 100 ppm O2 in Ar Cilinder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42CC197C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3CD45EF1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812881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3826203 Helium 6.0 cilindergrootte  50L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9FBD2D8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128A9F71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A4B1F6A" w14:textId="0720DAE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3826206 Stikstof 6.0 Instrument Cilinder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6F00F381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7F3CA934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B13640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3826209 Helium 5.6 Cilindergrootte 50 li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61F1404D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64433D00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5342AEC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3826225 Methaan 4.5 Cilindergrootte 10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4D5F8377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63FFC16B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28821DD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3826228 Argon 5.0 Cilindergrootte 10 lit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B87CE3D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</w:tr>
      <w:tr w:rsidR="00D81403" w:rsidRPr="00D81403" w14:paraId="704FA9BF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5AC0CBF" w14:textId="22955586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3826229 Stikstof 5.0 Instrument Cilinder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471E44A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59</w:t>
            </w:r>
          </w:p>
        </w:tc>
      </w:tr>
      <w:tr w:rsidR="00D81403" w:rsidRPr="00D81403" w14:paraId="069C91F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B2FED70" w14:textId="26AC09B2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3826230 Stikstof 3.0 Cilindergrootte 50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8B4AEA4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94</w:t>
            </w:r>
          </w:p>
        </w:tc>
      </w:tr>
      <w:tr w:rsidR="00D81403" w:rsidRPr="00D81403" w14:paraId="0BA40573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F984FAD" w14:textId="7208A020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3826601 IJkgas 75%CH4+1%C2H6+8%CO2+16%N2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cil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1357A5C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3A9A09B5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2E71C114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3826603 IJkgas 86%CH4+1%C2H6+10%CO2+3%N2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D08EDDC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58</w:t>
            </w:r>
          </w:p>
        </w:tc>
      </w:tr>
      <w:tr w:rsidR="00D81403" w:rsidRPr="00D81403" w14:paraId="2F6D8D27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4273371A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3826604 IJkgas 82%CH4+6%C2H6+5%CO2+7%N2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915ABD2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</w:p>
        </w:tc>
      </w:tr>
      <w:tr w:rsidR="00D81403" w:rsidRPr="00D81403" w14:paraId="5F626514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8CCE04C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3826605 IJkgas 80%CH4+8%C2H6+3%CO2+9%N2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6C56FE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15</w:t>
            </w:r>
          </w:p>
        </w:tc>
      </w:tr>
      <w:tr w:rsidR="00D81403" w:rsidRPr="00D81403" w14:paraId="1BE39E3D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CCC95A4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3826606 IJkgas 80%CH4+9%C2H6+2%CO2+9%N2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F95AB91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</w:tr>
      <w:tr w:rsidR="00D81403" w:rsidRPr="00D81403" w14:paraId="4301E398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63A455B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3826607 IJkgas 81%CH4+11%C2H6+1%CO2+7%N2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4837A92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</w:p>
        </w:tc>
      </w:tr>
      <w:tr w:rsidR="00D81403" w:rsidRPr="00D81403" w14:paraId="4F79A445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A850CAB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3826609 IJkgas 85%CH4+11%C2H6+2%CO2+2%N2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D43DCC8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</w:p>
        </w:tc>
      </w:tr>
      <w:tr w:rsidR="00D81403" w:rsidRPr="00D81403" w14:paraId="74B8851C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89FCD14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3826610 IJkgas 85%CH4+13%C2H6+1%CO2+1%N2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58B1BDB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46</w:t>
            </w:r>
          </w:p>
        </w:tc>
      </w:tr>
      <w:tr w:rsidR="00D81403" w:rsidRPr="00D81403" w14:paraId="1BA9D03E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5D77A61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3826614 IJkgas 97%CH4+2,5%C2H6+0,5%N2 Ci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67EDB2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2C4C8F7A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CA69E08" w14:textId="56FD0199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3826615 IJkgas 82%CH4+12%C2H6+6%C3H8 Cil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50L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F098BFE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6B97C2DF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0290D12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3826620 Acetyleen Technisch Cilindergroo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1E72589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3EA86E11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81BD781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3826622 Argon 5.0 Cilindergrootte 50 lit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F273852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4CCBB90B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E935891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3826631 Lucht Droog Cilindergrootte 10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5B99D13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2FB30F03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E86BE5A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3826632 Lucht Droog Cilindergrootte 50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24156FD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239</w:t>
            </w:r>
          </w:p>
        </w:tc>
      </w:tr>
      <w:tr w:rsidR="00D81403" w:rsidRPr="00D81403" w14:paraId="570DB83E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353BD89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3826636 Stikstof 5.0 Instrument Cilinder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E9AE346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</w:p>
        </w:tc>
      </w:tr>
      <w:tr w:rsidR="00D81403" w:rsidRPr="00D81403" w14:paraId="06440BC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4461FBC3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3826641 Zuurstof 2.5 Technisch Cilinderg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E044E7D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70B135BD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7B844FDE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3826780 Argon 4.6 Cilindergrootte 30 lit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DF8E68B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2172C72E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9678C4B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3826784 Protegon 15 Cilindergrootte 30 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47E042A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29824193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4B4FF65E" w14:textId="38381731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3826785 Propaan huur Industrieel Cilinde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 27 liter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5AB5900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</w:tr>
      <w:tr w:rsidR="00D81403" w:rsidRPr="00D81403" w14:paraId="420B707E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51A5F73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3826786 Stikstof 3.0 Cilindergrootte 10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FCC7759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53</w:t>
            </w:r>
          </w:p>
        </w:tc>
      </w:tr>
      <w:tr w:rsidR="00D81403" w:rsidRPr="00D81403" w14:paraId="5B8EF1DB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4BE75F79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3826814 Stikstof 3.0 Cilindergrootte 30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6468CA9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</w:tr>
      <w:tr w:rsidR="00D81403" w:rsidRPr="00D81403" w14:paraId="46A18A82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5E13CD2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3826815 Argon 4.6 Flestype NEMO plus 300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CE70B18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16</w:t>
            </w:r>
          </w:p>
        </w:tc>
      </w:tr>
      <w:tr w:rsidR="00D81403" w:rsidRPr="00D81403" w14:paraId="6F2D7EE9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E4B818E" w14:textId="53E994C4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3826815 Argon 4.6 Flestype Vivantos / NE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MO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1B606BD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</w:p>
        </w:tc>
      </w:tr>
      <w:tr w:rsidR="00D81403" w:rsidRPr="00D81403" w14:paraId="396D8C68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F6AB365" w14:textId="70B0AC64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de-DE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de-DE" w:eastAsia="nl-NL"/>
                <w14:ligatures w14:val="none"/>
              </w:rPr>
              <w:t xml:space="preserve">3826817 LDAR Ijkgas 1 liter 9000 ppm </w:t>
            </w:r>
            <w:r w:rsidR="00155EC1" w:rsidRPr="00155EC1">
              <w:rPr>
                <w:rFonts w:ascii="Arial" w:eastAsia="Times New Roman" w:hAnsi="Arial" w:cs="Arial"/>
                <w:kern w:val="0"/>
                <w:sz w:val="20"/>
                <w:szCs w:val="20"/>
                <w:lang w:val="de-DE" w:eastAsia="nl-NL"/>
                <w14:ligatures w14:val="none"/>
              </w:rPr>
              <w:t>CH4 in lu</w:t>
            </w:r>
            <w:r w:rsidR="00155EC1">
              <w:rPr>
                <w:rFonts w:ascii="Arial" w:eastAsia="Times New Roman" w:hAnsi="Arial" w:cs="Arial"/>
                <w:kern w:val="0"/>
                <w:sz w:val="20"/>
                <w:szCs w:val="20"/>
                <w:lang w:val="de-DE" w:eastAsia="nl-NL"/>
                <w14:ligatures w14:val="none"/>
              </w:rPr>
              <w:t>cht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B71022E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</w:tr>
      <w:tr w:rsidR="00D81403" w:rsidRPr="00D81403" w14:paraId="5DB4C41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AB048A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3826820 Ijkgas 8.5 ppm CO2 rest N2 Cilin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7DEE99C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1F32470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7AD3659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3826824 Ijkgas 40% H2 rest N2 Cilindergr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AED5DC0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</w:tr>
      <w:tr w:rsidR="00D81403" w:rsidRPr="00D81403" w14:paraId="56C7E3B5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6DB747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3826826 Zuurstof 5.0 speciaal uitgebreid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C0FD76B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72DCA9CB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4D778DAA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3826840 ijkgas 800 ppm O2 in Ar, cilinde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E8296B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14358330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66ABD52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3826842 Ijkgas 8 ppm O2 in N2, cilinderg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7EDADE9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35D437DA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3F67D1C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3826843 Ijkgas 250 ppm N2O in N2, cilind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22A8F9D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186F2B71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296F7A6B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3826844 Ijkgas 950 ppm CH4 in O2, cilind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4B82BA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27A6C5B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7BE2410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Acetyleen Technisch 4,6 flestype NEMO Ci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1E48A9F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</w:p>
        </w:tc>
      </w:tr>
      <w:tr w:rsidR="00D81403" w:rsidRPr="00D81403" w14:paraId="0F343ED9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43FBA9B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Argon 4.6 Cilindergrootte 20 liter Enkel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8A9A539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301959E6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625BB4B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Argon 4.6 Cilindergrootte 5 liter Enkelv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330BEEC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D81403" w:rsidRPr="00D81403" w14:paraId="6FE41E01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79A9143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Argon 4.6 Cilindergrootte 50 liter Enkel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FC3A6D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06C038A3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D600A65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Argon 4.6 Pakket 16x50 liter Enkelvoudig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87B8C40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</w:tr>
      <w:tr w:rsidR="00D81403" w:rsidRPr="00D81403" w14:paraId="4DBC2DB2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7498056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Helium 4.6 Cilindergrootte 30 liter Enke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9CD22C7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</w:tr>
      <w:tr w:rsidR="00D81403" w:rsidRPr="00D81403" w14:paraId="2155BF38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4731D3D0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Helium 5.0 cilindergrootte 50L enkelvoud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D97BDB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7307D619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7195817C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Protegon 20 Cilindergrootte 30 liter 20%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F957074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468C3409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EAD739F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Protegon 20 pakket 16x50 liter 20% Koold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F395C07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1E528565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0BB51FA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Stikstof 3.0 Cilindergrootte 20 liter En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E8C101A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</w:tr>
      <w:tr w:rsidR="00D81403" w:rsidRPr="00D81403" w14:paraId="3F8CB543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ED44643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Stikstof 3.0 Pakket 200 bar 16x50 liter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09858A0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</w:tr>
      <w:tr w:rsidR="00D81403" w:rsidRPr="00D81403" w14:paraId="5C8841FC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14129B9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Stikstof 3.0 Pakket 300 bar 16x50 liter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8E7B7F0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</w:tr>
      <w:tr w:rsidR="00D81403" w:rsidRPr="00D81403" w14:paraId="640F34A4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72584B8B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Waterstof detector 5.0 Cilindergrootte 5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4056FC05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</w:tr>
      <w:tr w:rsidR="00D81403" w:rsidRPr="00D81403" w14:paraId="1CFAE070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366355D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Zuurstof 2.5 NEMO plus Cilindergrootte 3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BE0DFEA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</w:tr>
      <w:tr w:rsidR="00D81403" w:rsidRPr="00D81403" w14:paraId="5864548B" w14:textId="77777777" w:rsidTr="00155EC1">
        <w:trPr>
          <w:trHeight w:val="255"/>
        </w:trPr>
        <w:tc>
          <w:tcPr>
            <w:tcW w:w="5807" w:type="dxa"/>
            <w:shd w:val="clear" w:color="auto" w:fill="auto"/>
            <w:noWrap/>
            <w:hideMark/>
          </w:tcPr>
          <w:p w14:paraId="5F80E6A7" w14:textId="77777777" w:rsidR="00D81403" w:rsidRPr="00D81403" w:rsidRDefault="00D81403" w:rsidP="00D8140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Zuurstof 2.5 Technisch Pakket 16x50 lite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6F1D76D2" w14:textId="77777777" w:rsidR="00D81403" w:rsidRPr="00D81403" w:rsidRDefault="00D81403" w:rsidP="00155EC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140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</w:tbl>
    <w:p w14:paraId="1D51649F" w14:textId="77777777" w:rsidR="00D81403" w:rsidRDefault="00D81403" w:rsidP="00D8140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24B6D62" w14:textId="1ECB3525" w:rsidR="000F0A40" w:rsidRDefault="000F0A40">
      <w:r>
        <w:br w:type="page"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136"/>
        <w:gridCol w:w="2519"/>
      </w:tblGrid>
      <w:tr w:rsidR="002E24EE" w14:paraId="3C78D3D5" w14:textId="77777777" w:rsidTr="002E24EE">
        <w:trPr>
          <w:trHeight w:val="255"/>
        </w:trPr>
        <w:tc>
          <w:tcPr>
            <w:tcW w:w="5136" w:type="dxa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</w:tcPr>
          <w:p w14:paraId="66B625C6" w14:textId="276EEC99" w:rsidR="002E24EE" w:rsidRDefault="002E24EE" w:rsidP="002E24EE"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Omschrijving</w:t>
            </w:r>
          </w:p>
        </w:tc>
        <w:tc>
          <w:tcPr>
            <w:tcW w:w="2519" w:type="dxa"/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</w:tcPr>
          <w:p w14:paraId="6F5B32A9" w14:textId="12D08ADA" w:rsidR="002E24EE" w:rsidRDefault="002E24EE" w:rsidP="002E24EE">
            <w:pPr>
              <w:jc w:val="center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Aantal afgenomen gedurende ruim 8 jaar</w:t>
            </w:r>
          </w:p>
        </w:tc>
      </w:tr>
      <w:tr w:rsidR="0B2A368B" w14:paraId="3E917EA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91C686D" w14:textId="5A90048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3826024 Helium 4.6 Cilindergrootte 50 li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94E1395" w14:textId="49B6659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2728</w:t>
            </w:r>
          </w:p>
        </w:tc>
      </w:tr>
      <w:tr w:rsidR="0B2A368B" w14:paraId="01D5AE07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14F7C4B" w14:textId="17FD932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3826025 Methaan 4.5 Cilindergrootte 50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7FA1CA2" w14:textId="3F32011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B2A368B" w14:paraId="36E6C81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255F9CF" w14:textId="2EF4FD1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3826026 Waterstof detector 5.0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628AD73" w14:textId="65BC694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B2A368B" w14:paraId="5E6041D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F91952A" w14:textId="3A745784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3826030 Stikstof 5.0 Instrument pakket 1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B32DF47" w14:textId="55B5ED6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B2A368B" w14:paraId="3ED80BA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1B09348" w14:textId="032247BB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3826031 Waterstof detector 5.0 Pakket 16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DA135F4" w14:textId="33160C9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4BB9DA5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31BA439" w14:textId="6AE51BE6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3826064 IJkgas 15,5% N2 in CH4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C4CF15E" w14:textId="08F50E5C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49E8B07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3A863A9" w14:textId="2D9F51D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3826073 IJkgas 10,5% N2 in CH4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40B7491" w14:textId="3B45880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B2A368B" w14:paraId="19F7633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07BDC14" w14:textId="7670FF66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3826087 IJkgas 3,5% N2 in CH4 Cilindergr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D83C7C1" w14:textId="37F4D2F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3ACD75D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A19C54D" w14:textId="01D7F42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3826100 IJkgas 26%C2H6 in CH4 Cilindergr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4DF8DB8" w14:textId="060C78B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3585732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D6ED94E" w14:textId="3391415A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3826114 IJkgas 12%CO2 in 88%CH4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A58D984" w14:textId="4DE47ED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452CA19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4144BF5" w14:textId="19D7A088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3826124 IJkgas 4%CO2 in 96%CH4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C73C685" w14:textId="5DCA939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5A74555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3BF62BB" w14:textId="7B123853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3826134 Ijkgas 800 ppm CO2 in lucht, 50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52B55B3" w14:textId="2A1E893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33F8305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4E7D87E" w14:textId="6A3A15D4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3826135 Lucht synthetisch 4.0 Monitoring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DDEC89D" w14:textId="117C22C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</w:tr>
      <w:tr w:rsidR="0B2A368B" w14:paraId="0F3E52C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DCAFA2E" w14:textId="09FA0157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3826136 Ijkgas 15 ppm CO2 in lucht, 50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629B3DA" w14:textId="5F8ADAE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643843B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9217C97" w14:textId="2F2467EC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3826137 IJkgas R507A bestaat uit 450 ppm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A753A62" w14:textId="4C7EC24F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54E8898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F22E200" w14:textId="63595A00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3826140 IJkgas 10% N2 in O2 Cilindergroo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CC5701A" w14:textId="4D95667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7EE75D9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957C8F0" w14:textId="22E224C6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3826141 IJkgas 50 ppm CH4 in O2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C1A52CA" w14:textId="5CD5DE1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2873760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4C14EBF" w14:textId="3B3E73B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3826143 IJkgas 5 ppm O2 in Ar Cilindergr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B915285" w14:textId="4F4FC84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B2A368B" w14:paraId="23C140EB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8AC1C6F" w14:textId="2C4319B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3826144 IJkgas 100 ppm O2 in Ar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28D9DF1" w14:textId="1636B2B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B2A368B" w14:paraId="0B18A30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BE476FA" w14:textId="19D9A1BF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3826203 Helium 6.0 cilindergrootte  50L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7186F63" w14:textId="0BA6015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6403729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81CA3DE" w14:textId="11614332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3826206 Stikstof 6.0 Instrument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7458D79" w14:textId="6B259365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53BB7E7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C2E89C9" w14:textId="5F642D63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3826209 Helium 5.6 Cilindergrootte 50 li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E3CC929" w14:textId="60720ED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</w:tr>
      <w:tr w:rsidR="0B2A368B" w14:paraId="72984F8A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B52E8FA" w14:textId="14AAED76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3826225 Methaan 4.5 Cilindergrootte 10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6C2C2C1" w14:textId="1C1990C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B2A368B" w14:paraId="4BF897D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3E643EA" w14:textId="16FBFDF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3826228 Argon 5.0 Cilindergrootte 10 lit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ACF4559" w14:textId="198B580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</w:tr>
      <w:tr w:rsidR="0B2A368B" w14:paraId="1316475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F5F2C6B" w14:textId="5BA806B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3826229 Stikstof 5.0 Instrument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90FDAE0" w14:textId="082DD06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268</w:t>
            </w:r>
          </w:p>
        </w:tc>
      </w:tr>
      <w:tr w:rsidR="0B2A368B" w14:paraId="09E3DDA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DF9C035" w14:textId="6184BACE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3826230 Stikstof 3.0 Cilindergrootte 50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7A09F3E" w14:textId="187456D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295</w:t>
            </w:r>
          </w:p>
        </w:tc>
      </w:tr>
      <w:tr w:rsidR="0B2A368B" w14:paraId="33C60D5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3E1CD60" w14:textId="085DA854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3826375 IJkgas 0,14%CH4 + rest N2 Cilind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C17A767" w14:textId="02BAD7B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131A8C5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929DAA1" w14:textId="5DEE8ECE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3826601 IJkgas 75%CH4+1%C2H6+8%CO2+16%N2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BABE765" w14:textId="5907E9F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</w:tr>
      <w:tr w:rsidR="0B2A368B" w14:paraId="325F412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D3E391E" w14:textId="644DBC90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3826602 IJkgas 75%CH4+4%C2H6+6%CO2+16%N2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D029841" w14:textId="65DFE36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B2A368B" w14:paraId="0654124F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EF01563" w14:textId="429B4E11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3826603 IJkgas 86%CH4+1%C2H6+10%CO2+3%N2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20F02DC" w14:textId="6EB4D41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456</w:t>
            </w:r>
          </w:p>
        </w:tc>
      </w:tr>
      <w:tr w:rsidR="0B2A368B" w14:paraId="298BEF3B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56D6DD3" w14:textId="313A4BD4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3826604 IJkgas 82%CH4+6%C2H6+5%CO2+7%N2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CD62DE2" w14:textId="7659356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133</w:t>
            </w:r>
          </w:p>
        </w:tc>
      </w:tr>
      <w:tr w:rsidR="0B2A368B" w14:paraId="6302FA9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BD1E2A4" w14:textId="2EA7C62D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3826605 IJkgas 80%CH4+8%C2H6+3%CO2+9%N2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3E951BD" w14:textId="4E49247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206</w:t>
            </w:r>
          </w:p>
        </w:tc>
      </w:tr>
      <w:tr w:rsidR="0B2A368B" w14:paraId="6E9B264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99D9B39" w14:textId="2B056D94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3826606 IJkgas 80%CH4+9%C2H6+2%CO2+9%N2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48CFA49" w14:textId="7BA7E35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197</w:t>
            </w:r>
          </w:p>
        </w:tc>
      </w:tr>
      <w:tr w:rsidR="0B2A368B" w14:paraId="6F2DF9C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DB07362" w14:textId="12AF8DC0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3826607 IJkgas 81%CH4+11%C2H6+1%CO2+7%N2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80A7F4E" w14:textId="26DBC1E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74</w:t>
            </w:r>
          </w:p>
        </w:tc>
      </w:tr>
      <w:tr w:rsidR="0B2A368B" w14:paraId="3CBF467A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B90944D" w14:textId="3195EB05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3826608 IJkgas 85%CH4+10%C2H6+3%CO2+2%N2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07D0EE3" w14:textId="0981AC4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</w:tr>
      <w:tr w:rsidR="0B2A368B" w14:paraId="516C7A0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E3B3233" w14:textId="3E05C8C8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3826609 IJkgas 85%CH4+11%C2H6+2%CO2+2%N2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F5737AA" w14:textId="74CBF91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54</w:t>
            </w:r>
          </w:p>
        </w:tc>
      </w:tr>
      <w:tr w:rsidR="0B2A368B" w14:paraId="6F0ED00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87A9D70" w14:textId="4BCA2080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3826610 IJkgas 85%CH4+13%C2H6+1%CO2+1%N2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D88B52A" w14:textId="43B003D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288</w:t>
            </w:r>
          </w:p>
        </w:tc>
      </w:tr>
      <w:tr w:rsidR="0B2A368B" w14:paraId="0D0B9367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A790F0D" w14:textId="1DA3B27E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3826614 IJkgas 97%CH4+2,5%C2H6+0,5%N2 Ci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A0F5C50" w14:textId="2AE985F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B2A368B" w14:paraId="52A7C46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99CFE59" w14:textId="5BF3F442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3826615 IJkgas 82%CH4+12%C2H6+6%C3H8 Cil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34FB376" w14:textId="18B4D43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</w:tr>
      <w:tr w:rsidR="0B2A368B" w14:paraId="7C82214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AF904D2" w14:textId="4E9548BC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3826616 IJkgas 68%CH4+25%H2+7%C2H6 Cilin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EDD2F24" w14:textId="03261D2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376CF33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AC8922A" w14:textId="25DF5564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3826617 IJkgas 80%CH4+10%H2+10%C2H6 Cili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77DC7FB" w14:textId="08D3548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2257C16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F492B94" w14:textId="4862964D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3826620 Acetyleen Technisch Cilindergroo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704BF1C" w14:textId="2CBFD2A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</w:tr>
      <w:tr w:rsidR="0B2A368B" w14:paraId="0154E84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06AB400" w14:textId="3FC2044D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3826622 Argon 5.0 Cilindergrootte 50 lit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E436F41" w14:textId="700DDEC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44CBA1D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1D13EF0" w14:textId="5631A57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3826627 Helium 4.6 Cilindergrootte 10 li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BEF382A" w14:textId="5A7D6A9C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B2A368B" w14:paraId="79FC8A7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CDA8BCA" w14:textId="1EA3DE5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3826631 Lucht Droog Cilindergrootte 10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4196BE3" w14:textId="6AD6EAF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7251F09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7F153DA" w14:textId="47C6F4AC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3826632 Lucht Droog Cilindergrootte 50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5EB7857" w14:textId="2C29F57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1197</w:t>
            </w:r>
          </w:p>
        </w:tc>
      </w:tr>
      <w:tr w:rsidR="0B2A368B" w14:paraId="53C16EB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77E37B1" w14:textId="7A916D7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3826636 Stikstof 5.0 Instrument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4764973" w14:textId="0C9E6DE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73</w:t>
            </w:r>
          </w:p>
        </w:tc>
      </w:tr>
      <w:tr w:rsidR="0B2A368B" w14:paraId="7FDEABB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CCF8127" w14:textId="5A1749D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lastRenderedPageBreak/>
              <w:t>3826639 Waterstof detector 5.0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65CA58D" w14:textId="7724CE5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B2A368B" w14:paraId="7BD135AF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A064B03" w14:textId="0822A99E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3826641 Zuurstof 2.5 Technisch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496E438" w14:textId="694693E5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</w:tr>
      <w:tr w:rsidR="0B2A368B" w14:paraId="626EFBC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C80EA41" w14:textId="12CB21A4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3826644 Protegon 20 Cilindergrootte 50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8280059" w14:textId="1B61B65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</w:tr>
      <w:tr w:rsidR="0B2A368B" w14:paraId="494395A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F7724BF" w14:textId="2713B832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3826667 IJkgas 900 ppm NO in N2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88EE4BD" w14:textId="4C0826E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5EA563EB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6FCFC52" w14:textId="5680A020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3826780 Argon 4.6 Cilindergrootte 30 lit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88350F6" w14:textId="21660CB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B2A368B" w14:paraId="3A27555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2A1894C" w14:textId="2DA0D089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3826781 Zuurstof 2.5 Technisch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F3294D8" w14:textId="3134046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5612A16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8ABF52F" w14:textId="44EE92D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3826782 Acetyleen Technisch Cilindergroo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DE755D3" w14:textId="1F9D3FA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B2A368B" w14:paraId="6DB3B70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29350A8" w14:textId="470BA783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3826784 Protegon 15 Cilindergrootte 30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CAF8693" w14:textId="76D7C1E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B2A368B" w14:paraId="7199A694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F4A5C33" w14:textId="1117BB13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3826785 Propaan huur Industrieel Cilinde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5333D16" w14:textId="44210C0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90</w:t>
            </w:r>
          </w:p>
        </w:tc>
      </w:tr>
      <w:tr w:rsidR="0B2A368B" w14:paraId="7D5A94C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E9CA838" w14:textId="42739C6E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3826786 Stikstof 3.0 Cilindergrootte 10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C60B798" w14:textId="69F33B5C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153</w:t>
            </w:r>
          </w:p>
        </w:tc>
      </w:tr>
      <w:tr w:rsidR="0B2A368B" w14:paraId="6DFC8AC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80364A6" w14:textId="29DC94B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3826810 Kooldioxide 2.7 Cilindergrootte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B7497CB" w14:textId="621077F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5ED2209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ACE25EA" w14:textId="761907D2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3826812 Acetyleen Technisch Cilindergroo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A13FB0C" w14:textId="76857D6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0583286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9803C3B" w14:textId="1C8E7941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3826813 CRM NO/N2 300 ppm / 99,97 % inho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46C5DB4" w14:textId="7BB15BF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4A123B2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4570606" w14:textId="06F3F1F9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3826814 Stikstof 3.0 Cilindergrootte 30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FF574C9" w14:textId="3D6B8DAC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B2A368B" w14:paraId="6BD2734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6D2CD34" w14:textId="14CCE0F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3826815 Argon 4.6 Flestype NEMO plus 300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2F65B8B" w14:textId="184793D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</w:tr>
      <w:tr w:rsidR="0B2A368B" w14:paraId="15E9CB6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117B065" w14:textId="7288E28D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3826815 Argon 4.6 Flestype Vivantos / NE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F25E4F6" w14:textId="46DD370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55</w:t>
            </w:r>
          </w:p>
        </w:tc>
      </w:tr>
      <w:tr w:rsidR="0B2A368B" w14:paraId="4BE7446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0FB8917" w14:textId="05AD05ED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3826816 Zuurstof 2.5 Technisch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509E85F" w14:textId="7CE0BCE5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0E54BDA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6B2287F" w14:textId="0A8E5D0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3826817 LDAR Ijkgas 1 liter 9000 ppm (0,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8095B4E" w14:textId="20814A85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B2A368B" w14:paraId="4B30161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D4A0974" w14:textId="67EF3E9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3826818 IJkgas 17 ppm O2 in Ar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69DF5D9" w14:textId="52CB2D3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500EDC2B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36395C7" w14:textId="0DE4EF52" w:rsidR="0B2A368B" w:rsidRPr="003648FD" w:rsidRDefault="0B2A368B" w:rsidP="0B2A368B">
            <w:pPr>
              <w:spacing w:after="0"/>
              <w:rPr>
                <w:lang w:val="de-DE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de-DE"/>
              </w:rPr>
              <w:t>3826819 Ijkgas 285 ppm N2O lachgas in Zu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6A303FA" w14:textId="7B8A1639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0C6F8B2F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2269CAE" w14:textId="384F78CE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3826820 Ijkgas 8.5 ppm CO2 rest N2 Cilin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D578E8F" w14:textId="6982CDF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5DB59C0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DB843C6" w14:textId="00AF3198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3826821 Ijkgas 1 ppm O2 rest N2 Cilinder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9727198" w14:textId="1AA5AC1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4653102F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E8E3CE2" w14:textId="53FECC1C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3826822 Ijkgas 92 ppm O2 rest N2 Cilinde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8707234" w14:textId="4E8810C9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55DF3A9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485F06F" w14:textId="51330A12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3826823 Ijkgas 275 ppm CH4 rest O2 Cilin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A35CC11" w14:textId="3FA03AE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5F99E89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2E0034C" w14:textId="7AE2D100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3826824 Ijkgas 40% H2 rest N2 Cilindergr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6E64267" w14:textId="77F27DF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</w:tr>
      <w:tr w:rsidR="0B2A368B" w14:paraId="541696B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FB391FD" w14:textId="091F717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3826825 Zuurstof 5.0 speciaal eenvoudig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64CE374" w14:textId="722EA6EF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B2A368B" w14:paraId="67193ED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1267B2A" w14:textId="504499CB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3826826 Zuurstof 5.0 speciaal uitgebreid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7F31439" w14:textId="3AC2AC25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00B66C6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84BC941" w14:textId="67B4F92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3826840 ijkgas 800 ppm O2 in Ar, cilinde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9D85008" w14:textId="46C3D2A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7485EE2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2CB5589" w14:textId="34494AC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3826842 Ijkgas 8 ppm O2 in N2, cilinderg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A4D81D6" w14:textId="290B38D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667F8624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D4D2BA4" w14:textId="5B1F763C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3826843 Ijkgas 250 ppm N2O in N2, cilind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11DAF87" w14:textId="012A831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18AEB91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6D1D0EC" w14:textId="6CB98CE7" w:rsidR="0B2A368B" w:rsidRPr="003648FD" w:rsidRDefault="0B2A368B" w:rsidP="0B2A368B">
            <w:pPr>
              <w:spacing w:after="0"/>
              <w:rPr>
                <w:lang w:val="en-US"/>
              </w:rPr>
            </w:pPr>
            <w:r w:rsidRPr="003648FD">
              <w:rPr>
                <w:rFonts w:ascii="Arial" w:eastAsia="Arial" w:hAnsi="Arial" w:cs="Arial"/>
                <w:sz w:val="20"/>
                <w:szCs w:val="20"/>
                <w:lang w:val="en-US"/>
              </w:rPr>
              <w:t>3826844 Ijkgas 950 ppm CH4 in O2, cilind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F60EB84" w14:textId="4AF7B79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1A5B06C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E1AF25F" w14:textId="360D0142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Acetyleen Technisch 4,6 flestype NEMO Ci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9CA975D" w14:textId="4E7779C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</w:tr>
      <w:tr w:rsidR="0B2A368B" w14:paraId="72B988E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13623DD" w14:textId="4F829992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Acetyleen Technisch Cilindergrootte 10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6C3F6FF" w14:textId="1E15285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</w:tr>
      <w:tr w:rsidR="0B2A368B" w14:paraId="20418A92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E27267C" w14:textId="2F7B034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Acetyleen Technisch Cilindergrootte 35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479EC9D" w14:textId="4CFF323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08569DB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BB438BE" w14:textId="7267013B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Acetyleen Technisch flestype Vivantos /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0570771" w14:textId="0E80506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</w:tr>
      <w:tr w:rsidR="0B2A368B" w14:paraId="66BD1D9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0C8053A" w14:textId="39AB061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Acetyleen Technisch Pakket 16x50 liter 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F0F79EF" w14:textId="5826B09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B2A368B" w14:paraId="1A984DE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BC75D20" w14:textId="3E770E81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Acetyleen Technisch Vivantos flestype Ci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2C266A2" w14:textId="73D3B3E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</w:tr>
      <w:tr w:rsidR="0B2A368B" w14:paraId="2807BBA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65C7F10" w14:textId="3CBABFD6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4.6 Cilindergrootte 10 liter Enkel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D1F101E" w14:textId="2333267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1289764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51E2838" w14:textId="300B63AE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4.6 Cilindergrootte 20 liter Enkel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5A411E4" w14:textId="66137A5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3940580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9A81ABF" w14:textId="5B9B57F1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4.6 Cilindergrootte 30 liter Enkel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476852F" w14:textId="190DFE4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</w:tr>
      <w:tr w:rsidR="0B2A368B" w14:paraId="26112A1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2D43228" w14:textId="7CA4E28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4.6 Cilindergrootte 5 liter Enkelv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0792758" w14:textId="2D84096F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</w:tr>
      <w:tr w:rsidR="0B2A368B" w14:paraId="4FEC4EA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DA83034" w14:textId="2E50039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4.6 Cilindergrootte 50 liter Enkel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081057A" w14:textId="60D4BF7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B2A368B" w14:paraId="0E59EED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C24F269" w14:textId="2AF1D7D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4.6 Flestype Vivantos Cilindergroo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255624B" w14:textId="3537573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163</w:t>
            </w:r>
          </w:p>
        </w:tc>
      </w:tr>
      <w:tr w:rsidR="0B2A368B" w14:paraId="580A1D3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83BFE1E" w14:textId="068765A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4.6 Pakket 16x50 liter Enkelvoudig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9FF1867" w14:textId="70BE0FA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64</w:t>
            </w:r>
          </w:p>
        </w:tc>
      </w:tr>
      <w:tr w:rsidR="0B2A368B" w14:paraId="11F9689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F9E7B7E" w14:textId="01A106E3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5.0 3826228 Cilindergrootte 10 lit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8CAEB82" w14:textId="53F7EA3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3A2781E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04ECF7D" w14:textId="4F94BEC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5.0 Cilindergrootte 50 liter Enkel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349EA8A" w14:textId="24540E0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B2A368B" w14:paraId="25210E1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0F81A09" w14:textId="2F2F9BF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Mison Cilindergrootte 20 liter Gas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0566369" w14:textId="7905248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B2A368B" w14:paraId="54615F97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D2B306E" w14:textId="2E429B56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Argon Mison Cilindergrootte 50 liter Gas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43FBF30" w14:textId="0060E42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6D82003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5520326" w14:textId="74172D5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cilinder gevuld met 300 ppm stikstofmono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E670617" w14:textId="4FE1BEE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597324C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BBCB6CF" w14:textId="1ABEDAF9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lastRenderedPageBreak/>
              <w:t>Cilindersleutel haaks tbv gascilinders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100CDE1" w14:textId="34F02C0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3EBA711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7562184" w14:textId="01FD218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Helium 4.6 Cilindergrootte 30 liter Enke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2EC33C5" w14:textId="114CA469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</w:tr>
      <w:tr w:rsidR="0B2A368B" w14:paraId="3F824FB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C5443D9" w14:textId="269D8113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Helium 4.6 Cilindergrootte 5 liter Enkel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A764345" w14:textId="045D2CAF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</w:tr>
      <w:tr w:rsidR="0B2A368B" w14:paraId="18403C3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83D6614" w14:textId="241CC8D9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Helium 5.0 cilindergrootte 50L enkelvoud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3913F903" w14:textId="3A7F66A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B2A368B" w14:paraId="3B1A753A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479A2E7" w14:textId="328D580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Helium 5.6 3826209 Cilindergrootte 50 li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6E7CED4" w14:textId="67814A6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</w:tr>
      <w:tr w:rsidR="0B2A368B" w14:paraId="1D344B7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9EF95C1" w14:textId="4E00DA2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Helium 6.0  10ltr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99FECF7" w14:textId="18C2E01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59CED80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4792055" w14:textId="4444996C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Helium 6.0 cilinder 2 ltr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214C89B" w14:textId="68CA856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767C176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8CAACFF" w14:textId="12BC1B5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Ijkgas 8 ppm O2 balans Argon voor O2 met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5E954B3" w14:textId="10374EE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221A911C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4992C45" w14:textId="012F6C70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Ijkgas 82 ppm O2 balans Argon voor zuurs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B916DB2" w14:textId="50F04D0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7E91DD2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293CB81" w14:textId="2350D63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LDAR Ijkgas 1 liter 9000 ppm CH4 in synt lucht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FDE8FAE" w14:textId="054B3CA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</w:tr>
      <w:tr w:rsidR="0B2A368B" w14:paraId="79E609E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E0B7AEB" w14:textId="60CDEB9E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Lucht synthetisch 4.0 Monitoring Cilinde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19D2B08" w14:textId="2ABDF614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2A313C5B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DD55773" w14:textId="6B852E5D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Propaan Industrieel Cilindergrootte 26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CC719CA" w14:textId="7406EC0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103</w:t>
            </w:r>
          </w:p>
        </w:tc>
      </w:tr>
      <w:tr w:rsidR="0B2A368B" w14:paraId="0EEE5EBB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024D2FC" w14:textId="2B6AB125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Propaan Industrieel Cilindergrootte 27 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82297E9" w14:textId="161FC34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</w:tr>
      <w:tr w:rsidR="0B2A368B" w14:paraId="783B11B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3DF0A6B" w14:textId="418781ED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Propaan let op 3 maal grotere dan normaa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4A36961" w14:textId="6F675D0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5A25885A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B8BB16F" w14:textId="45F7E620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Protegon 15 Cilindergrootte 10 liter 15%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61D75E4" w14:textId="00AA3AD5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6A1B9A9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9DEFB11" w14:textId="4EC9CD24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Protegon 15 Cilindergrootte 20 liter 15%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D8C2109" w14:textId="0148B0C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5181A4C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5C11E4E" w14:textId="7D5F1B01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Protegon 15 Cilindergrootte 30 liter 15%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E0177D9" w14:textId="16D0D46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4149A9F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93C917D" w14:textId="4EE970EF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Protegon 20 Cilindergrootte 30 liter 20%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041EC43" w14:textId="58D56DB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B2A368B" w14:paraId="479C24AF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8018C35" w14:textId="277151F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Protegon 20 pakket 16x50 liter 20% Koold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2DD997B" w14:textId="6100894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B2A368B" w14:paraId="1000E92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25149A6" w14:textId="2E70EE3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Protix RVS Cilindergrootte 30 liter 2,5%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566890A" w14:textId="17C14A69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3F1E4FD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AD3E7B1" w14:textId="06A0445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Cilindergrootte 10 liter En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AD89115" w14:textId="43D5F34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132</w:t>
            </w:r>
          </w:p>
        </w:tc>
      </w:tr>
      <w:tr w:rsidR="0B2A368B" w14:paraId="20F8092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7DBDFB7" w14:textId="4B941EA7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Cilindergrootte 20 liter En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D95DE6D" w14:textId="78E4C97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</w:tr>
      <w:tr w:rsidR="0B2A368B" w14:paraId="53603499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5768579" w14:textId="519C9841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Cilindergrootte 30 liter En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BD754EB" w14:textId="72CCEE9C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</w:tr>
      <w:tr w:rsidR="0B2A368B" w14:paraId="31E1F08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4FF0640" w14:textId="295876CE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Cilindergrootte 5 liter Enk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3FD9B29" w14:textId="205CB6CB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</w:tr>
      <w:tr w:rsidR="0B2A368B" w14:paraId="56D3F66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BC273CD" w14:textId="62541E6A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Cilindergrootte 50 liter En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17165F7D" w14:textId="42D4C6BF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565</w:t>
            </w:r>
          </w:p>
        </w:tc>
      </w:tr>
      <w:tr w:rsidR="0B2A368B" w14:paraId="5F682470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B1FBA18" w14:textId="61D8DB60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Pakket 16x50 liter Enkelvou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A9FBBDA" w14:textId="541ABE80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</w:tr>
      <w:tr w:rsidR="0B2A368B" w14:paraId="774294FE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2731330" w14:textId="450EB004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Pakket 200 bar 16x50 liter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0013C861" w14:textId="18E27A67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B2A368B" w14:paraId="0250A455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3C8438D" w14:textId="0CFD6628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3.0 Pakket 300 bar 16x50 liter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D0092D3" w14:textId="4E809D1A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</w:tr>
      <w:tr w:rsidR="0B2A368B" w14:paraId="4D90D471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164CF3A3" w14:textId="514FDADD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5.0 Instrument pakket 16x50 lit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841917C" w14:textId="5AA27AC3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74126677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F98F85D" w14:textId="77E7149B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Stikstof pakket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4E4D9E0" w14:textId="776E674C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15809B5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3660A2A4" w14:textId="7F56D0F2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 xml:space="preserve">Waterstof 3.0 800L / 144m3 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E7D9FAF" w14:textId="01D1AF8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B2A368B" w14:paraId="40EC2243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EC01649" w14:textId="4B0C1BBF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Waterstof detector 5.0 Cilindergrootte 5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B14254E" w14:textId="1DBDC521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B2A368B" w14:paraId="2FBC02F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B417CE4" w14:textId="7014D583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Zuurstof 2.5 flestype VIVANTOS / NEMO pl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45599651" w14:textId="25B520F6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</w:tr>
      <w:tr w:rsidR="0B2A368B" w14:paraId="29606C8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732FE611" w14:textId="4002D4AF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Zuurstof 2.5 NEMO plus Cilindergrootte 3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6EED79EC" w14:textId="7574C71C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</w:tr>
      <w:tr w:rsidR="0B2A368B" w14:paraId="1DDCAD36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04F43FED" w14:textId="28D9EB7E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Zuurstof 2.5 Technisch Cilindergrootte 1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0DA6271" w14:textId="7F21D52D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20AF8D28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4B376242" w14:textId="690AE83C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Zuurstof 2.5 Technisch Cilindergrootte 3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33373B3" w14:textId="6459DC75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3A32520F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607247DF" w14:textId="61AF8AB2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Zuurstof 2.5 Technisch Cilindergrootte 5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27EC1A0C" w14:textId="433766AE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B2A368B" w14:paraId="64095BF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553DD890" w14:textId="4F1BD292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Zuurstof 2.5 Technisch Pakket 16x50 lite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7BC9B9E5" w14:textId="58442142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B2A368B" w14:paraId="6054F57D" w14:textId="77777777" w:rsidTr="002E24EE">
        <w:trPr>
          <w:trHeight w:val="255"/>
        </w:trPr>
        <w:tc>
          <w:tcPr>
            <w:tcW w:w="5136" w:type="dxa"/>
            <w:tcMar>
              <w:top w:w="15" w:type="dxa"/>
              <w:left w:w="15" w:type="dxa"/>
              <w:right w:w="15" w:type="dxa"/>
            </w:tcMar>
          </w:tcPr>
          <w:p w14:paraId="2E2F506F" w14:textId="3638E971" w:rsidR="0B2A368B" w:rsidRDefault="0B2A368B" w:rsidP="0B2A368B">
            <w:pPr>
              <w:spacing w:after="0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Zuurstof 2.5 Technisch Vivantos flestype</w:t>
            </w:r>
          </w:p>
        </w:tc>
        <w:tc>
          <w:tcPr>
            <w:tcW w:w="2519" w:type="dxa"/>
            <w:tcMar>
              <w:top w:w="15" w:type="dxa"/>
              <w:left w:w="15" w:type="dxa"/>
              <w:right w:w="15" w:type="dxa"/>
            </w:tcMar>
          </w:tcPr>
          <w:p w14:paraId="5355385F" w14:textId="79F6D6C8" w:rsidR="0B2A368B" w:rsidRDefault="0B2A368B" w:rsidP="002E24EE">
            <w:pPr>
              <w:spacing w:after="0"/>
              <w:jc w:val="center"/>
            </w:pPr>
            <w:r w:rsidRPr="0B2A368B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</w:tr>
    </w:tbl>
    <w:p w14:paraId="5A9F231D" w14:textId="4EE1A8CF" w:rsidR="000F0A40" w:rsidRDefault="000F0A40"/>
    <w:sectPr w:rsidR="000F0A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72"/>
    <w:rsid w:val="000F0A40"/>
    <w:rsid w:val="00123E72"/>
    <w:rsid w:val="00155EC1"/>
    <w:rsid w:val="001A6DC8"/>
    <w:rsid w:val="002309B1"/>
    <w:rsid w:val="002E24EE"/>
    <w:rsid w:val="00332F69"/>
    <w:rsid w:val="003648FD"/>
    <w:rsid w:val="0043060F"/>
    <w:rsid w:val="00435E9A"/>
    <w:rsid w:val="00436235"/>
    <w:rsid w:val="00594C8A"/>
    <w:rsid w:val="006203DD"/>
    <w:rsid w:val="006B0043"/>
    <w:rsid w:val="0072349C"/>
    <w:rsid w:val="00780914"/>
    <w:rsid w:val="009309F1"/>
    <w:rsid w:val="00B6653F"/>
    <w:rsid w:val="00D81403"/>
    <w:rsid w:val="00D846C6"/>
    <w:rsid w:val="00EB0DBA"/>
    <w:rsid w:val="00FA7DF3"/>
    <w:rsid w:val="08D566E8"/>
    <w:rsid w:val="0B2A368B"/>
    <w:rsid w:val="3C390372"/>
    <w:rsid w:val="3E4E03DE"/>
    <w:rsid w:val="48329364"/>
    <w:rsid w:val="546DBBF1"/>
    <w:rsid w:val="5E84BFFA"/>
    <w:rsid w:val="63D13093"/>
    <w:rsid w:val="67F3DEF1"/>
    <w:rsid w:val="6BEE549A"/>
    <w:rsid w:val="770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2C01"/>
  <w15:chartTrackingRefBased/>
  <w15:docId w15:val="{BA331F6D-F769-4129-B6C7-A669C346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D8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wacimagecontainer">
    <w:name w:val="wacimagecontainer"/>
    <w:basedOn w:val="Standaardalinea-lettertype"/>
    <w:rsid w:val="00D81403"/>
  </w:style>
  <w:style w:type="character" w:customStyle="1" w:styleId="eop">
    <w:name w:val="eop"/>
    <w:basedOn w:val="Standaardalinea-lettertype"/>
    <w:rsid w:val="00D81403"/>
  </w:style>
  <w:style w:type="character" w:customStyle="1" w:styleId="normaltextrun">
    <w:name w:val="normaltextrun"/>
    <w:basedOn w:val="Standaardalinea-lettertype"/>
    <w:rsid w:val="00D81403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5D4B1BD85DC49B8F5AAFD265777FF" ma:contentTypeVersion="5" ma:contentTypeDescription="Een nieuw document maken." ma:contentTypeScope="" ma:versionID="03f00c01ddcee57a17f067b9079a3108">
  <xsd:schema xmlns:xsd="http://www.w3.org/2001/XMLSchema" xmlns:xs="http://www.w3.org/2001/XMLSchema" xmlns:p="http://schemas.microsoft.com/office/2006/metadata/properties" xmlns:ns2="124e063e-dda4-4895-a78f-ae873bafcecb" xmlns:ns3="318cf9dd-4b52-41c0-af05-f09f0855c568" targetNamespace="http://schemas.microsoft.com/office/2006/metadata/properties" ma:root="true" ma:fieldsID="79a0699c3a2cc55a6aa610c93dcfe7ad" ns2:_="" ns3:_="">
    <xsd:import namespace="124e063e-dda4-4895-a78f-ae873bafcecb"/>
    <xsd:import namespace="318cf9dd-4b52-41c0-af05-f09f0855c56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e063e-dda4-4895-a78f-ae873bafce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cf9dd-4b52-41c0-af05-f09f0855c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4e063e-dda4-4895-a78f-ae873bafcecb">WNQCW7N5QUZA-1849058348-177</_dlc_DocId>
    <_dlc_DocIdUrl xmlns="124e063e-dda4-4895-a78f-ae873bafcecb">
      <Url>https://gasunie.sharepoint.com/sites/20250068/_layouts/15/DocIdRedir.aspx?ID=WNQCW7N5QUZA-1849058348-177</Url>
      <Description>WNQCW7N5QUZA-1849058348-177</Description>
    </_dlc_DocIdUrl>
  </documentManagement>
</p:properties>
</file>

<file path=customXml/itemProps1.xml><?xml version="1.0" encoding="utf-8"?>
<ds:datastoreItem xmlns:ds="http://schemas.openxmlformats.org/officeDocument/2006/customXml" ds:itemID="{38C03DDD-51F9-47C5-B29D-295ED3360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e063e-dda4-4895-a78f-ae873bafcecb"/>
    <ds:schemaRef ds:uri="318cf9dd-4b52-41c0-af05-f09f0855c5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CBA5C6-3338-4F62-B5BB-E5B039AC5E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08F3F74-458F-403D-B20F-D8586A4CE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1686B-241A-4060-9994-7FFC4247CA21}">
  <ds:schemaRefs>
    <ds:schemaRef ds:uri="http://schemas.microsoft.com/office/2006/metadata/properties"/>
    <ds:schemaRef ds:uri="http://schemas.microsoft.com/office/infopath/2007/PartnerControls"/>
    <ds:schemaRef ds:uri="124e063e-dda4-4895-a78f-ae873bafce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1493</Words>
  <Characters>8215</Characters>
  <Application>Microsoft Office Word</Application>
  <DocSecurity>0</DocSecurity>
  <Lines>68</Lines>
  <Paragraphs>19</Paragraphs>
  <ScaleCrop>false</ScaleCrop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Finkers J.W. (Wim)</dc:creator>
  <cp:keywords/>
  <dc:description/>
  <cp:lastModifiedBy>Mol P. (Paula)</cp:lastModifiedBy>
  <cp:revision>21</cp:revision>
  <dcterms:created xsi:type="dcterms:W3CDTF">2025-04-02T21:09:00Z</dcterms:created>
  <dcterms:modified xsi:type="dcterms:W3CDTF">2025-04-09T13:56:00Z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c0cc81-595d-4442-996c-ce61e35947ec_Enabled">
    <vt:lpwstr>true</vt:lpwstr>
  </property>
  <property fmtid="{D5CDD505-2E9C-101B-9397-08002B2CF9AE}" pid="3" name="MSIP_Label_59c0cc81-595d-4442-996c-ce61e35947ec_SetDate">
    <vt:lpwstr>2025-04-02T12:09:57Z</vt:lpwstr>
  </property>
  <property fmtid="{D5CDD505-2E9C-101B-9397-08002B2CF9AE}" pid="4" name="MSIP_Label_59c0cc81-595d-4442-996c-ce61e35947ec_Method">
    <vt:lpwstr>Privileged</vt:lpwstr>
  </property>
  <property fmtid="{D5CDD505-2E9C-101B-9397-08002B2CF9AE}" pid="5" name="MSIP_Label_59c0cc81-595d-4442-996c-ce61e35947ec_Name">
    <vt:lpwstr>Inf_publiek</vt:lpwstr>
  </property>
  <property fmtid="{D5CDD505-2E9C-101B-9397-08002B2CF9AE}" pid="6" name="MSIP_Label_59c0cc81-595d-4442-996c-ce61e35947ec_SiteId">
    <vt:lpwstr>0dba6fac-6971-48f3-9af1-d8a86d20e1ed</vt:lpwstr>
  </property>
  <property fmtid="{D5CDD505-2E9C-101B-9397-08002B2CF9AE}" pid="7" name="MSIP_Label_59c0cc81-595d-4442-996c-ce61e35947ec_ActionId">
    <vt:lpwstr>2a07d0a4-21e9-41fe-98a8-5fc9883582ad</vt:lpwstr>
  </property>
  <property fmtid="{D5CDD505-2E9C-101B-9397-08002B2CF9AE}" pid="8" name="MSIP_Label_59c0cc81-595d-4442-996c-ce61e35947ec_ContentBits">
    <vt:lpwstr>0</vt:lpwstr>
  </property>
  <property fmtid="{D5CDD505-2E9C-101B-9397-08002B2CF9AE}" pid="9" name="ContentTypeId">
    <vt:lpwstr>0x010100A025D4B1BD85DC49B8F5AAFD265777FF</vt:lpwstr>
  </property>
  <property fmtid="{D5CDD505-2E9C-101B-9397-08002B2CF9AE}" pid="10" name="_dlc_DocIdItemGuid">
    <vt:lpwstr>5767f702-afa9-4d4e-8a90-9bad9ac89a1b</vt:lpwstr>
  </property>
</Properties>
</file>