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15464D" w14:textId="4F44CA0C" w:rsidR="008A579E" w:rsidRPr="008A579E" w:rsidRDefault="008A579E" w:rsidP="00806228">
      <w:pPr>
        <w:pStyle w:val="Kop1"/>
        <w:numPr>
          <w:ilvl w:val="0"/>
          <w:numId w:val="0"/>
        </w:numPr>
        <w:ind w:left="2552" w:hanging="2552"/>
        <w:rPr>
          <w:iCs/>
        </w:rPr>
      </w:pPr>
      <w:bookmarkStart w:id="0" w:name="_Toc193296170"/>
      <w:r w:rsidRPr="008A579E">
        <w:rPr>
          <w:iCs/>
        </w:rPr>
        <w:t>Bijlage</w:t>
      </w:r>
      <w:r w:rsidR="00973EDB">
        <w:rPr>
          <w:iCs/>
        </w:rPr>
        <w:t xml:space="preserve"> I </w:t>
      </w:r>
      <w:r w:rsidRPr="008A579E">
        <w:rPr>
          <w:iCs/>
        </w:rPr>
        <w:t>: Vragenlijst</w:t>
      </w:r>
      <w:bookmarkEnd w:id="0"/>
    </w:p>
    <w:p w14:paraId="1E36EC57" w14:textId="77777777" w:rsidR="008A579E" w:rsidRPr="008A579E" w:rsidRDefault="008A579E" w:rsidP="008A579E"/>
    <w:p w14:paraId="3C157C87" w14:textId="77777777" w:rsidR="008A579E" w:rsidRPr="008A579E" w:rsidRDefault="008A579E" w:rsidP="008A579E"/>
    <w:p w14:paraId="1F57265B" w14:textId="77777777" w:rsidR="008A579E" w:rsidRPr="000A13D3" w:rsidRDefault="008A579E" w:rsidP="008A579E">
      <w:r w:rsidRPr="000A13D3">
        <w:t>In het kader van de marktconsultatie wordt u verzocht onderstaande vragenlijst in te vullen.</w:t>
      </w:r>
    </w:p>
    <w:p w14:paraId="29366A57" w14:textId="77777777" w:rsidR="008A579E" w:rsidRPr="000A13D3" w:rsidRDefault="008A579E" w:rsidP="008A579E"/>
    <w:p w14:paraId="65D43EE2" w14:textId="77777777" w:rsidR="008A579E" w:rsidRPr="000A13D3" w:rsidRDefault="008A579E" w:rsidP="008A579E"/>
    <w:tbl>
      <w:tblPr>
        <w:tblStyle w:val="Tabelraster"/>
        <w:tblW w:w="5724" w:type="dxa"/>
        <w:tblCellMar>
          <w:top w:w="62" w:type="dxa"/>
          <w:left w:w="170" w:type="dxa"/>
          <w:bottom w:w="62" w:type="dxa"/>
          <w:right w:w="170" w:type="dxa"/>
        </w:tblCellMar>
        <w:tblLook w:val="06A0" w:firstRow="1" w:lastRow="0" w:firstColumn="1" w:lastColumn="0" w:noHBand="1" w:noVBand="1"/>
      </w:tblPr>
      <w:tblGrid>
        <w:gridCol w:w="2857"/>
        <w:gridCol w:w="2867"/>
      </w:tblGrid>
      <w:tr w:rsidR="008A579E" w:rsidRPr="000A13D3" w14:paraId="66F59C11" w14:textId="77777777" w:rsidTr="00FE2CF2">
        <w:tc>
          <w:tcPr>
            <w:tcW w:w="2857" w:type="dxa"/>
            <w:shd w:val="clear" w:color="auto" w:fill="auto"/>
            <w:tcMar>
              <w:left w:w="0" w:type="dxa"/>
            </w:tcMar>
          </w:tcPr>
          <w:p w14:paraId="1A7D462F" w14:textId="77777777" w:rsidR="008A579E" w:rsidRPr="000A13D3" w:rsidRDefault="008A579E" w:rsidP="008A579E">
            <w:r w:rsidRPr="000A13D3">
              <w:t>Naam</w:t>
            </w:r>
          </w:p>
        </w:tc>
        <w:tc>
          <w:tcPr>
            <w:tcW w:w="2867" w:type="dxa"/>
            <w:shd w:val="clear" w:color="auto" w:fill="auto"/>
            <w:tcMar>
              <w:right w:w="28" w:type="dxa"/>
            </w:tcMar>
          </w:tcPr>
          <w:p w14:paraId="52FA49FF" w14:textId="77777777" w:rsidR="008A579E" w:rsidRPr="000A13D3" w:rsidRDefault="008A579E" w:rsidP="008A579E">
            <w:r w:rsidRPr="000A13D3">
              <w:t>&lt;naam&gt;</w:t>
            </w:r>
          </w:p>
        </w:tc>
      </w:tr>
      <w:tr w:rsidR="008A579E" w:rsidRPr="000A13D3" w14:paraId="438A08E7" w14:textId="77777777" w:rsidTr="00FE2CF2">
        <w:tc>
          <w:tcPr>
            <w:tcW w:w="2857" w:type="dxa"/>
            <w:shd w:val="clear" w:color="auto" w:fill="auto"/>
            <w:tcMar>
              <w:left w:w="0" w:type="dxa"/>
            </w:tcMar>
          </w:tcPr>
          <w:p w14:paraId="77712F9C" w14:textId="77777777" w:rsidR="008A579E" w:rsidRPr="000A13D3" w:rsidRDefault="008A579E" w:rsidP="008A579E">
            <w:r w:rsidRPr="000A13D3">
              <w:t>Organisatie</w:t>
            </w:r>
          </w:p>
        </w:tc>
        <w:tc>
          <w:tcPr>
            <w:tcW w:w="2867" w:type="dxa"/>
            <w:shd w:val="clear" w:color="auto" w:fill="auto"/>
            <w:tcMar>
              <w:right w:w="28" w:type="dxa"/>
            </w:tcMar>
          </w:tcPr>
          <w:p w14:paraId="4C3C620A" w14:textId="77777777" w:rsidR="008A579E" w:rsidRPr="000A13D3" w:rsidRDefault="008A579E" w:rsidP="008A579E">
            <w:r w:rsidRPr="000A13D3">
              <w:t>&lt;naam organisatie&gt;</w:t>
            </w:r>
          </w:p>
        </w:tc>
      </w:tr>
      <w:tr w:rsidR="008A579E" w:rsidRPr="000A13D3" w14:paraId="76121EF4" w14:textId="77777777" w:rsidTr="00FE2CF2">
        <w:tc>
          <w:tcPr>
            <w:tcW w:w="2857" w:type="dxa"/>
            <w:shd w:val="clear" w:color="auto" w:fill="auto"/>
            <w:tcMar>
              <w:left w:w="0" w:type="dxa"/>
            </w:tcMar>
          </w:tcPr>
          <w:p w14:paraId="218455A5" w14:textId="77777777" w:rsidR="008A579E" w:rsidRPr="000A13D3" w:rsidRDefault="008A579E" w:rsidP="008A579E">
            <w:r w:rsidRPr="000A13D3">
              <w:t>Functie</w:t>
            </w:r>
          </w:p>
        </w:tc>
        <w:tc>
          <w:tcPr>
            <w:tcW w:w="2867" w:type="dxa"/>
            <w:shd w:val="clear" w:color="auto" w:fill="auto"/>
            <w:tcMar>
              <w:right w:w="28" w:type="dxa"/>
            </w:tcMar>
          </w:tcPr>
          <w:p w14:paraId="6CD6589B" w14:textId="77777777" w:rsidR="008A579E" w:rsidRPr="000A13D3" w:rsidRDefault="008A579E" w:rsidP="008A579E">
            <w:r w:rsidRPr="000A13D3">
              <w:t>&lt;functie&gt;</w:t>
            </w:r>
          </w:p>
        </w:tc>
      </w:tr>
      <w:tr w:rsidR="008A579E" w:rsidRPr="000A13D3" w14:paraId="21B97EE4" w14:textId="77777777" w:rsidTr="00FE2CF2">
        <w:tc>
          <w:tcPr>
            <w:tcW w:w="2857" w:type="dxa"/>
            <w:shd w:val="clear" w:color="auto" w:fill="auto"/>
            <w:tcMar>
              <w:left w:w="0" w:type="dxa"/>
            </w:tcMar>
          </w:tcPr>
          <w:p w14:paraId="303A5F2B" w14:textId="77777777" w:rsidR="008A579E" w:rsidRPr="000A13D3" w:rsidRDefault="008A579E" w:rsidP="008A579E">
            <w:r w:rsidRPr="000A13D3">
              <w:t>E-mailadres</w:t>
            </w:r>
          </w:p>
        </w:tc>
        <w:tc>
          <w:tcPr>
            <w:tcW w:w="2867" w:type="dxa"/>
            <w:shd w:val="clear" w:color="auto" w:fill="auto"/>
            <w:tcMar>
              <w:right w:w="28" w:type="dxa"/>
            </w:tcMar>
          </w:tcPr>
          <w:p w14:paraId="4A61B715" w14:textId="77777777" w:rsidR="008A579E" w:rsidRPr="000A13D3" w:rsidRDefault="008A579E" w:rsidP="008A579E">
            <w:r w:rsidRPr="000A13D3">
              <w:t>&lt;e-mailadres&gt;</w:t>
            </w:r>
          </w:p>
        </w:tc>
      </w:tr>
      <w:tr w:rsidR="008A579E" w:rsidRPr="000A13D3" w14:paraId="39F8DBE8" w14:textId="77777777" w:rsidTr="00FE2CF2">
        <w:tc>
          <w:tcPr>
            <w:tcW w:w="2857" w:type="dxa"/>
            <w:shd w:val="clear" w:color="auto" w:fill="auto"/>
            <w:tcMar>
              <w:left w:w="0" w:type="dxa"/>
            </w:tcMar>
          </w:tcPr>
          <w:p w14:paraId="6445B7A2" w14:textId="77777777" w:rsidR="008A579E" w:rsidRPr="000A13D3" w:rsidRDefault="008A579E" w:rsidP="008A579E">
            <w:r w:rsidRPr="000A13D3">
              <w:t>Telefoonnummer</w:t>
            </w:r>
          </w:p>
        </w:tc>
        <w:tc>
          <w:tcPr>
            <w:tcW w:w="2867" w:type="dxa"/>
            <w:shd w:val="clear" w:color="auto" w:fill="auto"/>
            <w:tcMar>
              <w:right w:w="28" w:type="dxa"/>
            </w:tcMar>
          </w:tcPr>
          <w:p w14:paraId="61A2B4A4" w14:textId="77777777" w:rsidR="008A579E" w:rsidRPr="000A13D3" w:rsidRDefault="008A579E" w:rsidP="008A579E">
            <w:r w:rsidRPr="000A13D3">
              <w:t>&lt;telefoonnummer&gt;</w:t>
            </w:r>
          </w:p>
        </w:tc>
      </w:tr>
    </w:tbl>
    <w:p w14:paraId="1B193571" w14:textId="77777777" w:rsidR="008A579E" w:rsidRPr="000A13D3" w:rsidRDefault="008A579E" w:rsidP="008A579E"/>
    <w:p w14:paraId="4891C714" w14:textId="77777777" w:rsidR="008A579E" w:rsidRPr="000A13D3" w:rsidRDefault="008A579E" w:rsidP="008A579E"/>
    <w:p w14:paraId="66064649" w14:textId="098C4E5E" w:rsidR="006C31F2" w:rsidRPr="000A13D3" w:rsidRDefault="006C31F2" w:rsidP="006C31F2">
      <w:pPr>
        <w:pStyle w:val="Lijstalinea"/>
        <w:numPr>
          <w:ilvl w:val="0"/>
          <w:numId w:val="44"/>
        </w:numPr>
        <w:spacing w:line="240" w:lineRule="auto"/>
        <w:rPr>
          <w:u w:val="single"/>
        </w:rPr>
      </w:pPr>
      <w:r w:rsidRPr="000A13D3">
        <w:rPr>
          <w:u w:val="single"/>
        </w:rPr>
        <w:t>Capaciteit/marktvraag en verhuur strategie</w:t>
      </w:r>
    </w:p>
    <w:p w14:paraId="19C35642" w14:textId="77777777" w:rsidR="006C31F2" w:rsidRPr="000A13D3" w:rsidRDefault="006C31F2" w:rsidP="006C31F2">
      <w:pPr>
        <w:spacing w:line="240" w:lineRule="auto"/>
      </w:pPr>
    </w:p>
    <w:p w14:paraId="75D0DF7D" w14:textId="77777777" w:rsidR="006C31F2" w:rsidRPr="000A13D3" w:rsidRDefault="006C31F2" w:rsidP="006C31F2">
      <w:pPr>
        <w:pStyle w:val="Lijstopsomteken2"/>
        <w:rPr>
          <w:rFonts w:ascii="Arial" w:hAnsi="Arial" w:cs="Arial"/>
        </w:rPr>
      </w:pPr>
      <w:r w:rsidRPr="000A13D3">
        <w:rPr>
          <w:rFonts w:ascii="Arial" w:hAnsi="Arial" w:cs="Arial"/>
        </w:rPr>
        <w:t xml:space="preserve">Wat is uw inschatting van de totale opgave en hoe verhoudt zicht dat tot uw leveringsmogelijkheden? </w:t>
      </w:r>
    </w:p>
    <w:p w14:paraId="691AC37B" w14:textId="77777777" w:rsidR="006C31F2" w:rsidRPr="000A13D3" w:rsidRDefault="006C31F2" w:rsidP="006C31F2">
      <w:pPr>
        <w:pStyle w:val="Lijstopsomteken2"/>
        <w:rPr>
          <w:rFonts w:ascii="Arial" w:hAnsi="Arial" w:cs="Arial"/>
        </w:rPr>
      </w:pPr>
      <w:r w:rsidRPr="000A13D3">
        <w:rPr>
          <w:rFonts w:ascii="Arial" w:hAnsi="Arial" w:cs="Arial"/>
        </w:rPr>
        <w:t>Wat is uw visie op een gefaseerde aanpak?</w:t>
      </w:r>
    </w:p>
    <w:p w14:paraId="42CA364D" w14:textId="77777777" w:rsidR="006C31F2" w:rsidRPr="000A13D3" w:rsidRDefault="006C31F2" w:rsidP="006C31F2">
      <w:pPr>
        <w:pStyle w:val="Lijstopsomteken2"/>
        <w:rPr>
          <w:rFonts w:ascii="Arial" w:hAnsi="Arial" w:cs="Arial"/>
        </w:rPr>
      </w:pPr>
      <w:r w:rsidRPr="000A13D3">
        <w:rPr>
          <w:rFonts w:ascii="Arial" w:hAnsi="Arial" w:cs="Arial"/>
        </w:rPr>
        <w:t>Voor in ieder geval het gebied Spoorzone geldt dat de deelvoertuigen ook deels de 1e auto voor het dagdagelijkse woon-werkverkeer moeten gaan vervangen. Hoe ziet u dit in uw model?</w:t>
      </w:r>
    </w:p>
    <w:p w14:paraId="62920209" w14:textId="77777777" w:rsidR="006C31F2" w:rsidRPr="000A13D3" w:rsidRDefault="006C31F2" w:rsidP="006C31F2">
      <w:pPr>
        <w:pStyle w:val="Lijstopsomteken2"/>
        <w:rPr>
          <w:rFonts w:ascii="Arial" w:hAnsi="Arial" w:cs="Arial"/>
        </w:rPr>
      </w:pPr>
      <w:r w:rsidRPr="000A13D3">
        <w:rPr>
          <w:rFonts w:ascii="Arial" w:hAnsi="Arial" w:cs="Arial"/>
        </w:rPr>
        <w:t xml:space="preserve">Welke propositie/formule stelt u voor richting de eindgebruiker: op basis van abonnement, </w:t>
      </w:r>
      <w:proofErr w:type="spellStart"/>
      <w:r w:rsidRPr="000A13D3">
        <w:rPr>
          <w:rFonts w:ascii="Arial" w:hAnsi="Arial" w:cs="Arial"/>
        </w:rPr>
        <w:t>pay</w:t>
      </w:r>
      <w:proofErr w:type="spellEnd"/>
      <w:r w:rsidRPr="000A13D3">
        <w:rPr>
          <w:rFonts w:ascii="Arial" w:hAnsi="Arial" w:cs="Arial"/>
        </w:rPr>
        <w:t>-per-</w:t>
      </w:r>
      <w:proofErr w:type="spellStart"/>
      <w:r w:rsidRPr="000A13D3">
        <w:rPr>
          <w:rFonts w:ascii="Arial" w:hAnsi="Arial" w:cs="Arial"/>
        </w:rPr>
        <w:t>use</w:t>
      </w:r>
      <w:proofErr w:type="spellEnd"/>
      <w:r w:rsidRPr="000A13D3">
        <w:rPr>
          <w:rFonts w:ascii="Arial" w:hAnsi="Arial" w:cs="Arial"/>
        </w:rPr>
        <w:t xml:space="preserve"> of combinatie. </w:t>
      </w:r>
    </w:p>
    <w:p w14:paraId="434F05F8" w14:textId="77777777" w:rsidR="006C31F2" w:rsidRPr="000A13D3" w:rsidRDefault="006C31F2" w:rsidP="006C31F2">
      <w:pPr>
        <w:pStyle w:val="Lijstopsomteken"/>
        <w:numPr>
          <w:ilvl w:val="0"/>
          <w:numId w:val="0"/>
        </w:numPr>
        <w:ind w:left="369" w:hanging="369"/>
        <w:rPr>
          <w:rFonts w:ascii="Arial" w:hAnsi="Arial" w:cs="Arial"/>
        </w:rPr>
      </w:pPr>
    </w:p>
    <w:p w14:paraId="57D66530" w14:textId="1C2235DB" w:rsidR="006C31F2" w:rsidRPr="000A13D3" w:rsidRDefault="006C31F2" w:rsidP="006C31F2">
      <w:pPr>
        <w:pStyle w:val="Lijstopsomteken"/>
        <w:numPr>
          <w:ilvl w:val="0"/>
          <w:numId w:val="0"/>
        </w:numPr>
        <w:ind w:left="369" w:hanging="369"/>
        <w:rPr>
          <w:rFonts w:ascii="Arial" w:hAnsi="Arial" w:cs="Arial"/>
          <w:b/>
          <w:bCs/>
        </w:rPr>
      </w:pPr>
      <w:r w:rsidRPr="000A13D3">
        <w:rPr>
          <w:rFonts w:ascii="Arial" w:hAnsi="Arial" w:cs="Arial"/>
          <w:b/>
          <w:bCs/>
        </w:rPr>
        <w:t>Uw antwoord:</w:t>
      </w:r>
    </w:p>
    <w:p w14:paraId="1F383A1C" w14:textId="77777777" w:rsidR="006C31F2" w:rsidRDefault="006C31F2" w:rsidP="006C31F2">
      <w:pPr>
        <w:pStyle w:val="Lijstopsomteken"/>
        <w:numPr>
          <w:ilvl w:val="0"/>
          <w:numId w:val="0"/>
        </w:numPr>
        <w:ind w:left="369" w:hanging="369"/>
        <w:rPr>
          <w:rFonts w:ascii="Arial" w:hAnsi="Arial" w:cs="Arial"/>
          <w:b/>
          <w:bCs/>
        </w:rPr>
      </w:pPr>
    </w:p>
    <w:p w14:paraId="74D0858D" w14:textId="77777777" w:rsidR="000A13D3" w:rsidRPr="000A13D3" w:rsidRDefault="000A13D3" w:rsidP="006C31F2">
      <w:pPr>
        <w:pStyle w:val="Lijstopsomteken"/>
        <w:numPr>
          <w:ilvl w:val="0"/>
          <w:numId w:val="0"/>
        </w:numPr>
        <w:ind w:left="369" w:hanging="369"/>
        <w:rPr>
          <w:rFonts w:ascii="Arial" w:hAnsi="Arial" w:cs="Arial"/>
          <w:b/>
          <w:bCs/>
        </w:rPr>
      </w:pPr>
    </w:p>
    <w:p w14:paraId="1664F9D9" w14:textId="77777777" w:rsidR="006C31F2" w:rsidRPr="000A13D3" w:rsidRDefault="006C31F2" w:rsidP="006C31F2">
      <w:pPr>
        <w:pStyle w:val="Lijstopsomteken2"/>
        <w:numPr>
          <w:ilvl w:val="0"/>
          <w:numId w:val="0"/>
        </w:numPr>
        <w:ind w:left="652"/>
        <w:rPr>
          <w:rFonts w:ascii="Arial" w:hAnsi="Arial" w:cs="Arial"/>
        </w:rPr>
      </w:pPr>
    </w:p>
    <w:p w14:paraId="3AD1C6DC" w14:textId="77777777" w:rsidR="006C31F2" w:rsidRPr="000A13D3" w:rsidRDefault="006C31F2" w:rsidP="006C31F2">
      <w:pPr>
        <w:pStyle w:val="Lijstopsomteken2"/>
        <w:numPr>
          <w:ilvl w:val="0"/>
          <w:numId w:val="0"/>
        </w:numPr>
        <w:ind w:left="652"/>
        <w:rPr>
          <w:rFonts w:ascii="Arial" w:hAnsi="Arial" w:cs="Arial"/>
        </w:rPr>
      </w:pPr>
    </w:p>
    <w:p w14:paraId="1CC6B546" w14:textId="26995AF6" w:rsidR="006C31F2" w:rsidRDefault="006C31F2" w:rsidP="006C31F2">
      <w:pPr>
        <w:pStyle w:val="Lijstopsomteken2"/>
        <w:numPr>
          <w:ilvl w:val="0"/>
          <w:numId w:val="44"/>
        </w:numPr>
        <w:rPr>
          <w:rFonts w:ascii="Arial" w:hAnsi="Arial" w:cs="Arial"/>
          <w:u w:val="single"/>
        </w:rPr>
      </w:pPr>
      <w:proofErr w:type="spellStart"/>
      <w:r w:rsidRPr="000A13D3">
        <w:rPr>
          <w:rFonts w:ascii="Arial" w:hAnsi="Arial" w:cs="Arial"/>
          <w:u w:val="single"/>
        </w:rPr>
        <w:t>Governance</w:t>
      </w:r>
      <w:proofErr w:type="spellEnd"/>
      <w:r w:rsidRPr="000A13D3">
        <w:rPr>
          <w:rFonts w:ascii="Arial" w:hAnsi="Arial" w:cs="Arial"/>
          <w:u w:val="single"/>
        </w:rPr>
        <w:t>/contractvorming</w:t>
      </w:r>
    </w:p>
    <w:p w14:paraId="23599451" w14:textId="77777777" w:rsidR="001465EE" w:rsidRPr="000A13D3" w:rsidRDefault="001465EE" w:rsidP="001465EE">
      <w:pPr>
        <w:pStyle w:val="Lijstopsomteken2"/>
        <w:numPr>
          <w:ilvl w:val="0"/>
          <w:numId w:val="0"/>
        </w:numPr>
        <w:ind w:left="720"/>
        <w:rPr>
          <w:rFonts w:ascii="Arial" w:hAnsi="Arial" w:cs="Arial"/>
          <w:u w:val="single"/>
        </w:rPr>
      </w:pPr>
    </w:p>
    <w:p w14:paraId="0E24FF9F" w14:textId="77777777" w:rsidR="006C31F2" w:rsidRPr="000A13D3" w:rsidRDefault="006C31F2" w:rsidP="006C31F2">
      <w:pPr>
        <w:pStyle w:val="Lijstopsomteken2"/>
        <w:rPr>
          <w:rFonts w:ascii="Arial" w:hAnsi="Arial" w:cs="Arial"/>
        </w:rPr>
      </w:pPr>
      <w:r w:rsidRPr="000A13D3">
        <w:rPr>
          <w:rFonts w:ascii="Arial" w:hAnsi="Arial" w:cs="Arial"/>
        </w:rPr>
        <w:t xml:space="preserve">Hoe ziet u het sturingsmodel op basis van de genoemde uitgangspunten (‘gemeente organiseert de deelmobiliteit’)? Hoe moet de beheerorganisatie volgens u eruit zien? </w:t>
      </w:r>
    </w:p>
    <w:p w14:paraId="3C6F2B49" w14:textId="77777777" w:rsidR="006C31F2" w:rsidRPr="000A13D3" w:rsidRDefault="006C31F2" w:rsidP="006C31F2">
      <w:pPr>
        <w:pStyle w:val="Lijstopsomteken2"/>
        <w:rPr>
          <w:rFonts w:ascii="Arial" w:hAnsi="Arial" w:cs="Arial"/>
        </w:rPr>
      </w:pPr>
      <w:r w:rsidRPr="000A13D3">
        <w:rPr>
          <w:rFonts w:ascii="Arial" w:hAnsi="Arial" w:cs="Arial"/>
        </w:rPr>
        <w:t>Wie ziet u als opdrachtgever?</w:t>
      </w:r>
    </w:p>
    <w:p w14:paraId="0FDC7606" w14:textId="77777777" w:rsidR="006C31F2" w:rsidRPr="000A13D3" w:rsidRDefault="006C31F2" w:rsidP="006C31F2">
      <w:pPr>
        <w:pStyle w:val="Lijstopsomteken2"/>
        <w:rPr>
          <w:rFonts w:ascii="Arial" w:hAnsi="Arial" w:cs="Arial"/>
        </w:rPr>
      </w:pPr>
      <w:r w:rsidRPr="000A13D3">
        <w:rPr>
          <w:rFonts w:ascii="Arial" w:hAnsi="Arial" w:cs="Arial"/>
        </w:rPr>
        <w:t>Welke looptijd van een concessie heeft uw voorkeur?</w:t>
      </w:r>
    </w:p>
    <w:p w14:paraId="17A88A3E" w14:textId="139408BA" w:rsidR="006C31F2" w:rsidRPr="000A13D3" w:rsidRDefault="006C31F2" w:rsidP="006C31F2">
      <w:pPr>
        <w:pStyle w:val="Lijstopsomteken2"/>
        <w:rPr>
          <w:rFonts w:ascii="Arial" w:hAnsi="Arial" w:cs="Arial"/>
        </w:rPr>
      </w:pPr>
      <w:r w:rsidRPr="000A13D3">
        <w:rPr>
          <w:rFonts w:ascii="Arial" w:hAnsi="Arial" w:cs="Arial"/>
        </w:rPr>
        <w:t>Wat ziet u als (on)mogelijkheid om de deelmobiliteit te verankeren in het woonconcept waarbij de deelauto’s door een kleinere entiteit worden geadopteerd (bijvoorbeeld in VvE verband)?</w:t>
      </w:r>
    </w:p>
    <w:p w14:paraId="6E7674D5" w14:textId="77777777" w:rsidR="006C31F2" w:rsidRPr="000A13D3" w:rsidRDefault="006C31F2" w:rsidP="006C31F2">
      <w:pPr>
        <w:pStyle w:val="Lijstopsomteken"/>
        <w:numPr>
          <w:ilvl w:val="0"/>
          <w:numId w:val="0"/>
        </w:numPr>
        <w:rPr>
          <w:rFonts w:ascii="Arial" w:hAnsi="Arial" w:cs="Arial"/>
        </w:rPr>
      </w:pPr>
    </w:p>
    <w:p w14:paraId="37CC19A2" w14:textId="4B3C96EA" w:rsidR="006C31F2" w:rsidRPr="000A13D3" w:rsidRDefault="006C31F2" w:rsidP="006C31F2">
      <w:pPr>
        <w:pStyle w:val="Lijstopsomteken"/>
        <w:numPr>
          <w:ilvl w:val="0"/>
          <w:numId w:val="0"/>
        </w:numPr>
        <w:rPr>
          <w:rFonts w:ascii="Arial" w:hAnsi="Arial" w:cs="Arial"/>
          <w:b/>
          <w:bCs/>
        </w:rPr>
      </w:pPr>
      <w:r w:rsidRPr="000A13D3">
        <w:rPr>
          <w:rFonts w:ascii="Arial" w:hAnsi="Arial" w:cs="Arial"/>
          <w:b/>
          <w:bCs/>
        </w:rPr>
        <w:t>Uw antwoord:</w:t>
      </w:r>
    </w:p>
    <w:p w14:paraId="231C0A44" w14:textId="77777777" w:rsidR="006C31F2" w:rsidRPr="000A13D3" w:rsidRDefault="006C31F2" w:rsidP="006C31F2">
      <w:pPr>
        <w:pStyle w:val="Lijstopsomteken"/>
        <w:numPr>
          <w:ilvl w:val="0"/>
          <w:numId w:val="0"/>
        </w:numPr>
        <w:rPr>
          <w:rFonts w:ascii="Arial" w:hAnsi="Arial" w:cs="Arial"/>
          <w:b/>
          <w:bCs/>
        </w:rPr>
      </w:pPr>
    </w:p>
    <w:p w14:paraId="16E0F380" w14:textId="77777777" w:rsidR="006C31F2" w:rsidRPr="000A13D3" w:rsidRDefault="006C31F2" w:rsidP="006C31F2">
      <w:pPr>
        <w:pStyle w:val="Lijstopsomteken"/>
        <w:numPr>
          <w:ilvl w:val="0"/>
          <w:numId w:val="0"/>
        </w:numPr>
        <w:rPr>
          <w:rFonts w:ascii="Arial" w:hAnsi="Arial" w:cs="Arial"/>
          <w:b/>
          <w:bCs/>
        </w:rPr>
      </w:pPr>
    </w:p>
    <w:p w14:paraId="0A663726" w14:textId="77777777" w:rsidR="006C31F2" w:rsidRPr="000A13D3" w:rsidRDefault="006C31F2" w:rsidP="006C31F2">
      <w:pPr>
        <w:pStyle w:val="Lijstopsomteken"/>
        <w:numPr>
          <w:ilvl w:val="0"/>
          <w:numId w:val="0"/>
        </w:numPr>
        <w:rPr>
          <w:rFonts w:ascii="Arial" w:hAnsi="Arial" w:cs="Arial"/>
          <w:b/>
          <w:bCs/>
        </w:rPr>
      </w:pPr>
    </w:p>
    <w:p w14:paraId="553EC039" w14:textId="77777777" w:rsidR="006C31F2" w:rsidRPr="000A13D3" w:rsidRDefault="006C31F2" w:rsidP="006C31F2">
      <w:pPr>
        <w:pStyle w:val="Lijstopsomteken"/>
        <w:numPr>
          <w:ilvl w:val="0"/>
          <w:numId w:val="0"/>
        </w:numPr>
        <w:rPr>
          <w:rFonts w:ascii="Arial" w:hAnsi="Arial" w:cs="Arial"/>
          <w:b/>
          <w:bCs/>
        </w:rPr>
      </w:pPr>
    </w:p>
    <w:p w14:paraId="2472B61D" w14:textId="77777777" w:rsidR="006C31F2" w:rsidRPr="000A13D3" w:rsidRDefault="006C31F2" w:rsidP="006C31F2">
      <w:pPr>
        <w:pStyle w:val="Lijstopsomteken"/>
        <w:numPr>
          <w:ilvl w:val="0"/>
          <w:numId w:val="0"/>
        </w:numPr>
        <w:rPr>
          <w:rFonts w:ascii="Arial" w:hAnsi="Arial" w:cs="Arial"/>
          <w:b/>
          <w:bCs/>
        </w:rPr>
      </w:pPr>
    </w:p>
    <w:p w14:paraId="14CB14D8" w14:textId="77777777" w:rsidR="006C31F2" w:rsidRPr="000A13D3" w:rsidRDefault="006C31F2" w:rsidP="006C31F2">
      <w:pPr>
        <w:pStyle w:val="Lijstopsomteken"/>
        <w:numPr>
          <w:ilvl w:val="0"/>
          <w:numId w:val="0"/>
        </w:numPr>
        <w:rPr>
          <w:rFonts w:ascii="Arial" w:hAnsi="Arial" w:cs="Arial"/>
          <w:b/>
          <w:bCs/>
        </w:rPr>
      </w:pPr>
    </w:p>
    <w:p w14:paraId="5B4F53ED" w14:textId="77777777" w:rsidR="006C31F2" w:rsidRPr="000A13D3" w:rsidRDefault="006C31F2" w:rsidP="006C31F2">
      <w:pPr>
        <w:pStyle w:val="Lijstopsomteken"/>
        <w:numPr>
          <w:ilvl w:val="0"/>
          <w:numId w:val="0"/>
        </w:numPr>
        <w:rPr>
          <w:rFonts w:ascii="Arial" w:hAnsi="Arial" w:cs="Arial"/>
          <w:b/>
          <w:bCs/>
        </w:rPr>
      </w:pPr>
    </w:p>
    <w:p w14:paraId="5944EFAB" w14:textId="77777777" w:rsidR="006C31F2" w:rsidRPr="000A13D3" w:rsidRDefault="006C31F2" w:rsidP="006C31F2">
      <w:pPr>
        <w:pStyle w:val="Lijstopsomteken"/>
        <w:numPr>
          <w:ilvl w:val="0"/>
          <w:numId w:val="0"/>
        </w:numPr>
        <w:rPr>
          <w:rFonts w:ascii="Arial" w:hAnsi="Arial" w:cs="Arial"/>
          <w:b/>
          <w:bCs/>
        </w:rPr>
      </w:pPr>
    </w:p>
    <w:p w14:paraId="7AE248F7" w14:textId="77777777" w:rsidR="006C31F2" w:rsidRPr="000A13D3" w:rsidRDefault="006C31F2" w:rsidP="006C31F2">
      <w:pPr>
        <w:pStyle w:val="Lijstopsomteken"/>
        <w:numPr>
          <w:ilvl w:val="0"/>
          <w:numId w:val="0"/>
        </w:numPr>
        <w:rPr>
          <w:rFonts w:ascii="Arial" w:hAnsi="Arial" w:cs="Arial"/>
          <w:b/>
          <w:bCs/>
        </w:rPr>
      </w:pPr>
    </w:p>
    <w:p w14:paraId="2C001CAB" w14:textId="77777777" w:rsidR="006C31F2" w:rsidRPr="000A13D3" w:rsidRDefault="006C31F2" w:rsidP="006C31F2">
      <w:pPr>
        <w:ind w:left="360"/>
      </w:pPr>
    </w:p>
    <w:p w14:paraId="1B58842C" w14:textId="6BD150A2" w:rsidR="006C31F2" w:rsidRDefault="006C31F2" w:rsidP="006C31F2">
      <w:pPr>
        <w:pStyle w:val="Lijstopsomteken2"/>
        <w:numPr>
          <w:ilvl w:val="0"/>
          <w:numId w:val="44"/>
        </w:numPr>
        <w:rPr>
          <w:rFonts w:ascii="Arial" w:hAnsi="Arial" w:cs="Arial"/>
          <w:u w:val="single"/>
        </w:rPr>
      </w:pPr>
      <w:r w:rsidRPr="000A13D3">
        <w:rPr>
          <w:rFonts w:ascii="Arial" w:hAnsi="Arial" w:cs="Arial"/>
          <w:u w:val="single"/>
        </w:rPr>
        <w:t>Inzet voertuigen/betrouwbaarheid</w:t>
      </w:r>
    </w:p>
    <w:p w14:paraId="67E9A828" w14:textId="77777777" w:rsidR="001465EE" w:rsidRPr="000A13D3" w:rsidRDefault="001465EE" w:rsidP="001465EE">
      <w:pPr>
        <w:pStyle w:val="Lijstopsomteken2"/>
        <w:numPr>
          <w:ilvl w:val="0"/>
          <w:numId w:val="0"/>
        </w:numPr>
        <w:ind w:left="720"/>
        <w:rPr>
          <w:rFonts w:ascii="Arial" w:hAnsi="Arial" w:cs="Arial"/>
          <w:u w:val="single"/>
        </w:rPr>
      </w:pPr>
    </w:p>
    <w:p w14:paraId="2DD33A5E" w14:textId="77777777" w:rsidR="006C31F2" w:rsidRPr="000A13D3" w:rsidRDefault="006C31F2" w:rsidP="006C31F2">
      <w:pPr>
        <w:pStyle w:val="Lijstopsomteken2"/>
        <w:rPr>
          <w:rFonts w:ascii="Arial" w:hAnsi="Arial" w:cs="Arial"/>
        </w:rPr>
      </w:pPr>
      <w:r w:rsidRPr="000A13D3">
        <w:rPr>
          <w:rFonts w:ascii="Arial" w:hAnsi="Arial" w:cs="Arial"/>
        </w:rPr>
        <w:t>Hoe garandeert u de leveringszekerheid? Binnen hoeveel tijd na reservering is er sprake van een gegarandeerd beschikbaar voertuig?</w:t>
      </w:r>
    </w:p>
    <w:p w14:paraId="1B72EC56" w14:textId="77777777" w:rsidR="006C31F2" w:rsidRPr="000A13D3" w:rsidRDefault="006C31F2" w:rsidP="006C31F2">
      <w:pPr>
        <w:pStyle w:val="Lijstopsomteken2"/>
        <w:rPr>
          <w:rFonts w:ascii="Arial" w:hAnsi="Arial" w:cs="Arial"/>
        </w:rPr>
      </w:pPr>
      <w:r w:rsidRPr="000A13D3">
        <w:rPr>
          <w:rFonts w:ascii="Arial" w:hAnsi="Arial" w:cs="Arial"/>
        </w:rPr>
        <w:t>Wanneer haalt u als leverancier uw voertuigen weg en wanneer plaatst u bij?</w:t>
      </w:r>
    </w:p>
    <w:p w14:paraId="3ADE5B1E" w14:textId="74690C49" w:rsidR="006C31F2" w:rsidRPr="000A13D3" w:rsidRDefault="006C31F2" w:rsidP="006C31F2">
      <w:pPr>
        <w:pStyle w:val="Lijstopsomteken2"/>
        <w:rPr>
          <w:rFonts w:ascii="Arial" w:hAnsi="Arial" w:cs="Arial"/>
        </w:rPr>
      </w:pPr>
      <w:r w:rsidRPr="000A13D3">
        <w:rPr>
          <w:rFonts w:ascii="Arial" w:hAnsi="Arial" w:cs="Arial"/>
        </w:rPr>
        <w:t>Wat wordt uw plaatsingsstrategie, hoe is deze initieel? Hoe staat u tegenover het uitganspunt: eerst stimuleren, daarna vraagvolgend plaatsen van voertuigen?</w:t>
      </w:r>
    </w:p>
    <w:p w14:paraId="7F5A62F0" w14:textId="77777777" w:rsidR="006C31F2" w:rsidRPr="000A13D3" w:rsidRDefault="006C31F2" w:rsidP="006C31F2">
      <w:pPr>
        <w:pStyle w:val="Lijstopsomteken2"/>
        <w:rPr>
          <w:rFonts w:ascii="Arial" w:hAnsi="Arial" w:cs="Arial"/>
        </w:rPr>
      </w:pPr>
      <w:r w:rsidRPr="000A13D3">
        <w:rPr>
          <w:rFonts w:ascii="Arial" w:hAnsi="Arial" w:cs="Arial"/>
        </w:rPr>
        <w:t>Dynamiek: hoe kan uitwisseling plaatsvinden met andere hubs wanneer dat wenselijk/noodzakelijk is?</w:t>
      </w:r>
    </w:p>
    <w:p w14:paraId="2D2CEFBA" w14:textId="77777777" w:rsidR="006C31F2" w:rsidRPr="000A13D3" w:rsidRDefault="006C31F2" w:rsidP="006C31F2">
      <w:pPr>
        <w:pStyle w:val="Lijstopsomteken"/>
        <w:numPr>
          <w:ilvl w:val="0"/>
          <w:numId w:val="0"/>
        </w:numPr>
        <w:ind w:left="369" w:hanging="369"/>
        <w:rPr>
          <w:rFonts w:ascii="Arial" w:hAnsi="Arial" w:cs="Arial"/>
        </w:rPr>
      </w:pPr>
    </w:p>
    <w:p w14:paraId="04FDE6C6" w14:textId="77777777" w:rsidR="006C31F2" w:rsidRPr="000A13D3" w:rsidRDefault="006C31F2" w:rsidP="006C31F2">
      <w:pPr>
        <w:pStyle w:val="Lijstopsomteken"/>
        <w:numPr>
          <w:ilvl w:val="0"/>
          <w:numId w:val="0"/>
        </w:numPr>
        <w:rPr>
          <w:rFonts w:ascii="Arial" w:hAnsi="Arial" w:cs="Arial"/>
          <w:b/>
          <w:bCs/>
        </w:rPr>
      </w:pPr>
      <w:r w:rsidRPr="000A13D3">
        <w:rPr>
          <w:rFonts w:ascii="Arial" w:hAnsi="Arial" w:cs="Arial"/>
          <w:b/>
          <w:bCs/>
        </w:rPr>
        <w:t>Uw antwoord:</w:t>
      </w:r>
    </w:p>
    <w:p w14:paraId="45345DC3" w14:textId="77777777" w:rsidR="006C31F2" w:rsidRDefault="006C31F2" w:rsidP="006C31F2">
      <w:pPr>
        <w:pStyle w:val="Lijstopsomteken"/>
        <w:numPr>
          <w:ilvl w:val="0"/>
          <w:numId w:val="0"/>
        </w:numPr>
        <w:ind w:left="369" w:hanging="369"/>
        <w:rPr>
          <w:rFonts w:ascii="Arial" w:hAnsi="Arial" w:cs="Arial"/>
        </w:rPr>
      </w:pPr>
    </w:p>
    <w:p w14:paraId="4845F696" w14:textId="77777777" w:rsidR="000A13D3" w:rsidRPr="000A13D3" w:rsidRDefault="000A13D3" w:rsidP="006C31F2">
      <w:pPr>
        <w:pStyle w:val="Lijstopsomteken"/>
        <w:numPr>
          <w:ilvl w:val="0"/>
          <w:numId w:val="0"/>
        </w:numPr>
        <w:ind w:left="369" w:hanging="369"/>
        <w:rPr>
          <w:rFonts w:ascii="Arial" w:hAnsi="Arial" w:cs="Arial"/>
        </w:rPr>
      </w:pPr>
    </w:p>
    <w:p w14:paraId="4992979C" w14:textId="77777777" w:rsidR="006C31F2" w:rsidRPr="000A13D3" w:rsidRDefault="006C31F2" w:rsidP="006C31F2">
      <w:pPr>
        <w:ind w:left="720" w:hanging="360"/>
      </w:pPr>
    </w:p>
    <w:p w14:paraId="17CF106B" w14:textId="1D2007BE" w:rsidR="006C31F2" w:rsidRDefault="006C31F2" w:rsidP="006C31F2">
      <w:pPr>
        <w:pStyle w:val="Lijstopsomteken2"/>
        <w:numPr>
          <w:ilvl w:val="0"/>
          <w:numId w:val="44"/>
        </w:numPr>
        <w:rPr>
          <w:rFonts w:ascii="Arial" w:hAnsi="Arial" w:cs="Arial"/>
          <w:u w:val="single"/>
        </w:rPr>
      </w:pPr>
      <w:r w:rsidRPr="000A13D3">
        <w:rPr>
          <w:rFonts w:ascii="Arial" w:hAnsi="Arial" w:cs="Arial"/>
          <w:u w:val="single"/>
        </w:rPr>
        <w:t>Overig</w:t>
      </w:r>
    </w:p>
    <w:p w14:paraId="2D6943B6" w14:textId="77777777" w:rsidR="001465EE" w:rsidRPr="000A13D3" w:rsidRDefault="001465EE" w:rsidP="001465EE">
      <w:pPr>
        <w:pStyle w:val="Lijstopsomteken2"/>
        <w:numPr>
          <w:ilvl w:val="0"/>
          <w:numId w:val="0"/>
        </w:numPr>
        <w:ind w:left="720"/>
        <w:rPr>
          <w:rFonts w:ascii="Arial" w:hAnsi="Arial" w:cs="Arial"/>
          <w:u w:val="single"/>
        </w:rPr>
      </w:pPr>
    </w:p>
    <w:p w14:paraId="7DB59D0D" w14:textId="77777777" w:rsidR="006C31F2" w:rsidRPr="000A13D3" w:rsidRDefault="006C31F2" w:rsidP="006C31F2">
      <w:pPr>
        <w:pStyle w:val="Lijstopsomteken2"/>
        <w:numPr>
          <w:ilvl w:val="0"/>
          <w:numId w:val="0"/>
        </w:numPr>
        <w:ind w:left="652" w:hanging="283"/>
        <w:rPr>
          <w:rFonts w:ascii="Arial" w:hAnsi="Arial" w:cs="Arial"/>
        </w:rPr>
      </w:pPr>
      <w:r w:rsidRPr="000A13D3">
        <w:rPr>
          <w:rFonts w:ascii="Arial" w:hAnsi="Arial" w:cs="Arial"/>
        </w:rPr>
        <w:t>–</w:t>
      </w:r>
      <w:r w:rsidRPr="000A13D3">
        <w:rPr>
          <w:rFonts w:ascii="Arial" w:hAnsi="Arial" w:cs="Arial"/>
        </w:rPr>
        <w:tab/>
        <w:t>Hoe ziet u deze opgave in relatie tot bestaande vergunninghouders van deelauto’s?</w:t>
      </w:r>
    </w:p>
    <w:p w14:paraId="3B57072A" w14:textId="77777777" w:rsidR="006C31F2" w:rsidRPr="000A13D3" w:rsidRDefault="006C31F2" w:rsidP="006C31F2">
      <w:pPr>
        <w:pStyle w:val="Lijstopsomteken2"/>
        <w:rPr>
          <w:rFonts w:ascii="Arial" w:hAnsi="Arial" w:cs="Arial"/>
        </w:rPr>
      </w:pPr>
      <w:r w:rsidRPr="000A13D3">
        <w:rPr>
          <w:rFonts w:ascii="Arial" w:hAnsi="Arial" w:cs="Arial"/>
        </w:rPr>
        <w:t>Welk flankerend beleid door de gemeente is mogelijk van belang om het gebruik van uw voertuigen te maximaliseren?</w:t>
      </w:r>
    </w:p>
    <w:p w14:paraId="67DB9F9F" w14:textId="77777777" w:rsidR="006C31F2" w:rsidRPr="000A13D3" w:rsidRDefault="006C31F2" w:rsidP="006C31F2">
      <w:pPr>
        <w:pStyle w:val="Lijstopsomteken2"/>
        <w:rPr>
          <w:rFonts w:ascii="Arial" w:hAnsi="Arial" w:cs="Arial"/>
        </w:rPr>
      </w:pPr>
      <w:r w:rsidRPr="000A13D3">
        <w:rPr>
          <w:rFonts w:ascii="Arial" w:hAnsi="Arial" w:cs="Arial"/>
        </w:rPr>
        <w:t>Hoe kunt u de betaalbaarheid voor lagere inkomensgroepen blijven garanderen, hoe voorspelbaar is de ontwikkeling van uw tarieven? Wat zijn uw ervaringen met mobiliteitspas/stadspas voor sociale huurders?</w:t>
      </w:r>
    </w:p>
    <w:p w14:paraId="6DF03D27" w14:textId="485B0BAC" w:rsidR="005E03AD" w:rsidRPr="000A13D3" w:rsidRDefault="006C31F2" w:rsidP="006C31F2">
      <w:pPr>
        <w:pStyle w:val="Lijstopsomteken2"/>
        <w:rPr>
          <w:rFonts w:ascii="Arial" w:hAnsi="Arial" w:cs="Arial"/>
        </w:rPr>
      </w:pPr>
      <w:r w:rsidRPr="000A13D3">
        <w:rPr>
          <w:rFonts w:ascii="Arial" w:hAnsi="Arial" w:cs="Arial"/>
        </w:rPr>
        <w:t>In Zwolle geldt het adagium: nieuw helpt oud. Nieuwe initiatieven zoals nieuwbouw moeten meerwaarde kunnen brengen in bestaande buurten. In hoeverre zou uw aanbod voor deelmobiliteit ook een bijdrage kunnen leveren aan de bestaande buurt?</w:t>
      </w:r>
    </w:p>
    <w:p w14:paraId="4D52A499" w14:textId="77777777" w:rsidR="006C31F2" w:rsidRPr="000A13D3" w:rsidRDefault="006C31F2" w:rsidP="006C31F2">
      <w:pPr>
        <w:pStyle w:val="Lijstopsomteken"/>
        <w:numPr>
          <w:ilvl w:val="0"/>
          <w:numId w:val="0"/>
        </w:numPr>
        <w:rPr>
          <w:rFonts w:ascii="Arial" w:hAnsi="Arial" w:cs="Arial"/>
          <w:b/>
          <w:bCs/>
        </w:rPr>
      </w:pPr>
    </w:p>
    <w:p w14:paraId="39DCB64F" w14:textId="2DEF3861" w:rsidR="006C31F2" w:rsidRPr="000A13D3" w:rsidRDefault="006C31F2" w:rsidP="006C31F2">
      <w:pPr>
        <w:pStyle w:val="Lijstopsomteken"/>
        <w:numPr>
          <w:ilvl w:val="0"/>
          <w:numId w:val="0"/>
        </w:numPr>
        <w:rPr>
          <w:rFonts w:ascii="Arial" w:hAnsi="Arial" w:cs="Arial"/>
          <w:b/>
          <w:bCs/>
        </w:rPr>
      </w:pPr>
      <w:r w:rsidRPr="000A13D3">
        <w:rPr>
          <w:rFonts w:ascii="Arial" w:hAnsi="Arial" w:cs="Arial"/>
          <w:b/>
          <w:bCs/>
        </w:rPr>
        <w:t>Uw antwoord:</w:t>
      </w:r>
    </w:p>
    <w:sectPr w:rsidR="006C31F2" w:rsidRPr="000A13D3">
      <w:headerReference w:type="even" r:id="rId12"/>
      <w:headerReference w:type="default" r:id="rId13"/>
      <w:footerReference w:type="default" r:id="rId14"/>
      <w:headerReference w:type="first" r:id="rId1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4CB416" w14:textId="77777777" w:rsidR="00D36781" w:rsidRDefault="00D36781">
      <w:pPr>
        <w:spacing w:line="240" w:lineRule="auto"/>
      </w:pPr>
      <w:r>
        <w:separator/>
      </w:r>
    </w:p>
  </w:endnote>
  <w:endnote w:type="continuationSeparator" w:id="0">
    <w:p w14:paraId="3CD65FDA" w14:textId="77777777" w:rsidR="00D36781" w:rsidRDefault="00D36781">
      <w:pPr>
        <w:spacing w:line="240" w:lineRule="auto"/>
      </w:pPr>
      <w:r>
        <w:continuationSeparator/>
      </w:r>
    </w:p>
  </w:endnote>
  <w:endnote w:type="continuationNotice" w:id="1">
    <w:p w14:paraId="26BA8814" w14:textId="77777777" w:rsidR="00D36781" w:rsidRDefault="00D36781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ijksoverheidSerif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87AF1E" w14:textId="3A3F6271" w:rsidR="00991D49" w:rsidRDefault="005E03AD" w:rsidP="00991D49">
    <w:pPr>
      <w:pStyle w:val="Voettekst"/>
      <w:pBdr>
        <w:top w:val="single" w:sz="4" w:space="1" w:color="auto"/>
      </w:pBdr>
      <w:tabs>
        <w:tab w:val="clear" w:pos="4513"/>
        <w:tab w:val="center" w:pos="6946"/>
      </w:tabs>
      <w:rPr>
        <w:sz w:val="18"/>
      </w:rPr>
    </w:pPr>
    <w:r>
      <w:rPr>
        <w:sz w:val="18"/>
      </w:rPr>
      <w:t>Marktconsultatie</w:t>
    </w:r>
    <w:r w:rsidR="00991D49">
      <w:rPr>
        <w:sz w:val="18"/>
      </w:rPr>
      <w:t xml:space="preserve">document </w:t>
    </w:r>
    <w:r w:rsidR="00552A8B">
      <w:rPr>
        <w:sz w:val="18"/>
      </w:rPr>
      <w:t>Deelmobiliteit</w:t>
    </w:r>
    <w:r w:rsidR="00991D49">
      <w:rPr>
        <w:sz w:val="18"/>
      </w:rPr>
      <w:t xml:space="preserve"> </w:t>
    </w:r>
    <w:r w:rsidR="008375CD">
      <w:rPr>
        <w:sz w:val="18"/>
      </w:rPr>
      <w:t>– gemeente Zwolle</w:t>
    </w:r>
  </w:p>
  <w:p w14:paraId="426121E9" w14:textId="74BC84FD" w:rsidR="00991D49" w:rsidRPr="00370F36" w:rsidRDefault="00991D49" w:rsidP="00991D49">
    <w:pPr>
      <w:pStyle w:val="Voettekst"/>
      <w:pBdr>
        <w:top w:val="single" w:sz="4" w:space="1" w:color="auto"/>
      </w:pBdr>
      <w:tabs>
        <w:tab w:val="clear" w:pos="4513"/>
        <w:tab w:val="center" w:pos="6946"/>
      </w:tabs>
      <w:jc w:val="right"/>
      <w:rPr>
        <w:noProof/>
        <w:sz w:val="18"/>
      </w:rPr>
    </w:pPr>
    <w:r>
      <w:rPr>
        <w:sz w:val="18"/>
      </w:rPr>
      <w:t>Pagina</w:t>
    </w:r>
    <w:r w:rsidRPr="00370F36">
      <w:rPr>
        <w:sz w:val="18"/>
      </w:rPr>
      <w:t xml:space="preserve">. </w:t>
    </w:r>
    <w:r w:rsidRPr="00370F36">
      <w:rPr>
        <w:sz w:val="18"/>
      </w:rPr>
      <w:fldChar w:fldCharType="begin"/>
    </w:r>
    <w:r w:rsidRPr="00370F36">
      <w:rPr>
        <w:sz w:val="18"/>
      </w:rPr>
      <w:instrText xml:space="preserve"> PAGE   \* MERGEFORMAT </w:instrText>
    </w:r>
    <w:r w:rsidRPr="00370F36">
      <w:rPr>
        <w:sz w:val="18"/>
      </w:rPr>
      <w:fldChar w:fldCharType="separate"/>
    </w:r>
    <w:r>
      <w:rPr>
        <w:sz w:val="18"/>
      </w:rPr>
      <w:t>1</w:t>
    </w:r>
    <w:r w:rsidRPr="00370F36">
      <w:rPr>
        <w:sz w:val="18"/>
      </w:rPr>
      <w:fldChar w:fldCharType="end"/>
    </w:r>
    <w:r w:rsidR="00445874">
      <w:rPr>
        <w:sz w:val="18"/>
      </w:rPr>
      <w:t xml:space="preserve"> </w:t>
    </w:r>
    <w:r>
      <w:rPr>
        <w:sz w:val="18"/>
      </w:rPr>
      <w:t xml:space="preserve">van </w:t>
    </w:r>
    <w:r w:rsidRPr="00370F36">
      <w:rPr>
        <w:sz w:val="18"/>
      </w:rPr>
      <w:fldChar w:fldCharType="begin"/>
    </w:r>
    <w:r w:rsidRPr="00370F36">
      <w:rPr>
        <w:sz w:val="18"/>
      </w:rPr>
      <w:instrText xml:space="preserve"> NUMPAGES   \* MERGEFORMAT </w:instrText>
    </w:r>
    <w:r w:rsidRPr="00370F36">
      <w:rPr>
        <w:sz w:val="18"/>
      </w:rPr>
      <w:fldChar w:fldCharType="separate"/>
    </w:r>
    <w:r>
      <w:rPr>
        <w:sz w:val="18"/>
      </w:rPr>
      <w:t>14</w:t>
    </w:r>
    <w:r w:rsidRPr="00370F36">
      <w:rPr>
        <w:noProof/>
        <w:sz w:val="18"/>
      </w:rPr>
      <w:fldChar w:fldCharType="end"/>
    </w:r>
  </w:p>
  <w:p w14:paraId="535EBAD0" w14:textId="07BC57F9" w:rsidR="00DB56A9" w:rsidRPr="00991D49" w:rsidRDefault="00DB56A9" w:rsidP="00991D4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A0A7C1" w14:textId="77777777" w:rsidR="00D36781" w:rsidRDefault="00D36781">
      <w:pPr>
        <w:spacing w:line="240" w:lineRule="auto"/>
      </w:pPr>
      <w:r>
        <w:separator/>
      </w:r>
    </w:p>
  </w:footnote>
  <w:footnote w:type="continuationSeparator" w:id="0">
    <w:p w14:paraId="152F09FC" w14:textId="77777777" w:rsidR="00D36781" w:rsidRDefault="00D36781">
      <w:pPr>
        <w:spacing w:line="240" w:lineRule="auto"/>
      </w:pPr>
      <w:r>
        <w:continuationSeparator/>
      </w:r>
    </w:p>
  </w:footnote>
  <w:footnote w:type="continuationNotice" w:id="1">
    <w:p w14:paraId="0D4F5BF7" w14:textId="77777777" w:rsidR="00D36781" w:rsidRDefault="00D36781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7ED266" w14:textId="77777777" w:rsidR="00DB56A9" w:rsidRDefault="002F4D54">
    <w:pPr>
      <w:pStyle w:val="Koptekst"/>
    </w:pPr>
    <w:r>
      <w:rPr>
        <w:noProof/>
      </w:rPr>
      <w:pict w14:anchorId="4559197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98587891" o:spid="_x0000_s1026" type="#_x0000_t136" style="position:absolute;margin-left:0;margin-top:0;width:412.25pt;height:103.05pt;rotation:315;z-index:-251659264;mso-position-horizontal:center;mso-position-horizontal-relative:margin;mso-position-vertical:center;mso-position-vertical-relative:margin" o:allowincell="f" fillcolor="silver" stroked="f">
          <v:textpath style="font-family:&quot;Arial&quot;;font-size:1pt" string="CONCEP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18FE7A" w14:textId="21489FC7" w:rsidR="00DB56A9" w:rsidRPr="00A46658" w:rsidRDefault="004C3639" w:rsidP="00A46658">
    <w:pPr>
      <w:pStyle w:val="Koptekst"/>
      <w:rPr>
        <w:color w:val="BFBFBF" w:themeColor="background1" w:themeShade="BF"/>
        <w:sz w:val="18"/>
        <w:szCs w:val="18"/>
      </w:rPr>
    </w:pPr>
    <w:r>
      <w:rPr>
        <w:color w:val="BFBFBF" w:themeColor="background1" w:themeShade="BF"/>
        <w:sz w:val="18"/>
        <w:szCs w:val="18"/>
      </w:rPr>
      <w:t>Marktconsultatie Deelmobiliteit - gemeente Zwolle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1C89FC" w14:textId="77777777" w:rsidR="00DB56A9" w:rsidRDefault="002F4D54">
    <w:pPr>
      <w:pStyle w:val="Koptekst"/>
    </w:pPr>
    <w:r>
      <w:rPr>
        <w:noProof/>
      </w:rPr>
      <w:pict w14:anchorId="4B01BEF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98587890" o:spid="_x0000_s1025" type="#_x0000_t136" style="position:absolute;margin-left:0;margin-top:0;width:412.25pt;height:103.05pt;rotation:315;z-index:-251658240;mso-position-horizontal:center;mso-position-horizontal-relative:margin;mso-position-vertical:center;mso-position-vertical-relative:margin" o:allowincell="f" fillcolor="silver" stroked="f">
          <v:textpath style="font-family:&quot;Arial&quot;;font-size:1pt" string="CONCEP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B748E1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2F18AC"/>
    <w:multiLevelType w:val="hybridMultilevel"/>
    <w:tmpl w:val="3BA8F97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5E219E"/>
    <w:multiLevelType w:val="hybridMultilevel"/>
    <w:tmpl w:val="A2FE820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6C6DF0"/>
    <w:multiLevelType w:val="hybridMultilevel"/>
    <w:tmpl w:val="D05E604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0A4A11"/>
    <w:multiLevelType w:val="hybridMultilevel"/>
    <w:tmpl w:val="69DEDE1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194486"/>
    <w:multiLevelType w:val="hybridMultilevel"/>
    <w:tmpl w:val="2BEEC2B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FC617E"/>
    <w:multiLevelType w:val="hybridMultilevel"/>
    <w:tmpl w:val="0666F2A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6A7CB5"/>
    <w:multiLevelType w:val="multilevel"/>
    <w:tmpl w:val="E41EF9D6"/>
    <w:name w:val="Opsom"/>
    <w:styleLink w:val="LijstOpsom"/>
    <w:lvl w:ilvl="0">
      <w:start w:val="1"/>
      <w:numFmt w:val="bullet"/>
      <w:pStyle w:val="Lijstopsomteken"/>
      <w:lvlText w:val="●"/>
      <w:lvlJc w:val="left"/>
      <w:pPr>
        <w:tabs>
          <w:tab w:val="num" w:pos="369"/>
        </w:tabs>
        <w:ind w:left="369" w:hanging="369"/>
      </w:pPr>
      <w:rPr>
        <w:rFonts w:ascii="Arial" w:hAnsi="Arial" w:hint="default"/>
        <w:color w:val="4F81BD" w:themeColor="accent1"/>
        <w:kern w:val="0"/>
        <w:position w:val="2"/>
        <w:sz w:val="21"/>
      </w:rPr>
    </w:lvl>
    <w:lvl w:ilvl="1">
      <w:start w:val="1"/>
      <w:numFmt w:val="bullet"/>
      <w:pStyle w:val="Lijstopsomteken2"/>
      <w:lvlText w:val="–"/>
      <w:lvlJc w:val="left"/>
      <w:pPr>
        <w:tabs>
          <w:tab w:val="num" w:pos="652"/>
        </w:tabs>
        <w:ind w:left="652" w:hanging="283"/>
      </w:pPr>
      <w:rPr>
        <w:rFonts w:ascii="Arial" w:hAnsi="Arial" w:hint="default"/>
      </w:rPr>
    </w:lvl>
    <w:lvl w:ilvl="2">
      <w:start w:val="1"/>
      <w:numFmt w:val="bullet"/>
      <w:lvlRestart w:val="0"/>
      <w:pStyle w:val="Lijstopsomteken3"/>
      <w:lvlText w:val="–"/>
      <w:lvlJc w:val="left"/>
      <w:pPr>
        <w:tabs>
          <w:tab w:val="num" w:pos="936"/>
        </w:tabs>
        <w:ind w:left="936" w:hanging="284"/>
      </w:pPr>
      <w:rPr>
        <w:rFonts w:ascii="Arial" w:hAnsi="Arial" w:hint="default"/>
        <w:color w:val="auto"/>
      </w:rPr>
    </w:lvl>
    <w:lvl w:ilvl="3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8" w15:restartNumberingAfterBreak="0">
    <w:nsid w:val="12643FEA"/>
    <w:multiLevelType w:val="hybridMultilevel"/>
    <w:tmpl w:val="799E17B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514B93"/>
    <w:multiLevelType w:val="hybridMultilevel"/>
    <w:tmpl w:val="207CAB3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04325B"/>
    <w:multiLevelType w:val="hybridMultilevel"/>
    <w:tmpl w:val="20D634E8"/>
    <w:lvl w:ilvl="0" w:tplc="21A4143A">
      <w:start w:val="1"/>
      <w:numFmt w:val="decimal"/>
      <w:pStyle w:val="Lijstalinea"/>
      <w:lvlText w:val="%1."/>
      <w:lvlJc w:val="left"/>
      <w:pPr>
        <w:ind w:left="720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C47CEB"/>
    <w:multiLevelType w:val="multilevel"/>
    <w:tmpl w:val="0413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2" w15:restartNumberingAfterBreak="0">
    <w:nsid w:val="26205083"/>
    <w:multiLevelType w:val="hybridMultilevel"/>
    <w:tmpl w:val="2E38721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B93DAC"/>
    <w:multiLevelType w:val="hybridMultilevel"/>
    <w:tmpl w:val="BB5C6006"/>
    <w:lvl w:ilvl="0" w:tplc="5426BF8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75B0EEB"/>
    <w:multiLevelType w:val="multilevel"/>
    <w:tmpl w:val="952EA5D6"/>
    <w:lvl w:ilvl="0">
      <w:start w:val="1"/>
      <w:numFmt w:val="decimal"/>
      <w:lvlText w:val="%1"/>
      <w:lvlJc w:val="left"/>
      <w:pPr>
        <w:tabs>
          <w:tab w:val="num" w:pos="301"/>
        </w:tabs>
        <w:ind w:left="301" w:hanging="301"/>
      </w:pPr>
      <w:rPr>
        <w:rFonts w:hint="default"/>
      </w:rPr>
    </w:lvl>
    <w:lvl w:ilvl="1">
      <w:start w:val="1"/>
      <w:numFmt w:val="decimal"/>
      <w:lvlText w:val="%2"/>
      <w:lvlJc w:val="left"/>
      <w:pPr>
        <w:tabs>
          <w:tab w:val="num" w:pos="601"/>
        </w:tabs>
        <w:ind w:left="601" w:hanging="300"/>
      </w:pPr>
      <w:rPr>
        <w:rFonts w:hint="default"/>
      </w:rPr>
    </w:lvl>
    <w:lvl w:ilvl="2">
      <w:start w:val="1"/>
      <w:numFmt w:val="decimal"/>
      <w:lvlText w:val="%3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3">
      <w:start w:val="1"/>
      <w:numFmt w:val="decimal"/>
      <w:lvlRestart w:val="0"/>
      <w:lvlText w:val="%4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4">
      <w:start w:val="1"/>
      <w:numFmt w:val="decimal"/>
      <w:lvlRestart w:val="0"/>
      <w:lvlText w:val="%5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5">
      <w:start w:val="1"/>
      <w:numFmt w:val="decimal"/>
      <w:lvlRestart w:val="0"/>
      <w:lvlText w:val="%6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6">
      <w:start w:val="1"/>
      <w:numFmt w:val="decimal"/>
      <w:lvlRestart w:val="0"/>
      <w:lvlText w:val="%7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7">
      <w:start w:val="1"/>
      <w:numFmt w:val="decimal"/>
      <w:lvlRestart w:val="0"/>
      <w:lvlText w:val="%8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8">
      <w:start w:val="1"/>
      <w:numFmt w:val="decimal"/>
      <w:lvlRestart w:val="0"/>
      <w:lvlText w:val="%9"/>
      <w:lvlJc w:val="left"/>
      <w:pPr>
        <w:tabs>
          <w:tab w:val="num" w:pos="902"/>
        </w:tabs>
        <w:ind w:left="902" w:hanging="301"/>
      </w:pPr>
      <w:rPr>
        <w:rFonts w:hint="default"/>
      </w:rPr>
    </w:lvl>
  </w:abstractNum>
  <w:abstractNum w:abstractNumId="15" w15:restartNumberingAfterBreak="0">
    <w:nsid w:val="276213FD"/>
    <w:multiLevelType w:val="multilevel"/>
    <w:tmpl w:val="952EA5D6"/>
    <w:styleLink w:val="Nummering"/>
    <w:lvl w:ilvl="0">
      <w:start w:val="1"/>
      <w:numFmt w:val="decimal"/>
      <w:lvlText w:val="%1"/>
      <w:lvlJc w:val="left"/>
      <w:pPr>
        <w:tabs>
          <w:tab w:val="num" w:pos="301"/>
        </w:tabs>
        <w:ind w:left="301" w:hanging="301"/>
      </w:pPr>
      <w:rPr>
        <w:rFonts w:hint="default"/>
      </w:rPr>
    </w:lvl>
    <w:lvl w:ilvl="1">
      <w:start w:val="1"/>
      <w:numFmt w:val="decimal"/>
      <w:lvlText w:val="%2"/>
      <w:lvlJc w:val="left"/>
      <w:pPr>
        <w:tabs>
          <w:tab w:val="num" w:pos="601"/>
        </w:tabs>
        <w:ind w:left="601" w:hanging="300"/>
      </w:pPr>
      <w:rPr>
        <w:rFonts w:hint="default"/>
      </w:rPr>
    </w:lvl>
    <w:lvl w:ilvl="2">
      <w:start w:val="1"/>
      <w:numFmt w:val="decimal"/>
      <w:lvlText w:val="%3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3">
      <w:start w:val="1"/>
      <w:numFmt w:val="decimal"/>
      <w:lvlRestart w:val="0"/>
      <w:lvlText w:val="%4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4">
      <w:start w:val="1"/>
      <w:numFmt w:val="decimal"/>
      <w:lvlRestart w:val="0"/>
      <w:lvlText w:val="%5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5">
      <w:start w:val="1"/>
      <w:numFmt w:val="decimal"/>
      <w:lvlRestart w:val="0"/>
      <w:lvlText w:val="%6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6">
      <w:start w:val="1"/>
      <w:numFmt w:val="decimal"/>
      <w:lvlRestart w:val="0"/>
      <w:lvlText w:val="%7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7">
      <w:start w:val="1"/>
      <w:numFmt w:val="decimal"/>
      <w:lvlRestart w:val="0"/>
      <w:lvlText w:val="%8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8">
      <w:start w:val="1"/>
      <w:numFmt w:val="decimal"/>
      <w:lvlRestart w:val="0"/>
      <w:lvlText w:val="%9"/>
      <w:lvlJc w:val="left"/>
      <w:pPr>
        <w:tabs>
          <w:tab w:val="num" w:pos="902"/>
        </w:tabs>
        <w:ind w:left="902" w:hanging="301"/>
      </w:pPr>
      <w:rPr>
        <w:rFonts w:hint="default"/>
      </w:rPr>
    </w:lvl>
  </w:abstractNum>
  <w:abstractNum w:abstractNumId="16" w15:restartNumberingAfterBreak="0">
    <w:nsid w:val="28CD6970"/>
    <w:multiLevelType w:val="hybridMultilevel"/>
    <w:tmpl w:val="BB3807FC"/>
    <w:lvl w:ilvl="0" w:tplc="18A00BD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942757C"/>
    <w:multiLevelType w:val="hybridMultilevel"/>
    <w:tmpl w:val="D9E6D4E2"/>
    <w:lvl w:ilvl="0" w:tplc="04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2F440271"/>
    <w:multiLevelType w:val="hybridMultilevel"/>
    <w:tmpl w:val="BC1C277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F51CBF"/>
    <w:multiLevelType w:val="hybridMultilevel"/>
    <w:tmpl w:val="B04A981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BE90AF8"/>
    <w:multiLevelType w:val="hybridMultilevel"/>
    <w:tmpl w:val="31BA26F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C973C2C"/>
    <w:multiLevelType w:val="hybridMultilevel"/>
    <w:tmpl w:val="29DA1B6C"/>
    <w:lvl w:ilvl="0" w:tplc="05EEBF96"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2" w15:restartNumberingAfterBreak="0">
    <w:nsid w:val="3CAC4544"/>
    <w:multiLevelType w:val="hybridMultilevel"/>
    <w:tmpl w:val="4E3490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32B144D"/>
    <w:multiLevelType w:val="multilevel"/>
    <w:tmpl w:val="952EA5D6"/>
    <w:lvl w:ilvl="0">
      <w:start w:val="1"/>
      <w:numFmt w:val="decimal"/>
      <w:lvlText w:val="%1"/>
      <w:lvlJc w:val="left"/>
      <w:pPr>
        <w:tabs>
          <w:tab w:val="num" w:pos="301"/>
        </w:tabs>
        <w:ind w:left="301" w:hanging="301"/>
      </w:pPr>
      <w:rPr>
        <w:rFonts w:hint="default"/>
      </w:rPr>
    </w:lvl>
    <w:lvl w:ilvl="1">
      <w:start w:val="1"/>
      <w:numFmt w:val="decimal"/>
      <w:lvlText w:val="%2"/>
      <w:lvlJc w:val="left"/>
      <w:pPr>
        <w:tabs>
          <w:tab w:val="num" w:pos="601"/>
        </w:tabs>
        <w:ind w:left="601" w:hanging="300"/>
      </w:pPr>
      <w:rPr>
        <w:rFonts w:hint="default"/>
      </w:rPr>
    </w:lvl>
    <w:lvl w:ilvl="2">
      <w:start w:val="1"/>
      <w:numFmt w:val="decimal"/>
      <w:lvlText w:val="%3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3">
      <w:start w:val="1"/>
      <w:numFmt w:val="decimal"/>
      <w:lvlRestart w:val="0"/>
      <w:lvlText w:val="%4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4">
      <w:start w:val="1"/>
      <w:numFmt w:val="decimal"/>
      <w:lvlRestart w:val="0"/>
      <w:lvlText w:val="%5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5">
      <w:start w:val="1"/>
      <w:numFmt w:val="decimal"/>
      <w:lvlRestart w:val="0"/>
      <w:lvlText w:val="%6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6">
      <w:start w:val="1"/>
      <w:numFmt w:val="decimal"/>
      <w:lvlRestart w:val="0"/>
      <w:lvlText w:val="%7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7">
      <w:start w:val="1"/>
      <w:numFmt w:val="decimal"/>
      <w:lvlRestart w:val="0"/>
      <w:lvlText w:val="%8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8">
      <w:start w:val="1"/>
      <w:numFmt w:val="decimal"/>
      <w:lvlRestart w:val="0"/>
      <w:lvlText w:val="%9"/>
      <w:lvlJc w:val="left"/>
      <w:pPr>
        <w:tabs>
          <w:tab w:val="num" w:pos="902"/>
        </w:tabs>
        <w:ind w:left="902" w:hanging="301"/>
      </w:pPr>
      <w:rPr>
        <w:rFonts w:hint="default"/>
      </w:rPr>
    </w:lvl>
  </w:abstractNum>
  <w:abstractNum w:abstractNumId="24" w15:restartNumberingAfterBreak="0">
    <w:nsid w:val="473B551C"/>
    <w:multiLevelType w:val="hybridMultilevel"/>
    <w:tmpl w:val="C644C89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677F0C"/>
    <w:multiLevelType w:val="hybridMultilevel"/>
    <w:tmpl w:val="7BF25288"/>
    <w:lvl w:ilvl="0" w:tplc="BAFA97F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5226E71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18EC7E2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DF3A76E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6DE466E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4B98555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0BC0314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3D1A7BE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E4761A0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26" w15:restartNumberingAfterBreak="0">
    <w:nsid w:val="55F433BB"/>
    <w:multiLevelType w:val="hybridMultilevel"/>
    <w:tmpl w:val="D9D8E95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8242347"/>
    <w:multiLevelType w:val="multilevel"/>
    <w:tmpl w:val="9ABC88DC"/>
    <w:styleLink w:val="Opsomming"/>
    <w:lvl w:ilvl="0">
      <w:start w:val="1"/>
      <w:numFmt w:val="bullet"/>
      <w:lvlText w:val="-"/>
      <w:lvlJc w:val="left"/>
      <w:pPr>
        <w:tabs>
          <w:tab w:val="num" w:pos="301"/>
        </w:tabs>
        <w:ind w:left="301" w:hanging="301"/>
      </w:pPr>
      <w:rPr>
        <w:rFonts w:ascii="Segoe UI" w:hAnsi="Segoe UI" w:hint="default"/>
      </w:rPr>
    </w:lvl>
    <w:lvl w:ilvl="1">
      <w:start w:val="1"/>
      <w:numFmt w:val="bullet"/>
      <w:lvlText w:val="·"/>
      <w:lvlJc w:val="left"/>
      <w:pPr>
        <w:tabs>
          <w:tab w:val="num" w:pos="601"/>
        </w:tabs>
        <w:ind w:left="601" w:hanging="300"/>
      </w:pPr>
      <w:rPr>
        <w:rFonts w:ascii="Segoe UI" w:hAnsi="Segoe UI" w:hint="default"/>
      </w:rPr>
    </w:lvl>
    <w:lvl w:ilvl="2">
      <w:start w:val="1"/>
      <w:numFmt w:val="bullet"/>
      <w:lvlText w:val="-"/>
      <w:lvlJc w:val="left"/>
      <w:pPr>
        <w:tabs>
          <w:tab w:val="num" w:pos="902"/>
        </w:tabs>
        <w:ind w:left="902" w:hanging="301"/>
      </w:pPr>
      <w:rPr>
        <w:rFonts w:ascii="Segoe UI" w:hAnsi="Segoe UI" w:hint="default"/>
      </w:rPr>
    </w:lvl>
    <w:lvl w:ilvl="3">
      <w:start w:val="1"/>
      <w:numFmt w:val="bullet"/>
      <w:lvlText w:val="-"/>
      <w:lvlJc w:val="left"/>
      <w:pPr>
        <w:tabs>
          <w:tab w:val="num" w:pos="902"/>
        </w:tabs>
        <w:ind w:left="902" w:hanging="301"/>
      </w:pPr>
      <w:rPr>
        <w:rFonts w:ascii="Arial" w:hAnsi="Arial" w:hint="default"/>
      </w:rPr>
    </w:lvl>
    <w:lvl w:ilvl="4">
      <w:start w:val="1"/>
      <w:numFmt w:val="bullet"/>
      <w:lvlText w:val="-"/>
      <w:lvlJc w:val="left"/>
      <w:pPr>
        <w:tabs>
          <w:tab w:val="num" w:pos="902"/>
        </w:tabs>
        <w:ind w:left="902" w:hanging="301"/>
      </w:pPr>
      <w:rPr>
        <w:rFonts w:ascii="Arial" w:hAnsi="Arial" w:hint="default"/>
      </w:rPr>
    </w:lvl>
    <w:lvl w:ilvl="5">
      <w:start w:val="1"/>
      <w:numFmt w:val="bullet"/>
      <w:lvlText w:val="-"/>
      <w:lvlJc w:val="left"/>
      <w:pPr>
        <w:tabs>
          <w:tab w:val="num" w:pos="902"/>
        </w:tabs>
        <w:ind w:left="902" w:hanging="301"/>
      </w:pPr>
      <w:rPr>
        <w:rFonts w:ascii="Arial" w:hAnsi="Arial" w:hint="default"/>
      </w:rPr>
    </w:lvl>
    <w:lvl w:ilvl="6">
      <w:start w:val="1"/>
      <w:numFmt w:val="bullet"/>
      <w:lvlText w:val="-"/>
      <w:lvlJc w:val="left"/>
      <w:pPr>
        <w:tabs>
          <w:tab w:val="num" w:pos="902"/>
        </w:tabs>
        <w:ind w:left="902" w:hanging="301"/>
      </w:pPr>
      <w:rPr>
        <w:rFonts w:ascii="Arial" w:hAnsi="Arial" w:hint="default"/>
      </w:rPr>
    </w:lvl>
    <w:lvl w:ilvl="7">
      <w:start w:val="1"/>
      <w:numFmt w:val="bullet"/>
      <w:lvlText w:val="-"/>
      <w:lvlJc w:val="left"/>
      <w:pPr>
        <w:tabs>
          <w:tab w:val="num" w:pos="902"/>
        </w:tabs>
        <w:ind w:left="902" w:hanging="301"/>
      </w:pPr>
      <w:rPr>
        <w:rFonts w:ascii="Arial" w:hAnsi="Arial" w:hint="default"/>
      </w:rPr>
    </w:lvl>
    <w:lvl w:ilvl="8">
      <w:start w:val="1"/>
      <w:numFmt w:val="bullet"/>
      <w:lvlText w:val="-"/>
      <w:lvlJc w:val="left"/>
      <w:pPr>
        <w:tabs>
          <w:tab w:val="num" w:pos="902"/>
        </w:tabs>
        <w:ind w:left="902" w:hanging="301"/>
      </w:pPr>
      <w:rPr>
        <w:rFonts w:ascii="Arial" w:hAnsi="Arial" w:hint="default"/>
      </w:rPr>
    </w:lvl>
  </w:abstractNum>
  <w:abstractNum w:abstractNumId="28" w15:restartNumberingAfterBreak="0">
    <w:nsid w:val="5F1A218E"/>
    <w:multiLevelType w:val="hybridMultilevel"/>
    <w:tmpl w:val="87AC368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A1327F1"/>
    <w:multiLevelType w:val="hybridMultilevel"/>
    <w:tmpl w:val="D9D8E95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C1D6D7D"/>
    <w:multiLevelType w:val="multilevel"/>
    <w:tmpl w:val="BCD497FC"/>
    <w:lvl w:ilvl="0">
      <w:start w:val="1"/>
      <w:numFmt w:val="decimal"/>
      <w:pStyle w:val="Kop1"/>
      <w:lvlText w:val="Hoofdstuk %1"/>
      <w:lvlJc w:val="left"/>
      <w:pPr>
        <w:tabs>
          <w:tab w:val="num" w:pos="2552"/>
        </w:tabs>
        <w:ind w:left="2552" w:hanging="2552"/>
      </w:pPr>
      <w:rPr>
        <w:rFonts w:hint="default"/>
        <w:i w:val="0"/>
      </w:rPr>
    </w:lvl>
    <w:lvl w:ilvl="1">
      <w:start w:val="1"/>
      <w:numFmt w:val="decimal"/>
      <w:pStyle w:val="Kop2"/>
      <w:lvlText w:val="%1.%2"/>
      <w:lvlJc w:val="left"/>
      <w:pPr>
        <w:tabs>
          <w:tab w:val="num" w:pos="993"/>
        </w:tabs>
        <w:ind w:left="993" w:hanging="851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1135"/>
        </w:tabs>
        <w:ind w:left="1135" w:hanging="851"/>
      </w:pPr>
      <w:rPr>
        <w:rFonts w:hint="default"/>
      </w:rPr>
    </w:lvl>
    <w:lvl w:ilvl="4">
      <w:start w:val="1"/>
      <w:numFmt w:val="none"/>
      <w:pStyle w:val="Kop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31" w15:restartNumberingAfterBreak="0">
    <w:nsid w:val="6E696EF7"/>
    <w:multiLevelType w:val="hybridMultilevel"/>
    <w:tmpl w:val="4F9EFA16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710D5D25"/>
    <w:multiLevelType w:val="hybridMultilevel"/>
    <w:tmpl w:val="22463D1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67778B4"/>
    <w:multiLevelType w:val="hybridMultilevel"/>
    <w:tmpl w:val="D9D8E95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6A85BE0"/>
    <w:multiLevelType w:val="hybridMultilevel"/>
    <w:tmpl w:val="A9F233A6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D84108A"/>
    <w:multiLevelType w:val="hybridMultilevel"/>
    <w:tmpl w:val="664042D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F581AF5"/>
    <w:multiLevelType w:val="hybridMultilevel"/>
    <w:tmpl w:val="5A0CCFD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6029687">
    <w:abstractNumId w:val="30"/>
  </w:num>
  <w:num w:numId="2" w16cid:durableId="2012905422">
    <w:abstractNumId w:val="10"/>
  </w:num>
  <w:num w:numId="3" w16cid:durableId="933124761">
    <w:abstractNumId w:val="11"/>
  </w:num>
  <w:num w:numId="4" w16cid:durableId="812598439">
    <w:abstractNumId w:val="8"/>
  </w:num>
  <w:num w:numId="5" w16cid:durableId="582493269">
    <w:abstractNumId w:val="1"/>
  </w:num>
  <w:num w:numId="6" w16cid:durableId="483547603">
    <w:abstractNumId w:val="20"/>
  </w:num>
  <w:num w:numId="7" w16cid:durableId="431243178">
    <w:abstractNumId w:val="18"/>
  </w:num>
  <w:num w:numId="8" w16cid:durableId="1676689325">
    <w:abstractNumId w:val="2"/>
  </w:num>
  <w:num w:numId="9" w16cid:durableId="1105080737">
    <w:abstractNumId w:val="30"/>
  </w:num>
  <w:num w:numId="10" w16cid:durableId="953904313">
    <w:abstractNumId w:val="22"/>
  </w:num>
  <w:num w:numId="11" w16cid:durableId="523249165">
    <w:abstractNumId w:val="30"/>
  </w:num>
  <w:num w:numId="12" w16cid:durableId="1817523450">
    <w:abstractNumId w:val="9"/>
  </w:num>
  <w:num w:numId="13" w16cid:durableId="192614601">
    <w:abstractNumId w:val="27"/>
  </w:num>
  <w:num w:numId="14" w16cid:durableId="1887401677">
    <w:abstractNumId w:val="32"/>
  </w:num>
  <w:num w:numId="15" w16cid:durableId="1787045180">
    <w:abstractNumId w:val="30"/>
  </w:num>
  <w:num w:numId="16" w16cid:durableId="50737015">
    <w:abstractNumId w:val="30"/>
  </w:num>
  <w:num w:numId="17" w16cid:durableId="184951463">
    <w:abstractNumId w:val="14"/>
  </w:num>
  <w:num w:numId="18" w16cid:durableId="1709376412">
    <w:abstractNumId w:val="17"/>
  </w:num>
  <w:num w:numId="19" w16cid:durableId="674839184">
    <w:abstractNumId w:val="34"/>
  </w:num>
  <w:num w:numId="20" w16cid:durableId="1885750886">
    <w:abstractNumId w:val="3"/>
  </w:num>
  <w:num w:numId="21" w16cid:durableId="205338529">
    <w:abstractNumId w:val="29"/>
  </w:num>
  <w:num w:numId="22" w16cid:durableId="91626785">
    <w:abstractNumId w:val="12"/>
  </w:num>
  <w:num w:numId="23" w16cid:durableId="1473984656">
    <w:abstractNumId w:val="6"/>
  </w:num>
  <w:num w:numId="24" w16cid:durableId="245501323">
    <w:abstractNumId w:val="19"/>
  </w:num>
  <w:num w:numId="25" w16cid:durableId="158693774">
    <w:abstractNumId w:val="4"/>
  </w:num>
  <w:num w:numId="26" w16cid:durableId="1375277205">
    <w:abstractNumId w:val="30"/>
  </w:num>
  <w:num w:numId="27" w16cid:durableId="294333863">
    <w:abstractNumId w:val="30"/>
  </w:num>
  <w:num w:numId="28" w16cid:durableId="1257638037">
    <w:abstractNumId w:val="28"/>
  </w:num>
  <w:num w:numId="29" w16cid:durableId="1807814350">
    <w:abstractNumId w:val="25"/>
  </w:num>
  <w:num w:numId="30" w16cid:durableId="838035521">
    <w:abstractNumId w:val="24"/>
  </w:num>
  <w:num w:numId="31" w16cid:durableId="774642695">
    <w:abstractNumId w:val="36"/>
  </w:num>
  <w:num w:numId="32" w16cid:durableId="1250121470">
    <w:abstractNumId w:val="5"/>
  </w:num>
  <w:num w:numId="33" w16cid:durableId="616178229">
    <w:abstractNumId w:val="21"/>
  </w:num>
  <w:num w:numId="34" w16cid:durableId="829447323">
    <w:abstractNumId w:val="30"/>
  </w:num>
  <w:num w:numId="35" w16cid:durableId="1828012896">
    <w:abstractNumId w:val="31"/>
  </w:num>
  <w:num w:numId="36" w16cid:durableId="911812473">
    <w:abstractNumId w:val="15"/>
  </w:num>
  <w:num w:numId="37" w16cid:durableId="18361631">
    <w:abstractNumId w:val="23"/>
  </w:num>
  <w:num w:numId="38" w16cid:durableId="1418404841">
    <w:abstractNumId w:val="26"/>
  </w:num>
  <w:num w:numId="39" w16cid:durableId="1886717971">
    <w:abstractNumId w:val="33"/>
  </w:num>
  <w:num w:numId="40" w16cid:durableId="167864891">
    <w:abstractNumId w:val="13"/>
  </w:num>
  <w:num w:numId="41" w16cid:durableId="936056366">
    <w:abstractNumId w:val="16"/>
  </w:num>
  <w:num w:numId="42" w16cid:durableId="1848127984">
    <w:abstractNumId w:val="7"/>
    <w:lvlOverride w:ilvl="1">
      <w:lvl w:ilvl="1">
        <w:start w:val="1"/>
        <w:numFmt w:val="bullet"/>
        <w:pStyle w:val="Lijstopsomteken2"/>
        <w:lvlText w:val="–"/>
        <w:lvlJc w:val="left"/>
        <w:pPr>
          <w:tabs>
            <w:tab w:val="num" w:pos="652"/>
          </w:tabs>
          <w:ind w:left="652" w:hanging="283"/>
        </w:pPr>
      </w:lvl>
    </w:lvlOverride>
  </w:num>
  <w:num w:numId="43" w16cid:durableId="1968466027">
    <w:abstractNumId w:val="7"/>
  </w:num>
  <w:num w:numId="44" w16cid:durableId="1879271622">
    <w:abstractNumId w:val="35"/>
  </w:num>
  <w:num w:numId="45" w16cid:durableId="809829750">
    <w:abstractNumId w:val="0"/>
  </w:num>
  <w:num w:numId="46" w16cid:durableId="466168081">
    <w:abstractNumId w:val="7"/>
    <w:lvlOverride w:ilvl="1">
      <w:lvl w:ilvl="1">
        <w:start w:val="1"/>
        <w:numFmt w:val="bullet"/>
        <w:pStyle w:val="Lijstopsomteken2"/>
        <w:lvlText w:val="–"/>
        <w:lvlJc w:val="left"/>
        <w:pPr>
          <w:tabs>
            <w:tab w:val="num" w:pos="652"/>
          </w:tabs>
          <w:ind w:left="652" w:hanging="283"/>
        </w:pPr>
      </w:lvl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173C"/>
    <w:rsid w:val="0000041A"/>
    <w:rsid w:val="00001259"/>
    <w:rsid w:val="00002C3F"/>
    <w:rsid w:val="00004ECA"/>
    <w:rsid w:val="000060FA"/>
    <w:rsid w:val="0000717E"/>
    <w:rsid w:val="00010B09"/>
    <w:rsid w:val="00010E0F"/>
    <w:rsid w:val="00011D73"/>
    <w:rsid w:val="00013B95"/>
    <w:rsid w:val="000163F2"/>
    <w:rsid w:val="00017805"/>
    <w:rsid w:val="000179CE"/>
    <w:rsid w:val="00023C84"/>
    <w:rsid w:val="000251BA"/>
    <w:rsid w:val="000257CB"/>
    <w:rsid w:val="0002672B"/>
    <w:rsid w:val="00026760"/>
    <w:rsid w:val="00026A2A"/>
    <w:rsid w:val="00026B40"/>
    <w:rsid w:val="00027688"/>
    <w:rsid w:val="00027943"/>
    <w:rsid w:val="00030275"/>
    <w:rsid w:val="000340DC"/>
    <w:rsid w:val="000356CA"/>
    <w:rsid w:val="00042CA1"/>
    <w:rsid w:val="0004307E"/>
    <w:rsid w:val="000472DD"/>
    <w:rsid w:val="0005111A"/>
    <w:rsid w:val="000515E7"/>
    <w:rsid w:val="000516A9"/>
    <w:rsid w:val="00053F09"/>
    <w:rsid w:val="00055666"/>
    <w:rsid w:val="00056028"/>
    <w:rsid w:val="00056091"/>
    <w:rsid w:val="0005749B"/>
    <w:rsid w:val="0006302E"/>
    <w:rsid w:val="000639EE"/>
    <w:rsid w:val="00063D73"/>
    <w:rsid w:val="00070415"/>
    <w:rsid w:val="00073C43"/>
    <w:rsid w:val="0007492A"/>
    <w:rsid w:val="00076BB0"/>
    <w:rsid w:val="0008048C"/>
    <w:rsid w:val="000804E5"/>
    <w:rsid w:val="00082EA8"/>
    <w:rsid w:val="000843D6"/>
    <w:rsid w:val="00086111"/>
    <w:rsid w:val="0008693D"/>
    <w:rsid w:val="00090D3B"/>
    <w:rsid w:val="000918B1"/>
    <w:rsid w:val="000961F8"/>
    <w:rsid w:val="000A02BF"/>
    <w:rsid w:val="000A13D3"/>
    <w:rsid w:val="000A4E58"/>
    <w:rsid w:val="000A576F"/>
    <w:rsid w:val="000A5FF9"/>
    <w:rsid w:val="000A609F"/>
    <w:rsid w:val="000B11F5"/>
    <w:rsid w:val="000B37D0"/>
    <w:rsid w:val="000B60FD"/>
    <w:rsid w:val="000C211A"/>
    <w:rsid w:val="000C312F"/>
    <w:rsid w:val="000C4BDE"/>
    <w:rsid w:val="000C4D62"/>
    <w:rsid w:val="000C5346"/>
    <w:rsid w:val="000C749A"/>
    <w:rsid w:val="000D0E2C"/>
    <w:rsid w:val="000D104C"/>
    <w:rsid w:val="000D1C9F"/>
    <w:rsid w:val="000D28DB"/>
    <w:rsid w:val="000D2B97"/>
    <w:rsid w:val="000D2D12"/>
    <w:rsid w:val="000D3117"/>
    <w:rsid w:val="000D44A0"/>
    <w:rsid w:val="000D5AED"/>
    <w:rsid w:val="000D724F"/>
    <w:rsid w:val="000E0895"/>
    <w:rsid w:val="000E2C31"/>
    <w:rsid w:val="000E4067"/>
    <w:rsid w:val="000E45D3"/>
    <w:rsid w:val="000E4B94"/>
    <w:rsid w:val="000E54B5"/>
    <w:rsid w:val="000E5685"/>
    <w:rsid w:val="000E60B0"/>
    <w:rsid w:val="000E61AE"/>
    <w:rsid w:val="000F09C8"/>
    <w:rsid w:val="000F0BA1"/>
    <w:rsid w:val="000F166D"/>
    <w:rsid w:val="000F2386"/>
    <w:rsid w:val="000F3093"/>
    <w:rsid w:val="000F3998"/>
    <w:rsid w:val="000F45DC"/>
    <w:rsid w:val="000F545F"/>
    <w:rsid w:val="000F6185"/>
    <w:rsid w:val="000F70A2"/>
    <w:rsid w:val="000F7421"/>
    <w:rsid w:val="0010151B"/>
    <w:rsid w:val="001015AA"/>
    <w:rsid w:val="001021C5"/>
    <w:rsid w:val="00106802"/>
    <w:rsid w:val="001125F3"/>
    <w:rsid w:val="00114F09"/>
    <w:rsid w:val="001161D4"/>
    <w:rsid w:val="0012015A"/>
    <w:rsid w:val="0012060A"/>
    <w:rsid w:val="001209AC"/>
    <w:rsid w:val="0012111D"/>
    <w:rsid w:val="001218A9"/>
    <w:rsid w:val="00122477"/>
    <w:rsid w:val="00122764"/>
    <w:rsid w:val="0012381A"/>
    <w:rsid w:val="00123A58"/>
    <w:rsid w:val="001241F4"/>
    <w:rsid w:val="00125402"/>
    <w:rsid w:val="00125B36"/>
    <w:rsid w:val="001268AE"/>
    <w:rsid w:val="00126E6C"/>
    <w:rsid w:val="001275F4"/>
    <w:rsid w:val="001303B6"/>
    <w:rsid w:val="0013056E"/>
    <w:rsid w:val="001308EE"/>
    <w:rsid w:val="001330CB"/>
    <w:rsid w:val="00134559"/>
    <w:rsid w:val="00134EC3"/>
    <w:rsid w:val="0013504D"/>
    <w:rsid w:val="0013773D"/>
    <w:rsid w:val="0013790F"/>
    <w:rsid w:val="001379B8"/>
    <w:rsid w:val="00141864"/>
    <w:rsid w:val="00143251"/>
    <w:rsid w:val="0014343D"/>
    <w:rsid w:val="00145363"/>
    <w:rsid w:val="001459E9"/>
    <w:rsid w:val="00146358"/>
    <w:rsid w:val="001465EE"/>
    <w:rsid w:val="0014714F"/>
    <w:rsid w:val="0014797D"/>
    <w:rsid w:val="001512B8"/>
    <w:rsid w:val="00152652"/>
    <w:rsid w:val="00152D81"/>
    <w:rsid w:val="00156719"/>
    <w:rsid w:val="00156803"/>
    <w:rsid w:val="001572B0"/>
    <w:rsid w:val="0015788A"/>
    <w:rsid w:val="001578B7"/>
    <w:rsid w:val="00157A93"/>
    <w:rsid w:val="00161BF9"/>
    <w:rsid w:val="001627C3"/>
    <w:rsid w:val="00165550"/>
    <w:rsid w:val="0016771D"/>
    <w:rsid w:val="001702CF"/>
    <w:rsid w:val="00170766"/>
    <w:rsid w:val="00170C69"/>
    <w:rsid w:val="00171141"/>
    <w:rsid w:val="00171794"/>
    <w:rsid w:val="00172AD7"/>
    <w:rsid w:val="00173D9C"/>
    <w:rsid w:val="00174FEC"/>
    <w:rsid w:val="00177244"/>
    <w:rsid w:val="00177435"/>
    <w:rsid w:val="00180F94"/>
    <w:rsid w:val="00182990"/>
    <w:rsid w:val="00190768"/>
    <w:rsid w:val="00190BE6"/>
    <w:rsid w:val="00191CD5"/>
    <w:rsid w:val="00192CA2"/>
    <w:rsid w:val="00197849"/>
    <w:rsid w:val="001A01EF"/>
    <w:rsid w:val="001A0FF5"/>
    <w:rsid w:val="001A61D6"/>
    <w:rsid w:val="001A6454"/>
    <w:rsid w:val="001A7B7B"/>
    <w:rsid w:val="001B0218"/>
    <w:rsid w:val="001B0375"/>
    <w:rsid w:val="001B0B1F"/>
    <w:rsid w:val="001B1276"/>
    <w:rsid w:val="001B26E8"/>
    <w:rsid w:val="001B3050"/>
    <w:rsid w:val="001B4434"/>
    <w:rsid w:val="001B500F"/>
    <w:rsid w:val="001B6AE2"/>
    <w:rsid w:val="001B6DA9"/>
    <w:rsid w:val="001B7F9B"/>
    <w:rsid w:val="001C3940"/>
    <w:rsid w:val="001C59B3"/>
    <w:rsid w:val="001C6F64"/>
    <w:rsid w:val="001D0203"/>
    <w:rsid w:val="001D0441"/>
    <w:rsid w:val="001D08B4"/>
    <w:rsid w:val="001D0934"/>
    <w:rsid w:val="001D2ED4"/>
    <w:rsid w:val="001D32EF"/>
    <w:rsid w:val="001D4C66"/>
    <w:rsid w:val="001D5831"/>
    <w:rsid w:val="001D58F7"/>
    <w:rsid w:val="001D5F15"/>
    <w:rsid w:val="001D7C43"/>
    <w:rsid w:val="001E2E78"/>
    <w:rsid w:val="001E7F48"/>
    <w:rsid w:val="001F0533"/>
    <w:rsid w:val="001F07E9"/>
    <w:rsid w:val="001F226B"/>
    <w:rsid w:val="001F2305"/>
    <w:rsid w:val="001F39CE"/>
    <w:rsid w:val="001F4000"/>
    <w:rsid w:val="001F6280"/>
    <w:rsid w:val="001F6CD0"/>
    <w:rsid w:val="00203FEA"/>
    <w:rsid w:val="00205D1E"/>
    <w:rsid w:val="002064D4"/>
    <w:rsid w:val="00206C56"/>
    <w:rsid w:val="00206CB7"/>
    <w:rsid w:val="00207EF9"/>
    <w:rsid w:val="002123E5"/>
    <w:rsid w:val="00212CDB"/>
    <w:rsid w:val="00213984"/>
    <w:rsid w:val="00214664"/>
    <w:rsid w:val="00214C2E"/>
    <w:rsid w:val="00215B31"/>
    <w:rsid w:val="00215EFD"/>
    <w:rsid w:val="0021636D"/>
    <w:rsid w:val="002167B1"/>
    <w:rsid w:val="002209E6"/>
    <w:rsid w:val="00224105"/>
    <w:rsid w:val="0022603E"/>
    <w:rsid w:val="002311A3"/>
    <w:rsid w:val="00232E35"/>
    <w:rsid w:val="00233AE6"/>
    <w:rsid w:val="00234310"/>
    <w:rsid w:val="002361DB"/>
    <w:rsid w:val="0023626F"/>
    <w:rsid w:val="00236E9C"/>
    <w:rsid w:val="00237860"/>
    <w:rsid w:val="00237BB2"/>
    <w:rsid w:val="002405FA"/>
    <w:rsid w:val="00241770"/>
    <w:rsid w:val="00242B8C"/>
    <w:rsid w:val="00242CDE"/>
    <w:rsid w:val="00244E16"/>
    <w:rsid w:val="00247D8C"/>
    <w:rsid w:val="0025085D"/>
    <w:rsid w:val="00250B23"/>
    <w:rsid w:val="002524DF"/>
    <w:rsid w:val="00264A46"/>
    <w:rsid w:val="00265DAB"/>
    <w:rsid w:val="002708B2"/>
    <w:rsid w:val="00272FFD"/>
    <w:rsid w:val="00273B9D"/>
    <w:rsid w:val="00276970"/>
    <w:rsid w:val="00281E5F"/>
    <w:rsid w:val="002833BE"/>
    <w:rsid w:val="00283517"/>
    <w:rsid w:val="0028589A"/>
    <w:rsid w:val="00285B92"/>
    <w:rsid w:val="00287B9C"/>
    <w:rsid w:val="00287EE8"/>
    <w:rsid w:val="00290ABB"/>
    <w:rsid w:val="00290DC7"/>
    <w:rsid w:val="00294BA3"/>
    <w:rsid w:val="0029575A"/>
    <w:rsid w:val="0029759F"/>
    <w:rsid w:val="002979FF"/>
    <w:rsid w:val="002A02C1"/>
    <w:rsid w:val="002A0B0F"/>
    <w:rsid w:val="002A3829"/>
    <w:rsid w:val="002A52AE"/>
    <w:rsid w:val="002A663C"/>
    <w:rsid w:val="002A68EC"/>
    <w:rsid w:val="002A6E0D"/>
    <w:rsid w:val="002A7172"/>
    <w:rsid w:val="002A76A4"/>
    <w:rsid w:val="002A7898"/>
    <w:rsid w:val="002A7F5B"/>
    <w:rsid w:val="002B1383"/>
    <w:rsid w:val="002B17E6"/>
    <w:rsid w:val="002B63E1"/>
    <w:rsid w:val="002C022B"/>
    <w:rsid w:val="002C1AC7"/>
    <w:rsid w:val="002C2201"/>
    <w:rsid w:val="002D1EC5"/>
    <w:rsid w:val="002D3FC8"/>
    <w:rsid w:val="002D4C1E"/>
    <w:rsid w:val="002D5018"/>
    <w:rsid w:val="002D5B4E"/>
    <w:rsid w:val="002D6CAE"/>
    <w:rsid w:val="002D6CE3"/>
    <w:rsid w:val="002D79C2"/>
    <w:rsid w:val="002E0E15"/>
    <w:rsid w:val="002E2399"/>
    <w:rsid w:val="002E27AB"/>
    <w:rsid w:val="002E3A43"/>
    <w:rsid w:val="002E3D78"/>
    <w:rsid w:val="002E556D"/>
    <w:rsid w:val="002E6C93"/>
    <w:rsid w:val="002E7CBD"/>
    <w:rsid w:val="002F133C"/>
    <w:rsid w:val="002F149E"/>
    <w:rsid w:val="002F19DE"/>
    <w:rsid w:val="002F46C0"/>
    <w:rsid w:val="002F6B82"/>
    <w:rsid w:val="002F7707"/>
    <w:rsid w:val="003010A6"/>
    <w:rsid w:val="0030292F"/>
    <w:rsid w:val="003030A0"/>
    <w:rsid w:val="00305A19"/>
    <w:rsid w:val="00305E4E"/>
    <w:rsid w:val="0030661B"/>
    <w:rsid w:val="003077DA"/>
    <w:rsid w:val="00311E45"/>
    <w:rsid w:val="00311EB8"/>
    <w:rsid w:val="003125E0"/>
    <w:rsid w:val="00312E2D"/>
    <w:rsid w:val="00313B58"/>
    <w:rsid w:val="00314F03"/>
    <w:rsid w:val="00315F2C"/>
    <w:rsid w:val="00317401"/>
    <w:rsid w:val="00322288"/>
    <w:rsid w:val="00325936"/>
    <w:rsid w:val="00325FC4"/>
    <w:rsid w:val="00326BE1"/>
    <w:rsid w:val="00327271"/>
    <w:rsid w:val="00330521"/>
    <w:rsid w:val="00332985"/>
    <w:rsid w:val="003337A4"/>
    <w:rsid w:val="00335950"/>
    <w:rsid w:val="00335A93"/>
    <w:rsid w:val="003364B5"/>
    <w:rsid w:val="0034056D"/>
    <w:rsid w:val="00341079"/>
    <w:rsid w:val="003411A6"/>
    <w:rsid w:val="00342172"/>
    <w:rsid w:val="003471D9"/>
    <w:rsid w:val="00347D4D"/>
    <w:rsid w:val="003500EE"/>
    <w:rsid w:val="00350C05"/>
    <w:rsid w:val="00353A80"/>
    <w:rsid w:val="003541F6"/>
    <w:rsid w:val="0035430E"/>
    <w:rsid w:val="003579B1"/>
    <w:rsid w:val="00360AB0"/>
    <w:rsid w:val="0036109A"/>
    <w:rsid w:val="003615C6"/>
    <w:rsid w:val="0036209F"/>
    <w:rsid w:val="00362916"/>
    <w:rsid w:val="00363023"/>
    <w:rsid w:val="003632E3"/>
    <w:rsid w:val="00366528"/>
    <w:rsid w:val="00366E6F"/>
    <w:rsid w:val="00367281"/>
    <w:rsid w:val="00370172"/>
    <w:rsid w:val="0037031F"/>
    <w:rsid w:val="00371A98"/>
    <w:rsid w:val="003723F3"/>
    <w:rsid w:val="003728E1"/>
    <w:rsid w:val="003759C7"/>
    <w:rsid w:val="00376449"/>
    <w:rsid w:val="0037654A"/>
    <w:rsid w:val="0037678C"/>
    <w:rsid w:val="00381023"/>
    <w:rsid w:val="0038193B"/>
    <w:rsid w:val="003832EF"/>
    <w:rsid w:val="00384DC1"/>
    <w:rsid w:val="00384E33"/>
    <w:rsid w:val="00385952"/>
    <w:rsid w:val="0038714F"/>
    <w:rsid w:val="00387C9F"/>
    <w:rsid w:val="003931D1"/>
    <w:rsid w:val="003933BB"/>
    <w:rsid w:val="00393CE0"/>
    <w:rsid w:val="00395FE8"/>
    <w:rsid w:val="003A00F6"/>
    <w:rsid w:val="003A0C20"/>
    <w:rsid w:val="003A0FE5"/>
    <w:rsid w:val="003A3AB7"/>
    <w:rsid w:val="003A72EF"/>
    <w:rsid w:val="003B0A7C"/>
    <w:rsid w:val="003B19FD"/>
    <w:rsid w:val="003B284E"/>
    <w:rsid w:val="003B43D5"/>
    <w:rsid w:val="003B449B"/>
    <w:rsid w:val="003B62C7"/>
    <w:rsid w:val="003C06C0"/>
    <w:rsid w:val="003C424A"/>
    <w:rsid w:val="003C4A97"/>
    <w:rsid w:val="003C5631"/>
    <w:rsid w:val="003C6AF8"/>
    <w:rsid w:val="003C6F6D"/>
    <w:rsid w:val="003D1159"/>
    <w:rsid w:val="003D274F"/>
    <w:rsid w:val="003D46B5"/>
    <w:rsid w:val="003D70D2"/>
    <w:rsid w:val="003E0122"/>
    <w:rsid w:val="003E1D60"/>
    <w:rsid w:val="003E2101"/>
    <w:rsid w:val="003E3ACB"/>
    <w:rsid w:val="003E4664"/>
    <w:rsid w:val="003E48E6"/>
    <w:rsid w:val="003E5D87"/>
    <w:rsid w:val="003E6C8B"/>
    <w:rsid w:val="003F11AC"/>
    <w:rsid w:val="003F1636"/>
    <w:rsid w:val="003F17E2"/>
    <w:rsid w:val="003F3061"/>
    <w:rsid w:val="003F35E3"/>
    <w:rsid w:val="003F4294"/>
    <w:rsid w:val="003F4355"/>
    <w:rsid w:val="003F55DD"/>
    <w:rsid w:val="003F6699"/>
    <w:rsid w:val="00401B5D"/>
    <w:rsid w:val="00402522"/>
    <w:rsid w:val="004032E0"/>
    <w:rsid w:val="00403F9B"/>
    <w:rsid w:val="004055BB"/>
    <w:rsid w:val="00405BA1"/>
    <w:rsid w:val="00405D46"/>
    <w:rsid w:val="0040630F"/>
    <w:rsid w:val="004108C1"/>
    <w:rsid w:val="00414289"/>
    <w:rsid w:val="004143E6"/>
    <w:rsid w:val="0042072B"/>
    <w:rsid w:val="00420C88"/>
    <w:rsid w:val="00421B71"/>
    <w:rsid w:val="004223E0"/>
    <w:rsid w:val="00422970"/>
    <w:rsid w:val="00422E60"/>
    <w:rsid w:val="00423116"/>
    <w:rsid w:val="00423EA6"/>
    <w:rsid w:val="00425EDE"/>
    <w:rsid w:val="00434CDB"/>
    <w:rsid w:val="0044364C"/>
    <w:rsid w:val="004457F1"/>
    <w:rsid w:val="00445874"/>
    <w:rsid w:val="00447563"/>
    <w:rsid w:val="00447E24"/>
    <w:rsid w:val="00451236"/>
    <w:rsid w:val="00454E05"/>
    <w:rsid w:val="00456C46"/>
    <w:rsid w:val="00456F54"/>
    <w:rsid w:val="00457234"/>
    <w:rsid w:val="00457CFF"/>
    <w:rsid w:val="00462598"/>
    <w:rsid w:val="004629CB"/>
    <w:rsid w:val="0046417F"/>
    <w:rsid w:val="00464566"/>
    <w:rsid w:val="00465A93"/>
    <w:rsid w:val="00467C79"/>
    <w:rsid w:val="00471782"/>
    <w:rsid w:val="00472C61"/>
    <w:rsid w:val="00475A4B"/>
    <w:rsid w:val="0047665F"/>
    <w:rsid w:val="00476BE1"/>
    <w:rsid w:val="00476E79"/>
    <w:rsid w:val="00476EA1"/>
    <w:rsid w:val="00477EEB"/>
    <w:rsid w:val="0048020C"/>
    <w:rsid w:val="00482E20"/>
    <w:rsid w:val="00484822"/>
    <w:rsid w:val="004852D7"/>
    <w:rsid w:val="00490570"/>
    <w:rsid w:val="004906FB"/>
    <w:rsid w:val="00490C24"/>
    <w:rsid w:val="004910CE"/>
    <w:rsid w:val="00492DA4"/>
    <w:rsid w:val="0049472B"/>
    <w:rsid w:val="00494C65"/>
    <w:rsid w:val="00496722"/>
    <w:rsid w:val="0049701B"/>
    <w:rsid w:val="004978A7"/>
    <w:rsid w:val="004A00B0"/>
    <w:rsid w:val="004A129F"/>
    <w:rsid w:val="004A2A95"/>
    <w:rsid w:val="004A2CFB"/>
    <w:rsid w:val="004A34B1"/>
    <w:rsid w:val="004A48AB"/>
    <w:rsid w:val="004A58FC"/>
    <w:rsid w:val="004A69C9"/>
    <w:rsid w:val="004A7395"/>
    <w:rsid w:val="004A7844"/>
    <w:rsid w:val="004B0577"/>
    <w:rsid w:val="004B0E94"/>
    <w:rsid w:val="004B1B25"/>
    <w:rsid w:val="004B3678"/>
    <w:rsid w:val="004B605D"/>
    <w:rsid w:val="004B6D6B"/>
    <w:rsid w:val="004C0699"/>
    <w:rsid w:val="004C0C38"/>
    <w:rsid w:val="004C3639"/>
    <w:rsid w:val="004C552C"/>
    <w:rsid w:val="004C59FA"/>
    <w:rsid w:val="004C76F2"/>
    <w:rsid w:val="004C7B40"/>
    <w:rsid w:val="004C7FE9"/>
    <w:rsid w:val="004D1B9D"/>
    <w:rsid w:val="004D452B"/>
    <w:rsid w:val="004D66E4"/>
    <w:rsid w:val="004D6FBC"/>
    <w:rsid w:val="004D72B0"/>
    <w:rsid w:val="004D7FE4"/>
    <w:rsid w:val="004E000F"/>
    <w:rsid w:val="004E04C6"/>
    <w:rsid w:val="004E3910"/>
    <w:rsid w:val="004E4110"/>
    <w:rsid w:val="004E47DD"/>
    <w:rsid w:val="004E75A4"/>
    <w:rsid w:val="004F1392"/>
    <w:rsid w:val="004F326E"/>
    <w:rsid w:val="004F3A82"/>
    <w:rsid w:val="004F448C"/>
    <w:rsid w:val="004F4B98"/>
    <w:rsid w:val="004F5F36"/>
    <w:rsid w:val="004F7500"/>
    <w:rsid w:val="004F7F06"/>
    <w:rsid w:val="0050046B"/>
    <w:rsid w:val="005016D2"/>
    <w:rsid w:val="00503F67"/>
    <w:rsid w:val="00505499"/>
    <w:rsid w:val="00511FDC"/>
    <w:rsid w:val="0051268F"/>
    <w:rsid w:val="005139D5"/>
    <w:rsid w:val="005153B3"/>
    <w:rsid w:val="00516292"/>
    <w:rsid w:val="005165DD"/>
    <w:rsid w:val="00516A19"/>
    <w:rsid w:val="00517231"/>
    <w:rsid w:val="005201B5"/>
    <w:rsid w:val="00520F29"/>
    <w:rsid w:val="0052270F"/>
    <w:rsid w:val="005236F2"/>
    <w:rsid w:val="0052370A"/>
    <w:rsid w:val="00524531"/>
    <w:rsid w:val="00524FEB"/>
    <w:rsid w:val="0052671E"/>
    <w:rsid w:val="0053023D"/>
    <w:rsid w:val="0053052D"/>
    <w:rsid w:val="00530834"/>
    <w:rsid w:val="00531EFF"/>
    <w:rsid w:val="005333D3"/>
    <w:rsid w:val="0053403F"/>
    <w:rsid w:val="0053484D"/>
    <w:rsid w:val="005357B4"/>
    <w:rsid w:val="00537BFA"/>
    <w:rsid w:val="0054074D"/>
    <w:rsid w:val="005409DC"/>
    <w:rsid w:val="00540AE6"/>
    <w:rsid w:val="00540E58"/>
    <w:rsid w:val="005414D7"/>
    <w:rsid w:val="00541621"/>
    <w:rsid w:val="00541D74"/>
    <w:rsid w:val="00542854"/>
    <w:rsid w:val="00542E29"/>
    <w:rsid w:val="005435BC"/>
    <w:rsid w:val="005439C7"/>
    <w:rsid w:val="00546900"/>
    <w:rsid w:val="00546CCB"/>
    <w:rsid w:val="00547254"/>
    <w:rsid w:val="005475D3"/>
    <w:rsid w:val="005478BA"/>
    <w:rsid w:val="00547B02"/>
    <w:rsid w:val="00551253"/>
    <w:rsid w:val="00551E04"/>
    <w:rsid w:val="00552A8B"/>
    <w:rsid w:val="00553017"/>
    <w:rsid w:val="00554CE3"/>
    <w:rsid w:val="00554DAC"/>
    <w:rsid w:val="00556FFB"/>
    <w:rsid w:val="00560CF9"/>
    <w:rsid w:val="00561C2B"/>
    <w:rsid w:val="00562263"/>
    <w:rsid w:val="00562310"/>
    <w:rsid w:val="005625FD"/>
    <w:rsid w:val="0056394C"/>
    <w:rsid w:val="00563BB8"/>
    <w:rsid w:val="00564437"/>
    <w:rsid w:val="0056455C"/>
    <w:rsid w:val="0057025E"/>
    <w:rsid w:val="00575182"/>
    <w:rsid w:val="00577E45"/>
    <w:rsid w:val="0058028B"/>
    <w:rsid w:val="005836ED"/>
    <w:rsid w:val="00583B35"/>
    <w:rsid w:val="005842B7"/>
    <w:rsid w:val="005842D4"/>
    <w:rsid w:val="005917B6"/>
    <w:rsid w:val="005943E1"/>
    <w:rsid w:val="00594521"/>
    <w:rsid w:val="0059502D"/>
    <w:rsid w:val="00595243"/>
    <w:rsid w:val="005969EE"/>
    <w:rsid w:val="005A1C15"/>
    <w:rsid w:val="005A1F61"/>
    <w:rsid w:val="005A269C"/>
    <w:rsid w:val="005A3A61"/>
    <w:rsid w:val="005A3C29"/>
    <w:rsid w:val="005A4152"/>
    <w:rsid w:val="005A4C98"/>
    <w:rsid w:val="005A5F6C"/>
    <w:rsid w:val="005A5FB2"/>
    <w:rsid w:val="005A69AE"/>
    <w:rsid w:val="005A6AD6"/>
    <w:rsid w:val="005B0FB7"/>
    <w:rsid w:val="005B1B87"/>
    <w:rsid w:val="005B2702"/>
    <w:rsid w:val="005B2C03"/>
    <w:rsid w:val="005B2D2A"/>
    <w:rsid w:val="005B3975"/>
    <w:rsid w:val="005B5598"/>
    <w:rsid w:val="005C39E3"/>
    <w:rsid w:val="005C5DA3"/>
    <w:rsid w:val="005C7A26"/>
    <w:rsid w:val="005D1E4C"/>
    <w:rsid w:val="005D1E52"/>
    <w:rsid w:val="005D23ED"/>
    <w:rsid w:val="005D6972"/>
    <w:rsid w:val="005D7666"/>
    <w:rsid w:val="005D7CE3"/>
    <w:rsid w:val="005E018F"/>
    <w:rsid w:val="005E03AD"/>
    <w:rsid w:val="005E241B"/>
    <w:rsid w:val="005E2530"/>
    <w:rsid w:val="005E27AB"/>
    <w:rsid w:val="005E2AFD"/>
    <w:rsid w:val="005E50D9"/>
    <w:rsid w:val="005E5E55"/>
    <w:rsid w:val="005E6523"/>
    <w:rsid w:val="005F4687"/>
    <w:rsid w:val="005F5CE5"/>
    <w:rsid w:val="005F5D78"/>
    <w:rsid w:val="006017A5"/>
    <w:rsid w:val="006039F6"/>
    <w:rsid w:val="0060406F"/>
    <w:rsid w:val="006070DB"/>
    <w:rsid w:val="00607B9C"/>
    <w:rsid w:val="00611CA2"/>
    <w:rsid w:val="006124EC"/>
    <w:rsid w:val="00612AA8"/>
    <w:rsid w:val="00613440"/>
    <w:rsid w:val="0061368F"/>
    <w:rsid w:val="006136F0"/>
    <w:rsid w:val="00613909"/>
    <w:rsid w:val="006173CA"/>
    <w:rsid w:val="0061793A"/>
    <w:rsid w:val="00617EAD"/>
    <w:rsid w:val="00620109"/>
    <w:rsid w:val="00621EEB"/>
    <w:rsid w:val="00624106"/>
    <w:rsid w:val="00630334"/>
    <w:rsid w:val="006303E0"/>
    <w:rsid w:val="006341EF"/>
    <w:rsid w:val="00634DF6"/>
    <w:rsid w:val="00637609"/>
    <w:rsid w:val="0064081E"/>
    <w:rsid w:val="00642405"/>
    <w:rsid w:val="00643CC4"/>
    <w:rsid w:val="0064492C"/>
    <w:rsid w:val="00645A95"/>
    <w:rsid w:val="00645FE2"/>
    <w:rsid w:val="00650679"/>
    <w:rsid w:val="0065173F"/>
    <w:rsid w:val="0065181E"/>
    <w:rsid w:val="00651D25"/>
    <w:rsid w:val="0065356B"/>
    <w:rsid w:val="00654C8C"/>
    <w:rsid w:val="00655299"/>
    <w:rsid w:val="00655F65"/>
    <w:rsid w:val="006563D5"/>
    <w:rsid w:val="00656D49"/>
    <w:rsid w:val="00656FBA"/>
    <w:rsid w:val="00661473"/>
    <w:rsid w:val="00661502"/>
    <w:rsid w:val="00663961"/>
    <w:rsid w:val="00663C9B"/>
    <w:rsid w:val="00665DF4"/>
    <w:rsid w:val="00667617"/>
    <w:rsid w:val="00667960"/>
    <w:rsid w:val="00667C08"/>
    <w:rsid w:val="00671CC6"/>
    <w:rsid w:val="00673D4A"/>
    <w:rsid w:val="00673D57"/>
    <w:rsid w:val="00673E8B"/>
    <w:rsid w:val="00675C0C"/>
    <w:rsid w:val="00676F26"/>
    <w:rsid w:val="00676FCF"/>
    <w:rsid w:val="00677C82"/>
    <w:rsid w:val="00680430"/>
    <w:rsid w:val="00680A63"/>
    <w:rsid w:val="00681B8E"/>
    <w:rsid w:val="0068305B"/>
    <w:rsid w:val="0068341E"/>
    <w:rsid w:val="00684D2C"/>
    <w:rsid w:val="00684F3B"/>
    <w:rsid w:val="00685438"/>
    <w:rsid w:val="00686337"/>
    <w:rsid w:val="0068695D"/>
    <w:rsid w:val="00687BC8"/>
    <w:rsid w:val="00691391"/>
    <w:rsid w:val="00693FCE"/>
    <w:rsid w:val="00697140"/>
    <w:rsid w:val="006974AF"/>
    <w:rsid w:val="006A3AA5"/>
    <w:rsid w:val="006A4115"/>
    <w:rsid w:val="006A4BED"/>
    <w:rsid w:val="006A56CE"/>
    <w:rsid w:val="006A6C14"/>
    <w:rsid w:val="006A6E76"/>
    <w:rsid w:val="006B012D"/>
    <w:rsid w:val="006B0798"/>
    <w:rsid w:val="006B14F5"/>
    <w:rsid w:val="006B1C09"/>
    <w:rsid w:val="006B27F3"/>
    <w:rsid w:val="006B6062"/>
    <w:rsid w:val="006C11D2"/>
    <w:rsid w:val="006C31F2"/>
    <w:rsid w:val="006C4658"/>
    <w:rsid w:val="006C4CB3"/>
    <w:rsid w:val="006C510A"/>
    <w:rsid w:val="006C56EC"/>
    <w:rsid w:val="006C591B"/>
    <w:rsid w:val="006C60FB"/>
    <w:rsid w:val="006C6B1C"/>
    <w:rsid w:val="006D16C3"/>
    <w:rsid w:val="006D1A2A"/>
    <w:rsid w:val="006D5541"/>
    <w:rsid w:val="006D5B96"/>
    <w:rsid w:val="006D7A72"/>
    <w:rsid w:val="006E1922"/>
    <w:rsid w:val="006E53DA"/>
    <w:rsid w:val="006F02B9"/>
    <w:rsid w:val="006F0351"/>
    <w:rsid w:val="006F17B4"/>
    <w:rsid w:val="006F1E81"/>
    <w:rsid w:val="006F449D"/>
    <w:rsid w:val="0070095E"/>
    <w:rsid w:val="00701596"/>
    <w:rsid w:val="00703646"/>
    <w:rsid w:val="00703ADE"/>
    <w:rsid w:val="00705230"/>
    <w:rsid w:val="00705EAF"/>
    <w:rsid w:val="007069D9"/>
    <w:rsid w:val="007078D3"/>
    <w:rsid w:val="00711980"/>
    <w:rsid w:val="0071212F"/>
    <w:rsid w:val="00712243"/>
    <w:rsid w:val="00714B78"/>
    <w:rsid w:val="00716561"/>
    <w:rsid w:val="00717407"/>
    <w:rsid w:val="007207C1"/>
    <w:rsid w:val="00721347"/>
    <w:rsid w:val="00721BDB"/>
    <w:rsid w:val="0072278E"/>
    <w:rsid w:val="007233F8"/>
    <w:rsid w:val="00730A6B"/>
    <w:rsid w:val="00732D03"/>
    <w:rsid w:val="0073739C"/>
    <w:rsid w:val="007414E2"/>
    <w:rsid w:val="00742E62"/>
    <w:rsid w:val="007437BF"/>
    <w:rsid w:val="0074441D"/>
    <w:rsid w:val="00746D34"/>
    <w:rsid w:val="00747F2C"/>
    <w:rsid w:val="00751823"/>
    <w:rsid w:val="00751973"/>
    <w:rsid w:val="00752BC8"/>
    <w:rsid w:val="00752C87"/>
    <w:rsid w:val="00754958"/>
    <w:rsid w:val="00755440"/>
    <w:rsid w:val="00755EAD"/>
    <w:rsid w:val="00756A70"/>
    <w:rsid w:val="00761AE8"/>
    <w:rsid w:val="00762284"/>
    <w:rsid w:val="007626A2"/>
    <w:rsid w:val="00762CAD"/>
    <w:rsid w:val="00762D44"/>
    <w:rsid w:val="00766982"/>
    <w:rsid w:val="0076782C"/>
    <w:rsid w:val="00770BEB"/>
    <w:rsid w:val="007765A0"/>
    <w:rsid w:val="00781A25"/>
    <w:rsid w:val="007824E5"/>
    <w:rsid w:val="0078252F"/>
    <w:rsid w:val="00785A9C"/>
    <w:rsid w:val="0078744A"/>
    <w:rsid w:val="007900E6"/>
    <w:rsid w:val="007908C6"/>
    <w:rsid w:val="00794339"/>
    <w:rsid w:val="007948B0"/>
    <w:rsid w:val="0079531F"/>
    <w:rsid w:val="0079556B"/>
    <w:rsid w:val="007A00FE"/>
    <w:rsid w:val="007A1E93"/>
    <w:rsid w:val="007A3CC7"/>
    <w:rsid w:val="007A7264"/>
    <w:rsid w:val="007A7A7F"/>
    <w:rsid w:val="007B019D"/>
    <w:rsid w:val="007B06E2"/>
    <w:rsid w:val="007B11F1"/>
    <w:rsid w:val="007B1E7D"/>
    <w:rsid w:val="007B1FEE"/>
    <w:rsid w:val="007B2199"/>
    <w:rsid w:val="007B2CFE"/>
    <w:rsid w:val="007B7A9F"/>
    <w:rsid w:val="007C01DC"/>
    <w:rsid w:val="007C06E0"/>
    <w:rsid w:val="007C173C"/>
    <w:rsid w:val="007C188B"/>
    <w:rsid w:val="007C2A51"/>
    <w:rsid w:val="007C3A3E"/>
    <w:rsid w:val="007C3AB6"/>
    <w:rsid w:val="007D1F96"/>
    <w:rsid w:val="007D281C"/>
    <w:rsid w:val="007D3491"/>
    <w:rsid w:val="007D6B7B"/>
    <w:rsid w:val="007D6D46"/>
    <w:rsid w:val="007E0640"/>
    <w:rsid w:val="007E0D03"/>
    <w:rsid w:val="007E15F1"/>
    <w:rsid w:val="007E1DBD"/>
    <w:rsid w:val="007E2FEF"/>
    <w:rsid w:val="007E4403"/>
    <w:rsid w:val="007E700D"/>
    <w:rsid w:val="007E7546"/>
    <w:rsid w:val="007F13F7"/>
    <w:rsid w:val="007F16DA"/>
    <w:rsid w:val="007F2B0C"/>
    <w:rsid w:val="007F4C8E"/>
    <w:rsid w:val="007F5B93"/>
    <w:rsid w:val="007F5BE6"/>
    <w:rsid w:val="007F6EE5"/>
    <w:rsid w:val="007F7481"/>
    <w:rsid w:val="007F7497"/>
    <w:rsid w:val="007F7770"/>
    <w:rsid w:val="007F7FBE"/>
    <w:rsid w:val="00801A1F"/>
    <w:rsid w:val="00801AEC"/>
    <w:rsid w:val="00801C37"/>
    <w:rsid w:val="00801DA9"/>
    <w:rsid w:val="00802185"/>
    <w:rsid w:val="00802B1B"/>
    <w:rsid w:val="00802CCF"/>
    <w:rsid w:val="0080446F"/>
    <w:rsid w:val="00806228"/>
    <w:rsid w:val="00807FBB"/>
    <w:rsid w:val="00807FC0"/>
    <w:rsid w:val="008120CA"/>
    <w:rsid w:val="00812F8C"/>
    <w:rsid w:val="0081415D"/>
    <w:rsid w:val="0081469E"/>
    <w:rsid w:val="008178AA"/>
    <w:rsid w:val="00817BF0"/>
    <w:rsid w:val="00820076"/>
    <w:rsid w:val="0082518D"/>
    <w:rsid w:val="0082645A"/>
    <w:rsid w:val="00830D20"/>
    <w:rsid w:val="00834436"/>
    <w:rsid w:val="00835EEE"/>
    <w:rsid w:val="0083676C"/>
    <w:rsid w:val="008375CD"/>
    <w:rsid w:val="00837ADE"/>
    <w:rsid w:val="00837E5E"/>
    <w:rsid w:val="00842ABF"/>
    <w:rsid w:val="008443E1"/>
    <w:rsid w:val="00846E1E"/>
    <w:rsid w:val="00852B60"/>
    <w:rsid w:val="008535B5"/>
    <w:rsid w:val="00853C55"/>
    <w:rsid w:val="00853EE2"/>
    <w:rsid w:val="00854B93"/>
    <w:rsid w:val="00855C86"/>
    <w:rsid w:val="008570D8"/>
    <w:rsid w:val="008601A7"/>
    <w:rsid w:val="008607C5"/>
    <w:rsid w:val="008611FD"/>
    <w:rsid w:val="00861872"/>
    <w:rsid w:val="00861A5C"/>
    <w:rsid w:val="008629D7"/>
    <w:rsid w:val="00864B4A"/>
    <w:rsid w:val="00865754"/>
    <w:rsid w:val="008662FE"/>
    <w:rsid w:val="00866A14"/>
    <w:rsid w:val="00867903"/>
    <w:rsid w:val="00867FA9"/>
    <w:rsid w:val="00872F08"/>
    <w:rsid w:val="0087313E"/>
    <w:rsid w:val="00873743"/>
    <w:rsid w:val="00877102"/>
    <w:rsid w:val="00877106"/>
    <w:rsid w:val="008807D6"/>
    <w:rsid w:val="00880ABA"/>
    <w:rsid w:val="00881961"/>
    <w:rsid w:val="00882B8F"/>
    <w:rsid w:val="00882F91"/>
    <w:rsid w:val="00885AC3"/>
    <w:rsid w:val="00886093"/>
    <w:rsid w:val="00886F89"/>
    <w:rsid w:val="00887DA4"/>
    <w:rsid w:val="008903BA"/>
    <w:rsid w:val="0089166F"/>
    <w:rsid w:val="0089423B"/>
    <w:rsid w:val="00894950"/>
    <w:rsid w:val="00894C8F"/>
    <w:rsid w:val="00895B94"/>
    <w:rsid w:val="008965CF"/>
    <w:rsid w:val="00897DBA"/>
    <w:rsid w:val="00897F4F"/>
    <w:rsid w:val="008A055B"/>
    <w:rsid w:val="008A16BE"/>
    <w:rsid w:val="008A300D"/>
    <w:rsid w:val="008A41D7"/>
    <w:rsid w:val="008A4D15"/>
    <w:rsid w:val="008A4E94"/>
    <w:rsid w:val="008A579E"/>
    <w:rsid w:val="008A5B62"/>
    <w:rsid w:val="008A6EA9"/>
    <w:rsid w:val="008A7DB2"/>
    <w:rsid w:val="008B0BE6"/>
    <w:rsid w:val="008B1423"/>
    <w:rsid w:val="008B3616"/>
    <w:rsid w:val="008B57BA"/>
    <w:rsid w:val="008B6D7F"/>
    <w:rsid w:val="008C01B8"/>
    <w:rsid w:val="008C19C6"/>
    <w:rsid w:val="008C3200"/>
    <w:rsid w:val="008C3432"/>
    <w:rsid w:val="008C53B1"/>
    <w:rsid w:val="008C657E"/>
    <w:rsid w:val="008C662C"/>
    <w:rsid w:val="008C7861"/>
    <w:rsid w:val="008D0D8B"/>
    <w:rsid w:val="008D0E24"/>
    <w:rsid w:val="008D1638"/>
    <w:rsid w:val="008D2E1C"/>
    <w:rsid w:val="008D3388"/>
    <w:rsid w:val="008D3550"/>
    <w:rsid w:val="008D3EE3"/>
    <w:rsid w:val="008D4A00"/>
    <w:rsid w:val="008D79F2"/>
    <w:rsid w:val="008E0D61"/>
    <w:rsid w:val="008E198B"/>
    <w:rsid w:val="008E2652"/>
    <w:rsid w:val="008E3F29"/>
    <w:rsid w:val="008E61F9"/>
    <w:rsid w:val="008E6782"/>
    <w:rsid w:val="008E67E9"/>
    <w:rsid w:val="008E71B8"/>
    <w:rsid w:val="008E778C"/>
    <w:rsid w:val="008F0A4B"/>
    <w:rsid w:val="008F2766"/>
    <w:rsid w:val="008F44D8"/>
    <w:rsid w:val="008F4595"/>
    <w:rsid w:val="008F7C11"/>
    <w:rsid w:val="00900AE0"/>
    <w:rsid w:val="00901EA7"/>
    <w:rsid w:val="009026A4"/>
    <w:rsid w:val="009046AF"/>
    <w:rsid w:val="009050E6"/>
    <w:rsid w:val="009074AF"/>
    <w:rsid w:val="009079DA"/>
    <w:rsid w:val="00914D25"/>
    <w:rsid w:val="00920D77"/>
    <w:rsid w:val="00922CB3"/>
    <w:rsid w:val="00923C9F"/>
    <w:rsid w:val="00924E70"/>
    <w:rsid w:val="009304E2"/>
    <w:rsid w:val="00934941"/>
    <w:rsid w:val="00935954"/>
    <w:rsid w:val="00936FF1"/>
    <w:rsid w:val="00942147"/>
    <w:rsid w:val="00943536"/>
    <w:rsid w:val="009440AA"/>
    <w:rsid w:val="009445F0"/>
    <w:rsid w:val="00945324"/>
    <w:rsid w:val="00952B29"/>
    <w:rsid w:val="00953717"/>
    <w:rsid w:val="009539C6"/>
    <w:rsid w:val="00955685"/>
    <w:rsid w:val="009607F6"/>
    <w:rsid w:val="00963855"/>
    <w:rsid w:val="00964016"/>
    <w:rsid w:val="009659A4"/>
    <w:rsid w:val="00967988"/>
    <w:rsid w:val="0097385F"/>
    <w:rsid w:val="00973EDB"/>
    <w:rsid w:val="00975934"/>
    <w:rsid w:val="0098119C"/>
    <w:rsid w:val="009819F4"/>
    <w:rsid w:val="00981D72"/>
    <w:rsid w:val="00982BF0"/>
    <w:rsid w:val="00982E12"/>
    <w:rsid w:val="00986413"/>
    <w:rsid w:val="00991D49"/>
    <w:rsid w:val="00993367"/>
    <w:rsid w:val="00993988"/>
    <w:rsid w:val="00994BAC"/>
    <w:rsid w:val="009961AC"/>
    <w:rsid w:val="009977FF"/>
    <w:rsid w:val="009A07D2"/>
    <w:rsid w:val="009A0DAD"/>
    <w:rsid w:val="009A2A9D"/>
    <w:rsid w:val="009A2E22"/>
    <w:rsid w:val="009A34A5"/>
    <w:rsid w:val="009A3B87"/>
    <w:rsid w:val="009A70A8"/>
    <w:rsid w:val="009A7BD0"/>
    <w:rsid w:val="009B0558"/>
    <w:rsid w:val="009B1AD0"/>
    <w:rsid w:val="009B394B"/>
    <w:rsid w:val="009B6D7D"/>
    <w:rsid w:val="009B7BEF"/>
    <w:rsid w:val="009C0DBF"/>
    <w:rsid w:val="009C1B75"/>
    <w:rsid w:val="009C3E48"/>
    <w:rsid w:val="009C523D"/>
    <w:rsid w:val="009C5D30"/>
    <w:rsid w:val="009C7364"/>
    <w:rsid w:val="009C770E"/>
    <w:rsid w:val="009C7AEB"/>
    <w:rsid w:val="009D0657"/>
    <w:rsid w:val="009D2455"/>
    <w:rsid w:val="009D3515"/>
    <w:rsid w:val="009D3C13"/>
    <w:rsid w:val="009D4192"/>
    <w:rsid w:val="009D4C94"/>
    <w:rsid w:val="009D4F66"/>
    <w:rsid w:val="009D64D6"/>
    <w:rsid w:val="009D7301"/>
    <w:rsid w:val="009E04A6"/>
    <w:rsid w:val="009E064A"/>
    <w:rsid w:val="009E08E6"/>
    <w:rsid w:val="009E2676"/>
    <w:rsid w:val="009E2C69"/>
    <w:rsid w:val="009E2F1B"/>
    <w:rsid w:val="009E40D8"/>
    <w:rsid w:val="009E57D1"/>
    <w:rsid w:val="009E5F0E"/>
    <w:rsid w:val="009E72B0"/>
    <w:rsid w:val="009E72DE"/>
    <w:rsid w:val="009F07C2"/>
    <w:rsid w:val="009F3BAA"/>
    <w:rsid w:val="009F3D7D"/>
    <w:rsid w:val="009F5160"/>
    <w:rsid w:val="009F5992"/>
    <w:rsid w:val="009F7AE6"/>
    <w:rsid w:val="00A0241E"/>
    <w:rsid w:val="00A04A56"/>
    <w:rsid w:val="00A070C0"/>
    <w:rsid w:val="00A0732B"/>
    <w:rsid w:val="00A10287"/>
    <w:rsid w:val="00A10A85"/>
    <w:rsid w:val="00A11C8E"/>
    <w:rsid w:val="00A12F28"/>
    <w:rsid w:val="00A144A5"/>
    <w:rsid w:val="00A153BC"/>
    <w:rsid w:val="00A15ABB"/>
    <w:rsid w:val="00A230B5"/>
    <w:rsid w:val="00A23550"/>
    <w:rsid w:val="00A235E4"/>
    <w:rsid w:val="00A23803"/>
    <w:rsid w:val="00A25F64"/>
    <w:rsid w:val="00A272B4"/>
    <w:rsid w:val="00A31D51"/>
    <w:rsid w:val="00A342F2"/>
    <w:rsid w:val="00A41510"/>
    <w:rsid w:val="00A41BF0"/>
    <w:rsid w:val="00A42B54"/>
    <w:rsid w:val="00A43232"/>
    <w:rsid w:val="00A46490"/>
    <w:rsid w:val="00A46658"/>
    <w:rsid w:val="00A47DDE"/>
    <w:rsid w:val="00A47E4D"/>
    <w:rsid w:val="00A50ED9"/>
    <w:rsid w:val="00A51AA7"/>
    <w:rsid w:val="00A5431B"/>
    <w:rsid w:val="00A55A46"/>
    <w:rsid w:val="00A560C7"/>
    <w:rsid w:val="00A56F27"/>
    <w:rsid w:val="00A57841"/>
    <w:rsid w:val="00A61AEB"/>
    <w:rsid w:val="00A6223F"/>
    <w:rsid w:val="00A6434F"/>
    <w:rsid w:val="00A64F34"/>
    <w:rsid w:val="00A653A8"/>
    <w:rsid w:val="00A657FE"/>
    <w:rsid w:val="00A66B6B"/>
    <w:rsid w:val="00A6702B"/>
    <w:rsid w:val="00A670AF"/>
    <w:rsid w:val="00A675B9"/>
    <w:rsid w:val="00A70099"/>
    <w:rsid w:val="00A70A96"/>
    <w:rsid w:val="00A71ADD"/>
    <w:rsid w:val="00A7385E"/>
    <w:rsid w:val="00A773BA"/>
    <w:rsid w:val="00A8392B"/>
    <w:rsid w:val="00A83C2B"/>
    <w:rsid w:val="00A84DF0"/>
    <w:rsid w:val="00A87275"/>
    <w:rsid w:val="00A875FA"/>
    <w:rsid w:val="00A8785B"/>
    <w:rsid w:val="00A8796D"/>
    <w:rsid w:val="00A87CB7"/>
    <w:rsid w:val="00A87D03"/>
    <w:rsid w:val="00A905ED"/>
    <w:rsid w:val="00A910A1"/>
    <w:rsid w:val="00A93A1B"/>
    <w:rsid w:val="00A93C41"/>
    <w:rsid w:val="00A95B89"/>
    <w:rsid w:val="00A96E15"/>
    <w:rsid w:val="00A97A47"/>
    <w:rsid w:val="00A97CE5"/>
    <w:rsid w:val="00AA156C"/>
    <w:rsid w:val="00AA500C"/>
    <w:rsid w:val="00AA61BB"/>
    <w:rsid w:val="00AA620E"/>
    <w:rsid w:val="00AA6E91"/>
    <w:rsid w:val="00AA7D54"/>
    <w:rsid w:val="00AB1A1C"/>
    <w:rsid w:val="00AB2DD9"/>
    <w:rsid w:val="00AB6158"/>
    <w:rsid w:val="00AB715A"/>
    <w:rsid w:val="00AB7246"/>
    <w:rsid w:val="00AC05C8"/>
    <w:rsid w:val="00AC12C3"/>
    <w:rsid w:val="00AC1765"/>
    <w:rsid w:val="00AC1C4C"/>
    <w:rsid w:val="00AC44C1"/>
    <w:rsid w:val="00AC5666"/>
    <w:rsid w:val="00AC5869"/>
    <w:rsid w:val="00AC58E4"/>
    <w:rsid w:val="00AC5BB7"/>
    <w:rsid w:val="00AC69C8"/>
    <w:rsid w:val="00AD0CFE"/>
    <w:rsid w:val="00AD167B"/>
    <w:rsid w:val="00AD1D24"/>
    <w:rsid w:val="00AD23AE"/>
    <w:rsid w:val="00AD32B0"/>
    <w:rsid w:val="00AD35D5"/>
    <w:rsid w:val="00AD3CA6"/>
    <w:rsid w:val="00AD4199"/>
    <w:rsid w:val="00AD5078"/>
    <w:rsid w:val="00AD5A7C"/>
    <w:rsid w:val="00AE0F04"/>
    <w:rsid w:val="00AE0F4C"/>
    <w:rsid w:val="00AE14D9"/>
    <w:rsid w:val="00AE23F6"/>
    <w:rsid w:val="00AE292A"/>
    <w:rsid w:val="00AE29B5"/>
    <w:rsid w:val="00AE2EC3"/>
    <w:rsid w:val="00AE33D5"/>
    <w:rsid w:val="00AE42DC"/>
    <w:rsid w:val="00AE4A03"/>
    <w:rsid w:val="00AE7B06"/>
    <w:rsid w:val="00AE7C54"/>
    <w:rsid w:val="00AE7F1C"/>
    <w:rsid w:val="00AF0BC4"/>
    <w:rsid w:val="00AF2D47"/>
    <w:rsid w:val="00AF46F9"/>
    <w:rsid w:val="00AF5502"/>
    <w:rsid w:val="00B0044B"/>
    <w:rsid w:val="00B01679"/>
    <w:rsid w:val="00B02BCA"/>
    <w:rsid w:val="00B04231"/>
    <w:rsid w:val="00B053C4"/>
    <w:rsid w:val="00B0628E"/>
    <w:rsid w:val="00B15991"/>
    <w:rsid w:val="00B16C86"/>
    <w:rsid w:val="00B205FD"/>
    <w:rsid w:val="00B21790"/>
    <w:rsid w:val="00B23D4C"/>
    <w:rsid w:val="00B26BFC"/>
    <w:rsid w:val="00B27DE0"/>
    <w:rsid w:val="00B30741"/>
    <w:rsid w:val="00B30D9D"/>
    <w:rsid w:val="00B3250B"/>
    <w:rsid w:val="00B378EC"/>
    <w:rsid w:val="00B408C1"/>
    <w:rsid w:val="00B41D09"/>
    <w:rsid w:val="00B41E96"/>
    <w:rsid w:val="00B41FA1"/>
    <w:rsid w:val="00B42017"/>
    <w:rsid w:val="00B42307"/>
    <w:rsid w:val="00B445BD"/>
    <w:rsid w:val="00B44AC1"/>
    <w:rsid w:val="00B44C80"/>
    <w:rsid w:val="00B44F40"/>
    <w:rsid w:val="00B47E41"/>
    <w:rsid w:val="00B518B7"/>
    <w:rsid w:val="00B5191F"/>
    <w:rsid w:val="00B51D2F"/>
    <w:rsid w:val="00B538F1"/>
    <w:rsid w:val="00B55516"/>
    <w:rsid w:val="00B55748"/>
    <w:rsid w:val="00B56841"/>
    <w:rsid w:val="00B60296"/>
    <w:rsid w:val="00B60A05"/>
    <w:rsid w:val="00B61085"/>
    <w:rsid w:val="00B63BB6"/>
    <w:rsid w:val="00B64AF5"/>
    <w:rsid w:val="00B65E02"/>
    <w:rsid w:val="00B6628A"/>
    <w:rsid w:val="00B6684F"/>
    <w:rsid w:val="00B679C5"/>
    <w:rsid w:val="00B748EC"/>
    <w:rsid w:val="00B74968"/>
    <w:rsid w:val="00B7582B"/>
    <w:rsid w:val="00B76443"/>
    <w:rsid w:val="00B76ABD"/>
    <w:rsid w:val="00B80B6D"/>
    <w:rsid w:val="00B82230"/>
    <w:rsid w:val="00B82C94"/>
    <w:rsid w:val="00B84560"/>
    <w:rsid w:val="00B84A9A"/>
    <w:rsid w:val="00B86E77"/>
    <w:rsid w:val="00B87C5B"/>
    <w:rsid w:val="00B90FFD"/>
    <w:rsid w:val="00B91CBA"/>
    <w:rsid w:val="00B92479"/>
    <w:rsid w:val="00B9293B"/>
    <w:rsid w:val="00B932AA"/>
    <w:rsid w:val="00B93868"/>
    <w:rsid w:val="00B95B7C"/>
    <w:rsid w:val="00B979F2"/>
    <w:rsid w:val="00BA0996"/>
    <w:rsid w:val="00BA3093"/>
    <w:rsid w:val="00BA34FE"/>
    <w:rsid w:val="00BA36A1"/>
    <w:rsid w:val="00BA3A3E"/>
    <w:rsid w:val="00BA3E64"/>
    <w:rsid w:val="00BA3F6C"/>
    <w:rsid w:val="00BA500A"/>
    <w:rsid w:val="00BA5DE5"/>
    <w:rsid w:val="00BA6EDF"/>
    <w:rsid w:val="00BA77ED"/>
    <w:rsid w:val="00BA7BE9"/>
    <w:rsid w:val="00BB0634"/>
    <w:rsid w:val="00BB0784"/>
    <w:rsid w:val="00BB0B3B"/>
    <w:rsid w:val="00BB0D1F"/>
    <w:rsid w:val="00BB7357"/>
    <w:rsid w:val="00BC0FBD"/>
    <w:rsid w:val="00BC10C6"/>
    <w:rsid w:val="00BC1BB5"/>
    <w:rsid w:val="00BC25A7"/>
    <w:rsid w:val="00BC2E23"/>
    <w:rsid w:val="00BC3829"/>
    <w:rsid w:val="00BC4D6C"/>
    <w:rsid w:val="00BC560D"/>
    <w:rsid w:val="00BC6DC1"/>
    <w:rsid w:val="00BC7BE3"/>
    <w:rsid w:val="00BD0FEE"/>
    <w:rsid w:val="00BD2617"/>
    <w:rsid w:val="00BD2D3B"/>
    <w:rsid w:val="00BD3345"/>
    <w:rsid w:val="00BD370F"/>
    <w:rsid w:val="00BD6BAE"/>
    <w:rsid w:val="00BD6F13"/>
    <w:rsid w:val="00BE040C"/>
    <w:rsid w:val="00BE24FC"/>
    <w:rsid w:val="00BE3918"/>
    <w:rsid w:val="00BE39CE"/>
    <w:rsid w:val="00BE3D87"/>
    <w:rsid w:val="00BE49DE"/>
    <w:rsid w:val="00BE5876"/>
    <w:rsid w:val="00BE5D81"/>
    <w:rsid w:val="00BE5E85"/>
    <w:rsid w:val="00BE69C6"/>
    <w:rsid w:val="00BF4670"/>
    <w:rsid w:val="00BF509D"/>
    <w:rsid w:val="00BF52C9"/>
    <w:rsid w:val="00BF599D"/>
    <w:rsid w:val="00BF6947"/>
    <w:rsid w:val="00BF6B11"/>
    <w:rsid w:val="00BF70F0"/>
    <w:rsid w:val="00C012AD"/>
    <w:rsid w:val="00C032F0"/>
    <w:rsid w:val="00C04CA9"/>
    <w:rsid w:val="00C051B1"/>
    <w:rsid w:val="00C06094"/>
    <w:rsid w:val="00C06B6D"/>
    <w:rsid w:val="00C10869"/>
    <w:rsid w:val="00C118CD"/>
    <w:rsid w:val="00C12EF4"/>
    <w:rsid w:val="00C173EF"/>
    <w:rsid w:val="00C22D76"/>
    <w:rsid w:val="00C2303B"/>
    <w:rsid w:val="00C23BDA"/>
    <w:rsid w:val="00C245FC"/>
    <w:rsid w:val="00C24C7D"/>
    <w:rsid w:val="00C25312"/>
    <w:rsid w:val="00C25593"/>
    <w:rsid w:val="00C25E78"/>
    <w:rsid w:val="00C33727"/>
    <w:rsid w:val="00C3457E"/>
    <w:rsid w:val="00C35E5C"/>
    <w:rsid w:val="00C368F8"/>
    <w:rsid w:val="00C37063"/>
    <w:rsid w:val="00C37925"/>
    <w:rsid w:val="00C37A1B"/>
    <w:rsid w:val="00C40642"/>
    <w:rsid w:val="00C422D2"/>
    <w:rsid w:val="00C43722"/>
    <w:rsid w:val="00C45E16"/>
    <w:rsid w:val="00C467A3"/>
    <w:rsid w:val="00C47A75"/>
    <w:rsid w:val="00C529EB"/>
    <w:rsid w:val="00C531EB"/>
    <w:rsid w:val="00C53385"/>
    <w:rsid w:val="00C53AC4"/>
    <w:rsid w:val="00C5468A"/>
    <w:rsid w:val="00C5492C"/>
    <w:rsid w:val="00C54B48"/>
    <w:rsid w:val="00C54BD2"/>
    <w:rsid w:val="00C54EF0"/>
    <w:rsid w:val="00C55428"/>
    <w:rsid w:val="00C55515"/>
    <w:rsid w:val="00C5638D"/>
    <w:rsid w:val="00C56F95"/>
    <w:rsid w:val="00C57140"/>
    <w:rsid w:val="00C603D3"/>
    <w:rsid w:val="00C60AD2"/>
    <w:rsid w:val="00C6297A"/>
    <w:rsid w:val="00C66A9F"/>
    <w:rsid w:val="00C70A8F"/>
    <w:rsid w:val="00C71240"/>
    <w:rsid w:val="00C716E2"/>
    <w:rsid w:val="00C7263F"/>
    <w:rsid w:val="00C7353C"/>
    <w:rsid w:val="00C73C8B"/>
    <w:rsid w:val="00C75070"/>
    <w:rsid w:val="00C7520C"/>
    <w:rsid w:val="00C75831"/>
    <w:rsid w:val="00C761AE"/>
    <w:rsid w:val="00C77C1D"/>
    <w:rsid w:val="00C856F9"/>
    <w:rsid w:val="00C85DE6"/>
    <w:rsid w:val="00C867A8"/>
    <w:rsid w:val="00C875E2"/>
    <w:rsid w:val="00C90D68"/>
    <w:rsid w:val="00C91432"/>
    <w:rsid w:val="00C9242C"/>
    <w:rsid w:val="00C9413F"/>
    <w:rsid w:val="00CA0426"/>
    <w:rsid w:val="00CA1937"/>
    <w:rsid w:val="00CA4D45"/>
    <w:rsid w:val="00CA72A3"/>
    <w:rsid w:val="00CB09DD"/>
    <w:rsid w:val="00CB27F0"/>
    <w:rsid w:val="00CC0679"/>
    <w:rsid w:val="00CC1631"/>
    <w:rsid w:val="00CC4FDD"/>
    <w:rsid w:val="00CC659E"/>
    <w:rsid w:val="00CC6D9A"/>
    <w:rsid w:val="00CC7BC9"/>
    <w:rsid w:val="00CD04C4"/>
    <w:rsid w:val="00CD229A"/>
    <w:rsid w:val="00CD3425"/>
    <w:rsid w:val="00CD5E20"/>
    <w:rsid w:val="00CD778B"/>
    <w:rsid w:val="00CE0A6F"/>
    <w:rsid w:val="00CE14C1"/>
    <w:rsid w:val="00CE19EE"/>
    <w:rsid w:val="00CE2357"/>
    <w:rsid w:val="00CE420D"/>
    <w:rsid w:val="00CE42B1"/>
    <w:rsid w:val="00CE4B2D"/>
    <w:rsid w:val="00CE509A"/>
    <w:rsid w:val="00CE5FF0"/>
    <w:rsid w:val="00CE72F7"/>
    <w:rsid w:val="00CF193A"/>
    <w:rsid w:val="00CF2BC2"/>
    <w:rsid w:val="00CF3EAC"/>
    <w:rsid w:val="00CF6B55"/>
    <w:rsid w:val="00CF7983"/>
    <w:rsid w:val="00D000A8"/>
    <w:rsid w:val="00D017DF"/>
    <w:rsid w:val="00D02CF2"/>
    <w:rsid w:val="00D0360E"/>
    <w:rsid w:val="00D06264"/>
    <w:rsid w:val="00D06697"/>
    <w:rsid w:val="00D06D9A"/>
    <w:rsid w:val="00D06DE4"/>
    <w:rsid w:val="00D1225C"/>
    <w:rsid w:val="00D14738"/>
    <w:rsid w:val="00D179D1"/>
    <w:rsid w:val="00D20923"/>
    <w:rsid w:val="00D209B7"/>
    <w:rsid w:val="00D25A99"/>
    <w:rsid w:val="00D26579"/>
    <w:rsid w:val="00D27313"/>
    <w:rsid w:val="00D30394"/>
    <w:rsid w:val="00D331FE"/>
    <w:rsid w:val="00D33942"/>
    <w:rsid w:val="00D348C9"/>
    <w:rsid w:val="00D36781"/>
    <w:rsid w:val="00D41FA7"/>
    <w:rsid w:val="00D44237"/>
    <w:rsid w:val="00D442E1"/>
    <w:rsid w:val="00D44347"/>
    <w:rsid w:val="00D448A7"/>
    <w:rsid w:val="00D4526A"/>
    <w:rsid w:val="00D5001B"/>
    <w:rsid w:val="00D52E01"/>
    <w:rsid w:val="00D55AF7"/>
    <w:rsid w:val="00D55FC3"/>
    <w:rsid w:val="00D5645F"/>
    <w:rsid w:val="00D60DFD"/>
    <w:rsid w:val="00D61F96"/>
    <w:rsid w:val="00D62728"/>
    <w:rsid w:val="00D655C8"/>
    <w:rsid w:val="00D65608"/>
    <w:rsid w:val="00D6649E"/>
    <w:rsid w:val="00D6781B"/>
    <w:rsid w:val="00D708EA"/>
    <w:rsid w:val="00D70D42"/>
    <w:rsid w:val="00D7208E"/>
    <w:rsid w:val="00D7287D"/>
    <w:rsid w:val="00D7314E"/>
    <w:rsid w:val="00D74350"/>
    <w:rsid w:val="00D75B0B"/>
    <w:rsid w:val="00D76EAE"/>
    <w:rsid w:val="00D82B99"/>
    <w:rsid w:val="00D82C52"/>
    <w:rsid w:val="00D837BD"/>
    <w:rsid w:val="00D83C01"/>
    <w:rsid w:val="00D85293"/>
    <w:rsid w:val="00D85695"/>
    <w:rsid w:val="00D86816"/>
    <w:rsid w:val="00D955AC"/>
    <w:rsid w:val="00D97146"/>
    <w:rsid w:val="00D97B52"/>
    <w:rsid w:val="00D97D42"/>
    <w:rsid w:val="00DA4E5C"/>
    <w:rsid w:val="00DA7BDE"/>
    <w:rsid w:val="00DB0B07"/>
    <w:rsid w:val="00DB10D3"/>
    <w:rsid w:val="00DB179E"/>
    <w:rsid w:val="00DB2F4F"/>
    <w:rsid w:val="00DB3886"/>
    <w:rsid w:val="00DB4CEE"/>
    <w:rsid w:val="00DB56A9"/>
    <w:rsid w:val="00DB75FE"/>
    <w:rsid w:val="00DC03E7"/>
    <w:rsid w:val="00DC04AF"/>
    <w:rsid w:val="00DC0981"/>
    <w:rsid w:val="00DC1197"/>
    <w:rsid w:val="00DC2404"/>
    <w:rsid w:val="00DC33D1"/>
    <w:rsid w:val="00DC4A0C"/>
    <w:rsid w:val="00DC5244"/>
    <w:rsid w:val="00DC57E0"/>
    <w:rsid w:val="00DD1EB4"/>
    <w:rsid w:val="00DD492E"/>
    <w:rsid w:val="00DD4E86"/>
    <w:rsid w:val="00DD580B"/>
    <w:rsid w:val="00DD5F2C"/>
    <w:rsid w:val="00DD6EB6"/>
    <w:rsid w:val="00DD7324"/>
    <w:rsid w:val="00DD7524"/>
    <w:rsid w:val="00DE1C39"/>
    <w:rsid w:val="00DE2A09"/>
    <w:rsid w:val="00DE391B"/>
    <w:rsid w:val="00DE4932"/>
    <w:rsid w:val="00DE70C5"/>
    <w:rsid w:val="00DF23B2"/>
    <w:rsid w:val="00DF31F1"/>
    <w:rsid w:val="00DF34ED"/>
    <w:rsid w:val="00E002EA"/>
    <w:rsid w:val="00E02395"/>
    <w:rsid w:val="00E04C31"/>
    <w:rsid w:val="00E116F6"/>
    <w:rsid w:val="00E12467"/>
    <w:rsid w:val="00E13FE5"/>
    <w:rsid w:val="00E14D04"/>
    <w:rsid w:val="00E14F0F"/>
    <w:rsid w:val="00E1557D"/>
    <w:rsid w:val="00E16B91"/>
    <w:rsid w:val="00E16EF1"/>
    <w:rsid w:val="00E17375"/>
    <w:rsid w:val="00E22000"/>
    <w:rsid w:val="00E2297C"/>
    <w:rsid w:val="00E236E9"/>
    <w:rsid w:val="00E23DB0"/>
    <w:rsid w:val="00E23EBD"/>
    <w:rsid w:val="00E27BAE"/>
    <w:rsid w:val="00E316D1"/>
    <w:rsid w:val="00E33949"/>
    <w:rsid w:val="00E365EC"/>
    <w:rsid w:val="00E36E4A"/>
    <w:rsid w:val="00E3716E"/>
    <w:rsid w:val="00E41C11"/>
    <w:rsid w:val="00E45A31"/>
    <w:rsid w:val="00E46A5F"/>
    <w:rsid w:val="00E46BD7"/>
    <w:rsid w:val="00E520F5"/>
    <w:rsid w:val="00E5379F"/>
    <w:rsid w:val="00E545D6"/>
    <w:rsid w:val="00E55B8B"/>
    <w:rsid w:val="00E57EAC"/>
    <w:rsid w:val="00E57F34"/>
    <w:rsid w:val="00E57F82"/>
    <w:rsid w:val="00E614B8"/>
    <w:rsid w:val="00E61546"/>
    <w:rsid w:val="00E64BBC"/>
    <w:rsid w:val="00E715FA"/>
    <w:rsid w:val="00E71BC5"/>
    <w:rsid w:val="00E72CF9"/>
    <w:rsid w:val="00E72F25"/>
    <w:rsid w:val="00E730E6"/>
    <w:rsid w:val="00E74C05"/>
    <w:rsid w:val="00E7643D"/>
    <w:rsid w:val="00E80B66"/>
    <w:rsid w:val="00E80C4A"/>
    <w:rsid w:val="00E81238"/>
    <w:rsid w:val="00E81373"/>
    <w:rsid w:val="00E84847"/>
    <w:rsid w:val="00E84BD8"/>
    <w:rsid w:val="00E851CD"/>
    <w:rsid w:val="00E86D87"/>
    <w:rsid w:val="00E90075"/>
    <w:rsid w:val="00E92094"/>
    <w:rsid w:val="00E925C0"/>
    <w:rsid w:val="00E9563E"/>
    <w:rsid w:val="00E95B7B"/>
    <w:rsid w:val="00E964A0"/>
    <w:rsid w:val="00E97CA7"/>
    <w:rsid w:val="00EA00E6"/>
    <w:rsid w:val="00EA3169"/>
    <w:rsid w:val="00EA6476"/>
    <w:rsid w:val="00EA7517"/>
    <w:rsid w:val="00EB043E"/>
    <w:rsid w:val="00EB0E78"/>
    <w:rsid w:val="00EB1B2D"/>
    <w:rsid w:val="00EB1CFF"/>
    <w:rsid w:val="00EB2511"/>
    <w:rsid w:val="00EB4B27"/>
    <w:rsid w:val="00EB700C"/>
    <w:rsid w:val="00EC2CDC"/>
    <w:rsid w:val="00EC5550"/>
    <w:rsid w:val="00EC595E"/>
    <w:rsid w:val="00EC5E3F"/>
    <w:rsid w:val="00EC729F"/>
    <w:rsid w:val="00ED0DD1"/>
    <w:rsid w:val="00ED123A"/>
    <w:rsid w:val="00ED2A3F"/>
    <w:rsid w:val="00ED455C"/>
    <w:rsid w:val="00ED5355"/>
    <w:rsid w:val="00ED5394"/>
    <w:rsid w:val="00ED570D"/>
    <w:rsid w:val="00ED6319"/>
    <w:rsid w:val="00ED6589"/>
    <w:rsid w:val="00ED7D45"/>
    <w:rsid w:val="00EE0AE2"/>
    <w:rsid w:val="00EE22D0"/>
    <w:rsid w:val="00EE2C52"/>
    <w:rsid w:val="00EE3259"/>
    <w:rsid w:val="00EE4E58"/>
    <w:rsid w:val="00EE566C"/>
    <w:rsid w:val="00EE5A79"/>
    <w:rsid w:val="00EF0A40"/>
    <w:rsid w:val="00EF2C4E"/>
    <w:rsid w:val="00EF3741"/>
    <w:rsid w:val="00EF3DDB"/>
    <w:rsid w:val="00EF40B0"/>
    <w:rsid w:val="00F01322"/>
    <w:rsid w:val="00F01479"/>
    <w:rsid w:val="00F036E5"/>
    <w:rsid w:val="00F040DA"/>
    <w:rsid w:val="00F04763"/>
    <w:rsid w:val="00F06195"/>
    <w:rsid w:val="00F069DE"/>
    <w:rsid w:val="00F06A8D"/>
    <w:rsid w:val="00F07B8C"/>
    <w:rsid w:val="00F10047"/>
    <w:rsid w:val="00F11A49"/>
    <w:rsid w:val="00F14B01"/>
    <w:rsid w:val="00F15F3F"/>
    <w:rsid w:val="00F21816"/>
    <w:rsid w:val="00F21919"/>
    <w:rsid w:val="00F244E2"/>
    <w:rsid w:val="00F27491"/>
    <w:rsid w:val="00F278AC"/>
    <w:rsid w:val="00F328C5"/>
    <w:rsid w:val="00F3291C"/>
    <w:rsid w:val="00F33E14"/>
    <w:rsid w:val="00F341F8"/>
    <w:rsid w:val="00F356EF"/>
    <w:rsid w:val="00F37AF2"/>
    <w:rsid w:val="00F37B88"/>
    <w:rsid w:val="00F4007F"/>
    <w:rsid w:val="00F415D3"/>
    <w:rsid w:val="00F41A5A"/>
    <w:rsid w:val="00F45076"/>
    <w:rsid w:val="00F45DE5"/>
    <w:rsid w:val="00F461DB"/>
    <w:rsid w:val="00F4681A"/>
    <w:rsid w:val="00F4749C"/>
    <w:rsid w:val="00F529B9"/>
    <w:rsid w:val="00F52D4A"/>
    <w:rsid w:val="00F54AFA"/>
    <w:rsid w:val="00F5539D"/>
    <w:rsid w:val="00F55ADD"/>
    <w:rsid w:val="00F5794A"/>
    <w:rsid w:val="00F6117A"/>
    <w:rsid w:val="00F668CE"/>
    <w:rsid w:val="00F66FEC"/>
    <w:rsid w:val="00F67A0A"/>
    <w:rsid w:val="00F70707"/>
    <w:rsid w:val="00F71A3B"/>
    <w:rsid w:val="00F72364"/>
    <w:rsid w:val="00F74153"/>
    <w:rsid w:val="00F76A1A"/>
    <w:rsid w:val="00F76F27"/>
    <w:rsid w:val="00F81DE0"/>
    <w:rsid w:val="00F82B02"/>
    <w:rsid w:val="00F83131"/>
    <w:rsid w:val="00F83C65"/>
    <w:rsid w:val="00F8462A"/>
    <w:rsid w:val="00F84A9C"/>
    <w:rsid w:val="00F84ECE"/>
    <w:rsid w:val="00F87E7A"/>
    <w:rsid w:val="00F93AA4"/>
    <w:rsid w:val="00F95BCC"/>
    <w:rsid w:val="00F96EBA"/>
    <w:rsid w:val="00FA1441"/>
    <w:rsid w:val="00FA275F"/>
    <w:rsid w:val="00FA5EFA"/>
    <w:rsid w:val="00FA794A"/>
    <w:rsid w:val="00FB2790"/>
    <w:rsid w:val="00FB3EDB"/>
    <w:rsid w:val="00FB55E4"/>
    <w:rsid w:val="00FB7656"/>
    <w:rsid w:val="00FB7FEB"/>
    <w:rsid w:val="00FC1099"/>
    <w:rsid w:val="00FC2602"/>
    <w:rsid w:val="00FC2766"/>
    <w:rsid w:val="00FC28DB"/>
    <w:rsid w:val="00FC3A14"/>
    <w:rsid w:val="00FC5184"/>
    <w:rsid w:val="00FD2682"/>
    <w:rsid w:val="00FD3811"/>
    <w:rsid w:val="00FD4534"/>
    <w:rsid w:val="00FD4691"/>
    <w:rsid w:val="00FD4F16"/>
    <w:rsid w:val="00FD636E"/>
    <w:rsid w:val="00FD63C5"/>
    <w:rsid w:val="00FD72B9"/>
    <w:rsid w:val="00FD7465"/>
    <w:rsid w:val="00FD7DF5"/>
    <w:rsid w:val="00FE0E14"/>
    <w:rsid w:val="00FE2CF2"/>
    <w:rsid w:val="00FE2D52"/>
    <w:rsid w:val="00FE6377"/>
    <w:rsid w:val="00FE6C05"/>
    <w:rsid w:val="00FE6EBD"/>
    <w:rsid w:val="00FF00A3"/>
    <w:rsid w:val="00FF1925"/>
    <w:rsid w:val="00FF2465"/>
    <w:rsid w:val="00FF3DB8"/>
    <w:rsid w:val="00FF6049"/>
    <w:rsid w:val="00FF6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EB4924D"/>
  <w15:docId w15:val="{0581C986-9B0C-4714-8133-21E581D9EF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Arial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9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19" w:unhideWhenUsed="1" w:qFormat="1"/>
    <w:lsdException w:name="List Bullet 3" w:semiHidden="1" w:uiPriority="19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C173C"/>
    <w:pPr>
      <w:spacing w:line="276" w:lineRule="auto"/>
    </w:pPr>
  </w:style>
  <w:style w:type="paragraph" w:styleId="Kop1">
    <w:name w:val="heading 1"/>
    <w:aliases w:val="hoofdstuk,Hoofdstuk,h1,ips_Hoofdstuk,H1,Univé Hoofdstuk,Section Heading,sectionHeading,sectionHeading Char,Kop subparagraaf"/>
    <w:basedOn w:val="Standaard"/>
    <w:next w:val="Standaard"/>
    <w:link w:val="Kop1Char"/>
    <w:qFormat/>
    <w:rsid w:val="006B1C09"/>
    <w:pPr>
      <w:numPr>
        <w:numId w:val="1"/>
      </w:numPr>
      <w:tabs>
        <w:tab w:val="left" w:pos="2127"/>
      </w:tabs>
      <w:spacing w:before="240" w:after="360"/>
      <w:outlineLvl w:val="0"/>
    </w:pPr>
    <w:rPr>
      <w:b/>
      <w:bCs/>
      <w:sz w:val="28"/>
      <w:szCs w:val="28"/>
    </w:rPr>
  </w:style>
  <w:style w:type="paragraph" w:styleId="Kop2">
    <w:name w:val="heading 2"/>
    <w:aliases w:val="paragraaf,Paragraaf,ips_paragraaf,H2,Paragrf 2,1.1Heading 2,2scr,Univé Paragraaf,Reset numbering,Bijlage"/>
    <w:basedOn w:val="Standaard"/>
    <w:next w:val="Standaard"/>
    <w:link w:val="Kop2Char"/>
    <w:qFormat/>
    <w:rsid w:val="006B1C09"/>
    <w:pPr>
      <w:keepNext/>
      <w:numPr>
        <w:ilvl w:val="1"/>
        <w:numId w:val="1"/>
      </w:numPr>
      <w:spacing w:before="240" w:after="120"/>
      <w:outlineLvl w:val="1"/>
    </w:pPr>
    <w:rPr>
      <w:b/>
      <w:bCs/>
      <w:iCs/>
      <w:sz w:val="24"/>
      <w:szCs w:val="18"/>
    </w:rPr>
  </w:style>
  <w:style w:type="paragraph" w:styleId="Kop3">
    <w:name w:val="heading 3"/>
    <w:aliases w:val="subparagraaf,SubParagraaf,ips_subparagraaf,3scr,Episteem PvA Kop 3,Univé Subparagraaf,H3,Level 1 - 1,Voorwoord,Subparagraaf"/>
    <w:basedOn w:val="Standaard"/>
    <w:next w:val="Standaard"/>
    <w:link w:val="Kop3Char"/>
    <w:qFormat/>
    <w:rsid w:val="006B1C09"/>
    <w:pPr>
      <w:keepNext/>
      <w:numPr>
        <w:ilvl w:val="2"/>
        <w:numId w:val="1"/>
      </w:numPr>
      <w:spacing w:before="120" w:after="60"/>
      <w:outlineLvl w:val="2"/>
    </w:pPr>
    <w:rPr>
      <w:b/>
      <w:bCs/>
    </w:rPr>
  </w:style>
  <w:style w:type="paragraph" w:styleId="Kop4">
    <w:name w:val="heading 4"/>
    <w:aliases w:val="h4,Level 2 - a"/>
    <w:basedOn w:val="Standaard"/>
    <w:next w:val="Standaard"/>
    <w:link w:val="Kop4Char"/>
    <w:qFormat/>
    <w:rsid w:val="006B1C09"/>
    <w:pPr>
      <w:keepNext/>
      <w:numPr>
        <w:ilvl w:val="3"/>
        <w:numId w:val="1"/>
      </w:numPr>
      <w:spacing w:after="60"/>
      <w:outlineLvl w:val="3"/>
    </w:pPr>
    <w:rPr>
      <w:bCs/>
      <w:i/>
      <w:szCs w:val="28"/>
    </w:rPr>
  </w:style>
  <w:style w:type="paragraph" w:styleId="Kop5">
    <w:name w:val="heading 5"/>
    <w:aliases w:val="h5,Level 3 - i"/>
    <w:basedOn w:val="Standaard"/>
    <w:next w:val="Standaard"/>
    <w:link w:val="Kop5Char"/>
    <w:qFormat/>
    <w:rsid w:val="006B1C09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rsid w:val="007C173C"/>
    <w:pPr>
      <w:keepNext/>
      <w:keepLines/>
      <w:spacing w:before="200"/>
      <w:ind w:left="1152" w:hanging="1152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rsid w:val="007C173C"/>
    <w:pPr>
      <w:keepNext/>
      <w:keepLines/>
      <w:spacing w:before="200"/>
      <w:ind w:left="1296" w:hanging="1296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rsid w:val="007C173C"/>
    <w:pPr>
      <w:keepNext/>
      <w:keepLines/>
      <w:spacing w:before="200"/>
      <w:ind w:left="1440" w:hanging="144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rsid w:val="007C173C"/>
    <w:pPr>
      <w:keepNext/>
      <w:keepLines/>
      <w:spacing w:before="200"/>
      <w:ind w:left="1584" w:hanging="1584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StijlVerdana8pt">
    <w:name w:val="Stijl Verdana 8 pt"/>
    <w:basedOn w:val="Standaardalinea-lettertype"/>
    <w:qFormat/>
    <w:rsid w:val="006B1C09"/>
    <w:rPr>
      <w:rFonts w:ascii="Verdana" w:hAnsi="Verdana"/>
      <w:sz w:val="16"/>
    </w:rPr>
  </w:style>
  <w:style w:type="character" w:customStyle="1" w:styleId="Kop1Char">
    <w:name w:val="Kop 1 Char"/>
    <w:aliases w:val="hoofdstuk Char,Hoofdstuk Char,h1 Char,ips_Hoofdstuk Char,H1 Char,Univé Hoofdstuk Char,Section Heading Char,sectionHeading Char1,sectionHeading Char Char,Kop subparagraaf Char"/>
    <w:link w:val="Kop1"/>
    <w:rsid w:val="006B1C09"/>
    <w:rPr>
      <w:b/>
      <w:bCs/>
      <w:sz w:val="28"/>
      <w:szCs w:val="28"/>
    </w:rPr>
  </w:style>
  <w:style w:type="character" w:customStyle="1" w:styleId="Kop2Char">
    <w:name w:val="Kop 2 Char"/>
    <w:aliases w:val="paragraaf Char,Paragraaf Char,ips_paragraaf Char,H2 Char,Paragrf 2 Char,1.1Heading 2 Char,2scr Char,Univé Paragraaf Char,Reset numbering Char,Bijlage Char"/>
    <w:link w:val="Kop2"/>
    <w:rsid w:val="006B1C09"/>
    <w:rPr>
      <w:b/>
      <w:bCs/>
      <w:iCs/>
      <w:sz w:val="24"/>
      <w:szCs w:val="18"/>
    </w:rPr>
  </w:style>
  <w:style w:type="character" w:customStyle="1" w:styleId="Kop3Char">
    <w:name w:val="Kop 3 Char"/>
    <w:aliases w:val="subparagraaf Char,SubParagraaf Char,ips_subparagraaf Char,3scr Char,Episteem PvA Kop 3 Char,Univé Subparagraaf Char,H3 Char,Level 1 - 1 Char,Voorwoord Char,Subparagraaf Char"/>
    <w:link w:val="Kop3"/>
    <w:rsid w:val="006B1C09"/>
    <w:rPr>
      <w:b/>
      <w:bCs/>
    </w:rPr>
  </w:style>
  <w:style w:type="character" w:customStyle="1" w:styleId="Kop4Char">
    <w:name w:val="Kop 4 Char"/>
    <w:aliases w:val="h4 Char,Level 2 - a Char"/>
    <w:link w:val="Kop4"/>
    <w:rsid w:val="006B1C09"/>
    <w:rPr>
      <w:bCs/>
      <w:i/>
      <w:szCs w:val="28"/>
    </w:rPr>
  </w:style>
  <w:style w:type="character" w:customStyle="1" w:styleId="Kop5Char">
    <w:name w:val="Kop 5 Char"/>
    <w:aliases w:val="h5 Char,Level 3 - i Char"/>
    <w:basedOn w:val="Standaardalinea-lettertype"/>
    <w:link w:val="Kop5"/>
    <w:rsid w:val="006B1C09"/>
    <w:rPr>
      <w:b/>
      <w:bCs/>
      <w:i/>
      <w:iCs/>
      <w:sz w:val="26"/>
      <w:szCs w:val="26"/>
    </w:rPr>
  </w:style>
  <w:style w:type="paragraph" w:styleId="Bijschrift">
    <w:name w:val="caption"/>
    <w:basedOn w:val="Standaard"/>
    <w:next w:val="Standaard"/>
    <w:uiPriority w:val="35"/>
    <w:unhideWhenUsed/>
    <w:qFormat/>
    <w:rsid w:val="006B1C09"/>
    <w:pPr>
      <w:spacing w:after="200" w:line="240" w:lineRule="auto"/>
    </w:pPr>
    <w:rPr>
      <w:b/>
      <w:bCs/>
      <w:color w:val="4F81BD" w:themeColor="accent1"/>
      <w:sz w:val="18"/>
      <w:szCs w:val="18"/>
    </w:rPr>
  </w:style>
  <w:style w:type="paragraph" w:styleId="Lijstalinea">
    <w:name w:val="List Paragraph"/>
    <w:basedOn w:val="Standaard"/>
    <w:next w:val="Standaard"/>
    <w:uiPriority w:val="34"/>
    <w:qFormat/>
    <w:rsid w:val="006B1C09"/>
    <w:pPr>
      <w:numPr>
        <w:numId w:val="2"/>
      </w:numPr>
    </w:p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6B1C09"/>
    <w:pPr>
      <w:keepNext/>
      <w:keepLines/>
      <w:numPr>
        <w:numId w:val="0"/>
      </w:numPr>
      <w:tabs>
        <w:tab w:val="clear" w:pos="2127"/>
      </w:tabs>
      <w:spacing w:before="480" w:after="0"/>
      <w:outlineLvl w:val="9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C173C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C173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C173C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C173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Voettekst">
    <w:name w:val="footer"/>
    <w:basedOn w:val="Standaard"/>
    <w:link w:val="VoettekstChar"/>
    <w:uiPriority w:val="99"/>
    <w:unhideWhenUsed/>
    <w:rsid w:val="007C173C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C173C"/>
  </w:style>
  <w:style w:type="paragraph" w:styleId="Ballontekst">
    <w:name w:val="Balloon Text"/>
    <w:basedOn w:val="Standaard"/>
    <w:link w:val="BallontekstChar"/>
    <w:uiPriority w:val="99"/>
    <w:semiHidden/>
    <w:unhideWhenUsed/>
    <w:rsid w:val="007C173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C173C"/>
    <w:rPr>
      <w:rFonts w:ascii="Tahoma" w:hAnsi="Tahoma" w:cs="Tahoma"/>
      <w:sz w:val="16"/>
      <w:szCs w:val="16"/>
    </w:rPr>
  </w:style>
  <w:style w:type="paragraph" w:styleId="Inhopg1">
    <w:name w:val="toc 1"/>
    <w:basedOn w:val="Standaard"/>
    <w:next w:val="Standaard"/>
    <w:autoRedefine/>
    <w:uiPriority w:val="39"/>
    <w:unhideWhenUsed/>
    <w:rsid w:val="007C173C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7C173C"/>
    <w:pPr>
      <w:spacing w:after="100"/>
      <w:ind w:left="200"/>
    </w:pPr>
  </w:style>
  <w:style w:type="character" w:styleId="Hyperlink">
    <w:name w:val="Hyperlink"/>
    <w:basedOn w:val="Standaardalinea-lettertype"/>
    <w:uiPriority w:val="99"/>
    <w:unhideWhenUsed/>
    <w:rsid w:val="007C173C"/>
    <w:rPr>
      <w:color w:val="0000FF" w:themeColor="hyperlink"/>
      <w:u w:val="single"/>
    </w:rPr>
  </w:style>
  <w:style w:type="character" w:styleId="Verwijzingopmerking">
    <w:name w:val="annotation reference"/>
    <w:basedOn w:val="Standaardalinea-lettertype"/>
    <w:semiHidden/>
    <w:unhideWhenUsed/>
    <w:rsid w:val="009D4C94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9D4C94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rsid w:val="009D4C94"/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D4C9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D4C94"/>
    <w:rPr>
      <w:b/>
      <w:bCs/>
    </w:rPr>
  </w:style>
  <w:style w:type="table" w:styleId="Tabelraster">
    <w:name w:val="Table Grid"/>
    <w:basedOn w:val="Standaardtabel"/>
    <w:uiPriority w:val="59"/>
    <w:rsid w:val="00F33E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GevolgdeHyperlink">
    <w:name w:val="FollowedHyperlink"/>
    <w:basedOn w:val="Standaardalinea-lettertype"/>
    <w:uiPriority w:val="99"/>
    <w:semiHidden/>
    <w:unhideWhenUsed/>
    <w:rsid w:val="00A96E15"/>
    <w:rPr>
      <w:color w:val="800080" w:themeColor="followedHyperlink"/>
      <w:u w:val="single"/>
    </w:rPr>
  </w:style>
  <w:style w:type="paragraph" w:styleId="Koptekst">
    <w:name w:val="header"/>
    <w:basedOn w:val="Standaard"/>
    <w:link w:val="KoptekstChar"/>
    <w:uiPriority w:val="99"/>
    <w:unhideWhenUsed/>
    <w:rsid w:val="00A41510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41510"/>
  </w:style>
  <w:style w:type="character" w:styleId="Onopgelostemelding">
    <w:name w:val="Unresolved Mention"/>
    <w:basedOn w:val="Standaardalinea-lettertype"/>
    <w:uiPriority w:val="99"/>
    <w:semiHidden/>
    <w:unhideWhenUsed/>
    <w:rsid w:val="00D76EAE"/>
    <w:rPr>
      <w:color w:val="605E5C"/>
      <w:shd w:val="clear" w:color="auto" w:fill="E1DFDD"/>
    </w:rPr>
  </w:style>
  <w:style w:type="paragraph" w:styleId="Plattetekst">
    <w:name w:val="Body Text"/>
    <w:basedOn w:val="Standaard"/>
    <w:link w:val="PlattetekstChar"/>
    <w:uiPriority w:val="99"/>
    <w:unhideWhenUsed/>
    <w:rsid w:val="00D442E1"/>
    <w:pPr>
      <w:overflowPunct w:val="0"/>
      <w:autoSpaceDE w:val="0"/>
      <w:autoSpaceDN w:val="0"/>
      <w:spacing w:after="120" w:line="240" w:lineRule="auto"/>
    </w:pPr>
    <w:rPr>
      <w:rFonts w:ascii="Verdana" w:eastAsiaTheme="minorHAnsi" w:hAnsi="Verdana" w:cs="Times New Roman"/>
      <w:sz w:val="18"/>
      <w:szCs w:val="18"/>
      <w:lang w:eastAsia="nl-NL"/>
    </w:rPr>
  </w:style>
  <w:style w:type="character" w:customStyle="1" w:styleId="PlattetekstChar">
    <w:name w:val="Platte tekst Char"/>
    <w:basedOn w:val="Standaardalinea-lettertype"/>
    <w:link w:val="Plattetekst"/>
    <w:uiPriority w:val="99"/>
    <w:rsid w:val="00D442E1"/>
    <w:rPr>
      <w:rFonts w:ascii="Verdana" w:eastAsiaTheme="minorHAnsi" w:hAnsi="Verdana" w:cs="Times New Roman"/>
      <w:sz w:val="18"/>
      <w:szCs w:val="18"/>
      <w:lang w:eastAsia="nl-NL"/>
    </w:rPr>
  </w:style>
  <w:style w:type="paragraph" w:styleId="Revisie">
    <w:name w:val="Revision"/>
    <w:hidden/>
    <w:uiPriority w:val="99"/>
    <w:semiHidden/>
    <w:rsid w:val="00705EAF"/>
  </w:style>
  <w:style w:type="character" w:customStyle="1" w:styleId="A4">
    <w:name w:val="A4"/>
    <w:uiPriority w:val="99"/>
    <w:rsid w:val="00242B8C"/>
    <w:rPr>
      <w:rFonts w:cs="RijksoverheidSerif"/>
      <w:color w:val="000000"/>
      <w:sz w:val="10"/>
      <w:szCs w:val="10"/>
    </w:rPr>
  </w:style>
  <w:style w:type="paragraph" w:styleId="Normaalweb">
    <w:name w:val="Normal (Web)"/>
    <w:basedOn w:val="Standaard"/>
    <w:uiPriority w:val="99"/>
    <w:unhideWhenUsed/>
    <w:rsid w:val="00AE0F4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nl-NL"/>
    </w:rPr>
  </w:style>
  <w:style w:type="paragraph" w:styleId="Voetnoottekst">
    <w:name w:val="footnote text"/>
    <w:basedOn w:val="Standaard"/>
    <w:link w:val="VoetnoottekstChar"/>
    <w:semiHidden/>
    <w:unhideWhenUsed/>
    <w:rsid w:val="00EB0E78"/>
    <w:pPr>
      <w:spacing w:line="240" w:lineRule="auto"/>
    </w:pPr>
  </w:style>
  <w:style w:type="character" w:customStyle="1" w:styleId="VoetnoottekstChar">
    <w:name w:val="Voetnoottekst Char"/>
    <w:basedOn w:val="Standaardalinea-lettertype"/>
    <w:link w:val="Voetnoottekst"/>
    <w:semiHidden/>
    <w:rsid w:val="00EB0E78"/>
  </w:style>
  <w:style w:type="character" w:styleId="Voetnootmarkering">
    <w:name w:val="footnote reference"/>
    <w:basedOn w:val="Standaardalinea-lettertype"/>
    <w:uiPriority w:val="99"/>
    <w:semiHidden/>
    <w:unhideWhenUsed/>
    <w:rsid w:val="00EB0E78"/>
    <w:rPr>
      <w:vertAlign w:val="superscript"/>
    </w:rPr>
  </w:style>
  <w:style w:type="character" w:styleId="Vermelding">
    <w:name w:val="Mention"/>
    <w:basedOn w:val="Standaardalinea-lettertype"/>
    <w:uiPriority w:val="99"/>
    <w:unhideWhenUsed/>
    <w:rsid w:val="003E0122"/>
    <w:rPr>
      <w:color w:val="2B579A"/>
      <w:shd w:val="clear" w:color="auto" w:fill="E1DFDD"/>
    </w:rPr>
  </w:style>
  <w:style w:type="numbering" w:customStyle="1" w:styleId="Opsomming">
    <w:name w:val="Opsomming"/>
    <w:basedOn w:val="Geenlijst"/>
    <w:rsid w:val="00897F4F"/>
    <w:pPr>
      <w:numPr>
        <w:numId w:val="13"/>
      </w:numPr>
    </w:pPr>
  </w:style>
  <w:style w:type="character" w:styleId="Nadruk">
    <w:name w:val="Emphasis"/>
    <w:basedOn w:val="Standaardalinea-lettertype"/>
    <w:uiPriority w:val="20"/>
    <w:qFormat/>
    <w:rsid w:val="0097385F"/>
    <w:rPr>
      <w:i/>
      <w:iCs/>
    </w:rPr>
  </w:style>
  <w:style w:type="numbering" w:customStyle="1" w:styleId="Nummering">
    <w:name w:val="Nummering"/>
    <w:basedOn w:val="Geenlijst"/>
    <w:rsid w:val="008A579E"/>
    <w:pPr>
      <w:numPr>
        <w:numId w:val="36"/>
      </w:numPr>
    </w:pPr>
  </w:style>
  <w:style w:type="paragraph" w:customStyle="1" w:styleId="KaderkopSparkDark">
    <w:name w:val="Kaderkop Spark Dark"/>
    <w:basedOn w:val="Standaard"/>
    <w:next w:val="Standaard"/>
    <w:uiPriority w:val="39"/>
    <w:semiHidden/>
    <w:rsid w:val="00E84847"/>
    <w:pPr>
      <w:keepNext/>
      <w:spacing w:line="288" w:lineRule="auto"/>
    </w:pPr>
    <w:rPr>
      <w:rFonts w:asciiTheme="minorHAnsi" w:eastAsiaTheme="minorHAnsi" w:hAnsiTheme="minorHAnsi" w:cstheme="minorBidi"/>
      <w:b/>
      <w:color w:val="000000" w:themeColor="text1"/>
      <w:sz w:val="18"/>
    </w:rPr>
  </w:style>
  <w:style w:type="table" w:customStyle="1" w:styleId="KaderNatureGreen">
    <w:name w:val="Kader Nature Green"/>
    <w:basedOn w:val="Standaardtabel"/>
    <w:uiPriority w:val="99"/>
    <w:rsid w:val="00E84847"/>
    <w:rPr>
      <w:rFonts w:asciiTheme="minorHAnsi" w:eastAsiaTheme="minorHAnsi" w:hAnsiTheme="minorHAnsi" w:cstheme="minorBidi"/>
      <w:color w:val="FFFFFF" w:themeColor="background1"/>
      <w:sz w:val="18"/>
    </w:rPr>
    <w:tblPr>
      <w:tblCellMar>
        <w:top w:w="142" w:type="dxa"/>
        <w:bottom w:w="142" w:type="dxa"/>
      </w:tblCellMar>
    </w:tblPr>
    <w:tcPr>
      <w:shd w:val="clear" w:color="auto" w:fill="4F81BD" w:themeFill="accent1"/>
    </w:tcPr>
  </w:style>
  <w:style w:type="numbering" w:customStyle="1" w:styleId="LijstOpsom">
    <w:name w:val="Lijst Opsom"/>
    <w:basedOn w:val="Geenlijst"/>
    <w:uiPriority w:val="99"/>
    <w:rsid w:val="006C31F2"/>
    <w:pPr>
      <w:numPr>
        <w:numId w:val="43"/>
      </w:numPr>
    </w:pPr>
  </w:style>
  <w:style w:type="paragraph" w:styleId="Lijstopsomteken2">
    <w:name w:val="List Bullet 2"/>
    <w:basedOn w:val="Standaard"/>
    <w:uiPriority w:val="19"/>
    <w:qFormat/>
    <w:rsid w:val="006C31F2"/>
    <w:pPr>
      <w:numPr>
        <w:ilvl w:val="1"/>
        <w:numId w:val="42"/>
      </w:numPr>
      <w:spacing w:line="288" w:lineRule="auto"/>
      <w:contextualSpacing/>
    </w:pPr>
    <w:rPr>
      <w:rFonts w:asciiTheme="minorHAnsi" w:eastAsiaTheme="minorHAnsi" w:hAnsiTheme="minorHAnsi" w:cstheme="minorBidi"/>
    </w:rPr>
  </w:style>
  <w:style w:type="paragraph" w:styleId="Lijstopsomteken">
    <w:name w:val="List Bullet"/>
    <w:basedOn w:val="Standaard"/>
    <w:uiPriority w:val="19"/>
    <w:qFormat/>
    <w:rsid w:val="006C31F2"/>
    <w:pPr>
      <w:numPr>
        <w:numId w:val="42"/>
      </w:numPr>
      <w:spacing w:line="288" w:lineRule="auto"/>
      <w:contextualSpacing/>
    </w:pPr>
    <w:rPr>
      <w:rFonts w:asciiTheme="minorHAnsi" w:eastAsiaTheme="minorHAnsi" w:hAnsiTheme="minorHAnsi" w:cstheme="minorBidi"/>
    </w:rPr>
  </w:style>
  <w:style w:type="paragraph" w:styleId="Lijstopsomteken3">
    <w:name w:val="List Bullet 3"/>
    <w:basedOn w:val="Standaard"/>
    <w:uiPriority w:val="19"/>
    <w:unhideWhenUsed/>
    <w:rsid w:val="006C31F2"/>
    <w:pPr>
      <w:numPr>
        <w:ilvl w:val="2"/>
        <w:numId w:val="42"/>
      </w:numPr>
      <w:spacing w:line="288" w:lineRule="auto"/>
      <w:contextualSpacing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71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9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7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1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2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6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249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42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4248127">
                      <w:marLeft w:val="0"/>
                      <w:marRight w:val="39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9712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6560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43510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CEDDE2"/>
                                    <w:left w:val="single" w:sz="6" w:space="8" w:color="CEDDE2"/>
                                    <w:bottom w:val="single" w:sz="6" w:space="8" w:color="CEDDE2"/>
                                    <w:right w:val="single" w:sz="6" w:space="8" w:color="CEDDE2"/>
                                  </w:divBdr>
                                  <w:divsChild>
                                    <w:div w:id="1214074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33257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75381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34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0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2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1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1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85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73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175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655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8701413">
                      <w:marLeft w:val="0"/>
                      <w:marRight w:val="39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6661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8383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2396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CEDDE2"/>
                                    <w:left w:val="single" w:sz="6" w:space="8" w:color="CEDDE2"/>
                                    <w:bottom w:val="single" w:sz="6" w:space="8" w:color="CEDDE2"/>
                                    <w:right w:val="single" w:sz="6" w:space="8" w:color="CEDDE2"/>
                                  </w:divBdr>
                                  <w:divsChild>
                                    <w:div w:id="497308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48933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94118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815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1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22AF301AB5824C940705505F9283C7" ma:contentTypeVersion="19" ma:contentTypeDescription="Een nieuw document maken." ma:contentTypeScope="" ma:versionID="8696e4f537f99ebf60136244065ce24a">
  <xsd:schema xmlns:xsd="http://www.w3.org/2001/XMLSchema" xmlns:xs="http://www.w3.org/2001/XMLSchema" xmlns:p="http://schemas.microsoft.com/office/2006/metadata/properties" xmlns:ns2="558c601a-c172-4142-980b-33deeaa1e95d" xmlns:ns3="128ee3f7-829e-4555-9a1a-4c53ac6fd304" targetNamespace="http://schemas.microsoft.com/office/2006/metadata/properties" ma:root="true" ma:fieldsID="f958d1f91a407374d5d405465fae4b5e" ns2:_="" ns3:_="">
    <xsd:import namespace="558c601a-c172-4142-980b-33deeaa1e95d"/>
    <xsd:import namespace="128ee3f7-829e-4555-9a1a-4c53ac6fd30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2:_dlc_DocId" minOccurs="0"/>
                <xsd:element ref="ns2:_dlc_DocIdUrl" minOccurs="0"/>
                <xsd:element ref="ns2:_dlc_DocIdPersistId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CATSCM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8c601a-c172-4142-980b-33deeaa1e95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_dlc_DocId" ma:index="19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20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1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6" nillable="true" ma:displayName="Taxonomy Catch All Column" ma:hidden="true" ma:list="{9392851b-d907-4c17-aeb4-e7e7e5d713d0}" ma:internalName="TaxCatchAll" ma:showField="CatchAllData" ma:web="558c601a-c172-4142-980b-33deeaa1e9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8ee3f7-829e-4555-9a1a-4c53ac6fd3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Afbeeldingtags" ma:readOnly="false" ma:fieldId="{5cf76f15-5ced-4ddc-b409-7134ff3c332f}" ma:taxonomyMulti="true" ma:sspId="0b59a455-64ee-4abd-a5da-46dd2294792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CATSCM" ma:index="28" nillable="true" ma:displayName="Onderwerp" ma:format="Dropdown" ma:internalName="CATSCM">
      <xsd:simpleType>
        <xsd:restriction base="dms:Text">
          <xsd:maxLength value="255"/>
        </xsd:restriction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28ee3f7-829e-4555-9a1a-4c53ac6fd304">
      <Terms xmlns="http://schemas.microsoft.com/office/infopath/2007/PartnerControls"/>
    </lcf76f155ced4ddcb4097134ff3c332f>
    <CATSCM xmlns="128ee3f7-829e-4555-9a1a-4c53ac6fd304" xsi:nil="true"/>
    <TaxCatchAll xmlns="558c601a-c172-4142-980b-33deeaa1e95d" xsi:nil="true"/>
    <_dlc_DocId xmlns="558c601a-c172-4142-980b-33deeaa1e95d">RCUS45HN67DU-974321440-320220</_dlc_DocId>
    <_dlc_DocIdUrl xmlns="558c601a-c172-4142-980b-33deeaa1e95d">
      <Url>https://sscons.sharepoint.com/sites/ORG-IC/_layouts/15/DocIdRedir.aspx?ID=RCUS45HN67DU-974321440-320220</Url>
      <Description>RCUS45HN67DU-974321440-320220</Description>
    </_dlc_DocIdUrl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2B6B02A-C5BE-4E0B-A7FE-F958994DB3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8c601a-c172-4142-980b-33deeaa1e95d"/>
    <ds:schemaRef ds:uri="128ee3f7-829e-4555-9a1a-4c53ac6fd3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33D4C14-8795-45B5-81B4-41E0F3F2A0A8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EE6DA1FA-6C70-47D4-9EB4-487D9F4DEA9E}">
  <ds:schemaRefs>
    <ds:schemaRef ds:uri="http://schemas.microsoft.com/office/2006/metadata/properties"/>
    <ds:schemaRef ds:uri="http://www.w3.org/XML/1998/namespace"/>
    <ds:schemaRef ds:uri="http://purl.org/dc/dcmitype/"/>
    <ds:schemaRef ds:uri="558c601a-c172-4142-980b-33deeaa1e95d"/>
    <ds:schemaRef ds:uri="http://purl.org/dc/elements/1.1/"/>
    <ds:schemaRef ds:uri="http://schemas.openxmlformats.org/package/2006/metadata/core-properties"/>
    <ds:schemaRef ds:uri="http://schemas.microsoft.com/office/2006/documentManagement/types"/>
    <ds:schemaRef ds:uri="http://purl.org/dc/terms/"/>
    <ds:schemaRef ds:uri="http://schemas.microsoft.com/office/infopath/2007/PartnerControls"/>
    <ds:schemaRef ds:uri="128ee3f7-829e-4555-9a1a-4c53ac6fd304"/>
  </ds:schemaRefs>
</ds:datastoreItem>
</file>

<file path=customXml/itemProps4.xml><?xml version="1.0" encoding="utf-8"?>
<ds:datastoreItem xmlns:ds="http://schemas.openxmlformats.org/officeDocument/2006/customXml" ds:itemID="{A61E5C39-EF68-4D1C-BF1C-DD737499DB04}">
  <ds:schemaRefs>
    <ds:schemaRef ds:uri="http://schemas.openxmlformats.org/officeDocument/2006/bibliography"/>
    <ds:schemaRef ds:uri="http://www.w3.org/2000/xmlns/"/>
  </ds:schemaRefs>
</ds:datastoreItem>
</file>

<file path=customXml/itemProps5.xml><?xml version="1.0" encoding="utf-8"?>
<ds:datastoreItem xmlns:ds="http://schemas.openxmlformats.org/officeDocument/2006/customXml" ds:itemID="{F6421A60-945A-41FA-BD5F-0442173D98F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371</Words>
  <Characters>2043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SSC ONS</Company>
  <LinksUpToDate>false</LinksUpToDate>
  <CharactersWithSpaces>2410</CharactersWithSpaces>
  <SharedDoc>false</SharedDoc>
  <HLinks>
    <vt:vector size="210" baseType="variant">
      <vt:variant>
        <vt:i4>2490458</vt:i4>
      </vt:variant>
      <vt:variant>
        <vt:i4>192</vt:i4>
      </vt:variant>
      <vt:variant>
        <vt:i4>0</vt:i4>
      </vt:variant>
      <vt:variant>
        <vt:i4>5</vt:i4>
      </vt:variant>
      <vt:variant>
        <vt:lpwstr>https://www.pianoo.nl/sites/default/files/media/documents/2024-07/pianoo_handreiking_beste_prijs-kwaliteitverhouding_deel_2-juni2024.pdf</vt:lpwstr>
      </vt:variant>
      <vt:variant>
        <vt:lpwstr/>
      </vt:variant>
      <vt:variant>
        <vt:i4>65561</vt:i4>
      </vt:variant>
      <vt:variant>
        <vt:i4>189</vt:i4>
      </vt:variant>
      <vt:variant>
        <vt:i4>0</vt:i4>
      </vt:variant>
      <vt:variant>
        <vt:i4>5</vt:i4>
      </vt:variant>
      <vt:variant>
        <vt:lpwstr>https://www.pianoo.nl/sites/default/files/media/documents/2023-09/Whitepaper-Superformule-V2.1-september2023.pdf</vt:lpwstr>
      </vt:variant>
      <vt:variant>
        <vt:lpwstr/>
      </vt:variant>
      <vt:variant>
        <vt:i4>1900561</vt:i4>
      </vt:variant>
      <vt:variant>
        <vt:i4>174</vt:i4>
      </vt:variant>
      <vt:variant>
        <vt:i4>0</vt:i4>
      </vt:variant>
      <vt:variant>
        <vt:i4>5</vt:i4>
      </vt:variant>
      <vt:variant>
        <vt:lpwstr>https://www.deweezen.nl/</vt:lpwstr>
      </vt:variant>
      <vt:variant>
        <vt:lpwstr/>
      </vt:variant>
      <vt:variant>
        <vt:i4>2949167</vt:i4>
      </vt:variant>
      <vt:variant>
        <vt:i4>171</vt:i4>
      </vt:variant>
      <vt:variant>
        <vt:i4>0</vt:i4>
      </vt:variant>
      <vt:variant>
        <vt:i4>5</vt:i4>
      </vt:variant>
      <vt:variant>
        <vt:lpwstr>https://www.zwolle.nl/stadshart/weezenlanden-noord</vt:lpwstr>
      </vt:variant>
      <vt:variant>
        <vt:lpwstr/>
      </vt:variant>
      <vt:variant>
        <vt:i4>6946925</vt:i4>
      </vt:variant>
      <vt:variant>
        <vt:i4>165</vt:i4>
      </vt:variant>
      <vt:variant>
        <vt:i4>0</vt:i4>
      </vt:variant>
      <vt:variant>
        <vt:i4>5</vt:i4>
      </vt:variant>
      <vt:variant>
        <vt:lpwstr>https://zwolle.bestuurlijkeinformatie.nl/Agenda/Document/daca57d8-bd22-4136-90c4-c96ad3129fd7?documentId=181433ae-51da-4f62-bc02-acdb21ed7749&amp;agendaItemId=7ae24738-71c9-44d3-aefe-38733ff1ecf3</vt:lpwstr>
      </vt:variant>
      <vt:variant>
        <vt:lpwstr/>
      </vt:variant>
      <vt:variant>
        <vt:i4>1572923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_Toc188352764</vt:lpwstr>
      </vt:variant>
      <vt:variant>
        <vt:i4>1572923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_Toc188352763</vt:lpwstr>
      </vt:variant>
      <vt:variant>
        <vt:i4>1572923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_Toc188352762</vt:lpwstr>
      </vt:variant>
      <vt:variant>
        <vt:i4>1572923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_Toc188352761</vt:lpwstr>
      </vt:variant>
      <vt:variant>
        <vt:i4>1572923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_Toc188352760</vt:lpwstr>
      </vt:variant>
      <vt:variant>
        <vt:i4>1769531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_Toc188352759</vt:lpwstr>
      </vt:variant>
      <vt:variant>
        <vt:i4>1769531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_Toc188352758</vt:lpwstr>
      </vt:variant>
      <vt:variant>
        <vt:i4>1769531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_Toc188352757</vt:lpwstr>
      </vt:variant>
      <vt:variant>
        <vt:i4>1769531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_Toc188352756</vt:lpwstr>
      </vt:variant>
      <vt:variant>
        <vt:i4>1769531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_Toc188352755</vt:lpwstr>
      </vt:variant>
      <vt:variant>
        <vt:i4>1769531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_Toc188352754</vt:lpwstr>
      </vt:variant>
      <vt:variant>
        <vt:i4>1769531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_Toc188352753</vt:lpwstr>
      </vt:variant>
      <vt:variant>
        <vt:i4>1769531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_Toc188352752</vt:lpwstr>
      </vt:variant>
      <vt:variant>
        <vt:i4>1769531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_Toc188352751</vt:lpwstr>
      </vt:variant>
      <vt:variant>
        <vt:i4>1769531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_Toc188352750</vt:lpwstr>
      </vt:variant>
      <vt:variant>
        <vt:i4>1703995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_Toc188352749</vt:lpwstr>
      </vt:variant>
      <vt:variant>
        <vt:i4>1703995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_Toc188352748</vt:lpwstr>
      </vt:variant>
      <vt:variant>
        <vt:i4>1703995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_Toc188352747</vt:lpwstr>
      </vt:variant>
      <vt:variant>
        <vt:i4>1703995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_Toc188352746</vt:lpwstr>
      </vt:variant>
      <vt:variant>
        <vt:i4>1703995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_Toc188352745</vt:lpwstr>
      </vt:variant>
      <vt:variant>
        <vt:i4>1703995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_Toc188352744</vt:lpwstr>
      </vt:variant>
      <vt:variant>
        <vt:i4>1703995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_Toc188352743</vt:lpwstr>
      </vt:variant>
      <vt:variant>
        <vt:i4>1703995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_Toc188352742</vt:lpwstr>
      </vt:variant>
      <vt:variant>
        <vt:i4>1703995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_Toc188352741</vt:lpwstr>
      </vt:variant>
      <vt:variant>
        <vt:i4>1703995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_Toc188352740</vt:lpwstr>
      </vt:variant>
      <vt:variant>
        <vt:i4>1900603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_Toc188352739</vt:lpwstr>
      </vt:variant>
      <vt:variant>
        <vt:i4>1900603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_Toc188352738</vt:lpwstr>
      </vt:variant>
      <vt:variant>
        <vt:i4>8060947</vt:i4>
      </vt:variant>
      <vt:variant>
        <vt:i4>6</vt:i4>
      </vt:variant>
      <vt:variant>
        <vt:i4>0</vt:i4>
      </vt:variant>
      <vt:variant>
        <vt:i4>5</vt:i4>
      </vt:variant>
      <vt:variant>
        <vt:lpwstr>mailto:floris.oosterhof@witteveenbos.com</vt:lpwstr>
      </vt:variant>
      <vt:variant>
        <vt:lpwstr/>
      </vt:variant>
      <vt:variant>
        <vt:i4>8060947</vt:i4>
      </vt:variant>
      <vt:variant>
        <vt:i4>3</vt:i4>
      </vt:variant>
      <vt:variant>
        <vt:i4>0</vt:i4>
      </vt:variant>
      <vt:variant>
        <vt:i4>5</vt:i4>
      </vt:variant>
      <vt:variant>
        <vt:lpwstr>mailto:floris.oosterhof@witteveenbos.com</vt:lpwstr>
      </vt:variant>
      <vt:variant>
        <vt:lpwstr/>
      </vt:variant>
      <vt:variant>
        <vt:i4>2949167</vt:i4>
      </vt:variant>
      <vt:variant>
        <vt:i4>0</vt:i4>
      </vt:variant>
      <vt:variant>
        <vt:i4>0</vt:i4>
      </vt:variant>
      <vt:variant>
        <vt:i4>5</vt:i4>
      </vt:variant>
      <vt:variant>
        <vt:lpwstr>https://www.zwolle.nl/stadshart/weezenlanden-noord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Verelst</dc:creator>
  <dc:description>28-3-2020 versie T1.2 vrijgegeven; &gt; Joost</dc:description>
  <cp:lastModifiedBy>Gerard Verelst</cp:lastModifiedBy>
  <cp:revision>2</cp:revision>
  <cp:lastPrinted>2025-03-19T16:02:00Z</cp:lastPrinted>
  <dcterms:created xsi:type="dcterms:W3CDTF">2025-03-19T16:03:00Z</dcterms:created>
  <dcterms:modified xsi:type="dcterms:W3CDTF">2025-03-19T16:03:00Z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0x0101003C22AF301AB5824C940705505F9283C7</vt:lpwstr>
  </property>
  <property fmtid="{D5CDD505-2E9C-101B-9397-08002B2CF9AE}" pid="3" name="_dlc_DocIdItemGuid">
    <vt:lpwstr>06114e3b-eea1-4dd1-a419-cc5c704aa967</vt:lpwstr>
  </property>
  <property fmtid="{D5CDD505-2E9C-101B-9397-08002B2CF9AE}" pid="4" name="MediaServiceImageTags">
    <vt:lpwstr/>
  </property>
  <property fmtid="{D5CDD505-2E9C-101B-9397-08002B2CF9AE}" pid="5" name="ComplianceAssetId">
    <vt:lpwstr/>
  </property>
  <property fmtid="{D5CDD505-2E9C-101B-9397-08002B2CF9AE}" pid="6" name="_ExtendedDescription">
    <vt:lpwstr/>
  </property>
  <property fmtid="{D5CDD505-2E9C-101B-9397-08002B2CF9AE}" pid="7" name="_activity">
    <vt:lpwstr>{"FileActivityType":"6","FileActivityTimeStamp":"2025-01-20T11:59:23.000Z","FileActivityUsersOnPage":[{"DisplayName":"Floris Oosterhof","Id":"floris.oosterhof@witteveenbos.com"}],"FileActivityNavigationId":null}</vt:lpwstr>
  </property>
  <property fmtid="{D5CDD505-2E9C-101B-9397-08002B2CF9AE}" pid="8" name="TriggerFlowInfo">
    <vt:lpwstr/>
  </property>
</Properties>
</file>