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40BB4" w14:textId="76DE7DD7" w:rsidR="007E1496" w:rsidRPr="009F209B" w:rsidRDefault="00197BC3" w:rsidP="00351373">
      <w:pPr>
        <w:pStyle w:val="Titelrapport"/>
      </w:pPr>
      <w:r>
        <w:rPr>
          <w:bdr w:val="nil"/>
        </w:rPr>
        <w:t>Opgave referentieopdracht</w:t>
      </w:r>
      <w:r w:rsidR="001A7DC2">
        <w:rPr>
          <w:bdr w:val="nil"/>
        </w:rPr>
        <w:t xml:space="preserve">     </w:t>
      </w:r>
      <w:r w:rsidR="00B944FE">
        <w:rPr>
          <w:bdr w:val="nil"/>
        </w:rPr>
        <w:t xml:space="preserve"> </w:t>
      </w:r>
      <w:r w:rsidR="00B944FE">
        <w:rPr>
          <w:bdr w:val="nil"/>
        </w:rPr>
        <w:tab/>
      </w:r>
      <w:r w:rsidR="00B944FE">
        <w:rPr>
          <w:bdr w:val="nil"/>
        </w:rPr>
        <w:tab/>
        <w:t xml:space="preserve">      </w:t>
      </w:r>
      <w:r w:rsidR="00A252D8" w:rsidRPr="00A252D8">
        <w:rPr>
          <w:bdr w:val="nil"/>
        </w:rPr>
        <w:t xml:space="preserve"> leerlingvolgsysteem </w:t>
      </w:r>
    </w:p>
    <w:p w14:paraId="54840BB5" w14:textId="77777777" w:rsidR="007E1496" w:rsidRPr="00EB35BD" w:rsidRDefault="007E1496" w:rsidP="00351373">
      <w:pPr>
        <w:pStyle w:val="Ondertitelrapport"/>
        <w:rPr>
          <w:szCs w:val="24"/>
        </w:rPr>
      </w:pPr>
    </w:p>
    <w:p w14:paraId="54840BB6" w14:textId="5BC38552" w:rsidR="007E1496" w:rsidRDefault="00197BC3" w:rsidP="00351373">
      <w:r>
        <w:t>Kenmerk:</w:t>
      </w:r>
      <w:r w:rsidR="00884055" w:rsidRPr="00884055">
        <w:t xml:space="preserve"> 2024-</w:t>
      </w:r>
      <w:r w:rsidR="00FB3780">
        <w:t>MO</w:t>
      </w:r>
      <w:r w:rsidR="00884055" w:rsidRPr="00884055">
        <w:t>-</w:t>
      </w:r>
      <w:r w:rsidR="00A252D8">
        <w:t>13</w:t>
      </w:r>
      <w:r w:rsidR="007B1826">
        <w:t>9</w:t>
      </w:r>
    </w:p>
    <w:p w14:paraId="54840BB7" w14:textId="065FBB5E" w:rsidR="007E1496" w:rsidRDefault="007E1496" w:rsidP="00351373"/>
    <w:p w14:paraId="54840BB8" w14:textId="77777777" w:rsidR="007E1496" w:rsidRDefault="007E1496" w:rsidP="00351373"/>
    <w:p w14:paraId="54840BB9" w14:textId="77777777" w:rsidR="007E1496" w:rsidRDefault="007E1496" w:rsidP="00351373"/>
    <w:p w14:paraId="54840BBA" w14:textId="77777777" w:rsidR="007E1496" w:rsidRDefault="00197BC3" w:rsidP="00351373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54840BBB" w14:textId="77777777" w:rsidR="007E1496" w:rsidRPr="0026739A" w:rsidRDefault="007E1496" w:rsidP="00351373"/>
    <w:p w14:paraId="54840BBC" w14:textId="3985A2F3" w:rsidR="007E1496" w:rsidRDefault="00197BC3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  <w:rPr>
          <w:bdr w:val="nil"/>
        </w:rPr>
      </w:pPr>
      <w: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1</w:t>
      </w:r>
      <w:r w:rsidR="00A8061B">
        <w:rPr>
          <w:bdr w:val="nil"/>
        </w:rPr>
        <w:t xml:space="preserve">, Ervaring met </w:t>
      </w:r>
      <w:r w:rsidR="00A252D8" w:rsidRPr="00A252D8">
        <w:rPr>
          <w:bdr w:val="nil"/>
        </w:rPr>
        <w:t xml:space="preserve">leerlingvolgsysteem </w:t>
      </w:r>
    </w:p>
    <w:p w14:paraId="5DAC462E" w14:textId="77777777" w:rsidR="004C5301" w:rsidRPr="004C5301" w:rsidRDefault="004C5301" w:rsidP="004C530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20"/>
        <w:gridCol w:w="1326"/>
        <w:gridCol w:w="2637"/>
        <w:gridCol w:w="2205"/>
      </w:tblGrid>
      <w:tr w:rsidR="00EF2D54" w14:paraId="54840BBF" w14:textId="77777777" w:rsidTr="00394CD1">
        <w:trPr>
          <w:trHeight w:val="397"/>
        </w:trPr>
        <w:tc>
          <w:tcPr>
            <w:tcW w:w="3120" w:type="dxa"/>
          </w:tcPr>
          <w:p w14:paraId="54840BBD" w14:textId="77777777" w:rsidR="007E1496" w:rsidRPr="008772A0" w:rsidRDefault="00197BC3" w:rsidP="0002456D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68" w:type="dxa"/>
            <w:gridSpan w:val="3"/>
            <w:shd w:val="clear" w:color="auto" w:fill="auto"/>
          </w:tcPr>
          <w:p w14:paraId="54840BBE" w14:textId="47155338" w:rsidR="00D33D86" w:rsidRPr="00394CD1" w:rsidRDefault="00D0004F" w:rsidP="00394CD1">
            <w:r w:rsidRPr="00394CD1">
              <w:t>U heeft bij een referentie</w:t>
            </w:r>
            <w:r w:rsidR="00A607A2">
              <w:t xml:space="preserve"> een</w:t>
            </w:r>
            <w:r w:rsidR="00A607A2" w:rsidRPr="00A607A2">
              <w:t xml:space="preserve"> </w:t>
            </w:r>
            <w:r w:rsidR="00A252D8" w:rsidRPr="00A252D8">
              <w:t xml:space="preserve">leerlingvolgsysteem </w:t>
            </w:r>
            <w:r w:rsidR="00A607A2">
              <w:t xml:space="preserve">geleverd en </w:t>
            </w:r>
            <w:r w:rsidR="00F127CF">
              <w:t>geïmplementeerd</w:t>
            </w:r>
            <w:r w:rsidR="00A607A2" w:rsidRPr="00A607A2">
              <w:t xml:space="preserve"> bij een gemeente met minimaal </w:t>
            </w:r>
            <w:r w:rsidR="007B1826">
              <w:t>50</w:t>
            </w:r>
            <w:r w:rsidR="00A607A2" w:rsidRPr="00A607A2">
              <w:t>.000 inwoners.</w:t>
            </w:r>
          </w:p>
        </w:tc>
      </w:tr>
      <w:tr w:rsidR="00EF2D54" w14:paraId="54840BC1" w14:textId="77777777" w:rsidTr="121C0AC1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4840BC0" w14:textId="77777777" w:rsidR="007E1496" w:rsidRPr="008772A0" w:rsidRDefault="007E1496" w:rsidP="0002456D">
            <w:pPr>
              <w:rPr>
                <w:color w:val="C00000"/>
              </w:rPr>
            </w:pPr>
          </w:p>
        </w:tc>
      </w:tr>
      <w:tr w:rsidR="00EF2D54" w14:paraId="54840BC3" w14:textId="77777777" w:rsidTr="121C0AC1">
        <w:tc>
          <w:tcPr>
            <w:tcW w:w="9288" w:type="dxa"/>
            <w:gridSpan w:val="4"/>
          </w:tcPr>
          <w:p w14:paraId="54840BC2" w14:textId="77777777" w:rsidR="007E1496" w:rsidRPr="008772A0" w:rsidRDefault="00197BC3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EF2D54" w14:paraId="54840BC6" w14:textId="77777777" w:rsidTr="121C0AC1">
        <w:tc>
          <w:tcPr>
            <w:tcW w:w="4446" w:type="dxa"/>
            <w:gridSpan w:val="2"/>
          </w:tcPr>
          <w:p w14:paraId="54840BC4" w14:textId="77777777" w:rsidR="007E1496" w:rsidRPr="008772A0" w:rsidRDefault="00197BC3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2" w:type="dxa"/>
            <w:gridSpan w:val="2"/>
          </w:tcPr>
          <w:p w14:paraId="54840BC5" w14:textId="77777777" w:rsidR="007E1496" w:rsidRPr="008772A0" w:rsidRDefault="00197BC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EF2D54" w14:paraId="54840BC9" w14:textId="77777777" w:rsidTr="121C0AC1">
        <w:tc>
          <w:tcPr>
            <w:tcW w:w="4446" w:type="dxa"/>
            <w:gridSpan w:val="2"/>
          </w:tcPr>
          <w:p w14:paraId="54840BC7" w14:textId="77777777" w:rsidR="007E1496" w:rsidRPr="008772A0" w:rsidRDefault="00197BC3" w:rsidP="0002456D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54840BC8" w14:textId="77777777" w:rsidR="007E1496" w:rsidRPr="008772A0" w:rsidRDefault="00197BC3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EF2D54" w14:paraId="54840BCC" w14:textId="77777777" w:rsidTr="121C0AC1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54840BCA" w14:textId="77777777" w:rsidR="007E1496" w:rsidRPr="008772A0" w:rsidRDefault="00197BC3" w:rsidP="0002456D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54840BCB" w14:textId="77777777" w:rsidR="007E1496" w:rsidRPr="008772A0" w:rsidRDefault="00197BC3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EF2D54" w14:paraId="54840BCE" w14:textId="77777777" w:rsidTr="121C0AC1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4840BCD" w14:textId="77777777" w:rsidR="007E1496" w:rsidRPr="008772A0" w:rsidRDefault="007E1496" w:rsidP="0002456D">
            <w:pPr>
              <w:rPr>
                <w:color w:val="C00000"/>
              </w:rPr>
            </w:pPr>
          </w:p>
        </w:tc>
      </w:tr>
      <w:tr w:rsidR="00EF2D54" w14:paraId="54840BD0" w14:textId="77777777" w:rsidTr="121C0AC1">
        <w:tc>
          <w:tcPr>
            <w:tcW w:w="9288" w:type="dxa"/>
            <w:gridSpan w:val="4"/>
          </w:tcPr>
          <w:p w14:paraId="54840BCF" w14:textId="77777777" w:rsidR="007E1496" w:rsidRPr="008772A0" w:rsidRDefault="00197BC3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EF2D54" w14:paraId="54840BD3" w14:textId="77777777" w:rsidTr="121C0AC1">
        <w:tc>
          <w:tcPr>
            <w:tcW w:w="4446" w:type="dxa"/>
            <w:gridSpan w:val="2"/>
          </w:tcPr>
          <w:p w14:paraId="54840BD1" w14:textId="77777777" w:rsidR="007E1496" w:rsidRPr="008772A0" w:rsidRDefault="00197BC3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2" w:type="dxa"/>
            <w:gridSpan w:val="2"/>
          </w:tcPr>
          <w:p w14:paraId="54840BD2" w14:textId="77777777" w:rsidR="007E1496" w:rsidRPr="008772A0" w:rsidRDefault="00197BC3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EF2D54" w14:paraId="54840BD6" w14:textId="77777777" w:rsidTr="121C0AC1">
        <w:tc>
          <w:tcPr>
            <w:tcW w:w="4446" w:type="dxa"/>
            <w:gridSpan w:val="2"/>
          </w:tcPr>
          <w:p w14:paraId="54840BD4" w14:textId="77777777" w:rsidR="007E1496" w:rsidRPr="008772A0" w:rsidRDefault="00197BC3" w:rsidP="0002456D">
            <w:r w:rsidRPr="008772A0">
              <w:t>Datum oplevering</w:t>
            </w:r>
          </w:p>
        </w:tc>
        <w:tc>
          <w:tcPr>
            <w:tcW w:w="4842" w:type="dxa"/>
            <w:gridSpan w:val="2"/>
          </w:tcPr>
          <w:p w14:paraId="54840BD5" w14:textId="77777777" w:rsidR="007E1496" w:rsidRPr="008772A0" w:rsidRDefault="00197BC3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EF2D54" w14:paraId="54840BDB" w14:textId="77777777" w:rsidTr="121C0AC1">
        <w:trPr>
          <w:trHeight w:val="1169"/>
        </w:trPr>
        <w:tc>
          <w:tcPr>
            <w:tcW w:w="4446" w:type="dxa"/>
            <w:gridSpan w:val="2"/>
          </w:tcPr>
          <w:p w14:paraId="54840BD7" w14:textId="77777777" w:rsidR="007E1496" w:rsidRPr="008772A0" w:rsidRDefault="00197BC3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2" w:type="dxa"/>
            <w:gridSpan w:val="2"/>
          </w:tcPr>
          <w:p w14:paraId="54840BD8" w14:textId="77777777" w:rsidR="007E1496" w:rsidRPr="008772A0" w:rsidRDefault="00197BC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54840BD9" w14:textId="77777777" w:rsidR="007E1496" w:rsidRPr="008772A0" w:rsidRDefault="007E1496" w:rsidP="0002456D">
            <w:pPr>
              <w:rPr>
                <w:color w:val="44546A" w:themeColor="text2"/>
              </w:rPr>
            </w:pPr>
          </w:p>
          <w:p w14:paraId="54840BDA" w14:textId="77777777" w:rsidR="007E1496" w:rsidRPr="008772A0" w:rsidRDefault="007E1496" w:rsidP="0002456D"/>
        </w:tc>
      </w:tr>
      <w:tr w:rsidR="00EF2D54" w14:paraId="54840BDE" w14:textId="77777777" w:rsidTr="00F551AC">
        <w:tc>
          <w:tcPr>
            <w:tcW w:w="7083" w:type="dxa"/>
            <w:gridSpan w:val="3"/>
            <w:tcBorders>
              <w:bottom w:val="single" w:sz="4" w:space="0" w:color="auto"/>
            </w:tcBorders>
          </w:tcPr>
          <w:p w14:paraId="54840BDC" w14:textId="77777777" w:rsidR="007E1496" w:rsidRPr="008772A0" w:rsidRDefault="00197BC3" w:rsidP="0002456D">
            <w:r w:rsidRPr="008772A0">
              <w:t>Beroept u zich op de ervaring van een onderaannemer?</w:t>
            </w:r>
          </w:p>
        </w:tc>
        <w:tc>
          <w:tcPr>
            <w:tcW w:w="2205" w:type="dxa"/>
            <w:tcBorders>
              <w:bottom w:val="single" w:sz="4" w:space="0" w:color="auto"/>
            </w:tcBorders>
          </w:tcPr>
          <w:p w14:paraId="54840BDD" w14:textId="77777777" w:rsidR="007E1496" w:rsidRPr="008772A0" w:rsidRDefault="00A252D8" w:rsidP="0002456D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BC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BC3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BC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BC3" w:rsidRPr="008772A0">
              <w:t xml:space="preserve"> NEE</w:t>
            </w:r>
          </w:p>
        </w:tc>
      </w:tr>
      <w:tr w:rsidR="00EF2D54" w14:paraId="54840BE0" w14:textId="77777777" w:rsidTr="121C0AC1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4840BDF" w14:textId="77777777" w:rsidR="007E1496" w:rsidRPr="008772A0" w:rsidRDefault="007E1496" w:rsidP="0002456D">
            <w:pPr>
              <w:rPr>
                <w:color w:val="C00000"/>
              </w:rPr>
            </w:pPr>
          </w:p>
        </w:tc>
      </w:tr>
      <w:tr w:rsidR="00EF2D54" w14:paraId="54840BE2" w14:textId="77777777" w:rsidTr="121C0AC1">
        <w:tc>
          <w:tcPr>
            <w:tcW w:w="9288" w:type="dxa"/>
            <w:gridSpan w:val="4"/>
          </w:tcPr>
          <w:p w14:paraId="54840BE1" w14:textId="77777777" w:rsidR="007E1496" w:rsidRPr="008772A0" w:rsidRDefault="00197BC3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EF2D54" w14:paraId="54840BE8" w14:textId="77777777" w:rsidTr="121C0AC1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54840BE3" w14:textId="77777777" w:rsidR="007E1496" w:rsidRPr="008772A0" w:rsidRDefault="00197BC3" w:rsidP="0002456D">
            <w:r w:rsidRPr="008772A0">
              <w:t>NAW onderaannemer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54840BE4" w14:textId="77777777" w:rsidR="007E1496" w:rsidRPr="008772A0" w:rsidRDefault="00197BC3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54840BE5" w14:textId="77777777" w:rsidR="007E1496" w:rsidRPr="008772A0" w:rsidRDefault="00197BC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54840BE6" w14:textId="77777777" w:rsidR="007E1496" w:rsidRPr="008772A0" w:rsidRDefault="00197BC3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54840BE7" w14:textId="77777777" w:rsidR="007E1496" w:rsidRPr="008772A0" w:rsidRDefault="007E1496" w:rsidP="0002456D"/>
        </w:tc>
      </w:tr>
      <w:tr w:rsidR="00EF2D54" w14:paraId="54840BEA" w14:textId="77777777" w:rsidTr="121C0AC1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4840BE9" w14:textId="77777777" w:rsidR="007E1496" w:rsidRPr="008772A0" w:rsidRDefault="007E1496" w:rsidP="0002456D"/>
        </w:tc>
      </w:tr>
      <w:tr w:rsidR="00EF2D54" w14:paraId="54840BEC" w14:textId="77777777" w:rsidTr="121C0AC1">
        <w:tc>
          <w:tcPr>
            <w:tcW w:w="9288" w:type="dxa"/>
            <w:gridSpan w:val="4"/>
          </w:tcPr>
          <w:p w14:paraId="54840BEB" w14:textId="77777777" w:rsidR="007E1496" w:rsidRPr="008772A0" w:rsidRDefault="00197BC3" w:rsidP="0002456D">
            <w:r w:rsidRPr="008772A0">
              <w:rPr>
                <w:color w:val="C00000"/>
              </w:rPr>
              <w:t>Controlevragen</w:t>
            </w:r>
          </w:p>
        </w:tc>
      </w:tr>
      <w:tr w:rsidR="00EF2D54" w14:paraId="54840BEF" w14:textId="77777777" w:rsidTr="00F551AC">
        <w:tc>
          <w:tcPr>
            <w:tcW w:w="7083" w:type="dxa"/>
            <w:gridSpan w:val="3"/>
          </w:tcPr>
          <w:p w14:paraId="356EBC4F" w14:textId="3F4CE05B" w:rsidR="00F127CF" w:rsidRPr="00D049AF" w:rsidRDefault="00197BC3" w:rsidP="00D0004F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eastAsiaTheme="minorHAnsi" w:hAnsi="Arial" w:cstheme="minorBidi"/>
                <w:sz w:val="20"/>
                <w:szCs w:val="22"/>
                <w:lang w:eastAsia="en-US"/>
              </w:rPr>
            </w:pPr>
            <w:r w:rsidRPr="00D049AF">
              <w:rPr>
                <w:rFonts w:ascii="Arial" w:eastAsiaTheme="minorHAnsi" w:hAnsi="Arial" w:cstheme="minorBidi"/>
                <w:sz w:val="20"/>
                <w:szCs w:val="22"/>
                <w:lang w:eastAsia="en-US"/>
              </w:rPr>
              <w:t>De referentieopdracht betrof</w:t>
            </w:r>
            <w:r w:rsidR="00F127CF" w:rsidRPr="00D049AF">
              <w:rPr>
                <w:rFonts w:ascii="Arial" w:eastAsiaTheme="minorHAnsi" w:hAnsi="Arial" w:cstheme="minorBidi"/>
                <w:sz w:val="20"/>
                <w:szCs w:val="22"/>
                <w:lang w:eastAsia="en-US"/>
              </w:rPr>
              <w:t xml:space="preserve"> het leveren en implementeren van een </w:t>
            </w:r>
            <w:r w:rsidR="00A252D8" w:rsidRPr="00A252D8">
              <w:rPr>
                <w:rFonts w:ascii="Arial" w:eastAsiaTheme="minorHAnsi" w:hAnsi="Arial" w:cstheme="minorBidi"/>
                <w:sz w:val="20"/>
                <w:szCs w:val="22"/>
                <w:lang w:eastAsia="en-US"/>
              </w:rPr>
              <w:t xml:space="preserve">leerlingvolgsysteem </w:t>
            </w:r>
            <w:r w:rsidR="00F127CF" w:rsidRPr="00D049AF">
              <w:rPr>
                <w:rFonts w:ascii="Arial" w:eastAsiaTheme="minorHAnsi" w:hAnsi="Arial" w:cstheme="minorBidi"/>
                <w:sz w:val="20"/>
                <w:szCs w:val="22"/>
                <w:lang w:eastAsia="en-US"/>
              </w:rPr>
              <w:t xml:space="preserve">bij een gemeente met minimaal </w:t>
            </w:r>
            <w:r w:rsidR="007B1826">
              <w:rPr>
                <w:rFonts w:ascii="Arial" w:eastAsiaTheme="minorHAnsi" w:hAnsi="Arial" w:cstheme="minorBidi"/>
                <w:sz w:val="20"/>
                <w:szCs w:val="22"/>
                <w:lang w:eastAsia="en-US"/>
              </w:rPr>
              <w:t>50</w:t>
            </w:r>
            <w:r w:rsidR="00F127CF" w:rsidRPr="00D049AF">
              <w:rPr>
                <w:rFonts w:ascii="Arial" w:eastAsiaTheme="minorHAnsi" w:hAnsi="Arial" w:cstheme="minorBidi"/>
                <w:sz w:val="20"/>
                <w:szCs w:val="22"/>
                <w:lang w:eastAsia="en-US"/>
              </w:rPr>
              <w:t>.000 inwoners.</w:t>
            </w:r>
          </w:p>
          <w:p w14:paraId="54840BED" w14:textId="76A028FB" w:rsidR="00F551AC" w:rsidRPr="00394CD1" w:rsidRDefault="00F551AC" w:rsidP="000245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2205" w:type="dxa"/>
          </w:tcPr>
          <w:p w14:paraId="54840BEE" w14:textId="36D2314C" w:rsidR="007E1496" w:rsidRPr="008772A0" w:rsidRDefault="00A252D8" w:rsidP="0002456D">
            <w:sdt>
              <w:sdtPr>
                <w:id w:val="81946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BC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BC3" w:rsidRPr="008772A0">
              <w:t xml:space="preserve"> JA</w:t>
            </w:r>
            <w:r w:rsidR="001A7DC2">
              <w:t xml:space="preserve">, geef het aantal </w:t>
            </w:r>
            <w:r w:rsidR="00D049AF">
              <w:t>inwoners</w:t>
            </w:r>
            <w:r w:rsidR="001A7DC2">
              <w:t xml:space="preserve"> op:</w:t>
            </w:r>
          </w:p>
        </w:tc>
      </w:tr>
      <w:tr w:rsidR="00EF2D54" w14:paraId="54840BFE" w14:textId="77777777" w:rsidTr="00F551AC">
        <w:tc>
          <w:tcPr>
            <w:tcW w:w="7083" w:type="dxa"/>
            <w:gridSpan w:val="3"/>
          </w:tcPr>
          <w:p w14:paraId="54840BFC" w14:textId="77777777" w:rsidR="007E1496" w:rsidRPr="008772A0" w:rsidRDefault="00197BC3" w:rsidP="0002456D">
            <w:r w:rsidRPr="008772A0">
              <w:t>UEA onderaannemer toegevoegd</w:t>
            </w:r>
          </w:p>
        </w:tc>
        <w:tc>
          <w:tcPr>
            <w:tcW w:w="2205" w:type="dxa"/>
          </w:tcPr>
          <w:p w14:paraId="54840BFD" w14:textId="77777777" w:rsidR="007E1496" w:rsidRPr="008772A0" w:rsidRDefault="00A252D8" w:rsidP="0002456D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BC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BC3" w:rsidRPr="008772A0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BC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BC3" w:rsidRPr="008772A0">
              <w:t xml:space="preserve"> n.v.t.</w:t>
            </w:r>
          </w:p>
        </w:tc>
      </w:tr>
      <w:tr w:rsidR="00EF2D54" w14:paraId="54840C01" w14:textId="77777777" w:rsidTr="00F551AC">
        <w:tc>
          <w:tcPr>
            <w:tcW w:w="7083" w:type="dxa"/>
            <w:gridSpan w:val="3"/>
          </w:tcPr>
          <w:p w14:paraId="54840BFF" w14:textId="77777777" w:rsidR="007E1496" w:rsidRPr="008772A0" w:rsidRDefault="00197BC3" w:rsidP="0002456D">
            <w:r w:rsidRPr="008772A0">
              <w:t>Uitvoeringsverklaring onderaannemer toegevoegd</w:t>
            </w:r>
          </w:p>
        </w:tc>
        <w:tc>
          <w:tcPr>
            <w:tcW w:w="2205" w:type="dxa"/>
          </w:tcPr>
          <w:p w14:paraId="54840C00" w14:textId="77777777" w:rsidR="007E1496" w:rsidRPr="008772A0" w:rsidRDefault="00A252D8" w:rsidP="0002456D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BC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BC3" w:rsidRPr="008772A0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BC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BC3" w:rsidRPr="008772A0">
              <w:t xml:space="preserve"> n.v.t.</w:t>
            </w:r>
          </w:p>
        </w:tc>
      </w:tr>
    </w:tbl>
    <w:p w14:paraId="54840C02" w14:textId="77777777" w:rsidR="007E1496" w:rsidRPr="008772A0" w:rsidRDefault="00197BC3" w:rsidP="005E6DC7">
      <w:r w:rsidRPr="008772A0">
        <w:t xml:space="preserve">*U mag ook een separate beschrijving toevoegen op maximaal 1 A4 per </w:t>
      </w:r>
      <w:r w:rsidRPr="00FF6262">
        <w:t>referentieopdracht</w:t>
      </w:r>
    </w:p>
    <w:p w14:paraId="54840C03" w14:textId="77777777" w:rsidR="007E1496" w:rsidRDefault="007E1496" w:rsidP="005E6DC7"/>
    <w:p w14:paraId="54840C04" w14:textId="192EBB9E" w:rsidR="007E1496" w:rsidRDefault="007E1496">
      <w:pPr>
        <w:spacing w:after="160" w:line="259" w:lineRule="auto"/>
        <w:rPr>
          <w:rFonts w:cs="Arial"/>
          <w:szCs w:val="20"/>
        </w:rPr>
      </w:pPr>
    </w:p>
    <w:p w14:paraId="75F260BC" w14:textId="77777777" w:rsidR="00A252D8" w:rsidRDefault="00A252D8" w:rsidP="00A252D8">
      <w:pPr>
        <w:rPr>
          <w:rFonts w:cs="Arial"/>
          <w:szCs w:val="20"/>
        </w:rPr>
      </w:pPr>
    </w:p>
    <w:p w14:paraId="3F327120" w14:textId="0D2AA8E0" w:rsidR="00A252D8" w:rsidRPr="00A252D8" w:rsidRDefault="00A252D8" w:rsidP="00A252D8">
      <w:pPr>
        <w:tabs>
          <w:tab w:val="left" w:pos="7050"/>
        </w:tabs>
        <w:rPr>
          <w:rFonts w:cs="Arial"/>
          <w:szCs w:val="20"/>
        </w:rPr>
      </w:pPr>
      <w:r>
        <w:rPr>
          <w:rFonts w:cs="Arial"/>
          <w:szCs w:val="20"/>
        </w:rPr>
        <w:tab/>
      </w:r>
    </w:p>
    <w:sectPr w:rsidR="00A252D8" w:rsidRPr="00A252D8" w:rsidSect="00302250">
      <w:footerReference w:type="default" r:id="rId10"/>
      <w:footerReference w:type="first" r:id="rId11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7B023" w14:textId="77777777" w:rsidR="00370FD1" w:rsidRDefault="00370FD1">
      <w:pPr>
        <w:spacing w:line="240" w:lineRule="auto"/>
      </w:pPr>
      <w:r>
        <w:separator/>
      </w:r>
    </w:p>
  </w:endnote>
  <w:endnote w:type="continuationSeparator" w:id="0">
    <w:p w14:paraId="72903316" w14:textId="77777777" w:rsidR="00370FD1" w:rsidRDefault="00370F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EF2D54" w14:paraId="54840C0B" w14:textId="77777777" w:rsidTr="003A5D7B">
      <w:tc>
        <w:tcPr>
          <w:tcW w:w="9288" w:type="dxa"/>
        </w:tcPr>
        <w:p w14:paraId="54840C0A" w14:textId="77777777" w:rsidR="007E1496" w:rsidRDefault="007E1496">
          <w:pPr>
            <w:pStyle w:val="Voettekst"/>
          </w:pPr>
        </w:p>
      </w:tc>
    </w:tr>
    <w:tr w:rsidR="00EF2D54" w14:paraId="54840C0D" w14:textId="77777777" w:rsidTr="003A5D7B">
      <w:tc>
        <w:tcPr>
          <w:tcW w:w="9288" w:type="dxa"/>
        </w:tcPr>
        <w:p w14:paraId="54840C0C" w14:textId="77777777" w:rsidR="007E1496" w:rsidRDefault="007E1496">
          <w:pPr>
            <w:pStyle w:val="Voettekst"/>
          </w:pPr>
        </w:p>
      </w:tc>
    </w:tr>
    <w:tr w:rsidR="00EF2D54" w14:paraId="54840C0F" w14:textId="77777777" w:rsidTr="003A5D7B">
      <w:tc>
        <w:tcPr>
          <w:tcW w:w="9288" w:type="dxa"/>
        </w:tcPr>
        <w:p w14:paraId="54840C0E" w14:textId="29944B1B" w:rsidR="007E1496" w:rsidRPr="00C21EBE" w:rsidRDefault="00197BC3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Opgave referentieopdracht | </w:t>
          </w:r>
        </w:p>
      </w:tc>
    </w:tr>
  </w:tbl>
  <w:p w14:paraId="54840C10" w14:textId="77777777" w:rsidR="007E1496" w:rsidRDefault="007E149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EF2D54" w14:paraId="54840C15" w14:textId="77777777" w:rsidTr="003A5D7B">
      <w:tc>
        <w:tcPr>
          <w:tcW w:w="3544" w:type="dxa"/>
          <w:vAlign w:val="bottom"/>
        </w:tcPr>
        <w:p w14:paraId="54840C12" w14:textId="77777777" w:rsidR="007E1496" w:rsidRDefault="00197BC3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54840C16" wp14:editId="54840C17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54840C13" w14:textId="77777777" w:rsidR="007E1496" w:rsidRDefault="007E1496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54840C14" w14:textId="77777777" w:rsidR="007E1496" w:rsidRDefault="00A252D8" w:rsidP="003A5D7B">
          <w:pPr>
            <w:pStyle w:val="Voettekst"/>
            <w:jc w:val="right"/>
          </w:pPr>
          <w:r>
            <w:rPr>
              <w:noProof/>
            </w:rPr>
            <w:pict w14:anchorId="54840C18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54840C19" w14:textId="77777777" w:rsidR="007E1496" w:rsidRPr="006564A4" w:rsidRDefault="00197BC3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21D26" w14:textId="77777777" w:rsidR="00370FD1" w:rsidRDefault="00370FD1">
      <w:pPr>
        <w:spacing w:line="240" w:lineRule="auto"/>
      </w:pPr>
      <w:r>
        <w:separator/>
      </w:r>
    </w:p>
  </w:footnote>
  <w:footnote w:type="continuationSeparator" w:id="0">
    <w:p w14:paraId="41E65B24" w14:textId="77777777" w:rsidR="00370FD1" w:rsidRDefault="00370FD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301279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D54"/>
    <w:rsid w:val="0000316A"/>
    <w:rsid w:val="000872F7"/>
    <w:rsid w:val="000C2EC3"/>
    <w:rsid w:val="00197BC3"/>
    <w:rsid w:val="001A7DC2"/>
    <w:rsid w:val="00370FD1"/>
    <w:rsid w:val="00394CD1"/>
    <w:rsid w:val="00461DC2"/>
    <w:rsid w:val="004C5301"/>
    <w:rsid w:val="004C597F"/>
    <w:rsid w:val="00692E4F"/>
    <w:rsid w:val="007B1826"/>
    <w:rsid w:val="007B3FAF"/>
    <w:rsid w:val="007D5C79"/>
    <w:rsid w:val="007E1496"/>
    <w:rsid w:val="0088298C"/>
    <w:rsid w:val="00884055"/>
    <w:rsid w:val="009B2505"/>
    <w:rsid w:val="00A252D8"/>
    <w:rsid w:val="00A607A2"/>
    <w:rsid w:val="00A8061B"/>
    <w:rsid w:val="00A80998"/>
    <w:rsid w:val="00AD3502"/>
    <w:rsid w:val="00AE364E"/>
    <w:rsid w:val="00B944FE"/>
    <w:rsid w:val="00BA3B59"/>
    <w:rsid w:val="00BE11BA"/>
    <w:rsid w:val="00D0004F"/>
    <w:rsid w:val="00D049AF"/>
    <w:rsid w:val="00D33D86"/>
    <w:rsid w:val="00E40A44"/>
    <w:rsid w:val="00E6635A"/>
    <w:rsid w:val="00EF2D54"/>
    <w:rsid w:val="00F127CF"/>
    <w:rsid w:val="00F551AC"/>
    <w:rsid w:val="00FB3780"/>
    <w:rsid w:val="0E73A3AE"/>
    <w:rsid w:val="121C0AC1"/>
    <w:rsid w:val="4793CFF9"/>
    <w:rsid w:val="4DF4519B"/>
    <w:rsid w:val="54592AA4"/>
    <w:rsid w:val="54EC999F"/>
    <w:rsid w:val="5ECFD1FC"/>
    <w:rsid w:val="68423880"/>
    <w:rsid w:val="6D41E424"/>
    <w:rsid w:val="77294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54840BB4"/>
  <w15:docId w15:val="{53E67DE1-633A-48CB-88E1-0161E9E83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B250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B2505"/>
    <w:rPr>
      <w:rFonts w:ascii="Arial" w:hAnsi="Arial"/>
      <w:b/>
      <w:bCs/>
      <w:sz w:val="20"/>
      <w:szCs w:val="20"/>
    </w:rPr>
  </w:style>
  <w:style w:type="paragraph" w:customStyle="1" w:styleId="paragraph">
    <w:name w:val="paragraph"/>
    <w:basedOn w:val="Standaard"/>
    <w:rsid w:val="00AE36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AE364E"/>
  </w:style>
  <w:style w:type="character" w:customStyle="1" w:styleId="scxw57497681">
    <w:name w:val="scxw57497681"/>
    <w:basedOn w:val="Standaardalinea-lettertype"/>
    <w:rsid w:val="00AE364E"/>
  </w:style>
  <w:style w:type="character" w:customStyle="1" w:styleId="eop">
    <w:name w:val="eop"/>
    <w:basedOn w:val="Standaardalinea-lettertype"/>
    <w:rsid w:val="00AE36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97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5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2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5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9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BD1C882A7978439FA63B6255F4F7AA" ma:contentTypeVersion="6" ma:contentTypeDescription="Een nieuw document maken." ma:contentTypeScope="" ma:versionID="9872b28f2fd2f7094a952cd8621df749">
  <xsd:schema xmlns:xsd="http://www.w3.org/2001/XMLSchema" xmlns:xs="http://www.w3.org/2001/XMLSchema" xmlns:p="http://schemas.microsoft.com/office/2006/metadata/properties" xmlns:ns2="f0e93b8f-2885-4ade-8895-407e5fa4dd33" xmlns:ns3="c00159cc-eb2b-4728-ac54-00febf5efdfc" targetNamespace="http://schemas.microsoft.com/office/2006/metadata/properties" ma:root="true" ma:fieldsID="b8370aaec5e29cf00fd727b3f9cdee4e" ns2:_="" ns3:_="">
    <xsd:import namespace="f0e93b8f-2885-4ade-8895-407e5fa4dd33"/>
    <xsd:import namespace="c00159cc-eb2b-4728-ac54-00febf5efd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e93b8f-2885-4ade-8895-407e5fa4dd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0159cc-eb2b-4728-ac54-00febf5efdf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0C6903-DF28-43BE-A5AE-AA1161342C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46B330-6408-400E-892D-0A4C03F7A352}">
  <ds:schemaRefs>
    <ds:schemaRef ds:uri="http://schemas.microsoft.com/office/2006/metadata/properties"/>
    <ds:schemaRef ds:uri="http://schemas.microsoft.com/office/infopath/2007/PartnerControls"/>
    <ds:schemaRef ds:uri="bec19e40-b3af-43c4-8046-7073a279da70"/>
  </ds:schemaRefs>
</ds:datastoreItem>
</file>

<file path=customXml/itemProps3.xml><?xml version="1.0" encoding="utf-8"?>
<ds:datastoreItem xmlns:ds="http://schemas.openxmlformats.org/officeDocument/2006/customXml" ds:itemID="{0A438B93-9D90-412E-AEB5-4E4DCD62FD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e93b8f-2885-4ade-8895-407e5fa4dd33"/>
    <ds:schemaRef ds:uri="c00159cc-eb2b-4728-ac54-00febf5efd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217</Words>
  <Characters>1197</Characters>
  <Application>Microsoft Office Word</Application>
  <DocSecurity>0</DocSecurity>
  <Lines>9</Lines>
  <Paragraphs>2</Paragraphs>
  <ScaleCrop>false</ScaleCrop>
  <Company>Gemeente Utrecht</Company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Nas, Roy de</dc:creator>
  <cp:lastModifiedBy>Wolterink, André</cp:lastModifiedBy>
  <cp:revision>34</cp:revision>
  <dcterms:created xsi:type="dcterms:W3CDTF">2022-11-15T13:58:00Z</dcterms:created>
  <dcterms:modified xsi:type="dcterms:W3CDTF">2024-07-15T10:08:00Z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0x01010032BD1C882A7978439FA63B6255F4F7AA</vt:lpwstr>
  </property>
  <property fmtid="{D5CDD505-2E9C-101B-9397-08002B2CF9AE}" pid="3" name="MediaServiceImageTags">
    <vt:lpwstr/>
  </property>
</Properties>
</file>