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BE54D" w14:textId="3953242D" w:rsidR="00DD51C2" w:rsidRDefault="0015418A" w:rsidP="00677F84">
      <w:r>
        <w:rPr>
          <w:noProof/>
        </w:rPr>
        <w:drawing>
          <wp:anchor distT="0" distB="0" distL="114300" distR="114300" simplePos="0" relativeHeight="251661312" behindDoc="0" locked="0" layoutInCell="1" allowOverlap="1" wp14:anchorId="459F9FAC" wp14:editId="78239590">
            <wp:simplePos x="0" y="0"/>
            <wp:positionH relativeFrom="column">
              <wp:posOffset>1236345</wp:posOffset>
            </wp:positionH>
            <wp:positionV relativeFrom="paragraph">
              <wp:posOffset>-715645</wp:posOffset>
            </wp:positionV>
            <wp:extent cx="2332355" cy="1577679"/>
            <wp:effectExtent l="0" t="0" r="0" b="3810"/>
            <wp:wrapNone/>
            <wp:docPr id="15" name="Afbeelding 0" descr="Afbeelding met tekst, schermopname, Lettertype, wit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0" descr="Afbeelding met tekst, schermopname, Lettertype, wit&#10;&#10;Automatisch gegenereerde beschrijv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355" cy="1577679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AF91981" wp14:editId="1FE49B59">
            <wp:simplePos x="0" y="0"/>
            <wp:positionH relativeFrom="column">
              <wp:posOffset>768350</wp:posOffset>
            </wp:positionH>
            <wp:positionV relativeFrom="paragraph">
              <wp:posOffset>-718185</wp:posOffset>
            </wp:positionV>
            <wp:extent cx="467995" cy="1579880"/>
            <wp:effectExtent l="0" t="0" r="8255" b="1270"/>
            <wp:wrapNone/>
            <wp:docPr id="340211514" name="Afbeelding 1" descr="Placeholder_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Placeholder_Logo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1579880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</wp:anchor>
        </w:drawing>
      </w:r>
    </w:p>
    <w:p w14:paraId="3CBAABEC" w14:textId="6062421E" w:rsidR="007E4ACA" w:rsidRDefault="007E4ACA" w:rsidP="00677F84"/>
    <w:p w14:paraId="348F5A62" w14:textId="77777777" w:rsidR="007E4ACA" w:rsidRDefault="007E4ACA" w:rsidP="00677F84"/>
    <w:p w14:paraId="48006211" w14:textId="77777777" w:rsidR="0015418A" w:rsidRDefault="0015418A" w:rsidP="00677F84">
      <w:pPr>
        <w:pStyle w:val="Huisstijl-Titel"/>
      </w:pPr>
    </w:p>
    <w:p w14:paraId="60C2D091" w14:textId="77777777" w:rsidR="00471C24" w:rsidRDefault="00471C24" w:rsidP="0015418A">
      <w:pPr>
        <w:pStyle w:val="Huisstijl-Titel"/>
        <w:rPr>
          <w:sz w:val="30"/>
          <w:szCs w:val="30"/>
        </w:rPr>
      </w:pPr>
    </w:p>
    <w:p w14:paraId="14CED1E5" w14:textId="77777777" w:rsidR="00471C24" w:rsidRDefault="00471C24" w:rsidP="0015418A">
      <w:pPr>
        <w:pStyle w:val="Huisstijl-Titel"/>
        <w:rPr>
          <w:sz w:val="30"/>
          <w:szCs w:val="30"/>
        </w:rPr>
      </w:pPr>
    </w:p>
    <w:p w14:paraId="6E92BB7C" w14:textId="77777777" w:rsidR="00471C24" w:rsidRDefault="00471C24" w:rsidP="0015418A">
      <w:pPr>
        <w:pStyle w:val="Huisstijl-Titel"/>
        <w:rPr>
          <w:sz w:val="30"/>
          <w:szCs w:val="30"/>
        </w:rPr>
      </w:pPr>
    </w:p>
    <w:p w14:paraId="4E001372" w14:textId="77777777" w:rsidR="00471C24" w:rsidRDefault="00471C24" w:rsidP="0015418A">
      <w:pPr>
        <w:pStyle w:val="Huisstijl-Titel"/>
        <w:rPr>
          <w:sz w:val="30"/>
          <w:szCs w:val="30"/>
        </w:rPr>
      </w:pPr>
    </w:p>
    <w:p w14:paraId="5F27718D" w14:textId="77777777" w:rsidR="00471C24" w:rsidRDefault="00471C24" w:rsidP="0015418A">
      <w:pPr>
        <w:pStyle w:val="Huisstijl-Titel"/>
        <w:rPr>
          <w:sz w:val="30"/>
          <w:szCs w:val="30"/>
        </w:rPr>
      </w:pPr>
    </w:p>
    <w:p w14:paraId="0CAECC31" w14:textId="73F6D3C7" w:rsidR="0015418A" w:rsidRPr="0015418A" w:rsidRDefault="0015418A" w:rsidP="0015418A">
      <w:pPr>
        <w:pStyle w:val="Huisstijl-Titel"/>
        <w:rPr>
          <w:sz w:val="30"/>
          <w:szCs w:val="30"/>
        </w:rPr>
      </w:pPr>
      <w:r w:rsidRPr="0015418A">
        <w:rPr>
          <w:sz w:val="30"/>
          <w:szCs w:val="30"/>
        </w:rPr>
        <w:t>Marktconsultatie</w:t>
      </w:r>
    </w:p>
    <w:p w14:paraId="28DC37D6" w14:textId="6EF1336F" w:rsidR="0015418A" w:rsidRPr="0015418A" w:rsidRDefault="0015418A" w:rsidP="0015418A">
      <w:pPr>
        <w:pStyle w:val="subtitel"/>
        <w:rPr>
          <w:b/>
          <w:sz w:val="22"/>
          <w:szCs w:val="22"/>
        </w:rPr>
      </w:pPr>
      <w:r w:rsidRPr="0015418A">
        <w:rPr>
          <w:b/>
          <w:sz w:val="22"/>
          <w:szCs w:val="22"/>
        </w:rPr>
        <w:t>ten behoeve van de voorgenomen Europese Aanbesteding</w:t>
      </w:r>
    </w:p>
    <w:p w14:paraId="2356E3E3" w14:textId="77777777" w:rsidR="0015418A" w:rsidRPr="0015418A" w:rsidRDefault="0015418A" w:rsidP="0015418A">
      <w:pPr>
        <w:pStyle w:val="subtitel"/>
        <w:rPr>
          <w:b/>
        </w:rPr>
      </w:pPr>
    </w:p>
    <w:p w14:paraId="57713875" w14:textId="462DB251" w:rsidR="0015418A" w:rsidRPr="0015418A" w:rsidRDefault="0015418A" w:rsidP="0015418A">
      <w:pPr>
        <w:pStyle w:val="subtitel"/>
        <w:rPr>
          <w:b/>
          <w:sz w:val="30"/>
          <w:szCs w:val="30"/>
        </w:rPr>
      </w:pPr>
      <w:r w:rsidRPr="0015418A">
        <w:rPr>
          <w:b/>
          <w:sz w:val="30"/>
          <w:szCs w:val="30"/>
        </w:rPr>
        <w:t>Stroefheidsmetingen 2026-2028</w:t>
      </w:r>
    </w:p>
    <w:p w14:paraId="2D8FB4CD" w14:textId="77777777" w:rsidR="0015418A" w:rsidRPr="0015418A" w:rsidRDefault="0015418A" w:rsidP="0015418A">
      <w:pPr>
        <w:rPr>
          <w:b/>
        </w:rPr>
      </w:pPr>
    </w:p>
    <w:p w14:paraId="7D17DD35" w14:textId="77777777" w:rsidR="0015418A" w:rsidRPr="0015418A" w:rsidRDefault="0015418A" w:rsidP="0015418A">
      <w:pPr>
        <w:rPr>
          <w:b/>
          <w:sz w:val="22"/>
          <w:szCs w:val="22"/>
        </w:rPr>
      </w:pPr>
      <w:r w:rsidRPr="0015418A">
        <w:rPr>
          <w:b/>
          <w:sz w:val="22"/>
          <w:szCs w:val="22"/>
        </w:rPr>
        <w:t xml:space="preserve">van </w:t>
      </w:r>
    </w:p>
    <w:p w14:paraId="178E3810" w14:textId="77777777" w:rsidR="0015418A" w:rsidRPr="0015418A" w:rsidRDefault="0015418A" w:rsidP="0015418A">
      <w:pPr>
        <w:rPr>
          <w:b/>
        </w:rPr>
      </w:pPr>
    </w:p>
    <w:p w14:paraId="46097064" w14:textId="72A6B92F" w:rsidR="0015418A" w:rsidRPr="0015418A" w:rsidRDefault="0015418A" w:rsidP="0015418A">
      <w:pPr>
        <w:rPr>
          <w:b/>
          <w:sz w:val="30"/>
          <w:szCs w:val="30"/>
        </w:rPr>
      </w:pPr>
      <w:r w:rsidRPr="0015418A">
        <w:rPr>
          <w:b/>
          <w:sz w:val="30"/>
          <w:szCs w:val="30"/>
        </w:rPr>
        <w:t xml:space="preserve">Rijkswaterstaat </w:t>
      </w:r>
    </w:p>
    <w:p w14:paraId="2F2C1061" w14:textId="77777777" w:rsidR="0015418A" w:rsidRDefault="0015418A" w:rsidP="00677F84">
      <w:pPr>
        <w:pStyle w:val="Huisstijl-Titel"/>
      </w:pPr>
    </w:p>
    <w:p w14:paraId="2821BC0D" w14:textId="77777777" w:rsidR="00471C24" w:rsidRDefault="00471C24" w:rsidP="00677F84">
      <w:pPr>
        <w:pStyle w:val="Huisstijl-Titel"/>
      </w:pPr>
    </w:p>
    <w:p w14:paraId="53C27C21" w14:textId="77777777" w:rsidR="00471C24" w:rsidRDefault="00471C24" w:rsidP="00677F84">
      <w:pPr>
        <w:pStyle w:val="Huisstijl-Titel"/>
      </w:pPr>
    </w:p>
    <w:p w14:paraId="72974B17" w14:textId="77777777" w:rsidR="00471C24" w:rsidRDefault="00471C24" w:rsidP="00677F84">
      <w:pPr>
        <w:pStyle w:val="Huisstijl-Titel"/>
      </w:pPr>
    </w:p>
    <w:p w14:paraId="063736C7" w14:textId="77777777" w:rsidR="0015418A" w:rsidRDefault="0015418A" w:rsidP="00677F84">
      <w:pPr>
        <w:pStyle w:val="Huisstijl-Titel"/>
      </w:pPr>
    </w:p>
    <w:p w14:paraId="181BE559" w14:textId="77777777" w:rsidR="00DD51C2" w:rsidRDefault="00DD51C2" w:rsidP="00677F84"/>
    <w:p w14:paraId="181BE55A" w14:textId="77777777" w:rsidR="00DD51C2" w:rsidRDefault="00DD51C2" w:rsidP="00677F84">
      <w:pPr>
        <w:rPr>
          <w:b/>
          <w:sz w:val="20"/>
          <w:szCs w:val="20"/>
        </w:rPr>
      </w:pPr>
      <w:r w:rsidRPr="00FD43A7">
        <w:rPr>
          <w:b/>
          <w:sz w:val="20"/>
          <w:szCs w:val="20"/>
        </w:rPr>
        <w:t>Colofon</w:t>
      </w:r>
    </w:p>
    <w:p w14:paraId="181BE55B" w14:textId="77777777" w:rsidR="00DD51C2" w:rsidRPr="00FD43A7" w:rsidRDefault="00DD51C2" w:rsidP="00677F84">
      <w:pPr>
        <w:rPr>
          <w:b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5441"/>
      </w:tblGrid>
      <w:tr w:rsidR="00DD51C2" w14:paraId="181BE55E" w14:textId="77777777" w:rsidTr="00411D8A">
        <w:tc>
          <w:tcPr>
            <w:tcW w:w="2268" w:type="dxa"/>
          </w:tcPr>
          <w:p w14:paraId="181BE55C" w14:textId="77777777" w:rsidR="00DD51C2" w:rsidRPr="00573FD1" w:rsidRDefault="00DD51C2" w:rsidP="00677F84">
            <w:pPr>
              <w:pStyle w:val="broodtekst"/>
            </w:pPr>
            <w:r w:rsidRPr="00573FD1">
              <w:rPr>
                <w:szCs w:val="18"/>
              </w:rPr>
              <w:t>Uitgegeven door</w:t>
            </w:r>
          </w:p>
        </w:tc>
        <w:tc>
          <w:tcPr>
            <w:tcW w:w="5441" w:type="dxa"/>
          </w:tcPr>
          <w:p w14:paraId="181BE55D" w14:textId="77777777" w:rsidR="00DD51C2" w:rsidRPr="00573FD1" w:rsidRDefault="00DD51C2" w:rsidP="00677F84">
            <w:pPr>
              <w:pStyle w:val="Huisstijl-Colofon"/>
            </w:pPr>
            <w:r w:rsidRPr="00573FD1">
              <w:rPr>
                <w:szCs w:val="22"/>
              </w:rPr>
              <w:t>InkoopCentrum IV</w:t>
            </w:r>
          </w:p>
        </w:tc>
      </w:tr>
      <w:tr w:rsidR="00DD51C2" w14:paraId="181BE561" w14:textId="77777777" w:rsidTr="00411D8A">
        <w:tc>
          <w:tcPr>
            <w:tcW w:w="2268" w:type="dxa"/>
          </w:tcPr>
          <w:p w14:paraId="181BE55F" w14:textId="77777777" w:rsidR="00DD51C2" w:rsidRPr="00573FD1" w:rsidRDefault="00DD51C2" w:rsidP="00677F84">
            <w:pPr>
              <w:pStyle w:val="broodtekst"/>
              <w:rPr>
                <w:szCs w:val="18"/>
              </w:rPr>
            </w:pPr>
            <w:r w:rsidRPr="00573FD1">
              <w:rPr>
                <w:szCs w:val="18"/>
              </w:rPr>
              <w:t>Informatie</w:t>
            </w:r>
          </w:p>
        </w:tc>
        <w:tc>
          <w:tcPr>
            <w:tcW w:w="5441" w:type="dxa"/>
          </w:tcPr>
          <w:p w14:paraId="181BE560" w14:textId="5A344D1B" w:rsidR="00DD51C2" w:rsidRPr="00573FD1" w:rsidRDefault="003607A4" w:rsidP="003607A4">
            <w:pPr>
              <w:pStyle w:val="Huisstijl-Colofon"/>
            </w:pPr>
            <w:hyperlink r:id="rId14" w:tooltip="mailto:inkoopcentrum-iv@rws.nl" w:history="1">
              <w:r w:rsidRPr="00573FD1">
                <w:rPr>
                  <w:rStyle w:val="Hyperlink"/>
                  <w:bCs/>
                  <w:szCs w:val="18"/>
                </w:rPr>
                <w:t>inkoopcentrum-iv@rws.nl</w:t>
              </w:r>
            </w:hyperlink>
          </w:p>
        </w:tc>
      </w:tr>
      <w:tr w:rsidR="00DD51C2" w14:paraId="181BE56A" w14:textId="77777777" w:rsidTr="00411D8A">
        <w:tc>
          <w:tcPr>
            <w:tcW w:w="2268" w:type="dxa"/>
          </w:tcPr>
          <w:p w14:paraId="181BE568" w14:textId="77777777" w:rsidR="00DD51C2" w:rsidRPr="00573FD1" w:rsidRDefault="00DD51C2" w:rsidP="00677F84">
            <w:pPr>
              <w:pStyle w:val="broodtekst"/>
              <w:rPr>
                <w:szCs w:val="18"/>
              </w:rPr>
            </w:pPr>
            <w:r w:rsidRPr="00573FD1">
              <w:rPr>
                <w:szCs w:val="18"/>
              </w:rPr>
              <w:t>Uitgevoerd door</w:t>
            </w:r>
          </w:p>
        </w:tc>
        <w:tc>
          <w:tcPr>
            <w:tcW w:w="5441" w:type="dxa"/>
          </w:tcPr>
          <w:p w14:paraId="181BE569" w14:textId="720B00F0" w:rsidR="00DD51C2" w:rsidRPr="00573FD1" w:rsidRDefault="00675056" w:rsidP="00675056">
            <w:r>
              <w:t>Projectteam EA MJPV Stroefheid</w:t>
            </w:r>
          </w:p>
        </w:tc>
      </w:tr>
      <w:tr w:rsidR="00DD51C2" w14:paraId="181BE56D" w14:textId="77777777" w:rsidTr="00411D8A">
        <w:tc>
          <w:tcPr>
            <w:tcW w:w="2268" w:type="dxa"/>
          </w:tcPr>
          <w:p w14:paraId="181BE56B" w14:textId="77777777" w:rsidR="00DD51C2" w:rsidRPr="00573FD1" w:rsidRDefault="00DD51C2" w:rsidP="00677F84">
            <w:pPr>
              <w:pStyle w:val="broodtekst"/>
              <w:rPr>
                <w:szCs w:val="18"/>
              </w:rPr>
            </w:pPr>
            <w:r w:rsidRPr="00573FD1">
              <w:rPr>
                <w:szCs w:val="18"/>
              </w:rPr>
              <w:t>Opmaak</w:t>
            </w:r>
          </w:p>
        </w:tc>
        <w:tc>
          <w:tcPr>
            <w:tcW w:w="5441" w:type="dxa"/>
          </w:tcPr>
          <w:p w14:paraId="181BE56C" w14:textId="2AB93988" w:rsidR="00DD51C2" w:rsidRPr="00573FD1" w:rsidRDefault="0032573A" w:rsidP="00677F84">
            <w:pPr>
              <w:pStyle w:val="Huisstijl-Colofon"/>
            </w:pPr>
            <w:r>
              <w:t>Marit Westmaas</w:t>
            </w:r>
          </w:p>
        </w:tc>
      </w:tr>
      <w:tr w:rsidR="00DD51C2" w14:paraId="181BE570" w14:textId="77777777" w:rsidTr="00411D8A">
        <w:tc>
          <w:tcPr>
            <w:tcW w:w="2268" w:type="dxa"/>
          </w:tcPr>
          <w:p w14:paraId="181BE56E" w14:textId="77777777" w:rsidR="00DD51C2" w:rsidRPr="00BF1E17" w:rsidRDefault="00DD51C2" w:rsidP="00677F84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Datum</w:t>
            </w:r>
          </w:p>
        </w:tc>
        <w:tc>
          <w:tcPr>
            <w:tcW w:w="5441" w:type="dxa"/>
          </w:tcPr>
          <w:p w14:paraId="181BE56F" w14:textId="7E25D280" w:rsidR="00DD51C2" w:rsidRPr="00430373" w:rsidRDefault="0032573A" w:rsidP="00677F84">
            <w:pPr>
              <w:pStyle w:val="Huisstijl-Colofon"/>
            </w:pPr>
            <w:r>
              <w:t>4 maart 2025</w:t>
            </w:r>
          </w:p>
        </w:tc>
      </w:tr>
      <w:tr w:rsidR="00DD51C2" w14:paraId="181BE573" w14:textId="77777777" w:rsidTr="00411D8A">
        <w:tc>
          <w:tcPr>
            <w:tcW w:w="2268" w:type="dxa"/>
          </w:tcPr>
          <w:p w14:paraId="181BE571" w14:textId="77777777" w:rsidR="00DD51C2" w:rsidRPr="00BF1E17" w:rsidRDefault="00DD51C2" w:rsidP="00677F84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Status</w:t>
            </w:r>
          </w:p>
        </w:tc>
        <w:tc>
          <w:tcPr>
            <w:tcW w:w="5441" w:type="dxa"/>
          </w:tcPr>
          <w:p w14:paraId="181BE572" w14:textId="51770C87" w:rsidR="00DD51C2" w:rsidRPr="00430373" w:rsidRDefault="0032573A" w:rsidP="00677F84">
            <w:pPr>
              <w:pStyle w:val="Huisstijl-Colofon"/>
            </w:pPr>
            <w:r>
              <w:t>Definitief</w:t>
            </w:r>
          </w:p>
        </w:tc>
      </w:tr>
      <w:tr w:rsidR="00DD51C2" w14:paraId="181BE576" w14:textId="77777777" w:rsidTr="00411D8A">
        <w:tc>
          <w:tcPr>
            <w:tcW w:w="2268" w:type="dxa"/>
          </w:tcPr>
          <w:p w14:paraId="181BE574" w14:textId="77777777" w:rsidR="00DD51C2" w:rsidRPr="00BF1E17" w:rsidRDefault="00DD51C2" w:rsidP="00677F84">
            <w:pPr>
              <w:pStyle w:val="broodtekst"/>
              <w:rPr>
                <w:szCs w:val="18"/>
              </w:rPr>
            </w:pPr>
            <w:r w:rsidRPr="00BF1E17">
              <w:rPr>
                <w:szCs w:val="18"/>
              </w:rPr>
              <w:t>Versienummer</w:t>
            </w:r>
          </w:p>
        </w:tc>
        <w:tc>
          <w:tcPr>
            <w:tcW w:w="5441" w:type="dxa"/>
          </w:tcPr>
          <w:p w14:paraId="181BE575" w14:textId="085EBCD7" w:rsidR="00DD51C2" w:rsidRPr="00430373" w:rsidRDefault="0032573A" w:rsidP="00677F84">
            <w:pPr>
              <w:pStyle w:val="Huisstijl-Colofon"/>
            </w:pPr>
            <w:r>
              <w:t>1.0</w:t>
            </w:r>
          </w:p>
        </w:tc>
      </w:tr>
    </w:tbl>
    <w:p w14:paraId="181BE578" w14:textId="77777777" w:rsidR="00DD51C2" w:rsidRDefault="00DD51C2" w:rsidP="00677F84">
      <w:pPr>
        <w:rPr>
          <w:sz w:val="20"/>
          <w:szCs w:val="20"/>
          <w:highlight w:val="green"/>
        </w:rPr>
      </w:pPr>
    </w:p>
    <w:p w14:paraId="181BE588" w14:textId="77777777" w:rsidR="00DD51C2" w:rsidRDefault="00DD51C2" w:rsidP="00677F84">
      <w:pPr>
        <w:spacing w:line="240" w:lineRule="auto"/>
        <w:rPr>
          <w:rFonts w:cs="Arial"/>
          <w:b/>
          <w:bCs/>
          <w:kern w:val="32"/>
          <w:sz w:val="20"/>
          <w:szCs w:val="18"/>
        </w:rPr>
      </w:pPr>
      <w:r>
        <w:br w:type="page"/>
      </w:r>
    </w:p>
    <w:p w14:paraId="061DF0AF" w14:textId="016A3EBC" w:rsidR="00315E63" w:rsidRDefault="00315E63" w:rsidP="00315E63">
      <w:pPr>
        <w:pStyle w:val="Kop1"/>
        <w:rPr>
          <w:sz w:val="24"/>
          <w:szCs w:val="24"/>
        </w:rPr>
      </w:pPr>
      <w:bookmarkStart w:id="0" w:name="_Toc45634253"/>
      <w:r>
        <w:rPr>
          <w:sz w:val="24"/>
          <w:szCs w:val="24"/>
        </w:rPr>
        <w:lastRenderedPageBreak/>
        <w:t>Vragen</w:t>
      </w:r>
      <w:bookmarkEnd w:id="0"/>
      <w:r w:rsidR="009F5482">
        <w:rPr>
          <w:sz w:val="24"/>
          <w:szCs w:val="24"/>
        </w:rPr>
        <w:t>- en antwoordenlijst</w:t>
      </w:r>
    </w:p>
    <w:p w14:paraId="3FCA92E6" w14:textId="77777777" w:rsidR="009F5482" w:rsidRDefault="009F5482" w:rsidP="009F5482"/>
    <w:p w14:paraId="68125C65" w14:textId="77777777" w:rsidR="004A4472" w:rsidRDefault="009F5482" w:rsidP="009F5482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 xml:space="preserve">Graag willen wij u vragen om uw antwoord daar waar nodig toe te lichten in het bijgevoegde Word-document ‘Invulformulier </w:t>
      </w:r>
      <w:r w:rsidR="004A4472">
        <w:rPr>
          <w:rFonts w:cs="Verdana"/>
          <w:szCs w:val="18"/>
        </w:rPr>
        <w:t>V</w:t>
      </w:r>
      <w:r>
        <w:rPr>
          <w:rFonts w:cs="Verdana"/>
          <w:szCs w:val="18"/>
        </w:rPr>
        <w:t xml:space="preserve">raag en </w:t>
      </w:r>
      <w:r w:rsidR="004A4472">
        <w:rPr>
          <w:rFonts w:cs="Verdana"/>
          <w:szCs w:val="18"/>
        </w:rPr>
        <w:t>A</w:t>
      </w:r>
      <w:r>
        <w:rPr>
          <w:rFonts w:cs="Verdana"/>
          <w:szCs w:val="18"/>
        </w:rPr>
        <w:t xml:space="preserve">ntwoorden </w:t>
      </w:r>
      <w:r w:rsidR="004A4472">
        <w:rPr>
          <w:rFonts w:cs="Verdana"/>
          <w:szCs w:val="18"/>
        </w:rPr>
        <w:t>M</w:t>
      </w:r>
      <w:r>
        <w:rPr>
          <w:rFonts w:cs="Verdana"/>
          <w:szCs w:val="18"/>
        </w:rPr>
        <w:t>arktconsultatie Stroefheidsmetingen</w:t>
      </w:r>
      <w:r w:rsidR="00291845">
        <w:rPr>
          <w:rFonts w:cs="Verdana"/>
          <w:szCs w:val="18"/>
        </w:rPr>
        <w:t xml:space="preserve"> 2026-2028</w:t>
      </w:r>
      <w:r>
        <w:rPr>
          <w:rFonts w:cs="Verdana"/>
          <w:szCs w:val="18"/>
        </w:rPr>
        <w:t xml:space="preserve">’. </w:t>
      </w:r>
    </w:p>
    <w:p w14:paraId="05C78709" w14:textId="77777777" w:rsidR="004A4472" w:rsidRDefault="004A4472" w:rsidP="009F5482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14:paraId="3358ACFD" w14:textId="236F7425" w:rsidR="009F5482" w:rsidRDefault="009F5482" w:rsidP="009F5482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>Uw beantwoording stelt R</w:t>
      </w:r>
      <w:r w:rsidR="00ED7DB5">
        <w:rPr>
          <w:rFonts w:cs="Verdana"/>
          <w:szCs w:val="18"/>
        </w:rPr>
        <w:t>ijkswaterstaat</w:t>
      </w:r>
      <w:r>
        <w:rPr>
          <w:rFonts w:cs="Verdana"/>
          <w:szCs w:val="18"/>
        </w:rPr>
        <w:t xml:space="preserve"> in staat een zo compleet mogelijke analyse en afweging te maken bij de voorbereiding van de komende aanbesteding.</w:t>
      </w:r>
    </w:p>
    <w:p w14:paraId="12AA890F" w14:textId="77777777" w:rsidR="009F5482" w:rsidRDefault="009F5482" w:rsidP="009F548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654"/>
      </w:tblGrid>
      <w:tr w:rsidR="009F5482" w:rsidRPr="00C41715" w14:paraId="48CE8BD0" w14:textId="77777777" w:rsidTr="00FF45ED">
        <w:tc>
          <w:tcPr>
            <w:tcW w:w="7925" w:type="dxa"/>
            <w:gridSpan w:val="2"/>
          </w:tcPr>
          <w:p w14:paraId="583885FE" w14:textId="77777777" w:rsidR="009F5482" w:rsidRDefault="009F5482" w:rsidP="00FF45ED">
            <w:pPr>
              <w:spacing w:line="240" w:lineRule="auto"/>
              <w:rPr>
                <w:b/>
              </w:rPr>
            </w:pPr>
            <w:r w:rsidRPr="00E665B8">
              <w:rPr>
                <w:b/>
              </w:rPr>
              <w:t>Leveranciersinformatie</w:t>
            </w:r>
          </w:p>
          <w:p w14:paraId="0B79556A" w14:textId="77777777" w:rsidR="009F5482" w:rsidRPr="00E665B8" w:rsidRDefault="009F5482" w:rsidP="00FF45ED">
            <w:pPr>
              <w:spacing w:line="240" w:lineRule="auto"/>
              <w:rPr>
                <w:b/>
              </w:rPr>
            </w:pPr>
          </w:p>
        </w:tc>
      </w:tr>
      <w:tr w:rsidR="009F5482" w:rsidRPr="00C41715" w14:paraId="05BD86E5" w14:textId="77777777" w:rsidTr="00FF45ED">
        <w:tc>
          <w:tcPr>
            <w:tcW w:w="1271" w:type="dxa"/>
          </w:tcPr>
          <w:p w14:paraId="36D68F44" w14:textId="77777777" w:rsidR="009F5482" w:rsidRDefault="009F5482" w:rsidP="00FF45ED">
            <w:pPr>
              <w:spacing w:line="240" w:lineRule="auto"/>
            </w:pPr>
            <w:r>
              <w:t>A1</w:t>
            </w:r>
          </w:p>
        </w:tc>
        <w:tc>
          <w:tcPr>
            <w:tcW w:w="6654" w:type="dxa"/>
          </w:tcPr>
          <w:p w14:paraId="60430256" w14:textId="77777777" w:rsidR="009F5482" w:rsidRPr="00C41715" w:rsidRDefault="009F5482" w:rsidP="00FF45ED">
            <w:pPr>
              <w:spacing w:line="240" w:lineRule="auto"/>
            </w:pPr>
            <w:r>
              <w:t>Naam van uw organisatie</w:t>
            </w:r>
          </w:p>
        </w:tc>
      </w:tr>
      <w:tr w:rsidR="009F5482" w:rsidDel="007604FF" w14:paraId="521E11CB" w14:textId="77777777" w:rsidTr="00FF45ED">
        <w:tc>
          <w:tcPr>
            <w:tcW w:w="1271" w:type="dxa"/>
          </w:tcPr>
          <w:p w14:paraId="52ECB703" w14:textId="77777777" w:rsidR="009F5482" w:rsidRDefault="009F5482" w:rsidP="00FF45ED">
            <w:pPr>
              <w:spacing w:line="240" w:lineRule="auto"/>
            </w:pPr>
            <w:r>
              <w:t xml:space="preserve">Antwoord: </w:t>
            </w:r>
          </w:p>
        </w:tc>
        <w:tc>
          <w:tcPr>
            <w:tcW w:w="6654" w:type="dxa"/>
          </w:tcPr>
          <w:p w14:paraId="5E35D44A" w14:textId="77777777" w:rsidR="009F5482" w:rsidRDefault="009F5482" w:rsidP="00FF45ED">
            <w:pPr>
              <w:spacing w:line="240" w:lineRule="auto"/>
            </w:pPr>
          </w:p>
        </w:tc>
      </w:tr>
      <w:tr w:rsidR="009F5482" w:rsidDel="007604FF" w14:paraId="381819E3" w14:textId="77777777" w:rsidTr="00FF45ED">
        <w:tc>
          <w:tcPr>
            <w:tcW w:w="1271" w:type="dxa"/>
          </w:tcPr>
          <w:p w14:paraId="669D7CB3" w14:textId="77777777" w:rsidR="009F5482" w:rsidRDefault="009F5482" w:rsidP="00FF45ED">
            <w:pPr>
              <w:spacing w:line="240" w:lineRule="auto"/>
            </w:pPr>
            <w:r>
              <w:t>A2</w:t>
            </w:r>
          </w:p>
        </w:tc>
        <w:tc>
          <w:tcPr>
            <w:tcW w:w="6654" w:type="dxa"/>
          </w:tcPr>
          <w:p w14:paraId="42C5C4B5" w14:textId="64D23EA7" w:rsidR="009F5482" w:rsidRDefault="009F5482" w:rsidP="00FF45ED">
            <w:pPr>
              <w:spacing w:line="240" w:lineRule="auto"/>
            </w:pPr>
            <w:r>
              <w:t>Adresgegevens organisatie</w:t>
            </w:r>
            <w:r w:rsidR="001C4074">
              <w:t xml:space="preserve"> </w:t>
            </w:r>
          </w:p>
        </w:tc>
      </w:tr>
      <w:tr w:rsidR="009F5482" w:rsidDel="007604FF" w14:paraId="23267A3E" w14:textId="77777777" w:rsidTr="00FF45ED">
        <w:tc>
          <w:tcPr>
            <w:tcW w:w="1271" w:type="dxa"/>
          </w:tcPr>
          <w:p w14:paraId="0FA5F3E8" w14:textId="77777777" w:rsidR="009F5482" w:rsidRDefault="009F5482" w:rsidP="00FF45ED">
            <w:pPr>
              <w:spacing w:line="240" w:lineRule="auto"/>
            </w:pPr>
            <w:r>
              <w:t>Antwoord:</w:t>
            </w:r>
          </w:p>
        </w:tc>
        <w:tc>
          <w:tcPr>
            <w:tcW w:w="6654" w:type="dxa"/>
          </w:tcPr>
          <w:p w14:paraId="6C8AC7F9" w14:textId="77777777" w:rsidR="009F5482" w:rsidRDefault="009F5482" w:rsidP="00FF45ED">
            <w:pPr>
              <w:spacing w:line="240" w:lineRule="auto"/>
            </w:pPr>
          </w:p>
        </w:tc>
      </w:tr>
      <w:tr w:rsidR="009F5482" w:rsidDel="007604FF" w14:paraId="1727FD5C" w14:textId="77777777" w:rsidTr="00FF45ED">
        <w:tc>
          <w:tcPr>
            <w:tcW w:w="1271" w:type="dxa"/>
          </w:tcPr>
          <w:p w14:paraId="162C6DD3" w14:textId="77777777" w:rsidR="009F5482" w:rsidRDefault="009F5482" w:rsidP="00FF45ED">
            <w:pPr>
              <w:spacing w:line="240" w:lineRule="auto"/>
            </w:pPr>
            <w:r>
              <w:t>A3</w:t>
            </w:r>
          </w:p>
        </w:tc>
        <w:tc>
          <w:tcPr>
            <w:tcW w:w="6654" w:type="dxa"/>
          </w:tcPr>
          <w:p w14:paraId="417DEE33" w14:textId="77777777" w:rsidR="009F5482" w:rsidDel="007604FF" w:rsidRDefault="009F5482" w:rsidP="00FF45ED">
            <w:pPr>
              <w:spacing w:line="240" w:lineRule="auto"/>
            </w:pPr>
            <w:r>
              <w:t xml:space="preserve">Wat is het specialisme van uw organisatie? </w:t>
            </w:r>
          </w:p>
        </w:tc>
      </w:tr>
      <w:tr w:rsidR="009F5482" w:rsidDel="007604FF" w14:paraId="5E1E09D7" w14:textId="77777777" w:rsidTr="00FF45ED">
        <w:tc>
          <w:tcPr>
            <w:tcW w:w="1271" w:type="dxa"/>
          </w:tcPr>
          <w:p w14:paraId="742F7C4C" w14:textId="77777777" w:rsidR="009F5482" w:rsidRDefault="009F5482" w:rsidP="00FF45ED">
            <w:pPr>
              <w:spacing w:line="240" w:lineRule="auto"/>
            </w:pPr>
            <w:r>
              <w:t>Antwoord:</w:t>
            </w:r>
          </w:p>
        </w:tc>
        <w:tc>
          <w:tcPr>
            <w:tcW w:w="6654" w:type="dxa"/>
          </w:tcPr>
          <w:p w14:paraId="5CC0738F" w14:textId="77777777" w:rsidR="009F5482" w:rsidRDefault="009F5482" w:rsidP="00FF45ED">
            <w:pPr>
              <w:spacing w:line="240" w:lineRule="auto"/>
            </w:pPr>
          </w:p>
        </w:tc>
      </w:tr>
      <w:tr w:rsidR="009F5482" w:rsidDel="007604FF" w14:paraId="7722A829" w14:textId="77777777" w:rsidTr="00FF45ED">
        <w:tc>
          <w:tcPr>
            <w:tcW w:w="1271" w:type="dxa"/>
          </w:tcPr>
          <w:p w14:paraId="416C7597" w14:textId="77777777" w:rsidR="009F5482" w:rsidRDefault="009F5482" w:rsidP="00FF45ED">
            <w:pPr>
              <w:spacing w:line="240" w:lineRule="auto"/>
            </w:pPr>
            <w:r>
              <w:t>A4</w:t>
            </w:r>
          </w:p>
        </w:tc>
        <w:tc>
          <w:tcPr>
            <w:tcW w:w="6654" w:type="dxa"/>
          </w:tcPr>
          <w:p w14:paraId="78E7FEB0" w14:textId="77777777" w:rsidR="009F5482" w:rsidDel="007604FF" w:rsidRDefault="009F5482" w:rsidP="00FF45ED">
            <w:pPr>
              <w:spacing w:line="240" w:lineRule="auto"/>
            </w:pPr>
            <w:r>
              <w:t>Naam contactpersoon</w:t>
            </w:r>
          </w:p>
        </w:tc>
      </w:tr>
      <w:tr w:rsidR="009F5482" w:rsidDel="007604FF" w14:paraId="10EEC36F" w14:textId="77777777" w:rsidTr="00FF45ED">
        <w:tc>
          <w:tcPr>
            <w:tcW w:w="1271" w:type="dxa"/>
          </w:tcPr>
          <w:p w14:paraId="079A2169" w14:textId="77777777" w:rsidR="009F5482" w:rsidRDefault="009F5482" w:rsidP="00FF45ED">
            <w:pPr>
              <w:spacing w:line="240" w:lineRule="auto"/>
            </w:pPr>
            <w:r>
              <w:t>Antwoord:</w:t>
            </w:r>
          </w:p>
        </w:tc>
        <w:tc>
          <w:tcPr>
            <w:tcW w:w="6654" w:type="dxa"/>
          </w:tcPr>
          <w:p w14:paraId="3F007E01" w14:textId="77777777" w:rsidR="009F5482" w:rsidRDefault="009F5482" w:rsidP="00FF45ED">
            <w:pPr>
              <w:spacing w:line="240" w:lineRule="auto"/>
            </w:pPr>
          </w:p>
        </w:tc>
      </w:tr>
      <w:tr w:rsidR="009F5482" w:rsidDel="007604FF" w14:paraId="0884231E" w14:textId="77777777" w:rsidTr="00FF45ED">
        <w:tc>
          <w:tcPr>
            <w:tcW w:w="1271" w:type="dxa"/>
          </w:tcPr>
          <w:p w14:paraId="32CC2F59" w14:textId="77777777" w:rsidR="009F5482" w:rsidRDefault="009F5482" w:rsidP="00FF45ED">
            <w:pPr>
              <w:spacing w:line="240" w:lineRule="auto"/>
            </w:pPr>
            <w:r>
              <w:t>A5</w:t>
            </w:r>
          </w:p>
        </w:tc>
        <w:tc>
          <w:tcPr>
            <w:tcW w:w="6654" w:type="dxa"/>
          </w:tcPr>
          <w:p w14:paraId="5E4141BF" w14:textId="77777777" w:rsidR="009F5482" w:rsidDel="007604FF" w:rsidRDefault="009F5482" w:rsidP="00FF45ED">
            <w:pPr>
              <w:spacing w:line="240" w:lineRule="auto"/>
            </w:pPr>
            <w:r>
              <w:t>E-mailadres contactpersoon</w:t>
            </w:r>
          </w:p>
        </w:tc>
      </w:tr>
      <w:tr w:rsidR="009F5482" w:rsidDel="007604FF" w14:paraId="7332DD9B" w14:textId="77777777" w:rsidTr="00FF45ED">
        <w:tc>
          <w:tcPr>
            <w:tcW w:w="1271" w:type="dxa"/>
          </w:tcPr>
          <w:p w14:paraId="5043EA7F" w14:textId="77777777" w:rsidR="009F5482" w:rsidRDefault="009F5482" w:rsidP="00FF45ED">
            <w:pPr>
              <w:spacing w:line="240" w:lineRule="auto"/>
            </w:pPr>
            <w:r>
              <w:t>Antwoord:</w:t>
            </w:r>
          </w:p>
        </w:tc>
        <w:tc>
          <w:tcPr>
            <w:tcW w:w="6654" w:type="dxa"/>
          </w:tcPr>
          <w:p w14:paraId="5887F79B" w14:textId="77777777" w:rsidR="009F5482" w:rsidRDefault="009F5482" w:rsidP="00FF45ED">
            <w:pPr>
              <w:spacing w:line="240" w:lineRule="auto"/>
            </w:pPr>
          </w:p>
        </w:tc>
      </w:tr>
      <w:tr w:rsidR="009F5482" w:rsidDel="007604FF" w14:paraId="48DE4E59" w14:textId="77777777" w:rsidTr="00FF45ED">
        <w:tc>
          <w:tcPr>
            <w:tcW w:w="1271" w:type="dxa"/>
          </w:tcPr>
          <w:p w14:paraId="016C7D85" w14:textId="77777777" w:rsidR="009F5482" w:rsidRDefault="009F5482" w:rsidP="00FF45ED">
            <w:pPr>
              <w:spacing w:line="240" w:lineRule="auto"/>
            </w:pPr>
            <w:r>
              <w:t>A6</w:t>
            </w:r>
          </w:p>
        </w:tc>
        <w:tc>
          <w:tcPr>
            <w:tcW w:w="6654" w:type="dxa"/>
          </w:tcPr>
          <w:p w14:paraId="3A1814AF" w14:textId="77777777" w:rsidR="009F5482" w:rsidDel="007604FF" w:rsidRDefault="009F5482" w:rsidP="00FF45ED">
            <w:pPr>
              <w:spacing w:line="240" w:lineRule="auto"/>
            </w:pPr>
            <w:r>
              <w:t>Telefoonnummer contactpersoon</w:t>
            </w:r>
          </w:p>
        </w:tc>
      </w:tr>
      <w:tr w:rsidR="009F5482" w:rsidDel="007604FF" w14:paraId="54312168" w14:textId="77777777" w:rsidTr="00FF45ED">
        <w:tc>
          <w:tcPr>
            <w:tcW w:w="1271" w:type="dxa"/>
          </w:tcPr>
          <w:p w14:paraId="13708A4C" w14:textId="77777777" w:rsidR="009F5482" w:rsidRDefault="009F5482" w:rsidP="00FF45ED">
            <w:pPr>
              <w:spacing w:line="240" w:lineRule="auto"/>
            </w:pPr>
            <w:r>
              <w:t>Antwoord:</w:t>
            </w:r>
          </w:p>
        </w:tc>
        <w:tc>
          <w:tcPr>
            <w:tcW w:w="6654" w:type="dxa"/>
          </w:tcPr>
          <w:p w14:paraId="5F76308B" w14:textId="77777777" w:rsidR="009F5482" w:rsidRDefault="009F5482" w:rsidP="00FF45ED">
            <w:pPr>
              <w:spacing w:line="240" w:lineRule="auto"/>
            </w:pPr>
          </w:p>
        </w:tc>
      </w:tr>
    </w:tbl>
    <w:p w14:paraId="610D59BD" w14:textId="77777777" w:rsidR="009F5482" w:rsidRDefault="009F5482" w:rsidP="009F5482"/>
    <w:p w14:paraId="185115B0" w14:textId="77777777" w:rsidR="004A4472" w:rsidRDefault="004A4472" w:rsidP="009F548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54"/>
      </w:tblGrid>
      <w:tr w:rsidR="003351E4" w:rsidRPr="00CC4EBB" w14:paraId="4A963475" w14:textId="77777777" w:rsidTr="00AA7193">
        <w:tc>
          <w:tcPr>
            <w:tcW w:w="0" w:type="auto"/>
            <w:gridSpan w:val="2"/>
          </w:tcPr>
          <w:p w14:paraId="40D1C598" w14:textId="337A171B" w:rsidR="003351E4" w:rsidRPr="00EA4A09" w:rsidRDefault="003351E4" w:rsidP="00AA7193">
            <w:pPr>
              <w:pStyle w:val="broodtekst"/>
              <w:rPr>
                <w:b/>
                <w:szCs w:val="18"/>
              </w:rPr>
            </w:pPr>
            <w:r w:rsidRPr="00EA4A09">
              <w:rPr>
                <w:b/>
                <w:szCs w:val="18"/>
              </w:rPr>
              <w:t xml:space="preserve">Vragen over </w:t>
            </w:r>
            <w:r>
              <w:rPr>
                <w:b/>
                <w:szCs w:val="18"/>
              </w:rPr>
              <w:t>uw bedrijf</w:t>
            </w:r>
          </w:p>
        </w:tc>
      </w:tr>
      <w:tr w:rsidR="003351E4" w:rsidRPr="00EA4A09" w14:paraId="021EF476" w14:textId="77777777" w:rsidTr="00AA7193">
        <w:tc>
          <w:tcPr>
            <w:tcW w:w="1271" w:type="dxa"/>
          </w:tcPr>
          <w:p w14:paraId="7F6736FB" w14:textId="77777777" w:rsidR="003351E4" w:rsidRPr="00EA4A09" w:rsidRDefault="003351E4" w:rsidP="00AA7193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</w:t>
            </w:r>
            <w:r w:rsidRPr="00EA4A09">
              <w:rPr>
                <w:szCs w:val="18"/>
              </w:rPr>
              <w:t>1</w:t>
            </w:r>
          </w:p>
        </w:tc>
        <w:tc>
          <w:tcPr>
            <w:tcW w:w="6654" w:type="dxa"/>
          </w:tcPr>
          <w:p w14:paraId="5BA94559" w14:textId="77777777" w:rsidR="003351E4" w:rsidRDefault="003351E4" w:rsidP="003351E4">
            <w:pPr>
              <w:spacing w:line="240" w:lineRule="auto"/>
            </w:pPr>
            <w:r>
              <w:t xml:space="preserve">Levert uw bedrijf zelf </w:t>
            </w:r>
            <w:r w:rsidRPr="007E6198">
              <w:t>meetvoertuig(en)</w:t>
            </w:r>
            <w:r>
              <w:t xml:space="preserve"> of maakt u gebruik van de meetvoertuigen van derden?</w:t>
            </w:r>
          </w:p>
          <w:p w14:paraId="35B52A27" w14:textId="6DD54597" w:rsidR="003351E4" w:rsidRPr="00EA4A09" w:rsidRDefault="003351E4" w:rsidP="00AA7193">
            <w:pPr>
              <w:pStyle w:val="broodtekst"/>
              <w:rPr>
                <w:szCs w:val="18"/>
              </w:rPr>
            </w:pPr>
          </w:p>
        </w:tc>
      </w:tr>
      <w:tr w:rsidR="003351E4" w:rsidRPr="00EA4A09" w14:paraId="44147638" w14:textId="77777777" w:rsidTr="00AA7193">
        <w:tc>
          <w:tcPr>
            <w:tcW w:w="1271" w:type="dxa"/>
          </w:tcPr>
          <w:p w14:paraId="0C08B839" w14:textId="6E253097" w:rsidR="003351E4" w:rsidRDefault="003351E4" w:rsidP="00AA7193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14:paraId="459018CE" w14:textId="77777777" w:rsidR="003351E4" w:rsidRDefault="003351E4" w:rsidP="003351E4">
            <w:pPr>
              <w:spacing w:line="240" w:lineRule="auto"/>
            </w:pPr>
          </w:p>
        </w:tc>
      </w:tr>
      <w:tr w:rsidR="003351E4" w:rsidRPr="00EA4A09" w14:paraId="3A39AE28" w14:textId="77777777" w:rsidTr="00AA7193">
        <w:tc>
          <w:tcPr>
            <w:tcW w:w="1271" w:type="dxa"/>
          </w:tcPr>
          <w:p w14:paraId="7091C876" w14:textId="43168B56" w:rsidR="003351E4" w:rsidRDefault="003351E4" w:rsidP="00AA7193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B2</w:t>
            </w:r>
          </w:p>
        </w:tc>
        <w:tc>
          <w:tcPr>
            <w:tcW w:w="6654" w:type="dxa"/>
          </w:tcPr>
          <w:p w14:paraId="44660CC1" w14:textId="77777777" w:rsidR="003351E4" w:rsidRDefault="003351E4" w:rsidP="003351E4">
            <w:pPr>
              <w:spacing w:line="240" w:lineRule="auto"/>
            </w:pPr>
            <w:r>
              <w:t>Mocht uw meetvoertuig uitvallen door onvoorziene omstandigheden, hoe borgt u dan de continuïteit van het meetprogramma?</w:t>
            </w:r>
          </w:p>
          <w:p w14:paraId="23C43BDF" w14:textId="77777777" w:rsidR="003351E4" w:rsidRPr="00EA4A09" w:rsidRDefault="003351E4" w:rsidP="00AA7193">
            <w:pPr>
              <w:pStyle w:val="broodtekst"/>
              <w:rPr>
                <w:szCs w:val="18"/>
              </w:rPr>
            </w:pPr>
          </w:p>
        </w:tc>
      </w:tr>
      <w:tr w:rsidR="003351E4" w:rsidRPr="00EA4A09" w14:paraId="168C531F" w14:textId="77777777" w:rsidTr="00AA7193">
        <w:tc>
          <w:tcPr>
            <w:tcW w:w="1271" w:type="dxa"/>
          </w:tcPr>
          <w:p w14:paraId="27F70644" w14:textId="23C61388" w:rsidR="003351E4" w:rsidRDefault="003351E4" w:rsidP="00AA7193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14:paraId="4AB82C67" w14:textId="77777777" w:rsidR="003351E4" w:rsidRDefault="003351E4" w:rsidP="003351E4">
            <w:pPr>
              <w:spacing w:line="240" w:lineRule="auto"/>
            </w:pPr>
          </w:p>
        </w:tc>
      </w:tr>
      <w:tr w:rsidR="003351E4" w:rsidRPr="00EA4A09" w14:paraId="58D987DC" w14:textId="77777777" w:rsidTr="00AA7193">
        <w:tc>
          <w:tcPr>
            <w:tcW w:w="1271" w:type="dxa"/>
          </w:tcPr>
          <w:p w14:paraId="7895019F" w14:textId="491FA433" w:rsidR="003351E4" w:rsidRDefault="003351E4" w:rsidP="00AA7193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B3</w:t>
            </w:r>
          </w:p>
        </w:tc>
        <w:tc>
          <w:tcPr>
            <w:tcW w:w="6654" w:type="dxa"/>
          </w:tcPr>
          <w:p w14:paraId="761FDF75" w14:textId="0D1C89F0" w:rsidR="003351E4" w:rsidRDefault="003351E4" w:rsidP="003351E4">
            <w:pPr>
              <w:spacing w:line="240" w:lineRule="auto"/>
            </w:pPr>
            <w:r>
              <w:t xml:space="preserve">Beschikt uw bedrijf over </w:t>
            </w:r>
            <w:r w:rsidR="00FB34D0">
              <w:t>c</w:t>
            </w:r>
            <w:r>
              <w:t xml:space="preserve">ertificaat </w:t>
            </w:r>
            <w:r w:rsidR="001C4074">
              <w:t>NEN</w:t>
            </w:r>
            <w:r w:rsidR="00FB34D0">
              <w:t>-EN-ISO-</w:t>
            </w:r>
            <w:r w:rsidR="001C4074">
              <w:t xml:space="preserve">9001? </w:t>
            </w:r>
          </w:p>
          <w:p w14:paraId="23D39F31" w14:textId="77777777" w:rsidR="003351E4" w:rsidRDefault="003351E4" w:rsidP="003351E4">
            <w:pPr>
              <w:spacing w:line="240" w:lineRule="auto"/>
            </w:pPr>
          </w:p>
          <w:p w14:paraId="5DBE5961" w14:textId="3FCC833D" w:rsidR="003351E4" w:rsidRDefault="003351E4" w:rsidP="003351E4">
            <w:pPr>
              <w:spacing w:line="240" w:lineRule="auto"/>
            </w:pPr>
            <w:r>
              <w:t>Indien u niet ISO-gecertificeerd bent, kunt u dan aangeven of u over een eigen kwaliteitsmanagementsysteem (KMS) beschikt? Licht dit toe.</w:t>
            </w:r>
          </w:p>
          <w:p w14:paraId="076C17CB" w14:textId="77777777" w:rsidR="003351E4" w:rsidRPr="00EA4A09" w:rsidRDefault="003351E4" w:rsidP="00AA7193">
            <w:pPr>
              <w:pStyle w:val="broodtekst"/>
              <w:rPr>
                <w:szCs w:val="18"/>
              </w:rPr>
            </w:pPr>
          </w:p>
        </w:tc>
      </w:tr>
      <w:tr w:rsidR="003351E4" w:rsidRPr="00EA4A09" w14:paraId="572CA83E" w14:textId="77777777" w:rsidTr="00AA7193">
        <w:tc>
          <w:tcPr>
            <w:tcW w:w="1271" w:type="dxa"/>
          </w:tcPr>
          <w:p w14:paraId="1140C5FD" w14:textId="00E819DC" w:rsidR="003351E4" w:rsidRDefault="003351E4" w:rsidP="00AA7193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14:paraId="7CF8283D" w14:textId="77777777" w:rsidR="003351E4" w:rsidRDefault="003351E4" w:rsidP="003351E4">
            <w:pPr>
              <w:spacing w:line="240" w:lineRule="auto"/>
            </w:pPr>
          </w:p>
        </w:tc>
      </w:tr>
      <w:tr w:rsidR="003351E4" w:rsidRPr="00EA4A09" w14:paraId="38B28635" w14:textId="77777777" w:rsidTr="00AA7193">
        <w:tc>
          <w:tcPr>
            <w:tcW w:w="1271" w:type="dxa"/>
          </w:tcPr>
          <w:p w14:paraId="6FF6D9ED" w14:textId="470470CB" w:rsidR="003351E4" w:rsidRDefault="003351E4" w:rsidP="00AA7193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</w:t>
            </w:r>
            <w:r w:rsidR="00FB34D0">
              <w:rPr>
                <w:szCs w:val="18"/>
              </w:rPr>
              <w:t>4</w:t>
            </w:r>
          </w:p>
        </w:tc>
        <w:tc>
          <w:tcPr>
            <w:tcW w:w="6654" w:type="dxa"/>
          </w:tcPr>
          <w:p w14:paraId="759A43F2" w14:textId="1BD30504" w:rsidR="003351E4" w:rsidRDefault="003351E4" w:rsidP="003351E4">
            <w:pPr>
              <w:spacing w:line="240" w:lineRule="auto"/>
            </w:pPr>
            <w:r>
              <w:t>Indien van toepassing, voor hoeveel procent van uw omzet bent u momenteel afhankelijk van opdrachten van R</w:t>
            </w:r>
            <w:r w:rsidR="00ED7DB5">
              <w:t>ijkswaterstaat</w:t>
            </w:r>
            <w:r>
              <w:t>?</w:t>
            </w:r>
          </w:p>
          <w:p w14:paraId="6C133A5A" w14:textId="77777777" w:rsidR="003351E4" w:rsidRPr="00EA4A09" w:rsidRDefault="003351E4" w:rsidP="00AA7193">
            <w:pPr>
              <w:pStyle w:val="broodtekst"/>
              <w:rPr>
                <w:szCs w:val="18"/>
              </w:rPr>
            </w:pPr>
          </w:p>
        </w:tc>
      </w:tr>
      <w:tr w:rsidR="003351E4" w:rsidRPr="00EA4A09" w14:paraId="2051A4D2" w14:textId="77777777" w:rsidTr="00AA7193">
        <w:tc>
          <w:tcPr>
            <w:tcW w:w="1271" w:type="dxa"/>
          </w:tcPr>
          <w:p w14:paraId="45A866BA" w14:textId="3254DA47" w:rsidR="003351E4" w:rsidRDefault="003351E4" w:rsidP="00AA7193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14:paraId="6879B640" w14:textId="77777777" w:rsidR="003351E4" w:rsidRPr="00EA4A09" w:rsidRDefault="003351E4" w:rsidP="00AA7193">
            <w:pPr>
              <w:pStyle w:val="broodtekst"/>
              <w:rPr>
                <w:szCs w:val="18"/>
              </w:rPr>
            </w:pPr>
          </w:p>
        </w:tc>
      </w:tr>
    </w:tbl>
    <w:p w14:paraId="798FA26F" w14:textId="77777777" w:rsidR="003351E4" w:rsidRPr="009F5482" w:rsidRDefault="003351E4" w:rsidP="009F5482"/>
    <w:p w14:paraId="181BE604" w14:textId="77777777" w:rsidR="00DD51C2" w:rsidRDefault="00DD51C2" w:rsidP="00677F8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54"/>
      </w:tblGrid>
      <w:tr w:rsidR="009F5482" w:rsidRPr="00CC4EBB" w14:paraId="637B277A" w14:textId="77777777" w:rsidTr="00FF45ED">
        <w:tc>
          <w:tcPr>
            <w:tcW w:w="0" w:type="auto"/>
            <w:gridSpan w:val="2"/>
          </w:tcPr>
          <w:p w14:paraId="60637B39" w14:textId="77777777" w:rsidR="009F5482" w:rsidRPr="00EA4A09" w:rsidRDefault="009F5482" w:rsidP="00FF45ED">
            <w:pPr>
              <w:pStyle w:val="broodtekst"/>
              <w:rPr>
                <w:b/>
                <w:szCs w:val="18"/>
              </w:rPr>
            </w:pPr>
            <w:r w:rsidRPr="00EA4A09">
              <w:rPr>
                <w:b/>
                <w:szCs w:val="18"/>
              </w:rPr>
              <w:t>Vragen over de interesse in de opdracht</w:t>
            </w:r>
          </w:p>
        </w:tc>
      </w:tr>
      <w:tr w:rsidR="009F5482" w:rsidRPr="00EA4A09" w14:paraId="08895346" w14:textId="77777777" w:rsidTr="00FF45ED">
        <w:tc>
          <w:tcPr>
            <w:tcW w:w="1271" w:type="dxa"/>
          </w:tcPr>
          <w:p w14:paraId="06A65122" w14:textId="72011395" w:rsidR="009F5482" w:rsidRPr="00EA4A09" w:rsidRDefault="003351E4" w:rsidP="00FF45ED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9F5482" w:rsidRPr="00EA4A09">
              <w:rPr>
                <w:szCs w:val="18"/>
              </w:rPr>
              <w:t>1</w:t>
            </w:r>
          </w:p>
        </w:tc>
        <w:tc>
          <w:tcPr>
            <w:tcW w:w="6654" w:type="dxa"/>
          </w:tcPr>
          <w:p w14:paraId="358348B7" w14:textId="77777777" w:rsidR="009F5482" w:rsidRPr="00EA4A09" w:rsidRDefault="009F5482" w:rsidP="00FF45ED">
            <w:pPr>
              <w:pStyle w:val="broodtekst"/>
              <w:rPr>
                <w:szCs w:val="18"/>
              </w:rPr>
            </w:pPr>
            <w:r w:rsidRPr="00EA4A09">
              <w:rPr>
                <w:szCs w:val="18"/>
              </w:rPr>
              <w:t xml:space="preserve">Wat zouden voor u redenen kunnen zijn om </w:t>
            </w:r>
            <w:r>
              <w:rPr>
                <w:szCs w:val="18"/>
              </w:rPr>
              <w:t>al dan</w:t>
            </w:r>
            <w:r w:rsidRPr="00EA4A09">
              <w:rPr>
                <w:szCs w:val="18"/>
              </w:rPr>
              <w:t xml:space="preserve"> niet deel te nemen aan de</w:t>
            </w:r>
            <w:r>
              <w:rPr>
                <w:szCs w:val="18"/>
              </w:rPr>
              <w:t>ze</w:t>
            </w:r>
            <w:r w:rsidRPr="00EA4A09">
              <w:rPr>
                <w:szCs w:val="18"/>
              </w:rPr>
              <w:t xml:space="preserve"> aanbestedingsprocedure?</w:t>
            </w:r>
            <w:r>
              <w:rPr>
                <w:szCs w:val="18"/>
              </w:rPr>
              <w:t xml:space="preserve"> </w:t>
            </w:r>
          </w:p>
        </w:tc>
      </w:tr>
      <w:tr w:rsidR="009F5482" w:rsidRPr="00EA4A09" w14:paraId="7E055A00" w14:textId="77777777" w:rsidTr="00FF45ED">
        <w:tc>
          <w:tcPr>
            <w:tcW w:w="1271" w:type="dxa"/>
          </w:tcPr>
          <w:p w14:paraId="174C6026" w14:textId="77777777" w:rsidR="009F5482" w:rsidRDefault="009F5482" w:rsidP="00FF45ED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14:paraId="681162BA" w14:textId="77777777" w:rsidR="009F5482" w:rsidRPr="00EA4A09" w:rsidRDefault="009F5482" w:rsidP="00FF45ED">
            <w:pPr>
              <w:pStyle w:val="broodtekst"/>
              <w:rPr>
                <w:szCs w:val="18"/>
              </w:rPr>
            </w:pPr>
          </w:p>
        </w:tc>
      </w:tr>
      <w:tr w:rsidR="009F5482" w:rsidRPr="00EA4A09" w14:paraId="433E363C" w14:textId="77777777" w:rsidTr="00FF45ED">
        <w:tc>
          <w:tcPr>
            <w:tcW w:w="1271" w:type="dxa"/>
          </w:tcPr>
          <w:p w14:paraId="2E5AA970" w14:textId="2E96D107" w:rsidR="009F5482" w:rsidRDefault="003351E4" w:rsidP="00FF45ED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9F5482">
              <w:rPr>
                <w:szCs w:val="18"/>
              </w:rPr>
              <w:t>2</w:t>
            </w:r>
          </w:p>
        </w:tc>
        <w:tc>
          <w:tcPr>
            <w:tcW w:w="6654" w:type="dxa"/>
          </w:tcPr>
          <w:p w14:paraId="6722F5D7" w14:textId="77777777" w:rsidR="009F5482" w:rsidRPr="00EA4A09" w:rsidRDefault="009F5482" w:rsidP="00FF45ED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Heeft u nog suggesties voor gunningscriteria, die we mee kunnen nemen in de aanbesteding?</w:t>
            </w:r>
          </w:p>
        </w:tc>
      </w:tr>
      <w:tr w:rsidR="009F5482" w:rsidRPr="00EA4A09" w14:paraId="2C0E39D5" w14:textId="77777777" w:rsidTr="00FF45ED">
        <w:tc>
          <w:tcPr>
            <w:tcW w:w="1271" w:type="dxa"/>
          </w:tcPr>
          <w:p w14:paraId="44B382AC" w14:textId="77777777" w:rsidR="009F5482" w:rsidRDefault="009F5482" w:rsidP="00FF45ED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14:paraId="35A8E963" w14:textId="77777777" w:rsidR="009F5482" w:rsidRDefault="009F5482" w:rsidP="00FF45ED">
            <w:pPr>
              <w:pStyle w:val="broodtekst"/>
              <w:rPr>
                <w:szCs w:val="18"/>
              </w:rPr>
            </w:pPr>
          </w:p>
        </w:tc>
      </w:tr>
    </w:tbl>
    <w:p w14:paraId="2A88113F" w14:textId="77777777" w:rsidR="009F5482" w:rsidRDefault="009F5482" w:rsidP="00677F84"/>
    <w:p w14:paraId="181BE60D" w14:textId="77777777" w:rsidR="00DD51C2" w:rsidRPr="005E4B29" w:rsidRDefault="00DD51C2" w:rsidP="00677F84">
      <w:pPr>
        <w:pStyle w:val="broodtekst"/>
        <w:rPr>
          <w:i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54"/>
      </w:tblGrid>
      <w:tr w:rsidR="00DD51C2" w:rsidRPr="005E4B29" w14:paraId="181BE60F" w14:textId="77777777" w:rsidTr="00411D8A">
        <w:tc>
          <w:tcPr>
            <w:tcW w:w="0" w:type="auto"/>
            <w:gridSpan w:val="2"/>
          </w:tcPr>
          <w:p w14:paraId="181BE60E" w14:textId="77777777" w:rsidR="00DD51C2" w:rsidRPr="009F5482" w:rsidRDefault="00DD51C2" w:rsidP="00677F84">
            <w:pPr>
              <w:pStyle w:val="broodtekst"/>
              <w:rPr>
                <w:b/>
                <w:iCs/>
                <w:szCs w:val="18"/>
              </w:rPr>
            </w:pPr>
            <w:r w:rsidRPr="009F5482">
              <w:rPr>
                <w:b/>
                <w:iCs/>
                <w:szCs w:val="18"/>
              </w:rPr>
              <w:t>Vragen over de inhoud van de opdracht</w:t>
            </w:r>
          </w:p>
        </w:tc>
      </w:tr>
      <w:tr w:rsidR="00000DB2" w:rsidRPr="005E4B29" w14:paraId="26C75B2B" w14:textId="77777777" w:rsidTr="00000DB2">
        <w:tc>
          <w:tcPr>
            <w:tcW w:w="1271" w:type="dxa"/>
          </w:tcPr>
          <w:p w14:paraId="39C805B4" w14:textId="56E437BC" w:rsidR="00000DB2" w:rsidRDefault="003351E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D</w:t>
            </w:r>
            <w:r w:rsidR="007E16A9">
              <w:rPr>
                <w:iCs/>
                <w:szCs w:val="18"/>
              </w:rPr>
              <w:t>1</w:t>
            </w:r>
          </w:p>
        </w:tc>
        <w:tc>
          <w:tcPr>
            <w:tcW w:w="6654" w:type="dxa"/>
          </w:tcPr>
          <w:p w14:paraId="5AE93388" w14:textId="133093A8" w:rsidR="00304F1A" w:rsidRPr="006755A2" w:rsidRDefault="00FB34D0" w:rsidP="00677F84">
            <w:pPr>
              <w:pStyle w:val="broodtekst"/>
              <w:rPr>
                <w:iCs/>
                <w:szCs w:val="18"/>
              </w:rPr>
            </w:pPr>
            <w:r w:rsidRPr="00FB34D0">
              <w:rPr>
                <w:iCs/>
                <w:szCs w:val="18"/>
              </w:rPr>
              <w:t>R</w:t>
            </w:r>
            <w:r w:rsidR="00ED7DB5">
              <w:rPr>
                <w:iCs/>
                <w:szCs w:val="18"/>
              </w:rPr>
              <w:t>ijkswaterstaat</w:t>
            </w:r>
            <w:r w:rsidRPr="00FB34D0">
              <w:rPr>
                <w:iCs/>
                <w:szCs w:val="18"/>
              </w:rPr>
              <w:t xml:space="preserve"> </w:t>
            </w:r>
            <w:r w:rsidR="006755A2" w:rsidRPr="00FB34D0">
              <w:rPr>
                <w:iCs/>
                <w:szCs w:val="18"/>
              </w:rPr>
              <w:t>begrijp</w:t>
            </w:r>
            <w:r w:rsidRPr="00FB34D0">
              <w:rPr>
                <w:iCs/>
                <w:szCs w:val="18"/>
              </w:rPr>
              <w:t xml:space="preserve">t </w:t>
            </w:r>
            <w:r w:rsidR="006755A2" w:rsidRPr="00FB34D0">
              <w:rPr>
                <w:iCs/>
                <w:szCs w:val="18"/>
              </w:rPr>
              <w:t xml:space="preserve">dat een goede voorbereiding </w:t>
            </w:r>
            <w:r w:rsidRPr="00FB34D0">
              <w:rPr>
                <w:iCs/>
                <w:szCs w:val="18"/>
              </w:rPr>
              <w:t xml:space="preserve">noodzakelijk is. </w:t>
            </w:r>
            <w:r w:rsidR="006755A2">
              <w:rPr>
                <w:iCs/>
                <w:szCs w:val="18"/>
              </w:rPr>
              <w:t xml:space="preserve"> </w:t>
            </w:r>
          </w:p>
          <w:p w14:paraId="7D20C2C3" w14:textId="77777777" w:rsidR="00304F1A" w:rsidRDefault="00304F1A" w:rsidP="00677F84">
            <w:pPr>
              <w:pStyle w:val="broodtekst"/>
              <w:rPr>
                <w:iCs/>
                <w:szCs w:val="18"/>
              </w:rPr>
            </w:pPr>
          </w:p>
          <w:p w14:paraId="5EA7095F" w14:textId="073E8E49" w:rsidR="00000DB2" w:rsidRDefault="00000DB2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Wat heeft u nodig van R</w:t>
            </w:r>
            <w:r w:rsidR="00ED7DB5">
              <w:rPr>
                <w:iCs/>
                <w:szCs w:val="18"/>
              </w:rPr>
              <w:t>ijkswaterstaat</w:t>
            </w:r>
            <w:r>
              <w:rPr>
                <w:iCs/>
                <w:szCs w:val="18"/>
              </w:rPr>
              <w:t xml:space="preserve"> tijdens de voorbereidingsfase voorafgaand aan de productiefase?</w:t>
            </w:r>
          </w:p>
          <w:p w14:paraId="498FA55A" w14:textId="637AD990" w:rsidR="004A6608" w:rsidRPr="009F5482" w:rsidRDefault="004A6608" w:rsidP="00677F84">
            <w:pPr>
              <w:pStyle w:val="broodtekst"/>
              <w:rPr>
                <w:iCs/>
                <w:szCs w:val="18"/>
              </w:rPr>
            </w:pPr>
          </w:p>
        </w:tc>
      </w:tr>
      <w:tr w:rsidR="00000DB2" w:rsidRPr="005E4B29" w14:paraId="2B4A6258" w14:textId="77777777" w:rsidTr="00000DB2">
        <w:tc>
          <w:tcPr>
            <w:tcW w:w="1271" w:type="dxa"/>
          </w:tcPr>
          <w:p w14:paraId="00908785" w14:textId="6BD7AA61" w:rsidR="00000DB2" w:rsidRDefault="00000DB2" w:rsidP="00677F84">
            <w:pPr>
              <w:pStyle w:val="broodtekst"/>
              <w:rPr>
                <w:iCs/>
                <w:szCs w:val="18"/>
              </w:rPr>
            </w:pPr>
            <w:r>
              <w:rPr>
                <w:szCs w:val="18"/>
              </w:rPr>
              <w:lastRenderedPageBreak/>
              <w:t>Antwoord:</w:t>
            </w:r>
          </w:p>
        </w:tc>
        <w:tc>
          <w:tcPr>
            <w:tcW w:w="6654" w:type="dxa"/>
          </w:tcPr>
          <w:p w14:paraId="43ABA79F" w14:textId="77777777" w:rsidR="00000DB2" w:rsidRDefault="00000DB2" w:rsidP="00677F84">
            <w:pPr>
              <w:pStyle w:val="broodtekst"/>
              <w:rPr>
                <w:iCs/>
                <w:szCs w:val="18"/>
              </w:rPr>
            </w:pPr>
          </w:p>
        </w:tc>
      </w:tr>
      <w:tr w:rsidR="00000DB2" w:rsidRPr="005E4B29" w14:paraId="1D284454" w14:textId="77777777" w:rsidTr="00000DB2">
        <w:tc>
          <w:tcPr>
            <w:tcW w:w="1271" w:type="dxa"/>
          </w:tcPr>
          <w:p w14:paraId="09F9BE68" w14:textId="5108D1F8" w:rsidR="00000DB2" w:rsidRDefault="003351E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D</w:t>
            </w:r>
            <w:r w:rsidR="007E16A9">
              <w:rPr>
                <w:iCs/>
                <w:szCs w:val="18"/>
              </w:rPr>
              <w:t>2</w:t>
            </w:r>
          </w:p>
        </w:tc>
        <w:tc>
          <w:tcPr>
            <w:tcW w:w="6654" w:type="dxa"/>
          </w:tcPr>
          <w:p w14:paraId="10C0F0A6" w14:textId="7C6FADC6" w:rsidR="00A06978" w:rsidRDefault="00A06978" w:rsidP="00A06978">
            <w:r>
              <w:t>R</w:t>
            </w:r>
            <w:r w:rsidR="00ED7DB5">
              <w:t>ijkswaterstaat</w:t>
            </w:r>
            <w:r>
              <w:t xml:space="preserve"> is voornemens de n</w:t>
            </w:r>
            <w:r w:rsidRPr="002D13C4">
              <w:t>aamgeving van de beelden</w:t>
            </w:r>
            <w:r>
              <w:t xml:space="preserve"> (van de front camera) uniform voor te schrijven. Deze naamgeving betreft de BPS-codering van de wegvakken (Beschrijvende Plaatsaanduiding Systematiek).</w:t>
            </w:r>
          </w:p>
          <w:p w14:paraId="54DCC979" w14:textId="77777777" w:rsidR="00A06978" w:rsidRDefault="00A06978" w:rsidP="00A06978"/>
          <w:p w14:paraId="352A1780" w14:textId="45D4D19B" w:rsidR="00A06978" w:rsidRDefault="00A06978" w:rsidP="00A06978">
            <w:r>
              <w:t xml:space="preserve">Het is </w:t>
            </w:r>
            <w:r w:rsidR="00ED7DB5">
              <w:t>Rijkswaterstaat</w:t>
            </w:r>
            <w:r>
              <w:t xml:space="preserve"> bekend dat de verschillende meetbedrijven verschillende software gebruiken. Denk u dat het mogelijk is een uniforme eis te stellen t.a.v. de naamgeving van de beelden?</w:t>
            </w:r>
          </w:p>
          <w:p w14:paraId="4D0A3F39" w14:textId="02B863F6" w:rsidR="00304F1A" w:rsidRPr="009F5482" w:rsidRDefault="00304F1A" w:rsidP="00A06978">
            <w:pPr>
              <w:rPr>
                <w:iCs/>
              </w:rPr>
            </w:pPr>
          </w:p>
        </w:tc>
      </w:tr>
      <w:tr w:rsidR="00000DB2" w:rsidRPr="005E4B29" w14:paraId="16FBC4DF" w14:textId="77777777" w:rsidTr="00000DB2">
        <w:tc>
          <w:tcPr>
            <w:tcW w:w="1271" w:type="dxa"/>
          </w:tcPr>
          <w:p w14:paraId="179D4A3E" w14:textId="4BB04406" w:rsidR="00000DB2" w:rsidRDefault="00000DB2" w:rsidP="00677F84">
            <w:pPr>
              <w:pStyle w:val="broodtekst"/>
              <w:rPr>
                <w:iCs/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14:paraId="0835E76C" w14:textId="77777777" w:rsidR="00000DB2" w:rsidRPr="00E01DAE" w:rsidRDefault="00000DB2" w:rsidP="00000DB2"/>
        </w:tc>
      </w:tr>
      <w:tr w:rsidR="007E16A9" w:rsidRPr="005E4B29" w14:paraId="10A6FA07" w14:textId="77777777" w:rsidTr="00000DB2">
        <w:tc>
          <w:tcPr>
            <w:tcW w:w="1271" w:type="dxa"/>
          </w:tcPr>
          <w:p w14:paraId="1553E7FE" w14:textId="7B430444" w:rsidR="007E16A9" w:rsidRDefault="003351E4" w:rsidP="00677F8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</w:t>
            </w:r>
            <w:r w:rsidR="007E16A9">
              <w:rPr>
                <w:szCs w:val="18"/>
              </w:rPr>
              <w:t>3</w:t>
            </w:r>
          </w:p>
        </w:tc>
        <w:tc>
          <w:tcPr>
            <w:tcW w:w="6654" w:type="dxa"/>
          </w:tcPr>
          <w:p w14:paraId="7585B283" w14:textId="2735E871" w:rsidR="00A06978" w:rsidRDefault="00ED7DB5" w:rsidP="00A06978">
            <w:r>
              <w:t>Rijkswaterstaat</w:t>
            </w:r>
            <w:r w:rsidR="00A06978">
              <w:t xml:space="preserve"> stelt als eis dat de GPS-coördinaten worden </w:t>
            </w:r>
            <w:proofErr w:type="spellStart"/>
            <w:r w:rsidR="00A06978">
              <w:t>gehersynchroniseerd</w:t>
            </w:r>
            <w:proofErr w:type="spellEnd"/>
            <w:r w:rsidR="00A06978">
              <w:t xml:space="preserve"> naar meetvakken die zijn gespecificeerd in BPS-coördinaten.</w:t>
            </w:r>
          </w:p>
          <w:p w14:paraId="251E4AF8" w14:textId="77777777" w:rsidR="00A06978" w:rsidRDefault="00A06978" w:rsidP="00A06978">
            <w:r>
              <w:t>Eisen zijn o.a. synchroniseren van de w</w:t>
            </w:r>
            <w:r w:rsidRPr="00E01DAE">
              <w:t>egbeelden</w:t>
            </w:r>
            <w:r>
              <w:t>, controle op juistheid, volledigheid en plaatsbepaling van de meting.</w:t>
            </w:r>
          </w:p>
          <w:p w14:paraId="162EDDD8" w14:textId="77777777" w:rsidR="00A06978" w:rsidRDefault="00A06978" w:rsidP="00A06978">
            <w:pPr>
              <w:rPr>
                <w:iCs/>
              </w:rPr>
            </w:pPr>
          </w:p>
          <w:p w14:paraId="1F016177" w14:textId="77777777" w:rsidR="00A06978" w:rsidRDefault="00A06978" w:rsidP="00A06978">
            <w:r>
              <w:t>H</w:t>
            </w:r>
            <w:r w:rsidRPr="00540CBD">
              <w:t>oe denkt u</w:t>
            </w:r>
            <w:r>
              <w:t xml:space="preserve"> te kunnen aantonen dat de </w:t>
            </w:r>
            <w:proofErr w:type="spellStart"/>
            <w:r>
              <w:t>hersynchronisatie</w:t>
            </w:r>
            <w:proofErr w:type="spellEnd"/>
            <w:r>
              <w:t xml:space="preserve"> voldoet aan de gestelde eisen? Licht dit toe.</w:t>
            </w:r>
          </w:p>
          <w:p w14:paraId="4EF7B9FD" w14:textId="77777777" w:rsidR="007E16A9" w:rsidRPr="00E01DAE" w:rsidRDefault="007E16A9" w:rsidP="00A06978"/>
        </w:tc>
      </w:tr>
      <w:tr w:rsidR="007E16A9" w:rsidRPr="005E4B29" w14:paraId="5AFFFA9C" w14:textId="77777777" w:rsidTr="00000DB2">
        <w:tc>
          <w:tcPr>
            <w:tcW w:w="1271" w:type="dxa"/>
          </w:tcPr>
          <w:p w14:paraId="7764CEFB" w14:textId="1C9F9D6E" w:rsidR="007E16A9" w:rsidRDefault="007E16A9" w:rsidP="00677F8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14:paraId="71656C7D" w14:textId="77777777" w:rsidR="007E16A9" w:rsidRDefault="007E16A9" w:rsidP="007E16A9"/>
        </w:tc>
      </w:tr>
      <w:tr w:rsidR="00000DB2" w:rsidRPr="005E4B29" w14:paraId="4A1DD259" w14:textId="77777777" w:rsidTr="00000DB2">
        <w:tc>
          <w:tcPr>
            <w:tcW w:w="1271" w:type="dxa"/>
          </w:tcPr>
          <w:p w14:paraId="2176D27C" w14:textId="224B1EA6" w:rsidR="00000DB2" w:rsidRDefault="003351E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D</w:t>
            </w:r>
            <w:r w:rsidR="007E16A9">
              <w:rPr>
                <w:iCs/>
                <w:szCs w:val="18"/>
              </w:rPr>
              <w:t>4</w:t>
            </w:r>
          </w:p>
        </w:tc>
        <w:tc>
          <w:tcPr>
            <w:tcW w:w="6654" w:type="dxa"/>
          </w:tcPr>
          <w:p w14:paraId="1B822CA8" w14:textId="4671A3D5" w:rsidR="005234FF" w:rsidRPr="00304F1A" w:rsidRDefault="00ED7DB5" w:rsidP="00000DB2">
            <w:r>
              <w:t>Rijkswaterstaat</w:t>
            </w:r>
            <w:r w:rsidR="00304F1A" w:rsidRPr="00304F1A">
              <w:t xml:space="preserve"> stelt als eis dat de meting met een constante snelheid van 80 km/uur moet worden uitgevoerd.</w:t>
            </w:r>
          </w:p>
          <w:p w14:paraId="5C1BFEE0" w14:textId="77777777" w:rsidR="00304F1A" w:rsidRPr="00304F1A" w:rsidRDefault="00304F1A" w:rsidP="00000DB2"/>
          <w:p w14:paraId="6CF639B4" w14:textId="41E0E61A" w:rsidR="001941E4" w:rsidRDefault="005234FF" w:rsidP="00000DB2">
            <w:r w:rsidRPr="00304F1A">
              <w:t xml:space="preserve">Hoe denkt u </w:t>
            </w:r>
            <w:r w:rsidR="00304F1A">
              <w:t xml:space="preserve">een </w:t>
            </w:r>
            <w:r w:rsidRPr="00304F1A">
              <w:t xml:space="preserve">meting </w:t>
            </w:r>
            <w:r w:rsidR="001941E4" w:rsidRPr="00304F1A">
              <w:t xml:space="preserve">waar </w:t>
            </w:r>
            <w:r w:rsidR="00304F1A">
              <w:t>het meet</w:t>
            </w:r>
            <w:r w:rsidR="001941E4" w:rsidRPr="00304F1A">
              <w:t>voertuig accelereert en afremt (</w:t>
            </w:r>
            <w:r w:rsidRPr="00304F1A">
              <w:t xml:space="preserve">denk </w:t>
            </w:r>
            <w:r w:rsidR="001941E4" w:rsidRPr="00304F1A">
              <w:t xml:space="preserve">o.a. </w:t>
            </w:r>
            <w:r w:rsidR="00304F1A">
              <w:t xml:space="preserve">aan </w:t>
            </w:r>
            <w:r w:rsidRPr="00304F1A">
              <w:t>verkeerskruispunten en rotondes</w:t>
            </w:r>
            <w:r w:rsidR="001941E4" w:rsidRPr="00304F1A">
              <w:t>)</w:t>
            </w:r>
            <w:r w:rsidR="00304F1A">
              <w:t xml:space="preserve"> </w:t>
            </w:r>
            <w:r w:rsidR="00304F1A" w:rsidRPr="00304F1A">
              <w:t xml:space="preserve">op een juiste </w:t>
            </w:r>
            <w:r w:rsidR="00304F1A">
              <w:t>manier uit te voeren?</w:t>
            </w:r>
          </w:p>
          <w:p w14:paraId="6675A3E7" w14:textId="2711C5D4" w:rsidR="00000DB2" w:rsidRPr="001941E4" w:rsidRDefault="00000DB2" w:rsidP="00677F84">
            <w:pPr>
              <w:pStyle w:val="broodtekst"/>
              <w:rPr>
                <w:i/>
                <w:szCs w:val="18"/>
              </w:rPr>
            </w:pPr>
          </w:p>
        </w:tc>
      </w:tr>
      <w:tr w:rsidR="00000DB2" w:rsidRPr="005E4B29" w14:paraId="3821F747" w14:textId="77777777" w:rsidTr="00000DB2">
        <w:tc>
          <w:tcPr>
            <w:tcW w:w="1271" w:type="dxa"/>
          </w:tcPr>
          <w:p w14:paraId="11A3783B" w14:textId="442E6C87" w:rsidR="00000DB2" w:rsidRDefault="00000DB2" w:rsidP="00677F84">
            <w:pPr>
              <w:pStyle w:val="broodtekst"/>
              <w:rPr>
                <w:iCs/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14:paraId="474834E4" w14:textId="77777777" w:rsidR="00000DB2" w:rsidRDefault="00000DB2" w:rsidP="00000DB2"/>
        </w:tc>
      </w:tr>
      <w:tr w:rsidR="00000DB2" w:rsidRPr="005E4B29" w14:paraId="50991728" w14:textId="77777777" w:rsidTr="00000DB2">
        <w:tc>
          <w:tcPr>
            <w:tcW w:w="1271" w:type="dxa"/>
          </w:tcPr>
          <w:p w14:paraId="5F2F6311" w14:textId="53E2AFDD" w:rsidR="00000DB2" w:rsidRDefault="003351E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D</w:t>
            </w:r>
            <w:r w:rsidR="007E16A9">
              <w:rPr>
                <w:iCs/>
                <w:szCs w:val="18"/>
              </w:rPr>
              <w:t>5</w:t>
            </w:r>
          </w:p>
        </w:tc>
        <w:tc>
          <w:tcPr>
            <w:tcW w:w="6654" w:type="dxa"/>
          </w:tcPr>
          <w:p w14:paraId="2A90734F" w14:textId="75DEF09A" w:rsidR="00304F1A" w:rsidRDefault="00304F1A" w:rsidP="00304F1A">
            <w:r>
              <w:t>De stroefheidsmetingen moeten worden uitgevoerd volgens de Side Way Force (SWF)-methode onder de Duitse stroefheidsnorm bekend als SKM-standaard. De opdrachtnemer moet haar meetvoertuig/-apparatuur laten certificeren door de BASt.</w:t>
            </w:r>
          </w:p>
          <w:p w14:paraId="139A8942" w14:textId="77777777" w:rsidR="00304F1A" w:rsidRPr="002D62C2" w:rsidRDefault="00304F1A" w:rsidP="00000DB2">
            <w:pPr>
              <w:rPr>
                <w:i/>
                <w:iCs/>
              </w:rPr>
            </w:pPr>
          </w:p>
          <w:p w14:paraId="15A7FD08" w14:textId="114FE119" w:rsidR="00000DB2" w:rsidRDefault="00000DB2" w:rsidP="00304F1A">
            <w:r>
              <w:t>B</w:t>
            </w:r>
            <w:r w:rsidRPr="00E01DAE">
              <w:t xml:space="preserve">ent u op de hoogte van </w:t>
            </w:r>
            <w:r w:rsidR="001C4074">
              <w:t xml:space="preserve">de </w:t>
            </w:r>
            <w:r w:rsidRPr="00E01DAE">
              <w:t>certificeringsprocedure bij de BASt?</w:t>
            </w:r>
            <w:r w:rsidR="00304F1A">
              <w:t xml:space="preserve"> </w:t>
            </w:r>
          </w:p>
          <w:p w14:paraId="37F86DCD" w14:textId="5EC98219" w:rsidR="00304F1A" w:rsidRDefault="00304F1A" w:rsidP="00304F1A">
            <w:pPr>
              <w:rPr>
                <w:rFonts w:eastAsia="Verdana"/>
                <w:szCs w:val="18"/>
              </w:rPr>
            </w:pPr>
          </w:p>
        </w:tc>
      </w:tr>
      <w:tr w:rsidR="00000DB2" w:rsidRPr="005E4B29" w14:paraId="70BCE611" w14:textId="77777777" w:rsidTr="00000DB2">
        <w:tc>
          <w:tcPr>
            <w:tcW w:w="1271" w:type="dxa"/>
          </w:tcPr>
          <w:p w14:paraId="38AE767B" w14:textId="4406426C" w:rsidR="00000DB2" w:rsidRDefault="00000DB2" w:rsidP="00677F84">
            <w:pPr>
              <w:pStyle w:val="broodtekst"/>
              <w:rPr>
                <w:iCs/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14:paraId="18041C43" w14:textId="77777777" w:rsidR="00000DB2" w:rsidRDefault="00000DB2" w:rsidP="00000DB2"/>
        </w:tc>
      </w:tr>
      <w:tr w:rsidR="00000DB2" w:rsidRPr="005E4B29" w14:paraId="23E3803D" w14:textId="77777777" w:rsidTr="00000DB2">
        <w:tc>
          <w:tcPr>
            <w:tcW w:w="1271" w:type="dxa"/>
          </w:tcPr>
          <w:p w14:paraId="0EC14D9F" w14:textId="1A01D6ED" w:rsidR="00000DB2" w:rsidRDefault="003351E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D</w:t>
            </w:r>
            <w:r w:rsidR="007E16A9">
              <w:rPr>
                <w:iCs/>
                <w:szCs w:val="18"/>
              </w:rPr>
              <w:t>6</w:t>
            </w:r>
          </w:p>
        </w:tc>
        <w:tc>
          <w:tcPr>
            <w:tcW w:w="6654" w:type="dxa"/>
          </w:tcPr>
          <w:p w14:paraId="594465EB" w14:textId="71D74DF2" w:rsidR="000572AB" w:rsidRDefault="00ED7DB5" w:rsidP="00000DB2">
            <w:r>
              <w:t>Rijkswaterstaat</w:t>
            </w:r>
            <w:r w:rsidR="002D62C2">
              <w:t xml:space="preserve"> denkt aan het toepassen van de </w:t>
            </w:r>
            <w:proofErr w:type="spellStart"/>
            <w:r w:rsidR="002D62C2">
              <w:t>vertical</w:t>
            </w:r>
            <w:proofErr w:type="spellEnd"/>
            <w:r w:rsidR="002D62C2">
              <w:t xml:space="preserve"> load sensor</w:t>
            </w:r>
            <w:r w:rsidR="009D45A5">
              <w:t xml:space="preserve"> en </w:t>
            </w:r>
            <w:r w:rsidR="000572AB">
              <w:t xml:space="preserve">de </w:t>
            </w:r>
            <w:r w:rsidR="009D45A5">
              <w:t>waterflow sensor</w:t>
            </w:r>
            <w:r w:rsidR="000572AB">
              <w:t>. Bent u hiermee bekend?</w:t>
            </w:r>
          </w:p>
          <w:p w14:paraId="66123109" w14:textId="77777777" w:rsidR="000572AB" w:rsidRDefault="000572AB" w:rsidP="00000DB2"/>
          <w:p w14:paraId="1727C3BB" w14:textId="0A30D681" w:rsidR="002D62C2" w:rsidRDefault="002D62C2" w:rsidP="00000DB2">
            <w:r>
              <w:t>Ziet u nog andere verbeteringen</w:t>
            </w:r>
            <w:r w:rsidR="000572AB">
              <w:t xml:space="preserve"> en/of </w:t>
            </w:r>
            <w:r>
              <w:t>innovati</w:t>
            </w:r>
            <w:r w:rsidR="000572AB">
              <w:t xml:space="preserve">eve </w:t>
            </w:r>
            <w:r>
              <w:t xml:space="preserve">mogelijkheden ten aanzien van </w:t>
            </w:r>
            <w:r w:rsidR="000572AB">
              <w:t xml:space="preserve">het </w:t>
            </w:r>
            <w:r>
              <w:t>stroefheids</w:t>
            </w:r>
            <w:r w:rsidR="000572AB">
              <w:t>meetsysteem</w:t>
            </w:r>
            <w:r>
              <w:t xml:space="preserve"> en</w:t>
            </w:r>
            <w:r w:rsidR="000572AB">
              <w:t xml:space="preserve"> de </w:t>
            </w:r>
            <w:r>
              <w:t>verwerking?</w:t>
            </w:r>
          </w:p>
          <w:p w14:paraId="28CB8CC1" w14:textId="77777777" w:rsidR="00000DB2" w:rsidRDefault="00000DB2" w:rsidP="00000DB2">
            <w:pPr>
              <w:spacing w:before="240" w:after="200" w:line="240" w:lineRule="auto"/>
              <w:contextualSpacing/>
              <w:rPr>
                <w:rFonts w:eastAsia="Verdana"/>
                <w:szCs w:val="18"/>
              </w:rPr>
            </w:pPr>
          </w:p>
        </w:tc>
      </w:tr>
      <w:tr w:rsidR="00000DB2" w:rsidRPr="005E4B29" w14:paraId="47877529" w14:textId="77777777" w:rsidTr="00000DB2">
        <w:tc>
          <w:tcPr>
            <w:tcW w:w="1271" w:type="dxa"/>
          </w:tcPr>
          <w:p w14:paraId="13F2972E" w14:textId="0809136D" w:rsidR="00000DB2" w:rsidRDefault="00000DB2" w:rsidP="00677F84">
            <w:pPr>
              <w:pStyle w:val="broodtekst"/>
              <w:rPr>
                <w:iCs/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14:paraId="5C9E7F53" w14:textId="77777777" w:rsidR="00000DB2" w:rsidRDefault="00000DB2" w:rsidP="00000DB2"/>
        </w:tc>
      </w:tr>
      <w:tr w:rsidR="007078B5" w:rsidRPr="005E4B29" w14:paraId="262C2CC8" w14:textId="77777777" w:rsidTr="00000DB2">
        <w:tc>
          <w:tcPr>
            <w:tcW w:w="1271" w:type="dxa"/>
          </w:tcPr>
          <w:p w14:paraId="5A7370F5" w14:textId="13EC7DD4" w:rsidR="007078B5" w:rsidRDefault="003351E4" w:rsidP="00677F8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</w:t>
            </w:r>
            <w:r w:rsidR="007E16A9">
              <w:rPr>
                <w:szCs w:val="18"/>
              </w:rPr>
              <w:t>7</w:t>
            </w:r>
          </w:p>
        </w:tc>
        <w:tc>
          <w:tcPr>
            <w:tcW w:w="6654" w:type="dxa"/>
          </w:tcPr>
          <w:p w14:paraId="0956335B" w14:textId="25C90CBB" w:rsidR="007078B5" w:rsidRDefault="00ED7DB5" w:rsidP="007078B5">
            <w:r>
              <w:t>Rijkswaterstaat</w:t>
            </w:r>
            <w:r w:rsidR="007078B5">
              <w:t xml:space="preserve"> stelt als eis dat er een bepaalde afstand van het meetwiel ten opzichte van de kantstreep noodzakelijk is ten behoeve van een juiste meeting.</w:t>
            </w:r>
          </w:p>
          <w:p w14:paraId="50EBF093" w14:textId="77777777" w:rsidR="007078B5" w:rsidRDefault="007078B5" w:rsidP="007078B5"/>
          <w:p w14:paraId="118F41F8" w14:textId="41D10CB1" w:rsidR="007078B5" w:rsidRDefault="007078B5" w:rsidP="007078B5">
            <w:r>
              <w:t xml:space="preserve">Het komt voor dat er </w:t>
            </w:r>
            <w:r w:rsidRPr="00D4326B">
              <w:t>geen kantstreep of onderbroken streep</w:t>
            </w:r>
            <w:r>
              <w:t xml:space="preserve"> is</w:t>
            </w:r>
            <w:r w:rsidRPr="00D4326B">
              <w:t>.</w:t>
            </w:r>
            <w:r>
              <w:t xml:space="preserve"> Heeft u ideeën dit vraagstuk zou kunnen worden opgelost? </w:t>
            </w:r>
          </w:p>
          <w:p w14:paraId="19C142CB" w14:textId="3485C7D4" w:rsidR="007078B5" w:rsidRDefault="007078B5" w:rsidP="007078B5"/>
        </w:tc>
      </w:tr>
      <w:tr w:rsidR="007E16A9" w:rsidRPr="005E4B29" w14:paraId="7F2A33E0" w14:textId="77777777" w:rsidTr="00000DB2">
        <w:tc>
          <w:tcPr>
            <w:tcW w:w="1271" w:type="dxa"/>
          </w:tcPr>
          <w:p w14:paraId="0DED9BA4" w14:textId="56746CC9" w:rsidR="007E16A9" w:rsidRDefault="007E16A9" w:rsidP="00677F8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14:paraId="6F788F9C" w14:textId="77777777" w:rsidR="007E16A9" w:rsidRDefault="007E16A9" w:rsidP="007078B5"/>
        </w:tc>
      </w:tr>
      <w:tr w:rsidR="007E16A9" w:rsidRPr="005E4B29" w14:paraId="50491D84" w14:textId="77777777" w:rsidTr="00000DB2">
        <w:tc>
          <w:tcPr>
            <w:tcW w:w="1271" w:type="dxa"/>
          </w:tcPr>
          <w:p w14:paraId="1232E77C" w14:textId="14A6C998" w:rsidR="007E16A9" w:rsidRDefault="003351E4" w:rsidP="00677F8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</w:t>
            </w:r>
            <w:r w:rsidR="007E16A9">
              <w:rPr>
                <w:szCs w:val="18"/>
              </w:rPr>
              <w:t>8</w:t>
            </w:r>
          </w:p>
        </w:tc>
        <w:tc>
          <w:tcPr>
            <w:tcW w:w="6654" w:type="dxa"/>
          </w:tcPr>
          <w:p w14:paraId="1FFE3AC1" w14:textId="10329CD9" w:rsidR="007E16A9" w:rsidRDefault="00ED7DB5" w:rsidP="007E16A9">
            <w:r>
              <w:t>Rijkswaterstaat</w:t>
            </w:r>
            <w:r w:rsidR="007E16A9">
              <w:t xml:space="preserve"> stelt de eis dat na twee weken droog weer het niet is toegestaan om de metingen uit te voeren. </w:t>
            </w:r>
          </w:p>
          <w:p w14:paraId="0DBC880C" w14:textId="77777777" w:rsidR="007E16A9" w:rsidRDefault="007E16A9" w:rsidP="007E16A9"/>
          <w:p w14:paraId="7720C3DE" w14:textId="67D60B94" w:rsidR="007E16A9" w:rsidRDefault="007E16A9" w:rsidP="007E16A9">
            <w:r>
              <w:t>Kunt u als meetbedrijf aantonen dat langdurige droogte geen invloed heeft op de stroefheidsmetingen? Zo ja, licht uw antwoord toe.</w:t>
            </w:r>
          </w:p>
          <w:p w14:paraId="45E72A28" w14:textId="77777777" w:rsidR="007E16A9" w:rsidRDefault="007E16A9" w:rsidP="007078B5"/>
        </w:tc>
      </w:tr>
      <w:tr w:rsidR="007078B5" w:rsidRPr="005E4B29" w14:paraId="04B5615C" w14:textId="77777777" w:rsidTr="00000DB2">
        <w:tc>
          <w:tcPr>
            <w:tcW w:w="1271" w:type="dxa"/>
          </w:tcPr>
          <w:p w14:paraId="5B8706A2" w14:textId="27960282" w:rsidR="007078B5" w:rsidRDefault="007078B5" w:rsidP="00677F8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14:paraId="6616688A" w14:textId="77777777" w:rsidR="007078B5" w:rsidRDefault="007078B5" w:rsidP="00000DB2"/>
        </w:tc>
      </w:tr>
      <w:tr w:rsidR="00000DB2" w:rsidRPr="005E4B29" w14:paraId="709EC0FB" w14:textId="77777777" w:rsidTr="00000DB2">
        <w:tc>
          <w:tcPr>
            <w:tcW w:w="1271" w:type="dxa"/>
          </w:tcPr>
          <w:p w14:paraId="24D8A2EF" w14:textId="0D348DAF" w:rsidR="00000DB2" w:rsidRDefault="003351E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lastRenderedPageBreak/>
              <w:t>D</w:t>
            </w:r>
            <w:r w:rsidR="00000DB2">
              <w:rPr>
                <w:iCs/>
                <w:szCs w:val="18"/>
              </w:rPr>
              <w:t>9</w:t>
            </w:r>
          </w:p>
        </w:tc>
        <w:tc>
          <w:tcPr>
            <w:tcW w:w="6654" w:type="dxa"/>
          </w:tcPr>
          <w:p w14:paraId="6DAF380B" w14:textId="49714A8B" w:rsidR="000572AB" w:rsidRPr="000572AB" w:rsidRDefault="000572AB" w:rsidP="00000DB2">
            <w:pPr>
              <w:spacing w:line="240" w:lineRule="auto"/>
              <w:rPr>
                <w:rFonts w:eastAsia="Verdana"/>
                <w:szCs w:val="18"/>
              </w:rPr>
            </w:pPr>
            <w:r w:rsidRPr="000572AB">
              <w:rPr>
                <w:rFonts w:eastAsia="Verdana"/>
                <w:szCs w:val="18"/>
              </w:rPr>
              <w:t xml:space="preserve">Naast de uitvraag van reguliere stroefheidsmetingen is </w:t>
            </w:r>
            <w:r w:rsidR="00ED7DB5">
              <w:t>Rijkswaterstaat</w:t>
            </w:r>
            <w:r w:rsidRPr="000572AB">
              <w:rPr>
                <w:rFonts w:eastAsia="Verdana"/>
                <w:szCs w:val="18"/>
              </w:rPr>
              <w:t xml:space="preserve"> voornemens om een </w:t>
            </w:r>
            <w:r>
              <w:rPr>
                <w:rFonts w:eastAsia="Verdana"/>
                <w:szCs w:val="18"/>
              </w:rPr>
              <w:t xml:space="preserve">extra </w:t>
            </w:r>
            <w:r w:rsidRPr="000572AB">
              <w:rPr>
                <w:rFonts w:eastAsia="Verdana"/>
                <w:szCs w:val="18"/>
              </w:rPr>
              <w:t>perceel in te richten voor innovatie en onderzoek.</w:t>
            </w:r>
          </w:p>
          <w:p w14:paraId="5E8E40EE" w14:textId="77777777" w:rsidR="000572AB" w:rsidRDefault="000572AB" w:rsidP="00000DB2">
            <w:pPr>
              <w:spacing w:line="240" w:lineRule="auto"/>
              <w:rPr>
                <w:rFonts w:eastAsia="Verdana"/>
                <w:i/>
                <w:iCs/>
                <w:szCs w:val="18"/>
              </w:rPr>
            </w:pPr>
          </w:p>
          <w:p w14:paraId="2F76B949" w14:textId="77777777" w:rsidR="000572AB" w:rsidRDefault="000572AB" w:rsidP="00000DB2">
            <w:pPr>
              <w:spacing w:line="240" w:lineRule="auto"/>
              <w:rPr>
                <w:rFonts w:eastAsia="Verdana"/>
                <w:szCs w:val="18"/>
              </w:rPr>
            </w:pPr>
            <w:r>
              <w:rPr>
                <w:rFonts w:eastAsia="Verdana"/>
                <w:szCs w:val="18"/>
              </w:rPr>
              <w:t>H</w:t>
            </w:r>
            <w:r w:rsidR="00000DB2" w:rsidRPr="00540CBD">
              <w:rPr>
                <w:rFonts w:eastAsia="Verdana"/>
                <w:szCs w:val="18"/>
              </w:rPr>
              <w:t>oe staat u tegenover het uitvoeren van</w:t>
            </w:r>
            <w:r w:rsidR="00000DB2">
              <w:rPr>
                <w:rFonts w:eastAsia="Verdana"/>
                <w:szCs w:val="18"/>
              </w:rPr>
              <w:t xml:space="preserve"> </w:t>
            </w:r>
            <w:r w:rsidR="00000DB2" w:rsidRPr="00540CBD">
              <w:rPr>
                <w:rFonts w:eastAsia="Verdana"/>
                <w:szCs w:val="18"/>
              </w:rPr>
              <w:t xml:space="preserve">metingen </w:t>
            </w:r>
            <w:r w:rsidR="00000DB2">
              <w:rPr>
                <w:rFonts w:eastAsia="Verdana"/>
                <w:szCs w:val="18"/>
              </w:rPr>
              <w:t xml:space="preserve">gedurende het gehele jaar </w:t>
            </w:r>
            <w:r w:rsidR="00000DB2" w:rsidRPr="00540CBD">
              <w:rPr>
                <w:rFonts w:eastAsia="Verdana"/>
                <w:szCs w:val="18"/>
              </w:rPr>
              <w:t>in het kader van onderzoek en ontwikkeling</w:t>
            </w:r>
            <w:r>
              <w:rPr>
                <w:rFonts w:eastAsia="Verdana"/>
                <w:szCs w:val="18"/>
              </w:rPr>
              <w:t>?</w:t>
            </w:r>
          </w:p>
          <w:p w14:paraId="6845CF1B" w14:textId="74CDEB9C" w:rsidR="000572AB" w:rsidRDefault="000572AB" w:rsidP="00000DB2">
            <w:pPr>
              <w:spacing w:line="240" w:lineRule="auto"/>
              <w:rPr>
                <w:rFonts w:eastAsia="Verdana"/>
                <w:szCs w:val="18"/>
              </w:rPr>
            </w:pPr>
            <w:r>
              <w:rPr>
                <w:rFonts w:eastAsia="Verdana"/>
                <w:szCs w:val="18"/>
              </w:rPr>
              <w:t>In hoeverre bent u in staat om analyse en advies werkzaamheden uit te voeren op basis van de ingewonnen meetdata?</w:t>
            </w:r>
          </w:p>
          <w:p w14:paraId="25EF83C4" w14:textId="77777777" w:rsidR="000572AB" w:rsidRDefault="000572AB" w:rsidP="000572AB">
            <w:pPr>
              <w:spacing w:line="240" w:lineRule="auto"/>
              <w:rPr>
                <w:rFonts w:eastAsia="Verdana"/>
                <w:szCs w:val="18"/>
              </w:rPr>
            </w:pPr>
          </w:p>
        </w:tc>
      </w:tr>
      <w:tr w:rsidR="00000DB2" w:rsidRPr="005E4B29" w14:paraId="6FF4E0F4" w14:textId="77777777" w:rsidTr="00000DB2">
        <w:tc>
          <w:tcPr>
            <w:tcW w:w="1271" w:type="dxa"/>
          </w:tcPr>
          <w:p w14:paraId="2DD0F2AA" w14:textId="5F3AE8E1" w:rsidR="00000DB2" w:rsidRDefault="00000DB2" w:rsidP="00677F84">
            <w:pPr>
              <w:pStyle w:val="broodtekst"/>
              <w:rPr>
                <w:iCs/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14:paraId="43FA2F49" w14:textId="77777777" w:rsidR="00000DB2" w:rsidRPr="00540CBD" w:rsidRDefault="00000DB2" w:rsidP="00000DB2">
            <w:pPr>
              <w:spacing w:line="240" w:lineRule="auto"/>
              <w:rPr>
                <w:rFonts w:eastAsia="Verdana"/>
                <w:szCs w:val="18"/>
              </w:rPr>
            </w:pPr>
          </w:p>
        </w:tc>
      </w:tr>
    </w:tbl>
    <w:p w14:paraId="181BE616" w14:textId="77777777" w:rsidR="00DD51C2" w:rsidRDefault="00DD51C2" w:rsidP="00677F84">
      <w:pPr>
        <w:pStyle w:val="broodtekst"/>
        <w:rPr>
          <w:i/>
          <w:highlight w:val="yellow"/>
        </w:rPr>
      </w:pPr>
    </w:p>
    <w:p w14:paraId="08FC4ADC" w14:textId="77777777" w:rsidR="009F5482" w:rsidRDefault="009F5482" w:rsidP="00677F84">
      <w:pPr>
        <w:pStyle w:val="broodtekst"/>
        <w:rPr>
          <w:i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54"/>
      </w:tblGrid>
      <w:tr w:rsidR="00DD51C2" w:rsidRPr="005E4B29" w14:paraId="181BE618" w14:textId="77777777" w:rsidTr="00411D8A">
        <w:tc>
          <w:tcPr>
            <w:tcW w:w="0" w:type="auto"/>
            <w:gridSpan w:val="2"/>
          </w:tcPr>
          <w:p w14:paraId="181BE617" w14:textId="2D7A4EA0" w:rsidR="00DD51C2" w:rsidRPr="00000DB2" w:rsidRDefault="00DD51C2" w:rsidP="00677F84">
            <w:pPr>
              <w:pStyle w:val="broodtekst"/>
              <w:rPr>
                <w:b/>
                <w:iCs/>
                <w:szCs w:val="18"/>
              </w:rPr>
            </w:pPr>
            <w:r w:rsidRPr="00000DB2">
              <w:rPr>
                <w:b/>
                <w:iCs/>
                <w:szCs w:val="18"/>
              </w:rPr>
              <w:t xml:space="preserve">Vragen over </w:t>
            </w:r>
            <w:r w:rsidR="00000DB2">
              <w:rPr>
                <w:b/>
                <w:iCs/>
                <w:szCs w:val="18"/>
              </w:rPr>
              <w:t>duurzaamheid en innovatie</w:t>
            </w:r>
          </w:p>
        </w:tc>
      </w:tr>
      <w:tr w:rsidR="00DD51C2" w:rsidRPr="005E4B29" w14:paraId="181BE61B" w14:textId="77777777" w:rsidTr="00000DB2">
        <w:tc>
          <w:tcPr>
            <w:tcW w:w="1271" w:type="dxa"/>
          </w:tcPr>
          <w:p w14:paraId="181BE619" w14:textId="1AC868E6" w:rsidR="00DD51C2" w:rsidRPr="00000DB2" w:rsidRDefault="003351E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E</w:t>
            </w:r>
            <w:r w:rsidR="00DD51C2" w:rsidRPr="00000DB2">
              <w:rPr>
                <w:iCs/>
                <w:szCs w:val="18"/>
              </w:rPr>
              <w:t>1</w:t>
            </w:r>
          </w:p>
        </w:tc>
        <w:tc>
          <w:tcPr>
            <w:tcW w:w="6654" w:type="dxa"/>
          </w:tcPr>
          <w:p w14:paraId="241095D1" w14:textId="2303A79E" w:rsidR="00000DB2" w:rsidRDefault="00000DB2" w:rsidP="00000DB2">
            <w:pPr>
              <w:spacing w:line="240" w:lineRule="auto"/>
            </w:pPr>
            <w:r w:rsidRPr="00540CBD">
              <w:t>R</w:t>
            </w:r>
            <w:r>
              <w:t xml:space="preserve">ijkswaterstaat </w:t>
            </w:r>
            <w:r w:rsidRPr="00540CBD">
              <w:t>hecht veel belang aan duurzaamheid</w:t>
            </w:r>
            <w:r>
              <w:t>.</w:t>
            </w:r>
          </w:p>
          <w:p w14:paraId="2B502C66" w14:textId="77777777" w:rsidR="00000DB2" w:rsidRDefault="00000DB2" w:rsidP="00000DB2">
            <w:pPr>
              <w:pStyle w:val="Lijstalinea"/>
              <w:numPr>
                <w:ilvl w:val="0"/>
                <w:numId w:val="39"/>
              </w:numPr>
              <w:spacing w:line="240" w:lineRule="auto"/>
            </w:pPr>
            <w:r>
              <w:t>K</w:t>
            </w:r>
            <w:r w:rsidRPr="00540CBD">
              <w:t>unt u aangeven hoe uw bedrijf omgaat met duurzaamheid bij deze aanbesteding?</w:t>
            </w:r>
            <w:r>
              <w:t xml:space="preserve"> Denk aan kantooromgeving, werkvoorbereiding, uitvoering/inwinning. </w:t>
            </w:r>
          </w:p>
          <w:p w14:paraId="669E1D68" w14:textId="2DE8B580" w:rsidR="004A4472" w:rsidRDefault="00ED7DB5" w:rsidP="00000DB2">
            <w:pPr>
              <w:pStyle w:val="Lijstalinea"/>
              <w:numPr>
                <w:ilvl w:val="0"/>
                <w:numId w:val="39"/>
              </w:numPr>
              <w:spacing w:line="240" w:lineRule="auto"/>
            </w:pPr>
            <w:r>
              <w:t>Rijkswaterstaat</w:t>
            </w:r>
            <w:r w:rsidR="00000DB2" w:rsidRPr="001C0166">
              <w:t xml:space="preserve"> </w:t>
            </w:r>
            <w:r w:rsidR="00040AF2" w:rsidRPr="001C0166">
              <w:t xml:space="preserve">gaat in deze aanbesteding </w:t>
            </w:r>
            <w:proofErr w:type="spellStart"/>
            <w:r w:rsidR="00000DB2" w:rsidRPr="001C0166">
              <w:t>social</w:t>
            </w:r>
            <w:proofErr w:type="spellEnd"/>
            <w:r w:rsidR="00000DB2" w:rsidRPr="001C0166">
              <w:t xml:space="preserve"> return toepas</w:t>
            </w:r>
            <w:r w:rsidR="00040AF2" w:rsidRPr="001C0166">
              <w:t>sen</w:t>
            </w:r>
            <w:r w:rsidR="00000DB2" w:rsidRPr="001C0166">
              <w:t xml:space="preserve">. </w:t>
            </w:r>
            <w:r w:rsidR="00040AF2" w:rsidRPr="001C0166">
              <w:t xml:space="preserve">Heeft u hier ervaring mee? </w:t>
            </w:r>
          </w:p>
          <w:p w14:paraId="3DC404BF" w14:textId="704B1173" w:rsidR="00000DB2" w:rsidRPr="001C0166" w:rsidRDefault="000572AB" w:rsidP="004A4472">
            <w:pPr>
              <w:pStyle w:val="Lijstalinea"/>
              <w:spacing w:line="240" w:lineRule="auto"/>
            </w:pPr>
            <w:r w:rsidRPr="001C0166">
              <w:t xml:space="preserve">Zie bijgevoegde </w:t>
            </w:r>
            <w:r w:rsidR="004A4472">
              <w:t>‘</w:t>
            </w:r>
            <w:r w:rsidR="00040AF2" w:rsidRPr="001C0166">
              <w:t xml:space="preserve">Handreiking </w:t>
            </w:r>
            <w:r w:rsidR="004A4472">
              <w:t xml:space="preserve">Groeituin </w:t>
            </w:r>
            <w:proofErr w:type="spellStart"/>
            <w:r w:rsidR="00040AF2" w:rsidRPr="001C0166">
              <w:t>Social</w:t>
            </w:r>
            <w:proofErr w:type="spellEnd"/>
            <w:r w:rsidR="00040AF2" w:rsidRPr="001C0166">
              <w:t xml:space="preserve"> Return</w:t>
            </w:r>
            <w:r w:rsidR="004A4472">
              <w:t xml:space="preserve"> 2024’</w:t>
            </w:r>
            <w:r w:rsidR="00040AF2" w:rsidRPr="001C0166">
              <w:t>.</w:t>
            </w:r>
          </w:p>
          <w:p w14:paraId="67CE8044" w14:textId="2C1DDA70" w:rsidR="00040AF2" w:rsidRPr="00040AF2" w:rsidRDefault="00000DB2" w:rsidP="00040AF2">
            <w:pPr>
              <w:pStyle w:val="Lijstalinea"/>
              <w:numPr>
                <w:ilvl w:val="0"/>
                <w:numId w:val="39"/>
              </w:numPr>
              <w:spacing w:line="240" w:lineRule="auto"/>
            </w:pPr>
            <w:r w:rsidRPr="00540CBD">
              <w:t>R</w:t>
            </w:r>
            <w:r>
              <w:t xml:space="preserve">ijkswaterstaat </w:t>
            </w:r>
            <w:r w:rsidR="00040AF2">
              <w:t>gaat</w:t>
            </w:r>
            <w:r w:rsidRPr="00540CBD">
              <w:t xml:space="preserve"> de CO</w:t>
            </w:r>
            <w:r w:rsidRPr="00AD5D07">
              <w:rPr>
                <w:vertAlign w:val="subscript"/>
              </w:rPr>
              <w:t>2</w:t>
            </w:r>
            <w:r w:rsidRPr="00540CBD">
              <w:t>-Prestatieladder hanteren in de</w:t>
            </w:r>
            <w:r>
              <w:t>ze</w:t>
            </w:r>
            <w:r w:rsidRPr="00540CBD">
              <w:t xml:space="preserve"> aanbesteding. </w:t>
            </w:r>
            <w:r w:rsidR="00040AF2" w:rsidRPr="00040AF2">
              <w:t>Indien u ervaring heeft met de CO</w:t>
            </w:r>
            <w:r w:rsidR="001C0166" w:rsidRPr="00AD5D07">
              <w:rPr>
                <w:vertAlign w:val="subscript"/>
              </w:rPr>
              <w:t>2</w:t>
            </w:r>
            <w:r w:rsidR="001C0166">
              <w:rPr>
                <w:vertAlign w:val="subscript"/>
              </w:rPr>
              <w:t>-</w:t>
            </w:r>
            <w:r w:rsidR="001C0166">
              <w:t>P</w:t>
            </w:r>
            <w:r w:rsidR="00040AF2" w:rsidRPr="00040AF2">
              <w:t>restatieladder</w:t>
            </w:r>
            <w:r w:rsidR="004A4472">
              <w:t xml:space="preserve"> over w</w:t>
            </w:r>
            <w:r w:rsidR="00040AF2" w:rsidRPr="00040AF2">
              <w:t>elke trede CO</w:t>
            </w:r>
            <w:r w:rsidR="001C0166" w:rsidRPr="00AD5D07">
              <w:rPr>
                <w:vertAlign w:val="subscript"/>
              </w:rPr>
              <w:t>2</w:t>
            </w:r>
            <w:r w:rsidR="001C0166">
              <w:rPr>
                <w:vertAlign w:val="subscript"/>
              </w:rPr>
              <w:t xml:space="preserve"> </w:t>
            </w:r>
            <w:r w:rsidR="00040AF2" w:rsidRPr="00040AF2">
              <w:t>prestatie beschikt u?</w:t>
            </w:r>
          </w:p>
          <w:p w14:paraId="2CFA0EF2" w14:textId="357F742A" w:rsidR="001125FB" w:rsidRDefault="001125FB" w:rsidP="00000DB2">
            <w:pPr>
              <w:pStyle w:val="Lijstalinea"/>
              <w:numPr>
                <w:ilvl w:val="0"/>
                <w:numId w:val="39"/>
              </w:numPr>
              <w:spacing w:line="240" w:lineRule="auto"/>
            </w:pPr>
            <w:r>
              <w:t xml:space="preserve">Ziet u mogelijkheden om de </w:t>
            </w:r>
            <w:r w:rsidRPr="00540CBD">
              <w:t>CO</w:t>
            </w:r>
            <w:r w:rsidRPr="001125FB">
              <w:rPr>
                <w:vertAlign w:val="subscript"/>
              </w:rPr>
              <w:t>2</w:t>
            </w:r>
            <w:r w:rsidRPr="00540CBD">
              <w:t>-uitstoot</w:t>
            </w:r>
            <w:r>
              <w:t xml:space="preserve"> bij deze opdracht substantieel te reduceren en hoe gaat u dat bewerkstelligen?</w:t>
            </w:r>
          </w:p>
          <w:p w14:paraId="181BE61A" w14:textId="7C966469" w:rsidR="00DD51C2" w:rsidRPr="00000DB2" w:rsidRDefault="00DD51C2" w:rsidP="001125FB">
            <w:pPr>
              <w:pStyle w:val="Lijstalinea"/>
              <w:spacing w:line="240" w:lineRule="auto"/>
              <w:ind w:left="459"/>
              <w:rPr>
                <w:iCs/>
                <w:szCs w:val="18"/>
              </w:rPr>
            </w:pPr>
          </w:p>
        </w:tc>
      </w:tr>
      <w:tr w:rsidR="001125FB" w:rsidRPr="005E4B29" w14:paraId="1D055C95" w14:textId="77777777" w:rsidTr="00000DB2">
        <w:tc>
          <w:tcPr>
            <w:tcW w:w="1271" w:type="dxa"/>
          </w:tcPr>
          <w:p w14:paraId="68B6F0C5" w14:textId="199FE780" w:rsidR="001125FB" w:rsidRDefault="001125FB" w:rsidP="00677F84">
            <w:pPr>
              <w:pStyle w:val="broodtekst"/>
              <w:rPr>
                <w:iCs/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14:paraId="4D3FA0B7" w14:textId="77777777" w:rsidR="001125FB" w:rsidRPr="00540CBD" w:rsidRDefault="001125FB" w:rsidP="00000DB2">
            <w:pPr>
              <w:spacing w:line="240" w:lineRule="auto"/>
            </w:pPr>
          </w:p>
        </w:tc>
      </w:tr>
      <w:tr w:rsidR="00DD51C2" w:rsidRPr="005E4B29" w14:paraId="181BE61E" w14:textId="77777777" w:rsidTr="00000DB2">
        <w:tc>
          <w:tcPr>
            <w:tcW w:w="1271" w:type="dxa"/>
          </w:tcPr>
          <w:p w14:paraId="181BE61C" w14:textId="139C9E93" w:rsidR="00DD51C2" w:rsidRPr="00000DB2" w:rsidRDefault="003351E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E</w:t>
            </w:r>
            <w:r w:rsidR="001125FB">
              <w:rPr>
                <w:iCs/>
                <w:szCs w:val="18"/>
              </w:rPr>
              <w:t>2</w:t>
            </w:r>
          </w:p>
        </w:tc>
        <w:tc>
          <w:tcPr>
            <w:tcW w:w="6654" w:type="dxa"/>
          </w:tcPr>
          <w:p w14:paraId="3A371BBE" w14:textId="014E172C" w:rsidR="001125FB" w:rsidRDefault="001125FB" w:rsidP="001125FB">
            <w:pPr>
              <w:spacing w:line="240" w:lineRule="auto"/>
            </w:pPr>
            <w:r>
              <w:t>Welke innovaties ziet u de komende 3-5 jaar welke van toepassing kunnen zijn bij de uitvraag voor deze opdracht?</w:t>
            </w:r>
            <w:r w:rsidR="0047577C">
              <w:t xml:space="preserve"> Licht u</w:t>
            </w:r>
            <w:r w:rsidR="00CB5D54">
              <w:t xml:space="preserve">w </w:t>
            </w:r>
            <w:r w:rsidR="0047577C">
              <w:t>antwoord toe.</w:t>
            </w:r>
          </w:p>
          <w:p w14:paraId="181BE61D" w14:textId="77777777" w:rsidR="00DD51C2" w:rsidRPr="00000DB2" w:rsidRDefault="00DD51C2" w:rsidP="00677F84">
            <w:pPr>
              <w:pStyle w:val="broodtekst"/>
              <w:rPr>
                <w:iCs/>
                <w:szCs w:val="18"/>
                <w:highlight w:val="yellow"/>
              </w:rPr>
            </w:pPr>
          </w:p>
        </w:tc>
      </w:tr>
      <w:tr w:rsidR="001125FB" w:rsidRPr="005E4B29" w14:paraId="3A9456F9" w14:textId="77777777" w:rsidTr="00000DB2">
        <w:tc>
          <w:tcPr>
            <w:tcW w:w="1271" w:type="dxa"/>
          </w:tcPr>
          <w:p w14:paraId="200D90EB" w14:textId="2680DF2F" w:rsidR="001125FB" w:rsidRDefault="001125FB" w:rsidP="00677F84">
            <w:pPr>
              <w:pStyle w:val="broodtekst"/>
              <w:rPr>
                <w:iCs/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54" w:type="dxa"/>
          </w:tcPr>
          <w:p w14:paraId="437D578B" w14:textId="77777777" w:rsidR="001125FB" w:rsidRDefault="001125FB" w:rsidP="001125FB">
            <w:pPr>
              <w:spacing w:line="240" w:lineRule="auto"/>
            </w:pPr>
          </w:p>
        </w:tc>
      </w:tr>
    </w:tbl>
    <w:p w14:paraId="181BE61F" w14:textId="77777777" w:rsidR="00DD51C2" w:rsidRDefault="00DD51C2" w:rsidP="00677F84">
      <w:pPr>
        <w:pStyle w:val="broodtekst"/>
        <w:rPr>
          <w:i/>
          <w:highlight w:val="yellow"/>
        </w:rPr>
      </w:pPr>
    </w:p>
    <w:p w14:paraId="1B0D42BD" w14:textId="77777777" w:rsidR="004A4472" w:rsidRPr="005E4B29" w:rsidRDefault="004A4472" w:rsidP="00677F84">
      <w:pPr>
        <w:pStyle w:val="broodtekst"/>
        <w:rPr>
          <w:i/>
          <w:highlight w:val="yellow"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34"/>
      </w:tblGrid>
      <w:tr w:rsidR="00DD51C2" w:rsidRPr="005E4B29" w14:paraId="181BE621" w14:textId="77777777" w:rsidTr="00CC7958">
        <w:tc>
          <w:tcPr>
            <w:tcW w:w="7905" w:type="dxa"/>
            <w:gridSpan w:val="2"/>
          </w:tcPr>
          <w:p w14:paraId="181BE620" w14:textId="332F4AF5" w:rsidR="00DD51C2" w:rsidRPr="001125FB" w:rsidRDefault="00DD51C2" w:rsidP="00677F84">
            <w:pPr>
              <w:pStyle w:val="broodtekst"/>
              <w:rPr>
                <w:b/>
                <w:iCs/>
                <w:szCs w:val="18"/>
              </w:rPr>
            </w:pPr>
            <w:r w:rsidRPr="001125FB">
              <w:rPr>
                <w:b/>
                <w:iCs/>
                <w:szCs w:val="18"/>
              </w:rPr>
              <w:t xml:space="preserve">Vragen over </w:t>
            </w:r>
            <w:r w:rsidR="001125FB">
              <w:rPr>
                <w:b/>
                <w:iCs/>
                <w:szCs w:val="18"/>
              </w:rPr>
              <w:t>veiligheid</w:t>
            </w:r>
          </w:p>
        </w:tc>
      </w:tr>
      <w:tr w:rsidR="00DD51C2" w:rsidRPr="005E4B29" w14:paraId="181BE624" w14:textId="77777777" w:rsidTr="001125FB">
        <w:tc>
          <w:tcPr>
            <w:tcW w:w="1271" w:type="dxa"/>
          </w:tcPr>
          <w:p w14:paraId="181BE622" w14:textId="5825C6DA" w:rsidR="00DD51C2" w:rsidRPr="001125FB" w:rsidRDefault="003351E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F</w:t>
            </w:r>
            <w:r w:rsidR="001125FB">
              <w:rPr>
                <w:iCs/>
                <w:szCs w:val="18"/>
              </w:rPr>
              <w:t>1</w:t>
            </w:r>
          </w:p>
        </w:tc>
        <w:tc>
          <w:tcPr>
            <w:tcW w:w="6634" w:type="dxa"/>
          </w:tcPr>
          <w:p w14:paraId="126B5687" w14:textId="1EF542E8" w:rsidR="00040AF2" w:rsidRDefault="00ED7DB5" w:rsidP="001125FB">
            <w:r>
              <w:t>Rijkswaterstaat</w:t>
            </w:r>
            <w:r w:rsidR="00FE5B45" w:rsidRPr="001C0166">
              <w:t xml:space="preserve"> heeft Veiligheid hoog in het vaandel staan. </w:t>
            </w:r>
            <w:r w:rsidR="006755A2" w:rsidRPr="001C0166">
              <w:t>Uitgangspunt is het</w:t>
            </w:r>
            <w:r w:rsidR="00FE5B45" w:rsidRPr="001C0166">
              <w:t xml:space="preserve"> motto ”</w:t>
            </w:r>
            <w:r w:rsidR="006755A2" w:rsidRPr="001C0166">
              <w:t>I</w:t>
            </w:r>
            <w:r w:rsidR="00FE5B45" w:rsidRPr="001C0166">
              <w:t xml:space="preserve">edereen </w:t>
            </w:r>
            <w:r w:rsidR="006755A2" w:rsidRPr="001C0166">
              <w:t>ieder</w:t>
            </w:r>
            <w:r w:rsidR="00FE5B45" w:rsidRPr="001C0166">
              <w:t>e avond veilig thuis”.</w:t>
            </w:r>
            <w:r w:rsidR="006755A2" w:rsidRPr="001C0166">
              <w:t xml:space="preserve"> Dit geldt voor alle medewerkers van </w:t>
            </w:r>
            <w:r>
              <w:t>Rijkswaterstaat</w:t>
            </w:r>
            <w:r w:rsidR="006755A2" w:rsidRPr="001C0166">
              <w:t xml:space="preserve">, de weggebruikers, maar ook zeker voor onze opdrachtnemers. </w:t>
            </w:r>
            <w:r w:rsidR="00FE5B45" w:rsidRPr="001C0166">
              <w:t xml:space="preserve"> </w:t>
            </w:r>
          </w:p>
          <w:p w14:paraId="70034CB7" w14:textId="77777777" w:rsidR="007E16A9" w:rsidRDefault="007E16A9" w:rsidP="001125FB"/>
          <w:p w14:paraId="388098B4" w14:textId="3B5696A5" w:rsidR="001125FB" w:rsidRDefault="001125FB" w:rsidP="001125FB">
            <w:r>
              <w:t xml:space="preserve">Wat denkt u te kunnen doen om de veiligheid tijdens het meten op de weg te verhogen? </w:t>
            </w:r>
          </w:p>
          <w:p w14:paraId="1E1DB88E" w14:textId="4C250A0C" w:rsidR="00AA70B1" w:rsidRDefault="00AA70B1" w:rsidP="001125FB">
            <w:r>
              <w:t xml:space="preserve">Welke acties verwacht u als marktpartij van </w:t>
            </w:r>
            <w:r w:rsidR="00ED7DB5">
              <w:t>Rijkswaterstaat</w:t>
            </w:r>
            <w:r>
              <w:t xml:space="preserve"> op het gebied van verkeersveiligheid?</w:t>
            </w:r>
          </w:p>
          <w:p w14:paraId="181BE623" w14:textId="5270C906" w:rsidR="00DD51C2" w:rsidRPr="001125FB" w:rsidRDefault="00DD51C2" w:rsidP="001125FB">
            <w:pPr>
              <w:rPr>
                <w:iCs/>
              </w:rPr>
            </w:pPr>
          </w:p>
        </w:tc>
      </w:tr>
      <w:tr w:rsidR="001125FB" w:rsidRPr="005E4B29" w14:paraId="5BFB75C2" w14:textId="77777777" w:rsidTr="001125FB">
        <w:tc>
          <w:tcPr>
            <w:tcW w:w="1271" w:type="dxa"/>
          </w:tcPr>
          <w:p w14:paraId="3B4F3A78" w14:textId="28F3A738" w:rsidR="001125FB" w:rsidRDefault="001125FB" w:rsidP="00677F84">
            <w:pPr>
              <w:pStyle w:val="broodtekst"/>
              <w:rPr>
                <w:iCs/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34" w:type="dxa"/>
          </w:tcPr>
          <w:p w14:paraId="6982DA3E" w14:textId="77777777" w:rsidR="001125FB" w:rsidRDefault="001125FB" w:rsidP="001125FB"/>
        </w:tc>
      </w:tr>
      <w:tr w:rsidR="00DD51C2" w:rsidRPr="005E4B29" w14:paraId="181BE627" w14:textId="77777777" w:rsidTr="001125FB">
        <w:tc>
          <w:tcPr>
            <w:tcW w:w="1271" w:type="dxa"/>
          </w:tcPr>
          <w:p w14:paraId="181BE625" w14:textId="102EA64E" w:rsidR="00DD51C2" w:rsidRPr="001125FB" w:rsidRDefault="003351E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F</w:t>
            </w:r>
            <w:r w:rsidR="001125FB">
              <w:rPr>
                <w:iCs/>
                <w:szCs w:val="18"/>
              </w:rPr>
              <w:t>2</w:t>
            </w:r>
          </w:p>
        </w:tc>
        <w:tc>
          <w:tcPr>
            <w:tcW w:w="6634" w:type="dxa"/>
          </w:tcPr>
          <w:p w14:paraId="297F832A" w14:textId="7CB17861" w:rsidR="007E16A9" w:rsidRDefault="00575A95" w:rsidP="001125FB">
            <w:r>
              <w:t xml:space="preserve">Sinds 1 januari 2022 is trede 2 van de </w:t>
            </w:r>
            <w:r w:rsidR="001C0166">
              <w:t>V</w:t>
            </w:r>
            <w:r>
              <w:t xml:space="preserve">eiligheidsladder (Safety Culture ladder) verplicht en vanaf 2025 is minimaal trede 3 vereist. </w:t>
            </w:r>
          </w:p>
          <w:p w14:paraId="3AD7051B" w14:textId="77777777" w:rsidR="007E16A9" w:rsidRDefault="007E16A9" w:rsidP="001125FB"/>
          <w:p w14:paraId="535B851A" w14:textId="1CC44B1C" w:rsidR="001125FB" w:rsidRDefault="001125FB" w:rsidP="001125FB">
            <w:r>
              <w:t xml:space="preserve">Op welke trede van de </w:t>
            </w:r>
            <w:r w:rsidR="001C0166">
              <w:t>V</w:t>
            </w:r>
            <w:r>
              <w:t>eiligheidsladder bent u gecertificeerd?</w:t>
            </w:r>
          </w:p>
          <w:p w14:paraId="181BE626" w14:textId="77777777" w:rsidR="00DD51C2" w:rsidRPr="001125FB" w:rsidRDefault="00DD51C2" w:rsidP="001125FB">
            <w:pPr>
              <w:rPr>
                <w:iCs/>
              </w:rPr>
            </w:pPr>
          </w:p>
        </w:tc>
      </w:tr>
      <w:tr w:rsidR="001125FB" w:rsidRPr="005E4B29" w14:paraId="5DFA02F1" w14:textId="77777777" w:rsidTr="001125FB">
        <w:tc>
          <w:tcPr>
            <w:tcW w:w="1271" w:type="dxa"/>
          </w:tcPr>
          <w:p w14:paraId="7BAA3614" w14:textId="210A5F7E" w:rsidR="001125FB" w:rsidRDefault="001125FB" w:rsidP="00677F84">
            <w:pPr>
              <w:pStyle w:val="broodtekst"/>
              <w:rPr>
                <w:iCs/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34" w:type="dxa"/>
          </w:tcPr>
          <w:p w14:paraId="4BE9A8B5" w14:textId="77777777" w:rsidR="001125FB" w:rsidRDefault="001125FB" w:rsidP="001125FB"/>
        </w:tc>
      </w:tr>
    </w:tbl>
    <w:p w14:paraId="181BE628" w14:textId="77777777" w:rsidR="00DD51C2" w:rsidRDefault="00DD51C2" w:rsidP="00677F84">
      <w:pPr>
        <w:pStyle w:val="broodtekst"/>
        <w:rPr>
          <w:i/>
          <w:highlight w:val="yellow"/>
        </w:rPr>
      </w:pPr>
    </w:p>
    <w:p w14:paraId="552B2E72" w14:textId="77777777" w:rsidR="004A4472" w:rsidRDefault="004A4472" w:rsidP="00677F84">
      <w:pPr>
        <w:pStyle w:val="broodtekst"/>
        <w:rPr>
          <w:i/>
          <w:highlight w:val="yellow"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34"/>
      </w:tblGrid>
      <w:tr w:rsidR="00DD51C2" w:rsidRPr="005E4B29" w14:paraId="181BE62A" w14:textId="77777777" w:rsidTr="00CC7958">
        <w:tc>
          <w:tcPr>
            <w:tcW w:w="7905" w:type="dxa"/>
            <w:gridSpan w:val="2"/>
          </w:tcPr>
          <w:p w14:paraId="181BE629" w14:textId="5935AE11" w:rsidR="00DD51C2" w:rsidRPr="001125FB" w:rsidRDefault="00DD51C2" w:rsidP="00DB3CEB">
            <w:pPr>
              <w:pStyle w:val="broodtekst"/>
              <w:rPr>
                <w:b/>
                <w:iCs/>
                <w:szCs w:val="18"/>
              </w:rPr>
            </w:pPr>
            <w:r w:rsidRPr="001125FB">
              <w:rPr>
                <w:b/>
                <w:iCs/>
                <w:szCs w:val="18"/>
              </w:rPr>
              <w:t xml:space="preserve">Vragen over </w:t>
            </w:r>
            <w:r w:rsidR="001125FB">
              <w:rPr>
                <w:b/>
                <w:iCs/>
                <w:szCs w:val="18"/>
              </w:rPr>
              <w:t xml:space="preserve">de aanbesteding (inkoop en </w:t>
            </w:r>
            <w:proofErr w:type="spellStart"/>
            <w:r w:rsidR="001125FB">
              <w:rPr>
                <w:b/>
                <w:iCs/>
                <w:szCs w:val="18"/>
              </w:rPr>
              <w:t>contractering</w:t>
            </w:r>
            <w:proofErr w:type="spellEnd"/>
            <w:r w:rsidR="001125FB">
              <w:rPr>
                <w:b/>
                <w:iCs/>
                <w:szCs w:val="18"/>
              </w:rPr>
              <w:t>)</w:t>
            </w:r>
          </w:p>
        </w:tc>
      </w:tr>
      <w:tr w:rsidR="001A06E4" w:rsidRPr="005E4B29" w14:paraId="0949BECB" w14:textId="77777777" w:rsidTr="001125FB">
        <w:tc>
          <w:tcPr>
            <w:tcW w:w="1271" w:type="dxa"/>
          </w:tcPr>
          <w:p w14:paraId="3D48326E" w14:textId="12BFB507" w:rsidR="001A06E4" w:rsidRDefault="003351E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G1</w:t>
            </w:r>
          </w:p>
        </w:tc>
        <w:tc>
          <w:tcPr>
            <w:tcW w:w="6634" w:type="dxa"/>
          </w:tcPr>
          <w:p w14:paraId="2111B593" w14:textId="7BAE3683" w:rsidR="003351E4" w:rsidRDefault="00ED7DB5" w:rsidP="00F22B32">
            <w:r>
              <w:t>Rijkswaterstaat</w:t>
            </w:r>
            <w:r w:rsidR="003351E4">
              <w:t xml:space="preserve"> is voornemens om deze opdracht voor de duur van </w:t>
            </w:r>
          </w:p>
          <w:p w14:paraId="3932B611" w14:textId="307CBE11" w:rsidR="003351E4" w:rsidRDefault="001A06E4" w:rsidP="00F22B32">
            <w:r>
              <w:t>3 jaar met optioneel 1 jaar verlenging</w:t>
            </w:r>
            <w:r w:rsidR="003351E4">
              <w:t xml:space="preserve"> uit te vragen.</w:t>
            </w:r>
          </w:p>
          <w:p w14:paraId="5AEFEB06" w14:textId="77777777" w:rsidR="003351E4" w:rsidRDefault="003351E4" w:rsidP="00F22B32"/>
          <w:p w14:paraId="6D79F42B" w14:textId="0533FDB3" w:rsidR="008E3410" w:rsidRDefault="003351E4" w:rsidP="00F22B32">
            <w:r>
              <w:t xml:space="preserve">In hoeverre is de duur van het contract </w:t>
            </w:r>
            <w:r w:rsidR="001A06E4">
              <w:t xml:space="preserve">voor u </w:t>
            </w:r>
            <w:r>
              <w:t xml:space="preserve">interessant </w:t>
            </w:r>
            <w:r w:rsidR="001A06E4">
              <w:t xml:space="preserve">om in te schrijven? Licht </w:t>
            </w:r>
            <w:r>
              <w:t>uw antwoord toe.</w:t>
            </w:r>
          </w:p>
          <w:p w14:paraId="15C3881F" w14:textId="19C15F20" w:rsidR="001A06E4" w:rsidRPr="008B00E1" w:rsidRDefault="001A06E4" w:rsidP="003351E4"/>
        </w:tc>
      </w:tr>
      <w:tr w:rsidR="003351E4" w:rsidRPr="005E4B29" w14:paraId="794C2855" w14:textId="77777777" w:rsidTr="001125FB">
        <w:tc>
          <w:tcPr>
            <w:tcW w:w="1271" w:type="dxa"/>
          </w:tcPr>
          <w:p w14:paraId="36E2F699" w14:textId="4F674FAA" w:rsidR="003351E4" w:rsidRDefault="003351E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Antwoord:</w:t>
            </w:r>
          </w:p>
        </w:tc>
        <w:tc>
          <w:tcPr>
            <w:tcW w:w="6634" w:type="dxa"/>
          </w:tcPr>
          <w:p w14:paraId="3C1B2AF7" w14:textId="77777777" w:rsidR="003351E4" w:rsidRDefault="003351E4" w:rsidP="00F22B32"/>
        </w:tc>
      </w:tr>
      <w:tr w:rsidR="003351E4" w:rsidRPr="005E4B29" w14:paraId="2C4BC38E" w14:textId="77777777" w:rsidTr="001125FB">
        <w:tc>
          <w:tcPr>
            <w:tcW w:w="1271" w:type="dxa"/>
          </w:tcPr>
          <w:p w14:paraId="0F893E73" w14:textId="47D495EB" w:rsidR="003351E4" w:rsidRDefault="003351E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lastRenderedPageBreak/>
              <w:t>G2</w:t>
            </w:r>
          </w:p>
        </w:tc>
        <w:tc>
          <w:tcPr>
            <w:tcW w:w="6634" w:type="dxa"/>
          </w:tcPr>
          <w:p w14:paraId="3AD39FA8" w14:textId="5713FC2B" w:rsidR="003351E4" w:rsidRDefault="003351E4" w:rsidP="003351E4">
            <w:r>
              <w:t xml:space="preserve">Bent u van plan om (in de toekomst) de stroefheidsmetingen en LCMS/DOS-metingen simultaan in </w:t>
            </w:r>
            <w:r w:rsidRPr="003351E4">
              <w:rPr>
                <w:szCs w:val="18"/>
              </w:rPr>
              <w:t xml:space="preserve">één </w:t>
            </w:r>
            <w:proofErr w:type="spellStart"/>
            <w:r w:rsidRPr="003351E4">
              <w:rPr>
                <w:szCs w:val="18"/>
              </w:rPr>
              <w:t>meetrit</w:t>
            </w:r>
            <w:proofErr w:type="spellEnd"/>
            <w:r>
              <w:t xml:space="preserve"> te gaan uitvoeren? </w:t>
            </w:r>
          </w:p>
          <w:p w14:paraId="1F2D6A17" w14:textId="77777777" w:rsidR="003351E4" w:rsidRDefault="003351E4" w:rsidP="00F22B32"/>
        </w:tc>
      </w:tr>
      <w:tr w:rsidR="00F22B32" w:rsidRPr="005E4B29" w14:paraId="6AFAB22D" w14:textId="77777777" w:rsidTr="001125FB">
        <w:tc>
          <w:tcPr>
            <w:tcW w:w="1271" w:type="dxa"/>
          </w:tcPr>
          <w:p w14:paraId="5ED767A6" w14:textId="32AC43EA" w:rsidR="00F22B32" w:rsidRDefault="00F22B32" w:rsidP="00677F84">
            <w:pPr>
              <w:pStyle w:val="broodtekst"/>
              <w:rPr>
                <w:iCs/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34" w:type="dxa"/>
          </w:tcPr>
          <w:p w14:paraId="08B03555" w14:textId="77777777" w:rsidR="00F22B32" w:rsidRDefault="00F22B32" w:rsidP="00F22B32"/>
        </w:tc>
      </w:tr>
      <w:tr w:rsidR="001A06E4" w:rsidRPr="005E4B29" w14:paraId="08E76220" w14:textId="77777777" w:rsidTr="001125FB">
        <w:tc>
          <w:tcPr>
            <w:tcW w:w="1271" w:type="dxa"/>
          </w:tcPr>
          <w:p w14:paraId="33B85F74" w14:textId="1E8E2F3A" w:rsidR="001A06E4" w:rsidRDefault="003351E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G3</w:t>
            </w:r>
          </w:p>
        </w:tc>
        <w:tc>
          <w:tcPr>
            <w:tcW w:w="6634" w:type="dxa"/>
          </w:tcPr>
          <w:p w14:paraId="70F05FE2" w14:textId="55C863D8" w:rsidR="001A06E4" w:rsidRPr="00B15DF4" w:rsidRDefault="001A06E4" w:rsidP="001A06E4">
            <w:r w:rsidRPr="00B15DF4">
              <w:t xml:space="preserve">Kunt u aangeven of u (deels) gebruik gaat maken van onder aanneming? </w:t>
            </w:r>
            <w:r w:rsidR="008E3410">
              <w:t xml:space="preserve">Of zou u eventueel in combinatie met een andere partij willen inschrijven? </w:t>
            </w:r>
            <w:r w:rsidRPr="00B15DF4">
              <w:t>En welke werkzaamheden betreft dit dan?</w:t>
            </w:r>
          </w:p>
          <w:p w14:paraId="4332A4C1" w14:textId="77777777" w:rsidR="001A06E4" w:rsidRPr="008B00E1" w:rsidRDefault="001A06E4" w:rsidP="001A06E4"/>
        </w:tc>
      </w:tr>
      <w:tr w:rsidR="00F22B32" w:rsidRPr="005E4B29" w14:paraId="483C2A6D" w14:textId="77777777" w:rsidTr="001125FB">
        <w:tc>
          <w:tcPr>
            <w:tcW w:w="1271" w:type="dxa"/>
          </w:tcPr>
          <w:p w14:paraId="5DED1C7A" w14:textId="15B640F3" w:rsidR="00F22B32" w:rsidRDefault="00F22B32" w:rsidP="00677F84">
            <w:pPr>
              <w:pStyle w:val="broodtekst"/>
              <w:rPr>
                <w:iCs/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34" w:type="dxa"/>
          </w:tcPr>
          <w:p w14:paraId="6C6A61F0" w14:textId="77777777" w:rsidR="00F22B32" w:rsidRPr="00B15DF4" w:rsidRDefault="00F22B32" w:rsidP="001A06E4"/>
        </w:tc>
      </w:tr>
      <w:tr w:rsidR="001A06E4" w:rsidRPr="005E4B29" w14:paraId="3187CE4D" w14:textId="77777777" w:rsidTr="001125FB">
        <w:tc>
          <w:tcPr>
            <w:tcW w:w="1271" w:type="dxa"/>
          </w:tcPr>
          <w:p w14:paraId="05388219" w14:textId="272EBADC" w:rsidR="001A06E4" w:rsidRDefault="003351E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G4</w:t>
            </w:r>
          </w:p>
        </w:tc>
        <w:tc>
          <w:tcPr>
            <w:tcW w:w="6634" w:type="dxa"/>
          </w:tcPr>
          <w:p w14:paraId="240C3347" w14:textId="707C994B" w:rsidR="001A06E4" w:rsidRDefault="001A06E4" w:rsidP="001A06E4">
            <w:pPr>
              <w:spacing w:line="240" w:lineRule="auto"/>
              <w:rPr>
                <w:rFonts w:eastAsia="Verdana"/>
                <w:szCs w:val="18"/>
              </w:rPr>
            </w:pPr>
            <w:r w:rsidRPr="00A7767D">
              <w:rPr>
                <w:rFonts w:eastAsia="Verdana"/>
                <w:szCs w:val="18"/>
              </w:rPr>
              <w:t>Wat vind</w:t>
            </w:r>
            <w:r>
              <w:rPr>
                <w:rFonts w:eastAsia="Verdana"/>
                <w:szCs w:val="18"/>
              </w:rPr>
              <w:t>t</w:t>
            </w:r>
            <w:r w:rsidRPr="00A7767D">
              <w:rPr>
                <w:rFonts w:eastAsia="Verdana"/>
                <w:szCs w:val="18"/>
              </w:rPr>
              <w:t xml:space="preserve"> u </w:t>
            </w:r>
            <w:r>
              <w:rPr>
                <w:rFonts w:eastAsia="Verdana"/>
                <w:szCs w:val="18"/>
              </w:rPr>
              <w:t>de</w:t>
            </w:r>
            <w:r w:rsidRPr="00A7767D">
              <w:rPr>
                <w:rFonts w:eastAsia="Verdana"/>
                <w:szCs w:val="18"/>
              </w:rPr>
              <w:t xml:space="preserve"> belangrijkste risico</w:t>
            </w:r>
            <w:r w:rsidR="007377CD">
              <w:rPr>
                <w:rFonts w:eastAsia="Verdana"/>
                <w:szCs w:val="18"/>
              </w:rPr>
              <w:t>’</w:t>
            </w:r>
            <w:r>
              <w:rPr>
                <w:rFonts w:eastAsia="Verdana"/>
                <w:szCs w:val="18"/>
              </w:rPr>
              <w:t>s</w:t>
            </w:r>
            <w:r w:rsidRPr="00A7767D">
              <w:rPr>
                <w:rFonts w:eastAsia="Verdana"/>
                <w:szCs w:val="18"/>
              </w:rPr>
              <w:t xml:space="preserve"> voor deze aanbesteding?</w:t>
            </w:r>
            <w:r>
              <w:rPr>
                <w:rFonts w:eastAsia="Verdana"/>
                <w:szCs w:val="18"/>
              </w:rPr>
              <w:t xml:space="preserve"> </w:t>
            </w:r>
            <w:r w:rsidRPr="006E6A16">
              <w:rPr>
                <w:rFonts w:eastAsia="Verdana"/>
                <w:szCs w:val="18"/>
              </w:rPr>
              <w:t>Licht dit toe.</w:t>
            </w:r>
          </w:p>
          <w:p w14:paraId="63E3B446" w14:textId="77777777" w:rsidR="001A06E4" w:rsidRPr="008B00E1" w:rsidRDefault="001A06E4" w:rsidP="001A06E4"/>
        </w:tc>
      </w:tr>
      <w:tr w:rsidR="00F22B32" w:rsidRPr="005E4B29" w14:paraId="63AAD1C3" w14:textId="77777777" w:rsidTr="001125FB">
        <w:tc>
          <w:tcPr>
            <w:tcW w:w="1271" w:type="dxa"/>
          </w:tcPr>
          <w:p w14:paraId="4C9B8A5E" w14:textId="0BE6750F" w:rsidR="00F22B32" w:rsidRDefault="00F22B32" w:rsidP="00677F84">
            <w:pPr>
              <w:pStyle w:val="broodtekst"/>
              <w:rPr>
                <w:iCs/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34" w:type="dxa"/>
          </w:tcPr>
          <w:p w14:paraId="06180CAC" w14:textId="77777777" w:rsidR="00F22B32" w:rsidRPr="00A7767D" w:rsidRDefault="00F22B32" w:rsidP="001A06E4">
            <w:pPr>
              <w:spacing w:line="240" w:lineRule="auto"/>
              <w:rPr>
                <w:rFonts w:eastAsia="Verdana"/>
                <w:szCs w:val="18"/>
              </w:rPr>
            </w:pPr>
          </w:p>
        </w:tc>
      </w:tr>
      <w:tr w:rsidR="001A06E4" w:rsidRPr="005E4B29" w14:paraId="73A67046" w14:textId="77777777" w:rsidTr="001125FB">
        <w:tc>
          <w:tcPr>
            <w:tcW w:w="1271" w:type="dxa"/>
          </w:tcPr>
          <w:p w14:paraId="19CDC8A6" w14:textId="5BD7EBBE" w:rsidR="001A06E4" w:rsidRDefault="00651D6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G5</w:t>
            </w:r>
          </w:p>
        </w:tc>
        <w:tc>
          <w:tcPr>
            <w:tcW w:w="6634" w:type="dxa"/>
          </w:tcPr>
          <w:p w14:paraId="76CA8CCA" w14:textId="77777777" w:rsidR="00651D64" w:rsidRDefault="001A06E4" w:rsidP="001A06E4">
            <w:pPr>
              <w:spacing w:line="240" w:lineRule="auto"/>
            </w:pPr>
            <w:r>
              <w:t xml:space="preserve">Hoe staat u tegenover meten in de weekenden om aan de planning te voldoen? </w:t>
            </w:r>
          </w:p>
          <w:p w14:paraId="1FED35F6" w14:textId="057BBB3B" w:rsidR="001A06E4" w:rsidRDefault="001A06E4" w:rsidP="001A06E4">
            <w:pPr>
              <w:spacing w:line="240" w:lineRule="auto"/>
            </w:pPr>
            <w:r>
              <w:t xml:space="preserve">Zijn er regels of afspraken binnen uw bedrijf die </w:t>
            </w:r>
            <w:r w:rsidR="00F22B32">
              <w:t>het werken in weekenden</w:t>
            </w:r>
            <w:r>
              <w:t xml:space="preserve"> faciliteren?</w:t>
            </w:r>
          </w:p>
          <w:p w14:paraId="06974107" w14:textId="77777777" w:rsidR="001A06E4" w:rsidRDefault="001A06E4" w:rsidP="001A06E4">
            <w:pPr>
              <w:spacing w:line="240" w:lineRule="auto"/>
            </w:pPr>
          </w:p>
        </w:tc>
      </w:tr>
      <w:tr w:rsidR="00F22B32" w:rsidRPr="005E4B29" w14:paraId="349C6970" w14:textId="77777777" w:rsidTr="001125FB">
        <w:tc>
          <w:tcPr>
            <w:tcW w:w="1271" w:type="dxa"/>
          </w:tcPr>
          <w:p w14:paraId="7AD0CDD6" w14:textId="5EB4476E" w:rsidR="00F22B32" w:rsidRDefault="00F22B32" w:rsidP="00677F84">
            <w:pPr>
              <w:pStyle w:val="broodtekst"/>
              <w:rPr>
                <w:iCs/>
                <w:szCs w:val="18"/>
              </w:rPr>
            </w:pPr>
            <w:r>
              <w:rPr>
                <w:szCs w:val="18"/>
              </w:rPr>
              <w:t>Antwoord:</w:t>
            </w:r>
          </w:p>
        </w:tc>
        <w:tc>
          <w:tcPr>
            <w:tcW w:w="6634" w:type="dxa"/>
          </w:tcPr>
          <w:p w14:paraId="37759330" w14:textId="77777777" w:rsidR="00F22B32" w:rsidRDefault="00F22B32" w:rsidP="001A06E4">
            <w:pPr>
              <w:spacing w:line="240" w:lineRule="auto"/>
            </w:pPr>
          </w:p>
        </w:tc>
      </w:tr>
    </w:tbl>
    <w:p w14:paraId="181BE632" w14:textId="77777777" w:rsidR="00DD51C2" w:rsidRDefault="00DD51C2" w:rsidP="00677F84">
      <w:pPr>
        <w:pStyle w:val="broodtekst"/>
        <w:rPr>
          <w:i/>
          <w:highlight w:val="yellow"/>
        </w:rPr>
      </w:pPr>
    </w:p>
    <w:p w14:paraId="7A784752" w14:textId="77777777" w:rsidR="004A4472" w:rsidRPr="005E4B29" w:rsidRDefault="004A4472" w:rsidP="00677F84">
      <w:pPr>
        <w:pStyle w:val="broodtekst"/>
        <w:rPr>
          <w:i/>
          <w:highlight w:val="yellow"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34"/>
      </w:tblGrid>
      <w:tr w:rsidR="00DD51C2" w:rsidRPr="00F22B32" w14:paraId="181BE634" w14:textId="77777777" w:rsidTr="00CC7958">
        <w:tc>
          <w:tcPr>
            <w:tcW w:w="7905" w:type="dxa"/>
            <w:gridSpan w:val="2"/>
          </w:tcPr>
          <w:p w14:paraId="181BE633" w14:textId="068577B8" w:rsidR="00DD51C2" w:rsidRPr="00F22B32" w:rsidRDefault="00F22B32" w:rsidP="00677F84">
            <w:pPr>
              <w:pStyle w:val="broodtekst"/>
              <w:rPr>
                <w:b/>
                <w:iCs/>
                <w:szCs w:val="18"/>
              </w:rPr>
            </w:pPr>
            <w:r>
              <w:rPr>
                <w:b/>
                <w:iCs/>
                <w:szCs w:val="18"/>
              </w:rPr>
              <w:t>Vraag over samenwerking</w:t>
            </w:r>
          </w:p>
        </w:tc>
      </w:tr>
      <w:tr w:rsidR="00DD51C2" w:rsidRPr="00F22B32" w14:paraId="181BE638" w14:textId="77777777" w:rsidTr="00F22B32">
        <w:tc>
          <w:tcPr>
            <w:tcW w:w="1271" w:type="dxa"/>
          </w:tcPr>
          <w:p w14:paraId="181BE635" w14:textId="3C2F1CB7" w:rsidR="00DD51C2" w:rsidRPr="00F22B32" w:rsidRDefault="00651D64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H</w:t>
            </w:r>
            <w:r w:rsidR="00F22B32">
              <w:rPr>
                <w:iCs/>
                <w:szCs w:val="18"/>
              </w:rPr>
              <w:t>1</w:t>
            </w:r>
          </w:p>
        </w:tc>
        <w:tc>
          <w:tcPr>
            <w:tcW w:w="6634" w:type="dxa"/>
          </w:tcPr>
          <w:p w14:paraId="2CEDB6F0" w14:textId="77777777" w:rsidR="00DD51C2" w:rsidRDefault="00F22B32" w:rsidP="00677F84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Wat zijn voor u de kritieke succesfactoren in de samenwerking?</w:t>
            </w:r>
          </w:p>
          <w:p w14:paraId="181BE637" w14:textId="79674DBC" w:rsidR="00F22B32" w:rsidRPr="00F22B32" w:rsidRDefault="00F22B32" w:rsidP="00677F84">
            <w:pPr>
              <w:pStyle w:val="broodtekst"/>
              <w:rPr>
                <w:iCs/>
                <w:szCs w:val="18"/>
              </w:rPr>
            </w:pPr>
          </w:p>
        </w:tc>
      </w:tr>
      <w:tr w:rsidR="00DD51C2" w:rsidRPr="00F22B32" w14:paraId="181BE63B" w14:textId="77777777" w:rsidTr="00F22B32">
        <w:tc>
          <w:tcPr>
            <w:tcW w:w="1271" w:type="dxa"/>
          </w:tcPr>
          <w:p w14:paraId="181BE639" w14:textId="24DAE495" w:rsidR="00DD51C2" w:rsidRPr="00F22B32" w:rsidRDefault="00F22B32" w:rsidP="00677F84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Antwoord:</w:t>
            </w:r>
          </w:p>
        </w:tc>
        <w:tc>
          <w:tcPr>
            <w:tcW w:w="6634" w:type="dxa"/>
          </w:tcPr>
          <w:p w14:paraId="181BE63A" w14:textId="77777777" w:rsidR="00DD51C2" w:rsidRPr="00F22B32" w:rsidRDefault="00DD51C2" w:rsidP="00677F84">
            <w:pPr>
              <w:pStyle w:val="broodtekst"/>
              <w:rPr>
                <w:iCs/>
                <w:szCs w:val="18"/>
              </w:rPr>
            </w:pPr>
          </w:p>
        </w:tc>
      </w:tr>
    </w:tbl>
    <w:p w14:paraId="181BE63C" w14:textId="77777777" w:rsidR="00DD51C2" w:rsidRDefault="00DD51C2" w:rsidP="00677F84">
      <w:pPr>
        <w:rPr>
          <w:iCs/>
        </w:rPr>
      </w:pPr>
    </w:p>
    <w:p w14:paraId="238E94F4" w14:textId="77777777" w:rsidR="004A4472" w:rsidRPr="00F22B32" w:rsidRDefault="004A4472" w:rsidP="00677F84">
      <w:pPr>
        <w:rPr>
          <w:iCs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34"/>
      </w:tblGrid>
      <w:tr w:rsidR="00F22B32" w:rsidRPr="00F22B32" w14:paraId="419D84B0" w14:textId="77777777" w:rsidTr="00D10EE7">
        <w:tc>
          <w:tcPr>
            <w:tcW w:w="7905" w:type="dxa"/>
            <w:gridSpan w:val="2"/>
          </w:tcPr>
          <w:p w14:paraId="188501AA" w14:textId="77777777" w:rsidR="00F22B32" w:rsidRPr="00F22B32" w:rsidRDefault="00F22B32" w:rsidP="00D10EE7">
            <w:pPr>
              <w:pStyle w:val="broodtekst"/>
              <w:rPr>
                <w:b/>
                <w:iCs/>
                <w:szCs w:val="18"/>
              </w:rPr>
            </w:pPr>
            <w:r w:rsidRPr="00F22B32">
              <w:rPr>
                <w:b/>
                <w:iCs/>
                <w:szCs w:val="18"/>
              </w:rPr>
              <w:t>Tot slot</w:t>
            </w:r>
          </w:p>
        </w:tc>
      </w:tr>
      <w:tr w:rsidR="00F22B32" w:rsidRPr="00F22B32" w14:paraId="2F920C61" w14:textId="77777777" w:rsidTr="00F22B32">
        <w:tc>
          <w:tcPr>
            <w:tcW w:w="1271" w:type="dxa"/>
          </w:tcPr>
          <w:p w14:paraId="52F83B0A" w14:textId="608B0B0D" w:rsidR="00F22B32" w:rsidRPr="00F22B32" w:rsidRDefault="00651D64" w:rsidP="00D10EE7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I</w:t>
            </w:r>
            <w:r w:rsidR="00F22B32">
              <w:rPr>
                <w:iCs/>
                <w:szCs w:val="18"/>
              </w:rPr>
              <w:t>1</w:t>
            </w:r>
          </w:p>
        </w:tc>
        <w:tc>
          <w:tcPr>
            <w:tcW w:w="6634" w:type="dxa"/>
          </w:tcPr>
          <w:p w14:paraId="3ED4C610" w14:textId="77777777" w:rsidR="00F22B32" w:rsidRPr="00783E44" w:rsidRDefault="00F22B32" w:rsidP="00F22B3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783E44">
              <w:rPr>
                <w:szCs w:val="18"/>
              </w:rPr>
              <w:t xml:space="preserve">Heeft u nog andere ideeën, suggesties of opmerkingen of ziet u nog </w:t>
            </w:r>
          </w:p>
          <w:p w14:paraId="03BF34A0" w14:textId="2C31D8BC" w:rsidR="00F22B32" w:rsidRDefault="00F22B32" w:rsidP="00F22B3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783E44">
              <w:rPr>
                <w:szCs w:val="18"/>
              </w:rPr>
              <w:t xml:space="preserve">uitdagingen voor </w:t>
            </w:r>
            <w:r w:rsidR="00ED7DB5">
              <w:t>Rijkswaterstaat</w:t>
            </w:r>
            <w:r w:rsidRPr="00783E44">
              <w:rPr>
                <w:szCs w:val="18"/>
              </w:rPr>
              <w:t xml:space="preserve"> met betrekking tot de voorgenomen aanbesteding?</w:t>
            </w:r>
          </w:p>
          <w:p w14:paraId="7DA49FC4" w14:textId="142C4D5D" w:rsidR="00F22B32" w:rsidRPr="00F22B32" w:rsidRDefault="00F22B32" w:rsidP="00D10EE7">
            <w:pPr>
              <w:pStyle w:val="broodtekst"/>
              <w:rPr>
                <w:iCs/>
                <w:szCs w:val="18"/>
              </w:rPr>
            </w:pPr>
          </w:p>
        </w:tc>
      </w:tr>
      <w:tr w:rsidR="00F22B32" w:rsidRPr="00F22B32" w14:paraId="77AA5D99" w14:textId="77777777" w:rsidTr="00F22B32">
        <w:tc>
          <w:tcPr>
            <w:tcW w:w="1271" w:type="dxa"/>
          </w:tcPr>
          <w:p w14:paraId="2D89687F" w14:textId="07942CE8" w:rsidR="00F22B32" w:rsidRDefault="00F22B32" w:rsidP="00D10EE7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Antwoord:</w:t>
            </w:r>
          </w:p>
        </w:tc>
        <w:tc>
          <w:tcPr>
            <w:tcW w:w="6634" w:type="dxa"/>
          </w:tcPr>
          <w:p w14:paraId="0B7A8E1B" w14:textId="77777777" w:rsidR="00F22B32" w:rsidRPr="00783E44" w:rsidRDefault="00F22B32" w:rsidP="00F22B3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F22B32" w:rsidRPr="00F22B32" w14:paraId="4F4375E8" w14:textId="77777777" w:rsidTr="00F22B32">
        <w:tc>
          <w:tcPr>
            <w:tcW w:w="1271" w:type="dxa"/>
          </w:tcPr>
          <w:p w14:paraId="10F1A78E" w14:textId="4E50FFBD" w:rsidR="00F22B32" w:rsidRPr="00F22B32" w:rsidRDefault="00651D64" w:rsidP="00D10EE7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I</w:t>
            </w:r>
            <w:r w:rsidR="00F22B32">
              <w:rPr>
                <w:iCs/>
                <w:szCs w:val="18"/>
              </w:rPr>
              <w:t>2</w:t>
            </w:r>
          </w:p>
        </w:tc>
        <w:tc>
          <w:tcPr>
            <w:tcW w:w="6634" w:type="dxa"/>
          </w:tcPr>
          <w:p w14:paraId="2A43C8BB" w14:textId="3AFA8728" w:rsidR="00F22B32" w:rsidRDefault="00F22B32" w:rsidP="00F22B3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</w:pPr>
            <w:r>
              <w:t>Heeft u interesse om een toelichting te geven als meerwaarde op de door u gegeven antwoorden?</w:t>
            </w:r>
            <w:r w:rsidR="006D371F">
              <w:t xml:space="preserve"> </w:t>
            </w:r>
          </w:p>
          <w:p w14:paraId="21B59C8C" w14:textId="77777777" w:rsidR="00F22B32" w:rsidRPr="00F22B32" w:rsidRDefault="00F22B32" w:rsidP="00D10EE7">
            <w:pPr>
              <w:pStyle w:val="broodtekst"/>
              <w:rPr>
                <w:iCs/>
                <w:szCs w:val="18"/>
              </w:rPr>
            </w:pPr>
          </w:p>
        </w:tc>
      </w:tr>
      <w:tr w:rsidR="00F22B32" w:rsidRPr="00F22B32" w14:paraId="24EFD868" w14:textId="77777777" w:rsidTr="00F22B32">
        <w:tc>
          <w:tcPr>
            <w:tcW w:w="1271" w:type="dxa"/>
          </w:tcPr>
          <w:p w14:paraId="64669467" w14:textId="30023AC0" w:rsidR="00F22B32" w:rsidRDefault="00F22B32" w:rsidP="00D10EE7">
            <w:pPr>
              <w:pStyle w:val="broodtekst"/>
              <w:rPr>
                <w:iCs/>
                <w:szCs w:val="18"/>
              </w:rPr>
            </w:pPr>
            <w:r>
              <w:rPr>
                <w:iCs/>
                <w:szCs w:val="18"/>
              </w:rPr>
              <w:t>Antwoord:</w:t>
            </w:r>
          </w:p>
        </w:tc>
        <w:tc>
          <w:tcPr>
            <w:tcW w:w="6634" w:type="dxa"/>
          </w:tcPr>
          <w:p w14:paraId="4E581A25" w14:textId="77777777" w:rsidR="00F22B32" w:rsidRDefault="00F22B32" w:rsidP="00F22B3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</w:pPr>
          </w:p>
        </w:tc>
      </w:tr>
    </w:tbl>
    <w:p w14:paraId="181BE63D" w14:textId="77777777" w:rsidR="00DD51C2" w:rsidRDefault="00DD51C2" w:rsidP="00677F84">
      <w:pPr>
        <w:rPr>
          <w:i/>
        </w:rPr>
      </w:pPr>
    </w:p>
    <w:p w14:paraId="48F3BC2E" w14:textId="77777777" w:rsidR="004A6608" w:rsidRDefault="004A6608" w:rsidP="00677F84">
      <w:pPr>
        <w:rPr>
          <w:i/>
        </w:rPr>
      </w:pPr>
    </w:p>
    <w:p w14:paraId="5EF13AC5" w14:textId="2E7CE150" w:rsidR="004A6608" w:rsidRPr="005E4B29" w:rsidRDefault="004A6608" w:rsidP="00677F84">
      <w:pPr>
        <w:rPr>
          <w:i/>
        </w:rPr>
      </w:pPr>
    </w:p>
    <w:sectPr w:rsidR="004A6608" w:rsidRPr="005E4B29" w:rsidSect="009E3035">
      <w:headerReference w:type="even" r:id="rId15"/>
      <w:footerReference w:type="even" r:id="rId16"/>
      <w:type w:val="evenPage"/>
      <w:pgSz w:w="11905" w:h="16837" w:code="9"/>
      <w:pgMar w:top="1134" w:right="1418" w:bottom="1134" w:left="1418" w:header="1797" w:footer="709" w:gutter="1134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BE640" w14:textId="77777777" w:rsidR="0041645E" w:rsidRDefault="0041645E">
      <w:r>
        <w:separator/>
      </w:r>
    </w:p>
  </w:endnote>
  <w:endnote w:type="continuationSeparator" w:id="0">
    <w:p w14:paraId="181BE641" w14:textId="77777777" w:rsidR="0041645E" w:rsidRDefault="00416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Italic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9301D" w14:textId="32B824EC" w:rsidR="0041645E" w:rsidRDefault="0041645E">
    <w:pPr>
      <w:pStyle w:val="Voettekst"/>
      <w:jc w:val="right"/>
    </w:pPr>
  </w:p>
  <w:p w14:paraId="181BE643" w14:textId="0B9AFC68" w:rsidR="0041645E" w:rsidRDefault="004164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BE63E" w14:textId="77777777" w:rsidR="0041645E" w:rsidRDefault="0041645E">
      <w:r>
        <w:rPr>
          <w:color w:val="000000"/>
        </w:rPr>
        <w:separator/>
      </w:r>
    </w:p>
  </w:footnote>
  <w:footnote w:type="continuationSeparator" w:id="0">
    <w:p w14:paraId="181BE63F" w14:textId="77777777" w:rsidR="0041645E" w:rsidRDefault="00416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642" w14:textId="71DD89D1" w:rsidR="0041645E" w:rsidRDefault="00FB489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81BE646" wp14:editId="500884DA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3" name="WordArt 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114C48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50pt;height:50pt;z-index:25165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" filled="f" stroked="f">
              <o:lock v:ext="edit" selection="t"/>
              <v:textbox style="mso-fit-shape-to-text: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81BE647" wp14:editId="7B3F6078">
              <wp:simplePos x="0" y="0"/>
              <wp:positionH relativeFrom="margin">
                <wp:align>left</wp:align>
              </wp:positionH>
              <wp:positionV relativeFrom="margin">
                <wp:align>center</wp:align>
              </wp:positionV>
              <wp:extent cx="5521960" cy="1226820"/>
              <wp:effectExtent l="0" t="1724025" r="0" b="140208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21960" cy="122682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9094A" w14:textId="77777777" w:rsidR="00FB489F" w:rsidRDefault="00FB489F" w:rsidP="00FB489F">
                          <w:pPr>
                            <w:pStyle w:val="Normaalweb"/>
                            <w:jc w:val="center"/>
                          </w:pPr>
                          <w:r>
                            <w:rPr>
                              <w:rFonts w:ascii="Verdana" w:eastAsia="Verdana" w:hAnsi="Verdana" w:cs="Verdana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CONCEPT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BE647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6" type="#_x0000_t202" style="position:absolute;margin-left:0;margin-top:0;width:434.8pt;height:96.6pt;rotation:-45;z-index:-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" filled="f" stroked="f">
              <v:stroke joinstyle="round"/>
              <o:lock v:ext="edit" shapetype="t"/>
              <v:textbox style="mso-fit-shape-to-text:t">
                <w:txbxContent>
                  <w:p w14:paraId="2B59094A" w14:textId="77777777" w:rsidR="00FB489F" w:rsidRDefault="00FB489F" w:rsidP="00FB489F">
                    <w:pPr>
                      <w:pStyle w:val="Normaalweb"/>
                      <w:jc w:val="center"/>
                    </w:pPr>
                    <w:r>
                      <w:rPr>
                        <w:rFonts w:ascii="Verdana" w:eastAsia="Verdana" w:hAnsi="Verdana" w:cs="Verdana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CONCEPT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06428"/>
    <w:multiLevelType w:val="hybridMultilevel"/>
    <w:tmpl w:val="33A215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C7630F"/>
    <w:multiLevelType w:val="multilevel"/>
    <w:tmpl w:val="6FEC46AE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08084424"/>
    <w:multiLevelType w:val="hybridMultilevel"/>
    <w:tmpl w:val="1ADA87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415C85"/>
    <w:multiLevelType w:val="hybridMultilevel"/>
    <w:tmpl w:val="33A215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471620B"/>
    <w:multiLevelType w:val="hybridMultilevel"/>
    <w:tmpl w:val="2D50A700"/>
    <w:lvl w:ilvl="0" w:tplc="E3688ECC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2183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7C461AF"/>
    <w:multiLevelType w:val="hybridMultilevel"/>
    <w:tmpl w:val="5FE2E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F3716A"/>
    <w:multiLevelType w:val="multilevel"/>
    <w:tmpl w:val="A112C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C995298"/>
    <w:multiLevelType w:val="hybridMultilevel"/>
    <w:tmpl w:val="CB947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F37604"/>
    <w:multiLevelType w:val="hybridMultilevel"/>
    <w:tmpl w:val="B3FC5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363F11"/>
    <w:multiLevelType w:val="hybridMultilevel"/>
    <w:tmpl w:val="7C30B7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2" w15:restartNumberingAfterBreak="0">
    <w:nsid w:val="2D681F92"/>
    <w:multiLevelType w:val="hybridMultilevel"/>
    <w:tmpl w:val="B2DEA27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F5F0560"/>
    <w:multiLevelType w:val="hybridMultilevel"/>
    <w:tmpl w:val="EC7CDC7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26" w15:restartNumberingAfterBreak="0">
    <w:nsid w:val="34EC07AF"/>
    <w:multiLevelType w:val="hybridMultilevel"/>
    <w:tmpl w:val="0EE82F74"/>
    <w:lvl w:ilvl="0" w:tplc="06428B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B105FB"/>
    <w:multiLevelType w:val="hybridMultilevel"/>
    <w:tmpl w:val="33A215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9" w15:restartNumberingAfterBreak="0">
    <w:nsid w:val="3A8D6E3A"/>
    <w:multiLevelType w:val="hybridMultilevel"/>
    <w:tmpl w:val="D8BC361A"/>
    <w:lvl w:ilvl="0" w:tplc="C414D990">
      <w:start w:val="6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A66CC2"/>
    <w:multiLevelType w:val="hybridMultilevel"/>
    <w:tmpl w:val="22E4F7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47512333"/>
    <w:multiLevelType w:val="hybridMultilevel"/>
    <w:tmpl w:val="33A215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2D0D5A"/>
    <w:multiLevelType w:val="hybridMultilevel"/>
    <w:tmpl w:val="B5EED9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8B3A39"/>
    <w:multiLevelType w:val="hybridMultilevel"/>
    <w:tmpl w:val="C7D4C9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3EA0F7D"/>
    <w:multiLevelType w:val="hybridMultilevel"/>
    <w:tmpl w:val="C4C096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437057"/>
    <w:multiLevelType w:val="multilevel"/>
    <w:tmpl w:val="E092BDA2"/>
    <w:lvl w:ilvl="0">
      <w:start w:val="1"/>
      <w:numFmt w:val="upperLetter"/>
      <w:pStyle w:val="KopBijlage"/>
      <w:lvlText w:val="Bijlage   %1"/>
      <w:lvlJc w:val="left"/>
      <w:pPr>
        <w:tabs>
          <w:tab w:val="num" w:pos="0"/>
        </w:tabs>
        <w:ind w:hanging="2183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 w15:restartNumberingAfterBreak="0">
    <w:nsid w:val="5C6E2952"/>
    <w:multiLevelType w:val="hybridMultilevel"/>
    <w:tmpl w:val="B5F28AE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986115"/>
    <w:multiLevelType w:val="hybridMultilevel"/>
    <w:tmpl w:val="2996AA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40" w15:restartNumberingAfterBreak="0">
    <w:nsid w:val="6662798A"/>
    <w:multiLevelType w:val="hybridMultilevel"/>
    <w:tmpl w:val="F7C4B4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1E3FBA"/>
    <w:multiLevelType w:val="hybridMultilevel"/>
    <w:tmpl w:val="33A215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43" w15:restartNumberingAfterBreak="0">
    <w:nsid w:val="71807DA9"/>
    <w:multiLevelType w:val="hybridMultilevel"/>
    <w:tmpl w:val="1ADA87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45" w15:restartNumberingAfterBreak="0">
    <w:nsid w:val="795A55A2"/>
    <w:multiLevelType w:val="hybridMultilevel"/>
    <w:tmpl w:val="D4FAF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382F9B"/>
    <w:multiLevelType w:val="hybridMultilevel"/>
    <w:tmpl w:val="1ADA872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777D81"/>
    <w:multiLevelType w:val="hybridMultilevel"/>
    <w:tmpl w:val="A63CEBCA"/>
    <w:lvl w:ilvl="0" w:tplc="CD1071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749CA"/>
    <w:multiLevelType w:val="hybridMultilevel"/>
    <w:tmpl w:val="2996AA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474810">
    <w:abstractNumId w:val="9"/>
  </w:num>
  <w:num w:numId="2" w16cid:durableId="1881279208">
    <w:abstractNumId w:val="7"/>
  </w:num>
  <w:num w:numId="3" w16cid:durableId="249048249">
    <w:abstractNumId w:val="6"/>
  </w:num>
  <w:num w:numId="4" w16cid:durableId="450250974">
    <w:abstractNumId w:val="5"/>
  </w:num>
  <w:num w:numId="5" w16cid:durableId="312611957">
    <w:abstractNumId w:val="4"/>
  </w:num>
  <w:num w:numId="6" w16cid:durableId="587883072">
    <w:abstractNumId w:val="8"/>
  </w:num>
  <w:num w:numId="7" w16cid:durableId="2043167147">
    <w:abstractNumId w:val="3"/>
  </w:num>
  <w:num w:numId="8" w16cid:durableId="1682509921">
    <w:abstractNumId w:val="2"/>
  </w:num>
  <w:num w:numId="9" w16cid:durableId="414211384">
    <w:abstractNumId w:val="1"/>
  </w:num>
  <w:num w:numId="10" w16cid:durableId="1276211580">
    <w:abstractNumId w:val="0"/>
  </w:num>
  <w:num w:numId="11" w16cid:durableId="793256949">
    <w:abstractNumId w:val="28"/>
  </w:num>
  <w:num w:numId="12" w16cid:durableId="1904951839">
    <w:abstractNumId w:val="42"/>
  </w:num>
  <w:num w:numId="13" w16cid:durableId="762577229">
    <w:abstractNumId w:val="14"/>
  </w:num>
  <w:num w:numId="14" w16cid:durableId="1358122424">
    <w:abstractNumId w:val="36"/>
  </w:num>
  <w:num w:numId="15" w16cid:durableId="28771000">
    <w:abstractNumId w:val="15"/>
  </w:num>
  <w:num w:numId="16" w16cid:durableId="387191776">
    <w:abstractNumId w:val="25"/>
  </w:num>
  <w:num w:numId="17" w16cid:durableId="1726561700">
    <w:abstractNumId w:val="39"/>
  </w:num>
  <w:num w:numId="18" w16cid:durableId="1799176242">
    <w:abstractNumId w:val="11"/>
  </w:num>
  <w:num w:numId="19" w16cid:durableId="1442409054">
    <w:abstractNumId w:val="44"/>
  </w:num>
  <w:num w:numId="20" w16cid:durableId="635063731">
    <w:abstractNumId w:val="31"/>
  </w:num>
  <w:num w:numId="21" w16cid:durableId="461269100">
    <w:abstractNumId w:val="21"/>
  </w:num>
  <w:num w:numId="22" w16cid:durableId="156697375">
    <w:abstractNumId w:val="19"/>
  </w:num>
  <w:num w:numId="23" w16cid:durableId="250167548">
    <w:abstractNumId w:val="37"/>
  </w:num>
  <w:num w:numId="24" w16cid:durableId="1492990639">
    <w:abstractNumId w:val="34"/>
  </w:num>
  <w:num w:numId="25" w16cid:durableId="853692292">
    <w:abstractNumId w:val="24"/>
  </w:num>
  <w:num w:numId="26" w16cid:durableId="1088580673">
    <w:abstractNumId w:val="18"/>
  </w:num>
  <w:num w:numId="27" w16cid:durableId="1610501793">
    <w:abstractNumId w:val="22"/>
  </w:num>
  <w:num w:numId="28" w16cid:durableId="1960800112">
    <w:abstractNumId w:val="40"/>
  </w:num>
  <w:num w:numId="29" w16cid:durableId="1827084734">
    <w:abstractNumId w:val="48"/>
  </w:num>
  <w:num w:numId="30" w16cid:durableId="7010562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19987457">
    <w:abstractNumId w:val="38"/>
  </w:num>
  <w:num w:numId="32" w16cid:durableId="701243182">
    <w:abstractNumId w:val="45"/>
  </w:num>
  <w:num w:numId="33" w16cid:durableId="963463281">
    <w:abstractNumId w:val="33"/>
  </w:num>
  <w:num w:numId="34" w16cid:durableId="608047730">
    <w:abstractNumId w:val="29"/>
  </w:num>
  <w:num w:numId="35" w16cid:durableId="1942569190">
    <w:abstractNumId w:val="47"/>
  </w:num>
  <w:num w:numId="36" w16cid:durableId="78868770">
    <w:abstractNumId w:val="26"/>
  </w:num>
  <w:num w:numId="37" w16cid:durableId="1594972226">
    <w:abstractNumId w:val="23"/>
  </w:num>
  <w:num w:numId="38" w16cid:durableId="754862375">
    <w:abstractNumId w:val="16"/>
  </w:num>
  <w:num w:numId="39" w16cid:durableId="1195460251">
    <w:abstractNumId w:val="46"/>
  </w:num>
  <w:num w:numId="40" w16cid:durableId="1257445162">
    <w:abstractNumId w:val="12"/>
  </w:num>
  <w:num w:numId="41" w16cid:durableId="618149208">
    <w:abstractNumId w:val="20"/>
  </w:num>
  <w:num w:numId="42" w16cid:durableId="1973098408">
    <w:abstractNumId w:val="30"/>
  </w:num>
  <w:num w:numId="43" w16cid:durableId="357198966">
    <w:abstractNumId w:val="43"/>
  </w:num>
  <w:num w:numId="44" w16cid:durableId="822351337">
    <w:abstractNumId w:val="32"/>
  </w:num>
  <w:num w:numId="45" w16cid:durableId="506945494">
    <w:abstractNumId w:val="13"/>
  </w:num>
  <w:num w:numId="46" w16cid:durableId="212931369">
    <w:abstractNumId w:val="41"/>
  </w:num>
  <w:num w:numId="47" w16cid:durableId="294262090">
    <w:abstractNumId w:val="27"/>
  </w:num>
  <w:num w:numId="48" w16cid:durableId="245847621">
    <w:abstractNumId w:val="10"/>
  </w:num>
  <w:num w:numId="49" w16cid:durableId="564024904">
    <w:abstractNumId w:val="3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B5ABD60-FD7F-4F10-83E4-036C46CD1AF6}"/>
    <w:docVar w:name="dgnword-eventsink" w:val="44325840"/>
  </w:docVars>
  <w:rsids>
    <w:rsidRoot w:val="00DB0011"/>
    <w:rsid w:val="00000DB2"/>
    <w:rsid w:val="00001D00"/>
    <w:rsid w:val="00025D3A"/>
    <w:rsid w:val="00026796"/>
    <w:rsid w:val="00031363"/>
    <w:rsid w:val="00040AF2"/>
    <w:rsid w:val="0004255D"/>
    <w:rsid w:val="00050144"/>
    <w:rsid w:val="0005125A"/>
    <w:rsid w:val="000572AB"/>
    <w:rsid w:val="000707F6"/>
    <w:rsid w:val="00071DD5"/>
    <w:rsid w:val="00086937"/>
    <w:rsid w:val="00086BBF"/>
    <w:rsid w:val="000978B4"/>
    <w:rsid w:val="000B5DEE"/>
    <w:rsid w:val="000B7BCD"/>
    <w:rsid w:val="000C2FDC"/>
    <w:rsid w:val="000D03B5"/>
    <w:rsid w:val="000F3DC7"/>
    <w:rsid w:val="000F4788"/>
    <w:rsid w:val="00101D2B"/>
    <w:rsid w:val="001063C9"/>
    <w:rsid w:val="001125FB"/>
    <w:rsid w:val="001276BD"/>
    <w:rsid w:val="00152261"/>
    <w:rsid w:val="0015418A"/>
    <w:rsid w:val="001911BD"/>
    <w:rsid w:val="001941E4"/>
    <w:rsid w:val="001A06E4"/>
    <w:rsid w:val="001B12AD"/>
    <w:rsid w:val="001C0166"/>
    <w:rsid w:val="001C4074"/>
    <w:rsid w:val="001D5506"/>
    <w:rsid w:val="001D6A89"/>
    <w:rsid w:val="001E10CC"/>
    <w:rsid w:val="001E1DDA"/>
    <w:rsid w:val="00216C5E"/>
    <w:rsid w:val="00223EE9"/>
    <w:rsid w:val="00231E1D"/>
    <w:rsid w:val="00242E21"/>
    <w:rsid w:val="00247B4E"/>
    <w:rsid w:val="002534F0"/>
    <w:rsid w:val="00256D2C"/>
    <w:rsid w:val="00261EF6"/>
    <w:rsid w:val="00262A65"/>
    <w:rsid w:val="00262BC9"/>
    <w:rsid w:val="00291845"/>
    <w:rsid w:val="0029220A"/>
    <w:rsid w:val="002B6F9B"/>
    <w:rsid w:val="002C0F91"/>
    <w:rsid w:val="002C3E70"/>
    <w:rsid w:val="002C41A1"/>
    <w:rsid w:val="002D62C2"/>
    <w:rsid w:val="002F381C"/>
    <w:rsid w:val="00300031"/>
    <w:rsid w:val="00304F1A"/>
    <w:rsid w:val="00310DA1"/>
    <w:rsid w:val="00315E63"/>
    <w:rsid w:val="003176C8"/>
    <w:rsid w:val="00324640"/>
    <w:rsid w:val="0032573A"/>
    <w:rsid w:val="003351E4"/>
    <w:rsid w:val="003369F5"/>
    <w:rsid w:val="0034681E"/>
    <w:rsid w:val="0035249C"/>
    <w:rsid w:val="003537EC"/>
    <w:rsid w:val="003607A4"/>
    <w:rsid w:val="00364709"/>
    <w:rsid w:val="00367BD7"/>
    <w:rsid w:val="00370A80"/>
    <w:rsid w:val="003847FA"/>
    <w:rsid w:val="003A02B2"/>
    <w:rsid w:val="003A63C8"/>
    <w:rsid w:val="003A6FD7"/>
    <w:rsid w:val="003C3E68"/>
    <w:rsid w:val="003C5537"/>
    <w:rsid w:val="00411D8A"/>
    <w:rsid w:val="0041645E"/>
    <w:rsid w:val="00430373"/>
    <w:rsid w:val="004478D7"/>
    <w:rsid w:val="00456923"/>
    <w:rsid w:val="00456973"/>
    <w:rsid w:val="004602FF"/>
    <w:rsid w:val="00461A07"/>
    <w:rsid w:val="00466B99"/>
    <w:rsid w:val="00471C24"/>
    <w:rsid w:val="0047577C"/>
    <w:rsid w:val="00484EAA"/>
    <w:rsid w:val="004A2B31"/>
    <w:rsid w:val="004A2E03"/>
    <w:rsid w:val="004A4472"/>
    <w:rsid w:val="004A6608"/>
    <w:rsid w:val="004D607D"/>
    <w:rsid w:val="004E73AB"/>
    <w:rsid w:val="00500CD0"/>
    <w:rsid w:val="00501424"/>
    <w:rsid w:val="00506B2B"/>
    <w:rsid w:val="00510819"/>
    <w:rsid w:val="00511790"/>
    <w:rsid w:val="005234FF"/>
    <w:rsid w:val="00532D8F"/>
    <w:rsid w:val="00562D17"/>
    <w:rsid w:val="0056613B"/>
    <w:rsid w:val="00570F1D"/>
    <w:rsid w:val="00573FD1"/>
    <w:rsid w:val="00575A95"/>
    <w:rsid w:val="00581FF5"/>
    <w:rsid w:val="0058586E"/>
    <w:rsid w:val="00586A79"/>
    <w:rsid w:val="005963A3"/>
    <w:rsid w:val="005D6ECC"/>
    <w:rsid w:val="005E2C37"/>
    <w:rsid w:val="005E39F1"/>
    <w:rsid w:val="005E4B29"/>
    <w:rsid w:val="00600CBA"/>
    <w:rsid w:val="00601FEB"/>
    <w:rsid w:val="006021B5"/>
    <w:rsid w:val="00616A43"/>
    <w:rsid w:val="006340FB"/>
    <w:rsid w:val="00651D64"/>
    <w:rsid w:val="0065340E"/>
    <w:rsid w:val="00672CFE"/>
    <w:rsid w:val="00675056"/>
    <w:rsid w:val="006755A2"/>
    <w:rsid w:val="00677F84"/>
    <w:rsid w:val="00694E99"/>
    <w:rsid w:val="006A4E20"/>
    <w:rsid w:val="006B6389"/>
    <w:rsid w:val="006C282A"/>
    <w:rsid w:val="006C384D"/>
    <w:rsid w:val="006D371F"/>
    <w:rsid w:val="006E478A"/>
    <w:rsid w:val="006F08A7"/>
    <w:rsid w:val="0070748D"/>
    <w:rsid w:val="007078B5"/>
    <w:rsid w:val="0071027B"/>
    <w:rsid w:val="007301EE"/>
    <w:rsid w:val="007377CD"/>
    <w:rsid w:val="00742FAC"/>
    <w:rsid w:val="00777388"/>
    <w:rsid w:val="007804A1"/>
    <w:rsid w:val="00790C09"/>
    <w:rsid w:val="00790DFD"/>
    <w:rsid w:val="007A0DBE"/>
    <w:rsid w:val="007A0FA4"/>
    <w:rsid w:val="007E16A9"/>
    <w:rsid w:val="007E4ACA"/>
    <w:rsid w:val="00823A38"/>
    <w:rsid w:val="00832D24"/>
    <w:rsid w:val="008644B5"/>
    <w:rsid w:val="008660F8"/>
    <w:rsid w:val="008715A0"/>
    <w:rsid w:val="00896E65"/>
    <w:rsid w:val="00897560"/>
    <w:rsid w:val="008B4A1A"/>
    <w:rsid w:val="008B6A54"/>
    <w:rsid w:val="008C268A"/>
    <w:rsid w:val="008E3410"/>
    <w:rsid w:val="008F288E"/>
    <w:rsid w:val="008F472D"/>
    <w:rsid w:val="00900BFE"/>
    <w:rsid w:val="00913830"/>
    <w:rsid w:val="009215B9"/>
    <w:rsid w:val="009222ED"/>
    <w:rsid w:val="00923737"/>
    <w:rsid w:val="00927851"/>
    <w:rsid w:val="009323FA"/>
    <w:rsid w:val="00954CAC"/>
    <w:rsid w:val="00972627"/>
    <w:rsid w:val="00984AC8"/>
    <w:rsid w:val="009936E0"/>
    <w:rsid w:val="0099567E"/>
    <w:rsid w:val="009B2D54"/>
    <w:rsid w:val="009D0FCF"/>
    <w:rsid w:val="009D1D2B"/>
    <w:rsid w:val="009D45A5"/>
    <w:rsid w:val="009D7D57"/>
    <w:rsid w:val="009E3035"/>
    <w:rsid w:val="009E5603"/>
    <w:rsid w:val="009F5482"/>
    <w:rsid w:val="00A0012B"/>
    <w:rsid w:val="00A03FB5"/>
    <w:rsid w:val="00A06978"/>
    <w:rsid w:val="00A10852"/>
    <w:rsid w:val="00A12EDF"/>
    <w:rsid w:val="00A24563"/>
    <w:rsid w:val="00A32893"/>
    <w:rsid w:val="00A551DA"/>
    <w:rsid w:val="00A63151"/>
    <w:rsid w:val="00A6566B"/>
    <w:rsid w:val="00A660E1"/>
    <w:rsid w:val="00A6622C"/>
    <w:rsid w:val="00A72ADC"/>
    <w:rsid w:val="00A967AF"/>
    <w:rsid w:val="00AA70B1"/>
    <w:rsid w:val="00AB562A"/>
    <w:rsid w:val="00AD4E60"/>
    <w:rsid w:val="00AD6149"/>
    <w:rsid w:val="00B027B0"/>
    <w:rsid w:val="00B12F68"/>
    <w:rsid w:val="00B52A28"/>
    <w:rsid w:val="00B73B71"/>
    <w:rsid w:val="00BB449D"/>
    <w:rsid w:val="00BD26C0"/>
    <w:rsid w:val="00BD3684"/>
    <w:rsid w:val="00BD467A"/>
    <w:rsid w:val="00BD48CB"/>
    <w:rsid w:val="00BF18C2"/>
    <w:rsid w:val="00BF1E17"/>
    <w:rsid w:val="00BF76D0"/>
    <w:rsid w:val="00C11994"/>
    <w:rsid w:val="00C2238C"/>
    <w:rsid w:val="00C46165"/>
    <w:rsid w:val="00C54A0F"/>
    <w:rsid w:val="00C6144A"/>
    <w:rsid w:val="00C94741"/>
    <w:rsid w:val="00CA1779"/>
    <w:rsid w:val="00CB5D54"/>
    <w:rsid w:val="00CC7958"/>
    <w:rsid w:val="00CF4628"/>
    <w:rsid w:val="00CF47C4"/>
    <w:rsid w:val="00CF4CEB"/>
    <w:rsid w:val="00D03435"/>
    <w:rsid w:val="00D21D8C"/>
    <w:rsid w:val="00D24B41"/>
    <w:rsid w:val="00D325A8"/>
    <w:rsid w:val="00D67509"/>
    <w:rsid w:val="00D85E4C"/>
    <w:rsid w:val="00D87306"/>
    <w:rsid w:val="00D95316"/>
    <w:rsid w:val="00DA7834"/>
    <w:rsid w:val="00DB0011"/>
    <w:rsid w:val="00DB11A3"/>
    <w:rsid w:val="00DB3CEB"/>
    <w:rsid w:val="00DB57D5"/>
    <w:rsid w:val="00DB7046"/>
    <w:rsid w:val="00DC4C9F"/>
    <w:rsid w:val="00DD51C2"/>
    <w:rsid w:val="00DD76A7"/>
    <w:rsid w:val="00DF1E67"/>
    <w:rsid w:val="00DF238D"/>
    <w:rsid w:val="00DF6985"/>
    <w:rsid w:val="00E05250"/>
    <w:rsid w:val="00E14BF4"/>
    <w:rsid w:val="00E173E9"/>
    <w:rsid w:val="00E561F7"/>
    <w:rsid w:val="00E62730"/>
    <w:rsid w:val="00E665CC"/>
    <w:rsid w:val="00E763ED"/>
    <w:rsid w:val="00E97F40"/>
    <w:rsid w:val="00EA162A"/>
    <w:rsid w:val="00EA274E"/>
    <w:rsid w:val="00EA4857"/>
    <w:rsid w:val="00EB1DC8"/>
    <w:rsid w:val="00EB6BF2"/>
    <w:rsid w:val="00EB744E"/>
    <w:rsid w:val="00EC2D2A"/>
    <w:rsid w:val="00EC2FE3"/>
    <w:rsid w:val="00ED7B62"/>
    <w:rsid w:val="00ED7DB5"/>
    <w:rsid w:val="00F05BFC"/>
    <w:rsid w:val="00F07C61"/>
    <w:rsid w:val="00F20D72"/>
    <w:rsid w:val="00F22B32"/>
    <w:rsid w:val="00F23A54"/>
    <w:rsid w:val="00F23FB1"/>
    <w:rsid w:val="00F3384A"/>
    <w:rsid w:val="00F37A99"/>
    <w:rsid w:val="00F42037"/>
    <w:rsid w:val="00F43F73"/>
    <w:rsid w:val="00F81B65"/>
    <w:rsid w:val="00F8794D"/>
    <w:rsid w:val="00FA6E62"/>
    <w:rsid w:val="00FB34D0"/>
    <w:rsid w:val="00FB489F"/>
    <w:rsid w:val="00FC4A15"/>
    <w:rsid w:val="00FC7C29"/>
    <w:rsid w:val="00FD43A7"/>
    <w:rsid w:val="00FE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181BE549"/>
  <w15:docId w15:val="{EA04F26D-93A0-4BB8-9263-2A0532ED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011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DB0011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basedOn w:val="Standaard"/>
    <w:next w:val="Standaard"/>
    <w:link w:val="Kop2Char"/>
    <w:uiPriority w:val="99"/>
    <w:qFormat/>
    <w:rsid w:val="00DB0011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DB001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locked/>
    <w:rsid w:val="00DB0011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locked/>
    <w:rsid w:val="00DB0011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locked/>
    <w:rsid w:val="00DB0011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locked/>
    <w:rsid w:val="00DB0011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locked/>
    <w:rsid w:val="00DB0011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locked/>
    <w:rsid w:val="00DB0011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semiHidden/>
    <w:locked/>
    <w:rsid w:val="00DB0011"/>
    <w:rPr>
      <w:rFonts w:ascii="Verdana" w:hAnsi="Verdana" w:cs="Arial"/>
      <w:b/>
      <w:bCs/>
      <w:kern w:val="32"/>
      <w:sz w:val="18"/>
      <w:szCs w:val="18"/>
      <w:lang w:val="nl-NL" w:eastAsia="nl-NL" w:bidi="ar-SA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DB0011"/>
    <w:rPr>
      <w:rFonts w:ascii="Verdana" w:hAnsi="Verdana" w:cs="Arial"/>
      <w:bCs/>
      <w:i/>
      <w:iCs/>
      <w:sz w:val="28"/>
      <w:szCs w:val="28"/>
      <w:lang w:val="nl-NL" w:eastAsia="nl-NL" w:bidi="ar-SA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DB0011"/>
    <w:rPr>
      <w:rFonts w:ascii="Verdana" w:hAnsi="Verdana" w:cs="Arial"/>
      <w:b/>
      <w:bCs/>
      <w:sz w:val="26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DB0011"/>
    <w:rPr>
      <w:rFonts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DB0011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DB0011"/>
    <w:rPr>
      <w:rFonts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9"/>
    <w:locked/>
    <w:rsid w:val="00DB0011"/>
    <w:rPr>
      <w:rFonts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DB0011"/>
    <w:rPr>
      <w:rFonts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DB0011"/>
    <w:rPr>
      <w:rFonts w:ascii="Arial" w:hAnsi="Arial" w:cs="Aria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DB0011"/>
    <w:rPr>
      <w:noProof/>
    </w:rPr>
  </w:style>
  <w:style w:type="paragraph" w:customStyle="1" w:styleId="Textbody">
    <w:name w:val="Text body"/>
    <w:basedOn w:val="Standaard"/>
    <w:uiPriority w:val="99"/>
    <w:semiHidden/>
    <w:rsid w:val="00DB0011"/>
    <w:pPr>
      <w:spacing w:after="120"/>
    </w:pPr>
  </w:style>
  <w:style w:type="paragraph" w:styleId="Lijst">
    <w:name w:val="List"/>
    <w:basedOn w:val="Textbody"/>
    <w:uiPriority w:val="99"/>
    <w:semiHidden/>
    <w:rsid w:val="00DB0011"/>
  </w:style>
  <w:style w:type="paragraph" w:customStyle="1" w:styleId="Caption1">
    <w:name w:val="Caption1"/>
    <w:basedOn w:val="Standaard"/>
    <w:uiPriority w:val="99"/>
    <w:semiHidden/>
    <w:rsid w:val="00DB0011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DB0011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DB0011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DB0011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locked/>
    <w:rsid w:val="00DB0011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DB0011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DB0011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DB0011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DB0011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DB0011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DB0011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DB0011"/>
  </w:style>
  <w:style w:type="paragraph" w:customStyle="1" w:styleId="Huisstijl-Paginanummer">
    <w:name w:val="Huisstijl - Paginanummer"/>
    <w:basedOn w:val="Standaard"/>
    <w:uiPriority w:val="99"/>
    <w:semiHidden/>
    <w:rsid w:val="00DB0011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DB0011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DB0011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DB0011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uiPriority w:val="99"/>
    <w:semiHidden/>
    <w:rsid w:val="00DB001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DB0011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DB001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DB0011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DB0011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DB0011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DB0011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DB0011"/>
    <w:pPr>
      <w:spacing w:after="740"/>
    </w:pPr>
    <w:rPr>
      <w:sz w:val="24"/>
    </w:rPr>
  </w:style>
  <w:style w:type="table" w:styleId="Tabelraster">
    <w:name w:val="Table Grid"/>
    <w:basedOn w:val="Standaardtabel"/>
    <w:uiPriority w:val="99"/>
    <w:semiHidden/>
    <w:rsid w:val="00DB001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DB0011"/>
  </w:style>
  <w:style w:type="paragraph" w:customStyle="1" w:styleId="Huisstijl-Colofon">
    <w:name w:val="Huisstijl - Colofon"/>
    <w:basedOn w:val="Standaard"/>
    <w:uiPriority w:val="99"/>
    <w:semiHidden/>
    <w:rsid w:val="00DB0011"/>
  </w:style>
  <w:style w:type="paragraph" w:customStyle="1" w:styleId="Huisstijl-koptekst">
    <w:name w:val="Huisstijl - koptekst"/>
    <w:basedOn w:val="Standaard"/>
    <w:uiPriority w:val="99"/>
    <w:semiHidden/>
    <w:rsid w:val="00DB0011"/>
    <w:rPr>
      <w:sz w:val="13"/>
    </w:rPr>
  </w:style>
  <w:style w:type="character" w:customStyle="1" w:styleId="Huisstijl-Koptekststatus">
    <w:name w:val="Huisstijl - Koptekst status"/>
    <w:uiPriority w:val="99"/>
    <w:semiHidden/>
    <w:rsid w:val="00DB0011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DB0011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DB0011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DB0011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DB0011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DB0011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DB0011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DB0011"/>
    <w:pPr>
      <w:tabs>
        <w:tab w:val="left" w:pos="0"/>
      </w:tabs>
      <w:ind w:hanging="1134"/>
    </w:pPr>
  </w:style>
  <w:style w:type="paragraph" w:styleId="Inhopg4">
    <w:name w:val="toc 4"/>
    <w:basedOn w:val="Standaard"/>
    <w:next w:val="Standaard"/>
    <w:autoRedefine/>
    <w:uiPriority w:val="99"/>
    <w:semiHidden/>
    <w:rsid w:val="00DB0011"/>
    <w:pPr>
      <w:spacing w:before="240"/>
    </w:pPr>
  </w:style>
  <w:style w:type="paragraph" w:styleId="Inhopg9">
    <w:name w:val="toc 9"/>
    <w:basedOn w:val="Standaard"/>
    <w:next w:val="Standaard"/>
    <w:uiPriority w:val="99"/>
    <w:semiHidden/>
    <w:rsid w:val="00DB0011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uiPriority w:val="99"/>
    <w:rsid w:val="00DB001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uiPriority w:val="99"/>
    <w:rsid w:val="00DB0011"/>
    <w:pPr>
      <w:pageBreakBefore/>
      <w:numPr>
        <w:numId w:val="18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DB0011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uiPriority w:val="99"/>
    <w:rsid w:val="00DB0011"/>
    <w:pPr>
      <w:pageBreakBefore/>
      <w:numPr>
        <w:numId w:val="15"/>
      </w:numPr>
      <w:spacing w:after="660" w:line="300" w:lineRule="atLeast"/>
      <w:ind w:hanging="1134"/>
    </w:pPr>
    <w:rPr>
      <w:sz w:val="24"/>
    </w:rPr>
  </w:style>
  <w:style w:type="paragraph" w:customStyle="1" w:styleId="Paragraaf">
    <w:name w:val="Paragraaf"/>
    <w:basedOn w:val="broodtekst"/>
    <w:next w:val="broodtekst"/>
    <w:uiPriority w:val="99"/>
    <w:rsid w:val="00DB0011"/>
    <w:pPr>
      <w:numPr>
        <w:ilvl w:val="1"/>
        <w:numId w:val="18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uiPriority w:val="99"/>
    <w:rsid w:val="00DB0011"/>
    <w:pPr>
      <w:numPr>
        <w:ilvl w:val="2"/>
        <w:numId w:val="18"/>
      </w:numPr>
      <w:spacing w:before="240"/>
    </w:pPr>
    <w:rPr>
      <w:i/>
    </w:rPr>
  </w:style>
  <w:style w:type="character" w:styleId="Zwaar">
    <w:name w:val="Strong"/>
    <w:basedOn w:val="Standaardalinea-lettertype"/>
    <w:uiPriority w:val="99"/>
    <w:qFormat/>
    <w:locked/>
    <w:rsid w:val="00DB0011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99"/>
    <w:semiHidden/>
    <w:locked/>
    <w:rsid w:val="00DB0011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qFormat/>
    <w:rsid w:val="00DB0011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basedOn w:val="Standaardalinea-lettertype"/>
    <w:uiPriority w:val="99"/>
    <w:qFormat/>
    <w:rsid w:val="00DB0011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DB0011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DB0011"/>
  </w:style>
  <w:style w:type="paragraph" w:styleId="Aanhef">
    <w:name w:val="Salutation"/>
    <w:basedOn w:val="Standaard"/>
    <w:next w:val="Standaard"/>
    <w:link w:val="AanhefChar"/>
    <w:uiPriority w:val="99"/>
    <w:semiHidden/>
    <w:rsid w:val="00DB0011"/>
  </w:style>
  <w:style w:type="character" w:customStyle="1" w:styleId="AanhefChar">
    <w:name w:val="Aanhef Char"/>
    <w:basedOn w:val="Standaardalinea-lettertype"/>
    <w:link w:val="Aanhef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DB0011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DB0011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DB00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sid w:val="00DB0011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DB0011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DB0011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DB001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DB0011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DB0011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DB0011"/>
  </w:style>
  <w:style w:type="character" w:customStyle="1" w:styleId="DatumChar">
    <w:name w:val="Datum Char"/>
    <w:basedOn w:val="Standaardalinea-lettertype"/>
    <w:link w:val="Datum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DB0011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locked/>
    <w:rsid w:val="00DB0011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DB0011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DB0011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DB0011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locked/>
    <w:rsid w:val="00DB0011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DB0011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DB0011"/>
    <w:pPr>
      <w:ind w:left="566" w:hanging="283"/>
    </w:pPr>
  </w:style>
  <w:style w:type="paragraph" w:styleId="Lijst3">
    <w:name w:val="List 3"/>
    <w:basedOn w:val="Standaard"/>
    <w:uiPriority w:val="99"/>
    <w:semiHidden/>
    <w:rsid w:val="00DB0011"/>
    <w:pPr>
      <w:ind w:left="849" w:hanging="283"/>
    </w:pPr>
  </w:style>
  <w:style w:type="paragraph" w:styleId="Lijst4">
    <w:name w:val="List 4"/>
    <w:basedOn w:val="Standaard"/>
    <w:uiPriority w:val="99"/>
    <w:semiHidden/>
    <w:rsid w:val="00DB0011"/>
    <w:pPr>
      <w:ind w:left="1132" w:hanging="283"/>
    </w:pPr>
  </w:style>
  <w:style w:type="paragraph" w:styleId="Lijst5">
    <w:name w:val="List 5"/>
    <w:basedOn w:val="Standaard"/>
    <w:uiPriority w:val="99"/>
    <w:semiHidden/>
    <w:rsid w:val="00DB0011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DB0011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DB0011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DB0011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DB0011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DB0011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DB0011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DB0011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DB0011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DB0011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DB0011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DB0011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DB0011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DB0011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DB0011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DB0011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DB0011"/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character" w:styleId="Paginanummer">
    <w:name w:val="page number"/>
    <w:basedOn w:val="Standaardalinea-lettertype"/>
    <w:uiPriority w:val="99"/>
    <w:semiHidden/>
    <w:rsid w:val="00DB0011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DB001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DB001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sid w:val="00DB0011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DB0011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DB0011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DB0011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DB0011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DB001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sid w:val="00DB0011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DB0011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DB0011"/>
    <w:pPr>
      <w:ind w:left="708"/>
    </w:pPr>
  </w:style>
  <w:style w:type="table" w:styleId="Tabelkolommen1">
    <w:name w:val="Table Columns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99"/>
    <w:semiHidden/>
    <w:locked/>
    <w:rsid w:val="00DB0011"/>
    <w:pPr>
      <w:ind w:left="900"/>
    </w:pPr>
  </w:style>
  <w:style w:type="paragraph" w:styleId="Inhopg7">
    <w:name w:val="toc 7"/>
    <w:basedOn w:val="Standaard"/>
    <w:next w:val="Standaard"/>
    <w:autoRedefine/>
    <w:uiPriority w:val="99"/>
    <w:semiHidden/>
    <w:locked/>
    <w:rsid w:val="00DB0011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DB0011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DB0011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DB0011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basedOn w:val="broodtekst"/>
    <w:next w:val="broodtekst"/>
    <w:uiPriority w:val="99"/>
    <w:rsid w:val="00DB0011"/>
    <w:pPr>
      <w:pageBreakBefore/>
      <w:numPr>
        <w:numId w:val="14"/>
      </w:numPr>
      <w:tabs>
        <w:tab w:val="clear" w:pos="227"/>
        <w:tab w:val="clear" w:pos="454"/>
        <w:tab w:val="clear" w:pos="680"/>
        <w:tab w:val="left" w:pos="0"/>
      </w:tabs>
      <w:spacing w:after="660" w:line="300" w:lineRule="atLeast"/>
    </w:pPr>
    <w:rPr>
      <w:sz w:val="24"/>
    </w:rPr>
  </w:style>
  <w:style w:type="paragraph" w:customStyle="1" w:styleId="Tussenkop">
    <w:name w:val="Tussenkop"/>
    <w:basedOn w:val="broodtekst"/>
    <w:next w:val="broodtekst"/>
    <w:uiPriority w:val="99"/>
    <w:rsid w:val="00DB0011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uiPriority w:val="99"/>
    <w:semiHidden/>
    <w:rsid w:val="00DB0011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DB0011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DB0011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DB0011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99"/>
    <w:rsid w:val="00DB0011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DB0011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DB0011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DB0011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DB0011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DB0011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DB001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DB0011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DB0011"/>
  </w:style>
  <w:style w:type="paragraph" w:customStyle="1" w:styleId="Directoraatnam">
    <w:name w:val="Directoraatnam"/>
    <w:basedOn w:val="Directoraat"/>
    <w:uiPriority w:val="99"/>
    <w:semiHidden/>
    <w:rsid w:val="00DB0011"/>
  </w:style>
  <w:style w:type="character" w:customStyle="1" w:styleId="emailadres">
    <w:name w:val="emailadres"/>
    <w:basedOn w:val="Standaardalinea-lettertype"/>
    <w:uiPriority w:val="99"/>
    <w:semiHidden/>
    <w:rsid w:val="00DB0011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DB0011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DB0011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DB0011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DB0011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DB0011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DB0011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DB0011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DB0011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DB0011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DB0011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DB001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DB0011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DB0011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sid w:val="00DB0011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DB0011"/>
    <w:rPr>
      <w:i/>
    </w:rPr>
  </w:style>
  <w:style w:type="character" w:customStyle="1" w:styleId="referentiegegevensleeg">
    <w:name w:val="referentiegegevensleeg"/>
    <w:uiPriority w:val="99"/>
    <w:semiHidden/>
    <w:rsid w:val="00DB0011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DB0011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DB0011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DB001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DB0011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DB0011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DB0011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DB0011"/>
    <w:rPr>
      <w:b/>
      <w:sz w:val="14"/>
    </w:rPr>
  </w:style>
  <w:style w:type="paragraph" w:customStyle="1" w:styleId="tabeltekst">
    <w:name w:val="tabeltekst"/>
    <w:basedOn w:val="broodtekst"/>
    <w:uiPriority w:val="99"/>
    <w:rsid w:val="00DB0011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DB0011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DB0011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DB0011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semiHidden/>
    <w:locked/>
    <w:rsid w:val="00DB001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DB001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DB0011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DB0011"/>
    <w:rPr>
      <w:rFonts w:ascii="Verdana" w:hAnsi="Verdana"/>
      <w:sz w:val="9"/>
    </w:rPr>
  </w:style>
  <w:style w:type="character" w:customStyle="1" w:styleId="broodtekstChar3">
    <w:name w:val="broodtekst Char3"/>
    <w:link w:val="broodtekst"/>
    <w:uiPriority w:val="99"/>
    <w:locked/>
    <w:rsid w:val="00D325A8"/>
    <w:rPr>
      <w:rFonts w:ascii="Verdana" w:hAnsi="Verdana"/>
      <w:sz w:val="18"/>
      <w:lang w:val="nl-NL" w:eastAsia="nl-NL"/>
    </w:rPr>
  </w:style>
  <w:style w:type="paragraph" w:styleId="Kopvaninhoudsopgave">
    <w:name w:val="TOC Heading"/>
    <w:basedOn w:val="Kop1"/>
    <w:next w:val="Standaard"/>
    <w:uiPriority w:val="39"/>
    <w:qFormat/>
    <w:rsid w:val="00071DD5"/>
    <w:pPr>
      <w:keepLines/>
      <w:spacing w:before="48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en-US"/>
    </w:rPr>
  </w:style>
  <w:style w:type="numbering" w:customStyle="1" w:styleId="Artikelsectie1">
    <w:name w:val="Artikel/sectie1"/>
    <w:rsid w:val="00480224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locked/>
    <w:rsid w:val="00480224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480224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480224"/>
    <w:pPr>
      <w:numPr>
        <w:numId w:val="19"/>
      </w:numPr>
    </w:pPr>
  </w:style>
  <w:style w:type="paragraph" w:customStyle="1" w:styleId="Huisstijl-Rubricering0">
    <w:name w:val="Huisstijl - Rubricering"/>
    <w:basedOn w:val="Standaard"/>
    <w:next w:val="Standaard"/>
    <w:rsid w:val="00A6566B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A6566B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styleId="Verwijzingopmerking">
    <w:name w:val="annotation reference"/>
    <w:basedOn w:val="Standaardalinea-lettertype"/>
    <w:uiPriority w:val="99"/>
    <w:semiHidden/>
    <w:unhideWhenUsed/>
    <w:locked/>
    <w:rsid w:val="00532D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locked/>
    <w:rsid w:val="00532D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32D8F"/>
    <w:rPr>
      <w:rFonts w:ascii="Verdana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532D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2D8F"/>
    <w:rPr>
      <w:rFonts w:ascii="Verdana" w:hAnsi="Verdana" w:cs="Times New Roman"/>
      <w:b/>
      <w:bCs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6622C"/>
    <w:rPr>
      <w:rFonts w:ascii="Verdana" w:hAnsi="Verdana" w:cs="Times New Roman"/>
      <w:sz w:val="18"/>
      <w:szCs w:val="24"/>
    </w:rPr>
  </w:style>
  <w:style w:type="paragraph" w:customStyle="1" w:styleId="Lijstalinea1">
    <w:name w:val="Lijstalinea1"/>
    <w:basedOn w:val="Standaard"/>
    <w:semiHidden/>
    <w:rsid w:val="00A6622C"/>
    <w:pPr>
      <w:numPr>
        <w:numId w:val="25"/>
      </w:numPr>
    </w:pPr>
  </w:style>
  <w:style w:type="paragraph" w:styleId="Bijschrift0">
    <w:name w:val="caption"/>
    <w:basedOn w:val="Standaard"/>
    <w:next w:val="Standaard"/>
    <w:unhideWhenUsed/>
    <w:qFormat/>
    <w:rsid w:val="00EB1DC8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Broodtekst0">
    <w:name w:val="Broodtekst"/>
    <w:basedOn w:val="Standaard"/>
    <w:rsid w:val="00501424"/>
    <w:pPr>
      <w:autoSpaceDE w:val="0"/>
      <w:autoSpaceDN w:val="0"/>
    </w:pPr>
    <w:rPr>
      <w:rFonts w:eastAsiaTheme="minorHAnsi"/>
      <w:szCs w:val="18"/>
    </w:rPr>
  </w:style>
  <w:style w:type="paragraph" w:styleId="Revisie">
    <w:name w:val="Revision"/>
    <w:hidden/>
    <w:uiPriority w:val="99"/>
    <w:semiHidden/>
    <w:rsid w:val="0065340E"/>
    <w:rPr>
      <w:rFonts w:ascii="Verdana" w:hAnsi="Verdana" w:cs="Times New Roman"/>
      <w:sz w:val="18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C26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nkoopcentrum-iv@rws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1255CA4050406A4FBB7C4442D9F69EFF0700B95586E409380543BC872021F48DBCB6" ma:contentTypeVersion="33" ma:contentTypeDescription="Alleen bedoeld voor kaderdocumenten" ma:contentTypeScope="" ma:versionID="c7732160dbd4cdbd72a8a8bd81d22488">
  <xsd:schema xmlns:xsd="http://www.w3.org/2001/XMLSchema" xmlns:xs="http://www.w3.org/2001/XMLSchema" xmlns:p="http://schemas.microsoft.com/office/2006/metadata/properties" xmlns:ns2="c1078875-96a9-43ae-a506-1f32208e0bfd" xmlns:ns3="c2fd60d3-7e4a-416c-9025-a7946b386b51" xmlns:ns4="http://schemas.microsoft.com/sharepoint/v3/fields" targetNamespace="http://schemas.microsoft.com/office/2006/metadata/properties" ma:root="true" ma:fieldsID="19e5629c502e0645e356435bd50e1f9e" ns2:_="" ns3:_="" ns4:_="">
    <xsd:import namespace="c1078875-96a9-43ae-a506-1f32208e0bfd"/>
    <xsd:import namespace="c2fd60d3-7e4a-416c-9025-a7946b386b5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  <xsd:element ref="ns3:Document_x0020_status12"/>
                <xsd:element ref="ns2:Documentbeheerder" minOccurs="0"/>
                <xsd:element ref="ns3:_dlc_DocIdPersistId" minOccurs="0"/>
                <xsd:element ref="ns3:_dlc_DocId" minOccurs="0"/>
                <xsd:element ref="ns3:_dlc_DocIdUrl" minOccurs="0"/>
                <xsd:element ref="ns3:SharedWithUsers" minOccurs="0"/>
                <xsd:element ref="ns3:SharedWithDetails" minOccurs="0"/>
                <xsd:element ref="ns2: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78875-96a9-43ae-a506-1f32208e0bfd" elementFormDefault="qualified">
    <xsd:import namespace="http://schemas.microsoft.com/office/2006/documentManagement/types"/>
    <xsd:import namespace="http://schemas.microsoft.com/office/infopath/2007/PartnerControl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EU grens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n Inkoop" ma:description="Geef fase op" ma:format="RadioButtons" ma:internalName="Fase_x0020_Europees_x0020_aanbesteden" ma:readOnly="false">
      <xsd:simpleType>
        <xsd:restriction base="dms:Choice">
          <xsd:enumeration value="1 Strategische voorbereiding"/>
          <xsd:enumeration value="2 Tactische voorbereiding"/>
          <xsd:enumeration value="3 Marktbenadering"/>
          <xsd:enumeration value="4 Selectie en gunning"/>
          <xsd:enumeration value="5 Uitvoering"/>
          <xsd:enumeration value="6 Afronding"/>
          <xsd:enumeration value="Alle fasen"/>
          <xsd:enumeration value="Evaluatie"/>
          <xsd:enumeration value="Nieuwsbrief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1" nillable="true" ma:displayName="Rijksvoorwaarden" ma:default="0" ma:internalName="Rijksvoorwaarden" ma:readOnly="false">
      <xsd:simpleType>
        <xsd:restriction base="dms:Boolean"/>
      </xsd:simpleType>
    </xsd:element>
    <xsd:element name="Procedure" ma:index="12" nillable="true" ma:displayName="Inkoopstap" ma:internalName="Procedure" ma:readOnly="false">
      <xsd:simpleType>
        <xsd:restriction base="dms:Text">
          <xsd:maxLength value="255"/>
        </xsd:restriction>
      </xsd:simpleType>
    </xsd:element>
    <xsd:element name="Inkoopfase" ma:index="13" nillable="true" ma:displayName="Inkoopfase" ma:internalName="Inkoopfase" ma:readOnly="false">
      <xsd:simpleType>
        <xsd:restriction base="dms:Text">
          <xsd:maxLength value="255"/>
        </xsd:restriction>
      </xsd:simpleType>
    </xsd:element>
    <xsd:element name="Inkoopdomein" ma:index="14" nillable="true" ma:displayName="Inkoopdomein" ma:description="Inkoopdomein" ma:internalName="Inkoopdomei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  <xsd:enumeration value="Alle"/>
                  </xsd:restriction>
                </xsd:simpleType>
              </xsd:element>
            </xsd:sequence>
          </xsd:extension>
        </xsd:complexContent>
      </xsd:complexType>
    </xsd:element>
    <xsd:element name="Documentbeheerder" ma:index="17" nillable="true" ma:displayName="Documentbeheerder" ma:description="Beheerder van die document" ma:list="UserInfo" ma:SharePointGroup="0" ma:internalName="Documentbehee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ummer" ma:index="27" nillable="true" ma:displayName="Nummer" ma:decimals="0" ma:description="Nummer nieuwsbrief" ma:internalName="Nummer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d60d3-7e4a-416c-9025-a7946b386b51" elementFormDefault="qualified">
    <xsd:import namespace="http://schemas.microsoft.com/office/2006/documentManagement/types"/>
    <xsd:import namespace="http://schemas.microsoft.com/office/infopath/2007/PartnerControls"/>
    <xsd:element name="Samenvatting" ma:index="5" ma:displayName="Samenvatting" ma:description="Geef hier een korte omschrijving van de inhoud op" ma:internalName="Samenvatting" ma:readOnly="false">
      <xsd:simpleType>
        <xsd:restriction base="dms:Note">
          <xsd:maxLength value="255"/>
        </xsd:restriction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  <xsd:element name="Document_x0020_status12" ma:index="16" ma:displayName="Document status" ma:format="Dropdown" ma:internalName="Document_x0020_status12" ma:readOnly="false">
      <xsd:simpleType>
        <xsd:restriction base="dms:Choice">
          <xsd:enumeration value="Concept"/>
          <xsd:enumeration value="Definitief"/>
        </xsd:restriction>
      </xsd:simpleType>
    </xsd:element>
    <xsd:element name="_dlc_DocIdPersistId" ma:index="2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displayName="Auteur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15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_Publisher xmlns="http://schemas.microsoft.com/sharepoint/v3/fields">InkoopCentrum IV</_Publisher>
    <Publicatie_x0020_datum xmlns="c2fd60d3-7e4a-416c-9025-a7946b386b51">2022-01-30T23:00:00+00:00</Publicatie_x0020_datum>
    <Inkoopcategorie xmlns="c1078875-96a9-43ae-a506-1f32208e0bfd">
      <Value>Europese aanbesteding</Value>
      <Value>50.000-130.000</Value>
      <Value>15.000-50.000</Value>
    </Inkoopcategorie>
    <Uitvoerend_x0020_verantwoordlijk xmlns="c1078875-96a9-43ae-a506-1f32208e0bfd">Inkoopstrateeg</Uitvoerend_x0020_verantwoordlijk>
    <Fase_x0020_Europees_x0020_aanbesteden xmlns="c1078875-96a9-43ae-a506-1f32208e0bfd">2 Tactische voorbereiding</Fase_x0020_Europees_x0020_aanbesteden>
    <Samenvatting xmlns="c2fd60d3-7e4a-416c-9025-a7946b386b51">Via dit document kan een marktconsultatie worden uitgevoerd. Hoe: de inkoopstrateeg voert een marktscan uit via het template of is trekker van het ontwikkelen van een geheel marktonderzoek. </Samenvatting>
    <Rijksvoorwaarden xmlns="c1078875-96a9-43ae-a506-1f32208e0bfd">false</Rijksvoorwaarden>
    <Procedure xmlns="c1078875-96a9-43ae-a506-1f32208e0bfd" xsi:nil="true"/>
    <Inkoopfase xmlns="c1078875-96a9-43ae-a506-1f32208e0bfd">2. Voorbereiding </Inkoopfase>
    <Inkoopdomein xmlns="c1078875-96a9-43ae-a506-1f32208e0bfd">
      <Value>CIV</Value>
    </Inkoopdomein>
    <_dlc_DocIdPersistId xmlns="c2fd60d3-7e4a-416c-9025-a7946b386b51" xsi:nil="true"/>
    <Document_x0020_status12 xmlns="c2fd60d3-7e4a-416c-9025-a7946b386b51">Definitief</Document_x0020_status12>
    <Documentbeheerder xmlns="c1078875-96a9-43ae-a506-1f32208e0bfd">
      <UserInfo>
        <DisplayName>kwaliteit&amp;modellen-ICM@rws.nl</DisplayName>
        <AccountId>246</AccountId>
        <AccountType/>
      </UserInfo>
    </Documentbeheerder>
    <_dlc_DocId xmlns="c2fd60d3-7e4a-416c-9025-a7946b386b51">SW00-1289143531-222</_dlc_DocId>
    <_dlc_DocIdUrl xmlns="c2fd60d3-7e4a-416c-9025-a7946b386b51">
      <Url>https://samenwerken.sp01.intranet.rws.nl/sites/vpr0000734/_layouts/15/DocIdRedir.aspx?ID=SW00-1289143531-222</Url>
      <Description>SW00-1289143531-222</Description>
    </_dlc_DocIdUrl>
    <Nummer xmlns="c1078875-96a9-43ae-a506-1f32208e0bfd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14659-5EE6-4F75-A27A-07048DB4457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5EF2C6B-F0BA-4BE3-8C57-F9F4648995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B4D426-0B9A-4850-9557-E98CC9F7B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78875-96a9-43ae-a506-1f32208e0bfd"/>
    <ds:schemaRef ds:uri="c2fd60d3-7e4a-416c-9025-a7946b386b5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B71D60-FEB2-4DC1-8F6F-59333BDDB218}">
  <ds:schemaRefs>
    <ds:schemaRef ds:uri="http://schemas.microsoft.com/office/2006/metadata/properties"/>
    <ds:schemaRef ds:uri="http://schemas.microsoft.com/sharepoint/v3/fields"/>
    <ds:schemaRef ds:uri="c2fd60d3-7e4a-416c-9025-a7946b386b51"/>
    <ds:schemaRef ds:uri="c1078875-96a9-43ae-a506-1f32208e0bfd"/>
  </ds:schemaRefs>
</ds:datastoreItem>
</file>

<file path=customXml/itemProps5.xml><?xml version="1.0" encoding="utf-8"?>
<ds:datastoreItem xmlns:ds="http://schemas.openxmlformats.org/officeDocument/2006/customXml" ds:itemID="{8B4C0A90-CD10-4A56-B1D9-2FAC0CF78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1075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Marktconsultatiedocument</vt:lpstr>
    </vt:vector>
  </TitlesOfParts>
  <Company>Rijkswaterstaat</Company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Marktconsultatiedocument</dc:title>
  <dc:creator>Thijs van Mullem</dc:creator>
  <cp:lastModifiedBy>Westmaas, Marit (CIV)</cp:lastModifiedBy>
  <cp:revision>8</cp:revision>
  <cp:lastPrinted>2025-03-04T15:41:00Z</cp:lastPrinted>
  <dcterms:created xsi:type="dcterms:W3CDTF">2025-03-04T12:08:00Z</dcterms:created>
  <dcterms:modified xsi:type="dcterms:W3CDTF">2025-03-04T15:44:00Z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0x0101001255CA4050406A4FBB7C4442D9F69EFF0700B95586E409380543BC872021F48DBCB6</vt:lpwstr>
  </property>
  <property fmtid="{D5CDD505-2E9C-101B-9397-08002B2CF9AE}" pid="3" name="Inkoopcategorie">
    <vt:lpwstr>Europese aanbesteding</vt:lpwstr>
  </property>
  <property fmtid="{D5CDD505-2E9C-101B-9397-08002B2CF9AE}" pid="4" name="_Publisher">
    <vt:lpwstr>InkoopCentrum IV</vt:lpwstr>
  </property>
  <property fmtid="{D5CDD505-2E9C-101B-9397-08002B2CF9AE}" pid="5" name="Fase Europees aanbesteden">
    <vt:lpwstr>2 Tactische voorbereiding</vt:lpwstr>
  </property>
  <property fmtid="{D5CDD505-2E9C-101B-9397-08002B2CF9AE}" pid="6" name="Samenvatting">
    <vt:lpwstr>dit template kan een marktconsultatie worden uitgevoerd. Hoe: de inkoopstrateeg voert een marktscan uit via het template of is trekker van het ontwikkelen van een geheel marktonderzoek. </vt:lpwstr>
  </property>
  <property fmtid="{D5CDD505-2E9C-101B-9397-08002B2CF9AE}" pid="7" name="Uitvoerend verantwoordlijk">
    <vt:lpwstr>Inkoopadviseur</vt:lpwstr>
  </property>
  <property fmtid="{D5CDD505-2E9C-101B-9397-08002B2CF9AE}" pid="8" name="Publicatie datum">
    <vt:lpwstr>2013-03-08T00:00:00Z</vt:lpwstr>
  </property>
  <property fmtid="{D5CDD505-2E9C-101B-9397-08002B2CF9AE}" pid="9" name="_dlc_DocIdItemGuid">
    <vt:lpwstr>ca03b8d1-3bee-4af5-96f3-5e041c9b3adc</vt:lpwstr>
  </property>
</Properties>
</file>