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B76F57" w14:textId="77777777" w:rsidR="00FC75BF" w:rsidRPr="00FC75BF" w:rsidRDefault="00FC75BF" w:rsidP="00FC75BF">
      <w:pPr>
        <w:pStyle w:val="Kop2"/>
        <w:rPr>
          <w:rFonts w:ascii="Century Gothic" w:hAnsi="Century Gothic"/>
          <w:b/>
          <w:bCs/>
          <w:color w:val="auto"/>
          <w:sz w:val="24"/>
          <w:szCs w:val="24"/>
        </w:rPr>
      </w:pPr>
      <w:bookmarkStart w:id="0" w:name="_Toc58842062"/>
      <w:bookmarkStart w:id="1" w:name="_Toc179195059"/>
      <w:r w:rsidRPr="00FC75BF">
        <w:rPr>
          <w:rFonts w:ascii="Century Gothic" w:hAnsi="Century Gothic"/>
          <w:b/>
          <w:bCs/>
          <w:color w:val="auto"/>
          <w:sz w:val="24"/>
          <w:szCs w:val="24"/>
        </w:rPr>
        <w:t xml:space="preserve">Bijlage 1a Opgave Referentieproject – </w:t>
      </w:r>
      <w:bookmarkEnd w:id="0"/>
      <w:r w:rsidRPr="00FC75BF">
        <w:rPr>
          <w:rFonts w:ascii="Century Gothic" w:hAnsi="Century Gothic"/>
          <w:b/>
          <w:bCs/>
          <w:color w:val="auto"/>
          <w:sz w:val="24"/>
          <w:szCs w:val="24"/>
        </w:rPr>
        <w:t>Inrichten groeiplaatsen bomen</w:t>
      </w:r>
      <w:bookmarkEnd w:id="1"/>
    </w:p>
    <w:p w14:paraId="29372523" w14:textId="77777777" w:rsidR="00FC75BF" w:rsidRPr="00901EBE" w:rsidRDefault="00FC75BF" w:rsidP="00FC75BF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>Officiële naam onderneming (Gegadigde):</w:t>
      </w:r>
    </w:p>
    <w:p w14:paraId="439882F6" w14:textId="77777777" w:rsidR="00FC75BF" w:rsidRPr="00901EBE" w:rsidRDefault="00FC75BF" w:rsidP="00FC75BF">
      <w:pPr>
        <w:spacing w:line="300" w:lineRule="exact"/>
        <w:rPr>
          <w:rFonts w:ascii="Century Gothic" w:hAnsi="Century Gothic" w:cs="Arial"/>
          <w:sz w:val="18"/>
          <w:szCs w:val="18"/>
        </w:rPr>
      </w:pPr>
    </w:p>
    <w:p w14:paraId="4CE4E9A3" w14:textId="77777777" w:rsidR="00FC75BF" w:rsidRPr="00901EBE" w:rsidRDefault="00FC75BF" w:rsidP="00FC75BF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>Wijze van invullen:</w:t>
      </w:r>
    </w:p>
    <w:p w14:paraId="04E3FCFE" w14:textId="77777777" w:rsidR="00FC75BF" w:rsidRPr="00901EBE" w:rsidRDefault="00FC75BF" w:rsidP="00FC75BF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 xml:space="preserve">De onderneming (Gegadigde) dient voor op te geven referentie alle gevraagde onderdelen in te vullen. </w:t>
      </w:r>
    </w:p>
    <w:p w14:paraId="396D4988" w14:textId="77777777" w:rsidR="00FC75BF" w:rsidRPr="00901EBE" w:rsidRDefault="00FC75BF" w:rsidP="00FC75BF">
      <w:pPr>
        <w:spacing w:line="300" w:lineRule="exact"/>
        <w:rPr>
          <w:rFonts w:ascii="Century Gothic" w:hAnsi="Century Gothic" w:cs="Arial"/>
          <w:sz w:val="18"/>
          <w:szCs w:val="18"/>
        </w:rPr>
      </w:pPr>
    </w:p>
    <w:p w14:paraId="30AAB528" w14:textId="77777777" w:rsidR="00FC75BF" w:rsidRPr="00901EBE" w:rsidRDefault="00FC75BF" w:rsidP="00FC75BF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 xml:space="preserve">Inzake:  </w:t>
      </w:r>
      <w:r w:rsidRPr="00BC5B21">
        <w:rPr>
          <w:rFonts w:ascii="Century Gothic" w:hAnsi="Century Gothic" w:cs="Arial"/>
          <w:b/>
          <w:i/>
          <w:sz w:val="18"/>
          <w:szCs w:val="18"/>
        </w:rPr>
        <w:t xml:space="preserve">Raamovereenkomst </w:t>
      </w:r>
      <w:r>
        <w:rPr>
          <w:rFonts w:ascii="Century Gothic" w:hAnsi="Century Gothic" w:cs="Arial"/>
          <w:b/>
          <w:i/>
          <w:sz w:val="18"/>
          <w:szCs w:val="18"/>
        </w:rPr>
        <w:t>leveren en aanbrengen bomen - 24040</w:t>
      </w:r>
    </w:p>
    <w:p w14:paraId="1FF495B3" w14:textId="77777777" w:rsidR="00FC75BF" w:rsidRDefault="00FC75BF" w:rsidP="00FC75BF">
      <w:pPr>
        <w:pStyle w:val="Voettekst"/>
        <w:rPr>
          <w:rFonts w:ascii="Century Gothic" w:hAnsi="Century Gothic" w:cs="Arial"/>
          <w:sz w:val="16"/>
        </w:rPr>
      </w:pPr>
    </w:p>
    <w:p w14:paraId="051FC986" w14:textId="77777777" w:rsidR="00FC75BF" w:rsidRDefault="00FC75BF" w:rsidP="00FC75BF">
      <w:pPr>
        <w:numPr>
          <w:ilvl w:val="0"/>
          <w:numId w:val="2"/>
        </w:numPr>
        <w:autoSpaceDE w:val="0"/>
        <w:autoSpaceDN w:val="0"/>
        <w:adjustRightInd w:val="0"/>
        <w:spacing w:line="300" w:lineRule="exact"/>
        <w:rPr>
          <w:rFonts w:ascii="Century Gothic" w:hAnsi="Century Gothic" w:cs="Calibri"/>
          <w:color w:val="000000"/>
          <w:sz w:val="18"/>
          <w:szCs w:val="18"/>
        </w:rPr>
      </w:pPr>
      <w:r>
        <w:rPr>
          <w:rFonts w:ascii="Century Gothic" w:hAnsi="Century Gothic" w:cs="Calibri"/>
          <w:color w:val="000000"/>
          <w:sz w:val="18"/>
          <w:szCs w:val="18"/>
        </w:rPr>
        <w:t>Inrichten groeiplaatsen bomen</w:t>
      </w:r>
    </w:p>
    <w:p w14:paraId="2F82D6D3" w14:textId="77777777" w:rsidR="00FC75BF" w:rsidRPr="005118C4" w:rsidRDefault="00FC75BF" w:rsidP="00FC75BF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Aantoonbare ervaring met </w:t>
      </w:r>
      <w:r>
        <w:rPr>
          <w:rFonts w:ascii="Century Gothic" w:hAnsi="Century Gothic" w:cs="Calibri"/>
          <w:color w:val="000000"/>
          <w:sz w:val="18"/>
          <w:szCs w:val="18"/>
        </w:rPr>
        <w:t xml:space="preserve">het inrichten van 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minimaal </w:t>
      </w:r>
      <w:r>
        <w:rPr>
          <w:rFonts w:ascii="Century Gothic" w:hAnsi="Century Gothic" w:cs="Calibri"/>
          <w:color w:val="000000"/>
          <w:sz w:val="18"/>
          <w:szCs w:val="18"/>
        </w:rPr>
        <w:t>vijfentwintig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 (</w:t>
      </w:r>
      <w:r>
        <w:rPr>
          <w:rFonts w:ascii="Century Gothic" w:hAnsi="Century Gothic" w:cs="Calibri"/>
          <w:color w:val="000000"/>
          <w:sz w:val="18"/>
          <w:szCs w:val="18"/>
        </w:rPr>
        <w:t>25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)</w:t>
      </w:r>
    </w:p>
    <w:p w14:paraId="49781885" w14:textId="77777777" w:rsidR="00FC75BF" w:rsidRDefault="00FC75BF" w:rsidP="00FC75BF">
      <w:pPr>
        <w:autoSpaceDE w:val="0"/>
        <w:autoSpaceDN w:val="0"/>
        <w:adjustRightInd w:val="0"/>
        <w:spacing w:line="300" w:lineRule="exact"/>
        <w:ind w:left="1418"/>
        <w:rPr>
          <w:rFonts w:ascii="Century Gothic" w:hAnsi="Century Gothic" w:cs="Calibri"/>
          <w:color w:val="000000"/>
          <w:sz w:val="18"/>
          <w:szCs w:val="18"/>
        </w:rPr>
      </w:pPr>
      <w:r>
        <w:rPr>
          <w:rFonts w:ascii="Century Gothic" w:hAnsi="Century Gothic" w:cs="Calibri"/>
          <w:color w:val="000000"/>
          <w:sz w:val="18"/>
          <w:szCs w:val="18"/>
        </w:rPr>
        <w:t>groeiplaatsen binnen de bebouwde kom;</w:t>
      </w:r>
    </w:p>
    <w:p w14:paraId="1F51852E" w14:textId="77777777" w:rsidR="00FC75BF" w:rsidRPr="00F156A9" w:rsidRDefault="00FC75BF" w:rsidP="00FC75BF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• </w:t>
      </w:r>
      <w:r w:rsidRPr="00F156A9">
        <w:rPr>
          <w:rFonts w:ascii="Century Gothic" w:hAnsi="Century Gothic" w:cs="Calibri"/>
          <w:color w:val="000000"/>
          <w:sz w:val="18"/>
          <w:szCs w:val="18"/>
        </w:rPr>
        <w:t>gedurende een periode van tenminste één (1) jaar bij één (1) Opdrachtgever.</w:t>
      </w:r>
    </w:p>
    <w:p w14:paraId="156EE78B" w14:textId="77777777" w:rsidR="00FC75BF" w:rsidRPr="005118C4" w:rsidRDefault="00FC75BF" w:rsidP="00FC75BF">
      <w:pPr>
        <w:autoSpaceDE w:val="0"/>
        <w:autoSpaceDN w:val="0"/>
        <w:adjustRightInd w:val="0"/>
        <w:spacing w:line="300" w:lineRule="exact"/>
        <w:ind w:left="1418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• waarbij Inschrijver als hoofdaannemer eindverantwoordelijk was voor uitvoering van de</w:t>
      </w:r>
      <w:r>
        <w:rPr>
          <w:rFonts w:ascii="Century Gothic" w:hAnsi="Century Gothic" w:cs="Calibri"/>
          <w:color w:val="000000"/>
          <w:sz w:val="18"/>
          <w:szCs w:val="18"/>
        </w:rPr>
        <w:t xml:space="preserve"> 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werkzaamheden, de coördinatie van de uitvoering en de tevredenheid van</w:t>
      </w:r>
    </w:p>
    <w:p w14:paraId="5AB56AF4" w14:textId="77777777" w:rsidR="00FC75BF" w:rsidRDefault="00FC75BF" w:rsidP="00FC75BF">
      <w:pPr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Opdrachtgever ten aanzien van de uitvoering.</w:t>
      </w:r>
    </w:p>
    <w:p w14:paraId="7CD4F9F7" w14:textId="77777777" w:rsidR="00FC75BF" w:rsidRPr="00901EBE" w:rsidRDefault="00FC75BF" w:rsidP="00FC75BF">
      <w:pPr>
        <w:rPr>
          <w:rFonts w:ascii="Century Gothic" w:hAnsi="Century Gothic" w:cs="Arial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6"/>
        <w:gridCol w:w="5886"/>
      </w:tblGrid>
      <w:tr w:rsidR="00FC75BF" w:rsidRPr="002B7296" w14:paraId="1E25163F" w14:textId="77777777" w:rsidTr="00D66823">
        <w:trPr>
          <w:trHeight w:val="462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866514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Referentie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E07CEA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Toelichting</w:t>
            </w:r>
          </w:p>
        </w:tc>
      </w:tr>
      <w:tr w:rsidR="00FC75BF" w:rsidRPr="002B7296" w14:paraId="1B4C44E0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31E78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Opdrachtgever (organisatie):</w:t>
            </w:r>
          </w:p>
          <w:p w14:paraId="3144A22F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EAE95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FC75BF" w:rsidRPr="002B7296" w14:paraId="222D9209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B086F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Plaats van uitvoering:</w:t>
            </w:r>
          </w:p>
          <w:p w14:paraId="547F79F7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6EB4C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FC75BF" w:rsidRPr="002B7296" w14:paraId="2FA495AA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82B6D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Datum start uitvoering: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B6CB5D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FC75BF" w:rsidRPr="002B7296" w14:paraId="1725D3E6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E5D5E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Datum einde uitvoering opdracht: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20CB58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FC75BF" w:rsidRPr="002B7296" w14:paraId="6D873DA6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3EEBBC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Gunningsmethode: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E64239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FC75BF" w:rsidRPr="002B7296" w14:paraId="71371192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550B4D" w14:textId="77777777" w:rsidR="00FC75BF" w:rsidRPr="00191E39" w:rsidRDefault="00FC75BF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Korte omschrijving werkzaamheden</w:t>
            </w:r>
          </w:p>
          <w:p w14:paraId="719F8EDE" w14:textId="77777777" w:rsidR="00FC75BF" w:rsidRPr="00191E39" w:rsidRDefault="00FC75BF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waaruit bovenstaande</w:t>
            </w:r>
          </w:p>
          <w:p w14:paraId="23FE5C39" w14:textId="77777777" w:rsidR="00FC75BF" w:rsidRDefault="00FC75BF" w:rsidP="00FC75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kerncompetentie blijkt:</w:t>
            </w:r>
          </w:p>
          <w:p w14:paraId="4ADAC9D7" w14:textId="26B923C6" w:rsidR="00FC75BF" w:rsidRPr="00191E39" w:rsidRDefault="00FC75BF" w:rsidP="00FC75B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E2AA7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FC75BF" w:rsidRPr="002B7296" w14:paraId="36D34E80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AA0420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Uitgevoerd als:</w:t>
            </w:r>
          </w:p>
          <w:p w14:paraId="5D6D23A7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FDAA50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hoofdaannemer / in combinatie / als onderaannemer;</w:t>
            </w:r>
            <w:r w:rsidRPr="00191E39"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  <w:t xml:space="preserve"> betrokkenheid van de gegadigde en beschrijving van de werkzaamheden in relatie tot de totale dienstverlening van de referentieopdracht kort toelichten.</w:t>
            </w:r>
          </w:p>
          <w:p w14:paraId="247BA771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FC75BF" w:rsidRPr="002B7296" w14:paraId="5992DAC9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76408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Totale waarde opdracht:</w:t>
            </w:r>
          </w:p>
          <w:p w14:paraId="76457772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0449DF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FC75BF" w:rsidRPr="002B7296" w14:paraId="7ADEC7D0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024A3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Contactpersoon:</w:t>
            </w:r>
          </w:p>
          <w:p w14:paraId="3EEA7654" w14:textId="77777777" w:rsidR="00FC75BF" w:rsidRPr="00191E39" w:rsidRDefault="00FC75BF" w:rsidP="00FC75BF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naam</w:t>
            </w:r>
          </w:p>
          <w:p w14:paraId="43CA4AC2" w14:textId="77777777" w:rsidR="00FC75BF" w:rsidRPr="00191E39" w:rsidRDefault="00FC75BF" w:rsidP="00FC75BF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functie</w:t>
            </w:r>
          </w:p>
          <w:p w14:paraId="42A2D0F0" w14:textId="77777777" w:rsidR="00FC75BF" w:rsidRPr="00191E39" w:rsidRDefault="00FC75BF" w:rsidP="00FC75BF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adres</w:t>
            </w:r>
          </w:p>
          <w:p w14:paraId="7B366691" w14:textId="77777777" w:rsidR="00FC75BF" w:rsidRPr="00191E39" w:rsidRDefault="00FC75BF" w:rsidP="00FC75BF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postcode + plaats</w:t>
            </w:r>
          </w:p>
          <w:p w14:paraId="7109D1A4" w14:textId="77777777" w:rsidR="00FC75BF" w:rsidRPr="00191E39" w:rsidRDefault="00FC75BF" w:rsidP="00FC75BF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telefoonnummer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C8248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FC75BF" w:rsidRPr="002B7296" w14:paraId="758CF396" w14:textId="77777777" w:rsidTr="00D66823">
        <w:trPr>
          <w:trHeight w:val="254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47797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191E39">
              <w:rPr>
                <w:rFonts w:ascii="Century Gothic" w:hAnsi="Century Gothic" w:cs="Arial"/>
                <w:sz w:val="18"/>
                <w:szCs w:val="18"/>
                <w:lang w:eastAsia="en-US"/>
              </w:rPr>
              <w:t>Bijzonderheden:</w:t>
            </w:r>
          </w:p>
          <w:p w14:paraId="738CAD99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CCD4D" w14:textId="77777777" w:rsidR="00FC75BF" w:rsidRPr="00191E3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</w:tbl>
    <w:p w14:paraId="3B69C1FF" w14:textId="77777777" w:rsidR="00FC75BF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</w:p>
    <w:p w14:paraId="63441AE4" w14:textId="77777777" w:rsidR="00FC75BF" w:rsidRPr="00191E39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  <w:r w:rsidRPr="00191E39">
        <w:rPr>
          <w:rFonts w:ascii="Century Gothic" w:hAnsi="Century Gothic" w:cs="Arial"/>
          <w:b/>
          <w:bCs/>
          <w:sz w:val="18"/>
          <w:szCs w:val="18"/>
        </w:rPr>
        <w:t>NAAM ONDERNEMING GEGADIGDE</w:t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</w:p>
    <w:p w14:paraId="46C89311" w14:textId="77777777" w:rsidR="00FC75BF" w:rsidRPr="00191E39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</w:p>
    <w:p w14:paraId="17BEBEC8" w14:textId="77777777" w:rsidR="00FC75BF" w:rsidRPr="00191E39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  <w:r w:rsidRPr="00191E39">
        <w:rPr>
          <w:rFonts w:ascii="Century Gothic" w:hAnsi="Century Gothic" w:cs="Arial"/>
          <w:b/>
          <w:bCs/>
          <w:sz w:val="18"/>
          <w:szCs w:val="18"/>
        </w:rPr>
        <w:t>NAAM BEVOEGD FUNCTIONARIS</w:t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0BA9BCB3" w14:textId="77777777" w:rsidR="00FC75BF" w:rsidRPr="00191E39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</w:p>
    <w:p w14:paraId="09B8E1CB" w14:textId="77777777" w:rsidR="00FC75BF" w:rsidRPr="00191E39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  <w:r w:rsidRPr="00191E39">
        <w:rPr>
          <w:rFonts w:ascii="Century Gothic" w:hAnsi="Century Gothic" w:cs="Arial"/>
          <w:b/>
          <w:bCs/>
          <w:sz w:val="18"/>
          <w:szCs w:val="18"/>
        </w:rPr>
        <w:t>HANDTEKENING BEVOEGD FUNCTIONARIS</w:t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14BAD628" w14:textId="77777777" w:rsidR="00FC75BF" w:rsidRPr="00191E39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</w:p>
    <w:p w14:paraId="5EB672DA" w14:textId="77777777" w:rsidR="00FC75BF" w:rsidRPr="00191E39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  <w:r w:rsidRPr="00191E39">
        <w:rPr>
          <w:rFonts w:ascii="Century Gothic" w:hAnsi="Century Gothic" w:cs="Arial"/>
          <w:b/>
          <w:bCs/>
          <w:sz w:val="18"/>
          <w:szCs w:val="18"/>
        </w:rPr>
        <w:t>DATUM</w:t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</w:r>
      <w:r w:rsidRPr="00191E3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1861097D" w14:textId="77777777" w:rsidR="00FC75BF" w:rsidRDefault="00FC75BF" w:rsidP="00FC75BF">
      <w:pPr>
        <w:rPr>
          <w:rFonts w:ascii="Century Gothic" w:hAnsi="Century Gothic" w:cs="Arial"/>
          <w:b/>
          <w:bCs/>
          <w:sz w:val="20"/>
          <w:szCs w:val="20"/>
        </w:rPr>
      </w:pPr>
    </w:p>
    <w:p w14:paraId="5DB5B04A" w14:textId="77777777" w:rsidR="00FC75BF" w:rsidRPr="00FC75BF" w:rsidRDefault="00FC75BF" w:rsidP="00FC75BF">
      <w:pPr>
        <w:pStyle w:val="Kop2"/>
        <w:rPr>
          <w:rFonts w:ascii="Century Gothic" w:hAnsi="Century Gothic"/>
          <w:b/>
          <w:bCs/>
          <w:color w:val="auto"/>
          <w:sz w:val="24"/>
          <w:szCs w:val="24"/>
        </w:rPr>
      </w:pPr>
      <w:bookmarkStart w:id="2" w:name="_Toc58842063"/>
      <w:bookmarkStart w:id="3" w:name="_Toc179195060"/>
      <w:r w:rsidRPr="00FC75BF">
        <w:rPr>
          <w:rFonts w:ascii="Century Gothic" w:hAnsi="Century Gothic"/>
          <w:b/>
          <w:bCs/>
          <w:color w:val="auto"/>
          <w:sz w:val="24"/>
          <w:szCs w:val="24"/>
        </w:rPr>
        <w:lastRenderedPageBreak/>
        <w:t>Bijlage 1b Opgave Referentieproject –</w:t>
      </w:r>
      <w:bookmarkEnd w:id="2"/>
      <w:r w:rsidRPr="00FC75BF">
        <w:rPr>
          <w:rFonts w:ascii="Century Gothic" w:hAnsi="Century Gothic"/>
          <w:b/>
          <w:bCs/>
          <w:color w:val="auto"/>
          <w:sz w:val="24"/>
          <w:szCs w:val="24"/>
        </w:rPr>
        <w:t xml:space="preserve"> Leveren en aanplanten bomen</w:t>
      </w:r>
      <w:bookmarkEnd w:id="3"/>
    </w:p>
    <w:p w14:paraId="1E38E359" w14:textId="77777777" w:rsidR="00FC75BF" w:rsidRPr="00901EBE" w:rsidRDefault="00FC75BF" w:rsidP="00FC75BF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>Officiële naam onderneming (Gegadigde):</w:t>
      </w:r>
    </w:p>
    <w:p w14:paraId="0776865B" w14:textId="77777777" w:rsidR="00FC75BF" w:rsidRPr="00901EBE" w:rsidRDefault="00FC75BF" w:rsidP="00FC75BF">
      <w:pPr>
        <w:spacing w:line="300" w:lineRule="exact"/>
        <w:rPr>
          <w:rFonts w:ascii="Century Gothic" w:hAnsi="Century Gothic" w:cs="Arial"/>
          <w:sz w:val="18"/>
          <w:szCs w:val="18"/>
        </w:rPr>
      </w:pPr>
    </w:p>
    <w:p w14:paraId="690D0D4C" w14:textId="77777777" w:rsidR="00FC75BF" w:rsidRPr="00901EBE" w:rsidRDefault="00FC75BF" w:rsidP="00FC75BF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>Wijze van invullen:</w:t>
      </w:r>
    </w:p>
    <w:p w14:paraId="34C41E50" w14:textId="77777777" w:rsidR="00FC75BF" w:rsidRPr="00901EBE" w:rsidRDefault="00FC75BF" w:rsidP="00FC75BF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 xml:space="preserve">De onderneming (Gegadigde) dient voor op te geven referentie alle gevraagde onderdelen in te vullen. </w:t>
      </w:r>
    </w:p>
    <w:p w14:paraId="62CBA6A5" w14:textId="77777777" w:rsidR="00FC75BF" w:rsidRPr="00901EBE" w:rsidRDefault="00FC75BF" w:rsidP="00FC75BF">
      <w:pPr>
        <w:spacing w:line="300" w:lineRule="exact"/>
        <w:rPr>
          <w:rFonts w:ascii="Century Gothic" w:hAnsi="Century Gothic" w:cs="Arial"/>
          <w:sz w:val="18"/>
          <w:szCs w:val="18"/>
        </w:rPr>
      </w:pPr>
    </w:p>
    <w:p w14:paraId="39C50200" w14:textId="77777777" w:rsidR="00FC75BF" w:rsidRPr="00901EBE" w:rsidRDefault="00FC75BF" w:rsidP="00FC75BF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 xml:space="preserve">Inzake:  </w:t>
      </w:r>
      <w:r w:rsidRPr="00BC5B21">
        <w:rPr>
          <w:rFonts w:ascii="Century Gothic" w:hAnsi="Century Gothic" w:cs="Arial"/>
          <w:b/>
          <w:i/>
          <w:sz w:val="18"/>
          <w:szCs w:val="18"/>
        </w:rPr>
        <w:t xml:space="preserve">Raamovereenkomst </w:t>
      </w:r>
      <w:r>
        <w:rPr>
          <w:rFonts w:ascii="Century Gothic" w:hAnsi="Century Gothic" w:cs="Arial"/>
          <w:b/>
          <w:i/>
          <w:sz w:val="18"/>
          <w:szCs w:val="18"/>
        </w:rPr>
        <w:t>leveren en aanbrengen bomen - 24040</w:t>
      </w:r>
    </w:p>
    <w:p w14:paraId="55EA8FB8" w14:textId="77777777" w:rsidR="00FC75BF" w:rsidRDefault="00FC75BF" w:rsidP="00FC75BF">
      <w:pPr>
        <w:pStyle w:val="Voettekst"/>
        <w:rPr>
          <w:rFonts w:ascii="Century Gothic" w:hAnsi="Century Gothic" w:cs="Arial"/>
          <w:sz w:val="16"/>
        </w:rPr>
      </w:pPr>
    </w:p>
    <w:p w14:paraId="229857E4" w14:textId="77777777" w:rsidR="00FC75BF" w:rsidRDefault="00FC75BF" w:rsidP="00FC75BF">
      <w:pPr>
        <w:autoSpaceDE w:val="0"/>
        <w:autoSpaceDN w:val="0"/>
        <w:adjustRightInd w:val="0"/>
        <w:spacing w:line="300" w:lineRule="exact"/>
        <w:ind w:firstLine="709"/>
        <w:rPr>
          <w:rFonts w:ascii="Century Gothic" w:hAnsi="Century Gothic" w:cs="Calibri"/>
          <w:color w:val="000000"/>
          <w:sz w:val="18"/>
          <w:szCs w:val="18"/>
        </w:rPr>
      </w:pPr>
      <w:r>
        <w:rPr>
          <w:rFonts w:ascii="Century Gothic" w:hAnsi="Century Gothic" w:cs="Calibri"/>
          <w:color w:val="000000"/>
          <w:sz w:val="18"/>
          <w:szCs w:val="18"/>
        </w:rPr>
        <w:t>B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. </w:t>
      </w:r>
      <w:r>
        <w:rPr>
          <w:rFonts w:ascii="Century Gothic" w:hAnsi="Century Gothic" w:cs="Calibri"/>
          <w:color w:val="000000"/>
          <w:sz w:val="18"/>
          <w:szCs w:val="18"/>
        </w:rPr>
        <w:tab/>
        <w:t>Leveren en aanplanten bomen</w:t>
      </w:r>
    </w:p>
    <w:p w14:paraId="49709BB2" w14:textId="77777777" w:rsidR="00FC75BF" w:rsidRDefault="00FC75BF" w:rsidP="00FC75BF">
      <w:pPr>
        <w:autoSpaceDE w:val="0"/>
        <w:autoSpaceDN w:val="0"/>
        <w:adjustRightInd w:val="0"/>
        <w:spacing w:line="300" w:lineRule="exact"/>
        <w:ind w:left="1418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Aantoonbare ervaring met het</w:t>
      </w:r>
      <w:r>
        <w:rPr>
          <w:rFonts w:ascii="Century Gothic" w:hAnsi="Century Gothic" w:cs="Calibri"/>
          <w:color w:val="000000"/>
          <w:sz w:val="18"/>
          <w:szCs w:val="18"/>
        </w:rPr>
        <w:t xml:space="preserve"> leveren en aanplanten van minimaal vijfentwintig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 (</w:t>
      </w:r>
      <w:r>
        <w:rPr>
          <w:rFonts w:ascii="Century Gothic" w:hAnsi="Century Gothic" w:cs="Calibri"/>
          <w:color w:val="000000"/>
          <w:sz w:val="18"/>
          <w:szCs w:val="18"/>
        </w:rPr>
        <w:t>25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)</w:t>
      </w:r>
      <w:r>
        <w:rPr>
          <w:rFonts w:ascii="Century Gothic" w:hAnsi="Century Gothic" w:cs="Calibri"/>
          <w:color w:val="000000"/>
          <w:sz w:val="18"/>
          <w:szCs w:val="18"/>
        </w:rPr>
        <w:t xml:space="preserve"> bomen binnen de bebouwde kom; </w:t>
      </w:r>
    </w:p>
    <w:p w14:paraId="0011DBA7" w14:textId="77777777" w:rsidR="00FC75BF" w:rsidRPr="005118C4" w:rsidRDefault="00FC75BF" w:rsidP="00FC75BF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• gedurende een periode van tenminste </w:t>
      </w:r>
      <w:r>
        <w:rPr>
          <w:rFonts w:ascii="Century Gothic" w:hAnsi="Century Gothic" w:cs="Calibri"/>
          <w:color w:val="000000"/>
          <w:sz w:val="18"/>
          <w:szCs w:val="18"/>
        </w:rPr>
        <w:t>één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 (</w:t>
      </w:r>
      <w:r>
        <w:rPr>
          <w:rFonts w:ascii="Century Gothic" w:hAnsi="Century Gothic" w:cs="Calibri"/>
          <w:color w:val="000000"/>
          <w:sz w:val="18"/>
          <w:szCs w:val="18"/>
        </w:rPr>
        <w:t>1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) jaar bij één (1) Opdrachtgever;</w:t>
      </w:r>
    </w:p>
    <w:p w14:paraId="48243CEE" w14:textId="77777777" w:rsidR="00FC75BF" w:rsidRPr="005118C4" w:rsidRDefault="00FC75BF" w:rsidP="00FC75BF">
      <w:pPr>
        <w:autoSpaceDE w:val="0"/>
        <w:autoSpaceDN w:val="0"/>
        <w:adjustRightInd w:val="0"/>
        <w:spacing w:line="300" w:lineRule="exact"/>
        <w:ind w:left="1418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• waarbij Inschrijver als hoofdaannemer eindverantwoordelijk was voor uitvoering van de</w:t>
      </w:r>
      <w:r>
        <w:rPr>
          <w:rFonts w:ascii="Century Gothic" w:hAnsi="Century Gothic" w:cs="Calibri"/>
          <w:color w:val="000000"/>
          <w:sz w:val="18"/>
          <w:szCs w:val="18"/>
        </w:rPr>
        <w:t xml:space="preserve"> 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werkzaamheden, de coördinatie van de uitvoering en de tevredenheid van</w:t>
      </w:r>
    </w:p>
    <w:p w14:paraId="31425732" w14:textId="77777777" w:rsidR="00FC75BF" w:rsidRDefault="00FC75BF" w:rsidP="00FC75BF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Opdrachtgever ten aanzien van de uitvoering.</w:t>
      </w:r>
    </w:p>
    <w:p w14:paraId="5917ED62" w14:textId="77777777" w:rsidR="00FC75BF" w:rsidRPr="00AF42F9" w:rsidRDefault="00FC75BF" w:rsidP="00FC75BF">
      <w:pPr>
        <w:autoSpaceDE w:val="0"/>
        <w:autoSpaceDN w:val="0"/>
        <w:adjustRightInd w:val="0"/>
        <w:spacing w:line="300" w:lineRule="exact"/>
        <w:ind w:firstLine="709"/>
        <w:rPr>
          <w:rFonts w:ascii="Century Gothic" w:hAnsi="Century Gothic" w:cs="Arial"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6"/>
        <w:gridCol w:w="5886"/>
      </w:tblGrid>
      <w:tr w:rsidR="00FC75BF" w:rsidRPr="00AF42F9" w14:paraId="27F5436A" w14:textId="77777777" w:rsidTr="00D66823">
        <w:trPr>
          <w:trHeight w:val="462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FAA8BD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Referentie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280FDB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Toelichting</w:t>
            </w:r>
          </w:p>
        </w:tc>
      </w:tr>
      <w:tr w:rsidR="00FC75BF" w:rsidRPr="00AF42F9" w14:paraId="3C191275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800EB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Opdrachtgever (organisatie):</w:t>
            </w:r>
          </w:p>
          <w:p w14:paraId="24B7EED2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1B1A6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FC75BF" w:rsidRPr="00AF42F9" w14:paraId="1AA20FA0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5F496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Plaats van uitvoering:</w:t>
            </w:r>
          </w:p>
          <w:p w14:paraId="18E4EF6B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C195F1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FC75BF" w:rsidRPr="00AF42F9" w14:paraId="46F12DD4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E3521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Datum start uitvoering: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89222F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FC75BF" w:rsidRPr="00AF42F9" w14:paraId="14F0D7F1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78062B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Datum einde uitvoering opdracht: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16587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FC75BF" w:rsidRPr="00AF42F9" w14:paraId="25972A08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99019A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Gunningsmethode: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F74F8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FC75BF" w:rsidRPr="00AF42F9" w14:paraId="517822E9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449E0" w14:textId="77777777" w:rsidR="00FC75BF" w:rsidRPr="00AF42F9" w:rsidRDefault="00FC75BF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Korte omschrijving werkzaamheden</w:t>
            </w:r>
          </w:p>
          <w:p w14:paraId="7802EF76" w14:textId="77777777" w:rsidR="00FC75BF" w:rsidRPr="00AF42F9" w:rsidRDefault="00FC75BF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waaruit bovenstaande</w:t>
            </w:r>
          </w:p>
          <w:p w14:paraId="23A980F3" w14:textId="77777777" w:rsidR="00FC75BF" w:rsidRPr="00AF42F9" w:rsidRDefault="00FC75BF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kerncompetentie blijkt:</w:t>
            </w:r>
          </w:p>
          <w:p w14:paraId="38C4A027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0C2A5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FC75BF" w:rsidRPr="00AF42F9" w14:paraId="5A354AC7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01EDD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Uitgevoerd als:</w:t>
            </w:r>
          </w:p>
          <w:p w14:paraId="190CAC13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3219B0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hoofdaannemer / in combinatie / als onderaannemer;</w:t>
            </w:r>
            <w:r w:rsidRPr="00AF42F9"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  <w:t xml:space="preserve"> betrokkenheid van de gegadigde en beschrijving van de werkzaamheden in relatie tot de totale dienstverlening van de referentieopdracht kort toelichten.</w:t>
            </w:r>
          </w:p>
          <w:p w14:paraId="1B10450A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FC75BF" w:rsidRPr="00AF42F9" w14:paraId="4F095231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28C55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Totale waarde opdracht: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E8321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FC75BF" w:rsidRPr="00AF42F9" w14:paraId="757984A2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30D66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Contactpersoon:</w:t>
            </w:r>
          </w:p>
          <w:p w14:paraId="1145D59A" w14:textId="77777777" w:rsidR="00FC75BF" w:rsidRPr="00AF42F9" w:rsidRDefault="00FC75BF" w:rsidP="00FC75BF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naam</w:t>
            </w:r>
          </w:p>
          <w:p w14:paraId="3F203CBA" w14:textId="77777777" w:rsidR="00FC75BF" w:rsidRPr="00AF42F9" w:rsidRDefault="00FC75BF" w:rsidP="00FC75BF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functie</w:t>
            </w:r>
          </w:p>
          <w:p w14:paraId="52C685DC" w14:textId="77777777" w:rsidR="00FC75BF" w:rsidRPr="00AF42F9" w:rsidRDefault="00FC75BF" w:rsidP="00FC75BF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adres</w:t>
            </w:r>
          </w:p>
          <w:p w14:paraId="250A1E0B" w14:textId="77777777" w:rsidR="00FC75BF" w:rsidRPr="00AF42F9" w:rsidRDefault="00FC75BF" w:rsidP="00FC75BF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postcode + plaats</w:t>
            </w:r>
          </w:p>
          <w:p w14:paraId="102F4CAA" w14:textId="77777777" w:rsidR="00FC75BF" w:rsidRPr="00AF42F9" w:rsidRDefault="00FC75BF" w:rsidP="00FC75BF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telefoonnummer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CBFDF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FC75BF" w:rsidRPr="00AF42F9" w14:paraId="7E7F5968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224A7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AF42F9">
              <w:rPr>
                <w:rFonts w:ascii="Century Gothic" w:hAnsi="Century Gothic" w:cs="Arial"/>
                <w:sz w:val="18"/>
                <w:szCs w:val="18"/>
                <w:lang w:eastAsia="en-US"/>
              </w:rPr>
              <w:t>Bijzonderheden:</w:t>
            </w:r>
          </w:p>
          <w:p w14:paraId="6BA4EBF6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D3FA5" w14:textId="77777777" w:rsidR="00FC75BF" w:rsidRPr="00AF42F9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</w:tbl>
    <w:p w14:paraId="7695DB05" w14:textId="77777777" w:rsidR="00FC75BF" w:rsidRPr="00AF42F9" w:rsidRDefault="00FC75BF" w:rsidP="00FC75BF">
      <w:pPr>
        <w:rPr>
          <w:rFonts w:ascii="Century Gothic" w:hAnsi="Century Gothic" w:cs="Arial"/>
          <w:sz w:val="18"/>
          <w:szCs w:val="18"/>
        </w:rPr>
      </w:pPr>
    </w:p>
    <w:p w14:paraId="6E0052EA" w14:textId="77777777" w:rsidR="00FC75BF" w:rsidRPr="00AF42F9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  <w:r w:rsidRPr="00AF42F9">
        <w:rPr>
          <w:rFonts w:ascii="Century Gothic" w:hAnsi="Century Gothic" w:cs="Arial"/>
          <w:b/>
          <w:bCs/>
          <w:sz w:val="18"/>
          <w:szCs w:val="18"/>
        </w:rPr>
        <w:t>NAAM ONDERNEMING GEGADIGDE</w:t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</w:p>
    <w:p w14:paraId="1D79BDD7" w14:textId="77777777" w:rsidR="00FC75BF" w:rsidRPr="00AF42F9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</w:p>
    <w:p w14:paraId="6274AB0F" w14:textId="77777777" w:rsidR="00FC75BF" w:rsidRPr="00AF42F9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  <w:r w:rsidRPr="00AF42F9">
        <w:rPr>
          <w:rFonts w:ascii="Century Gothic" w:hAnsi="Century Gothic" w:cs="Arial"/>
          <w:b/>
          <w:bCs/>
          <w:sz w:val="18"/>
          <w:szCs w:val="18"/>
        </w:rPr>
        <w:t>NAAM BEVOEGD FUNCTIONARIS</w:t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30D34301" w14:textId="77777777" w:rsidR="00FC75BF" w:rsidRPr="00AF42F9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</w:p>
    <w:p w14:paraId="33BE4E10" w14:textId="77777777" w:rsidR="00FC75BF" w:rsidRPr="00AF42F9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  <w:r w:rsidRPr="00AF42F9">
        <w:rPr>
          <w:rFonts w:ascii="Century Gothic" w:hAnsi="Century Gothic" w:cs="Arial"/>
          <w:b/>
          <w:bCs/>
          <w:sz w:val="18"/>
          <w:szCs w:val="18"/>
        </w:rPr>
        <w:t>HANDTEKENING BEVOEGD FUNCTIONARIS</w:t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26C58758" w14:textId="77777777" w:rsidR="00FC75BF" w:rsidRPr="00AF42F9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</w:p>
    <w:p w14:paraId="02E5F20C" w14:textId="77777777" w:rsidR="00FC75BF" w:rsidRPr="00AF42F9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  <w:r w:rsidRPr="00AF42F9">
        <w:rPr>
          <w:rFonts w:ascii="Century Gothic" w:hAnsi="Century Gothic" w:cs="Arial"/>
          <w:b/>
          <w:bCs/>
          <w:sz w:val="18"/>
          <w:szCs w:val="18"/>
        </w:rPr>
        <w:t>DATUM</w:t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</w:r>
      <w:r w:rsidRPr="00AF42F9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4A8356E1" w14:textId="77777777" w:rsidR="00FC75BF" w:rsidRDefault="00FC75BF" w:rsidP="00FC75BF">
      <w:pPr>
        <w:rPr>
          <w:rFonts w:ascii="Century Gothic" w:hAnsi="Century Gothic" w:cs="Arial"/>
          <w:b/>
          <w:bCs/>
          <w:sz w:val="20"/>
          <w:szCs w:val="20"/>
        </w:rPr>
      </w:pPr>
    </w:p>
    <w:p w14:paraId="2BA8C923" w14:textId="77777777" w:rsidR="00FC75BF" w:rsidRPr="00FC75BF" w:rsidRDefault="00FC75BF" w:rsidP="00FC75BF">
      <w:pPr>
        <w:pStyle w:val="Kop2"/>
        <w:rPr>
          <w:rFonts w:ascii="Century Gothic" w:hAnsi="Century Gothic"/>
          <w:b/>
          <w:bCs/>
          <w:color w:val="auto"/>
          <w:sz w:val="24"/>
          <w:szCs w:val="24"/>
        </w:rPr>
      </w:pPr>
      <w:bookmarkStart w:id="4" w:name="_Toc58842064"/>
      <w:bookmarkStart w:id="5" w:name="_Toc179195061"/>
      <w:r w:rsidRPr="00FC75BF">
        <w:rPr>
          <w:rFonts w:ascii="Century Gothic" w:hAnsi="Century Gothic"/>
          <w:b/>
          <w:bCs/>
          <w:color w:val="auto"/>
          <w:sz w:val="24"/>
          <w:szCs w:val="24"/>
        </w:rPr>
        <w:lastRenderedPageBreak/>
        <w:t xml:space="preserve">Bijlage 1c Opgave Referentieproject – </w:t>
      </w:r>
      <w:bookmarkEnd w:id="4"/>
      <w:r w:rsidRPr="00FC75BF">
        <w:rPr>
          <w:rFonts w:ascii="Century Gothic" w:hAnsi="Century Gothic"/>
          <w:b/>
          <w:bCs/>
          <w:color w:val="auto"/>
          <w:sz w:val="24"/>
          <w:szCs w:val="24"/>
        </w:rPr>
        <w:t>Nazorg bomen</w:t>
      </w:r>
      <w:bookmarkEnd w:id="5"/>
    </w:p>
    <w:p w14:paraId="05391491" w14:textId="77777777" w:rsidR="00FC75BF" w:rsidRPr="00901EBE" w:rsidRDefault="00FC75BF" w:rsidP="00FC75BF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>Officiële naam onderneming (Gegadigde):</w:t>
      </w:r>
    </w:p>
    <w:p w14:paraId="79D6B1C6" w14:textId="77777777" w:rsidR="00FC75BF" w:rsidRPr="00901EBE" w:rsidRDefault="00FC75BF" w:rsidP="00FC75BF">
      <w:pPr>
        <w:spacing w:line="300" w:lineRule="exact"/>
        <w:rPr>
          <w:rFonts w:ascii="Century Gothic" w:hAnsi="Century Gothic" w:cs="Arial"/>
          <w:sz w:val="18"/>
          <w:szCs w:val="18"/>
        </w:rPr>
      </w:pPr>
    </w:p>
    <w:p w14:paraId="3C6EF47D" w14:textId="77777777" w:rsidR="00FC75BF" w:rsidRPr="00901EBE" w:rsidRDefault="00FC75BF" w:rsidP="00FC75BF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>Wijze van invullen:</w:t>
      </w:r>
    </w:p>
    <w:p w14:paraId="07A6271F" w14:textId="77777777" w:rsidR="00FC75BF" w:rsidRPr="00901EBE" w:rsidRDefault="00FC75BF" w:rsidP="00FC75BF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 xml:space="preserve">De onderneming (Gegadigde) dient voor op te geven referentie alle gevraagde onderdelen in te vullen. </w:t>
      </w:r>
    </w:p>
    <w:p w14:paraId="0C377D39" w14:textId="77777777" w:rsidR="00FC75BF" w:rsidRPr="00901EBE" w:rsidRDefault="00FC75BF" w:rsidP="00FC75BF">
      <w:pPr>
        <w:spacing w:line="300" w:lineRule="exact"/>
        <w:rPr>
          <w:rFonts w:ascii="Century Gothic" w:hAnsi="Century Gothic" w:cs="Arial"/>
          <w:sz w:val="18"/>
          <w:szCs w:val="18"/>
        </w:rPr>
      </w:pPr>
    </w:p>
    <w:p w14:paraId="47CBA695" w14:textId="77777777" w:rsidR="00FC75BF" w:rsidRPr="00901EBE" w:rsidRDefault="00FC75BF" w:rsidP="00FC75BF">
      <w:pPr>
        <w:spacing w:line="300" w:lineRule="exact"/>
        <w:rPr>
          <w:rFonts w:ascii="Century Gothic" w:hAnsi="Century Gothic" w:cs="Arial"/>
          <w:sz w:val="18"/>
          <w:szCs w:val="18"/>
        </w:rPr>
      </w:pPr>
      <w:r w:rsidRPr="00901EBE">
        <w:rPr>
          <w:rFonts w:ascii="Century Gothic" w:hAnsi="Century Gothic" w:cs="Arial"/>
          <w:sz w:val="18"/>
          <w:szCs w:val="18"/>
        </w:rPr>
        <w:t xml:space="preserve">Inzake:  </w:t>
      </w:r>
      <w:r w:rsidRPr="00BC5B21">
        <w:rPr>
          <w:rFonts w:ascii="Century Gothic" w:hAnsi="Century Gothic" w:cs="Arial"/>
          <w:b/>
          <w:i/>
          <w:sz w:val="18"/>
          <w:szCs w:val="18"/>
        </w:rPr>
        <w:t xml:space="preserve">Raamovereenkomst </w:t>
      </w:r>
      <w:r>
        <w:rPr>
          <w:rFonts w:ascii="Century Gothic" w:hAnsi="Century Gothic" w:cs="Arial"/>
          <w:b/>
          <w:i/>
          <w:sz w:val="18"/>
          <w:szCs w:val="18"/>
        </w:rPr>
        <w:t>leveren en aanbrengen bomen - 24040</w:t>
      </w:r>
    </w:p>
    <w:p w14:paraId="6AC288C7" w14:textId="77777777" w:rsidR="00FC75BF" w:rsidRDefault="00FC75BF" w:rsidP="00FC75BF">
      <w:pPr>
        <w:autoSpaceDE w:val="0"/>
        <w:autoSpaceDN w:val="0"/>
        <w:adjustRightInd w:val="0"/>
        <w:spacing w:line="300" w:lineRule="exact"/>
        <w:rPr>
          <w:rFonts w:ascii="Century Gothic" w:hAnsi="Century Gothic" w:cs="Calibri"/>
          <w:color w:val="000000"/>
          <w:sz w:val="18"/>
          <w:szCs w:val="18"/>
        </w:rPr>
      </w:pPr>
      <w:r>
        <w:rPr>
          <w:rFonts w:ascii="Century Gothic" w:hAnsi="Century Gothic" w:cs="Calibri"/>
          <w:color w:val="000000"/>
          <w:sz w:val="18"/>
          <w:szCs w:val="18"/>
        </w:rPr>
        <w:tab/>
      </w:r>
    </w:p>
    <w:p w14:paraId="440634A7" w14:textId="77777777" w:rsidR="00FC75BF" w:rsidRDefault="00FC75BF" w:rsidP="00FC75BF">
      <w:pPr>
        <w:autoSpaceDE w:val="0"/>
        <w:autoSpaceDN w:val="0"/>
        <w:adjustRightInd w:val="0"/>
        <w:spacing w:line="300" w:lineRule="exact"/>
        <w:rPr>
          <w:rFonts w:ascii="Century Gothic" w:hAnsi="Century Gothic" w:cs="Calibri"/>
          <w:color w:val="000000"/>
          <w:sz w:val="18"/>
          <w:szCs w:val="18"/>
        </w:rPr>
      </w:pPr>
      <w:r>
        <w:rPr>
          <w:rFonts w:ascii="Century Gothic" w:hAnsi="Century Gothic" w:cs="Calibri"/>
          <w:color w:val="000000"/>
          <w:sz w:val="18"/>
          <w:szCs w:val="18"/>
        </w:rPr>
        <w:tab/>
        <w:t>C.</w:t>
      </w:r>
      <w:r>
        <w:rPr>
          <w:rFonts w:ascii="Century Gothic" w:hAnsi="Century Gothic" w:cs="Calibri"/>
          <w:color w:val="000000"/>
          <w:sz w:val="18"/>
          <w:szCs w:val="18"/>
        </w:rPr>
        <w:tab/>
        <w:t>Nazorg bomen.</w:t>
      </w:r>
    </w:p>
    <w:p w14:paraId="3D1EB5E5" w14:textId="77777777" w:rsidR="00FC75BF" w:rsidRPr="005118C4" w:rsidRDefault="00FC75BF" w:rsidP="00FC75BF">
      <w:pPr>
        <w:autoSpaceDE w:val="0"/>
        <w:autoSpaceDN w:val="0"/>
        <w:adjustRightInd w:val="0"/>
        <w:spacing w:line="300" w:lineRule="exact"/>
        <w:ind w:left="1418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Aantoonbare ervaring </w:t>
      </w:r>
      <w:r>
        <w:rPr>
          <w:rFonts w:ascii="Century Gothic" w:hAnsi="Century Gothic" w:cs="Calibri"/>
          <w:color w:val="000000"/>
          <w:sz w:val="18"/>
          <w:szCs w:val="18"/>
        </w:rPr>
        <w:t>met nazorg van minimaal vijfentwintig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 (</w:t>
      </w:r>
      <w:r>
        <w:rPr>
          <w:rFonts w:ascii="Century Gothic" w:hAnsi="Century Gothic" w:cs="Calibri"/>
          <w:color w:val="000000"/>
          <w:sz w:val="18"/>
          <w:szCs w:val="18"/>
        </w:rPr>
        <w:t>25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)</w:t>
      </w:r>
      <w:r>
        <w:rPr>
          <w:rFonts w:ascii="Century Gothic" w:hAnsi="Century Gothic" w:cs="Calibri"/>
          <w:color w:val="000000"/>
          <w:sz w:val="18"/>
          <w:szCs w:val="18"/>
        </w:rPr>
        <w:t xml:space="preserve"> bomen binnen de bebouwde kom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;</w:t>
      </w:r>
    </w:p>
    <w:p w14:paraId="5E34FA1E" w14:textId="77777777" w:rsidR="00FC75BF" w:rsidRPr="005118C4" w:rsidRDefault="00FC75BF" w:rsidP="00FC75BF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• gedurende een periode van tenminste </w:t>
      </w:r>
      <w:r>
        <w:rPr>
          <w:rFonts w:ascii="Century Gothic" w:hAnsi="Century Gothic" w:cs="Calibri"/>
          <w:color w:val="000000"/>
          <w:sz w:val="18"/>
          <w:szCs w:val="18"/>
        </w:rPr>
        <w:t>één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 xml:space="preserve"> (</w:t>
      </w:r>
      <w:r>
        <w:rPr>
          <w:rFonts w:ascii="Century Gothic" w:hAnsi="Century Gothic" w:cs="Calibri"/>
          <w:color w:val="000000"/>
          <w:sz w:val="18"/>
          <w:szCs w:val="18"/>
        </w:rPr>
        <w:t>1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) jaar bij één (1) Opdrachtgever;</w:t>
      </w:r>
    </w:p>
    <w:p w14:paraId="316C2844" w14:textId="77777777" w:rsidR="00FC75BF" w:rsidRPr="005118C4" w:rsidRDefault="00FC75BF" w:rsidP="00FC75BF">
      <w:pPr>
        <w:autoSpaceDE w:val="0"/>
        <w:autoSpaceDN w:val="0"/>
        <w:adjustRightInd w:val="0"/>
        <w:spacing w:line="300" w:lineRule="exact"/>
        <w:ind w:left="1418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• waarbij Inschrijver als hoofdaannemer eindverantwoordelijk was voor uitvoering van de</w:t>
      </w:r>
      <w:r>
        <w:rPr>
          <w:rFonts w:ascii="Century Gothic" w:hAnsi="Century Gothic" w:cs="Calibri"/>
          <w:color w:val="000000"/>
          <w:sz w:val="18"/>
          <w:szCs w:val="18"/>
        </w:rPr>
        <w:t xml:space="preserve"> </w:t>
      </w:r>
      <w:r w:rsidRPr="005118C4">
        <w:rPr>
          <w:rFonts w:ascii="Century Gothic" w:hAnsi="Century Gothic" w:cs="Calibri"/>
          <w:color w:val="000000"/>
          <w:sz w:val="18"/>
          <w:szCs w:val="18"/>
        </w:rPr>
        <w:t>werkzaamheden, de coördinatie van de uitvoering en de tevredenheid van</w:t>
      </w:r>
    </w:p>
    <w:p w14:paraId="1D518A9A" w14:textId="77777777" w:rsidR="00FC75BF" w:rsidRDefault="00FC75BF" w:rsidP="00FC75BF">
      <w:pPr>
        <w:autoSpaceDE w:val="0"/>
        <w:autoSpaceDN w:val="0"/>
        <w:adjustRightInd w:val="0"/>
        <w:spacing w:line="300" w:lineRule="exact"/>
        <w:ind w:left="709" w:firstLine="709"/>
        <w:rPr>
          <w:rFonts w:ascii="Century Gothic" w:hAnsi="Century Gothic" w:cs="Calibri"/>
          <w:color w:val="000000"/>
          <w:sz w:val="18"/>
          <w:szCs w:val="18"/>
        </w:rPr>
      </w:pPr>
      <w:r w:rsidRPr="005118C4">
        <w:rPr>
          <w:rFonts w:ascii="Century Gothic" w:hAnsi="Century Gothic" w:cs="Calibri"/>
          <w:color w:val="000000"/>
          <w:sz w:val="18"/>
          <w:szCs w:val="18"/>
        </w:rPr>
        <w:t>Opdrachtgever ten aanzien van de uitvoering.</w:t>
      </w:r>
    </w:p>
    <w:p w14:paraId="5C3EFDE0" w14:textId="77777777" w:rsidR="00FC75BF" w:rsidRPr="00901EBE" w:rsidRDefault="00FC75BF" w:rsidP="00FC75BF">
      <w:pPr>
        <w:rPr>
          <w:rFonts w:ascii="Century Gothic" w:hAnsi="Century Gothic" w:cs="Arial"/>
          <w:sz w:val="20"/>
          <w:szCs w:val="2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6"/>
        <w:gridCol w:w="5886"/>
      </w:tblGrid>
      <w:tr w:rsidR="00FC75BF" w:rsidRPr="00483A35" w14:paraId="4229B237" w14:textId="77777777" w:rsidTr="00D66823">
        <w:trPr>
          <w:trHeight w:val="462"/>
        </w:trPr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9E6299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Referentie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397AD3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b/>
                <w:bCs/>
                <w:sz w:val="18"/>
                <w:szCs w:val="18"/>
                <w:lang w:eastAsia="en-US"/>
              </w:rPr>
              <w:t>Toelichting</w:t>
            </w:r>
          </w:p>
        </w:tc>
      </w:tr>
      <w:tr w:rsidR="00FC75BF" w:rsidRPr="00483A35" w14:paraId="701ABE02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6BF59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Opdrachtgever (organisatie):</w:t>
            </w:r>
          </w:p>
          <w:p w14:paraId="1C078B3B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51E5D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FC75BF" w:rsidRPr="00483A35" w14:paraId="7BF56B19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845F7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Plaats van uitvoering:</w:t>
            </w:r>
          </w:p>
          <w:p w14:paraId="6BA0FCA7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99066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FC75BF" w:rsidRPr="00483A35" w14:paraId="1B7F8CBB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A9A51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Datum start uitvoering: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ECF32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FC75BF" w:rsidRPr="00483A35" w14:paraId="6DF1EF48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69410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Datum einde uitvoering opdracht: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AAF125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FC75BF" w:rsidRPr="00483A35" w14:paraId="0EA06EB7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758B00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Gunningsmethode: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263EE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FC75BF" w:rsidRPr="00483A35" w14:paraId="231088D2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4205F" w14:textId="77777777" w:rsidR="00FC75BF" w:rsidRPr="00483A35" w:rsidRDefault="00FC75BF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Korte omschrijving werkzaamheden</w:t>
            </w:r>
          </w:p>
          <w:p w14:paraId="6E1AB7B2" w14:textId="77777777" w:rsidR="00FC75BF" w:rsidRPr="00483A35" w:rsidRDefault="00FC75BF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waaruit bovenstaande</w:t>
            </w:r>
          </w:p>
          <w:p w14:paraId="12062A0B" w14:textId="77777777" w:rsidR="00FC75BF" w:rsidRPr="00483A35" w:rsidRDefault="00FC75BF" w:rsidP="00D66823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kerncompetentie blijkt:</w:t>
            </w:r>
          </w:p>
          <w:p w14:paraId="11879D93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4BF03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FC75BF" w:rsidRPr="00483A35" w14:paraId="76412F40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5D92A4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Uitgevoerd als:</w:t>
            </w:r>
          </w:p>
          <w:p w14:paraId="3CCF79D1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811167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hoofdaannemer / in combinatie / als onderaannemer;</w:t>
            </w:r>
            <w:r w:rsidRPr="00483A35"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  <w:t xml:space="preserve"> betrokkenheid van de gegadigde en beschrijving van de werkzaamheden in relatie tot de totale dienstverlening van de referentieopdracht kort toelichten.</w:t>
            </w:r>
          </w:p>
          <w:p w14:paraId="38858B63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i/>
                <w:iCs/>
                <w:sz w:val="18"/>
                <w:szCs w:val="18"/>
                <w:lang w:eastAsia="en-US"/>
              </w:rPr>
            </w:pPr>
          </w:p>
        </w:tc>
      </w:tr>
      <w:tr w:rsidR="00FC75BF" w:rsidRPr="00483A35" w14:paraId="1DE57318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BEA5BB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Totale waarde opdracht:</w:t>
            </w:r>
          </w:p>
          <w:p w14:paraId="55E8DDF5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7F6D7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FC75BF" w:rsidRPr="00483A35" w14:paraId="78D9A3B2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D2328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Contactpersoon:</w:t>
            </w:r>
          </w:p>
          <w:p w14:paraId="09BA7B4B" w14:textId="77777777" w:rsidR="00FC75BF" w:rsidRPr="00483A35" w:rsidRDefault="00FC75BF" w:rsidP="00FC75BF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naam</w:t>
            </w:r>
          </w:p>
          <w:p w14:paraId="5218A3D8" w14:textId="77777777" w:rsidR="00FC75BF" w:rsidRPr="00483A35" w:rsidRDefault="00FC75BF" w:rsidP="00FC75BF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functie</w:t>
            </w:r>
          </w:p>
          <w:p w14:paraId="165266C5" w14:textId="77777777" w:rsidR="00FC75BF" w:rsidRPr="00483A35" w:rsidRDefault="00FC75BF" w:rsidP="00FC75BF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adres</w:t>
            </w:r>
          </w:p>
          <w:p w14:paraId="723D4A1D" w14:textId="77777777" w:rsidR="00FC75BF" w:rsidRPr="00483A35" w:rsidRDefault="00FC75BF" w:rsidP="00FC75BF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postcode + plaats</w:t>
            </w:r>
          </w:p>
          <w:p w14:paraId="34511D5E" w14:textId="77777777" w:rsidR="00FC75BF" w:rsidRPr="00483A35" w:rsidRDefault="00FC75BF" w:rsidP="00FC75BF">
            <w:pPr>
              <w:numPr>
                <w:ilvl w:val="0"/>
                <w:numId w:val="1"/>
              </w:num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telefoonnummer</w:t>
            </w:r>
          </w:p>
          <w:p w14:paraId="26E0691B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ind w:left="36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2CEF01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  <w:tr w:rsidR="00FC75BF" w:rsidRPr="00483A35" w14:paraId="644E4835" w14:textId="77777777" w:rsidTr="00D66823"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69D58E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483A35">
              <w:rPr>
                <w:rFonts w:ascii="Century Gothic" w:hAnsi="Century Gothic" w:cs="Arial"/>
                <w:sz w:val="18"/>
                <w:szCs w:val="18"/>
                <w:lang w:eastAsia="en-US"/>
              </w:rPr>
              <w:t>Bijzonderheden:</w:t>
            </w:r>
          </w:p>
          <w:p w14:paraId="07328606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C5B10" w14:textId="77777777" w:rsidR="00FC75BF" w:rsidRPr="00483A35" w:rsidRDefault="00FC75BF" w:rsidP="00D66823">
            <w:pPr>
              <w:tabs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56" w:lineRule="auto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</w:p>
        </w:tc>
      </w:tr>
    </w:tbl>
    <w:p w14:paraId="2A34F977" w14:textId="77777777" w:rsidR="00FC75BF" w:rsidRPr="00483A35" w:rsidRDefault="00FC75BF" w:rsidP="00FC75BF">
      <w:pPr>
        <w:rPr>
          <w:rFonts w:ascii="Century Gothic" w:hAnsi="Century Gothic" w:cs="Arial"/>
          <w:sz w:val="18"/>
          <w:szCs w:val="18"/>
        </w:rPr>
      </w:pPr>
    </w:p>
    <w:p w14:paraId="4D530666" w14:textId="77777777" w:rsidR="00FC75BF" w:rsidRPr="00483A35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  <w:r w:rsidRPr="00483A35">
        <w:rPr>
          <w:rFonts w:ascii="Century Gothic" w:hAnsi="Century Gothic" w:cs="Arial"/>
          <w:b/>
          <w:bCs/>
          <w:sz w:val="18"/>
          <w:szCs w:val="18"/>
        </w:rPr>
        <w:t>NAAM ONDERNEMING GEGADIGDE</w:t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</w:p>
    <w:p w14:paraId="05294B6E" w14:textId="77777777" w:rsidR="00FC75BF" w:rsidRPr="00483A35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</w:p>
    <w:p w14:paraId="1C3F5C4E" w14:textId="77777777" w:rsidR="00FC75BF" w:rsidRPr="00483A35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  <w:r w:rsidRPr="00483A35">
        <w:rPr>
          <w:rFonts w:ascii="Century Gothic" w:hAnsi="Century Gothic" w:cs="Arial"/>
          <w:b/>
          <w:bCs/>
          <w:sz w:val="18"/>
          <w:szCs w:val="18"/>
        </w:rPr>
        <w:t>NAAM BEVOEGD FUNCTIONARIS</w:t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45C4EFA8" w14:textId="77777777" w:rsidR="00FC75BF" w:rsidRPr="00483A35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</w:p>
    <w:p w14:paraId="2F2AD946" w14:textId="77777777" w:rsidR="00FC75BF" w:rsidRPr="00483A35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  <w:r w:rsidRPr="00483A35">
        <w:rPr>
          <w:rFonts w:ascii="Century Gothic" w:hAnsi="Century Gothic" w:cs="Arial"/>
          <w:b/>
          <w:bCs/>
          <w:sz w:val="18"/>
          <w:szCs w:val="18"/>
        </w:rPr>
        <w:t>HANDTEKENING BEVOEGD FUNCTIONARIS</w:t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p w14:paraId="19DE12B9" w14:textId="77777777" w:rsidR="00FC75BF" w:rsidRPr="00483A35" w:rsidRDefault="00FC75BF" w:rsidP="00FC75BF">
      <w:pPr>
        <w:rPr>
          <w:rFonts w:ascii="Century Gothic" w:hAnsi="Century Gothic" w:cs="Arial"/>
          <w:b/>
          <w:bCs/>
          <w:sz w:val="18"/>
          <w:szCs w:val="18"/>
        </w:rPr>
      </w:pPr>
    </w:p>
    <w:p w14:paraId="143D5842" w14:textId="4C2B4185" w:rsidR="00003837" w:rsidRDefault="00FC75BF">
      <w:r w:rsidRPr="00483A35">
        <w:rPr>
          <w:rFonts w:ascii="Century Gothic" w:hAnsi="Century Gothic" w:cs="Arial"/>
          <w:b/>
          <w:bCs/>
          <w:sz w:val="18"/>
          <w:szCs w:val="18"/>
        </w:rPr>
        <w:t>DATUM</w:t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</w:r>
      <w:r w:rsidRPr="00483A35">
        <w:rPr>
          <w:rFonts w:ascii="Century Gothic" w:hAnsi="Century Gothic" w:cs="Arial"/>
          <w:b/>
          <w:bCs/>
          <w:sz w:val="18"/>
          <w:szCs w:val="18"/>
        </w:rPr>
        <w:tab/>
        <w:t>:________________________</w:t>
      </w:r>
    </w:p>
    <w:sectPr w:rsidR="00003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23B0F"/>
    <w:multiLevelType w:val="hybridMultilevel"/>
    <w:tmpl w:val="8594FA8C"/>
    <w:lvl w:ilvl="0" w:tplc="FFFFFFFF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63198480">
    <w:abstractNumId w:val="0"/>
  </w:num>
  <w:num w:numId="2" w16cid:durableId="1616212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5BF"/>
    <w:rsid w:val="00003837"/>
    <w:rsid w:val="006C3049"/>
    <w:rsid w:val="006C6248"/>
    <w:rsid w:val="00DA6383"/>
    <w:rsid w:val="00DF335B"/>
    <w:rsid w:val="00FC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370C"/>
  <w15:chartTrackingRefBased/>
  <w15:docId w15:val="{9C484890-6AB9-485F-B8E6-A04E3C5F2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75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Section Heading,Hoofdstuk,sectionHeading,TbsKop 1 Char,NZlijn kop 1,TbsKop 1,PVE Kop 1"/>
    <w:basedOn w:val="Standaard"/>
    <w:next w:val="Standaard"/>
    <w:link w:val="Kop1Char"/>
    <w:qFormat/>
    <w:rsid w:val="00FC7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Reset numbering,Bijlage,paragraaf,Paragraaf,TbsKop 2,NZlijn kop 2,PVE Kop 2,kop2 annelies"/>
    <w:basedOn w:val="Standaard"/>
    <w:next w:val="Standaard"/>
    <w:link w:val="Kop2Char"/>
    <w:unhideWhenUsed/>
    <w:qFormat/>
    <w:rsid w:val="00FC7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Level 1 - 1,Voorwoord,subparagraaf,Subparagraaf,TbsKop 3,NZlijn kop 3,PVE Kop 3"/>
    <w:basedOn w:val="Standaard"/>
    <w:next w:val="Standaard"/>
    <w:link w:val="Kop3Char"/>
    <w:unhideWhenUsed/>
    <w:qFormat/>
    <w:rsid w:val="00FC75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7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75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75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75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75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75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7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Reset numbering Char,Bijlage Char,paragraaf Char,Paragraaf Char,TbsKop 2 Char,NZlijn kop 2 Char,PVE Kop 2 Char,kop2 annelies Char"/>
    <w:basedOn w:val="Standaardalinea-lettertype"/>
    <w:link w:val="Kop2"/>
    <w:rsid w:val="00FC7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7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75B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75B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75B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75B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75B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75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75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C7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7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7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7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75B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75B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C75B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7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75B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75BF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semiHidden/>
    <w:rsid w:val="00FC75BF"/>
    <w:pPr>
      <w:tabs>
        <w:tab w:val="center" w:pos="4536"/>
        <w:tab w:val="right" w:pos="9072"/>
      </w:tabs>
    </w:pPr>
    <w:rPr>
      <w:rFonts w:ascii="Courier New" w:hAnsi="Courier New"/>
      <w:sz w:val="20"/>
      <w:szCs w:val="20"/>
    </w:rPr>
  </w:style>
  <w:style w:type="character" w:customStyle="1" w:styleId="VoettekstChar">
    <w:name w:val="Voettekst Char"/>
    <w:basedOn w:val="Standaardalinea-lettertype"/>
    <w:link w:val="Voettekst"/>
    <w:semiHidden/>
    <w:rsid w:val="00FC75BF"/>
    <w:rPr>
      <w:rFonts w:ascii="Courier New" w:eastAsia="Times New Roman" w:hAnsi="Courier New" w:cs="Times New Roman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263362339D7C4B8C773C1C06B1D98E" ma:contentTypeVersion="20" ma:contentTypeDescription="Een nieuw document maken." ma:contentTypeScope="" ma:versionID="79cf4d69098d06397bc2efd108674469">
  <xsd:schema xmlns:xsd="http://www.w3.org/2001/XMLSchema" xmlns:xs="http://www.w3.org/2001/XMLSchema" xmlns:p="http://schemas.microsoft.com/office/2006/metadata/properties" xmlns:ns2="55e401db-978a-4e86-a6ab-8edc9ffe93e8" xmlns:ns3="1a09744e-1cdb-4c4a-b3f7-e6feb5e4776e" xmlns:ns4="3899f22d-d511-4a29-a743-3e8948c04235" targetNamespace="http://schemas.microsoft.com/office/2006/metadata/properties" ma:root="true" ma:fieldsID="60fac9d898dea5ed0d63c04d35e1f640" ns2:_="" ns3:_="" ns4:_="">
    <xsd:import namespace="55e401db-978a-4e86-a6ab-8edc9ffe93e8"/>
    <xsd:import namespace="1a09744e-1cdb-4c4a-b3f7-e6feb5e4776e"/>
    <xsd:import namespace="3899f22d-d511-4a29-a743-3e8948c04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401db-978a-4e86-a6ab-8edc9ffe93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d725e81-6773-4301-9824-0adfb6613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9744e-1cdb-4c4a-b3f7-e6feb5e4776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9f22d-d511-4a29-a743-3e8948c0423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95bdc92-330b-44c9-9e4f-0e0084789fa6}" ma:internalName="TaxCatchAll" ma:showField="CatchAllData" ma:web="3899f22d-d511-4a29-a743-3e8948c04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410689-419E-4461-8239-4CBA9D8B8B35}"/>
</file>

<file path=customXml/itemProps2.xml><?xml version="1.0" encoding="utf-8"?>
<ds:datastoreItem xmlns:ds="http://schemas.openxmlformats.org/officeDocument/2006/customXml" ds:itemID="{10443D05-7327-4B1E-8457-B4AD47B43F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van der Krogt</dc:creator>
  <cp:keywords/>
  <dc:description/>
  <cp:lastModifiedBy>Hugo van der Krogt</cp:lastModifiedBy>
  <cp:revision>1</cp:revision>
  <dcterms:created xsi:type="dcterms:W3CDTF">2024-10-07T10:07:00Z</dcterms:created>
  <dcterms:modified xsi:type="dcterms:W3CDTF">2024-10-07T10:09:00Z</dcterms:modified>
</cp:coreProperties>
</file>