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2B1DB" w14:textId="2789AACA" w:rsidR="00507E6C" w:rsidRDefault="00507E6C" w:rsidP="00507E6C">
      <w:pPr>
        <w:keepNext/>
        <w:outlineLvl w:val="0"/>
        <w:rPr>
          <w:rFonts w:eastAsia="Times New Roman" w:cs="Times New Roman"/>
          <w:b/>
          <w:bCs/>
          <w:lang w:eastAsia="en-US"/>
        </w:rPr>
      </w:pPr>
      <w:bookmarkStart w:id="0" w:name="_Toc477939951"/>
      <w:bookmarkStart w:id="1" w:name="_Toc479066347"/>
      <w:bookmarkStart w:id="2" w:name="_Toc339611315"/>
      <w:bookmarkStart w:id="3" w:name="_Toc358194485"/>
      <w:r w:rsidRPr="00507E6C">
        <w:rPr>
          <w:rFonts w:eastAsia="Times New Roman"/>
          <w:b/>
          <w:bCs/>
          <w:kern w:val="32"/>
          <w:lang w:val="x-none" w:eastAsia="en-US"/>
        </w:rPr>
        <w:t xml:space="preserve">Bijlage  </w:t>
      </w:r>
      <w:r w:rsidR="0025538A">
        <w:rPr>
          <w:rFonts w:eastAsia="Times New Roman"/>
          <w:b/>
          <w:bCs/>
          <w:kern w:val="32"/>
          <w:lang w:eastAsia="en-US"/>
        </w:rPr>
        <w:t>5</w:t>
      </w:r>
      <w:r w:rsidRPr="00507E6C">
        <w:rPr>
          <w:rFonts w:eastAsia="Times New Roman"/>
          <w:b/>
          <w:bCs/>
          <w:kern w:val="32"/>
          <w:lang w:val="x-none" w:eastAsia="en-US"/>
        </w:rPr>
        <w:tab/>
        <w:t xml:space="preserve"> </w:t>
      </w:r>
      <w:r w:rsidR="00E20AE3">
        <w:rPr>
          <w:rFonts w:eastAsia="Times New Roman"/>
          <w:b/>
          <w:bCs/>
          <w:kern w:val="32"/>
          <w:lang w:eastAsia="en-US"/>
        </w:rPr>
        <w:t xml:space="preserve">Formulier voor het opgeven van een </w:t>
      </w:r>
      <w:bookmarkEnd w:id="0"/>
      <w:bookmarkEnd w:id="1"/>
      <w:bookmarkEnd w:id="2"/>
      <w:bookmarkEnd w:id="3"/>
      <w:r w:rsidR="0025538A" w:rsidRPr="00507E6C">
        <w:rPr>
          <w:rFonts w:eastAsia="Times New Roman"/>
          <w:b/>
          <w:bCs/>
          <w:kern w:val="32"/>
          <w:lang w:val="x-none" w:eastAsia="en-US"/>
        </w:rPr>
        <w:t>referentie</w:t>
      </w:r>
      <w:r w:rsidR="006C35F0">
        <w:rPr>
          <w:rFonts w:eastAsia="Times New Roman"/>
          <w:b/>
          <w:bCs/>
          <w:kern w:val="32"/>
          <w:lang w:eastAsia="en-US"/>
        </w:rPr>
        <w:t xml:space="preserve"> </w:t>
      </w:r>
    </w:p>
    <w:p w14:paraId="3B6BF4B3" w14:textId="1D62D678" w:rsidR="00E20AE3" w:rsidRDefault="00E20AE3" w:rsidP="00507E6C">
      <w:pPr>
        <w:keepNext/>
        <w:outlineLvl w:val="0"/>
        <w:rPr>
          <w:rFonts w:eastAsia="Times New Roman" w:cs="Times New Roman"/>
          <w:b/>
          <w:bCs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88"/>
        <w:gridCol w:w="6084"/>
      </w:tblGrid>
      <w:tr w:rsidR="00E20AE3" w:rsidRPr="00507E6C" w14:paraId="0E662CC5" w14:textId="77777777" w:rsidTr="00BA2BD0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37458" w14:textId="77777777" w:rsidR="00E20AE3" w:rsidRPr="00507E6C" w:rsidRDefault="00E20AE3" w:rsidP="001671B3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 xml:space="preserve">Aanbestedingsnaam:    </w:t>
            </w:r>
          </w:p>
        </w:tc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C37A" w14:textId="77777777" w:rsidR="001D094C" w:rsidRDefault="001D094C" w:rsidP="001671B3">
            <w:pPr>
              <w:snapToGrid w:val="0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Maaiwerkzaamheden gras en schonen watergangen</w:t>
            </w:r>
          </w:p>
          <w:p w14:paraId="0BA32F9C" w14:textId="71FB0B11" w:rsidR="00E20AE3" w:rsidRPr="00507E6C" w:rsidRDefault="00E20AE3" w:rsidP="001671B3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Perceel …..</w:t>
            </w:r>
          </w:p>
        </w:tc>
      </w:tr>
      <w:tr w:rsidR="00E20AE3" w:rsidRPr="00507E6C" w14:paraId="706F2E8C" w14:textId="77777777" w:rsidTr="00BA2BD0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044C8" w14:textId="77777777" w:rsidR="00E20AE3" w:rsidRPr="00507E6C" w:rsidRDefault="00E20AE3" w:rsidP="001671B3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Aanbestedende dienst:</w:t>
            </w:r>
          </w:p>
        </w:tc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5D82" w14:textId="77777777" w:rsidR="00E20AE3" w:rsidRPr="00507E6C" w:rsidRDefault="00E20AE3" w:rsidP="001671B3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Gemeente Maassluis</w:t>
            </w:r>
          </w:p>
        </w:tc>
      </w:tr>
      <w:tr w:rsidR="00E20AE3" w:rsidRPr="00507E6C" w14:paraId="29862FC2" w14:textId="77777777" w:rsidTr="00BA2BD0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9B2DB" w14:textId="77777777" w:rsidR="00E20AE3" w:rsidRPr="00507E6C" w:rsidRDefault="00E20AE3" w:rsidP="001671B3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Contactpersoon:</w:t>
            </w:r>
          </w:p>
        </w:tc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8175" w14:textId="1020A8D4" w:rsidR="00E20AE3" w:rsidRPr="00507E6C" w:rsidRDefault="001D094C" w:rsidP="001671B3">
            <w:pPr>
              <w:snapToGrid w:val="0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TenderNed</w:t>
            </w:r>
          </w:p>
        </w:tc>
      </w:tr>
      <w:tr w:rsidR="00E20AE3" w:rsidRPr="00507E6C" w14:paraId="2ED00E25" w14:textId="77777777" w:rsidTr="00BA2BD0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2FF8B" w14:textId="77777777" w:rsidR="00E20AE3" w:rsidRPr="00507E6C" w:rsidRDefault="00E20AE3" w:rsidP="001671B3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 xml:space="preserve">Email:                            </w:t>
            </w:r>
          </w:p>
        </w:tc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37B5" w14:textId="4FF988BC" w:rsidR="00E20AE3" w:rsidRPr="00507E6C" w:rsidRDefault="001D094C" w:rsidP="001671B3">
            <w:pPr>
              <w:snapToGrid w:val="0"/>
              <w:rPr>
                <w:rFonts w:eastAsia="Times New Roman" w:cs="Times New Roman"/>
                <w:lang w:eastAsia="en-US"/>
              </w:rPr>
            </w:pPr>
            <w:hyperlink r:id="rId10" w:history="1">
              <w:r w:rsidR="00E20AE3" w:rsidRPr="00841AE5">
                <w:rPr>
                  <w:rStyle w:val="Hyperlink"/>
                  <w:rFonts w:eastAsia="Times New Roman" w:cs="Times New Roman"/>
                  <w:lang w:eastAsia="en-US"/>
                </w:rPr>
                <w:t>i</w:t>
              </w:r>
            </w:hyperlink>
          </w:p>
        </w:tc>
      </w:tr>
    </w:tbl>
    <w:p w14:paraId="73CA84BE" w14:textId="77777777" w:rsidR="00E20AE3" w:rsidRPr="006C35F0" w:rsidRDefault="00E20AE3" w:rsidP="00507E6C">
      <w:pPr>
        <w:keepNext/>
        <w:outlineLvl w:val="0"/>
        <w:rPr>
          <w:rFonts w:eastAsia="Times New Roman"/>
          <w:b/>
          <w:bCs/>
          <w:kern w:val="32"/>
          <w:lang w:eastAsia="en-US"/>
        </w:rPr>
      </w:pPr>
    </w:p>
    <w:p w14:paraId="40EDF0E8" w14:textId="77777777" w:rsidR="00507E6C" w:rsidRPr="00507E6C" w:rsidRDefault="00507E6C" w:rsidP="00507E6C">
      <w:pPr>
        <w:spacing w:line="280" w:lineRule="atLeast"/>
        <w:jc w:val="both"/>
        <w:rPr>
          <w:rFonts w:eastAsia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4"/>
        <w:gridCol w:w="2148"/>
        <w:gridCol w:w="2466"/>
      </w:tblGrid>
      <w:tr w:rsidR="00507E6C" w:rsidRPr="00507E6C" w14:paraId="1A791A14" w14:textId="77777777" w:rsidTr="64823C63">
        <w:trPr>
          <w:trHeight w:val="549"/>
          <w:jc w:val="center"/>
        </w:trPr>
        <w:tc>
          <w:tcPr>
            <w:tcW w:w="4394" w:type="dxa"/>
          </w:tcPr>
          <w:p w14:paraId="033FBFAA" w14:textId="77777777" w:rsidR="00507E6C" w:rsidRPr="00507E6C" w:rsidRDefault="00507E6C" w:rsidP="00507E6C">
            <w:pPr>
              <w:numPr>
                <w:ilvl w:val="0"/>
                <w:numId w:val="1"/>
              </w:numPr>
              <w:spacing w:after="200" w:line="280" w:lineRule="atLeast"/>
              <w:rPr>
                <w:rFonts w:eastAsia="Times New Roman"/>
                <w:lang w:eastAsia="en-US"/>
              </w:rPr>
            </w:pPr>
            <w:r w:rsidRPr="00507E6C">
              <w:rPr>
                <w:rFonts w:eastAsia="Times New Roman"/>
                <w:lang w:eastAsia="en-US"/>
              </w:rPr>
              <w:t>Naam en adres publiek- of privaatrechtelijke instantie en naam en telefoonnummer contactpersoon in wiens opdracht de werkzaamheden zijn uitgevoerd.</w:t>
            </w:r>
          </w:p>
          <w:p w14:paraId="3FA885E5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</w:tc>
        <w:tc>
          <w:tcPr>
            <w:tcW w:w="4614" w:type="dxa"/>
            <w:gridSpan w:val="2"/>
          </w:tcPr>
          <w:p w14:paraId="3F257152" w14:textId="77777777" w:rsidR="00507E6C" w:rsidRPr="00507E6C" w:rsidRDefault="00507E6C" w:rsidP="00507E6C">
            <w:pPr>
              <w:spacing w:line="280" w:lineRule="atLeast"/>
              <w:jc w:val="both"/>
              <w:rPr>
                <w:rFonts w:eastAsia="Times New Roman"/>
                <w:lang w:eastAsia="en-US"/>
              </w:rPr>
            </w:pPr>
          </w:p>
        </w:tc>
      </w:tr>
      <w:tr w:rsidR="00507E6C" w:rsidRPr="00507E6C" w14:paraId="116AA97B" w14:textId="77777777" w:rsidTr="64823C63">
        <w:trPr>
          <w:cantSplit/>
          <w:trHeight w:val="377"/>
          <w:jc w:val="center"/>
        </w:trPr>
        <w:tc>
          <w:tcPr>
            <w:tcW w:w="4394" w:type="dxa"/>
            <w:vMerge w:val="restart"/>
          </w:tcPr>
          <w:p w14:paraId="32EA2917" w14:textId="77777777" w:rsidR="00507E6C" w:rsidRPr="00507E6C" w:rsidRDefault="00507E6C" w:rsidP="00507E6C">
            <w:pPr>
              <w:numPr>
                <w:ilvl w:val="0"/>
                <w:numId w:val="1"/>
              </w:numPr>
              <w:spacing w:after="200" w:line="280" w:lineRule="atLeast"/>
              <w:rPr>
                <w:rFonts w:eastAsia="Times New Roman"/>
                <w:lang w:eastAsia="en-US"/>
              </w:rPr>
            </w:pPr>
            <w:r w:rsidRPr="00507E6C">
              <w:rPr>
                <w:rFonts w:eastAsia="Times New Roman"/>
                <w:lang w:eastAsia="en-US"/>
              </w:rPr>
              <w:t>Data.</w:t>
            </w:r>
          </w:p>
          <w:p w14:paraId="5C371731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</w:tc>
        <w:tc>
          <w:tcPr>
            <w:tcW w:w="2148" w:type="dxa"/>
          </w:tcPr>
          <w:p w14:paraId="4881A9B6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  <w:r w:rsidRPr="00507E6C">
              <w:rPr>
                <w:rFonts w:eastAsia="Times New Roman"/>
                <w:lang w:eastAsia="en-US"/>
              </w:rPr>
              <w:t>Datum aanvang opdracht.</w:t>
            </w:r>
          </w:p>
          <w:p w14:paraId="31588F13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</w:tc>
        <w:tc>
          <w:tcPr>
            <w:tcW w:w="2466" w:type="dxa"/>
          </w:tcPr>
          <w:p w14:paraId="2D758B38" w14:textId="77777777" w:rsidR="00507E6C" w:rsidRPr="00507E6C" w:rsidRDefault="00507E6C" w:rsidP="00507E6C">
            <w:pPr>
              <w:spacing w:line="280" w:lineRule="atLeast"/>
              <w:jc w:val="both"/>
              <w:rPr>
                <w:rFonts w:eastAsia="Times New Roman"/>
                <w:lang w:eastAsia="en-US"/>
              </w:rPr>
            </w:pPr>
          </w:p>
        </w:tc>
      </w:tr>
      <w:tr w:rsidR="00507E6C" w:rsidRPr="00507E6C" w14:paraId="03FEE120" w14:textId="77777777" w:rsidTr="64823C63">
        <w:trPr>
          <w:cantSplit/>
          <w:trHeight w:val="376"/>
          <w:jc w:val="center"/>
        </w:trPr>
        <w:tc>
          <w:tcPr>
            <w:tcW w:w="4394" w:type="dxa"/>
            <w:vMerge/>
          </w:tcPr>
          <w:p w14:paraId="43F487C2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</w:tc>
        <w:tc>
          <w:tcPr>
            <w:tcW w:w="2148" w:type="dxa"/>
          </w:tcPr>
          <w:p w14:paraId="17090089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  <w:r w:rsidRPr="00507E6C">
              <w:rPr>
                <w:rFonts w:eastAsia="Times New Roman"/>
                <w:lang w:eastAsia="en-US"/>
              </w:rPr>
              <w:t>Datum afronding opdracht.</w:t>
            </w:r>
          </w:p>
          <w:p w14:paraId="4F664031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</w:tc>
        <w:tc>
          <w:tcPr>
            <w:tcW w:w="2466" w:type="dxa"/>
          </w:tcPr>
          <w:p w14:paraId="20B96906" w14:textId="77777777" w:rsidR="00507E6C" w:rsidRPr="00507E6C" w:rsidRDefault="00507E6C" w:rsidP="00507E6C">
            <w:pPr>
              <w:spacing w:line="280" w:lineRule="atLeast"/>
              <w:jc w:val="both"/>
              <w:rPr>
                <w:rFonts w:eastAsia="Times New Roman"/>
                <w:lang w:eastAsia="en-US"/>
              </w:rPr>
            </w:pPr>
          </w:p>
        </w:tc>
      </w:tr>
      <w:tr w:rsidR="00507E6C" w:rsidRPr="00507E6C" w14:paraId="60B25227" w14:textId="77777777" w:rsidTr="64823C63">
        <w:trPr>
          <w:trHeight w:val="562"/>
          <w:jc w:val="center"/>
        </w:trPr>
        <w:tc>
          <w:tcPr>
            <w:tcW w:w="4394" w:type="dxa"/>
          </w:tcPr>
          <w:p w14:paraId="640F4936" w14:textId="74775EEC" w:rsidR="00507E6C" w:rsidRPr="00507E6C" w:rsidRDefault="001D094C" w:rsidP="00507E6C">
            <w:pPr>
              <w:numPr>
                <w:ilvl w:val="0"/>
                <w:numId w:val="1"/>
              </w:numPr>
              <w:spacing w:after="200" w:line="280" w:lineRule="atLeast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Bedrag van de opdracht.</w:t>
            </w:r>
          </w:p>
        </w:tc>
        <w:tc>
          <w:tcPr>
            <w:tcW w:w="4614" w:type="dxa"/>
            <w:gridSpan w:val="2"/>
          </w:tcPr>
          <w:p w14:paraId="39788C7C" w14:textId="77777777" w:rsidR="00507E6C" w:rsidRPr="00507E6C" w:rsidRDefault="00507E6C" w:rsidP="00507E6C">
            <w:pPr>
              <w:spacing w:line="280" w:lineRule="atLeast"/>
              <w:jc w:val="both"/>
              <w:rPr>
                <w:rFonts w:eastAsia="Times New Roman"/>
                <w:lang w:eastAsia="en-US"/>
              </w:rPr>
            </w:pPr>
          </w:p>
        </w:tc>
      </w:tr>
      <w:tr w:rsidR="00507E6C" w:rsidRPr="00507E6C" w14:paraId="0EFA0BDC" w14:textId="77777777" w:rsidTr="64823C63">
        <w:trPr>
          <w:trHeight w:val="562"/>
          <w:jc w:val="center"/>
        </w:trPr>
        <w:tc>
          <w:tcPr>
            <w:tcW w:w="4394" w:type="dxa"/>
          </w:tcPr>
          <w:p w14:paraId="34068B98" w14:textId="77777777" w:rsidR="00507E6C" w:rsidRPr="00507E6C" w:rsidRDefault="00507E6C" w:rsidP="00507E6C">
            <w:pPr>
              <w:numPr>
                <w:ilvl w:val="0"/>
                <w:numId w:val="1"/>
              </w:numPr>
              <w:spacing w:after="200" w:line="280" w:lineRule="atLeast"/>
              <w:rPr>
                <w:rFonts w:eastAsia="Times New Roman"/>
                <w:lang w:eastAsia="en-US"/>
              </w:rPr>
            </w:pPr>
            <w:r w:rsidRPr="00507E6C">
              <w:rPr>
                <w:rFonts w:eastAsia="Times New Roman"/>
                <w:lang w:eastAsia="en-US"/>
              </w:rPr>
              <w:t>U geeft hier de beschrijving van de opdracht (deze moet overeenkomen met de opdracht waarvoor u een inschrijving indient).</w:t>
            </w:r>
          </w:p>
          <w:p w14:paraId="7A260F7F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</w:tc>
        <w:tc>
          <w:tcPr>
            <w:tcW w:w="4614" w:type="dxa"/>
            <w:gridSpan w:val="2"/>
          </w:tcPr>
          <w:p w14:paraId="212D6DB4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  <w:p w14:paraId="66D661E3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  <w:p w14:paraId="497636F4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  <w:p w14:paraId="57270149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  <w:p w14:paraId="0E6934C6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  <w:p w14:paraId="751A4EF1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  <w:p w14:paraId="0D536A8A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  <w:p w14:paraId="542AF4B1" w14:textId="77777777" w:rsidR="00507E6C" w:rsidRPr="00507E6C" w:rsidRDefault="00507E6C" w:rsidP="00507E6C">
            <w:pPr>
              <w:spacing w:line="280" w:lineRule="atLeast"/>
              <w:rPr>
                <w:rFonts w:eastAsia="Times New Roman"/>
                <w:lang w:eastAsia="en-US"/>
              </w:rPr>
            </w:pPr>
          </w:p>
        </w:tc>
      </w:tr>
    </w:tbl>
    <w:p w14:paraId="6B7925B2" w14:textId="77777777" w:rsidR="00507E6C" w:rsidRPr="00507E6C" w:rsidRDefault="00507E6C" w:rsidP="00507E6C">
      <w:pPr>
        <w:spacing w:line="280" w:lineRule="atLeast"/>
        <w:rPr>
          <w:rFonts w:eastAsia="Times New Roman"/>
          <w:lang w:eastAsia="en-US"/>
        </w:rPr>
      </w:pPr>
    </w:p>
    <w:p w14:paraId="21A7FFAC" w14:textId="77777777" w:rsidR="00507E6C" w:rsidRPr="00507E6C" w:rsidRDefault="00507E6C" w:rsidP="00507E6C">
      <w:pPr>
        <w:spacing w:line="280" w:lineRule="atLeast"/>
        <w:rPr>
          <w:rFonts w:eastAsia="Times New Roman"/>
          <w:lang w:eastAsia="en-US"/>
        </w:rPr>
      </w:pPr>
    </w:p>
    <w:tbl>
      <w:tblPr>
        <w:tblW w:w="6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0"/>
        <w:gridCol w:w="4510"/>
      </w:tblGrid>
      <w:tr w:rsidR="00507E6C" w:rsidRPr="00507E6C" w14:paraId="66AA343D" w14:textId="77777777" w:rsidTr="006A5118">
        <w:trPr>
          <w:trHeight w:val="243"/>
        </w:trPr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3370" w14:textId="77777777" w:rsidR="00507E6C" w:rsidRPr="00507E6C" w:rsidRDefault="00507E6C" w:rsidP="00507E6C">
            <w:pPr>
              <w:rPr>
                <w:rFonts w:eastAsia="Times New Roman" w:cs="Times New Roman"/>
                <w:sz w:val="16"/>
                <w:szCs w:val="16"/>
                <w:lang w:eastAsia="en-US"/>
              </w:rPr>
            </w:pPr>
            <w:r w:rsidRPr="00507E6C">
              <w:rPr>
                <w:rFonts w:eastAsia="Times New Roman" w:cs="Times New Roman"/>
                <w:sz w:val="16"/>
                <w:szCs w:val="16"/>
                <w:lang w:eastAsia="en-US"/>
              </w:rPr>
              <w:t>Verklaart bovenstaande naar waarheid te hebben ingevuld;</w:t>
            </w:r>
          </w:p>
        </w:tc>
      </w:tr>
      <w:tr w:rsidR="00507E6C" w:rsidRPr="00507E6C" w14:paraId="2DD7503C" w14:textId="77777777" w:rsidTr="006A5118">
        <w:trPr>
          <w:trHeight w:val="377"/>
        </w:trPr>
        <w:tc>
          <w:tcPr>
            <w:tcW w:w="1830" w:type="dxa"/>
            <w:vAlign w:val="center"/>
          </w:tcPr>
          <w:p w14:paraId="2AA2FF39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Plaats:</w:t>
            </w:r>
          </w:p>
        </w:tc>
        <w:tc>
          <w:tcPr>
            <w:tcW w:w="4510" w:type="dxa"/>
            <w:vAlign w:val="center"/>
          </w:tcPr>
          <w:p w14:paraId="4A25F93C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</w:tc>
      </w:tr>
      <w:tr w:rsidR="00507E6C" w:rsidRPr="00507E6C" w14:paraId="5BE91C84" w14:textId="77777777" w:rsidTr="006A5118">
        <w:trPr>
          <w:trHeight w:val="344"/>
        </w:trPr>
        <w:tc>
          <w:tcPr>
            <w:tcW w:w="1830" w:type="dxa"/>
            <w:vAlign w:val="center"/>
          </w:tcPr>
          <w:p w14:paraId="382DD4AE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Datum:</w:t>
            </w:r>
          </w:p>
        </w:tc>
        <w:tc>
          <w:tcPr>
            <w:tcW w:w="4510" w:type="dxa"/>
            <w:vAlign w:val="center"/>
          </w:tcPr>
          <w:p w14:paraId="5144EA9B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</w:tc>
      </w:tr>
      <w:tr w:rsidR="00507E6C" w:rsidRPr="00507E6C" w14:paraId="5CB0FB93" w14:textId="77777777" w:rsidTr="006A5118">
        <w:trPr>
          <w:trHeight w:val="355"/>
        </w:trPr>
        <w:tc>
          <w:tcPr>
            <w:tcW w:w="1830" w:type="dxa"/>
            <w:vAlign w:val="center"/>
          </w:tcPr>
          <w:p w14:paraId="18F7D67D" w14:textId="77777777" w:rsidR="00507E6C" w:rsidRPr="00507E6C" w:rsidRDefault="00507E6C" w:rsidP="00507E6C">
            <w:pPr>
              <w:rPr>
                <w:rFonts w:eastAsia="Times New Roman"/>
              </w:rPr>
            </w:pPr>
            <w:r w:rsidRPr="00507E6C">
              <w:rPr>
                <w:rFonts w:eastAsia="Verdana"/>
              </w:rPr>
              <w:t>Naam:</w:t>
            </w:r>
          </w:p>
        </w:tc>
        <w:tc>
          <w:tcPr>
            <w:tcW w:w="4510" w:type="dxa"/>
            <w:vAlign w:val="center"/>
          </w:tcPr>
          <w:p w14:paraId="76EC276A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</w:tc>
      </w:tr>
      <w:tr w:rsidR="00507E6C" w:rsidRPr="00507E6C" w14:paraId="1D7D48FA" w14:textId="77777777" w:rsidTr="006A5118">
        <w:trPr>
          <w:trHeight w:val="337"/>
        </w:trPr>
        <w:tc>
          <w:tcPr>
            <w:tcW w:w="1830" w:type="dxa"/>
            <w:vAlign w:val="center"/>
          </w:tcPr>
          <w:p w14:paraId="0CB0302A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Functie:</w:t>
            </w:r>
          </w:p>
        </w:tc>
        <w:tc>
          <w:tcPr>
            <w:tcW w:w="4510" w:type="dxa"/>
            <w:vAlign w:val="center"/>
          </w:tcPr>
          <w:p w14:paraId="5E34751A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</w:tc>
      </w:tr>
      <w:tr w:rsidR="00507E6C" w:rsidRPr="00507E6C" w14:paraId="2A97DC8C" w14:textId="77777777" w:rsidTr="006A5118">
        <w:trPr>
          <w:trHeight w:val="526"/>
        </w:trPr>
        <w:tc>
          <w:tcPr>
            <w:tcW w:w="1830" w:type="dxa"/>
            <w:vAlign w:val="center"/>
          </w:tcPr>
          <w:p w14:paraId="6A657330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Handtekening:</w:t>
            </w:r>
          </w:p>
        </w:tc>
        <w:tc>
          <w:tcPr>
            <w:tcW w:w="4510" w:type="dxa"/>
            <w:vAlign w:val="center"/>
          </w:tcPr>
          <w:p w14:paraId="5100E682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</w:tc>
      </w:tr>
    </w:tbl>
    <w:p w14:paraId="2EF7C360" w14:textId="77777777" w:rsidR="001C2E2F" w:rsidRDefault="001C2E2F" w:rsidP="0025538A"/>
    <w:sectPr w:rsidR="001C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B405D" w14:textId="77777777" w:rsidR="00841AE5" w:rsidRDefault="00841AE5" w:rsidP="00C0510C">
      <w:r>
        <w:separator/>
      </w:r>
    </w:p>
  </w:endnote>
  <w:endnote w:type="continuationSeparator" w:id="0">
    <w:p w14:paraId="5D3685E0" w14:textId="77777777" w:rsidR="00841AE5" w:rsidRDefault="00841AE5" w:rsidP="00C05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43006" w14:textId="77777777" w:rsidR="00841AE5" w:rsidRDefault="00841AE5" w:rsidP="00C0510C">
      <w:r>
        <w:separator/>
      </w:r>
    </w:p>
  </w:footnote>
  <w:footnote w:type="continuationSeparator" w:id="0">
    <w:p w14:paraId="0A27A664" w14:textId="77777777" w:rsidR="00841AE5" w:rsidRDefault="00841AE5" w:rsidP="00C05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2680D"/>
    <w:multiLevelType w:val="multilevel"/>
    <w:tmpl w:val="1AE8B3F2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" w15:restartNumberingAfterBreak="0">
    <w:nsid w:val="3087673E"/>
    <w:multiLevelType w:val="hybridMultilevel"/>
    <w:tmpl w:val="29226BC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1D540F7"/>
    <w:multiLevelType w:val="hybridMultilevel"/>
    <w:tmpl w:val="C9B2364E"/>
    <w:lvl w:ilvl="0" w:tplc="3782F07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7E6C"/>
    <w:rsid w:val="00013A38"/>
    <w:rsid w:val="001C2E2F"/>
    <w:rsid w:val="001D094C"/>
    <w:rsid w:val="0025538A"/>
    <w:rsid w:val="002B53EC"/>
    <w:rsid w:val="002E2A7A"/>
    <w:rsid w:val="004F7343"/>
    <w:rsid w:val="005018A0"/>
    <w:rsid w:val="00507E6C"/>
    <w:rsid w:val="006741AE"/>
    <w:rsid w:val="006A5118"/>
    <w:rsid w:val="006C35F0"/>
    <w:rsid w:val="006F5A87"/>
    <w:rsid w:val="00772F4B"/>
    <w:rsid w:val="00841AE5"/>
    <w:rsid w:val="009203D0"/>
    <w:rsid w:val="00B803E4"/>
    <w:rsid w:val="00BA2BD0"/>
    <w:rsid w:val="00C0510C"/>
    <w:rsid w:val="00E20AE3"/>
    <w:rsid w:val="00EB40F9"/>
    <w:rsid w:val="00EF06A6"/>
    <w:rsid w:val="6482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5ECB6C"/>
  <w15:chartTrackingRefBased/>
  <w15:docId w15:val="{FF5744B5-B8A1-4251-B5A5-462EDA0E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0A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510C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C0510C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094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koop@maassluis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B84783BDCB54BA60E651C4925AFAD" ma:contentTypeVersion="15" ma:contentTypeDescription="Een nieuw document maken." ma:contentTypeScope="" ma:versionID="e23b65c00795aa60c993561c6524fdf0">
  <xsd:schema xmlns:xsd="http://www.w3.org/2001/XMLSchema" xmlns:xs="http://www.w3.org/2001/XMLSchema" xmlns:p="http://schemas.microsoft.com/office/2006/metadata/properties" xmlns:ns2="bb1dc6c4-a8db-4b83-b1e6-88c30d21de08" xmlns:ns3="34266705-92d3-4612-8d53-4cba1c4adf6b" targetNamespace="http://schemas.microsoft.com/office/2006/metadata/properties" ma:root="true" ma:fieldsID="9c16c2736c952831f119e36e50b17e16" ns2:_="" ns3:_="">
    <xsd:import namespace="bb1dc6c4-a8db-4b83-b1e6-88c30d21de08"/>
    <xsd:import namespace="34266705-92d3-4612-8d53-4cba1c4adf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dc6c4-a8db-4b83-b1e6-88c30d21d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8705f3-4002-4adf-9a9a-1a292fec0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66705-92d3-4612-8d53-4cba1c4adf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f8ebeaa-5944-4fd2-a8e0-f9f7fce3b162}" ma:internalName="TaxCatchAll" ma:showField="CatchAllData" ma:web="34266705-92d3-4612-8d53-4cba1c4adf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1dc6c4-a8db-4b83-b1e6-88c30d21de08">
      <Terms xmlns="http://schemas.microsoft.com/office/infopath/2007/PartnerControls"/>
    </lcf76f155ced4ddcb4097134ff3c332f>
    <TaxCatchAll xmlns="34266705-92d3-4612-8d53-4cba1c4adf6b" xsi:nil="true"/>
  </documentManagement>
</p:properties>
</file>

<file path=customXml/itemProps1.xml><?xml version="1.0" encoding="utf-8"?>
<ds:datastoreItem xmlns:ds="http://schemas.openxmlformats.org/officeDocument/2006/customXml" ds:itemID="{BD2ED1F3-096B-4CF8-8A15-68732D676F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C46161-AD84-4566-B180-BD148B28A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1dc6c4-a8db-4b83-b1e6-88c30d21de08"/>
    <ds:schemaRef ds:uri="34266705-92d3-4612-8d53-4cba1c4ad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0EDCFF-4E58-4188-85CB-B41E060E532B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bb1dc6c4-a8db-4b83-b1e6-88c30d21de08"/>
    <ds:schemaRef ds:uri="http://purl.org/dc/elements/1.1/"/>
    <ds:schemaRef ds:uri="http://schemas.microsoft.com/office/infopath/2007/PartnerControls"/>
    <ds:schemaRef ds:uri="34266705-92d3-4612-8d53-4cba1c4adf6b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663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Koop, Anika</dc:creator>
  <cp:keywords/>
  <cp:lastModifiedBy>Mostert, P. (Paul)</cp:lastModifiedBy>
  <cp:revision>3</cp:revision>
  <cp:lastPrinted>2024-01-31T13:04:00Z</cp:lastPrinted>
  <dcterms:created xsi:type="dcterms:W3CDTF">2023-11-06T09:05:00Z</dcterms:created>
  <dcterms:modified xsi:type="dcterms:W3CDTF">2024-01-31T13:04:00Z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0x010100974B84783BDCB54BA60E651C4925AFAD</vt:lpwstr>
  </property>
  <property fmtid="{D5CDD505-2E9C-101B-9397-08002B2CF9AE}" pid="3" name="MediaServiceImageTags">
    <vt:lpwstr/>
  </property>
  <property fmtid="{D5CDD505-2E9C-101B-9397-08002B2CF9AE}" pid="4" name="BLOB_ITEM_KEY">
    <vt:lpwstr>4B50A2F21EA0407A9886912D92AB9990</vt:lpwstr>
  </property>
</Properties>
</file>