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747A" w14:textId="0B685296" w:rsidR="00BC581B" w:rsidRPr="00816624" w:rsidRDefault="00772F07" w:rsidP="00A020B5">
      <w:pPr>
        <w:pStyle w:val="Kop1"/>
        <w:rPr>
          <w:lang w:val="en-US"/>
        </w:rPr>
      </w:pPr>
      <w:proofErr w:type="spellStart"/>
      <w:r w:rsidRPr="00816624">
        <w:rPr>
          <w:lang w:val="en-US"/>
        </w:rPr>
        <w:t>Fysieke</w:t>
      </w:r>
      <w:proofErr w:type="spellEnd"/>
      <w:r w:rsidRPr="00816624">
        <w:rPr>
          <w:lang w:val="en-US"/>
        </w:rPr>
        <w:t xml:space="preserve"> </w:t>
      </w:r>
      <w:proofErr w:type="spellStart"/>
      <w:r w:rsidRPr="00816624">
        <w:rPr>
          <w:lang w:val="en-US"/>
        </w:rPr>
        <w:t>schouw</w:t>
      </w:r>
      <w:proofErr w:type="spellEnd"/>
      <w:r w:rsidRPr="00816624">
        <w:rPr>
          <w:lang w:val="en-US"/>
        </w:rPr>
        <w:t xml:space="preserve"> </w:t>
      </w:r>
    </w:p>
    <w:sdt>
      <w:sdtPr>
        <w:id w:val="1568691517"/>
        <w:placeholder>
          <w:docPart w:val="DefaultPlaceholder_-1854013440"/>
        </w:placeholder>
      </w:sdtPr>
      <w:sdtEndPr/>
      <w:sdtContent>
        <w:bookmarkStart w:id="0" w:name="Naam_van_plan" w:displacedByCustomXml="next"/>
        <w:sdt>
          <w:sdtPr>
            <w:rPr>
              <w:lang w:eastAsia="nl-NL"/>
            </w:rPr>
            <w:id w:val="-45527850"/>
            <w:placeholder>
              <w:docPart w:val="DefaultPlaceholder_-1854013440"/>
            </w:placeholder>
            <w:showingPlcHdr/>
            <w:text/>
          </w:sdtPr>
          <w:sdtEndPr/>
          <w:sdtContent>
            <w:p w14:paraId="5E6DFD65" w14:textId="58C8E35E" w:rsidR="00B83229" w:rsidRPr="00D8298B" w:rsidRDefault="00E92B88" w:rsidP="00F96940">
              <w:pPr>
                <w:pStyle w:val="Geenafstand"/>
                <w:rPr>
                  <w:lang w:val="en-US"/>
                </w:rPr>
              </w:pPr>
              <w:r w:rsidRPr="00E92B88">
                <w:rPr>
                  <w:rStyle w:val="Tekstvantijdelijkeaanduiding"/>
                  <w:lang w:val="en-US"/>
                </w:rPr>
                <w:t>Click or tap here to enter text.</w:t>
              </w:r>
            </w:p>
          </w:sdtContent>
        </w:sdt>
        <w:bookmarkEnd w:id="0" w:displacedByCustomXml="next"/>
      </w:sdtContent>
    </w:sdt>
    <w:p w14:paraId="5AE03680" w14:textId="77777777" w:rsidR="00F96940" w:rsidRPr="00D8298B" w:rsidRDefault="00F96940" w:rsidP="00F96940">
      <w:pPr>
        <w:pStyle w:val="Geenafstand"/>
        <w:rPr>
          <w:lang w:val="en-US"/>
        </w:rPr>
      </w:pPr>
    </w:p>
    <w:p w14:paraId="28FB435B" w14:textId="1B6F4961" w:rsidR="00D67ED8" w:rsidRPr="00064325" w:rsidRDefault="00D67ED8" w:rsidP="00F96940">
      <w:pPr>
        <w:pStyle w:val="Geenafstand"/>
      </w:pPr>
      <w:r w:rsidRPr="00064325">
        <w:t xml:space="preserve">Datum: </w:t>
      </w:r>
      <w:r w:rsidR="00784B51" w:rsidRPr="00064325">
        <w:tab/>
      </w:r>
      <w:r w:rsidRPr="00064325">
        <w:tab/>
      </w:r>
      <w:sdt>
        <w:sdtPr>
          <w:id w:val="-1718268921"/>
          <w:placeholder>
            <w:docPart w:val="31A964082E6646468F88961EECF844BC"/>
          </w:placeholder>
          <w:date w:fullDate="2024-10-15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816624">
            <w:t>15</w:t>
          </w:r>
          <w:r w:rsidR="00A11487">
            <w:t>-10-2024</w:t>
          </w:r>
        </w:sdtContent>
      </w:sdt>
    </w:p>
    <w:p w14:paraId="23D4005B" w14:textId="2ACF4CAE" w:rsidR="00C15DDB" w:rsidRPr="00FA001B" w:rsidRDefault="00C83409" w:rsidP="00F96940">
      <w:pPr>
        <w:pStyle w:val="Geenafstand"/>
      </w:pPr>
      <w:r w:rsidRPr="00FA001B">
        <w:t>Locatie:</w:t>
      </w:r>
      <w:r w:rsidRPr="00FA001B">
        <w:tab/>
      </w:r>
      <w:r w:rsidR="006D09AA" w:rsidRPr="00FA001B">
        <w:tab/>
      </w:r>
      <w:r w:rsidRPr="00FA001B">
        <w:tab/>
      </w:r>
      <w:sdt>
        <w:sdtPr>
          <w:id w:val="1141926121"/>
          <w:placeholder>
            <w:docPart w:val="05825FAB028C4FF69C8DA303A1D71FAD"/>
          </w:placeholder>
        </w:sdtPr>
        <w:sdtEndPr/>
        <w:sdtContent>
          <w:sdt>
            <w:sdtPr>
              <w:id w:val="-55627789"/>
              <w:placeholder>
                <w:docPart w:val="055E78CDC5BE45F787E572FB31713512"/>
              </w:placeholder>
            </w:sdtPr>
            <w:sdtEndPr/>
            <w:sdtContent>
              <w:r w:rsidR="00816624" w:rsidRPr="00816624">
                <w:t>Coevorden Markt en Haven</w:t>
              </w:r>
            </w:sdtContent>
          </w:sdt>
        </w:sdtContent>
      </w:sdt>
      <w:r w:rsidRPr="00FA001B">
        <w:br/>
      </w:r>
    </w:p>
    <w:p w14:paraId="1B4C50F8" w14:textId="2A8F4F06" w:rsidR="00F96940" w:rsidRPr="00210DD0" w:rsidRDefault="003B0676" w:rsidP="00F96940">
      <w:pPr>
        <w:pStyle w:val="Geenafstand"/>
      </w:pPr>
      <w:r w:rsidRPr="00210DD0">
        <w:t>Initiatiefnemer</w:t>
      </w:r>
      <w:r w:rsidR="00775931" w:rsidRPr="00210DD0">
        <w:t>:</w:t>
      </w:r>
      <w:r w:rsidR="006D09AA" w:rsidRPr="00210DD0">
        <w:tab/>
      </w:r>
      <w:r w:rsidR="00775931" w:rsidRPr="00210DD0">
        <w:tab/>
      </w:r>
      <w:sdt>
        <w:sdtPr>
          <w:id w:val="-1491868334"/>
          <w:placeholder>
            <w:docPart w:val="312337D03E604AD2907B41B94BE5A529"/>
          </w:placeholder>
        </w:sdtPr>
        <w:sdtEndPr/>
        <w:sdtContent>
          <w:r w:rsidR="00D648FF">
            <w:t>Stephen Stienstra</w:t>
          </w:r>
        </w:sdtContent>
      </w:sdt>
      <w:r w:rsidR="005072CD" w:rsidRPr="00210DD0">
        <w:br/>
      </w:r>
      <w:r w:rsidR="002B75FE" w:rsidRPr="00210DD0">
        <w:t xml:space="preserve">Combi </w:t>
      </w:r>
      <w:r w:rsidR="006D09AA" w:rsidRPr="00210DD0">
        <w:t>Coördinator:</w:t>
      </w:r>
      <w:r w:rsidR="006D09AA" w:rsidRPr="00210DD0">
        <w:tab/>
      </w:r>
      <w:sdt>
        <w:sdtPr>
          <w:id w:val="731430607"/>
          <w:placeholder>
            <w:docPart w:val="9866720DB4A249CBBD21F152B3530859"/>
          </w:placeholder>
        </w:sdtPr>
        <w:sdtEndPr/>
        <w:sdtContent>
          <w:r w:rsidR="00210DD0" w:rsidRPr="00210DD0">
            <w:t>Henk Zuidema</w:t>
          </w:r>
        </w:sdtContent>
      </w:sdt>
      <w:r w:rsidR="00003F1F" w:rsidRPr="00210DD0">
        <w:br/>
      </w:r>
      <w:r w:rsidR="00EC476F" w:rsidRPr="00210DD0">
        <w:t>Combi Aannemer</w:t>
      </w:r>
      <w:r w:rsidR="00003F1F" w:rsidRPr="00210DD0">
        <w:t>:</w:t>
      </w:r>
      <w:r w:rsidR="00003F1F" w:rsidRPr="00210DD0">
        <w:tab/>
      </w:r>
      <w:sdt>
        <w:sdtPr>
          <w:id w:val="-1101643873"/>
          <w:placeholder>
            <w:docPart w:val="70B1E1CD947742078578BB18370C8736"/>
          </w:placeholder>
        </w:sdtPr>
        <w:sdtEndPr/>
        <w:sdtContent>
          <w:r w:rsidR="00210DD0">
            <w:t xml:space="preserve">BAM </w:t>
          </w:r>
          <w:proofErr w:type="spellStart"/>
          <w:r w:rsidR="00210DD0">
            <w:t>Energie&amp;Water</w:t>
          </w:r>
          <w:proofErr w:type="spellEnd"/>
        </w:sdtContent>
      </w:sdt>
    </w:p>
    <w:p w14:paraId="33015085" w14:textId="6C5FB231" w:rsidR="00C23E1B" w:rsidRPr="00210DD0" w:rsidRDefault="00003F1F" w:rsidP="00C23E1B">
      <w:pPr>
        <w:pStyle w:val="Geenafstand"/>
      </w:pPr>
      <w:r w:rsidRPr="00210DD0">
        <w:t>Dee</w:t>
      </w:r>
      <w:r w:rsidR="005072CD" w:rsidRPr="00210DD0">
        <w:t>lnemende Netbeheerders</w:t>
      </w:r>
      <w:r w:rsidR="00C339BE" w:rsidRPr="00210DD0">
        <w:t>:</w:t>
      </w:r>
      <w:r w:rsidR="00F21602" w:rsidRPr="00210DD0">
        <w:br/>
      </w:r>
      <w:sdt>
        <w:sdtPr>
          <w:id w:val="1485740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6624">
            <w:rPr>
              <w:rFonts w:ascii="MS Gothic" w:eastAsia="MS Gothic" w:hAnsi="MS Gothic" w:hint="eastAsia"/>
            </w:rPr>
            <w:t>☒</w:t>
          </w:r>
        </w:sdtContent>
      </w:sdt>
      <w:proofErr w:type="spellStart"/>
      <w:r w:rsidR="00816624">
        <w:t>Rendo</w:t>
      </w:r>
      <w:proofErr w:type="spellEnd"/>
      <w:r w:rsidR="00483278" w:rsidRPr="00210DD0">
        <w:t xml:space="preserve"> </w:t>
      </w:r>
      <w:sdt>
        <w:sdtPr>
          <w:id w:val="5796373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0DD0" w:rsidRPr="00210DD0">
            <w:rPr>
              <w:rFonts w:ascii="MS Gothic" w:eastAsia="MS Gothic" w:hAnsi="MS Gothic" w:hint="eastAsia"/>
            </w:rPr>
            <w:t>☒</w:t>
          </w:r>
        </w:sdtContent>
      </w:sdt>
      <w:proofErr w:type="spellStart"/>
      <w:r w:rsidR="00483278" w:rsidRPr="00210DD0">
        <w:t>Enexis</w:t>
      </w:r>
      <w:proofErr w:type="spellEnd"/>
      <w:r w:rsidR="00483278" w:rsidRPr="00210DD0">
        <w:t xml:space="preserve"> </w:t>
      </w:r>
      <w:sdt>
        <w:sdtPr>
          <w:id w:val="-779943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278" w:rsidRPr="00210DD0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483278" w:rsidRPr="00210DD0">
        <w:t>Cogas</w:t>
      </w:r>
      <w:proofErr w:type="spellEnd"/>
      <w:r w:rsidR="00483278" w:rsidRPr="00210DD0">
        <w:t xml:space="preserve"> </w:t>
      </w:r>
      <w:sdt>
        <w:sdtPr>
          <w:id w:val="-14643516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6624">
            <w:rPr>
              <w:rFonts w:ascii="MS Gothic" w:eastAsia="MS Gothic" w:hAnsi="MS Gothic" w:hint="eastAsia"/>
            </w:rPr>
            <w:t>☒</w:t>
          </w:r>
        </w:sdtContent>
      </w:sdt>
      <w:r w:rsidR="00483278" w:rsidRPr="00210DD0">
        <w:t xml:space="preserve">Ziggo </w:t>
      </w:r>
      <w:sdt>
        <w:sdtPr>
          <w:id w:val="-5895403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6624">
            <w:rPr>
              <w:rFonts w:ascii="MS Gothic" w:eastAsia="MS Gothic" w:hAnsi="MS Gothic" w:hint="eastAsia"/>
            </w:rPr>
            <w:t>☒</w:t>
          </w:r>
        </w:sdtContent>
      </w:sdt>
      <w:r w:rsidR="00816624">
        <w:t>Sweco</w:t>
      </w:r>
      <w:r w:rsidR="00B651D4">
        <w:t xml:space="preserve"> </w:t>
      </w:r>
      <w:sdt>
        <w:sdtPr>
          <w:id w:val="-793030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651D4">
            <w:rPr>
              <w:rFonts w:ascii="MS Gothic" w:eastAsia="MS Gothic" w:hAnsi="MS Gothic" w:hint="eastAsia"/>
            </w:rPr>
            <w:t>☒</w:t>
          </w:r>
        </w:sdtContent>
      </w:sdt>
      <w:r w:rsidR="00B651D4">
        <w:t xml:space="preserve">WMD </w:t>
      </w:r>
      <w:r w:rsidR="00483278" w:rsidRPr="00210DD0">
        <w:t xml:space="preserve"> </w:t>
      </w:r>
      <w:bookmarkStart w:id="1" w:name="_Hlk177030261"/>
      <w:sdt>
        <w:sdtPr>
          <w:id w:val="-82150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1D4">
            <w:rPr>
              <w:rFonts w:ascii="MS Gothic" w:eastAsia="MS Gothic" w:hAnsi="MS Gothic" w:hint="eastAsia"/>
            </w:rPr>
            <w:t>☐</w:t>
          </w:r>
        </w:sdtContent>
      </w:sdt>
      <w:bookmarkEnd w:id="1"/>
      <w:r w:rsidR="00483278" w:rsidRPr="00210DD0">
        <w:t>Participant, namelijk:</w:t>
      </w:r>
      <w:r w:rsidR="00060695">
        <w:t xml:space="preserve"> </w:t>
      </w:r>
    </w:p>
    <w:p w14:paraId="070A3F7F" w14:textId="3F7D79D6" w:rsidR="00C15DDB" w:rsidRPr="00064325" w:rsidRDefault="00C15DDB" w:rsidP="00F96940">
      <w:pPr>
        <w:pStyle w:val="Geenafstand"/>
      </w:pPr>
    </w:p>
    <w:p w14:paraId="7C0CD835" w14:textId="742AB977" w:rsidR="0046753C" w:rsidRPr="00210DD0" w:rsidRDefault="00B83229" w:rsidP="00F96940">
      <w:pPr>
        <w:pStyle w:val="Geenafstand"/>
      </w:pPr>
      <w:r w:rsidRPr="00210DD0">
        <w:t>Verslaglegger:</w:t>
      </w:r>
      <w:r w:rsidR="00BA0319" w:rsidRPr="00210DD0">
        <w:tab/>
      </w:r>
      <w:r w:rsidR="00D648FF">
        <w:t>Stephen Stienstra</w:t>
      </w:r>
      <w:r w:rsidRPr="00210DD0">
        <w:br/>
        <w:t>Telefoon:</w:t>
      </w:r>
      <w:r w:rsidR="00BA0319" w:rsidRPr="00210DD0">
        <w:tab/>
      </w:r>
      <w:r w:rsidR="00AE1372" w:rsidRPr="00210DD0">
        <w:br/>
      </w:r>
    </w:p>
    <w:p w14:paraId="55E22F77" w14:textId="031DA7C9" w:rsidR="00C15DDB" w:rsidRDefault="00E47150" w:rsidP="00C15DDB">
      <w:pPr>
        <w:pStyle w:val="Kop2"/>
        <w:pBdr>
          <w:bottom w:val="single" w:sz="6" w:space="1" w:color="auto"/>
        </w:pBdr>
      </w:pPr>
      <w:r w:rsidRPr="00C15DDB">
        <w:t>Betrokkenen</w:t>
      </w:r>
      <w:r w:rsidR="00E53D50" w:rsidRPr="00C15DDB">
        <w:t xml:space="preserve"> </w:t>
      </w:r>
      <w:r w:rsidR="00E9536B" w:rsidRPr="00C15DDB">
        <w:t>(</w:t>
      </w:r>
      <w:r w:rsidR="005A7ECB" w:rsidRPr="00C15DDB">
        <w:t>NB</w:t>
      </w:r>
      <w:r w:rsidR="0033164F" w:rsidRPr="00C15DDB">
        <w:t>, CA, initiatiefnemer, vergunningverlener</w:t>
      </w:r>
      <w:r w:rsidR="00B515FD" w:rsidRPr="00C15DDB">
        <w:t>, etc.)</w:t>
      </w:r>
      <w:r w:rsidR="00853A6B" w:rsidRPr="00C15DDB">
        <w:t>:</w:t>
      </w:r>
    </w:p>
    <w:tbl>
      <w:tblPr>
        <w:tblStyle w:val="Tabelraster"/>
        <w:tblpPr w:leftFromText="141" w:rightFromText="141" w:vertAnchor="text" w:horzAnchor="margin" w:tblpY="147"/>
        <w:tblW w:w="9918" w:type="dxa"/>
        <w:tblLook w:val="04A0" w:firstRow="1" w:lastRow="0" w:firstColumn="1" w:lastColumn="0" w:noHBand="0" w:noVBand="1"/>
      </w:tblPr>
      <w:tblGrid>
        <w:gridCol w:w="1356"/>
        <w:gridCol w:w="1354"/>
        <w:gridCol w:w="1124"/>
        <w:gridCol w:w="1586"/>
        <w:gridCol w:w="3401"/>
        <w:gridCol w:w="1097"/>
      </w:tblGrid>
      <w:tr w:rsidR="00064325" w14:paraId="018F7250" w14:textId="77777777" w:rsidTr="00F65E66">
        <w:tc>
          <w:tcPr>
            <w:tcW w:w="1369" w:type="dxa"/>
          </w:tcPr>
          <w:p w14:paraId="74BEF3CD" w14:textId="77777777" w:rsidR="00C15DDB" w:rsidRPr="0061601E" w:rsidRDefault="00C15DDB" w:rsidP="00C15DDB">
            <w:pPr>
              <w:pStyle w:val="Geenafstand"/>
              <w:rPr>
                <w:b/>
                <w:bCs/>
              </w:rPr>
            </w:pPr>
            <w:r w:rsidRPr="0061601E">
              <w:rPr>
                <w:b/>
                <w:bCs/>
              </w:rPr>
              <w:t>Naam</w:t>
            </w:r>
          </w:p>
        </w:tc>
        <w:tc>
          <w:tcPr>
            <w:tcW w:w="1363" w:type="dxa"/>
          </w:tcPr>
          <w:p w14:paraId="5C9BE752" w14:textId="77777777" w:rsidR="00C15DDB" w:rsidRPr="0061601E" w:rsidRDefault="00C15DDB" w:rsidP="00C15DDB">
            <w:pPr>
              <w:pStyle w:val="Geenafstand"/>
              <w:rPr>
                <w:b/>
                <w:bCs/>
              </w:rPr>
            </w:pPr>
            <w:r w:rsidRPr="0061601E">
              <w:rPr>
                <w:b/>
                <w:bCs/>
              </w:rPr>
              <w:t>Functie</w:t>
            </w:r>
          </w:p>
        </w:tc>
        <w:tc>
          <w:tcPr>
            <w:tcW w:w="1140" w:type="dxa"/>
          </w:tcPr>
          <w:p w14:paraId="64062BB3" w14:textId="77777777" w:rsidR="00C15DDB" w:rsidRPr="0061601E" w:rsidRDefault="00C15DDB" w:rsidP="00C15DDB">
            <w:pPr>
              <w:pStyle w:val="Geenafstand"/>
              <w:rPr>
                <w:b/>
                <w:bCs/>
              </w:rPr>
            </w:pPr>
            <w:r w:rsidRPr="0061601E">
              <w:rPr>
                <w:b/>
                <w:bCs/>
              </w:rPr>
              <w:t>Bedrijf</w:t>
            </w:r>
          </w:p>
        </w:tc>
        <w:tc>
          <w:tcPr>
            <w:tcW w:w="1617" w:type="dxa"/>
          </w:tcPr>
          <w:p w14:paraId="5BC755FB" w14:textId="77777777" w:rsidR="00C15DDB" w:rsidRPr="0061601E" w:rsidRDefault="00C15DDB" w:rsidP="00C15DDB">
            <w:pPr>
              <w:pStyle w:val="Geenafstand"/>
              <w:rPr>
                <w:b/>
                <w:bCs/>
              </w:rPr>
            </w:pPr>
            <w:r w:rsidRPr="0061601E">
              <w:rPr>
                <w:b/>
                <w:bCs/>
              </w:rPr>
              <w:t>Telefoon</w:t>
            </w:r>
          </w:p>
        </w:tc>
        <w:tc>
          <w:tcPr>
            <w:tcW w:w="3548" w:type="dxa"/>
          </w:tcPr>
          <w:p w14:paraId="093A63DD" w14:textId="77777777" w:rsidR="00C15DDB" w:rsidRPr="0061601E" w:rsidRDefault="00C15DDB" w:rsidP="00C15DDB">
            <w:pPr>
              <w:pStyle w:val="Geenafstand"/>
              <w:rPr>
                <w:b/>
                <w:bCs/>
              </w:rPr>
            </w:pPr>
            <w:r w:rsidRPr="0061601E">
              <w:rPr>
                <w:b/>
                <w:bCs/>
              </w:rPr>
              <w:t>Email</w:t>
            </w:r>
          </w:p>
        </w:tc>
        <w:tc>
          <w:tcPr>
            <w:tcW w:w="881" w:type="dxa"/>
          </w:tcPr>
          <w:p w14:paraId="2015DB6C" w14:textId="77777777" w:rsidR="00C15DDB" w:rsidRPr="0017738B" w:rsidRDefault="00C15DDB" w:rsidP="00C15DDB">
            <w:pPr>
              <w:pStyle w:val="Geenafstand"/>
              <w:rPr>
                <w:b/>
                <w:bCs/>
                <w:highlight w:val="yellow"/>
              </w:rPr>
            </w:pPr>
            <w:r w:rsidRPr="005A7ECB">
              <w:rPr>
                <w:b/>
                <w:bCs/>
              </w:rPr>
              <w:t>Aanwezig</w:t>
            </w:r>
          </w:p>
        </w:tc>
      </w:tr>
      <w:tr w:rsidR="00064325" w14:paraId="1BAE58CA" w14:textId="77777777" w:rsidTr="00F65E66">
        <w:tc>
          <w:tcPr>
            <w:tcW w:w="1369" w:type="dxa"/>
          </w:tcPr>
          <w:p w14:paraId="772123C0" w14:textId="7A9A36B0" w:rsidR="00C15DDB" w:rsidRPr="00855FDB" w:rsidRDefault="00210DD0" w:rsidP="00C15DDB">
            <w:pPr>
              <w:pStyle w:val="Geenafstand"/>
            </w:pPr>
            <w:r>
              <w:t xml:space="preserve">Bert </w:t>
            </w:r>
            <w:proofErr w:type="spellStart"/>
            <w:r>
              <w:t>Ardesch</w:t>
            </w:r>
            <w:proofErr w:type="spellEnd"/>
          </w:p>
        </w:tc>
        <w:tc>
          <w:tcPr>
            <w:tcW w:w="1363" w:type="dxa"/>
          </w:tcPr>
          <w:p w14:paraId="4D6581E6" w14:textId="44077E48" w:rsidR="00C15DDB" w:rsidRPr="00855FDB" w:rsidRDefault="00210DD0" w:rsidP="00C15DDB">
            <w:pPr>
              <w:pStyle w:val="Geenafstand"/>
            </w:pPr>
            <w:r>
              <w:t>Uitvoerder</w:t>
            </w:r>
          </w:p>
        </w:tc>
        <w:tc>
          <w:tcPr>
            <w:tcW w:w="1140" w:type="dxa"/>
          </w:tcPr>
          <w:p w14:paraId="4A353164" w14:textId="2DAC2652" w:rsidR="00C15DDB" w:rsidRPr="00855FDB" w:rsidRDefault="00210DD0" w:rsidP="00C15DDB">
            <w:pPr>
              <w:pStyle w:val="Geenafstand"/>
            </w:pPr>
            <w:r>
              <w:t>BAM</w:t>
            </w:r>
          </w:p>
        </w:tc>
        <w:tc>
          <w:tcPr>
            <w:tcW w:w="1617" w:type="dxa"/>
          </w:tcPr>
          <w:p w14:paraId="75B4A530" w14:textId="36E5397E" w:rsidR="00C15DDB" w:rsidRPr="00855FDB" w:rsidRDefault="00C15DDB" w:rsidP="00C15DDB">
            <w:pPr>
              <w:pStyle w:val="Geenafstand"/>
            </w:pPr>
          </w:p>
        </w:tc>
        <w:tc>
          <w:tcPr>
            <w:tcW w:w="3548" w:type="dxa"/>
          </w:tcPr>
          <w:p w14:paraId="2E3216CD" w14:textId="193C3C62" w:rsidR="00C15DDB" w:rsidRPr="00855FDB" w:rsidRDefault="00C15DDB" w:rsidP="00C15DDB">
            <w:pPr>
              <w:pStyle w:val="Geenafstand"/>
            </w:pPr>
          </w:p>
        </w:tc>
        <w:tc>
          <w:tcPr>
            <w:tcW w:w="881" w:type="dxa"/>
          </w:tcPr>
          <w:p w14:paraId="52A193C2" w14:textId="404782A9" w:rsidR="00C15DDB" w:rsidRPr="00855FDB" w:rsidRDefault="000D2729" w:rsidP="00C15DDB">
            <w:pPr>
              <w:pStyle w:val="Geenafstand"/>
            </w:pPr>
            <w:r>
              <w:t>ja</w:t>
            </w:r>
          </w:p>
        </w:tc>
      </w:tr>
      <w:tr w:rsidR="00064325" w14:paraId="6580EB66" w14:textId="77777777" w:rsidTr="00F65E66">
        <w:tc>
          <w:tcPr>
            <w:tcW w:w="1369" w:type="dxa"/>
          </w:tcPr>
          <w:p w14:paraId="0A90F2A9" w14:textId="65B7B7E4" w:rsidR="00C15DDB" w:rsidRPr="00855FDB" w:rsidRDefault="00060695" w:rsidP="00C15DDB">
            <w:pPr>
              <w:pStyle w:val="Geenafstand"/>
            </w:pPr>
            <w:r>
              <w:t>John Kikkert</w:t>
            </w:r>
          </w:p>
        </w:tc>
        <w:tc>
          <w:tcPr>
            <w:tcW w:w="1363" w:type="dxa"/>
          </w:tcPr>
          <w:p w14:paraId="75B9F67D" w14:textId="319C6056" w:rsidR="00C15DDB" w:rsidRPr="00855FDB" w:rsidRDefault="00AB3F67" w:rsidP="00C15DDB">
            <w:pPr>
              <w:pStyle w:val="Geenafstand"/>
            </w:pPr>
            <w:r>
              <w:t>Uitvoerder</w:t>
            </w:r>
          </w:p>
        </w:tc>
        <w:tc>
          <w:tcPr>
            <w:tcW w:w="1140" w:type="dxa"/>
          </w:tcPr>
          <w:p w14:paraId="7A3202FB" w14:textId="6FCE4150" w:rsidR="00C15DDB" w:rsidRPr="00855FDB" w:rsidRDefault="00E85726" w:rsidP="00C15DDB">
            <w:pPr>
              <w:pStyle w:val="Geenafstand"/>
            </w:pPr>
            <w:r>
              <w:t>WMD</w:t>
            </w:r>
          </w:p>
        </w:tc>
        <w:tc>
          <w:tcPr>
            <w:tcW w:w="1617" w:type="dxa"/>
          </w:tcPr>
          <w:p w14:paraId="6BA954D6" w14:textId="0E98B75F" w:rsidR="00C15DDB" w:rsidRPr="00855FDB" w:rsidRDefault="00C15DDB" w:rsidP="00C15DDB">
            <w:pPr>
              <w:pStyle w:val="Geenafstand"/>
            </w:pPr>
          </w:p>
        </w:tc>
        <w:tc>
          <w:tcPr>
            <w:tcW w:w="3548" w:type="dxa"/>
          </w:tcPr>
          <w:p w14:paraId="5A28871C" w14:textId="12DB71F7" w:rsidR="00C15DDB" w:rsidRPr="00855FDB" w:rsidRDefault="00C15DDB" w:rsidP="00C15DDB">
            <w:pPr>
              <w:pStyle w:val="Geenafstand"/>
            </w:pPr>
          </w:p>
        </w:tc>
        <w:tc>
          <w:tcPr>
            <w:tcW w:w="881" w:type="dxa"/>
          </w:tcPr>
          <w:p w14:paraId="5FD41044" w14:textId="6536E9A8" w:rsidR="00C15DDB" w:rsidRPr="00855FDB" w:rsidRDefault="000D2729" w:rsidP="00C15DDB">
            <w:pPr>
              <w:pStyle w:val="Geenafstand"/>
            </w:pPr>
            <w:r>
              <w:t>ja</w:t>
            </w:r>
          </w:p>
        </w:tc>
      </w:tr>
      <w:tr w:rsidR="00064325" w14:paraId="79FB6CA1" w14:textId="77777777" w:rsidTr="00F65E66">
        <w:tc>
          <w:tcPr>
            <w:tcW w:w="1369" w:type="dxa"/>
          </w:tcPr>
          <w:p w14:paraId="40C6352D" w14:textId="78965A43" w:rsidR="003D63C1" w:rsidRDefault="00AF59F7" w:rsidP="003D63C1">
            <w:pPr>
              <w:pStyle w:val="Geenafstand"/>
            </w:pPr>
            <w:r>
              <w:rPr>
                <w:rFonts w:eastAsia="Times New Roman"/>
              </w:rPr>
              <w:t xml:space="preserve">Michel </w:t>
            </w:r>
            <w:proofErr w:type="spellStart"/>
            <w:r>
              <w:rPr>
                <w:rFonts w:eastAsia="Times New Roman"/>
              </w:rPr>
              <w:t>Kruseman</w:t>
            </w:r>
            <w:proofErr w:type="spellEnd"/>
          </w:p>
        </w:tc>
        <w:tc>
          <w:tcPr>
            <w:tcW w:w="1363" w:type="dxa"/>
          </w:tcPr>
          <w:p w14:paraId="0EF2CEA0" w14:textId="484AAB7F" w:rsidR="003D63C1" w:rsidRDefault="00AF59F7" w:rsidP="003D63C1">
            <w:pPr>
              <w:pStyle w:val="Geenafstand"/>
            </w:pPr>
            <w:r>
              <w:t>Engineer</w:t>
            </w:r>
          </w:p>
        </w:tc>
        <w:tc>
          <w:tcPr>
            <w:tcW w:w="1140" w:type="dxa"/>
          </w:tcPr>
          <w:p w14:paraId="13ED8A59" w14:textId="6B837283" w:rsidR="003D63C1" w:rsidRDefault="00AF59F7" w:rsidP="003D63C1">
            <w:pPr>
              <w:pStyle w:val="Geenafstand"/>
            </w:pPr>
            <w:proofErr w:type="spellStart"/>
            <w:r>
              <w:t>Enexis</w:t>
            </w:r>
            <w:proofErr w:type="spellEnd"/>
          </w:p>
        </w:tc>
        <w:tc>
          <w:tcPr>
            <w:tcW w:w="1617" w:type="dxa"/>
          </w:tcPr>
          <w:p w14:paraId="1AE130FB" w14:textId="7D5A532C" w:rsidR="003D63C1" w:rsidRDefault="003D63C1" w:rsidP="003D63C1">
            <w:pPr>
              <w:pStyle w:val="Geenafstand"/>
            </w:pPr>
          </w:p>
        </w:tc>
        <w:tc>
          <w:tcPr>
            <w:tcW w:w="3548" w:type="dxa"/>
          </w:tcPr>
          <w:p w14:paraId="4C20CCF2" w14:textId="07AFC662" w:rsidR="003D63C1" w:rsidRDefault="003D63C1" w:rsidP="003D63C1">
            <w:pPr>
              <w:pStyle w:val="Geenafstand"/>
            </w:pPr>
          </w:p>
        </w:tc>
        <w:tc>
          <w:tcPr>
            <w:tcW w:w="881" w:type="dxa"/>
          </w:tcPr>
          <w:p w14:paraId="21634FDC" w14:textId="7C32898E" w:rsidR="003D63C1" w:rsidRDefault="00F65E66" w:rsidP="003D63C1">
            <w:pPr>
              <w:pStyle w:val="Geenafstand"/>
            </w:pPr>
            <w:r>
              <w:t>ja</w:t>
            </w:r>
          </w:p>
        </w:tc>
      </w:tr>
      <w:tr w:rsidR="00064325" w14:paraId="1234F962" w14:textId="77777777" w:rsidTr="00F65E66">
        <w:tc>
          <w:tcPr>
            <w:tcW w:w="1369" w:type="dxa"/>
          </w:tcPr>
          <w:p w14:paraId="40C371EC" w14:textId="2792A142" w:rsidR="00176300" w:rsidRDefault="000D2729" w:rsidP="00176300">
            <w:pPr>
              <w:pStyle w:val="Geenafstand"/>
            </w:pPr>
            <w:r>
              <w:t xml:space="preserve">Stephen </w:t>
            </w:r>
            <w:proofErr w:type="spellStart"/>
            <w:r>
              <w:t>stienstra</w:t>
            </w:r>
            <w:proofErr w:type="spellEnd"/>
          </w:p>
        </w:tc>
        <w:tc>
          <w:tcPr>
            <w:tcW w:w="1363" w:type="dxa"/>
          </w:tcPr>
          <w:p w14:paraId="24F646C0" w14:textId="2CCB86AA" w:rsidR="00176300" w:rsidRDefault="000D2729" w:rsidP="00176300">
            <w:pPr>
              <w:pStyle w:val="Geenafstand"/>
            </w:pPr>
            <w:r>
              <w:t>Engineer</w:t>
            </w:r>
          </w:p>
        </w:tc>
        <w:tc>
          <w:tcPr>
            <w:tcW w:w="1140" w:type="dxa"/>
          </w:tcPr>
          <w:p w14:paraId="1704E954" w14:textId="294E8D79" w:rsidR="00176300" w:rsidRDefault="000D2729" w:rsidP="00176300">
            <w:pPr>
              <w:pStyle w:val="Geenafstand"/>
            </w:pPr>
            <w:r>
              <w:t>BAM</w:t>
            </w:r>
          </w:p>
        </w:tc>
        <w:tc>
          <w:tcPr>
            <w:tcW w:w="1617" w:type="dxa"/>
          </w:tcPr>
          <w:p w14:paraId="3277EA1F" w14:textId="61398EAA" w:rsidR="00176300" w:rsidRDefault="00176300" w:rsidP="00176300">
            <w:pPr>
              <w:pStyle w:val="Geenafstand"/>
            </w:pPr>
          </w:p>
        </w:tc>
        <w:tc>
          <w:tcPr>
            <w:tcW w:w="3548" w:type="dxa"/>
          </w:tcPr>
          <w:p w14:paraId="3D5D805A" w14:textId="0D35BA52" w:rsidR="00176300" w:rsidRDefault="00176300" w:rsidP="00176300">
            <w:pPr>
              <w:pStyle w:val="Geenafstand"/>
            </w:pPr>
          </w:p>
        </w:tc>
        <w:tc>
          <w:tcPr>
            <w:tcW w:w="881" w:type="dxa"/>
          </w:tcPr>
          <w:p w14:paraId="4711D569" w14:textId="16351C22" w:rsidR="00176300" w:rsidRDefault="00F65E66" w:rsidP="00176300">
            <w:pPr>
              <w:pStyle w:val="Geenafstand"/>
            </w:pPr>
            <w:r>
              <w:t>ja</w:t>
            </w:r>
          </w:p>
        </w:tc>
      </w:tr>
      <w:tr w:rsidR="00064325" w14:paraId="64222FDE" w14:textId="77777777" w:rsidTr="00F65E66">
        <w:tc>
          <w:tcPr>
            <w:tcW w:w="1369" w:type="dxa"/>
          </w:tcPr>
          <w:p w14:paraId="4620B35E" w14:textId="6EDF3169" w:rsidR="00A85A4D" w:rsidRDefault="00816624" w:rsidP="00A85A4D">
            <w:pPr>
              <w:pStyle w:val="Geenafstand"/>
            </w:pPr>
            <w:r>
              <w:t xml:space="preserve">Vishal </w:t>
            </w:r>
            <w:proofErr w:type="spellStart"/>
            <w:r>
              <w:t>Ganpat</w:t>
            </w:r>
            <w:proofErr w:type="spellEnd"/>
          </w:p>
        </w:tc>
        <w:tc>
          <w:tcPr>
            <w:tcW w:w="1363" w:type="dxa"/>
          </w:tcPr>
          <w:p w14:paraId="6F8E073F" w14:textId="7DB96249" w:rsidR="00A85A4D" w:rsidRDefault="00816624" w:rsidP="00A85A4D">
            <w:pPr>
              <w:pStyle w:val="Geenafstand"/>
            </w:pPr>
            <w:r>
              <w:t>Junior Engineer</w:t>
            </w:r>
          </w:p>
        </w:tc>
        <w:tc>
          <w:tcPr>
            <w:tcW w:w="1140" w:type="dxa"/>
          </w:tcPr>
          <w:p w14:paraId="36B8DD85" w14:textId="6E305907" w:rsidR="00A85A4D" w:rsidRDefault="00816624" w:rsidP="00A85A4D">
            <w:pPr>
              <w:pStyle w:val="Geenafstand"/>
            </w:pPr>
            <w:proofErr w:type="spellStart"/>
            <w:r>
              <w:t>Enexis</w:t>
            </w:r>
            <w:proofErr w:type="spellEnd"/>
          </w:p>
        </w:tc>
        <w:tc>
          <w:tcPr>
            <w:tcW w:w="1617" w:type="dxa"/>
          </w:tcPr>
          <w:p w14:paraId="6D1704DD" w14:textId="6529410A" w:rsidR="00A85A4D" w:rsidRDefault="00A85A4D" w:rsidP="00A85A4D">
            <w:pPr>
              <w:pStyle w:val="Geenafstand"/>
            </w:pPr>
          </w:p>
        </w:tc>
        <w:tc>
          <w:tcPr>
            <w:tcW w:w="3548" w:type="dxa"/>
          </w:tcPr>
          <w:p w14:paraId="2722926A" w14:textId="7822F668" w:rsidR="00A85A4D" w:rsidRDefault="00A85A4D" w:rsidP="00A85A4D">
            <w:pPr>
              <w:pStyle w:val="Geenafstand"/>
            </w:pPr>
          </w:p>
        </w:tc>
        <w:tc>
          <w:tcPr>
            <w:tcW w:w="881" w:type="dxa"/>
          </w:tcPr>
          <w:p w14:paraId="7457B75C" w14:textId="307FC2AF" w:rsidR="00A85A4D" w:rsidRDefault="00816624" w:rsidP="00A85A4D">
            <w:pPr>
              <w:pStyle w:val="Geenafstand"/>
            </w:pPr>
            <w:r>
              <w:t>Ja</w:t>
            </w:r>
          </w:p>
        </w:tc>
      </w:tr>
      <w:tr w:rsidR="00064325" w14:paraId="14FBE2FD" w14:textId="77777777" w:rsidTr="00F65E66">
        <w:tc>
          <w:tcPr>
            <w:tcW w:w="1369" w:type="dxa"/>
          </w:tcPr>
          <w:p w14:paraId="70BAC358" w14:textId="51922FD7" w:rsidR="00B544F1" w:rsidRDefault="00816624" w:rsidP="00B544F1">
            <w:pPr>
              <w:pStyle w:val="Geenafstand"/>
            </w:pPr>
            <w:r>
              <w:t>Martin Hospers</w:t>
            </w:r>
          </w:p>
        </w:tc>
        <w:tc>
          <w:tcPr>
            <w:tcW w:w="1363" w:type="dxa"/>
          </w:tcPr>
          <w:p w14:paraId="47E50812" w14:textId="185FFFB4" w:rsidR="00B544F1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3873732E" w14:textId="5D2A0349" w:rsidR="00B544F1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401680FB" w14:textId="383F46CF" w:rsidR="00B544F1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3A5EEBC9" w14:textId="7053EE23" w:rsidR="00FA064E" w:rsidRDefault="00FA064E" w:rsidP="00B544F1">
            <w:pPr>
              <w:pStyle w:val="Geenafstand"/>
            </w:pPr>
          </w:p>
        </w:tc>
        <w:tc>
          <w:tcPr>
            <w:tcW w:w="881" w:type="dxa"/>
          </w:tcPr>
          <w:p w14:paraId="66884640" w14:textId="7F7F3D7C" w:rsidR="00B544F1" w:rsidRDefault="00816624" w:rsidP="00B544F1">
            <w:pPr>
              <w:pStyle w:val="Geenafstand"/>
            </w:pPr>
            <w:r>
              <w:t>Ja</w:t>
            </w:r>
          </w:p>
        </w:tc>
      </w:tr>
      <w:tr w:rsidR="00064325" w14:paraId="7239FBA7" w14:textId="77777777" w:rsidTr="00F65E66">
        <w:tc>
          <w:tcPr>
            <w:tcW w:w="1369" w:type="dxa"/>
          </w:tcPr>
          <w:p w14:paraId="1DD39B12" w14:textId="760AE80D" w:rsidR="00B544F1" w:rsidRPr="00855FDB" w:rsidRDefault="00816624" w:rsidP="00B544F1">
            <w:pPr>
              <w:pStyle w:val="Geenafstand"/>
            </w:pPr>
            <w:r>
              <w:t>R Snijders</w:t>
            </w:r>
          </w:p>
        </w:tc>
        <w:tc>
          <w:tcPr>
            <w:tcW w:w="1363" w:type="dxa"/>
          </w:tcPr>
          <w:p w14:paraId="59F0D469" w14:textId="5CFE1337" w:rsidR="00B544F1" w:rsidRPr="00855FDB" w:rsidRDefault="00816624" w:rsidP="00B544F1">
            <w:pPr>
              <w:pStyle w:val="Geenafstand"/>
            </w:pPr>
            <w:proofErr w:type="spellStart"/>
            <w:r>
              <w:t>Initatief</w:t>
            </w:r>
            <w:proofErr w:type="spellEnd"/>
            <w:r>
              <w:t xml:space="preserve"> nemer</w:t>
            </w:r>
          </w:p>
        </w:tc>
        <w:tc>
          <w:tcPr>
            <w:tcW w:w="1140" w:type="dxa"/>
          </w:tcPr>
          <w:p w14:paraId="071195F1" w14:textId="55600D97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48B1F134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6D7F29A3" w14:textId="5EE3A661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426D3293" w14:textId="23367A5E" w:rsidR="00B544F1" w:rsidRPr="00855FDB" w:rsidRDefault="00816624" w:rsidP="00B544F1">
            <w:pPr>
              <w:pStyle w:val="Geenafstand"/>
            </w:pPr>
            <w:r>
              <w:t>Ja</w:t>
            </w:r>
          </w:p>
        </w:tc>
      </w:tr>
      <w:tr w:rsidR="00064325" w14:paraId="1F9EE980" w14:textId="77777777" w:rsidTr="00F65E66">
        <w:tc>
          <w:tcPr>
            <w:tcW w:w="1369" w:type="dxa"/>
          </w:tcPr>
          <w:p w14:paraId="74809B05" w14:textId="1337187B" w:rsidR="00B544F1" w:rsidRDefault="00816624" w:rsidP="00B544F1">
            <w:pPr>
              <w:pStyle w:val="Geenafstand"/>
            </w:pPr>
            <w:r>
              <w:t>Jeroen Luchies</w:t>
            </w:r>
          </w:p>
        </w:tc>
        <w:tc>
          <w:tcPr>
            <w:tcW w:w="1363" w:type="dxa"/>
          </w:tcPr>
          <w:p w14:paraId="04C7F5B2" w14:textId="653FB44A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06297047" w14:textId="43B3618B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7EC5199F" w14:textId="57F45552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6A74F40D" w14:textId="5E72C635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23C38A57" w14:textId="552A13A6" w:rsidR="00B544F1" w:rsidRDefault="00816624" w:rsidP="00B544F1">
            <w:pPr>
              <w:pStyle w:val="Geenafstand"/>
            </w:pPr>
            <w:r>
              <w:t>Ja</w:t>
            </w:r>
          </w:p>
        </w:tc>
      </w:tr>
      <w:tr w:rsidR="00064325" w14:paraId="433B414D" w14:textId="77777777" w:rsidTr="00F65E66">
        <w:tc>
          <w:tcPr>
            <w:tcW w:w="1369" w:type="dxa"/>
          </w:tcPr>
          <w:p w14:paraId="35783619" w14:textId="4E37A3F6" w:rsidR="00B544F1" w:rsidRPr="00855FDB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5FC01D72" w14:textId="4FCFE468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68367960" w14:textId="48F731A0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0CDB4559" w14:textId="18B774AB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53002945" w14:textId="0920C376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483C0FE9" w14:textId="6A959FCF" w:rsidR="00B544F1" w:rsidRPr="00855FDB" w:rsidRDefault="00B544F1" w:rsidP="00B544F1">
            <w:pPr>
              <w:pStyle w:val="Geenafstand"/>
            </w:pPr>
          </w:p>
        </w:tc>
      </w:tr>
      <w:tr w:rsidR="00064325" w14:paraId="26F07B82" w14:textId="77777777" w:rsidTr="00F65E66">
        <w:tc>
          <w:tcPr>
            <w:tcW w:w="1369" w:type="dxa"/>
          </w:tcPr>
          <w:p w14:paraId="5344F0C7" w14:textId="319B768C" w:rsidR="00B544F1" w:rsidRPr="00855FDB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16D5D8EA" w14:textId="0FEDD1EF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24EF3B96" w14:textId="2903C01D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08CDB446" w14:textId="1685E08A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56899F8B" w14:textId="77A1D56E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78BA8796" w14:textId="4799F03B" w:rsidR="00B544F1" w:rsidRPr="00855FDB" w:rsidRDefault="00B544F1" w:rsidP="00B544F1">
            <w:pPr>
              <w:pStyle w:val="Geenafstand"/>
            </w:pPr>
          </w:p>
        </w:tc>
      </w:tr>
      <w:tr w:rsidR="00064325" w14:paraId="47F2843A" w14:textId="77777777" w:rsidTr="00F65E66">
        <w:tc>
          <w:tcPr>
            <w:tcW w:w="1369" w:type="dxa"/>
          </w:tcPr>
          <w:p w14:paraId="72BEE0FF" w14:textId="30BD3395" w:rsidR="00B544F1" w:rsidRPr="00855FDB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1FCA8E60" w14:textId="4CC4B0BD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38C4B68B" w14:textId="02ECAD65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6D9BB8C7" w14:textId="240F884D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0A0C92AC" w14:textId="3C3A4FAE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1F638503" w14:textId="341F9F98" w:rsidR="00B544F1" w:rsidRPr="00855FDB" w:rsidRDefault="00B544F1" w:rsidP="00B544F1">
            <w:pPr>
              <w:pStyle w:val="Geenafstand"/>
            </w:pPr>
          </w:p>
        </w:tc>
      </w:tr>
      <w:tr w:rsidR="00064325" w14:paraId="5FA5CF49" w14:textId="77777777" w:rsidTr="00F65E66">
        <w:tc>
          <w:tcPr>
            <w:tcW w:w="1369" w:type="dxa"/>
          </w:tcPr>
          <w:p w14:paraId="4BFFD9E2" w14:textId="4B8C3C98" w:rsidR="00B544F1" w:rsidRPr="00855FDB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31568599" w14:textId="4A481CF8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5F5017E5" w14:textId="3F375F19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1EB199D0" w14:textId="3BE444FD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1E669070" w14:textId="2C044BFF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5FBFE44A" w14:textId="65709B57" w:rsidR="00B544F1" w:rsidRPr="00855FDB" w:rsidRDefault="00B544F1" w:rsidP="00B544F1">
            <w:pPr>
              <w:pStyle w:val="Geenafstand"/>
            </w:pPr>
          </w:p>
        </w:tc>
      </w:tr>
      <w:tr w:rsidR="00064325" w14:paraId="54EDC0F0" w14:textId="77777777" w:rsidTr="00F65E66">
        <w:tc>
          <w:tcPr>
            <w:tcW w:w="1369" w:type="dxa"/>
          </w:tcPr>
          <w:p w14:paraId="3FEEA4AE" w14:textId="729EC72D" w:rsidR="00B544F1" w:rsidRPr="00855FDB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41308373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7D2F9D41" w14:textId="38BAD589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26B0B595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6432EF6A" w14:textId="61168A0C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1117B0FE" w14:textId="5DFD7FA3" w:rsidR="00B544F1" w:rsidRPr="00855FDB" w:rsidRDefault="00B544F1" w:rsidP="00B544F1">
            <w:pPr>
              <w:pStyle w:val="Geenafstand"/>
            </w:pPr>
          </w:p>
        </w:tc>
      </w:tr>
      <w:tr w:rsidR="00064325" w14:paraId="2F21C5F0" w14:textId="77777777" w:rsidTr="00F65E66">
        <w:tc>
          <w:tcPr>
            <w:tcW w:w="1369" w:type="dxa"/>
          </w:tcPr>
          <w:p w14:paraId="4F2E747D" w14:textId="5857AF75" w:rsidR="00B544F1" w:rsidRPr="00855FDB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4437CF21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2C11F829" w14:textId="1B16E4E4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486A0833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26C9550F" w14:textId="0F53C0C4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14D0F3B3" w14:textId="504C0474" w:rsidR="00B544F1" w:rsidRPr="00855FDB" w:rsidRDefault="00B544F1" w:rsidP="00B544F1">
            <w:pPr>
              <w:pStyle w:val="Geenafstand"/>
            </w:pPr>
          </w:p>
        </w:tc>
      </w:tr>
      <w:tr w:rsidR="00064325" w14:paraId="3CB806E5" w14:textId="77777777" w:rsidTr="00F65E66">
        <w:tc>
          <w:tcPr>
            <w:tcW w:w="1369" w:type="dxa"/>
          </w:tcPr>
          <w:p w14:paraId="66AF1D02" w14:textId="4D8A4A5B" w:rsidR="00B544F1" w:rsidRPr="00855FDB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66F8B3C2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6E15181A" w14:textId="3426BF6B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3A4A9C99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5B667CDC" w14:textId="21116A46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05D0F79D" w14:textId="36F2F0EC" w:rsidR="00B544F1" w:rsidRPr="00855FDB" w:rsidRDefault="00B544F1" w:rsidP="00B544F1">
            <w:pPr>
              <w:pStyle w:val="Geenafstand"/>
            </w:pPr>
          </w:p>
        </w:tc>
      </w:tr>
      <w:tr w:rsidR="00064325" w14:paraId="1D73FA5A" w14:textId="77777777" w:rsidTr="00F65E66">
        <w:tc>
          <w:tcPr>
            <w:tcW w:w="1369" w:type="dxa"/>
          </w:tcPr>
          <w:p w14:paraId="46683014" w14:textId="52085AB2" w:rsidR="00B544F1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260940F0" w14:textId="4CF79B29" w:rsidR="00B544F1" w:rsidRPr="00855FDB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4C0D1094" w14:textId="29D434BA" w:rsidR="00B544F1" w:rsidRPr="00855FDB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2C41CBFE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733B9B06" w14:textId="12B44BFF" w:rsidR="00B544F1" w:rsidRPr="00855FDB" w:rsidRDefault="00B544F1" w:rsidP="00B544F1">
            <w:pPr>
              <w:pStyle w:val="Geenafstand"/>
            </w:pPr>
          </w:p>
        </w:tc>
        <w:tc>
          <w:tcPr>
            <w:tcW w:w="881" w:type="dxa"/>
          </w:tcPr>
          <w:p w14:paraId="50B72785" w14:textId="4D5360C5" w:rsidR="00B544F1" w:rsidRDefault="00B544F1" w:rsidP="00B544F1">
            <w:pPr>
              <w:pStyle w:val="Geenafstand"/>
            </w:pPr>
          </w:p>
        </w:tc>
      </w:tr>
      <w:tr w:rsidR="00064325" w14:paraId="7126D9CD" w14:textId="77777777" w:rsidTr="00F65E66">
        <w:tc>
          <w:tcPr>
            <w:tcW w:w="1369" w:type="dxa"/>
          </w:tcPr>
          <w:p w14:paraId="6AD282F4" w14:textId="2093F405" w:rsidR="00B544F1" w:rsidRDefault="00B544F1" w:rsidP="00B544F1">
            <w:pPr>
              <w:pStyle w:val="Geenafstand"/>
            </w:pPr>
          </w:p>
        </w:tc>
        <w:tc>
          <w:tcPr>
            <w:tcW w:w="1363" w:type="dxa"/>
          </w:tcPr>
          <w:p w14:paraId="28F6BB42" w14:textId="77777777" w:rsidR="00B544F1" w:rsidRDefault="00B544F1" w:rsidP="00B544F1">
            <w:pPr>
              <w:pStyle w:val="Geenafstand"/>
            </w:pPr>
          </w:p>
        </w:tc>
        <w:tc>
          <w:tcPr>
            <w:tcW w:w="1140" w:type="dxa"/>
          </w:tcPr>
          <w:p w14:paraId="1C7AAD1E" w14:textId="77777777" w:rsidR="00B544F1" w:rsidRDefault="00B544F1" w:rsidP="00B544F1">
            <w:pPr>
              <w:pStyle w:val="Geenafstand"/>
            </w:pPr>
          </w:p>
        </w:tc>
        <w:tc>
          <w:tcPr>
            <w:tcW w:w="1617" w:type="dxa"/>
          </w:tcPr>
          <w:p w14:paraId="29501F15" w14:textId="77777777" w:rsidR="00B544F1" w:rsidRPr="00855FDB" w:rsidRDefault="00B544F1" w:rsidP="00B544F1">
            <w:pPr>
              <w:pStyle w:val="Geenafstand"/>
            </w:pPr>
          </w:p>
        </w:tc>
        <w:tc>
          <w:tcPr>
            <w:tcW w:w="3548" w:type="dxa"/>
          </w:tcPr>
          <w:p w14:paraId="01C5318A" w14:textId="278959CC" w:rsidR="00FA047C" w:rsidRDefault="00FA047C" w:rsidP="00B544F1">
            <w:pPr>
              <w:pStyle w:val="Geenafstand"/>
            </w:pPr>
          </w:p>
        </w:tc>
        <w:tc>
          <w:tcPr>
            <w:tcW w:w="881" w:type="dxa"/>
          </w:tcPr>
          <w:p w14:paraId="050A247F" w14:textId="258C4099" w:rsidR="00B544F1" w:rsidRDefault="00B544F1" w:rsidP="00B544F1">
            <w:pPr>
              <w:pStyle w:val="Geenafstand"/>
            </w:pPr>
          </w:p>
        </w:tc>
      </w:tr>
      <w:tr w:rsidR="00064325" w14:paraId="430C1147" w14:textId="77777777" w:rsidTr="00F65E66">
        <w:tc>
          <w:tcPr>
            <w:tcW w:w="1369" w:type="dxa"/>
          </w:tcPr>
          <w:p w14:paraId="2558495B" w14:textId="47FD92AF" w:rsidR="0041184E" w:rsidRDefault="0041184E" w:rsidP="0041184E">
            <w:pPr>
              <w:pStyle w:val="Geenafstand"/>
            </w:pPr>
          </w:p>
        </w:tc>
        <w:tc>
          <w:tcPr>
            <w:tcW w:w="1363" w:type="dxa"/>
          </w:tcPr>
          <w:p w14:paraId="4702E8CC" w14:textId="77777777" w:rsidR="0041184E" w:rsidRDefault="0041184E" w:rsidP="0041184E">
            <w:pPr>
              <w:pStyle w:val="Geenafstand"/>
            </w:pPr>
          </w:p>
        </w:tc>
        <w:tc>
          <w:tcPr>
            <w:tcW w:w="1140" w:type="dxa"/>
          </w:tcPr>
          <w:p w14:paraId="55A9B18D" w14:textId="77777777" w:rsidR="0041184E" w:rsidRDefault="0041184E" w:rsidP="0041184E">
            <w:pPr>
              <w:pStyle w:val="Geenafstand"/>
            </w:pPr>
          </w:p>
        </w:tc>
        <w:tc>
          <w:tcPr>
            <w:tcW w:w="1617" w:type="dxa"/>
          </w:tcPr>
          <w:p w14:paraId="6A0D4716" w14:textId="77777777" w:rsidR="0041184E" w:rsidRPr="00855FDB" w:rsidRDefault="0041184E" w:rsidP="0041184E">
            <w:pPr>
              <w:pStyle w:val="Geenafstand"/>
            </w:pPr>
          </w:p>
        </w:tc>
        <w:tc>
          <w:tcPr>
            <w:tcW w:w="3548" w:type="dxa"/>
          </w:tcPr>
          <w:p w14:paraId="1A6D012B" w14:textId="77777777" w:rsidR="0041184E" w:rsidRDefault="0041184E" w:rsidP="0041184E">
            <w:pPr>
              <w:pStyle w:val="Geenafstand"/>
            </w:pPr>
          </w:p>
        </w:tc>
        <w:tc>
          <w:tcPr>
            <w:tcW w:w="881" w:type="dxa"/>
          </w:tcPr>
          <w:p w14:paraId="62D290DB" w14:textId="670532DD" w:rsidR="0041184E" w:rsidRDefault="0041184E" w:rsidP="0041184E">
            <w:pPr>
              <w:pStyle w:val="Geenafstand"/>
            </w:pPr>
          </w:p>
        </w:tc>
      </w:tr>
      <w:tr w:rsidR="00064325" w14:paraId="2C1595BA" w14:textId="77777777" w:rsidTr="00F65E66">
        <w:tc>
          <w:tcPr>
            <w:tcW w:w="1369" w:type="dxa"/>
          </w:tcPr>
          <w:p w14:paraId="7C21D599" w14:textId="417A4C10" w:rsidR="0041184E" w:rsidRDefault="0041184E" w:rsidP="0041184E">
            <w:pPr>
              <w:pStyle w:val="Geenafstand"/>
            </w:pPr>
          </w:p>
        </w:tc>
        <w:tc>
          <w:tcPr>
            <w:tcW w:w="1363" w:type="dxa"/>
          </w:tcPr>
          <w:p w14:paraId="390C4711" w14:textId="77777777" w:rsidR="0041184E" w:rsidRDefault="0041184E" w:rsidP="0041184E">
            <w:pPr>
              <w:pStyle w:val="Geenafstand"/>
            </w:pPr>
          </w:p>
        </w:tc>
        <w:tc>
          <w:tcPr>
            <w:tcW w:w="1140" w:type="dxa"/>
          </w:tcPr>
          <w:p w14:paraId="270F3404" w14:textId="27249524" w:rsidR="0041184E" w:rsidRDefault="0041184E" w:rsidP="0041184E">
            <w:pPr>
              <w:pStyle w:val="Geenafstand"/>
            </w:pPr>
          </w:p>
        </w:tc>
        <w:tc>
          <w:tcPr>
            <w:tcW w:w="1617" w:type="dxa"/>
          </w:tcPr>
          <w:p w14:paraId="0D4B32F5" w14:textId="77777777" w:rsidR="0041184E" w:rsidRPr="00855FDB" w:rsidRDefault="0041184E" w:rsidP="0041184E">
            <w:pPr>
              <w:pStyle w:val="Geenafstand"/>
            </w:pPr>
          </w:p>
        </w:tc>
        <w:tc>
          <w:tcPr>
            <w:tcW w:w="3548" w:type="dxa"/>
          </w:tcPr>
          <w:p w14:paraId="18EE88A5" w14:textId="65F6E89C" w:rsidR="0041184E" w:rsidRDefault="0041184E" w:rsidP="0041184E">
            <w:pPr>
              <w:pStyle w:val="Geenafstand"/>
            </w:pPr>
          </w:p>
        </w:tc>
        <w:tc>
          <w:tcPr>
            <w:tcW w:w="881" w:type="dxa"/>
          </w:tcPr>
          <w:p w14:paraId="11FCD8CB" w14:textId="65F117B7" w:rsidR="0041184E" w:rsidRDefault="0041184E" w:rsidP="0041184E">
            <w:pPr>
              <w:pStyle w:val="Geenafstand"/>
            </w:pPr>
          </w:p>
        </w:tc>
      </w:tr>
    </w:tbl>
    <w:p w14:paraId="77483FCA" w14:textId="5E231655" w:rsidR="00E47150" w:rsidRDefault="00E47150" w:rsidP="00F96940">
      <w:pPr>
        <w:pStyle w:val="Geenafstand"/>
      </w:pPr>
    </w:p>
    <w:p w14:paraId="54553593" w14:textId="5B286B41" w:rsidR="0061601E" w:rsidRDefault="00CD3191" w:rsidP="00C15DDB">
      <w:pPr>
        <w:pStyle w:val="Kop2"/>
        <w:pBdr>
          <w:bottom w:val="single" w:sz="6" w:space="1" w:color="auto"/>
        </w:pBdr>
      </w:pPr>
      <w:r>
        <w:t>Afspraken</w:t>
      </w:r>
    </w:p>
    <w:p w14:paraId="38A784C4" w14:textId="77777777" w:rsidR="00E53CBE" w:rsidRPr="00E53CBE" w:rsidRDefault="00E53CBE" w:rsidP="00E53CBE">
      <w:pPr>
        <w:pStyle w:val="Geenafstand"/>
      </w:pPr>
    </w:p>
    <w:tbl>
      <w:tblPr>
        <w:tblStyle w:val="Tabelraster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EF787E" w14:paraId="696E409F" w14:textId="77777777" w:rsidTr="00E31A19">
        <w:trPr>
          <w:trHeight w:val="1028"/>
        </w:trPr>
        <w:tc>
          <w:tcPr>
            <w:tcW w:w="9497" w:type="dxa"/>
          </w:tcPr>
          <w:p w14:paraId="32105FC6" w14:textId="09BF8A46" w:rsidR="00816624" w:rsidRDefault="00816624" w:rsidP="00520D11">
            <w:pPr>
              <w:pStyle w:val="Geenafstand"/>
            </w:pPr>
            <w:r>
              <w:lastRenderedPageBreak/>
              <w:t>Nuts bedrijven moeten wachten op vergunning van de civiele aannemer wanneer hij kan starten met het verwijderen van al het straatwerk en bomen op de markt!</w:t>
            </w:r>
          </w:p>
          <w:p w14:paraId="6CECBE53" w14:textId="77777777" w:rsidR="00A91E14" w:rsidRDefault="00A91E14" w:rsidP="00520D11">
            <w:pPr>
              <w:pStyle w:val="Geenafstand"/>
            </w:pPr>
          </w:p>
          <w:p w14:paraId="0FC85A33" w14:textId="4D60BA39" w:rsidR="00816624" w:rsidRDefault="00816624" w:rsidP="00520D11">
            <w:pPr>
              <w:pStyle w:val="Geenafstand"/>
            </w:pPr>
            <w:r>
              <w:t>BAM verzorgt de uitvoeringsplanning</w:t>
            </w:r>
          </w:p>
          <w:p w14:paraId="60FC032B" w14:textId="77777777" w:rsidR="00A91E14" w:rsidRDefault="00A91E14" w:rsidP="00A91E1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Civiele aannemer graaft alle sleuven voor de BAM. Bam legt daarna alleen de nuts aan. Civiele aannemer vult sleuf weer aan en verdicht deze.</w:t>
            </w:r>
          </w:p>
          <w:p w14:paraId="1D644C54" w14:textId="77777777" w:rsidR="00A91E14" w:rsidRDefault="00A91E14" w:rsidP="00A91E1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Werkzaamheden BAM worden verrekend op regie volgens </w:t>
            </w:r>
            <w:proofErr w:type="spellStart"/>
            <w:r>
              <w:rPr>
                <w:rFonts w:ascii="Calibri" w:hAnsi="Calibri"/>
              </w:rPr>
              <w:t>Grond’g</w:t>
            </w:r>
            <w:proofErr w:type="spellEnd"/>
            <w:r>
              <w:rPr>
                <w:rFonts w:ascii="Calibri" w:hAnsi="Calibri"/>
              </w:rPr>
              <w:t xml:space="preserve"> bestek aan de hand van </w:t>
            </w:r>
            <w:proofErr w:type="spellStart"/>
            <w:r>
              <w:rPr>
                <w:rFonts w:ascii="Calibri" w:hAnsi="Calibri"/>
              </w:rPr>
              <w:t>bestekspost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t.b.s.</w:t>
            </w:r>
            <w:proofErr w:type="spellEnd"/>
            <w:r>
              <w:rPr>
                <w:rFonts w:ascii="Calibri" w:hAnsi="Calibri"/>
              </w:rPr>
              <w:t>  861110.</w:t>
            </w:r>
          </w:p>
          <w:p w14:paraId="4A758EED" w14:textId="77777777" w:rsidR="00A91E14" w:rsidRDefault="00A91E14" w:rsidP="00520D11">
            <w:pPr>
              <w:pStyle w:val="Geenafstand"/>
            </w:pPr>
          </w:p>
          <w:p w14:paraId="29DCF7CA" w14:textId="77777777" w:rsidR="00EB4894" w:rsidRDefault="00EB4894" w:rsidP="00520D11">
            <w:pPr>
              <w:pStyle w:val="Geenafstand"/>
            </w:pPr>
          </w:p>
          <w:p w14:paraId="67D96E13" w14:textId="1B60AC57" w:rsidR="008E4306" w:rsidRDefault="008E4306" w:rsidP="008E4306">
            <w:pPr>
              <w:pStyle w:val="Geenafstand"/>
            </w:pPr>
          </w:p>
          <w:p w14:paraId="7E67A693" w14:textId="6C4E2088" w:rsidR="00C71F19" w:rsidRDefault="00C71F19" w:rsidP="000B1301">
            <w:pPr>
              <w:pStyle w:val="Geenafstand"/>
            </w:pPr>
          </w:p>
        </w:tc>
      </w:tr>
      <w:tr w:rsidR="00C71F19" w14:paraId="52384D4F" w14:textId="77777777" w:rsidTr="00E31A19">
        <w:trPr>
          <w:trHeight w:val="70"/>
        </w:trPr>
        <w:tc>
          <w:tcPr>
            <w:tcW w:w="9497" w:type="dxa"/>
          </w:tcPr>
          <w:p w14:paraId="7B24EA2A" w14:textId="77777777" w:rsidR="00C71F19" w:rsidRDefault="00C71F19" w:rsidP="00520D11">
            <w:pPr>
              <w:pStyle w:val="Geenafstand"/>
            </w:pPr>
          </w:p>
        </w:tc>
      </w:tr>
    </w:tbl>
    <w:p w14:paraId="6BD68796" w14:textId="201C6388" w:rsidR="00647A10" w:rsidRDefault="00647A10">
      <w:pPr>
        <w:rPr>
          <w:rFonts w:eastAsiaTheme="majorEastAsia" w:cstheme="minorHAnsi"/>
          <w:sz w:val="26"/>
          <w:szCs w:val="26"/>
        </w:rPr>
      </w:pPr>
    </w:p>
    <w:p w14:paraId="17D239DB" w14:textId="37E874D3" w:rsidR="007677B5" w:rsidRDefault="00D44921" w:rsidP="006D16BB">
      <w:pPr>
        <w:pStyle w:val="Kop2"/>
        <w:pBdr>
          <w:bottom w:val="single" w:sz="6" w:space="1" w:color="auto"/>
        </w:pBdr>
      </w:pPr>
      <w:r>
        <w:t xml:space="preserve">Definitieve </w:t>
      </w:r>
      <w:r w:rsidR="00D76A92">
        <w:t>Werkomschrijving</w:t>
      </w:r>
    </w:p>
    <w:p w14:paraId="1F644A9D" w14:textId="77777777" w:rsidR="007214D9" w:rsidRPr="007214D9" w:rsidRDefault="007214D9" w:rsidP="007214D9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7214D9" w:rsidRPr="00532D13" w14:paraId="1F8D0138" w14:textId="77777777" w:rsidTr="00E31A19">
        <w:trPr>
          <w:trHeight w:val="4818"/>
        </w:trPr>
        <w:tc>
          <w:tcPr>
            <w:tcW w:w="9468" w:type="dxa"/>
          </w:tcPr>
          <w:p w14:paraId="387B5045" w14:textId="7078A227" w:rsidR="001A4F74" w:rsidRDefault="00946710" w:rsidP="005D1ACC">
            <w:pPr>
              <w:pStyle w:val="Geenafstand"/>
            </w:pPr>
            <w:r>
              <w:t xml:space="preserve">Voor het marktplein in Coevorden moet er een renovatie plaatsvinden. Om dit te kunnen doen moet de civiele aannemer het hele plein “plat” </w:t>
            </w:r>
            <w:r w:rsidR="00A91E14">
              <w:t>maken en de sleuven maken voor de nutsbedrijven</w:t>
            </w:r>
          </w:p>
          <w:p w14:paraId="749A8EC7" w14:textId="35951264" w:rsidR="00A91E14" w:rsidRPr="00532D13" w:rsidRDefault="00A91E14" w:rsidP="005D1ACC">
            <w:pPr>
              <w:pStyle w:val="Geenafstand"/>
            </w:pPr>
            <w:r>
              <w:t>Civiele aannemer opent en dicht de sleuven</w:t>
            </w:r>
          </w:p>
          <w:p w14:paraId="279523D9" w14:textId="06C3AE81" w:rsidR="00701DDA" w:rsidRPr="00532D13" w:rsidRDefault="00701DDA" w:rsidP="00F96940">
            <w:pPr>
              <w:pStyle w:val="Geenafstand"/>
              <w:rPr>
                <w:i/>
                <w:iCs/>
              </w:rPr>
            </w:pPr>
          </w:p>
        </w:tc>
      </w:tr>
    </w:tbl>
    <w:p w14:paraId="69E1A63B" w14:textId="77777777" w:rsidR="007214D9" w:rsidRPr="00532D13" w:rsidRDefault="007214D9" w:rsidP="00F96940">
      <w:pPr>
        <w:pStyle w:val="Geenafstand"/>
      </w:pPr>
    </w:p>
    <w:p w14:paraId="15D42746" w14:textId="3E2E69CF" w:rsidR="00EF2F4C" w:rsidRPr="00532D13" w:rsidRDefault="00EF2F4C" w:rsidP="00F96940">
      <w:pPr>
        <w:pStyle w:val="Geenafstand"/>
      </w:pPr>
    </w:p>
    <w:p w14:paraId="159DF49B" w14:textId="67BD9FF2" w:rsidR="00087055" w:rsidRPr="00532D13" w:rsidRDefault="00087055" w:rsidP="00F96940">
      <w:pPr>
        <w:pStyle w:val="Geenafstand"/>
      </w:pPr>
    </w:p>
    <w:p w14:paraId="70ADE53F" w14:textId="7E436A7E" w:rsidR="00087055" w:rsidRPr="00532D13" w:rsidRDefault="00946710" w:rsidP="00F96940">
      <w:pPr>
        <w:pStyle w:val="Geenafstand"/>
      </w:pPr>
      <w:r>
        <w:br/>
      </w:r>
    </w:p>
    <w:p w14:paraId="7AC852FF" w14:textId="7B596A44" w:rsidR="00946710" w:rsidRDefault="00946710">
      <w:r>
        <w:br w:type="page"/>
      </w:r>
    </w:p>
    <w:p w14:paraId="304EB4B4" w14:textId="77777777" w:rsidR="00087055" w:rsidRPr="00532D13" w:rsidRDefault="00087055" w:rsidP="00F96940">
      <w:pPr>
        <w:pStyle w:val="Geenafstand"/>
      </w:pPr>
    </w:p>
    <w:p w14:paraId="2C0382FB" w14:textId="575ABE25" w:rsidR="00D27DA8" w:rsidRDefault="001C4605" w:rsidP="006D16BB">
      <w:pPr>
        <w:pStyle w:val="Kop2"/>
        <w:pBdr>
          <w:bottom w:val="single" w:sz="6" w:space="1" w:color="auto"/>
        </w:pBdr>
      </w:pPr>
      <w:r w:rsidRPr="00C913D9">
        <w:t>Projectgebonden</w:t>
      </w:r>
      <w:r w:rsidR="0048432F" w:rsidRPr="00C913D9">
        <w:t xml:space="preserve"> risico’s</w:t>
      </w:r>
    </w:p>
    <w:p w14:paraId="61C1C991" w14:textId="71699084" w:rsidR="00D27DA8" w:rsidRDefault="00D27DA8" w:rsidP="00F96940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7214D9" w14:paraId="5E182B6C" w14:textId="77777777" w:rsidTr="007214D9">
        <w:trPr>
          <w:trHeight w:val="5511"/>
        </w:trPr>
        <w:tc>
          <w:tcPr>
            <w:tcW w:w="9468" w:type="dxa"/>
          </w:tcPr>
          <w:sdt>
            <w:sdtPr>
              <w:rPr>
                <w:i/>
                <w:iCs/>
              </w:rPr>
              <w:id w:val="1112870003"/>
              <w:placeholder>
                <w:docPart w:val="ECF5BD2EF23E43DCA4D2F2FAED106CCF"/>
              </w:placeholder>
            </w:sdtPr>
            <w:sdtEndPr/>
            <w:sdtContent>
              <w:p w14:paraId="166F1FD1" w14:textId="5816B5CD" w:rsidR="007214D9" w:rsidRDefault="00946710" w:rsidP="007214D9">
                <w:pPr>
                  <w:pStyle w:val="Geenafstand"/>
                  <w:rPr>
                    <w:i/>
                    <w:iCs/>
                  </w:rPr>
                </w:pPr>
                <w:r>
                  <w:rPr>
                    <w:i/>
                    <w:iCs/>
                  </w:rPr>
                  <w:t xml:space="preserve">Nog niet geïnventariseerd </w:t>
                </w:r>
              </w:p>
            </w:sdtContent>
          </w:sdt>
          <w:p w14:paraId="2707C8E7" w14:textId="77777777" w:rsidR="007214D9" w:rsidRDefault="007214D9" w:rsidP="00F96940">
            <w:pPr>
              <w:pStyle w:val="Geenafstand"/>
            </w:pPr>
          </w:p>
          <w:p w14:paraId="5CF92BF5" w14:textId="4CC45AB8" w:rsidR="004C11FD" w:rsidRDefault="004C11FD" w:rsidP="00F96940">
            <w:pPr>
              <w:pStyle w:val="Geenafstand"/>
            </w:pPr>
          </w:p>
        </w:tc>
      </w:tr>
    </w:tbl>
    <w:p w14:paraId="19B05065" w14:textId="77777777" w:rsidR="007214D9" w:rsidRDefault="007214D9" w:rsidP="00F96940">
      <w:pPr>
        <w:pStyle w:val="Geenafstand"/>
      </w:pPr>
    </w:p>
    <w:p w14:paraId="1CA5E411" w14:textId="45945ED1" w:rsidR="006D16BB" w:rsidRPr="00F76CFF" w:rsidRDefault="006D16BB" w:rsidP="007214D9">
      <w:pPr>
        <w:pStyle w:val="Geenafstand"/>
      </w:pPr>
    </w:p>
    <w:p w14:paraId="631358DC" w14:textId="6F4B73B5" w:rsidR="00B46D94" w:rsidRDefault="00901A75" w:rsidP="006D16BB">
      <w:pPr>
        <w:pStyle w:val="Kop2"/>
        <w:pBdr>
          <w:bottom w:val="single" w:sz="6" w:space="1" w:color="auto"/>
        </w:pBdr>
      </w:pPr>
      <w:r>
        <w:t xml:space="preserve">Bijzonderheden t.b.v. </w:t>
      </w:r>
      <w:r w:rsidR="00A525DF">
        <w:t>V&amp;G Plan</w:t>
      </w:r>
    </w:p>
    <w:p w14:paraId="3CA2D1E7" w14:textId="77777777" w:rsidR="007214D9" w:rsidRPr="007214D9" w:rsidRDefault="007214D9" w:rsidP="007214D9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7214D9" w14:paraId="6A3B4DCE" w14:textId="77777777" w:rsidTr="007214D9">
        <w:trPr>
          <w:trHeight w:val="5452"/>
        </w:trPr>
        <w:tc>
          <w:tcPr>
            <w:tcW w:w="9468" w:type="dxa"/>
          </w:tcPr>
          <w:p w14:paraId="63E8F851" w14:textId="031FE738" w:rsidR="007214D9" w:rsidRDefault="007214D9" w:rsidP="007214D9">
            <w:pPr>
              <w:pStyle w:val="Geenafstand"/>
              <w:rPr>
                <w:b/>
                <w:bCs/>
              </w:rPr>
            </w:pPr>
            <w:r w:rsidRPr="00FC7CE2">
              <w:rPr>
                <w:b/>
                <w:bCs/>
              </w:rPr>
              <w:t xml:space="preserve">Zijn er veiligheidsrisico van toepassing ten </w:t>
            </w:r>
            <w:r w:rsidR="00D434C9">
              <w:rPr>
                <w:b/>
                <w:bCs/>
              </w:rPr>
              <w:t>be</w:t>
            </w:r>
            <w:r w:rsidRPr="00FC7CE2">
              <w:rPr>
                <w:b/>
                <w:bCs/>
              </w:rPr>
              <w:t>hoeve van het V&amp;G plan?</w:t>
            </w:r>
          </w:p>
          <w:p w14:paraId="7B8B2838" w14:textId="5136A030" w:rsidR="007214D9" w:rsidRDefault="007B1B7A" w:rsidP="007214D9">
            <w:pPr>
              <w:pStyle w:val="Geenafstand"/>
              <w:rPr>
                <w:b/>
                <w:bCs/>
              </w:rPr>
            </w:pPr>
            <w:sdt>
              <w:sdtPr>
                <w:id w:val="18673322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62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7214D9">
              <w:t xml:space="preserve">Nee  </w:t>
            </w:r>
            <w:sdt>
              <w:sdtPr>
                <w:id w:val="35763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4D9" w:rsidRPr="003B067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214D9">
              <w:t>Ja, namelijk:</w:t>
            </w:r>
          </w:p>
          <w:p w14:paraId="2492E2A8" w14:textId="77777777" w:rsidR="007214D9" w:rsidRDefault="007214D9" w:rsidP="007214D9">
            <w:pPr>
              <w:pStyle w:val="Geenafstand"/>
              <w:rPr>
                <w:b/>
                <w:bCs/>
              </w:rPr>
            </w:pPr>
          </w:p>
          <w:p w14:paraId="320E19AE" w14:textId="77777777" w:rsidR="007214D9" w:rsidRDefault="007214D9" w:rsidP="007214D9">
            <w:pPr>
              <w:pStyle w:val="Geenafstand"/>
              <w:rPr>
                <w:b/>
                <w:bCs/>
              </w:rPr>
            </w:pPr>
          </w:p>
          <w:p w14:paraId="61FBE919" w14:textId="77777777" w:rsidR="007214D9" w:rsidRDefault="007214D9" w:rsidP="007214D9">
            <w:pPr>
              <w:pStyle w:val="Geenafstand"/>
              <w:rPr>
                <w:b/>
                <w:bCs/>
              </w:rPr>
            </w:pPr>
          </w:p>
          <w:p w14:paraId="182A4976" w14:textId="77777777" w:rsidR="007214D9" w:rsidRDefault="007214D9" w:rsidP="007214D9">
            <w:pPr>
              <w:pStyle w:val="Geenafstand"/>
              <w:rPr>
                <w:b/>
                <w:bCs/>
              </w:rPr>
            </w:pPr>
          </w:p>
          <w:p w14:paraId="2951047E" w14:textId="77777777" w:rsidR="007214D9" w:rsidRDefault="007214D9" w:rsidP="007214D9">
            <w:pPr>
              <w:pStyle w:val="Geenafstand"/>
              <w:rPr>
                <w:b/>
                <w:bCs/>
              </w:rPr>
            </w:pPr>
          </w:p>
          <w:p w14:paraId="24261A56" w14:textId="77777777" w:rsidR="007214D9" w:rsidRPr="00FC7CE2" w:rsidRDefault="007214D9" w:rsidP="007214D9">
            <w:pPr>
              <w:pStyle w:val="Geenafstand"/>
              <w:rPr>
                <w:b/>
                <w:bCs/>
              </w:rPr>
            </w:pPr>
          </w:p>
          <w:p w14:paraId="64CD106F" w14:textId="658EB73C" w:rsidR="007214D9" w:rsidRPr="00BA17A3" w:rsidRDefault="007214D9" w:rsidP="007214D9">
            <w:pPr>
              <w:pStyle w:val="Geenafstand"/>
            </w:pPr>
            <w:r>
              <w:rPr>
                <w:b/>
                <w:bCs/>
              </w:rPr>
              <w:t>Zijn er a</w:t>
            </w:r>
            <w:r w:rsidRPr="00F76CFF">
              <w:rPr>
                <w:b/>
                <w:bCs/>
              </w:rPr>
              <w:t>anvullende afspraken</w:t>
            </w:r>
            <w:r>
              <w:rPr>
                <w:b/>
                <w:bCs/>
              </w:rPr>
              <w:t xml:space="preserve"> van toepassing ten behoeve van het V&amp;G plan</w:t>
            </w:r>
            <w:r w:rsidRPr="00F76CFF">
              <w:rPr>
                <w:b/>
                <w:bCs/>
              </w:rPr>
              <w:t>?</w:t>
            </w:r>
            <w:r>
              <w:br/>
            </w:r>
            <w:sdt>
              <w:sdtPr>
                <w:id w:val="19431102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62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Nee  </w:t>
            </w:r>
            <w:sdt>
              <w:sdtPr>
                <w:id w:val="-31295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676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>Ja, namelijk:</w:t>
            </w:r>
          </w:p>
          <w:p w14:paraId="201F4232" w14:textId="77777777" w:rsidR="007214D9" w:rsidRDefault="007214D9" w:rsidP="00F96940">
            <w:pPr>
              <w:pStyle w:val="Geenafstand"/>
            </w:pPr>
          </w:p>
        </w:tc>
      </w:tr>
    </w:tbl>
    <w:p w14:paraId="74DC531C" w14:textId="7F51ACA0" w:rsidR="00867962" w:rsidRDefault="00867962" w:rsidP="00F96940">
      <w:pPr>
        <w:pStyle w:val="Geenafstand"/>
      </w:pPr>
    </w:p>
    <w:p w14:paraId="1D695F46" w14:textId="77777777" w:rsidR="004F5426" w:rsidRDefault="004F5426" w:rsidP="00F96940">
      <w:pPr>
        <w:pStyle w:val="Geenafstand"/>
        <w:rPr>
          <w:rFonts w:eastAsiaTheme="majorEastAsia" w:cstheme="minorHAnsi"/>
          <w:sz w:val="26"/>
          <w:szCs w:val="26"/>
        </w:rPr>
      </w:pPr>
      <w:r>
        <w:lastRenderedPageBreak/>
        <w:br w:type="page"/>
      </w:r>
    </w:p>
    <w:p w14:paraId="227B9ED7" w14:textId="2009A2BF" w:rsidR="00B46D94" w:rsidRDefault="007A15F2" w:rsidP="006D16BB">
      <w:pPr>
        <w:pStyle w:val="Kop2"/>
        <w:pBdr>
          <w:bottom w:val="single" w:sz="6" w:space="1" w:color="auto"/>
        </w:pBdr>
      </w:pPr>
      <w:r>
        <w:lastRenderedPageBreak/>
        <w:t>Oriëntatie verzoek</w:t>
      </w:r>
    </w:p>
    <w:p w14:paraId="2CB53914" w14:textId="77777777" w:rsidR="002B4EE3" w:rsidRPr="002B4EE3" w:rsidRDefault="002B4EE3" w:rsidP="002B4EE3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7214D9" w14:paraId="375F2A7F" w14:textId="77777777" w:rsidTr="002B4EE3">
        <w:trPr>
          <w:trHeight w:val="12224"/>
        </w:trPr>
        <w:tc>
          <w:tcPr>
            <w:tcW w:w="9468" w:type="dxa"/>
          </w:tcPr>
          <w:p w14:paraId="50FDF740" w14:textId="2C84046E" w:rsidR="007214D9" w:rsidRPr="002B4EE3" w:rsidRDefault="007214D9" w:rsidP="007214D9">
            <w:pPr>
              <w:pStyle w:val="Geenafstand"/>
              <w:rPr>
                <w:i/>
                <w:iCs/>
              </w:rPr>
            </w:pPr>
            <w:r w:rsidRPr="0017508E">
              <w:rPr>
                <w:b/>
                <w:bCs/>
              </w:rPr>
              <w:t>Indien er gegraven moet worden</w:t>
            </w:r>
            <w:r w:rsidR="00F22398" w:rsidRPr="0017508E">
              <w:rPr>
                <w:b/>
                <w:bCs/>
              </w:rPr>
              <w:t xml:space="preserve"> kan er in</w:t>
            </w:r>
            <w:r w:rsidR="00185567" w:rsidRPr="0017508E">
              <w:rPr>
                <w:b/>
                <w:bCs/>
              </w:rPr>
              <w:t>dicatief aangegeven worden</w:t>
            </w:r>
            <w:r w:rsidRPr="0017508E">
              <w:rPr>
                <w:b/>
                <w:bCs/>
              </w:rPr>
              <w:t xml:space="preserve"> wat het type </w:t>
            </w:r>
            <w:r w:rsidR="00EC476F">
              <w:rPr>
                <w:b/>
                <w:bCs/>
              </w:rPr>
              <w:t>bestrating</w:t>
            </w:r>
            <w:r w:rsidRPr="0017508E">
              <w:rPr>
                <w:b/>
                <w:bCs/>
              </w:rPr>
              <w:t xml:space="preserve"> </w:t>
            </w:r>
            <w:r w:rsidR="00EC476F">
              <w:rPr>
                <w:b/>
                <w:bCs/>
              </w:rPr>
              <w:t>e/o</w:t>
            </w:r>
            <w:r w:rsidRPr="0017508E">
              <w:rPr>
                <w:b/>
                <w:bCs/>
              </w:rPr>
              <w:t xml:space="preserve"> grond</w:t>
            </w:r>
            <w:r w:rsidR="00EC476F">
              <w:rPr>
                <w:b/>
                <w:bCs/>
              </w:rPr>
              <w:t>soort</w:t>
            </w:r>
            <w:r w:rsidRPr="0017508E">
              <w:rPr>
                <w:b/>
                <w:bCs/>
              </w:rPr>
              <w:t xml:space="preserve"> </w:t>
            </w:r>
            <w:r w:rsidR="00185567" w:rsidRPr="0017508E">
              <w:rPr>
                <w:b/>
                <w:bCs/>
              </w:rPr>
              <w:t xml:space="preserve">is </w:t>
            </w:r>
            <w:r w:rsidRPr="0017508E">
              <w:rPr>
                <w:b/>
                <w:bCs/>
              </w:rPr>
              <w:t>waarin gegraven moet worden?</w:t>
            </w:r>
            <w:r w:rsidRPr="0017508E">
              <w:br/>
            </w:r>
            <w:sdt>
              <w:sdtPr>
                <w:rPr>
                  <w:i/>
                  <w:iCs/>
                </w:rPr>
                <w:id w:val="-543450744"/>
                <w:placeholder>
                  <w:docPart w:val="936FBC7B471F47AB98DCC53B67030BF9"/>
                </w:placeholder>
              </w:sdtPr>
              <w:sdtEndPr/>
              <w:sdtContent>
                <w:r w:rsidR="00946710">
                  <w:t>aarde/zacht zand</w:t>
                </w:r>
              </w:sdtContent>
            </w:sdt>
          </w:p>
          <w:p w14:paraId="3A03342F" w14:textId="77777777" w:rsidR="007214D9" w:rsidRDefault="007214D9" w:rsidP="007214D9">
            <w:pPr>
              <w:pStyle w:val="Geenafstand"/>
            </w:pPr>
          </w:p>
          <w:p w14:paraId="5737B07F" w14:textId="0E7AC9BD" w:rsidR="00910D58" w:rsidRDefault="00910D58" w:rsidP="007214D9">
            <w:pPr>
              <w:pStyle w:val="Geenafstand"/>
            </w:pPr>
          </w:p>
          <w:p w14:paraId="179A03B9" w14:textId="0A8D7C32" w:rsidR="00910D58" w:rsidRDefault="00910D58" w:rsidP="007214D9">
            <w:pPr>
              <w:pStyle w:val="Geenafstand"/>
            </w:pPr>
          </w:p>
          <w:p w14:paraId="70E22F2D" w14:textId="77777777" w:rsidR="00910D58" w:rsidRDefault="00910D58" w:rsidP="007214D9">
            <w:pPr>
              <w:pStyle w:val="Geenafstand"/>
            </w:pPr>
          </w:p>
          <w:p w14:paraId="41D5E5F3" w14:textId="08C71182" w:rsidR="007214D9" w:rsidRDefault="007214D9" w:rsidP="007214D9">
            <w:pPr>
              <w:pStyle w:val="Geenafstand"/>
            </w:pPr>
            <w:r>
              <w:rPr>
                <w:b/>
                <w:bCs/>
              </w:rPr>
              <w:t xml:space="preserve">Voer een oriëntatieverzoek uit bij het kadaster en beoordeel de ontvangen gebiedsinformatie. Moeten er </w:t>
            </w:r>
            <w:r w:rsidR="00EC476F">
              <w:rPr>
                <w:b/>
                <w:bCs/>
              </w:rPr>
              <w:t xml:space="preserve">in de ontwerpfase </w:t>
            </w:r>
            <w:r>
              <w:rPr>
                <w:b/>
                <w:bCs/>
              </w:rPr>
              <w:t>proefsleuven worden gegraven om de werkelijke ligging van de kabels en leidingen te bepalen</w:t>
            </w:r>
            <w:r w:rsidR="00EC476F">
              <w:rPr>
                <w:b/>
                <w:bCs/>
              </w:rPr>
              <w:t xml:space="preserve"> in het kader van CROW500</w:t>
            </w:r>
            <w:r>
              <w:rPr>
                <w:b/>
                <w:bCs/>
              </w:rPr>
              <w:t>?</w:t>
            </w:r>
            <w:r>
              <w:br/>
            </w:r>
            <w:sdt>
              <w:sdtPr>
                <w:id w:val="1619728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D7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Nee  </w:t>
            </w:r>
            <w:sdt>
              <w:sdtPr>
                <w:id w:val="166465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D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Ja</w:t>
            </w:r>
            <w:r>
              <w:br/>
            </w:r>
          </w:p>
          <w:p w14:paraId="45E36A54" w14:textId="1F78E3EA" w:rsidR="007214D9" w:rsidRDefault="007214D9" w:rsidP="007214D9">
            <w:pPr>
              <w:pStyle w:val="Geenafstand"/>
            </w:pPr>
            <w:r>
              <w:rPr>
                <w:b/>
                <w:bCs/>
              </w:rPr>
              <w:t>Kunnen de posities van de proefsleuven aangegeven worden? Zo ja, waar?</w:t>
            </w:r>
            <w:r>
              <w:br/>
            </w:r>
            <w:sdt>
              <w:sdtPr>
                <w:id w:val="-168257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D7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Nee  </w:t>
            </w:r>
            <w:sdt>
              <w:sdtPr>
                <w:id w:val="182484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D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Ja, namelijk:</w:t>
            </w:r>
          </w:p>
          <w:p w14:paraId="4072E432" w14:textId="77777777" w:rsidR="007214D9" w:rsidRDefault="007214D9" w:rsidP="007214D9">
            <w:pPr>
              <w:pStyle w:val="Geenafstand"/>
            </w:pPr>
          </w:p>
          <w:p w14:paraId="12A9172D" w14:textId="77777777" w:rsidR="007214D9" w:rsidRDefault="007214D9" w:rsidP="007214D9">
            <w:pPr>
              <w:pStyle w:val="Geenafstand"/>
            </w:pPr>
          </w:p>
          <w:p w14:paraId="7BEAD7FC" w14:textId="77777777" w:rsidR="007214D9" w:rsidRDefault="007214D9" w:rsidP="007214D9">
            <w:pPr>
              <w:pStyle w:val="Geenafstand"/>
            </w:pPr>
          </w:p>
          <w:p w14:paraId="7B6CD90D" w14:textId="77777777" w:rsidR="007214D9" w:rsidRDefault="007214D9" w:rsidP="007214D9">
            <w:pPr>
              <w:pStyle w:val="Geenafstand"/>
            </w:pPr>
          </w:p>
          <w:p w14:paraId="0D3F31D2" w14:textId="77777777" w:rsidR="00910D58" w:rsidRDefault="00910D58" w:rsidP="007214D9">
            <w:pPr>
              <w:pStyle w:val="Geenafstand"/>
            </w:pPr>
          </w:p>
          <w:p w14:paraId="531EA1E1" w14:textId="0836502A" w:rsidR="007214D9" w:rsidRPr="000F1C65" w:rsidRDefault="007214D9" w:rsidP="007214D9">
            <w:pPr>
              <w:pStyle w:val="Geenafstand"/>
            </w:pPr>
            <w:r w:rsidRPr="000F1C65">
              <w:rPr>
                <w:b/>
                <w:bCs/>
              </w:rPr>
              <w:t xml:space="preserve">Beoordeel de ontvangen gebiedsinformatie op mogelijke </w:t>
            </w:r>
            <w:r w:rsidR="003E5B4C">
              <w:rPr>
                <w:b/>
                <w:bCs/>
              </w:rPr>
              <w:t xml:space="preserve">CROW500 </w:t>
            </w:r>
            <w:r w:rsidRPr="000F1C65">
              <w:rPr>
                <w:b/>
                <w:bCs/>
              </w:rPr>
              <w:t>risico’s. Zijn er risico’s gevonden in de gebiedsinformatie? Zo ja, welke risico’s?</w:t>
            </w:r>
            <w:r w:rsidRPr="000F1C65">
              <w:br/>
            </w:r>
            <w:sdt>
              <w:sdtPr>
                <w:id w:val="3487583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F4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0F1C65">
              <w:t xml:space="preserve">Nee  </w:t>
            </w:r>
            <w:sdt>
              <w:sdtPr>
                <w:id w:val="-206116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1C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F1C65">
              <w:t>Ja, namelijk:</w:t>
            </w:r>
          </w:p>
          <w:p w14:paraId="59350FB3" w14:textId="77777777" w:rsidR="007214D9" w:rsidRPr="0017508E" w:rsidRDefault="007214D9" w:rsidP="007214D9">
            <w:pPr>
              <w:pStyle w:val="Geenafstand"/>
              <w:rPr>
                <w:highlight w:val="yellow"/>
              </w:rPr>
            </w:pPr>
          </w:p>
          <w:p w14:paraId="36F4F704" w14:textId="77777777" w:rsidR="007214D9" w:rsidRDefault="007214D9" w:rsidP="007214D9">
            <w:pPr>
              <w:pStyle w:val="Geenafstand"/>
            </w:pPr>
          </w:p>
          <w:p w14:paraId="1024B860" w14:textId="77777777" w:rsidR="007214D9" w:rsidRDefault="007214D9" w:rsidP="007214D9">
            <w:pPr>
              <w:pStyle w:val="Geenafstand"/>
            </w:pPr>
          </w:p>
          <w:p w14:paraId="6BC20248" w14:textId="77777777" w:rsidR="007214D9" w:rsidRDefault="007214D9" w:rsidP="007214D9">
            <w:pPr>
              <w:pStyle w:val="Geenafstand"/>
            </w:pPr>
          </w:p>
          <w:p w14:paraId="0CDE61F8" w14:textId="77777777" w:rsidR="007214D9" w:rsidRDefault="007214D9" w:rsidP="007214D9">
            <w:pPr>
              <w:pStyle w:val="Geenafstand"/>
            </w:pPr>
          </w:p>
          <w:p w14:paraId="0072A2A8" w14:textId="77777777" w:rsidR="007214D9" w:rsidRDefault="007214D9" w:rsidP="007214D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Zo ja, geef een beschrijving van de risico’s en mitigerende</w:t>
            </w:r>
            <w:r w:rsidR="003E5B4C">
              <w:rPr>
                <w:b/>
                <w:bCs/>
              </w:rPr>
              <w:t xml:space="preserve"> maatregelen:</w:t>
            </w:r>
          </w:p>
          <w:p w14:paraId="756ED145" w14:textId="2BD40939" w:rsidR="003E5B4C" w:rsidRDefault="003E5B4C" w:rsidP="007214D9">
            <w:pPr>
              <w:pStyle w:val="Geenafstand"/>
            </w:pPr>
          </w:p>
        </w:tc>
      </w:tr>
    </w:tbl>
    <w:p w14:paraId="28416C75" w14:textId="4DDAD947" w:rsidR="004F5426" w:rsidRPr="007214D9" w:rsidRDefault="004F5426" w:rsidP="007214D9">
      <w:pPr>
        <w:pStyle w:val="Geenafstand"/>
      </w:pPr>
    </w:p>
    <w:p w14:paraId="53F2ADFD" w14:textId="77777777" w:rsidR="002B4EE3" w:rsidRDefault="002B4EE3">
      <w:pPr>
        <w:rPr>
          <w:rFonts w:eastAsiaTheme="majorEastAsia" w:cstheme="minorHAnsi"/>
          <w:sz w:val="26"/>
          <w:szCs w:val="26"/>
        </w:rPr>
      </w:pPr>
      <w:r>
        <w:br w:type="page"/>
      </w:r>
    </w:p>
    <w:p w14:paraId="44D62695" w14:textId="764BC5DD" w:rsidR="00A91CB3" w:rsidRDefault="00D56B3E" w:rsidP="006D16BB">
      <w:pPr>
        <w:pStyle w:val="Kop2"/>
        <w:pBdr>
          <w:bottom w:val="single" w:sz="6" w:space="1" w:color="auto"/>
        </w:pBdr>
      </w:pPr>
      <w:r>
        <w:lastRenderedPageBreak/>
        <w:t>Asbest</w:t>
      </w:r>
    </w:p>
    <w:p w14:paraId="6B0807E9" w14:textId="49F93C7D" w:rsidR="00FC28B7" w:rsidRDefault="00FC28B7" w:rsidP="00F96940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FC28B7" w14:paraId="09CD83E4" w14:textId="77777777" w:rsidTr="00FC28B7">
        <w:trPr>
          <w:trHeight w:val="3893"/>
        </w:trPr>
        <w:tc>
          <w:tcPr>
            <w:tcW w:w="9468" w:type="dxa"/>
          </w:tcPr>
          <w:p w14:paraId="2A587B2D" w14:textId="7FD10472" w:rsidR="00FC28B7" w:rsidRDefault="00FC28B7" w:rsidP="00FC28B7">
            <w:pPr>
              <w:pStyle w:val="Geenafstand"/>
            </w:pPr>
            <w:r w:rsidRPr="00857A7C">
              <w:rPr>
                <w:b/>
                <w:bCs/>
              </w:rPr>
              <w:t>Is er sprake van asbest?</w:t>
            </w:r>
            <w:r w:rsidR="007103F0">
              <w:rPr>
                <w:b/>
                <w:bCs/>
              </w:rPr>
              <w:t xml:space="preserve"> (hierbij gaat het om</w:t>
            </w:r>
            <w:r w:rsidR="00E167AA">
              <w:rPr>
                <w:b/>
                <w:bCs/>
              </w:rPr>
              <w:t xml:space="preserve"> asbest</w:t>
            </w:r>
            <w:r w:rsidR="007103F0">
              <w:rPr>
                <w:b/>
                <w:bCs/>
              </w:rPr>
              <w:t xml:space="preserve"> </w:t>
            </w:r>
            <w:r w:rsidR="00E167AA" w:rsidRPr="00E167AA">
              <w:rPr>
                <w:b/>
                <w:bCs/>
              </w:rPr>
              <w:t>als component van het kabel- en/of leidingdeel</w:t>
            </w:r>
            <w:r w:rsidR="00F66CC7">
              <w:rPr>
                <w:b/>
                <w:bCs/>
              </w:rPr>
              <w:t>)</w:t>
            </w:r>
            <w:r w:rsidRPr="00857A7C">
              <w:rPr>
                <w:b/>
                <w:bCs/>
              </w:rPr>
              <w:br/>
            </w:r>
            <w:sdt>
              <w:sdtPr>
                <w:id w:val="-9098523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F4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3F7EC5">
              <w:t xml:space="preserve">Nee  </w:t>
            </w:r>
            <w:sdt>
              <w:sdtPr>
                <w:id w:val="-98015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7EC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3F7EC5">
              <w:t>Ja</w:t>
            </w:r>
          </w:p>
          <w:p w14:paraId="1F7A25FF" w14:textId="77777777" w:rsidR="00FC28B7" w:rsidRPr="00857A7C" w:rsidRDefault="00FC28B7" w:rsidP="00FC28B7">
            <w:pPr>
              <w:pStyle w:val="Geenafstand"/>
              <w:rPr>
                <w:b/>
                <w:bCs/>
              </w:rPr>
            </w:pPr>
          </w:p>
          <w:p w14:paraId="2C106767" w14:textId="2BA1F9BA" w:rsidR="00FC28B7" w:rsidRDefault="00FC28B7" w:rsidP="00FC28B7">
            <w:pPr>
              <w:pStyle w:val="Geenafstand"/>
            </w:pPr>
            <w:r w:rsidRPr="00857A7C">
              <w:rPr>
                <w:b/>
                <w:bCs/>
              </w:rPr>
              <w:t>Indien ja, w</w:t>
            </w:r>
            <w:r>
              <w:rPr>
                <w:b/>
                <w:bCs/>
              </w:rPr>
              <w:t>at is de</w:t>
            </w:r>
            <w:r w:rsidRPr="00857A7C">
              <w:rPr>
                <w:b/>
                <w:bCs/>
              </w:rPr>
              <w:t xml:space="preserve"> status</w:t>
            </w:r>
            <w:r>
              <w:rPr>
                <w:b/>
                <w:bCs/>
              </w:rPr>
              <w:t xml:space="preserve"> van het asbest</w:t>
            </w:r>
            <w:r w:rsidRPr="00857A7C">
              <w:rPr>
                <w:b/>
                <w:bCs/>
              </w:rPr>
              <w:t>?</w:t>
            </w:r>
          </w:p>
          <w:sdt>
            <w:sdtPr>
              <w:rPr>
                <w:i/>
                <w:iCs/>
              </w:rPr>
              <w:id w:val="1639610124"/>
              <w:placeholder>
                <w:docPart w:val="1068F34852CB4BBF9CD240CE509D1FBF"/>
              </w:placeholder>
              <w:showingPlcHdr/>
            </w:sdtPr>
            <w:sdtEndPr/>
            <w:sdtContent>
              <w:p w14:paraId="0C5BA400" w14:textId="77777777" w:rsidR="00FC28B7" w:rsidRDefault="00FC28B7" w:rsidP="00FC28B7">
                <w:pPr>
                  <w:pStyle w:val="Geenafstand"/>
                  <w:rPr>
                    <w:i/>
                    <w:iCs/>
                  </w:rPr>
                </w:pPr>
                <w:r>
                  <w:rPr>
                    <w:rStyle w:val="Tekstvantijdelijkeaanduiding"/>
                  </w:rPr>
                  <w:t>Geef hier de status van het asbest.</w:t>
                </w:r>
              </w:p>
            </w:sdtContent>
          </w:sdt>
          <w:p w14:paraId="7CCE1A22" w14:textId="77777777" w:rsidR="00FC28B7" w:rsidRDefault="00FC28B7" w:rsidP="00F96940">
            <w:pPr>
              <w:pStyle w:val="Geenafstand"/>
            </w:pPr>
          </w:p>
        </w:tc>
      </w:tr>
    </w:tbl>
    <w:p w14:paraId="0EE0367F" w14:textId="00F106C7" w:rsidR="005321E0" w:rsidRPr="005321E0" w:rsidRDefault="005321E0" w:rsidP="00F96940">
      <w:pPr>
        <w:pStyle w:val="Geenafstand"/>
      </w:pPr>
    </w:p>
    <w:p w14:paraId="09B124AD" w14:textId="77777777" w:rsidR="00EF2F4C" w:rsidRDefault="00EF2F4C" w:rsidP="00F96940">
      <w:pPr>
        <w:pStyle w:val="Geenafstand"/>
      </w:pPr>
    </w:p>
    <w:p w14:paraId="2102B8AF" w14:textId="28E6029E" w:rsidR="00187B7F" w:rsidRDefault="00187B7F" w:rsidP="006D16BB">
      <w:pPr>
        <w:pStyle w:val="Kop2"/>
        <w:pBdr>
          <w:bottom w:val="single" w:sz="6" w:space="1" w:color="auto"/>
        </w:pBdr>
      </w:pPr>
      <w:r>
        <w:t>Verontreinigde bodem</w:t>
      </w:r>
    </w:p>
    <w:p w14:paraId="55C2EABD" w14:textId="4B13A29C" w:rsidR="00187B7F" w:rsidRDefault="00187B7F" w:rsidP="00F96940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FC28B7" w14:paraId="325D798D" w14:textId="77777777" w:rsidTr="00FC28B7">
        <w:trPr>
          <w:trHeight w:val="4848"/>
        </w:trPr>
        <w:tc>
          <w:tcPr>
            <w:tcW w:w="9468" w:type="dxa"/>
          </w:tcPr>
          <w:p w14:paraId="22F5694E" w14:textId="60363C49" w:rsidR="00FC28B7" w:rsidRPr="00122B5A" w:rsidRDefault="00FC28B7" w:rsidP="00FC28B7">
            <w:pPr>
              <w:pStyle w:val="Geenafstand"/>
              <w:rPr>
                <w:b/>
                <w:bCs/>
              </w:rPr>
            </w:pPr>
            <w:r w:rsidRPr="00857A7C">
              <w:rPr>
                <w:b/>
                <w:bCs/>
              </w:rPr>
              <w:t>Is er sprake van een verontreinigde bodem?</w:t>
            </w:r>
            <w:r w:rsidR="00784AD7">
              <w:rPr>
                <w:b/>
                <w:bCs/>
              </w:rPr>
              <w:t xml:space="preserve"> (CROW400, </w:t>
            </w:r>
            <w:r w:rsidR="00122B5A">
              <w:rPr>
                <w:b/>
                <w:bCs/>
              </w:rPr>
              <w:t>veiligheids</w:t>
            </w:r>
            <w:r w:rsidR="008D7C7E">
              <w:rPr>
                <w:b/>
                <w:bCs/>
              </w:rPr>
              <w:t>klasse</w:t>
            </w:r>
            <w:r w:rsidR="00F72543">
              <w:rPr>
                <w:b/>
                <w:bCs/>
              </w:rPr>
              <w:t>, B</w:t>
            </w:r>
            <w:r w:rsidR="0048347D">
              <w:rPr>
                <w:b/>
                <w:bCs/>
              </w:rPr>
              <w:t>US melding</w:t>
            </w:r>
            <w:r w:rsidR="0097096F">
              <w:rPr>
                <w:b/>
                <w:bCs/>
              </w:rPr>
              <w:t>, asbest)</w:t>
            </w:r>
            <w:r w:rsidR="0017430C">
              <w:rPr>
                <w:b/>
                <w:bCs/>
              </w:rPr>
              <w:t>*</w:t>
            </w:r>
            <w:r w:rsidR="006C6102">
              <w:rPr>
                <w:b/>
                <w:bCs/>
              </w:rPr>
              <w:t xml:space="preserve"> </w:t>
            </w:r>
            <w:r w:rsidRPr="003F7EC5">
              <w:br/>
            </w:r>
            <w:sdt>
              <w:sdtPr>
                <w:id w:val="-118104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F7EC5">
              <w:t>Nee</w:t>
            </w:r>
            <w:r>
              <w:t xml:space="preserve">  </w:t>
            </w:r>
            <w:sdt>
              <w:sdtPr>
                <w:id w:val="-34448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F7EC5">
              <w:t>Ja</w:t>
            </w:r>
            <w:r w:rsidRPr="00C01A52">
              <w:t xml:space="preserve"> </w:t>
            </w:r>
            <w:r>
              <w:t xml:space="preserve"> </w:t>
            </w:r>
            <w:sdt>
              <w:sdtPr>
                <w:id w:val="-146680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0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Nader onderzoek noodzakelijk</w:t>
            </w:r>
            <w:r w:rsidR="001A701C">
              <w:t xml:space="preserve">  </w:t>
            </w:r>
            <w:sdt>
              <w:sdtPr>
                <w:id w:val="370656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E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A701C">
              <w:t>Nog niet bekend</w:t>
            </w:r>
          </w:p>
          <w:p w14:paraId="3BD59B63" w14:textId="77777777" w:rsidR="00FC28B7" w:rsidRDefault="00FC28B7" w:rsidP="00FC28B7">
            <w:pPr>
              <w:pStyle w:val="Geenafstand"/>
            </w:pPr>
          </w:p>
          <w:p w14:paraId="0CB6E931" w14:textId="77777777" w:rsidR="00FC28B7" w:rsidRPr="00857A7C" w:rsidRDefault="00FC28B7" w:rsidP="00FC28B7">
            <w:pPr>
              <w:pStyle w:val="Geenafstand"/>
              <w:rPr>
                <w:b/>
                <w:bCs/>
              </w:rPr>
            </w:pPr>
            <w:r w:rsidRPr="00857A7C">
              <w:rPr>
                <w:b/>
                <w:bCs/>
              </w:rPr>
              <w:t>Zo ja, in welke mate?</w:t>
            </w:r>
          </w:p>
          <w:p w14:paraId="601CABDB" w14:textId="4B7F6F88" w:rsidR="00FC28B7" w:rsidRDefault="00FC28B7" w:rsidP="00FC28B7">
            <w:pPr>
              <w:pStyle w:val="Geenafstand"/>
            </w:pPr>
          </w:p>
          <w:p w14:paraId="72E683E7" w14:textId="105F2A69" w:rsidR="00FC28B7" w:rsidRDefault="00FC28B7" w:rsidP="00FC28B7">
            <w:pPr>
              <w:pStyle w:val="Geenafstand"/>
            </w:pPr>
          </w:p>
          <w:p w14:paraId="2DEAAA6E" w14:textId="77777777" w:rsidR="00FC28B7" w:rsidRDefault="00FC28B7" w:rsidP="00FC28B7">
            <w:pPr>
              <w:pStyle w:val="Geenafstand"/>
            </w:pPr>
          </w:p>
          <w:p w14:paraId="46F9CD18" w14:textId="77777777" w:rsidR="00FC28B7" w:rsidRPr="003F7EC5" w:rsidRDefault="00FC28B7" w:rsidP="00FC28B7">
            <w:pPr>
              <w:pStyle w:val="Geenafstand"/>
            </w:pPr>
          </w:p>
          <w:p w14:paraId="077CD497" w14:textId="74948998" w:rsidR="00FC28B7" w:rsidRDefault="00FC28B7" w:rsidP="00FC28B7">
            <w:pPr>
              <w:pStyle w:val="Geenafstand"/>
              <w:rPr>
                <w:b/>
                <w:bCs/>
              </w:rPr>
            </w:pPr>
          </w:p>
          <w:p w14:paraId="016F7533" w14:textId="77777777" w:rsidR="0000297F" w:rsidRDefault="0000297F" w:rsidP="00FC28B7">
            <w:pPr>
              <w:pStyle w:val="Geenafstand"/>
              <w:rPr>
                <w:b/>
                <w:bCs/>
              </w:rPr>
            </w:pPr>
          </w:p>
          <w:p w14:paraId="6C3257EF" w14:textId="77777777" w:rsidR="00FC28B7" w:rsidRDefault="00FC28B7" w:rsidP="00FC28B7">
            <w:pPr>
              <w:pStyle w:val="Geenafstand"/>
            </w:pPr>
          </w:p>
          <w:p w14:paraId="40B3C453" w14:textId="3958333D" w:rsidR="00FC28B7" w:rsidRDefault="00FC28B7" w:rsidP="00FC28B7">
            <w:pPr>
              <w:pStyle w:val="Geenafstand"/>
            </w:pPr>
          </w:p>
          <w:p w14:paraId="07B28022" w14:textId="3D31776C" w:rsidR="0017430C" w:rsidRDefault="0017430C" w:rsidP="00FC28B7">
            <w:pPr>
              <w:pStyle w:val="Geenafstand"/>
            </w:pPr>
          </w:p>
          <w:p w14:paraId="2DBF34B7" w14:textId="03A52E68" w:rsidR="0017430C" w:rsidRDefault="0017430C" w:rsidP="00FC28B7">
            <w:pPr>
              <w:pStyle w:val="Geenafstand"/>
            </w:pPr>
          </w:p>
          <w:p w14:paraId="72F21090" w14:textId="77777777" w:rsidR="0017430C" w:rsidRPr="0017430C" w:rsidRDefault="0017430C" w:rsidP="00FC28B7">
            <w:pPr>
              <w:pStyle w:val="Geenafstand"/>
            </w:pPr>
          </w:p>
          <w:p w14:paraId="47A361F7" w14:textId="77777777" w:rsidR="0017430C" w:rsidRDefault="0017430C" w:rsidP="00FC28B7">
            <w:pPr>
              <w:pStyle w:val="Geenafstand"/>
            </w:pPr>
          </w:p>
          <w:p w14:paraId="203CE15A" w14:textId="77777777" w:rsidR="0017430C" w:rsidRDefault="0017430C" w:rsidP="00FC28B7">
            <w:pPr>
              <w:pStyle w:val="Geenafstand"/>
            </w:pPr>
          </w:p>
          <w:p w14:paraId="4F560728" w14:textId="61F21C84" w:rsidR="00FC28B7" w:rsidRDefault="0017430C" w:rsidP="00FC28B7">
            <w:pPr>
              <w:pStyle w:val="Geenafstand"/>
            </w:pPr>
            <w:r w:rsidRPr="0017430C">
              <w:t>*graag gegevens in de bijlagen aanleveren indien van toepassing</w:t>
            </w:r>
          </w:p>
        </w:tc>
      </w:tr>
    </w:tbl>
    <w:p w14:paraId="4B520839" w14:textId="77777777" w:rsidR="00FC28B7" w:rsidRDefault="00FC28B7" w:rsidP="00F96940">
      <w:pPr>
        <w:pStyle w:val="Geenafstand"/>
      </w:pPr>
    </w:p>
    <w:p w14:paraId="5587CA78" w14:textId="535E61B4" w:rsidR="00705677" w:rsidRPr="00046881" w:rsidRDefault="00705677" w:rsidP="00F96940">
      <w:pPr>
        <w:pStyle w:val="Geenafstand"/>
      </w:pPr>
      <w:r>
        <w:br w:type="page"/>
      </w:r>
    </w:p>
    <w:p w14:paraId="09159925" w14:textId="3E3A3D7A" w:rsidR="00855FD4" w:rsidRDefault="00390F6C" w:rsidP="006D16BB">
      <w:pPr>
        <w:pStyle w:val="Kop2"/>
        <w:pBdr>
          <w:bottom w:val="single" w:sz="6" w:space="1" w:color="auto"/>
        </w:pBdr>
      </w:pPr>
      <w:r w:rsidRPr="00C521D6">
        <w:lastRenderedPageBreak/>
        <w:t>Boringen</w:t>
      </w:r>
      <w:r w:rsidR="00994629" w:rsidRPr="00C521D6">
        <w:t xml:space="preserve"> &amp; </w:t>
      </w:r>
      <w:r w:rsidR="00803585">
        <w:t>p</w:t>
      </w:r>
      <w:r w:rsidR="00994629" w:rsidRPr="00C521D6">
        <w:t>ersingen</w:t>
      </w:r>
    </w:p>
    <w:p w14:paraId="3BC393AE" w14:textId="669A5A0C" w:rsidR="00A91CB3" w:rsidRDefault="00A91CB3" w:rsidP="00F96940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FC28B7" w14:paraId="21651F2C" w14:textId="77777777" w:rsidTr="00FC28B7">
        <w:tc>
          <w:tcPr>
            <w:tcW w:w="9468" w:type="dxa"/>
          </w:tcPr>
          <w:p w14:paraId="6D57F0CE" w14:textId="36B21124" w:rsidR="00064947" w:rsidRDefault="00FC28B7" w:rsidP="00FC28B7">
            <w:pPr>
              <w:pStyle w:val="Geenafstand"/>
            </w:pPr>
            <w:r w:rsidRPr="00857A7C">
              <w:rPr>
                <w:b/>
                <w:bCs/>
              </w:rPr>
              <w:t xml:space="preserve">Zijn er boringen en/of </w:t>
            </w:r>
            <w:r w:rsidRPr="00C521D6">
              <w:rPr>
                <w:b/>
                <w:bCs/>
              </w:rPr>
              <w:t>persingen</w:t>
            </w:r>
            <w:r w:rsidRPr="00857A7C">
              <w:rPr>
                <w:b/>
                <w:bCs/>
              </w:rPr>
              <w:t xml:space="preserve"> van toepassing bij dit project?</w:t>
            </w:r>
            <w:r w:rsidR="00C521D6">
              <w:rPr>
                <w:b/>
                <w:bCs/>
              </w:rPr>
              <w:t>*</w:t>
            </w:r>
            <w:r w:rsidRPr="003F7EC5">
              <w:br/>
            </w:r>
            <w:sdt>
              <w:sdtPr>
                <w:id w:val="-766306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AA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Nee  </w:t>
            </w:r>
            <w:sdt>
              <w:sdtPr>
                <w:id w:val="12816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Ja, namelijk:</w:t>
            </w:r>
            <w:r w:rsidR="00000787">
              <w:t xml:space="preserve"> </w:t>
            </w:r>
          </w:p>
          <w:p w14:paraId="3522C057" w14:textId="77777777" w:rsidR="00AC48CD" w:rsidRDefault="00AC48CD" w:rsidP="00FC28B7">
            <w:pPr>
              <w:pStyle w:val="Geenafstand"/>
            </w:pPr>
          </w:p>
          <w:p w14:paraId="5F7B0C0D" w14:textId="77777777" w:rsidR="00FC28B7" w:rsidRPr="003F7EC5" w:rsidRDefault="00FC28B7" w:rsidP="00FC28B7">
            <w:pPr>
              <w:pStyle w:val="Geenafstand"/>
            </w:pPr>
          </w:p>
          <w:p w14:paraId="15F68A90" w14:textId="77777777" w:rsidR="00FC28B7" w:rsidRDefault="00FC28B7" w:rsidP="00FC28B7">
            <w:pPr>
              <w:pStyle w:val="Geenafstand"/>
            </w:pPr>
          </w:p>
          <w:p w14:paraId="2E2E7E65" w14:textId="77777777" w:rsidR="00FC28B7" w:rsidRPr="003635AE" w:rsidRDefault="00FC28B7" w:rsidP="00FC28B7">
            <w:pPr>
              <w:pStyle w:val="Geenafstand"/>
            </w:pPr>
          </w:p>
          <w:p w14:paraId="48B3B87D" w14:textId="77777777" w:rsidR="00FC28B7" w:rsidRDefault="00FC28B7" w:rsidP="00FC28B7">
            <w:pPr>
              <w:pStyle w:val="Geenafstand"/>
              <w:rPr>
                <w:b/>
                <w:bCs/>
              </w:rPr>
            </w:pPr>
            <w:r w:rsidRPr="00857A7C">
              <w:rPr>
                <w:b/>
                <w:bCs/>
              </w:rPr>
              <w:t>Zijn er aanvullende voorzieningen nodig? Zo ja, welke?</w:t>
            </w:r>
          </w:p>
          <w:p w14:paraId="31B97E69" w14:textId="5CB16C92" w:rsidR="00FC28B7" w:rsidRDefault="007B1B7A" w:rsidP="00FC28B7">
            <w:pPr>
              <w:pStyle w:val="Geenafstand"/>
            </w:pPr>
            <w:sdt>
              <w:sdtPr>
                <w:id w:val="2086239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CF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FC28B7">
              <w:t xml:space="preserve">Nee  </w:t>
            </w:r>
            <w:sdt>
              <w:sdtPr>
                <w:id w:val="5746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8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28B7">
              <w:t>Ja, namelijk:</w:t>
            </w:r>
          </w:p>
          <w:p w14:paraId="3433444F" w14:textId="77777777" w:rsidR="00FC28B7" w:rsidRPr="003F7EC5" w:rsidRDefault="00FC28B7" w:rsidP="00FC28B7">
            <w:pPr>
              <w:pStyle w:val="Geenafstand"/>
            </w:pPr>
          </w:p>
          <w:p w14:paraId="2DD04D16" w14:textId="77777777" w:rsidR="00FC28B7" w:rsidRPr="003F7EC5" w:rsidRDefault="00FC28B7" w:rsidP="00FC28B7">
            <w:pPr>
              <w:pStyle w:val="Geenafstand"/>
            </w:pPr>
          </w:p>
          <w:p w14:paraId="2B2A1C49" w14:textId="77777777" w:rsidR="00FC28B7" w:rsidRPr="003F7EC5" w:rsidRDefault="00FC28B7" w:rsidP="00FC28B7">
            <w:pPr>
              <w:pStyle w:val="Geenafstand"/>
            </w:pPr>
          </w:p>
          <w:p w14:paraId="098BE774" w14:textId="77777777" w:rsidR="00FC28B7" w:rsidRPr="003F7EC5" w:rsidRDefault="00FC28B7" w:rsidP="00FC28B7">
            <w:pPr>
              <w:pStyle w:val="Geenafstand"/>
            </w:pPr>
          </w:p>
          <w:p w14:paraId="573AF2D4" w14:textId="7C04B5B4" w:rsidR="00FC28B7" w:rsidRDefault="00FC28B7" w:rsidP="00FC28B7">
            <w:pPr>
              <w:pStyle w:val="Geenafstand"/>
            </w:pPr>
            <w:r w:rsidRPr="005108D3">
              <w:rPr>
                <w:b/>
                <w:bCs/>
              </w:rPr>
              <w:t xml:space="preserve">Zijn er tekeningen / foto’s bijgevoegd? </w:t>
            </w:r>
            <w:r w:rsidRPr="005108D3">
              <w:rPr>
                <w:b/>
                <w:bCs/>
              </w:rPr>
              <w:br/>
            </w:r>
            <w:sdt>
              <w:sdtPr>
                <w:id w:val="-20789700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AA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Nee  </w:t>
            </w:r>
            <w:sdt>
              <w:sdtPr>
                <w:id w:val="-80501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Ja, namelijk:</w:t>
            </w:r>
          </w:p>
          <w:p w14:paraId="1D5BA242" w14:textId="77777777" w:rsidR="00C959E4" w:rsidRPr="005108D3" w:rsidRDefault="00C959E4" w:rsidP="00FC28B7">
            <w:pPr>
              <w:pStyle w:val="Geenafstand"/>
              <w:rPr>
                <w:b/>
                <w:bCs/>
              </w:rPr>
            </w:pPr>
          </w:p>
          <w:p w14:paraId="45C714CE" w14:textId="77777777" w:rsidR="009A4A02" w:rsidRDefault="009A4A02" w:rsidP="009A4A02">
            <w:pPr>
              <w:pStyle w:val="Geenafstand"/>
              <w:rPr>
                <w:b/>
                <w:bCs/>
              </w:rPr>
            </w:pPr>
          </w:p>
          <w:p w14:paraId="24015D54" w14:textId="77777777" w:rsidR="009A4A02" w:rsidRDefault="009A4A02" w:rsidP="009A4A02">
            <w:pPr>
              <w:pStyle w:val="Geenafstand"/>
              <w:rPr>
                <w:b/>
                <w:bCs/>
              </w:rPr>
            </w:pPr>
          </w:p>
          <w:p w14:paraId="62D2FF51" w14:textId="0AC851FA" w:rsidR="009A4A02" w:rsidRDefault="009A4A02" w:rsidP="009A4A02">
            <w:pPr>
              <w:pStyle w:val="Geenafstand"/>
              <w:rPr>
                <w:b/>
                <w:bCs/>
              </w:rPr>
            </w:pPr>
          </w:p>
          <w:p w14:paraId="41FDA622" w14:textId="77777777" w:rsidR="00F03236" w:rsidRDefault="00F03236" w:rsidP="009A4A02">
            <w:pPr>
              <w:pStyle w:val="Geenafstand"/>
              <w:rPr>
                <w:b/>
                <w:bCs/>
              </w:rPr>
            </w:pPr>
          </w:p>
          <w:p w14:paraId="749E8ED8" w14:textId="1AB20528" w:rsidR="009A4A02" w:rsidRDefault="009A4A02" w:rsidP="009A4A0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C521D6">
              <w:rPr>
                <w:b/>
                <w:bCs/>
              </w:rPr>
              <w:t>G</w:t>
            </w:r>
            <w:r w:rsidRPr="00857A7C">
              <w:rPr>
                <w:b/>
                <w:bCs/>
              </w:rPr>
              <w:t xml:space="preserve">eef een </w:t>
            </w:r>
            <w:r w:rsidR="00FF268C">
              <w:rPr>
                <w:b/>
                <w:bCs/>
              </w:rPr>
              <w:t xml:space="preserve">globale </w:t>
            </w:r>
            <w:r w:rsidRPr="00857A7C">
              <w:rPr>
                <w:b/>
                <w:bCs/>
              </w:rPr>
              <w:t>omschrijving van de uitvoerbaarheid</w:t>
            </w:r>
            <w:r>
              <w:rPr>
                <w:b/>
                <w:bCs/>
              </w:rPr>
              <w:t xml:space="preserve"> </w:t>
            </w:r>
            <w:r w:rsidRPr="00857A7C">
              <w:rPr>
                <w:b/>
                <w:bCs/>
              </w:rPr>
              <w:t>(misboring, overschrijding trekkrachten</w:t>
            </w:r>
            <w:r>
              <w:rPr>
                <w:b/>
                <w:bCs/>
              </w:rPr>
              <w:t>, etc.</w:t>
            </w:r>
            <w:r w:rsidR="00035054">
              <w:rPr>
                <w:b/>
                <w:bCs/>
              </w:rPr>
              <w:t>)</w:t>
            </w:r>
            <w:r w:rsidRPr="00857A7C">
              <w:rPr>
                <w:b/>
                <w:bCs/>
              </w:rPr>
              <w:t>, specifieke risico’s (schades en verzakkingen)</w:t>
            </w:r>
            <w:r>
              <w:rPr>
                <w:b/>
                <w:bCs/>
              </w:rPr>
              <w:t>.</w:t>
            </w:r>
          </w:p>
          <w:p w14:paraId="1DFD81B1" w14:textId="77777777" w:rsidR="00FC28B7" w:rsidRDefault="00FC28B7" w:rsidP="00F96940">
            <w:pPr>
              <w:pStyle w:val="Geenafstand"/>
            </w:pPr>
          </w:p>
        </w:tc>
      </w:tr>
    </w:tbl>
    <w:p w14:paraId="4A7D6D41" w14:textId="5312C3C8" w:rsidR="00FC28B7" w:rsidRDefault="00FC28B7" w:rsidP="00F96940">
      <w:pPr>
        <w:pStyle w:val="Geenafstand"/>
      </w:pPr>
    </w:p>
    <w:p w14:paraId="11EDAB4C" w14:textId="77777777" w:rsidR="00FC28B7" w:rsidRPr="00A91CB3" w:rsidRDefault="00FC28B7" w:rsidP="00F96940">
      <w:pPr>
        <w:pStyle w:val="Geenafstand"/>
      </w:pPr>
    </w:p>
    <w:p w14:paraId="30E35A20" w14:textId="47E26469" w:rsidR="00FE31B9" w:rsidRDefault="00FE31B9">
      <w:pPr>
        <w:rPr>
          <w:rFonts w:eastAsiaTheme="majorEastAsia" w:cstheme="minorHAnsi"/>
          <w:sz w:val="26"/>
          <w:szCs w:val="26"/>
        </w:rPr>
      </w:pPr>
    </w:p>
    <w:p w14:paraId="6BF452A1" w14:textId="597D2438" w:rsidR="00A525DF" w:rsidRDefault="00A525DF" w:rsidP="006D16BB">
      <w:pPr>
        <w:pStyle w:val="Kop2"/>
        <w:pBdr>
          <w:bottom w:val="single" w:sz="6" w:space="1" w:color="auto"/>
        </w:pBdr>
      </w:pPr>
      <w:r>
        <w:t>Hinder omwonende</w:t>
      </w:r>
    </w:p>
    <w:p w14:paraId="02286EEC" w14:textId="531147F2" w:rsidR="00F90160" w:rsidRDefault="00F90160" w:rsidP="00F96940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FC28B7" w14:paraId="7FB1D899" w14:textId="77777777" w:rsidTr="00E31A19">
        <w:trPr>
          <w:trHeight w:val="4871"/>
        </w:trPr>
        <w:tc>
          <w:tcPr>
            <w:tcW w:w="9468" w:type="dxa"/>
          </w:tcPr>
          <w:p w14:paraId="4824539E" w14:textId="2C40ABF1" w:rsidR="00FC28B7" w:rsidRDefault="00FC28B7" w:rsidP="00FC28B7">
            <w:pPr>
              <w:pStyle w:val="Geenafstand"/>
            </w:pPr>
            <w:r w:rsidRPr="00857A7C">
              <w:rPr>
                <w:b/>
                <w:bCs/>
              </w:rPr>
              <w:t>Is er hinder te verwachten voor omwonende?</w:t>
            </w:r>
            <w:r w:rsidRPr="003F7EC5">
              <w:br/>
            </w:r>
            <w:sdt>
              <w:sdtPr>
                <w:id w:val="172879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Nee  </w:t>
            </w:r>
            <w:sdt>
              <w:sdtPr>
                <w:id w:val="-8255127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AA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>Ja</w:t>
            </w:r>
          </w:p>
          <w:p w14:paraId="34A8AACB" w14:textId="77777777" w:rsidR="00FC28B7" w:rsidRPr="003F7EC5" w:rsidRDefault="00FC28B7" w:rsidP="00FC28B7">
            <w:pPr>
              <w:pStyle w:val="Geenafstand"/>
            </w:pPr>
          </w:p>
          <w:p w14:paraId="45ACF1C8" w14:textId="2EF33872" w:rsidR="00FC28B7" w:rsidRDefault="00FC28B7" w:rsidP="00FC28B7">
            <w:pPr>
              <w:pStyle w:val="Geenafstand"/>
              <w:rPr>
                <w:b/>
                <w:bCs/>
              </w:rPr>
            </w:pPr>
            <w:r w:rsidRPr="00857A7C">
              <w:rPr>
                <w:b/>
                <w:bCs/>
              </w:rPr>
              <w:t>Indien ja, welke vorm(en) van hinder</w:t>
            </w:r>
            <w:r w:rsidR="001C1568">
              <w:rPr>
                <w:b/>
                <w:bCs/>
              </w:rPr>
              <w:t xml:space="preserve"> en welke maatregelen worden ingezet om hinder te voorkomen</w:t>
            </w:r>
            <w:r w:rsidRPr="00857A7C">
              <w:rPr>
                <w:b/>
                <w:bCs/>
              </w:rPr>
              <w:t>?</w:t>
            </w:r>
          </w:p>
          <w:p w14:paraId="51DCD447" w14:textId="433FF279" w:rsidR="00BA4AA3" w:rsidRDefault="00BA4AA3" w:rsidP="00FC28B7">
            <w:pPr>
              <w:pStyle w:val="Geenafstand"/>
            </w:pPr>
            <w:r>
              <w:t>Het plein wordt afgezet dus er moeten verkeersmaatregelen komen omdat de mensen moeten omlopen</w:t>
            </w:r>
          </w:p>
          <w:sdt>
            <w:sdtPr>
              <w:id w:val="2087713102"/>
              <w:placeholder>
                <w:docPart w:val="F7B8DC3FC15E41D4871CE8DAF5330912"/>
              </w:placeholder>
            </w:sdtPr>
            <w:sdtEndPr/>
            <w:sdtContent>
              <w:p w14:paraId="36658AD9" w14:textId="22D9D126" w:rsidR="005A4986" w:rsidRDefault="005A4986" w:rsidP="005A4986">
                <w:pPr>
                  <w:pStyle w:val="Geenafstand"/>
                </w:pPr>
              </w:p>
              <w:p w14:paraId="61A07063" w14:textId="620ACA49" w:rsidR="009D320C" w:rsidRPr="00A34EE9" w:rsidRDefault="007B1B7A" w:rsidP="00C95179">
                <w:pPr>
                  <w:pStyle w:val="Geenafstand"/>
                </w:pPr>
              </w:p>
            </w:sdtContent>
          </w:sdt>
          <w:p w14:paraId="0628E178" w14:textId="77777777" w:rsidR="00FC28B7" w:rsidRPr="004A6185" w:rsidRDefault="00FC28B7" w:rsidP="00FC28B7">
            <w:pPr>
              <w:pStyle w:val="Geenafstand"/>
              <w:rPr>
                <w:rFonts w:ascii="MS Gothic" w:eastAsia="MS Gothic" w:hAnsi="MS Gothic"/>
              </w:rPr>
            </w:pPr>
          </w:p>
          <w:p w14:paraId="574B52BC" w14:textId="77B1704A" w:rsidR="00FC28B7" w:rsidRDefault="00FC28B7" w:rsidP="009A2973">
            <w:pPr>
              <w:pStyle w:val="Geenafstand"/>
            </w:pPr>
          </w:p>
        </w:tc>
      </w:tr>
    </w:tbl>
    <w:p w14:paraId="3C5B4D31" w14:textId="08610C5C" w:rsidR="0083768A" w:rsidRPr="00F90160" w:rsidRDefault="0083768A" w:rsidP="00F96940">
      <w:pPr>
        <w:pStyle w:val="Geenafstand"/>
      </w:pPr>
    </w:p>
    <w:p w14:paraId="3C0B02B9" w14:textId="79141D0E" w:rsidR="004C4BDC" w:rsidRDefault="004C4BDC" w:rsidP="006D16BB">
      <w:pPr>
        <w:pStyle w:val="Kop2"/>
        <w:pBdr>
          <w:bottom w:val="single" w:sz="6" w:space="1" w:color="auto"/>
        </w:pBdr>
      </w:pPr>
      <w:r>
        <w:lastRenderedPageBreak/>
        <w:t>Verkeersmaatregelen</w:t>
      </w:r>
    </w:p>
    <w:p w14:paraId="0213B79D" w14:textId="032B8DD1" w:rsidR="00B354ED" w:rsidRDefault="00B354ED" w:rsidP="00F96940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7B1851" w14:paraId="33B95E83" w14:textId="77777777" w:rsidTr="004D075F">
        <w:trPr>
          <w:trHeight w:val="4459"/>
        </w:trPr>
        <w:tc>
          <w:tcPr>
            <w:tcW w:w="9468" w:type="dxa"/>
          </w:tcPr>
          <w:p w14:paraId="215DB70E" w14:textId="0ED3EC36" w:rsidR="007B1851" w:rsidRDefault="007B1851" w:rsidP="007B1851">
            <w:pPr>
              <w:pStyle w:val="Geenafstand"/>
            </w:pPr>
            <w:r w:rsidRPr="00715D10">
              <w:rPr>
                <w:b/>
                <w:bCs/>
              </w:rPr>
              <w:t>Zijn er afspraken gemaakt met het bevoegd gezag / wegbeheerder?</w:t>
            </w:r>
            <w:r>
              <w:br/>
            </w:r>
            <w:sdt>
              <w:sdtPr>
                <w:id w:val="-9795342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57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Nee  </w:t>
            </w:r>
            <w:sdt>
              <w:sdtPr>
                <w:id w:val="16498602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00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>Ja</w:t>
            </w:r>
          </w:p>
          <w:p w14:paraId="23445BCB" w14:textId="77777777" w:rsidR="007B1851" w:rsidRDefault="007B1851" w:rsidP="007B1851">
            <w:pPr>
              <w:pStyle w:val="Geenafstand"/>
              <w:rPr>
                <w:i/>
                <w:iCs/>
              </w:rPr>
            </w:pPr>
          </w:p>
          <w:p w14:paraId="501DFA27" w14:textId="08DCEC44" w:rsidR="00F03236" w:rsidRDefault="007B1851" w:rsidP="007B185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Zo ja, welke afspraken zijn gemaakt en met wie?</w:t>
            </w:r>
            <w:r w:rsidR="00BE7A73">
              <w:rPr>
                <w:b/>
                <w:bCs/>
              </w:rPr>
              <w:t xml:space="preserve"> Moet er ook een communicatieplan worden opgesteld?</w:t>
            </w:r>
          </w:p>
          <w:p w14:paraId="10824E12" w14:textId="22CE1D08" w:rsidR="007B1851" w:rsidRPr="00F03236" w:rsidRDefault="007B1B7A" w:rsidP="007B1851">
            <w:pPr>
              <w:pStyle w:val="Geenafstand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id w:val="1378128428"/>
                <w:placeholder>
                  <w:docPart w:val="2A094F3455BC4FB8BD93F3C3FBB8FCD3"/>
                </w:placeholder>
              </w:sdtPr>
              <w:sdtEndPr/>
              <w:sdtContent>
                <w:r w:rsidR="00BA4AA3">
                  <w:rPr>
                    <w:i/>
                    <w:iCs/>
                  </w:rPr>
                  <w:t>Civiele aannemer krijgt vergunning om over het hele plein te werken, hierna kunnen de nutsbedrijven aan de slag</w:t>
                </w:r>
              </w:sdtContent>
            </w:sdt>
          </w:p>
          <w:p w14:paraId="79DB36E0" w14:textId="69D52443" w:rsidR="004D075F" w:rsidRDefault="004D075F" w:rsidP="007B1851">
            <w:pPr>
              <w:pStyle w:val="Geenafstand"/>
            </w:pPr>
          </w:p>
          <w:p w14:paraId="30DD05F8" w14:textId="2A3AB697" w:rsidR="004D075F" w:rsidRDefault="004D075F" w:rsidP="007B1851">
            <w:pPr>
              <w:pStyle w:val="Geenafstand"/>
            </w:pPr>
          </w:p>
          <w:p w14:paraId="297B7AE0" w14:textId="77777777" w:rsidR="004D075F" w:rsidRPr="00C34180" w:rsidRDefault="004D075F" w:rsidP="007B1851">
            <w:pPr>
              <w:pStyle w:val="Geenafstand"/>
            </w:pPr>
          </w:p>
          <w:p w14:paraId="71F9BB6A" w14:textId="77777777" w:rsidR="007B1851" w:rsidRDefault="007B1851" w:rsidP="007B1851">
            <w:pPr>
              <w:pStyle w:val="Geenafstand"/>
            </w:pPr>
          </w:p>
          <w:p w14:paraId="1497B82A" w14:textId="2EA7AA7D" w:rsidR="007B1851" w:rsidRPr="00DB29B7" w:rsidRDefault="007B1851" w:rsidP="007B1851">
            <w:pPr>
              <w:pStyle w:val="Geenafstand"/>
            </w:pPr>
            <w:r w:rsidRPr="00715D10">
              <w:rPr>
                <w:b/>
                <w:bCs/>
              </w:rPr>
              <w:t>Zijn er verkeersmaatregelen nodig?</w:t>
            </w:r>
            <w:r>
              <w:rPr>
                <w:b/>
                <w:bCs/>
              </w:rPr>
              <w:t xml:space="preserve"> Zo ja, specificeer welke verkeersmaatregelen nodig zijn:</w:t>
            </w:r>
            <w:r>
              <w:br/>
            </w:r>
            <w:sdt>
              <w:sdtPr>
                <w:id w:val="81445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61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Nee  </w:t>
            </w:r>
            <w:sdt>
              <w:sdtPr>
                <w:id w:val="-820269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57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>Ja, namelijk:</w:t>
            </w:r>
          </w:p>
          <w:p w14:paraId="5760B2D4" w14:textId="3035BF8E" w:rsidR="007B1851" w:rsidRDefault="00BA4AA3" w:rsidP="00F96940">
            <w:pPr>
              <w:pStyle w:val="Geenafstand"/>
            </w:pPr>
            <w:r>
              <w:t>Het hele plein moet worden afgezet (civiele aannemer doet dit)</w:t>
            </w:r>
          </w:p>
        </w:tc>
      </w:tr>
    </w:tbl>
    <w:p w14:paraId="38EC303E" w14:textId="77777777" w:rsidR="007B1851" w:rsidRDefault="007B1851" w:rsidP="00F96940">
      <w:pPr>
        <w:pStyle w:val="Geenafstand"/>
      </w:pPr>
    </w:p>
    <w:p w14:paraId="0E884FA6" w14:textId="77777777" w:rsidR="00EF2F4C" w:rsidRDefault="00EF2F4C" w:rsidP="00F96940">
      <w:pPr>
        <w:pStyle w:val="Geenafstand"/>
      </w:pPr>
    </w:p>
    <w:p w14:paraId="7C28C7BB" w14:textId="4A5627E4" w:rsidR="00CD3191" w:rsidRDefault="00F34EE9" w:rsidP="006D16BB">
      <w:pPr>
        <w:pStyle w:val="Kop2"/>
        <w:pBdr>
          <w:bottom w:val="single" w:sz="6" w:space="1" w:color="auto"/>
        </w:pBdr>
      </w:pPr>
      <w:r>
        <w:t>Opslag en aanvoer</w:t>
      </w:r>
      <w:r w:rsidR="00EE503A">
        <w:t xml:space="preserve"> materialen</w:t>
      </w:r>
    </w:p>
    <w:p w14:paraId="7464CEC9" w14:textId="0DA1B808" w:rsidR="000C49FD" w:rsidRDefault="000C49FD" w:rsidP="00F96940">
      <w:pPr>
        <w:pStyle w:val="Geenafstand"/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B61CC" w14:paraId="72B12BB0" w14:textId="77777777" w:rsidTr="003B61CC">
        <w:tc>
          <w:tcPr>
            <w:tcW w:w="9493" w:type="dxa"/>
          </w:tcPr>
          <w:p w14:paraId="1787742F" w14:textId="0401C1CD" w:rsidR="003B61CC" w:rsidRDefault="003B61CC" w:rsidP="003B61CC">
            <w:pPr>
              <w:pStyle w:val="Geenafstand"/>
            </w:pPr>
            <w:r w:rsidRPr="00990B92">
              <w:rPr>
                <w:b/>
                <w:bCs/>
              </w:rPr>
              <w:t>Is er een opslag ten behoeve van het opslaan van materialen aanwezig?</w:t>
            </w:r>
            <w:r w:rsidRPr="003F7EC5">
              <w:br/>
            </w:r>
            <w:sdt>
              <w:sdtPr>
                <w:id w:val="-35303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61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Nee  </w:t>
            </w:r>
            <w:sdt>
              <w:sdtPr>
                <w:id w:val="14227632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FC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Ja  </w:t>
            </w:r>
            <w:sdt>
              <w:sdtPr>
                <w:id w:val="-35002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3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Nog niet bekend</w:t>
            </w:r>
          </w:p>
          <w:p w14:paraId="3F63F873" w14:textId="58614551" w:rsidR="00087055" w:rsidRDefault="00087055" w:rsidP="003B61CC">
            <w:pPr>
              <w:pStyle w:val="Geenafstand"/>
            </w:pPr>
          </w:p>
          <w:p w14:paraId="4280E7B8" w14:textId="77777777" w:rsidR="003B61CC" w:rsidRPr="003F7EC5" w:rsidRDefault="003B61CC" w:rsidP="003B61CC">
            <w:pPr>
              <w:pStyle w:val="Geenafstand"/>
            </w:pPr>
          </w:p>
          <w:p w14:paraId="664663F8" w14:textId="77777777" w:rsidR="003B61CC" w:rsidRDefault="003B61CC" w:rsidP="003B61CC">
            <w:pPr>
              <w:pStyle w:val="Geenafstand"/>
              <w:rPr>
                <w:b/>
                <w:bCs/>
              </w:rPr>
            </w:pPr>
            <w:r w:rsidRPr="00332268">
              <w:rPr>
                <w:b/>
                <w:bCs/>
              </w:rPr>
              <w:t xml:space="preserve">Indien ja, op welk adres is de opslag te vinden? Per wanneer is deze beschikbaar? En zijn er nog andere voorwaarden die van toepassing zijn (grootte opslag, beveiliging, etc.)? </w:t>
            </w:r>
          </w:p>
          <w:p w14:paraId="47867A7F" w14:textId="661FD8A2" w:rsidR="003B61CC" w:rsidRDefault="004E4F48" w:rsidP="003B61CC">
            <w:pPr>
              <w:pStyle w:val="Geenafstand"/>
            </w:pPr>
            <w:proofErr w:type="spellStart"/>
            <w:r>
              <w:t>Adress</w:t>
            </w:r>
            <w:proofErr w:type="spellEnd"/>
            <w:r>
              <w:t xml:space="preserve"> nog niet zo zeer bekend</w:t>
            </w:r>
            <w:r w:rsidR="006F5F24">
              <w:t xml:space="preserve"> maar is er wel</w:t>
            </w:r>
          </w:p>
          <w:p w14:paraId="0D786E59" w14:textId="77777777" w:rsidR="003B61CC" w:rsidRPr="00332268" w:rsidRDefault="003B61CC" w:rsidP="003B61CC">
            <w:pPr>
              <w:pStyle w:val="Geenafstand"/>
            </w:pPr>
          </w:p>
          <w:p w14:paraId="602E0B45" w14:textId="77777777" w:rsidR="003B61CC" w:rsidRPr="003F7EC5" w:rsidRDefault="003B61CC" w:rsidP="003B61CC">
            <w:pPr>
              <w:pStyle w:val="Geenafstand"/>
            </w:pPr>
          </w:p>
          <w:p w14:paraId="25370DA1" w14:textId="0B25CB4C" w:rsidR="003B61CC" w:rsidRPr="009B0AC2" w:rsidRDefault="003B61CC" w:rsidP="003B61CC">
            <w:pPr>
              <w:pStyle w:val="Geenafstand"/>
              <w:rPr>
                <w:b/>
                <w:bCs/>
              </w:rPr>
            </w:pPr>
            <w:r w:rsidRPr="00332268">
              <w:rPr>
                <w:b/>
                <w:bCs/>
              </w:rPr>
              <w:t>Zijn er specifieke maatregelen nodig in verband met juiste opslag van materialen? Zo ja, welke?</w:t>
            </w:r>
          </w:p>
          <w:p w14:paraId="2B25E1AB" w14:textId="52CF17FB" w:rsidR="003B61CC" w:rsidRPr="003F7EC5" w:rsidRDefault="009B0AC2" w:rsidP="003B61CC">
            <w:pPr>
              <w:pStyle w:val="Geenafstand"/>
            </w:pPr>
            <w:r>
              <w:t>Bouwhekken</w:t>
            </w:r>
          </w:p>
          <w:p w14:paraId="1E013DB1" w14:textId="77777777" w:rsidR="002B7A68" w:rsidRDefault="002B7A68" w:rsidP="003B61CC">
            <w:pPr>
              <w:pStyle w:val="Geenafstand"/>
              <w:rPr>
                <w:b/>
                <w:bCs/>
              </w:rPr>
            </w:pPr>
          </w:p>
          <w:p w14:paraId="674F2726" w14:textId="34EDB338" w:rsidR="003B61CC" w:rsidRPr="00CB067D" w:rsidRDefault="003B61CC" w:rsidP="003B61CC">
            <w:pPr>
              <w:pStyle w:val="Geenafstand"/>
              <w:rPr>
                <w:b/>
                <w:bCs/>
              </w:rPr>
            </w:pPr>
            <w:r w:rsidRPr="00CB067D">
              <w:rPr>
                <w:b/>
                <w:bCs/>
              </w:rPr>
              <w:t>Is een aanvoerroute van toepassing voor materialen voor dit project?</w:t>
            </w:r>
          </w:p>
          <w:p w14:paraId="629DC853" w14:textId="0C7E57E6" w:rsidR="003B61CC" w:rsidRDefault="007B1B7A" w:rsidP="003B61CC">
            <w:pPr>
              <w:pStyle w:val="Geenafstand"/>
            </w:pPr>
            <w:sdt>
              <w:sdtPr>
                <w:id w:val="-599412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AC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B61CC">
              <w:t xml:space="preserve">Nee  </w:t>
            </w:r>
            <w:sdt>
              <w:sdtPr>
                <w:id w:val="137827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1C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B61CC">
              <w:t>Ja</w:t>
            </w:r>
          </w:p>
          <w:p w14:paraId="5A1B0B17" w14:textId="77777777" w:rsidR="003B61CC" w:rsidRDefault="003B61CC" w:rsidP="003B61CC">
            <w:pPr>
              <w:pStyle w:val="Geenafstand"/>
            </w:pPr>
          </w:p>
          <w:p w14:paraId="5A85639F" w14:textId="77777777" w:rsidR="003B61CC" w:rsidRDefault="003B61CC" w:rsidP="003B61CC">
            <w:pPr>
              <w:pStyle w:val="Geenafstand"/>
              <w:rPr>
                <w:b/>
                <w:bCs/>
              </w:rPr>
            </w:pPr>
            <w:r w:rsidRPr="00822926">
              <w:rPr>
                <w:b/>
                <w:bCs/>
              </w:rPr>
              <w:t xml:space="preserve">Indien ja, graag een beschrijving </w:t>
            </w:r>
            <w:r>
              <w:rPr>
                <w:b/>
                <w:bCs/>
              </w:rPr>
              <w:t xml:space="preserve">eventueel inclusief </w:t>
            </w:r>
            <w:r w:rsidRPr="00822926">
              <w:rPr>
                <w:b/>
                <w:bCs/>
              </w:rPr>
              <w:t xml:space="preserve">google </w:t>
            </w:r>
            <w:proofErr w:type="spellStart"/>
            <w:r w:rsidRPr="00822926">
              <w:rPr>
                <w:b/>
                <w:bCs/>
              </w:rPr>
              <w:t>maps</w:t>
            </w:r>
            <w:proofErr w:type="spellEnd"/>
            <w:r w:rsidRPr="00822926">
              <w:rPr>
                <w:b/>
                <w:bCs/>
              </w:rPr>
              <w:t xml:space="preserve"> aanduiding</w:t>
            </w:r>
            <w:r>
              <w:rPr>
                <w:b/>
                <w:bCs/>
              </w:rPr>
              <w:t xml:space="preserve"> of alternatief.</w:t>
            </w:r>
          </w:p>
          <w:p w14:paraId="4A4BA4AD" w14:textId="77777777" w:rsidR="003B61CC" w:rsidRDefault="003B61CC" w:rsidP="003B61CC">
            <w:pPr>
              <w:pStyle w:val="Geenafstand"/>
              <w:rPr>
                <w:b/>
                <w:bCs/>
              </w:rPr>
            </w:pPr>
          </w:p>
          <w:p w14:paraId="52F9597D" w14:textId="77777777" w:rsidR="003B61CC" w:rsidRDefault="003B61CC" w:rsidP="003B61C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Zijn er nog beperkingen (gewicht) t.a.v. transportroutes?</w:t>
            </w:r>
          </w:p>
          <w:p w14:paraId="42EAE5AE" w14:textId="78620533" w:rsidR="003B61CC" w:rsidRDefault="007B1B7A" w:rsidP="003B61CC">
            <w:pPr>
              <w:pStyle w:val="Geenafstand"/>
            </w:pPr>
            <w:sdt>
              <w:sdtPr>
                <w:id w:val="1726158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AC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B61CC">
              <w:t xml:space="preserve">Nee  </w:t>
            </w:r>
            <w:sdt>
              <w:sdtPr>
                <w:id w:val="32402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1C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B61CC">
              <w:t xml:space="preserve">Ja, namelijk: </w:t>
            </w:r>
          </w:p>
          <w:p w14:paraId="4A7734B6" w14:textId="77777777" w:rsidR="002B7A68" w:rsidRDefault="002B7A68" w:rsidP="003B61CC">
            <w:pPr>
              <w:pStyle w:val="Geenafstand"/>
            </w:pPr>
          </w:p>
          <w:p w14:paraId="487A12CF" w14:textId="77777777" w:rsidR="003B61CC" w:rsidRDefault="003B61CC" w:rsidP="003B61CC">
            <w:pPr>
              <w:pStyle w:val="Geenafstand"/>
            </w:pPr>
          </w:p>
          <w:p w14:paraId="0E307DCC" w14:textId="77777777" w:rsidR="003B61CC" w:rsidRDefault="003B61CC" w:rsidP="003B61C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Welke gewichten worden verwacht? (afgerond)</w:t>
            </w:r>
          </w:p>
          <w:p w14:paraId="7556B27A" w14:textId="69F48594" w:rsidR="003B61CC" w:rsidRDefault="007B1B7A" w:rsidP="003B61CC">
            <w:pPr>
              <w:pStyle w:val="Geenafstand"/>
              <w:rPr>
                <w:b/>
                <w:bCs/>
              </w:rPr>
            </w:pPr>
            <w:sdt>
              <w:sdtPr>
                <w:rPr>
                  <w:i/>
                  <w:iCs/>
                </w:rPr>
                <w:id w:val="-1565950228"/>
                <w:placeholder>
                  <w:docPart w:val="D807D4E1C90C4342A6B5CAA5589291F1"/>
                </w:placeholder>
              </w:sdtPr>
              <w:sdtEndPr/>
              <w:sdtContent>
                <w:r w:rsidR="00EB16A1">
                  <w:rPr>
                    <w:i/>
                    <w:iCs/>
                  </w:rPr>
                  <w:t>-</w:t>
                </w:r>
              </w:sdtContent>
            </w:sdt>
          </w:p>
          <w:p w14:paraId="1A09FB71" w14:textId="77777777" w:rsidR="003B61CC" w:rsidRDefault="003B61CC" w:rsidP="003B61CC">
            <w:pPr>
              <w:pStyle w:val="Geenafstand"/>
              <w:rPr>
                <w:b/>
                <w:bCs/>
              </w:rPr>
            </w:pPr>
          </w:p>
          <w:p w14:paraId="0BFFE11D" w14:textId="77777777" w:rsidR="003B61CC" w:rsidRDefault="003B61CC" w:rsidP="003B61C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 xml:space="preserve">Zijn de wegen geschikt voor het dragen van dit gewicht (door wegbeheerder)? </w:t>
            </w:r>
          </w:p>
          <w:p w14:paraId="726BDED0" w14:textId="5729AF0D" w:rsidR="003B61CC" w:rsidRDefault="007B1B7A" w:rsidP="003B61CC">
            <w:pPr>
              <w:pStyle w:val="Geenafstand"/>
            </w:pPr>
            <w:sdt>
              <w:sdtPr>
                <w:id w:val="54872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1CC" w:rsidRPr="004A61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1CC">
              <w:t xml:space="preserve">Nee  </w:t>
            </w:r>
            <w:sdt>
              <w:sdtPr>
                <w:id w:val="15218977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6A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B61CC">
              <w:t>Ja</w:t>
            </w:r>
          </w:p>
          <w:p w14:paraId="05CC82B6" w14:textId="002F381A" w:rsidR="00703511" w:rsidRDefault="00703511" w:rsidP="003B61CC">
            <w:pPr>
              <w:pStyle w:val="Geenafstand"/>
            </w:pPr>
          </w:p>
          <w:p w14:paraId="2E87FD36" w14:textId="02AF7E8C" w:rsidR="00703511" w:rsidRDefault="00703511" w:rsidP="003B61CC">
            <w:pPr>
              <w:pStyle w:val="Geenafstand"/>
            </w:pPr>
            <w:r>
              <w:rPr>
                <w:b/>
                <w:bCs/>
              </w:rPr>
              <w:t>Indien nee, welke maatregelen</w:t>
            </w:r>
            <w:r w:rsidR="006D57B2">
              <w:rPr>
                <w:b/>
                <w:bCs/>
              </w:rPr>
              <w:t xml:space="preserve"> moeten er genomen worden en door wie?</w:t>
            </w:r>
          </w:p>
          <w:p w14:paraId="21967B02" w14:textId="77777777" w:rsidR="006D57B2" w:rsidRPr="006D57B2" w:rsidRDefault="006D57B2" w:rsidP="003B61CC">
            <w:pPr>
              <w:pStyle w:val="Geenafstand"/>
            </w:pPr>
          </w:p>
          <w:p w14:paraId="2F4FC421" w14:textId="77777777" w:rsidR="003B61CC" w:rsidRPr="006D57B2" w:rsidRDefault="003B61CC" w:rsidP="003B61CC">
            <w:pPr>
              <w:pStyle w:val="Geenafstand"/>
            </w:pPr>
          </w:p>
          <w:p w14:paraId="2223F57D" w14:textId="77777777" w:rsidR="003B61CC" w:rsidRDefault="003B61CC" w:rsidP="003B61C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 xml:space="preserve">Zijn er nog beperkingen (hoogte, breedte, etc.) t.a.v. transportroutes? </w:t>
            </w:r>
          </w:p>
          <w:p w14:paraId="588D8B89" w14:textId="0561E620" w:rsidR="003B61CC" w:rsidRDefault="007B1B7A" w:rsidP="003B61CC">
            <w:pPr>
              <w:pStyle w:val="Geenafstand"/>
            </w:pPr>
            <w:sdt>
              <w:sdtPr>
                <w:id w:val="302371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E1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B61CC">
              <w:t xml:space="preserve">Nee  </w:t>
            </w:r>
            <w:sdt>
              <w:sdtPr>
                <w:id w:val="-142371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1C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B61CC">
              <w:t xml:space="preserve">Ja, namelijk: </w:t>
            </w:r>
          </w:p>
          <w:p w14:paraId="57E5A9A9" w14:textId="77777777" w:rsidR="00030E4F" w:rsidRPr="00D34B00" w:rsidRDefault="00030E4F" w:rsidP="003B61CC">
            <w:pPr>
              <w:pStyle w:val="Geenafstand"/>
            </w:pPr>
          </w:p>
          <w:p w14:paraId="492ED96A" w14:textId="77777777" w:rsidR="003B61CC" w:rsidRDefault="003B61CC" w:rsidP="003B61CC">
            <w:pPr>
              <w:pStyle w:val="Geenafstand"/>
              <w:rPr>
                <w:b/>
                <w:bCs/>
              </w:rPr>
            </w:pPr>
          </w:p>
          <w:p w14:paraId="25579EC3" w14:textId="77777777" w:rsidR="003B61CC" w:rsidRDefault="003B61CC" w:rsidP="003B61C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Zijn er alternatieve routes beschikbaar?</w:t>
            </w:r>
          </w:p>
          <w:p w14:paraId="3D323A5F" w14:textId="1F7FAE54" w:rsidR="00EC5AD4" w:rsidRDefault="007B1B7A" w:rsidP="00EC5AD4">
            <w:pPr>
              <w:pStyle w:val="Geenafstand"/>
            </w:pPr>
            <w:sdt>
              <w:sdtPr>
                <w:id w:val="12882369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E1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EC5AD4">
              <w:t xml:space="preserve">Nee  </w:t>
            </w:r>
            <w:sdt>
              <w:sdtPr>
                <w:id w:val="8856884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E1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EC5AD4">
              <w:t xml:space="preserve">Ja, namelijk: </w:t>
            </w:r>
          </w:p>
          <w:p w14:paraId="4176E420" w14:textId="77777777" w:rsidR="00EC5AD4" w:rsidRDefault="00EC5AD4" w:rsidP="00EC5AD4">
            <w:pPr>
              <w:pStyle w:val="Geenafstand"/>
            </w:pPr>
          </w:p>
          <w:p w14:paraId="2D725DDB" w14:textId="77777777" w:rsidR="003B61CC" w:rsidRDefault="003B61CC" w:rsidP="003B61CC">
            <w:pPr>
              <w:pStyle w:val="Geenafstand"/>
              <w:rPr>
                <w:b/>
                <w:bCs/>
              </w:rPr>
            </w:pPr>
          </w:p>
          <w:p w14:paraId="17876B2F" w14:textId="6DE8DFD0" w:rsidR="003B61CC" w:rsidRDefault="003B61CC" w:rsidP="003B61C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Is er een alternatief transportmiddel beschikbaar?</w:t>
            </w:r>
          </w:p>
          <w:p w14:paraId="0A590D47" w14:textId="0566BF84" w:rsidR="00EC5AD4" w:rsidRDefault="007B1B7A" w:rsidP="00EC5AD4">
            <w:pPr>
              <w:pStyle w:val="Geenafstand"/>
            </w:pPr>
            <w:sdt>
              <w:sdtPr>
                <w:id w:val="11574324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E1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EC5AD4">
              <w:t xml:space="preserve">Nee  </w:t>
            </w:r>
            <w:sdt>
              <w:sdtPr>
                <w:id w:val="-123415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AD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5AD4">
              <w:t xml:space="preserve">Ja, namelijk: </w:t>
            </w:r>
          </w:p>
          <w:p w14:paraId="19DF319D" w14:textId="77777777" w:rsidR="00EC5AD4" w:rsidRPr="004E07A1" w:rsidRDefault="00EC5AD4" w:rsidP="003B61CC">
            <w:pPr>
              <w:pStyle w:val="Geenafstand"/>
              <w:rPr>
                <w:b/>
                <w:bCs/>
              </w:rPr>
            </w:pPr>
          </w:p>
          <w:p w14:paraId="475A6A69" w14:textId="77777777" w:rsidR="003B61CC" w:rsidRDefault="003B61CC" w:rsidP="00F96940">
            <w:pPr>
              <w:pStyle w:val="Geenafstand"/>
            </w:pPr>
          </w:p>
        </w:tc>
      </w:tr>
    </w:tbl>
    <w:p w14:paraId="13997000" w14:textId="77777777" w:rsidR="0033411B" w:rsidRPr="000C49FD" w:rsidRDefault="0033411B" w:rsidP="00F96940">
      <w:pPr>
        <w:pStyle w:val="Geenafstand"/>
      </w:pPr>
    </w:p>
    <w:p w14:paraId="4C6A25BA" w14:textId="1F3621B8" w:rsidR="0033411B" w:rsidRPr="0033411B" w:rsidRDefault="0033411B" w:rsidP="0033411B">
      <w:r w:rsidRPr="0033411B">
        <w:t xml:space="preserve"> </w:t>
      </w:r>
    </w:p>
    <w:p w14:paraId="6D5F45A7" w14:textId="5332D993" w:rsidR="0033411B" w:rsidRDefault="0033411B">
      <w:pPr>
        <w:rPr>
          <w:rFonts w:eastAsiaTheme="majorEastAsia" w:cstheme="minorHAnsi"/>
          <w:sz w:val="26"/>
          <w:szCs w:val="26"/>
        </w:rPr>
      </w:pPr>
    </w:p>
    <w:p w14:paraId="60D1B68A" w14:textId="6854B9AD" w:rsidR="00E31A19" w:rsidRDefault="00E31A19">
      <w:pPr>
        <w:rPr>
          <w:rFonts w:eastAsiaTheme="majorEastAsia" w:cstheme="minorHAnsi"/>
          <w:sz w:val="26"/>
          <w:szCs w:val="26"/>
        </w:rPr>
      </w:pPr>
    </w:p>
    <w:p w14:paraId="1564111E" w14:textId="3AF17B9F" w:rsidR="00E31A19" w:rsidRDefault="00E31A19">
      <w:pPr>
        <w:rPr>
          <w:rFonts w:eastAsiaTheme="majorEastAsia" w:cstheme="minorHAnsi"/>
          <w:sz w:val="26"/>
          <w:szCs w:val="26"/>
        </w:rPr>
      </w:pPr>
    </w:p>
    <w:p w14:paraId="5D2066CA" w14:textId="3F144007" w:rsidR="00E31A19" w:rsidRDefault="00E31A19">
      <w:pPr>
        <w:rPr>
          <w:rFonts w:eastAsiaTheme="majorEastAsia" w:cstheme="minorHAnsi"/>
          <w:sz w:val="26"/>
          <w:szCs w:val="26"/>
        </w:rPr>
      </w:pPr>
    </w:p>
    <w:p w14:paraId="06E934EC" w14:textId="3B9FF62F" w:rsidR="00E31A19" w:rsidRDefault="00E31A19">
      <w:pPr>
        <w:rPr>
          <w:rFonts w:eastAsiaTheme="majorEastAsia" w:cstheme="minorHAnsi"/>
          <w:sz w:val="26"/>
          <w:szCs w:val="26"/>
        </w:rPr>
      </w:pPr>
    </w:p>
    <w:p w14:paraId="02B4489D" w14:textId="595252DA" w:rsidR="00E31A19" w:rsidRDefault="00E31A19">
      <w:pPr>
        <w:rPr>
          <w:rFonts w:eastAsiaTheme="majorEastAsia" w:cstheme="minorHAnsi"/>
          <w:sz w:val="26"/>
          <w:szCs w:val="26"/>
        </w:rPr>
      </w:pPr>
    </w:p>
    <w:p w14:paraId="4641484B" w14:textId="517F4095" w:rsidR="00E31A19" w:rsidRDefault="00E31A19">
      <w:pPr>
        <w:rPr>
          <w:rFonts w:eastAsiaTheme="majorEastAsia" w:cstheme="minorHAnsi"/>
          <w:sz w:val="26"/>
          <w:szCs w:val="26"/>
        </w:rPr>
      </w:pPr>
    </w:p>
    <w:p w14:paraId="19DD7E15" w14:textId="613A98F5" w:rsidR="00E31A19" w:rsidRDefault="00E31A19">
      <w:pPr>
        <w:rPr>
          <w:rFonts w:eastAsiaTheme="majorEastAsia" w:cstheme="minorHAnsi"/>
          <w:sz w:val="26"/>
          <w:szCs w:val="26"/>
        </w:rPr>
      </w:pPr>
    </w:p>
    <w:p w14:paraId="200AEB16" w14:textId="5DE97D0A" w:rsidR="00E31A19" w:rsidRDefault="00E31A19">
      <w:pPr>
        <w:rPr>
          <w:rFonts w:eastAsiaTheme="majorEastAsia" w:cstheme="minorHAnsi"/>
          <w:sz w:val="26"/>
          <w:szCs w:val="26"/>
        </w:rPr>
      </w:pPr>
    </w:p>
    <w:p w14:paraId="616EBE80" w14:textId="708F147B" w:rsidR="00E31A19" w:rsidRDefault="00E31A19">
      <w:pPr>
        <w:rPr>
          <w:rFonts w:eastAsiaTheme="majorEastAsia" w:cstheme="minorHAnsi"/>
          <w:sz w:val="26"/>
          <w:szCs w:val="26"/>
        </w:rPr>
      </w:pPr>
    </w:p>
    <w:p w14:paraId="3C11A6AC" w14:textId="0C33F538" w:rsidR="00E31A19" w:rsidRDefault="00E31A19">
      <w:pPr>
        <w:rPr>
          <w:rFonts w:eastAsiaTheme="majorEastAsia" w:cstheme="minorHAnsi"/>
          <w:sz w:val="26"/>
          <w:szCs w:val="26"/>
        </w:rPr>
      </w:pPr>
    </w:p>
    <w:p w14:paraId="40532BED" w14:textId="51C900FB" w:rsidR="00E31A19" w:rsidRDefault="00E31A19">
      <w:pPr>
        <w:rPr>
          <w:rFonts w:eastAsiaTheme="majorEastAsia" w:cstheme="minorHAnsi"/>
          <w:sz w:val="26"/>
          <w:szCs w:val="26"/>
        </w:rPr>
      </w:pPr>
    </w:p>
    <w:p w14:paraId="52302846" w14:textId="77777777" w:rsidR="000E5773" w:rsidRDefault="000E5773">
      <w:pPr>
        <w:rPr>
          <w:rFonts w:eastAsiaTheme="majorEastAsia" w:cstheme="minorHAnsi"/>
          <w:sz w:val="26"/>
          <w:szCs w:val="26"/>
        </w:rPr>
      </w:pPr>
    </w:p>
    <w:p w14:paraId="27378DE1" w14:textId="194AAB69" w:rsidR="00E31A19" w:rsidRDefault="00E31A19">
      <w:pPr>
        <w:rPr>
          <w:rFonts w:eastAsiaTheme="majorEastAsia" w:cstheme="minorHAnsi"/>
          <w:sz w:val="26"/>
          <w:szCs w:val="26"/>
        </w:rPr>
      </w:pPr>
    </w:p>
    <w:p w14:paraId="609E973C" w14:textId="77777777" w:rsidR="00E31A19" w:rsidRDefault="00E31A19">
      <w:pPr>
        <w:rPr>
          <w:rFonts w:eastAsiaTheme="majorEastAsia" w:cstheme="minorHAnsi"/>
          <w:sz w:val="26"/>
          <w:szCs w:val="26"/>
        </w:rPr>
      </w:pPr>
    </w:p>
    <w:p w14:paraId="6698399C" w14:textId="75A59C04" w:rsidR="0033411B" w:rsidRDefault="0033411B" w:rsidP="0033411B">
      <w:pPr>
        <w:pStyle w:val="Kop2"/>
        <w:pBdr>
          <w:bottom w:val="single" w:sz="6" w:space="1" w:color="auto"/>
        </w:pBdr>
      </w:pPr>
      <w:r>
        <w:t>Werkruimte</w:t>
      </w:r>
    </w:p>
    <w:p w14:paraId="3C6B5D9D" w14:textId="77777777" w:rsidR="0033411B" w:rsidRPr="0033411B" w:rsidRDefault="0033411B" w:rsidP="0033411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3411B" w14:paraId="64F7C7F8" w14:textId="77777777" w:rsidTr="0033411B">
        <w:tc>
          <w:tcPr>
            <w:tcW w:w="9062" w:type="dxa"/>
          </w:tcPr>
          <w:p w14:paraId="1646D85F" w14:textId="25F46CF5" w:rsidR="0033411B" w:rsidRDefault="0033411B" w:rsidP="0033411B">
            <w:pPr>
              <w:rPr>
                <w:b/>
                <w:bCs/>
              </w:rPr>
            </w:pPr>
            <w:r w:rsidRPr="0033411B">
              <w:rPr>
                <w:b/>
                <w:bCs/>
              </w:rPr>
              <w:lastRenderedPageBreak/>
              <w:t>Is er in het algemeen voldoende werkruimte aanwezig of te creëren om de werkzaamheden veilig en goed uit te voeren?</w:t>
            </w:r>
          </w:p>
          <w:p w14:paraId="641628EF" w14:textId="64986273" w:rsidR="0033411B" w:rsidRDefault="007B1B7A" w:rsidP="0033411B">
            <w:pPr>
              <w:pStyle w:val="Geenafstand"/>
            </w:pPr>
            <w:sdt>
              <w:sdtPr>
                <w:id w:val="-152694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11B" w:rsidRPr="004A61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11B">
              <w:t xml:space="preserve">Nee  </w:t>
            </w:r>
            <w:sdt>
              <w:sdtPr>
                <w:id w:val="-1413510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E1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3411B">
              <w:t>Ja</w:t>
            </w:r>
          </w:p>
          <w:p w14:paraId="2D04BAC9" w14:textId="4E84CA98" w:rsidR="0033411B" w:rsidRDefault="0033411B" w:rsidP="0033411B">
            <w:pPr>
              <w:rPr>
                <w:b/>
                <w:bCs/>
              </w:rPr>
            </w:pPr>
          </w:p>
          <w:p w14:paraId="575CF678" w14:textId="1770871F" w:rsidR="0033411B" w:rsidRDefault="0033411B" w:rsidP="0033411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Indien nee, omschrijf </w:t>
            </w:r>
            <w:r w:rsidRPr="0033411B">
              <w:rPr>
                <w:b/>
                <w:bCs/>
              </w:rPr>
              <w:t>mogelijke oplossingen of aanvullende maatregelen die nodig zijn (bijv. rijplaten of schotten toepassen, weggedeelte afzetten, toepassen sleufbekisting, etc.)”</w:t>
            </w:r>
            <w:r>
              <w:rPr>
                <w:b/>
                <w:bCs/>
              </w:rPr>
              <w:t>:</w:t>
            </w:r>
          </w:p>
          <w:p w14:paraId="5B992483" w14:textId="668EDAFB" w:rsidR="0033411B" w:rsidRDefault="0033411B" w:rsidP="0033411B"/>
          <w:p w14:paraId="1173C07A" w14:textId="77777777" w:rsidR="006A22D9" w:rsidRDefault="006A22D9" w:rsidP="0033411B"/>
          <w:p w14:paraId="222E5565" w14:textId="29BC482F" w:rsidR="006A22D9" w:rsidRDefault="006A22D9" w:rsidP="0033411B"/>
          <w:p w14:paraId="372A092B" w14:textId="77777777" w:rsidR="006A22D9" w:rsidRPr="0033411B" w:rsidRDefault="006A22D9" w:rsidP="0033411B"/>
          <w:p w14:paraId="215EA538" w14:textId="46F51110" w:rsidR="0033411B" w:rsidRPr="0033411B" w:rsidRDefault="0033411B" w:rsidP="0033411B"/>
          <w:p w14:paraId="429C63BC" w14:textId="04AB03BC" w:rsidR="0033411B" w:rsidRPr="0033411B" w:rsidRDefault="0033411B" w:rsidP="0033411B"/>
          <w:p w14:paraId="2FBAEE02" w14:textId="4E6FCD5C" w:rsidR="0033411B" w:rsidRPr="0033411B" w:rsidRDefault="0033411B" w:rsidP="0033411B">
            <w:pPr>
              <w:rPr>
                <w:b/>
                <w:bCs/>
              </w:rPr>
            </w:pPr>
            <w:r w:rsidRPr="0033411B">
              <w:rPr>
                <w:b/>
                <w:bCs/>
              </w:rPr>
              <w:t>Is het mogelijk om de tijdelijk op te nemen verharding en vrijkomende grond naast de sleuf op te slaan?</w:t>
            </w:r>
          </w:p>
          <w:p w14:paraId="3E9E076B" w14:textId="320AE0C6" w:rsidR="0033411B" w:rsidRDefault="007B1B7A" w:rsidP="0033411B">
            <w:pPr>
              <w:pStyle w:val="Geenafstand"/>
            </w:pPr>
            <w:sdt>
              <w:sdtPr>
                <w:id w:val="-58352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11B" w:rsidRPr="004A61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11B">
              <w:t xml:space="preserve">Nee  </w:t>
            </w:r>
            <w:sdt>
              <w:sdtPr>
                <w:id w:val="-3995247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13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3411B">
              <w:t>Ja</w:t>
            </w:r>
          </w:p>
          <w:p w14:paraId="65DDCE78" w14:textId="054A09FC" w:rsidR="0033411B" w:rsidRDefault="0033411B" w:rsidP="0033411B"/>
          <w:p w14:paraId="046DB2EC" w14:textId="27D7A143" w:rsidR="0033411B" w:rsidRDefault="0033411B" w:rsidP="0033411B">
            <w:pPr>
              <w:rPr>
                <w:b/>
                <w:bCs/>
              </w:rPr>
            </w:pPr>
            <w:r w:rsidRPr="0033411B">
              <w:rPr>
                <w:b/>
                <w:bCs/>
              </w:rPr>
              <w:t xml:space="preserve">Indien </w:t>
            </w:r>
            <w:r>
              <w:rPr>
                <w:b/>
                <w:bCs/>
              </w:rPr>
              <w:t>n</w:t>
            </w:r>
            <w:r w:rsidRPr="0033411B">
              <w:rPr>
                <w:b/>
                <w:bCs/>
              </w:rPr>
              <w:t xml:space="preserve">ee, </w:t>
            </w:r>
            <w:r>
              <w:rPr>
                <w:b/>
                <w:bCs/>
              </w:rPr>
              <w:t>omschrijf</w:t>
            </w:r>
            <w:r w:rsidRPr="0033411B">
              <w:rPr>
                <w:b/>
                <w:bCs/>
              </w:rPr>
              <w:t xml:space="preserve"> welke aanvullende maatregelen hiervoor nodig</w:t>
            </w:r>
            <w:r>
              <w:rPr>
                <w:b/>
                <w:bCs/>
              </w:rPr>
              <w:t xml:space="preserve"> zijn</w:t>
            </w:r>
            <w:r w:rsidRPr="0033411B">
              <w:rPr>
                <w:b/>
                <w:bCs/>
              </w:rPr>
              <w:t xml:space="preserve"> (bijv. </w:t>
            </w:r>
            <w:proofErr w:type="spellStart"/>
            <w:r w:rsidRPr="0033411B">
              <w:rPr>
                <w:b/>
                <w:bCs/>
              </w:rPr>
              <w:t>palleteren</w:t>
            </w:r>
            <w:proofErr w:type="spellEnd"/>
            <w:r w:rsidRPr="0033411B">
              <w:rPr>
                <w:b/>
                <w:bCs/>
              </w:rPr>
              <w:t xml:space="preserve"> verhardingen, grond naar tijdelijke opslag, etc.)</w:t>
            </w:r>
            <w:r>
              <w:rPr>
                <w:b/>
                <w:bCs/>
              </w:rPr>
              <w:t>:</w:t>
            </w:r>
          </w:p>
          <w:p w14:paraId="65FB45CE" w14:textId="73B1D9B5" w:rsidR="0033411B" w:rsidRDefault="0033411B" w:rsidP="0033411B"/>
          <w:p w14:paraId="08F9E7D9" w14:textId="7640234E" w:rsidR="0033411B" w:rsidRDefault="0033411B" w:rsidP="0033411B"/>
          <w:p w14:paraId="15975F60" w14:textId="6B32990C" w:rsidR="0033411B" w:rsidRDefault="0033411B" w:rsidP="0033411B"/>
          <w:p w14:paraId="0F2663E3" w14:textId="77777777" w:rsidR="0033411B" w:rsidRPr="0033411B" w:rsidRDefault="0033411B" w:rsidP="0033411B"/>
          <w:p w14:paraId="7AFF285C" w14:textId="77777777" w:rsidR="0033411B" w:rsidRDefault="0033411B" w:rsidP="0033411B"/>
          <w:p w14:paraId="276EE945" w14:textId="20ABD460" w:rsidR="006A22D9" w:rsidRDefault="006A22D9" w:rsidP="0033411B"/>
        </w:tc>
      </w:tr>
    </w:tbl>
    <w:p w14:paraId="282B818F" w14:textId="77777777" w:rsidR="0033411B" w:rsidRPr="0033411B" w:rsidRDefault="0033411B" w:rsidP="0033411B"/>
    <w:p w14:paraId="78E6F9A0" w14:textId="77777777" w:rsidR="0033411B" w:rsidRDefault="0033411B" w:rsidP="0033411B">
      <w:pPr>
        <w:pStyle w:val="Geenafstand"/>
        <w:rPr>
          <w:b/>
          <w:bCs/>
        </w:rPr>
      </w:pPr>
    </w:p>
    <w:p w14:paraId="500354CD" w14:textId="77777777" w:rsidR="0033411B" w:rsidRDefault="0033411B" w:rsidP="0033411B">
      <w:pPr>
        <w:pStyle w:val="Geenafstand"/>
        <w:rPr>
          <w:b/>
          <w:bCs/>
        </w:rPr>
      </w:pPr>
    </w:p>
    <w:p w14:paraId="77407371" w14:textId="77777777" w:rsidR="00BA4317" w:rsidRDefault="00BA4317">
      <w:pPr>
        <w:rPr>
          <w:rFonts w:eastAsiaTheme="majorEastAsia" w:cstheme="minorHAnsi"/>
          <w:sz w:val="26"/>
          <w:szCs w:val="26"/>
        </w:rPr>
      </w:pPr>
      <w:r>
        <w:br w:type="page"/>
      </w:r>
    </w:p>
    <w:p w14:paraId="37454C5E" w14:textId="139FDF26" w:rsidR="00406979" w:rsidRDefault="00406979" w:rsidP="006D16BB">
      <w:pPr>
        <w:pStyle w:val="Kop2"/>
        <w:pBdr>
          <w:bottom w:val="single" w:sz="6" w:space="1" w:color="auto"/>
        </w:pBdr>
      </w:pPr>
      <w:r>
        <w:lastRenderedPageBreak/>
        <w:t>Opmerkingen m.b.t. het verslag</w:t>
      </w:r>
    </w:p>
    <w:p w14:paraId="3EF2CB57" w14:textId="49493389" w:rsidR="0083768A" w:rsidRDefault="0083768A" w:rsidP="00F96940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4D075F" w14:paraId="2D4FD0A9" w14:textId="77777777" w:rsidTr="004D075F">
        <w:trPr>
          <w:trHeight w:val="2900"/>
        </w:trPr>
        <w:tc>
          <w:tcPr>
            <w:tcW w:w="9468" w:type="dxa"/>
          </w:tcPr>
          <w:sdt>
            <w:sdtPr>
              <w:rPr>
                <w:i/>
                <w:iCs/>
              </w:rPr>
              <w:id w:val="-1596165911"/>
              <w:placeholder>
                <w:docPart w:val="B73CF32B10094DFC90397599FABB8E84"/>
              </w:placeholder>
              <w:showingPlcHdr/>
            </w:sdtPr>
            <w:sdtEndPr/>
            <w:sdtContent>
              <w:p w14:paraId="374CE142" w14:textId="63111DD0" w:rsidR="004D075F" w:rsidRPr="0039641D" w:rsidRDefault="0039641D" w:rsidP="004D075F">
                <w:pPr>
                  <w:pStyle w:val="Geenafstand"/>
                  <w:rPr>
                    <w:i/>
                    <w:iCs/>
                  </w:rPr>
                </w:pPr>
                <w:r w:rsidRPr="0039641D">
                  <w:rPr>
                    <w:rStyle w:val="Tekstvantijdelijkeaanduiding"/>
                  </w:rPr>
                  <w:t>Geef hier aanvullende opmerkingen die van toepassing zijn.</w:t>
                </w:r>
              </w:p>
            </w:sdtContent>
          </w:sdt>
          <w:p w14:paraId="56467922" w14:textId="68A1F32D" w:rsidR="004D075F" w:rsidRDefault="004D075F" w:rsidP="004D075F">
            <w:pPr>
              <w:pStyle w:val="Geenafstand"/>
            </w:pPr>
          </w:p>
          <w:p w14:paraId="64CB5B26" w14:textId="6874BE15" w:rsidR="004D075F" w:rsidRDefault="004D075F" w:rsidP="004D075F">
            <w:pPr>
              <w:pStyle w:val="Geenafstand"/>
            </w:pPr>
          </w:p>
          <w:p w14:paraId="61AD2071" w14:textId="77777777" w:rsidR="004D075F" w:rsidRDefault="004D075F" w:rsidP="004D075F">
            <w:pPr>
              <w:pStyle w:val="Geenafstand"/>
            </w:pPr>
          </w:p>
          <w:p w14:paraId="5FEACA9A" w14:textId="335662BE" w:rsidR="004D075F" w:rsidRPr="00605EE5" w:rsidRDefault="004D075F" w:rsidP="004D075F">
            <w:pPr>
              <w:pStyle w:val="Geenafstand"/>
            </w:pPr>
            <w:r w:rsidRPr="0088090B">
              <w:rPr>
                <w:b/>
                <w:bCs/>
              </w:rPr>
              <w:t>Geeft de schouw aanleiding tot het aanpassen van het tracé?</w:t>
            </w:r>
            <w:r w:rsidRPr="0088090B">
              <w:rPr>
                <w:b/>
                <w:bCs/>
              </w:rPr>
              <w:br/>
            </w:r>
            <w:sdt>
              <w:sdtPr>
                <w:id w:val="-3521890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F2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Nee  </w:t>
            </w:r>
            <w:sdt>
              <w:sdtPr>
                <w:id w:val="55274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F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Ja</w:t>
            </w:r>
          </w:p>
          <w:p w14:paraId="7DFBDBCB" w14:textId="77777777" w:rsidR="004D075F" w:rsidRDefault="004D075F" w:rsidP="00F96940">
            <w:pPr>
              <w:pStyle w:val="Geenafstand"/>
            </w:pPr>
          </w:p>
          <w:p w14:paraId="0C6985B1" w14:textId="5CDB5428" w:rsidR="009C04ED" w:rsidRDefault="00CC5706" w:rsidP="009C04ED">
            <w:pPr>
              <w:pStyle w:val="Geenafstand"/>
            </w:pPr>
            <w:r w:rsidRPr="0039641D">
              <w:rPr>
                <w:b/>
                <w:bCs/>
              </w:rPr>
              <w:t>Dient er een tweede schouw ingesteld te worden? Zo ja, o</w:t>
            </w:r>
            <w:r w:rsidR="00726613" w:rsidRPr="0039641D">
              <w:rPr>
                <w:b/>
                <w:bCs/>
              </w:rPr>
              <w:t>p welke termijn?</w:t>
            </w:r>
            <w:r w:rsidR="009C04ED">
              <w:br/>
            </w:r>
            <w:sdt>
              <w:sdtPr>
                <w:id w:val="-3582763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B2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C04ED">
              <w:t xml:space="preserve">Nee  </w:t>
            </w:r>
            <w:sdt>
              <w:sdtPr>
                <w:id w:val="-99278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B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04ED">
              <w:t>Ja,</w:t>
            </w:r>
            <w:r w:rsidR="00150074">
              <w:t xml:space="preserve"> namelijk:</w:t>
            </w:r>
          </w:p>
          <w:p w14:paraId="400A2DD7" w14:textId="3F473320" w:rsidR="00165CF7" w:rsidRDefault="00165CF7" w:rsidP="009C04ED">
            <w:pPr>
              <w:pStyle w:val="Geenafstand"/>
            </w:pPr>
          </w:p>
          <w:p w14:paraId="67E7A36C" w14:textId="62C6A627" w:rsidR="009C04ED" w:rsidRDefault="009C04ED" w:rsidP="009C04ED">
            <w:pPr>
              <w:pStyle w:val="Geenafstand"/>
            </w:pPr>
          </w:p>
          <w:p w14:paraId="79E119C7" w14:textId="77777777" w:rsidR="009C04ED" w:rsidRPr="009C04ED" w:rsidRDefault="009C04ED" w:rsidP="009C04ED">
            <w:pPr>
              <w:pStyle w:val="Geenafstand"/>
              <w:rPr>
                <w:b/>
                <w:bCs/>
              </w:rPr>
            </w:pPr>
          </w:p>
          <w:p w14:paraId="3483548F" w14:textId="0B353CA2" w:rsidR="009C04ED" w:rsidRPr="00CC5706" w:rsidRDefault="009C04ED" w:rsidP="00F96940">
            <w:pPr>
              <w:pStyle w:val="Geenafstand"/>
              <w:rPr>
                <w:b/>
                <w:bCs/>
              </w:rPr>
            </w:pPr>
          </w:p>
        </w:tc>
      </w:tr>
    </w:tbl>
    <w:p w14:paraId="4EA01566" w14:textId="24D4CF46" w:rsidR="002E7EFF" w:rsidRPr="004D075F" w:rsidRDefault="002E7EFF" w:rsidP="004D075F">
      <w:pPr>
        <w:pStyle w:val="Geenafstand"/>
      </w:pPr>
    </w:p>
    <w:p w14:paraId="3F3E67B3" w14:textId="6BF1EB85" w:rsidR="00E21A4F" w:rsidRPr="004D075F" w:rsidRDefault="00E21A4F" w:rsidP="004D075F">
      <w:pPr>
        <w:pStyle w:val="Geenafstand"/>
        <w:rPr>
          <w:rStyle w:val="Subtielebenadrukking"/>
          <w:i w:val="0"/>
          <w:iCs w:val="0"/>
          <w:color w:val="auto"/>
        </w:rPr>
      </w:pPr>
    </w:p>
    <w:p w14:paraId="21A35105" w14:textId="0EB94E3B" w:rsidR="00C56770" w:rsidRDefault="005A2E03" w:rsidP="00C56770">
      <w:pPr>
        <w:pStyle w:val="Kop2"/>
        <w:pBdr>
          <w:bottom w:val="single" w:sz="6" w:space="1" w:color="auto"/>
        </w:pBdr>
      </w:pPr>
      <w:r w:rsidRPr="006D16BB">
        <w:rPr>
          <w:rStyle w:val="Subtielebenadrukking"/>
          <w:i w:val="0"/>
          <w:iCs w:val="0"/>
          <w:color w:val="auto"/>
        </w:rPr>
        <w:t>Actielijst</w:t>
      </w:r>
    </w:p>
    <w:tbl>
      <w:tblPr>
        <w:tblStyle w:val="Tabelraster"/>
        <w:tblpPr w:leftFromText="141" w:rightFromText="141" w:vertAnchor="text" w:horzAnchor="margin" w:tblpY="147"/>
        <w:tblW w:w="9493" w:type="dxa"/>
        <w:tblLayout w:type="fixed"/>
        <w:tblLook w:val="04A0" w:firstRow="1" w:lastRow="0" w:firstColumn="1" w:lastColumn="0" w:noHBand="0" w:noVBand="1"/>
      </w:tblPr>
      <w:tblGrid>
        <w:gridCol w:w="5665"/>
        <w:gridCol w:w="2552"/>
        <w:gridCol w:w="1276"/>
      </w:tblGrid>
      <w:tr w:rsidR="00855FDB" w14:paraId="25911F36" w14:textId="77777777" w:rsidTr="00855FDB">
        <w:trPr>
          <w:trHeight w:val="274"/>
        </w:trPr>
        <w:tc>
          <w:tcPr>
            <w:tcW w:w="5665" w:type="dxa"/>
          </w:tcPr>
          <w:p w14:paraId="1167FF2A" w14:textId="2FB53CC8" w:rsidR="00855FDB" w:rsidRPr="0061601E" w:rsidRDefault="00855FDB" w:rsidP="006F604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Actie</w:t>
            </w:r>
          </w:p>
        </w:tc>
        <w:tc>
          <w:tcPr>
            <w:tcW w:w="2552" w:type="dxa"/>
          </w:tcPr>
          <w:p w14:paraId="5DB4B9A2" w14:textId="3BC1E8F4" w:rsidR="00855FDB" w:rsidRPr="0061601E" w:rsidRDefault="00855FDB" w:rsidP="006F6042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Actiehouder</w:t>
            </w:r>
          </w:p>
        </w:tc>
        <w:tc>
          <w:tcPr>
            <w:tcW w:w="1276" w:type="dxa"/>
          </w:tcPr>
          <w:p w14:paraId="45CB5BE4" w14:textId="6011A113" w:rsidR="00855FDB" w:rsidRPr="0017738B" w:rsidRDefault="00855FDB" w:rsidP="006F6042">
            <w:pPr>
              <w:pStyle w:val="Geenafstand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Deadline</w:t>
            </w:r>
          </w:p>
        </w:tc>
      </w:tr>
      <w:tr w:rsidR="00855FDB" w14:paraId="2DBBE4F5" w14:textId="77777777" w:rsidTr="00855FDB">
        <w:trPr>
          <w:trHeight w:val="268"/>
        </w:trPr>
        <w:tc>
          <w:tcPr>
            <w:tcW w:w="5665" w:type="dxa"/>
          </w:tcPr>
          <w:p w14:paraId="4B671BE1" w14:textId="0CA85AEF" w:rsidR="00855FDB" w:rsidRPr="00855FDB" w:rsidRDefault="00841B22" w:rsidP="006F6042">
            <w:pPr>
              <w:pStyle w:val="Geenafstand"/>
            </w:pPr>
            <w:r>
              <w:t>Civiele aannemer zorgt voor vergunning</w:t>
            </w:r>
          </w:p>
        </w:tc>
        <w:tc>
          <w:tcPr>
            <w:tcW w:w="2552" w:type="dxa"/>
          </w:tcPr>
          <w:p w14:paraId="4DA56898" w14:textId="2C4CAE7A" w:rsidR="00855FDB" w:rsidRPr="00855FDB" w:rsidRDefault="00841B22" w:rsidP="006F6042">
            <w:pPr>
              <w:pStyle w:val="Geenafstand"/>
            </w:pPr>
            <w:r>
              <w:t>Civiele Aannemer</w:t>
            </w:r>
          </w:p>
        </w:tc>
        <w:tc>
          <w:tcPr>
            <w:tcW w:w="1276" w:type="dxa"/>
          </w:tcPr>
          <w:p w14:paraId="0FEDB816" w14:textId="63F9E785" w:rsidR="00855FDB" w:rsidRPr="00855FDB" w:rsidRDefault="00841B22" w:rsidP="006F6042">
            <w:pPr>
              <w:pStyle w:val="Geenafstand"/>
            </w:pPr>
            <w:r>
              <w:t>Q4 202</w:t>
            </w:r>
            <w:r w:rsidR="00C53AAA">
              <w:t>4</w:t>
            </w:r>
          </w:p>
        </w:tc>
      </w:tr>
      <w:tr w:rsidR="00855FDB" w14:paraId="4CDC787C" w14:textId="77777777" w:rsidTr="00855FDB">
        <w:trPr>
          <w:trHeight w:val="268"/>
        </w:trPr>
        <w:tc>
          <w:tcPr>
            <w:tcW w:w="5665" w:type="dxa"/>
          </w:tcPr>
          <w:p w14:paraId="1C4B50FD" w14:textId="14A3D1CC" w:rsidR="00855FDB" w:rsidRPr="00855FDB" w:rsidRDefault="00841B22" w:rsidP="006F6042">
            <w:pPr>
              <w:pStyle w:val="Geenafstand"/>
            </w:pPr>
            <w:r>
              <w:t>Bam zorgt voor een uitvoeringsplanning</w:t>
            </w:r>
            <w:r w:rsidR="00232A95">
              <w:t xml:space="preserve"> (al gemaakt)</w:t>
            </w:r>
          </w:p>
        </w:tc>
        <w:tc>
          <w:tcPr>
            <w:tcW w:w="2552" w:type="dxa"/>
          </w:tcPr>
          <w:p w14:paraId="106EC66A" w14:textId="67BDE534" w:rsidR="00855FDB" w:rsidRPr="00855FDB" w:rsidRDefault="00B12CD5" w:rsidP="006F6042">
            <w:pPr>
              <w:pStyle w:val="Geenafstand"/>
            </w:pPr>
            <w:r>
              <w:t>BAM</w:t>
            </w:r>
          </w:p>
        </w:tc>
        <w:tc>
          <w:tcPr>
            <w:tcW w:w="1276" w:type="dxa"/>
          </w:tcPr>
          <w:p w14:paraId="5E2BAEC4" w14:textId="62F8E241" w:rsidR="00855FDB" w:rsidRPr="00855FDB" w:rsidRDefault="00C53AAA" w:rsidP="006F6042">
            <w:pPr>
              <w:pStyle w:val="Geenafstand"/>
            </w:pPr>
            <w:r>
              <w:t>Q4 2024</w:t>
            </w:r>
          </w:p>
        </w:tc>
      </w:tr>
      <w:tr w:rsidR="00855FDB" w14:paraId="6880CA9E" w14:textId="77777777" w:rsidTr="00855FDB">
        <w:trPr>
          <w:trHeight w:val="268"/>
        </w:trPr>
        <w:tc>
          <w:tcPr>
            <w:tcW w:w="5665" w:type="dxa"/>
          </w:tcPr>
          <w:p w14:paraId="4106FA60" w14:textId="6131489B" w:rsidR="00855FDB" w:rsidRPr="00855FDB" w:rsidRDefault="00454216" w:rsidP="006F6042">
            <w:pPr>
              <w:pStyle w:val="Geenafstand"/>
            </w:pPr>
            <w:r>
              <w:t>Bam neemt het voortouw voor de Combi</w:t>
            </w:r>
          </w:p>
        </w:tc>
        <w:tc>
          <w:tcPr>
            <w:tcW w:w="2552" w:type="dxa"/>
          </w:tcPr>
          <w:p w14:paraId="43BFF9BC" w14:textId="27008A37" w:rsidR="00855FDB" w:rsidRPr="00855FDB" w:rsidRDefault="00454216" w:rsidP="006F6042">
            <w:pPr>
              <w:pStyle w:val="Geenafstand"/>
            </w:pPr>
            <w:r>
              <w:t>BAM</w:t>
            </w:r>
          </w:p>
        </w:tc>
        <w:tc>
          <w:tcPr>
            <w:tcW w:w="1276" w:type="dxa"/>
          </w:tcPr>
          <w:p w14:paraId="508063C8" w14:textId="52524E43" w:rsidR="00855FDB" w:rsidRPr="00855FDB" w:rsidRDefault="00454216" w:rsidP="006F6042">
            <w:pPr>
              <w:pStyle w:val="Geenafstand"/>
            </w:pPr>
            <w:r>
              <w:t>Q4</w:t>
            </w:r>
            <w:r w:rsidR="00232A95">
              <w:t xml:space="preserve"> 2024 Q1 2025</w:t>
            </w:r>
          </w:p>
        </w:tc>
      </w:tr>
      <w:tr w:rsidR="00855FDB" w14:paraId="271CE78B" w14:textId="77777777" w:rsidTr="00855FDB">
        <w:trPr>
          <w:trHeight w:val="268"/>
        </w:trPr>
        <w:tc>
          <w:tcPr>
            <w:tcW w:w="5665" w:type="dxa"/>
          </w:tcPr>
          <w:p w14:paraId="2FE9FCDF" w14:textId="1416CF7E" w:rsidR="00855FDB" w:rsidRPr="00855FDB" w:rsidRDefault="00855FDB" w:rsidP="006F6042">
            <w:pPr>
              <w:pStyle w:val="Geenafstand"/>
            </w:pPr>
          </w:p>
        </w:tc>
        <w:tc>
          <w:tcPr>
            <w:tcW w:w="2552" w:type="dxa"/>
          </w:tcPr>
          <w:p w14:paraId="3E96B8F3" w14:textId="4A22DEA7" w:rsidR="00855FDB" w:rsidRPr="00855FDB" w:rsidRDefault="00855FDB" w:rsidP="006F6042">
            <w:pPr>
              <w:pStyle w:val="Geenafstand"/>
            </w:pPr>
          </w:p>
        </w:tc>
        <w:tc>
          <w:tcPr>
            <w:tcW w:w="1276" w:type="dxa"/>
          </w:tcPr>
          <w:p w14:paraId="1D50280B" w14:textId="396A0732" w:rsidR="00855FDB" w:rsidRPr="00855FDB" w:rsidRDefault="00855FDB" w:rsidP="006F6042">
            <w:pPr>
              <w:pStyle w:val="Geenafstand"/>
            </w:pPr>
          </w:p>
        </w:tc>
      </w:tr>
      <w:tr w:rsidR="00855FDB" w14:paraId="5658BA1A" w14:textId="77777777" w:rsidTr="00855FDB">
        <w:trPr>
          <w:trHeight w:val="280"/>
        </w:trPr>
        <w:tc>
          <w:tcPr>
            <w:tcW w:w="5665" w:type="dxa"/>
          </w:tcPr>
          <w:p w14:paraId="1AEB8628" w14:textId="77777777" w:rsidR="00855FDB" w:rsidRPr="00855FDB" w:rsidRDefault="00855FDB" w:rsidP="006F6042">
            <w:pPr>
              <w:pStyle w:val="Geenafstand"/>
            </w:pPr>
          </w:p>
        </w:tc>
        <w:tc>
          <w:tcPr>
            <w:tcW w:w="2552" w:type="dxa"/>
          </w:tcPr>
          <w:p w14:paraId="58866B05" w14:textId="77777777" w:rsidR="00855FDB" w:rsidRPr="00855FDB" w:rsidRDefault="00855FDB" w:rsidP="006F6042">
            <w:pPr>
              <w:pStyle w:val="Geenafstand"/>
            </w:pPr>
          </w:p>
        </w:tc>
        <w:tc>
          <w:tcPr>
            <w:tcW w:w="1276" w:type="dxa"/>
          </w:tcPr>
          <w:p w14:paraId="76452992" w14:textId="77777777" w:rsidR="00855FDB" w:rsidRPr="00855FDB" w:rsidRDefault="00855FDB" w:rsidP="006F6042">
            <w:pPr>
              <w:pStyle w:val="Geenafstand"/>
            </w:pPr>
          </w:p>
        </w:tc>
      </w:tr>
      <w:tr w:rsidR="00855FDB" w14:paraId="74E3E2A9" w14:textId="77777777" w:rsidTr="00855FDB">
        <w:trPr>
          <w:trHeight w:val="268"/>
        </w:trPr>
        <w:tc>
          <w:tcPr>
            <w:tcW w:w="5665" w:type="dxa"/>
          </w:tcPr>
          <w:p w14:paraId="24E85F39" w14:textId="77777777" w:rsidR="00855FDB" w:rsidRPr="00855FDB" w:rsidRDefault="00855FDB" w:rsidP="006F6042">
            <w:pPr>
              <w:pStyle w:val="Geenafstand"/>
            </w:pPr>
          </w:p>
        </w:tc>
        <w:tc>
          <w:tcPr>
            <w:tcW w:w="2552" w:type="dxa"/>
          </w:tcPr>
          <w:p w14:paraId="0199D724" w14:textId="77777777" w:rsidR="00855FDB" w:rsidRPr="00855FDB" w:rsidRDefault="00855FDB" w:rsidP="006F6042">
            <w:pPr>
              <w:pStyle w:val="Geenafstand"/>
            </w:pPr>
          </w:p>
        </w:tc>
        <w:tc>
          <w:tcPr>
            <w:tcW w:w="1276" w:type="dxa"/>
          </w:tcPr>
          <w:p w14:paraId="08C47C5E" w14:textId="77777777" w:rsidR="00855FDB" w:rsidRPr="00855FDB" w:rsidRDefault="00855FDB" w:rsidP="006F6042">
            <w:pPr>
              <w:pStyle w:val="Geenafstand"/>
            </w:pPr>
          </w:p>
        </w:tc>
      </w:tr>
    </w:tbl>
    <w:p w14:paraId="18CA3D6E" w14:textId="4F437833" w:rsidR="00C56770" w:rsidRDefault="00C56770" w:rsidP="00F96940">
      <w:pPr>
        <w:pStyle w:val="Geenafstand"/>
      </w:pPr>
    </w:p>
    <w:p w14:paraId="6A671371" w14:textId="77777777" w:rsidR="00855FDB" w:rsidRDefault="00855FDB" w:rsidP="00F96940">
      <w:pPr>
        <w:pStyle w:val="Geenafstand"/>
      </w:pPr>
    </w:p>
    <w:p w14:paraId="104EB2B3" w14:textId="391E0C9C" w:rsidR="00406979" w:rsidRDefault="00E21A4F" w:rsidP="006D16BB">
      <w:pPr>
        <w:pStyle w:val="Kop2"/>
        <w:pBdr>
          <w:bottom w:val="single" w:sz="6" w:space="1" w:color="auto"/>
        </w:pBdr>
        <w:rPr>
          <w:rStyle w:val="Subtielebenadrukking"/>
          <w:i w:val="0"/>
          <w:iCs w:val="0"/>
          <w:color w:val="auto"/>
        </w:rPr>
      </w:pPr>
      <w:r w:rsidRPr="006D16BB">
        <w:rPr>
          <w:rStyle w:val="Subtielebenadrukking"/>
          <w:i w:val="0"/>
          <w:iCs w:val="0"/>
          <w:color w:val="auto"/>
        </w:rPr>
        <w:t>Bijlagen</w:t>
      </w:r>
    </w:p>
    <w:p w14:paraId="54F1C269" w14:textId="02A1673F" w:rsidR="00E21A4F" w:rsidRDefault="00E21A4F" w:rsidP="00F96940">
      <w:pPr>
        <w:pStyle w:val="Geenafstand"/>
      </w:pPr>
    </w:p>
    <w:tbl>
      <w:tblPr>
        <w:tblStyle w:val="Tabelraster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4D075F" w14:paraId="58CA2D2E" w14:textId="77777777" w:rsidTr="00A11C9F">
        <w:trPr>
          <w:trHeight w:val="4039"/>
        </w:trPr>
        <w:tc>
          <w:tcPr>
            <w:tcW w:w="9468" w:type="dxa"/>
          </w:tcPr>
          <w:sdt>
            <w:sdtPr>
              <w:rPr>
                <w:i/>
                <w:iCs/>
              </w:rPr>
              <w:id w:val="2121800761"/>
              <w:placeholder>
                <w:docPart w:val="1B6B504C40F844CEB1AADE20A1B9E3BA"/>
              </w:placeholder>
              <w:showingPlcHdr/>
            </w:sdtPr>
            <w:sdtEndPr/>
            <w:sdtContent>
              <w:p w14:paraId="211C6137" w14:textId="3EF86487" w:rsidR="004D075F" w:rsidRPr="0039641D" w:rsidRDefault="0039641D" w:rsidP="0039641D">
                <w:pPr>
                  <w:pStyle w:val="Geenafstand"/>
                  <w:rPr>
                    <w:i/>
                    <w:iCs/>
                  </w:rPr>
                </w:pPr>
                <w:r w:rsidRPr="0039641D">
                  <w:rPr>
                    <w:rStyle w:val="Tekstvantijdelijkeaanduiding"/>
                  </w:rPr>
                  <w:t>Geef hier een opsomming van bijgevoegde bijlagen per onderdeel van bovenstaande onderwerpen.</w:t>
                </w:r>
              </w:p>
            </w:sdtContent>
          </w:sdt>
        </w:tc>
      </w:tr>
    </w:tbl>
    <w:p w14:paraId="272815AE" w14:textId="2C3001D2" w:rsidR="002D18EE" w:rsidRDefault="002D18EE" w:rsidP="0039641D">
      <w:pPr>
        <w:pStyle w:val="Geenafstand"/>
      </w:pPr>
    </w:p>
    <w:p w14:paraId="3CF7FBCB" w14:textId="126DABB0" w:rsidR="00AC164C" w:rsidRPr="00406979" w:rsidRDefault="00AC164C" w:rsidP="00FE0FD6"/>
    <w:sectPr w:rsidR="00AC164C" w:rsidRPr="0040697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AFD5" w14:textId="77777777" w:rsidR="00FF4536" w:rsidRDefault="00FF4536" w:rsidP="00C918DF">
      <w:pPr>
        <w:spacing w:after="0" w:line="240" w:lineRule="auto"/>
      </w:pPr>
      <w:r>
        <w:separator/>
      </w:r>
    </w:p>
    <w:p w14:paraId="63CD51C6" w14:textId="77777777" w:rsidR="00FF4536" w:rsidRDefault="00FF4536"/>
  </w:endnote>
  <w:endnote w:type="continuationSeparator" w:id="0">
    <w:p w14:paraId="2A50963F" w14:textId="77777777" w:rsidR="00FF4536" w:rsidRDefault="00FF4536" w:rsidP="00C918DF">
      <w:pPr>
        <w:spacing w:after="0" w:line="240" w:lineRule="auto"/>
      </w:pPr>
      <w:r>
        <w:continuationSeparator/>
      </w:r>
    </w:p>
    <w:p w14:paraId="70A0C341" w14:textId="77777777" w:rsidR="00FF4536" w:rsidRDefault="00FF45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A86BA" w14:textId="1DFD6D42" w:rsidR="001476B7" w:rsidRDefault="007B1B7A">
    <w:pPr>
      <w:pStyle w:val="Voettekst"/>
      <w:jc w:val="right"/>
    </w:pPr>
    <w:sdt>
      <w:sdtPr>
        <w:id w:val="333962445"/>
        <w:docPartObj>
          <w:docPartGallery w:val="Page Numbers (Bottom of Page)"/>
          <w:docPartUnique/>
        </w:docPartObj>
      </w:sdtPr>
      <w:sdtEndPr/>
      <w:sdtContent>
        <w:r w:rsidR="001476B7">
          <w:fldChar w:fldCharType="begin"/>
        </w:r>
        <w:r w:rsidR="001476B7">
          <w:instrText>PAGE   \* MERGEFORMAT</w:instrText>
        </w:r>
        <w:r w:rsidR="001476B7">
          <w:fldChar w:fldCharType="separate"/>
        </w:r>
        <w:r w:rsidR="001476B7">
          <w:t>2</w:t>
        </w:r>
        <w:r w:rsidR="001476B7">
          <w:fldChar w:fldCharType="end"/>
        </w:r>
        <w:r w:rsidR="006A22D9">
          <w:t xml:space="preserve"> / 10</w:t>
        </w:r>
      </w:sdtContent>
    </w:sdt>
  </w:p>
  <w:p w14:paraId="59CA8E0C" w14:textId="77777777" w:rsidR="001476B7" w:rsidRDefault="001476B7">
    <w:pPr>
      <w:pStyle w:val="Voettekst"/>
    </w:pPr>
  </w:p>
  <w:p w14:paraId="4EE2AFA3" w14:textId="77777777" w:rsidR="000F2010" w:rsidRDefault="000F20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8DC23" w14:textId="77777777" w:rsidR="00FF4536" w:rsidRDefault="00FF4536" w:rsidP="00C918DF">
      <w:pPr>
        <w:spacing w:after="0" w:line="240" w:lineRule="auto"/>
      </w:pPr>
      <w:r>
        <w:separator/>
      </w:r>
    </w:p>
    <w:p w14:paraId="78120A9F" w14:textId="77777777" w:rsidR="00FF4536" w:rsidRDefault="00FF4536"/>
  </w:footnote>
  <w:footnote w:type="continuationSeparator" w:id="0">
    <w:p w14:paraId="79907795" w14:textId="77777777" w:rsidR="00FF4536" w:rsidRDefault="00FF4536" w:rsidP="00C918DF">
      <w:pPr>
        <w:spacing w:after="0" w:line="240" w:lineRule="auto"/>
      </w:pPr>
      <w:r>
        <w:continuationSeparator/>
      </w:r>
    </w:p>
    <w:p w14:paraId="364882AB" w14:textId="77777777" w:rsidR="00FF4536" w:rsidRDefault="00FF45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0E73" w14:textId="55887597" w:rsidR="0066426C" w:rsidRDefault="0066426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1414DE" wp14:editId="6065E47C">
          <wp:simplePos x="0" y="0"/>
          <wp:positionH relativeFrom="column">
            <wp:posOffset>4933315</wp:posOffset>
          </wp:positionH>
          <wp:positionV relativeFrom="paragraph">
            <wp:posOffset>-297392</wp:posOffset>
          </wp:positionV>
          <wp:extent cx="1537970" cy="544830"/>
          <wp:effectExtent l="0" t="0" r="5080" b="7620"/>
          <wp:wrapThrough wrapText="bothSides">
            <wp:wrapPolygon edited="0">
              <wp:start x="0" y="0"/>
              <wp:lineTo x="0" y="21147"/>
              <wp:lineTo x="21404" y="21147"/>
              <wp:lineTo x="2140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970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0AF1FD" w14:textId="77777777" w:rsidR="000F2010" w:rsidRDefault="000F20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E1F"/>
    <w:multiLevelType w:val="hybridMultilevel"/>
    <w:tmpl w:val="517C7D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4DE5"/>
    <w:multiLevelType w:val="hybridMultilevel"/>
    <w:tmpl w:val="6EA4042C"/>
    <w:lvl w:ilvl="0" w:tplc="F26226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A40EE"/>
    <w:multiLevelType w:val="hybridMultilevel"/>
    <w:tmpl w:val="32065C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B5B5C"/>
    <w:multiLevelType w:val="hybridMultilevel"/>
    <w:tmpl w:val="1AD6D57E"/>
    <w:lvl w:ilvl="0" w:tplc="3C0C2AB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5140F"/>
    <w:multiLevelType w:val="hybridMultilevel"/>
    <w:tmpl w:val="F1226374"/>
    <w:lvl w:ilvl="0" w:tplc="9F90E1F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784715">
    <w:abstractNumId w:val="0"/>
  </w:num>
  <w:num w:numId="2" w16cid:durableId="1229607725">
    <w:abstractNumId w:val="4"/>
  </w:num>
  <w:num w:numId="3" w16cid:durableId="231474583">
    <w:abstractNumId w:val="1"/>
  </w:num>
  <w:num w:numId="4" w16cid:durableId="1697384151">
    <w:abstractNumId w:val="3"/>
  </w:num>
  <w:num w:numId="5" w16cid:durableId="1458336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07"/>
    <w:rsid w:val="00000787"/>
    <w:rsid w:val="0000297F"/>
    <w:rsid w:val="000037FB"/>
    <w:rsid w:val="00003F1F"/>
    <w:rsid w:val="000126AD"/>
    <w:rsid w:val="00016396"/>
    <w:rsid w:val="00016B61"/>
    <w:rsid w:val="00020FC1"/>
    <w:rsid w:val="000220B4"/>
    <w:rsid w:val="00023EB2"/>
    <w:rsid w:val="00030992"/>
    <w:rsid w:val="00030E4F"/>
    <w:rsid w:val="00034F8D"/>
    <w:rsid w:val="00035054"/>
    <w:rsid w:val="00035BC6"/>
    <w:rsid w:val="00036491"/>
    <w:rsid w:val="00037701"/>
    <w:rsid w:val="0004091D"/>
    <w:rsid w:val="00041AC1"/>
    <w:rsid w:val="00046881"/>
    <w:rsid w:val="00046D1A"/>
    <w:rsid w:val="000514D4"/>
    <w:rsid w:val="00060695"/>
    <w:rsid w:val="00064325"/>
    <w:rsid w:val="00064947"/>
    <w:rsid w:val="00064E9E"/>
    <w:rsid w:val="000711E4"/>
    <w:rsid w:val="00072159"/>
    <w:rsid w:val="00081AB5"/>
    <w:rsid w:val="00081AE3"/>
    <w:rsid w:val="00086AE5"/>
    <w:rsid w:val="00087055"/>
    <w:rsid w:val="000926F4"/>
    <w:rsid w:val="000937EB"/>
    <w:rsid w:val="000B1301"/>
    <w:rsid w:val="000B23AE"/>
    <w:rsid w:val="000B33A4"/>
    <w:rsid w:val="000B5F19"/>
    <w:rsid w:val="000B736A"/>
    <w:rsid w:val="000C0DF3"/>
    <w:rsid w:val="000C49FD"/>
    <w:rsid w:val="000D0E4C"/>
    <w:rsid w:val="000D0E6C"/>
    <w:rsid w:val="000D204E"/>
    <w:rsid w:val="000D25FE"/>
    <w:rsid w:val="000D2729"/>
    <w:rsid w:val="000E5773"/>
    <w:rsid w:val="000E599E"/>
    <w:rsid w:val="000F1C65"/>
    <w:rsid w:val="000F2010"/>
    <w:rsid w:val="000F4311"/>
    <w:rsid w:val="000F4FF4"/>
    <w:rsid w:val="000F5DE1"/>
    <w:rsid w:val="000F64AA"/>
    <w:rsid w:val="00100B92"/>
    <w:rsid w:val="00103ACE"/>
    <w:rsid w:val="0011175D"/>
    <w:rsid w:val="001147AC"/>
    <w:rsid w:val="00121A4A"/>
    <w:rsid w:val="001229EC"/>
    <w:rsid w:val="00122B5A"/>
    <w:rsid w:val="00125379"/>
    <w:rsid w:val="00125A6F"/>
    <w:rsid w:val="001303A4"/>
    <w:rsid w:val="00135977"/>
    <w:rsid w:val="00147236"/>
    <w:rsid w:val="001476B7"/>
    <w:rsid w:val="00150074"/>
    <w:rsid w:val="00153851"/>
    <w:rsid w:val="001600F2"/>
    <w:rsid w:val="00161492"/>
    <w:rsid w:val="00161E1D"/>
    <w:rsid w:val="00165CF7"/>
    <w:rsid w:val="00170B13"/>
    <w:rsid w:val="0017430C"/>
    <w:rsid w:val="0017508E"/>
    <w:rsid w:val="0017568C"/>
    <w:rsid w:val="00176300"/>
    <w:rsid w:val="00176D63"/>
    <w:rsid w:val="0017738B"/>
    <w:rsid w:val="001816B5"/>
    <w:rsid w:val="00185513"/>
    <w:rsid w:val="00185567"/>
    <w:rsid w:val="0018598D"/>
    <w:rsid w:val="001875FE"/>
    <w:rsid w:val="00187B7F"/>
    <w:rsid w:val="001A038E"/>
    <w:rsid w:val="001A2698"/>
    <w:rsid w:val="001A48A6"/>
    <w:rsid w:val="001A4F74"/>
    <w:rsid w:val="001A6DD3"/>
    <w:rsid w:val="001A701C"/>
    <w:rsid w:val="001B0012"/>
    <w:rsid w:val="001C006F"/>
    <w:rsid w:val="001C1178"/>
    <w:rsid w:val="001C12D5"/>
    <w:rsid w:val="001C1568"/>
    <w:rsid w:val="001C1DFC"/>
    <w:rsid w:val="001C4605"/>
    <w:rsid w:val="001C4A65"/>
    <w:rsid w:val="001D502D"/>
    <w:rsid w:val="001E125F"/>
    <w:rsid w:val="001E52DA"/>
    <w:rsid w:val="001E6FAF"/>
    <w:rsid w:val="001F7503"/>
    <w:rsid w:val="001F79C2"/>
    <w:rsid w:val="00200B19"/>
    <w:rsid w:val="002033B3"/>
    <w:rsid w:val="00204AC4"/>
    <w:rsid w:val="00206C89"/>
    <w:rsid w:val="00210DD0"/>
    <w:rsid w:val="00212889"/>
    <w:rsid w:val="002165FF"/>
    <w:rsid w:val="0021700D"/>
    <w:rsid w:val="00217A06"/>
    <w:rsid w:val="0022490E"/>
    <w:rsid w:val="00230741"/>
    <w:rsid w:val="00232174"/>
    <w:rsid w:val="00232A95"/>
    <w:rsid w:val="00233D68"/>
    <w:rsid w:val="002343E0"/>
    <w:rsid w:val="00236CF9"/>
    <w:rsid w:val="00237012"/>
    <w:rsid w:val="00240601"/>
    <w:rsid w:val="00240CE8"/>
    <w:rsid w:val="002506FF"/>
    <w:rsid w:val="00252D7D"/>
    <w:rsid w:val="0025602F"/>
    <w:rsid w:val="0027562C"/>
    <w:rsid w:val="002765FA"/>
    <w:rsid w:val="00276DC2"/>
    <w:rsid w:val="002850C2"/>
    <w:rsid w:val="00287530"/>
    <w:rsid w:val="00295F24"/>
    <w:rsid w:val="002A321B"/>
    <w:rsid w:val="002A48D6"/>
    <w:rsid w:val="002B1943"/>
    <w:rsid w:val="002B4511"/>
    <w:rsid w:val="002B4DD9"/>
    <w:rsid w:val="002B4EE3"/>
    <w:rsid w:val="002B75FE"/>
    <w:rsid w:val="002B7A68"/>
    <w:rsid w:val="002C1C5C"/>
    <w:rsid w:val="002D18EE"/>
    <w:rsid w:val="002E3BCF"/>
    <w:rsid w:val="002E76A8"/>
    <w:rsid w:val="002E77F6"/>
    <w:rsid w:val="002E7EFF"/>
    <w:rsid w:val="002F0E38"/>
    <w:rsid w:val="002F38A8"/>
    <w:rsid w:val="00313666"/>
    <w:rsid w:val="00313BB0"/>
    <w:rsid w:val="0033164F"/>
    <w:rsid w:val="00332268"/>
    <w:rsid w:val="0033411B"/>
    <w:rsid w:val="0034041D"/>
    <w:rsid w:val="00347CA5"/>
    <w:rsid w:val="00351764"/>
    <w:rsid w:val="003548BF"/>
    <w:rsid w:val="003635AE"/>
    <w:rsid w:val="0036652E"/>
    <w:rsid w:val="0037518F"/>
    <w:rsid w:val="00381220"/>
    <w:rsid w:val="00381CEB"/>
    <w:rsid w:val="00383A08"/>
    <w:rsid w:val="00390F6C"/>
    <w:rsid w:val="003915D2"/>
    <w:rsid w:val="0039641D"/>
    <w:rsid w:val="0039657B"/>
    <w:rsid w:val="003A00CE"/>
    <w:rsid w:val="003A4EB2"/>
    <w:rsid w:val="003A69D6"/>
    <w:rsid w:val="003B0676"/>
    <w:rsid w:val="003B0771"/>
    <w:rsid w:val="003B2951"/>
    <w:rsid w:val="003B41E0"/>
    <w:rsid w:val="003B5435"/>
    <w:rsid w:val="003B61CC"/>
    <w:rsid w:val="003C3566"/>
    <w:rsid w:val="003D63C1"/>
    <w:rsid w:val="003D7839"/>
    <w:rsid w:val="003E5B4C"/>
    <w:rsid w:val="003F153E"/>
    <w:rsid w:val="003F7EC5"/>
    <w:rsid w:val="00401EE3"/>
    <w:rsid w:val="0040343F"/>
    <w:rsid w:val="00403A39"/>
    <w:rsid w:val="0040437C"/>
    <w:rsid w:val="00406979"/>
    <w:rsid w:val="0041184E"/>
    <w:rsid w:val="00411DCF"/>
    <w:rsid w:val="00412250"/>
    <w:rsid w:val="0041249E"/>
    <w:rsid w:val="00415D16"/>
    <w:rsid w:val="004176FC"/>
    <w:rsid w:val="00431860"/>
    <w:rsid w:val="00433BCB"/>
    <w:rsid w:val="0043578E"/>
    <w:rsid w:val="0044036A"/>
    <w:rsid w:val="00442506"/>
    <w:rsid w:val="004458AE"/>
    <w:rsid w:val="00447912"/>
    <w:rsid w:val="004514B8"/>
    <w:rsid w:val="0045301E"/>
    <w:rsid w:val="00453480"/>
    <w:rsid w:val="00454216"/>
    <w:rsid w:val="00466C90"/>
    <w:rsid w:val="004673D5"/>
    <w:rsid w:val="0046753C"/>
    <w:rsid w:val="0047635F"/>
    <w:rsid w:val="00483278"/>
    <w:rsid w:val="0048347D"/>
    <w:rsid w:val="0048432F"/>
    <w:rsid w:val="00490819"/>
    <w:rsid w:val="00495A69"/>
    <w:rsid w:val="004A06DB"/>
    <w:rsid w:val="004A1D48"/>
    <w:rsid w:val="004A53D5"/>
    <w:rsid w:val="004A6185"/>
    <w:rsid w:val="004B003D"/>
    <w:rsid w:val="004B186F"/>
    <w:rsid w:val="004B2BCE"/>
    <w:rsid w:val="004B66C0"/>
    <w:rsid w:val="004C11FD"/>
    <w:rsid w:val="004C4BDC"/>
    <w:rsid w:val="004C764C"/>
    <w:rsid w:val="004C7D55"/>
    <w:rsid w:val="004D075F"/>
    <w:rsid w:val="004E07A1"/>
    <w:rsid w:val="004E30D5"/>
    <w:rsid w:val="004E317C"/>
    <w:rsid w:val="004E4F48"/>
    <w:rsid w:val="004F5426"/>
    <w:rsid w:val="005006E5"/>
    <w:rsid w:val="005072CD"/>
    <w:rsid w:val="005108D3"/>
    <w:rsid w:val="005124CC"/>
    <w:rsid w:val="00513A67"/>
    <w:rsid w:val="00513DC4"/>
    <w:rsid w:val="00520D11"/>
    <w:rsid w:val="00530FDD"/>
    <w:rsid w:val="005321E0"/>
    <w:rsid w:val="00532D13"/>
    <w:rsid w:val="00536970"/>
    <w:rsid w:val="00536D49"/>
    <w:rsid w:val="00552EE2"/>
    <w:rsid w:val="00557DF4"/>
    <w:rsid w:val="00560031"/>
    <w:rsid w:val="00562452"/>
    <w:rsid w:val="00563292"/>
    <w:rsid w:val="0056457E"/>
    <w:rsid w:val="00566F34"/>
    <w:rsid w:val="00572AD9"/>
    <w:rsid w:val="00580782"/>
    <w:rsid w:val="005826FB"/>
    <w:rsid w:val="0058528B"/>
    <w:rsid w:val="00586A75"/>
    <w:rsid w:val="00593CB7"/>
    <w:rsid w:val="005A0713"/>
    <w:rsid w:val="005A0838"/>
    <w:rsid w:val="005A2A69"/>
    <w:rsid w:val="005A2E03"/>
    <w:rsid w:val="005A4986"/>
    <w:rsid w:val="005A7ECB"/>
    <w:rsid w:val="005B2187"/>
    <w:rsid w:val="005B2532"/>
    <w:rsid w:val="005B4C7A"/>
    <w:rsid w:val="005C0903"/>
    <w:rsid w:val="005D1ACC"/>
    <w:rsid w:val="005D360B"/>
    <w:rsid w:val="005D60F4"/>
    <w:rsid w:val="005D6495"/>
    <w:rsid w:val="005D722D"/>
    <w:rsid w:val="005D7489"/>
    <w:rsid w:val="005E384E"/>
    <w:rsid w:val="005E4F4D"/>
    <w:rsid w:val="005F0BB2"/>
    <w:rsid w:val="006020E5"/>
    <w:rsid w:val="00602AD8"/>
    <w:rsid w:val="00605EE5"/>
    <w:rsid w:val="00611F86"/>
    <w:rsid w:val="00614608"/>
    <w:rsid w:val="0061601E"/>
    <w:rsid w:val="006300CD"/>
    <w:rsid w:val="00632523"/>
    <w:rsid w:val="00641A79"/>
    <w:rsid w:val="00647A10"/>
    <w:rsid w:val="006528A5"/>
    <w:rsid w:val="00661143"/>
    <w:rsid w:val="00661E07"/>
    <w:rsid w:val="00661F6A"/>
    <w:rsid w:val="00663135"/>
    <w:rsid w:val="0066426C"/>
    <w:rsid w:val="00666E82"/>
    <w:rsid w:val="0067373F"/>
    <w:rsid w:val="00674D13"/>
    <w:rsid w:val="00683358"/>
    <w:rsid w:val="006A22D9"/>
    <w:rsid w:val="006A6CCB"/>
    <w:rsid w:val="006A6D3C"/>
    <w:rsid w:val="006B2CFD"/>
    <w:rsid w:val="006C0DEF"/>
    <w:rsid w:val="006C2FC1"/>
    <w:rsid w:val="006C6102"/>
    <w:rsid w:val="006C6C25"/>
    <w:rsid w:val="006D0960"/>
    <w:rsid w:val="006D09AA"/>
    <w:rsid w:val="006D16BB"/>
    <w:rsid w:val="006D3D85"/>
    <w:rsid w:val="006D57B2"/>
    <w:rsid w:val="006E0EDD"/>
    <w:rsid w:val="006F0CA7"/>
    <w:rsid w:val="006F11AA"/>
    <w:rsid w:val="006F259A"/>
    <w:rsid w:val="006F36BC"/>
    <w:rsid w:val="006F5F24"/>
    <w:rsid w:val="006F7782"/>
    <w:rsid w:val="00701DDA"/>
    <w:rsid w:val="00703511"/>
    <w:rsid w:val="00703874"/>
    <w:rsid w:val="00705677"/>
    <w:rsid w:val="007103F0"/>
    <w:rsid w:val="00715D10"/>
    <w:rsid w:val="00720534"/>
    <w:rsid w:val="007214D9"/>
    <w:rsid w:val="00724D24"/>
    <w:rsid w:val="00726613"/>
    <w:rsid w:val="0073352D"/>
    <w:rsid w:val="00737F67"/>
    <w:rsid w:val="00742303"/>
    <w:rsid w:val="0074605A"/>
    <w:rsid w:val="00753070"/>
    <w:rsid w:val="00753F8D"/>
    <w:rsid w:val="0075547A"/>
    <w:rsid w:val="007557F2"/>
    <w:rsid w:val="007638DC"/>
    <w:rsid w:val="007677B5"/>
    <w:rsid w:val="00772F07"/>
    <w:rsid w:val="00774845"/>
    <w:rsid w:val="00775931"/>
    <w:rsid w:val="00777035"/>
    <w:rsid w:val="00782B96"/>
    <w:rsid w:val="007831C4"/>
    <w:rsid w:val="00784AD7"/>
    <w:rsid w:val="00784B51"/>
    <w:rsid w:val="00785C6C"/>
    <w:rsid w:val="00787AD5"/>
    <w:rsid w:val="00792369"/>
    <w:rsid w:val="007936A1"/>
    <w:rsid w:val="0079796D"/>
    <w:rsid w:val="007A15F2"/>
    <w:rsid w:val="007A54B2"/>
    <w:rsid w:val="007A6964"/>
    <w:rsid w:val="007A77FF"/>
    <w:rsid w:val="007B1851"/>
    <w:rsid w:val="007B1B7A"/>
    <w:rsid w:val="007D3CED"/>
    <w:rsid w:val="007E2E56"/>
    <w:rsid w:val="007E5DFF"/>
    <w:rsid w:val="007E788C"/>
    <w:rsid w:val="007F0409"/>
    <w:rsid w:val="007F230C"/>
    <w:rsid w:val="007F577F"/>
    <w:rsid w:val="007F5839"/>
    <w:rsid w:val="00803585"/>
    <w:rsid w:val="00814901"/>
    <w:rsid w:val="008164E8"/>
    <w:rsid w:val="00816624"/>
    <w:rsid w:val="00816B37"/>
    <w:rsid w:val="008219B0"/>
    <w:rsid w:val="00822926"/>
    <w:rsid w:val="00826A0E"/>
    <w:rsid w:val="008325B7"/>
    <w:rsid w:val="0083354A"/>
    <w:rsid w:val="00834524"/>
    <w:rsid w:val="0083768A"/>
    <w:rsid w:val="00837BFA"/>
    <w:rsid w:val="00840FC5"/>
    <w:rsid w:val="0084169E"/>
    <w:rsid w:val="00841B22"/>
    <w:rsid w:val="00841FA2"/>
    <w:rsid w:val="00852B7E"/>
    <w:rsid w:val="00853A6B"/>
    <w:rsid w:val="00855FD4"/>
    <w:rsid w:val="00855FDB"/>
    <w:rsid w:val="00857A7C"/>
    <w:rsid w:val="00857B60"/>
    <w:rsid w:val="0086106A"/>
    <w:rsid w:val="00864866"/>
    <w:rsid w:val="00865B0F"/>
    <w:rsid w:val="00867962"/>
    <w:rsid w:val="0088090B"/>
    <w:rsid w:val="008B0073"/>
    <w:rsid w:val="008B285A"/>
    <w:rsid w:val="008D3DEB"/>
    <w:rsid w:val="008D6B98"/>
    <w:rsid w:val="008D7C7E"/>
    <w:rsid w:val="008E4306"/>
    <w:rsid w:val="00901A75"/>
    <w:rsid w:val="00910D58"/>
    <w:rsid w:val="00917F22"/>
    <w:rsid w:val="00921B22"/>
    <w:rsid w:val="009225E1"/>
    <w:rsid w:val="00931B70"/>
    <w:rsid w:val="009351F2"/>
    <w:rsid w:val="00944A4D"/>
    <w:rsid w:val="00946710"/>
    <w:rsid w:val="00954A13"/>
    <w:rsid w:val="009641BF"/>
    <w:rsid w:val="0097096F"/>
    <w:rsid w:val="00975F74"/>
    <w:rsid w:val="0097740E"/>
    <w:rsid w:val="00990B92"/>
    <w:rsid w:val="009910EF"/>
    <w:rsid w:val="00994629"/>
    <w:rsid w:val="00994BE1"/>
    <w:rsid w:val="009A2973"/>
    <w:rsid w:val="009A435E"/>
    <w:rsid w:val="009A4A02"/>
    <w:rsid w:val="009B0AC2"/>
    <w:rsid w:val="009B0D83"/>
    <w:rsid w:val="009C04ED"/>
    <w:rsid w:val="009C69D9"/>
    <w:rsid w:val="009D27DE"/>
    <w:rsid w:val="009D320C"/>
    <w:rsid w:val="009D6761"/>
    <w:rsid w:val="009E2192"/>
    <w:rsid w:val="009E5889"/>
    <w:rsid w:val="009E7255"/>
    <w:rsid w:val="009F4090"/>
    <w:rsid w:val="009F4D24"/>
    <w:rsid w:val="009F74F3"/>
    <w:rsid w:val="00A00D4A"/>
    <w:rsid w:val="00A020B5"/>
    <w:rsid w:val="00A03483"/>
    <w:rsid w:val="00A11487"/>
    <w:rsid w:val="00A11C9F"/>
    <w:rsid w:val="00A125EC"/>
    <w:rsid w:val="00A1406A"/>
    <w:rsid w:val="00A1528D"/>
    <w:rsid w:val="00A25D9F"/>
    <w:rsid w:val="00A327A2"/>
    <w:rsid w:val="00A34EE9"/>
    <w:rsid w:val="00A367ED"/>
    <w:rsid w:val="00A3761E"/>
    <w:rsid w:val="00A525DF"/>
    <w:rsid w:val="00A5441F"/>
    <w:rsid w:val="00A54DEE"/>
    <w:rsid w:val="00A57942"/>
    <w:rsid w:val="00A60D28"/>
    <w:rsid w:val="00A70B60"/>
    <w:rsid w:val="00A72ADB"/>
    <w:rsid w:val="00A72EEE"/>
    <w:rsid w:val="00A73F0D"/>
    <w:rsid w:val="00A774F6"/>
    <w:rsid w:val="00A81360"/>
    <w:rsid w:val="00A8566F"/>
    <w:rsid w:val="00A85A4D"/>
    <w:rsid w:val="00A86272"/>
    <w:rsid w:val="00A91CB3"/>
    <w:rsid w:val="00A91E14"/>
    <w:rsid w:val="00A940E5"/>
    <w:rsid w:val="00AA2131"/>
    <w:rsid w:val="00AB2003"/>
    <w:rsid w:val="00AB3F67"/>
    <w:rsid w:val="00AB4A6E"/>
    <w:rsid w:val="00AB6C41"/>
    <w:rsid w:val="00AB74B7"/>
    <w:rsid w:val="00AC164C"/>
    <w:rsid w:val="00AC48CD"/>
    <w:rsid w:val="00AC5BC5"/>
    <w:rsid w:val="00AD1E42"/>
    <w:rsid w:val="00AD65E7"/>
    <w:rsid w:val="00AE1372"/>
    <w:rsid w:val="00AE7702"/>
    <w:rsid w:val="00AF151B"/>
    <w:rsid w:val="00AF17A9"/>
    <w:rsid w:val="00AF3D8F"/>
    <w:rsid w:val="00AF4A26"/>
    <w:rsid w:val="00AF59F7"/>
    <w:rsid w:val="00B071E7"/>
    <w:rsid w:val="00B12396"/>
    <w:rsid w:val="00B12CD5"/>
    <w:rsid w:val="00B21C6A"/>
    <w:rsid w:val="00B24A49"/>
    <w:rsid w:val="00B251BC"/>
    <w:rsid w:val="00B259F4"/>
    <w:rsid w:val="00B2615E"/>
    <w:rsid w:val="00B2672C"/>
    <w:rsid w:val="00B354ED"/>
    <w:rsid w:val="00B45731"/>
    <w:rsid w:val="00B46D94"/>
    <w:rsid w:val="00B50FA9"/>
    <w:rsid w:val="00B515FD"/>
    <w:rsid w:val="00B53DDC"/>
    <w:rsid w:val="00B544F1"/>
    <w:rsid w:val="00B577D2"/>
    <w:rsid w:val="00B651D4"/>
    <w:rsid w:val="00B66F2A"/>
    <w:rsid w:val="00B71957"/>
    <w:rsid w:val="00B749FE"/>
    <w:rsid w:val="00B75497"/>
    <w:rsid w:val="00B80995"/>
    <w:rsid w:val="00B8273E"/>
    <w:rsid w:val="00B8311C"/>
    <w:rsid w:val="00B83229"/>
    <w:rsid w:val="00B95BEE"/>
    <w:rsid w:val="00B9766D"/>
    <w:rsid w:val="00BA0319"/>
    <w:rsid w:val="00BA17A3"/>
    <w:rsid w:val="00BA4317"/>
    <w:rsid w:val="00BA4AA3"/>
    <w:rsid w:val="00BB23D5"/>
    <w:rsid w:val="00BB2DA0"/>
    <w:rsid w:val="00BB62A2"/>
    <w:rsid w:val="00BC581B"/>
    <w:rsid w:val="00BC7095"/>
    <w:rsid w:val="00BE1CAE"/>
    <w:rsid w:val="00BE24B5"/>
    <w:rsid w:val="00BE7A73"/>
    <w:rsid w:val="00BF43AC"/>
    <w:rsid w:val="00BF5AB4"/>
    <w:rsid w:val="00C01A52"/>
    <w:rsid w:val="00C04418"/>
    <w:rsid w:val="00C06B03"/>
    <w:rsid w:val="00C076BE"/>
    <w:rsid w:val="00C1096F"/>
    <w:rsid w:val="00C13D94"/>
    <w:rsid w:val="00C15DDB"/>
    <w:rsid w:val="00C16293"/>
    <w:rsid w:val="00C1760C"/>
    <w:rsid w:val="00C213A1"/>
    <w:rsid w:val="00C23E1B"/>
    <w:rsid w:val="00C339BE"/>
    <w:rsid w:val="00C34180"/>
    <w:rsid w:val="00C36E46"/>
    <w:rsid w:val="00C40392"/>
    <w:rsid w:val="00C43C04"/>
    <w:rsid w:val="00C44C76"/>
    <w:rsid w:val="00C4732E"/>
    <w:rsid w:val="00C521D6"/>
    <w:rsid w:val="00C523BD"/>
    <w:rsid w:val="00C53AAA"/>
    <w:rsid w:val="00C55E25"/>
    <w:rsid w:val="00C56770"/>
    <w:rsid w:val="00C57255"/>
    <w:rsid w:val="00C629A2"/>
    <w:rsid w:val="00C70CA9"/>
    <w:rsid w:val="00C71F19"/>
    <w:rsid w:val="00C747CB"/>
    <w:rsid w:val="00C75AB8"/>
    <w:rsid w:val="00C80E97"/>
    <w:rsid w:val="00C818CD"/>
    <w:rsid w:val="00C83409"/>
    <w:rsid w:val="00C83640"/>
    <w:rsid w:val="00C8417E"/>
    <w:rsid w:val="00C8544B"/>
    <w:rsid w:val="00C913D9"/>
    <w:rsid w:val="00C918DF"/>
    <w:rsid w:val="00C95179"/>
    <w:rsid w:val="00C959E4"/>
    <w:rsid w:val="00CA3318"/>
    <w:rsid w:val="00CB067D"/>
    <w:rsid w:val="00CB0DB3"/>
    <w:rsid w:val="00CB2660"/>
    <w:rsid w:val="00CC45B3"/>
    <w:rsid w:val="00CC5706"/>
    <w:rsid w:val="00CD3191"/>
    <w:rsid w:val="00CD4198"/>
    <w:rsid w:val="00CE0C08"/>
    <w:rsid w:val="00CE6E95"/>
    <w:rsid w:val="00CF57B3"/>
    <w:rsid w:val="00CF6A57"/>
    <w:rsid w:val="00CF7F8F"/>
    <w:rsid w:val="00D02C63"/>
    <w:rsid w:val="00D05DE3"/>
    <w:rsid w:val="00D2213F"/>
    <w:rsid w:val="00D27400"/>
    <w:rsid w:val="00D27DA8"/>
    <w:rsid w:val="00D3173A"/>
    <w:rsid w:val="00D333DF"/>
    <w:rsid w:val="00D34B00"/>
    <w:rsid w:val="00D419A6"/>
    <w:rsid w:val="00D4287C"/>
    <w:rsid w:val="00D434C9"/>
    <w:rsid w:val="00D44921"/>
    <w:rsid w:val="00D452D7"/>
    <w:rsid w:val="00D46335"/>
    <w:rsid w:val="00D515CB"/>
    <w:rsid w:val="00D55DF8"/>
    <w:rsid w:val="00D56B3E"/>
    <w:rsid w:val="00D64162"/>
    <w:rsid w:val="00D648FF"/>
    <w:rsid w:val="00D67ED8"/>
    <w:rsid w:val="00D7386A"/>
    <w:rsid w:val="00D73962"/>
    <w:rsid w:val="00D76A92"/>
    <w:rsid w:val="00D81216"/>
    <w:rsid w:val="00D82432"/>
    <w:rsid w:val="00D8298B"/>
    <w:rsid w:val="00D8396E"/>
    <w:rsid w:val="00D91329"/>
    <w:rsid w:val="00DA402A"/>
    <w:rsid w:val="00DA565A"/>
    <w:rsid w:val="00DB05BB"/>
    <w:rsid w:val="00DB0D67"/>
    <w:rsid w:val="00DB2047"/>
    <w:rsid w:val="00DB29B7"/>
    <w:rsid w:val="00DC4A6F"/>
    <w:rsid w:val="00DE336E"/>
    <w:rsid w:val="00DE38B4"/>
    <w:rsid w:val="00DE6985"/>
    <w:rsid w:val="00DF0053"/>
    <w:rsid w:val="00DF418D"/>
    <w:rsid w:val="00E03D31"/>
    <w:rsid w:val="00E046EF"/>
    <w:rsid w:val="00E167AA"/>
    <w:rsid w:val="00E21A4F"/>
    <w:rsid w:val="00E25513"/>
    <w:rsid w:val="00E27CB2"/>
    <w:rsid w:val="00E31A19"/>
    <w:rsid w:val="00E35577"/>
    <w:rsid w:val="00E374EC"/>
    <w:rsid w:val="00E413D6"/>
    <w:rsid w:val="00E435AC"/>
    <w:rsid w:val="00E45E60"/>
    <w:rsid w:val="00E47150"/>
    <w:rsid w:val="00E47626"/>
    <w:rsid w:val="00E50DF8"/>
    <w:rsid w:val="00E5141E"/>
    <w:rsid w:val="00E53CBE"/>
    <w:rsid w:val="00E53D50"/>
    <w:rsid w:val="00E5440C"/>
    <w:rsid w:val="00E64302"/>
    <w:rsid w:val="00E670F3"/>
    <w:rsid w:val="00E75F60"/>
    <w:rsid w:val="00E8344C"/>
    <w:rsid w:val="00E83AF7"/>
    <w:rsid w:val="00E85726"/>
    <w:rsid w:val="00E86251"/>
    <w:rsid w:val="00E91DE7"/>
    <w:rsid w:val="00E92B88"/>
    <w:rsid w:val="00E9536B"/>
    <w:rsid w:val="00E9539E"/>
    <w:rsid w:val="00E9608D"/>
    <w:rsid w:val="00EA6A2D"/>
    <w:rsid w:val="00EA7FB9"/>
    <w:rsid w:val="00EB16A1"/>
    <w:rsid w:val="00EB3B11"/>
    <w:rsid w:val="00EB4894"/>
    <w:rsid w:val="00EB56AF"/>
    <w:rsid w:val="00EB5D53"/>
    <w:rsid w:val="00EC1EB2"/>
    <w:rsid w:val="00EC476F"/>
    <w:rsid w:val="00EC5AD4"/>
    <w:rsid w:val="00ED1017"/>
    <w:rsid w:val="00ED6560"/>
    <w:rsid w:val="00EE0B7E"/>
    <w:rsid w:val="00EE0C2C"/>
    <w:rsid w:val="00EE4119"/>
    <w:rsid w:val="00EE503A"/>
    <w:rsid w:val="00EE7D6C"/>
    <w:rsid w:val="00EF2F4C"/>
    <w:rsid w:val="00EF787E"/>
    <w:rsid w:val="00F03236"/>
    <w:rsid w:val="00F11C02"/>
    <w:rsid w:val="00F146D5"/>
    <w:rsid w:val="00F1675E"/>
    <w:rsid w:val="00F21602"/>
    <w:rsid w:val="00F22398"/>
    <w:rsid w:val="00F24D69"/>
    <w:rsid w:val="00F254B4"/>
    <w:rsid w:val="00F34DD4"/>
    <w:rsid w:val="00F34EE9"/>
    <w:rsid w:val="00F35982"/>
    <w:rsid w:val="00F40DA0"/>
    <w:rsid w:val="00F5126D"/>
    <w:rsid w:val="00F54737"/>
    <w:rsid w:val="00F574F7"/>
    <w:rsid w:val="00F579F6"/>
    <w:rsid w:val="00F61531"/>
    <w:rsid w:val="00F64E6E"/>
    <w:rsid w:val="00F65E66"/>
    <w:rsid w:val="00F66CC7"/>
    <w:rsid w:val="00F72543"/>
    <w:rsid w:val="00F74257"/>
    <w:rsid w:val="00F76CFF"/>
    <w:rsid w:val="00F77D86"/>
    <w:rsid w:val="00F90160"/>
    <w:rsid w:val="00F96940"/>
    <w:rsid w:val="00FA001B"/>
    <w:rsid w:val="00FA047C"/>
    <w:rsid w:val="00FA064E"/>
    <w:rsid w:val="00FA2DA3"/>
    <w:rsid w:val="00FA31EC"/>
    <w:rsid w:val="00FA6562"/>
    <w:rsid w:val="00FB2177"/>
    <w:rsid w:val="00FB3500"/>
    <w:rsid w:val="00FB4FB9"/>
    <w:rsid w:val="00FB5021"/>
    <w:rsid w:val="00FB734A"/>
    <w:rsid w:val="00FB74B2"/>
    <w:rsid w:val="00FC28B7"/>
    <w:rsid w:val="00FC7CE2"/>
    <w:rsid w:val="00FD3FEF"/>
    <w:rsid w:val="00FE0FD6"/>
    <w:rsid w:val="00FE180F"/>
    <w:rsid w:val="00FE3141"/>
    <w:rsid w:val="00FE31B9"/>
    <w:rsid w:val="00FE462B"/>
    <w:rsid w:val="00FE53EB"/>
    <w:rsid w:val="00FE5E7C"/>
    <w:rsid w:val="00FE7646"/>
    <w:rsid w:val="00FF268C"/>
    <w:rsid w:val="00FF4536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349B"/>
  <w15:chartTrackingRefBased/>
  <w15:docId w15:val="{2A3183E3-651F-4BC7-876B-050E58F1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6770"/>
  </w:style>
  <w:style w:type="paragraph" w:styleId="Kop1">
    <w:name w:val="heading 1"/>
    <w:basedOn w:val="Standaard"/>
    <w:next w:val="Standaard"/>
    <w:link w:val="Kop1Char"/>
    <w:uiPriority w:val="9"/>
    <w:qFormat/>
    <w:rsid w:val="00C15DDB"/>
    <w:pPr>
      <w:keepNext/>
      <w:keepLines/>
      <w:spacing w:before="240" w:after="0"/>
      <w:outlineLvl w:val="0"/>
    </w:pPr>
    <w:rPr>
      <w:rFonts w:eastAsiaTheme="majorEastAsia" w:cstheme="minorHAnsi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5889"/>
    <w:pPr>
      <w:keepNext/>
      <w:keepLines/>
      <w:spacing w:before="40" w:after="0"/>
      <w:outlineLvl w:val="1"/>
    </w:pPr>
    <w:rPr>
      <w:rFonts w:eastAsiaTheme="majorEastAsia" w:cstheme="minorHAnsi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DDB"/>
    <w:rPr>
      <w:rFonts w:eastAsiaTheme="majorEastAsia" w:cstheme="minorHAnsi"/>
      <w:sz w:val="40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5B253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C9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8DF"/>
  </w:style>
  <w:style w:type="paragraph" w:styleId="Voettekst">
    <w:name w:val="footer"/>
    <w:basedOn w:val="Standaard"/>
    <w:link w:val="VoettekstChar"/>
    <w:uiPriority w:val="99"/>
    <w:unhideWhenUsed/>
    <w:rsid w:val="00C9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8DF"/>
  </w:style>
  <w:style w:type="character" w:customStyle="1" w:styleId="Kop2Char">
    <w:name w:val="Kop 2 Char"/>
    <w:basedOn w:val="Standaardalinea-lettertype"/>
    <w:link w:val="Kop2"/>
    <w:uiPriority w:val="9"/>
    <w:rsid w:val="009E5889"/>
    <w:rPr>
      <w:rFonts w:eastAsiaTheme="majorEastAsia" w:cstheme="minorHAnsi"/>
      <w:sz w:val="26"/>
      <w:szCs w:val="26"/>
    </w:rPr>
  </w:style>
  <w:style w:type="table" w:styleId="Tabelraster">
    <w:name w:val="Table Grid"/>
    <w:basedOn w:val="Standaardtabel"/>
    <w:uiPriority w:val="39"/>
    <w:rsid w:val="001C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E21A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3DEB"/>
    <w:pPr>
      <w:ind w:left="720"/>
      <w:contextualSpacing/>
    </w:pPr>
  </w:style>
  <w:style w:type="paragraph" w:styleId="Geenafstand">
    <w:name w:val="No Spacing"/>
    <w:uiPriority w:val="1"/>
    <w:qFormat/>
    <w:rsid w:val="00F9694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B4C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4C7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4C7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4C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4C7A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514B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14B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71F19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9641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16C36-E8E0-42BA-B02D-838AB288EC1F}"/>
      </w:docPartPr>
      <w:docPartBody>
        <w:p w:rsidR="00FF4515" w:rsidRDefault="00EB3A88">
          <w:r w:rsidRPr="00B83009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05825FAB028C4FF69C8DA303A1D71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547D-7BC3-4673-9D03-A80AC9642DFC}"/>
      </w:docPartPr>
      <w:docPartBody>
        <w:p w:rsidR="00FF4515" w:rsidRDefault="009A7AA7" w:rsidP="009A7AA7">
          <w:pPr>
            <w:pStyle w:val="05825FAB028C4FF69C8DA303A1D71FAD2"/>
          </w:pPr>
          <w:r>
            <w:rPr>
              <w:rStyle w:val="Tekstvantijdelijkeaanduiding"/>
            </w:rPr>
            <w:t xml:space="preserve">hallo ik ben rens </w:t>
          </w:r>
        </w:p>
      </w:docPartBody>
    </w:docPart>
    <w:docPart>
      <w:docPartPr>
        <w:name w:val="312337D03E604AD2907B41B94BE5A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7514B-85E9-4EC3-805F-6C8A5EEDC394}"/>
      </w:docPartPr>
      <w:docPartBody>
        <w:p w:rsidR="00FF4515" w:rsidRDefault="008454AA" w:rsidP="008454AA">
          <w:pPr>
            <w:pStyle w:val="312337D03E604AD2907B41B94BE5A5295"/>
          </w:pPr>
          <w:r w:rsidRPr="004A6185">
            <w:rPr>
              <w:rStyle w:val="Tekstvantijdelijkeaanduiding"/>
              <w:lang w:val="en-US"/>
            </w:rPr>
            <w:t>Click or tap here to enter text.</w:t>
          </w:r>
        </w:p>
      </w:docPartBody>
    </w:docPart>
    <w:docPart>
      <w:docPartPr>
        <w:name w:val="31A964082E6646468F88961EECF844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71D2EB-1894-4FC8-AB47-BF76B74ACEE9}"/>
      </w:docPartPr>
      <w:docPartBody>
        <w:p w:rsidR="00773CE7" w:rsidRDefault="008454AA" w:rsidP="008454AA">
          <w:pPr>
            <w:pStyle w:val="31A964082E6646468F88961EECF844BC5"/>
          </w:pPr>
          <w:r w:rsidRPr="004A6185">
            <w:rPr>
              <w:rStyle w:val="Tekstvantijdelijkeaanduiding"/>
              <w:lang w:val="en-US"/>
            </w:rPr>
            <w:t>Click or tap to enter a date.</w:t>
          </w:r>
        </w:p>
      </w:docPartBody>
    </w:docPart>
    <w:docPart>
      <w:docPartPr>
        <w:name w:val="9866720DB4A249CBBD21F152B35308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9FEEF9-EC35-4672-8162-8B728E811712}"/>
      </w:docPartPr>
      <w:docPartBody>
        <w:p w:rsidR="008D2DA4" w:rsidRDefault="008454AA" w:rsidP="008454AA">
          <w:pPr>
            <w:pStyle w:val="9866720DB4A249CBBD21F152B35308595"/>
          </w:pPr>
          <w:r w:rsidRPr="004A6185">
            <w:rPr>
              <w:rStyle w:val="Tekstvantijdelijkeaanduiding"/>
              <w:lang w:val="en-US"/>
            </w:rPr>
            <w:t>Click or tap here to enter text.</w:t>
          </w:r>
        </w:p>
      </w:docPartBody>
    </w:docPart>
    <w:docPart>
      <w:docPartPr>
        <w:name w:val="055E78CDC5BE45F787E572FB31713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A86757-123A-4A9E-9725-A16355F02F28}"/>
      </w:docPartPr>
      <w:docPartBody>
        <w:p w:rsidR="008D2DA4" w:rsidRDefault="008454AA" w:rsidP="008454AA">
          <w:pPr>
            <w:pStyle w:val="055E78CDC5BE45F787E572FB317135125"/>
          </w:pPr>
          <w:r w:rsidRPr="003B0676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70B1E1CD947742078578BB18370C87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87690-E4E3-4696-A34F-9174E5AF01AE}"/>
      </w:docPartPr>
      <w:docPartBody>
        <w:p w:rsidR="00827548" w:rsidRDefault="008454AA" w:rsidP="008454AA">
          <w:pPr>
            <w:pStyle w:val="70B1E1CD947742078578BB18370C87365"/>
          </w:pPr>
          <w:r w:rsidRPr="004A6185">
            <w:rPr>
              <w:rStyle w:val="Tekstvantijdelijkeaanduiding"/>
              <w:lang w:val="en-US"/>
            </w:rPr>
            <w:t>Click or tap here to enter text.</w:t>
          </w:r>
        </w:p>
      </w:docPartBody>
    </w:docPart>
    <w:docPart>
      <w:docPartPr>
        <w:name w:val="ECF5BD2EF23E43DCA4D2F2FAED106C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328947-3ED5-4545-9365-9C2779D1A9FB}"/>
      </w:docPartPr>
      <w:docPartBody>
        <w:p w:rsidR="007F2A09" w:rsidRDefault="008454AA" w:rsidP="008454AA">
          <w:pPr>
            <w:pStyle w:val="ECF5BD2EF23E43DCA4D2F2FAED106CCF4"/>
          </w:pPr>
          <w:r>
            <w:rPr>
              <w:rStyle w:val="Tekstvantijdelijkeaanduiding"/>
            </w:rPr>
            <w:t xml:space="preserve">Denk hierbij aan bovengrondse belemmeringen zoals: </w:t>
          </w:r>
          <w:r w:rsidRPr="00530FDD">
            <w:rPr>
              <w:rStyle w:val="Tekstvantijdelijkeaanduiding"/>
            </w:rPr>
            <w:t>bomen, hekken, vuilcontainers, parkeergelegenheid</w:t>
          </w:r>
          <w:r>
            <w:rPr>
              <w:rStyle w:val="Tekstvantijdelijkeaanduiding"/>
            </w:rPr>
            <w:t xml:space="preserve">, etc. </w:t>
          </w:r>
        </w:p>
      </w:docPartBody>
    </w:docPart>
    <w:docPart>
      <w:docPartPr>
        <w:name w:val="1068F34852CB4BBF9CD240CE509D1F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AD5A89-0E26-406C-8A22-4E7CEA8DF970}"/>
      </w:docPartPr>
      <w:docPartBody>
        <w:p w:rsidR="007F2A09" w:rsidRDefault="008454AA" w:rsidP="008454AA">
          <w:pPr>
            <w:pStyle w:val="1068F34852CB4BBF9CD240CE509D1FBF4"/>
          </w:pPr>
          <w:r>
            <w:rPr>
              <w:rStyle w:val="Tekstvantijdelijkeaanduiding"/>
            </w:rPr>
            <w:t>Geef hier de status van het asbest.</w:t>
          </w:r>
        </w:p>
      </w:docPartBody>
    </w:docPart>
    <w:docPart>
      <w:docPartPr>
        <w:name w:val="F7B8DC3FC15E41D4871CE8DAF53309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81E534-8D24-40FF-8437-CF33740BFDC8}"/>
      </w:docPartPr>
      <w:docPartBody>
        <w:p w:rsidR="007F2A09" w:rsidRDefault="008454AA" w:rsidP="008454AA">
          <w:pPr>
            <w:pStyle w:val="F7B8DC3FC15E41D4871CE8DAF53309124"/>
          </w:pPr>
          <w:r>
            <w:rPr>
              <w:rStyle w:val="Tekstvantijdelijkeaanduiding"/>
            </w:rPr>
            <w:t>Beschrijf hier in welke vorm hinder verwacht wordt.</w:t>
          </w:r>
        </w:p>
      </w:docPartBody>
    </w:docPart>
    <w:docPart>
      <w:docPartPr>
        <w:name w:val="2A094F3455BC4FB8BD93F3C3FBB8FC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9D5D08-F828-40B2-A235-6887CD2FFC29}"/>
      </w:docPartPr>
      <w:docPartBody>
        <w:p w:rsidR="00A57F23" w:rsidRDefault="008454AA" w:rsidP="008454AA">
          <w:pPr>
            <w:pStyle w:val="2A094F3455BC4FB8BD93F3C3FBB8FCD34"/>
          </w:pPr>
          <w:r w:rsidRPr="00F03236">
            <w:rPr>
              <w:rStyle w:val="Tekstvantijdelijkeaanduiding"/>
            </w:rPr>
            <w:t>Geef hier datum van afspraak, met welke persoon, functie, organisatie en inhoud afspraak.</w:t>
          </w:r>
        </w:p>
      </w:docPartBody>
    </w:docPart>
    <w:docPart>
      <w:docPartPr>
        <w:name w:val="B73CF32B10094DFC90397599FABB8E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50F603-51D5-47E6-BEAE-A5151AEE585D}"/>
      </w:docPartPr>
      <w:docPartBody>
        <w:p w:rsidR="00A57F23" w:rsidRDefault="008454AA" w:rsidP="008454AA">
          <w:pPr>
            <w:pStyle w:val="B73CF32B10094DFC90397599FABB8E844"/>
          </w:pPr>
          <w:r w:rsidRPr="0039641D">
            <w:rPr>
              <w:rStyle w:val="Tekstvantijdelijkeaanduiding"/>
            </w:rPr>
            <w:t>Geef hier aanvullende opmerkingen die van toepassing zijn.</w:t>
          </w:r>
        </w:p>
      </w:docPartBody>
    </w:docPart>
    <w:docPart>
      <w:docPartPr>
        <w:name w:val="936FBC7B471F47AB98DCC53B67030B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E310FE-7270-4E1F-8FA4-1970586BADEB}"/>
      </w:docPartPr>
      <w:docPartBody>
        <w:p w:rsidR="00A57F23" w:rsidRDefault="008454AA" w:rsidP="008454AA">
          <w:pPr>
            <w:pStyle w:val="936FBC7B471F47AB98DCC53B67030BF94"/>
          </w:pPr>
          <w:r w:rsidRPr="002B4EE3">
            <w:rPr>
              <w:rStyle w:val="Tekstvantijdelijkeaanduiding"/>
            </w:rPr>
            <w:t>Geef een omschrijving van de type(‘s) grond waarin gegraven moeten worden</w:t>
          </w:r>
          <w:r>
            <w:rPr>
              <w:rStyle w:val="Tekstvantijdelijkeaanduiding"/>
            </w:rPr>
            <w:t>.</w:t>
          </w:r>
        </w:p>
      </w:docPartBody>
    </w:docPart>
    <w:docPart>
      <w:docPartPr>
        <w:name w:val="1B6B504C40F844CEB1AADE20A1B9E3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1B44FA-FED7-4A1E-94B7-706740D3B00B}"/>
      </w:docPartPr>
      <w:docPartBody>
        <w:p w:rsidR="00A57F23" w:rsidRDefault="008454AA" w:rsidP="008454AA">
          <w:pPr>
            <w:pStyle w:val="1B6B504C40F844CEB1AADE20A1B9E3BA4"/>
          </w:pPr>
          <w:r w:rsidRPr="0039641D">
            <w:rPr>
              <w:rStyle w:val="Tekstvantijdelijkeaanduiding"/>
            </w:rPr>
            <w:t>Geef hier een opsomming van bijgevoegde bijlagen per onderdeel van bovenstaande onderwerpen.</w:t>
          </w:r>
        </w:p>
      </w:docPartBody>
    </w:docPart>
    <w:docPart>
      <w:docPartPr>
        <w:name w:val="D807D4E1C90C4342A6B5CAA5589291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33EF4B-F39B-4B17-93DE-2B826A7C83FB}"/>
      </w:docPartPr>
      <w:docPartBody>
        <w:p w:rsidR="00852B92" w:rsidRDefault="008454AA" w:rsidP="008454AA">
          <w:pPr>
            <w:pStyle w:val="D807D4E1C90C4342A6B5CAA5589291F1"/>
          </w:pPr>
          <w:r w:rsidRPr="00A70B60">
            <w:rPr>
              <w:rStyle w:val="Tekstvantijdelijkeaanduiding"/>
              <w:i/>
              <w:iCs/>
            </w:rPr>
            <w:t xml:space="preserve">Geef </w:t>
          </w:r>
          <w:r>
            <w:rPr>
              <w:rStyle w:val="Tekstvantijdelijkeaanduiding"/>
              <w:i/>
              <w:iCs/>
            </w:rPr>
            <w:t>het gewicht wat wordt vewacht.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5140F"/>
    <w:multiLevelType w:val="hybridMultilevel"/>
    <w:tmpl w:val="F1226374"/>
    <w:lvl w:ilvl="0" w:tplc="9F90E1F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69532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88"/>
    <w:rsid w:val="00020894"/>
    <w:rsid w:val="000A4897"/>
    <w:rsid w:val="000A5533"/>
    <w:rsid w:val="001B6A50"/>
    <w:rsid w:val="00283E71"/>
    <w:rsid w:val="002B5B5C"/>
    <w:rsid w:val="003F6B05"/>
    <w:rsid w:val="00463A3E"/>
    <w:rsid w:val="0047189B"/>
    <w:rsid w:val="0048041B"/>
    <w:rsid w:val="004D2540"/>
    <w:rsid w:val="004E65BA"/>
    <w:rsid w:val="004E7C50"/>
    <w:rsid w:val="004F3CC1"/>
    <w:rsid w:val="005122DB"/>
    <w:rsid w:val="005345F7"/>
    <w:rsid w:val="005A1725"/>
    <w:rsid w:val="00635931"/>
    <w:rsid w:val="00702783"/>
    <w:rsid w:val="00773CE7"/>
    <w:rsid w:val="007F2A09"/>
    <w:rsid w:val="00800CD3"/>
    <w:rsid w:val="00811B8A"/>
    <w:rsid w:val="00827548"/>
    <w:rsid w:val="008454AA"/>
    <w:rsid w:val="00852B92"/>
    <w:rsid w:val="008B42D4"/>
    <w:rsid w:val="008D2DA4"/>
    <w:rsid w:val="008D530E"/>
    <w:rsid w:val="008F27B4"/>
    <w:rsid w:val="00943FE6"/>
    <w:rsid w:val="00980F46"/>
    <w:rsid w:val="009A7AA7"/>
    <w:rsid w:val="00A022CD"/>
    <w:rsid w:val="00A57F23"/>
    <w:rsid w:val="00A950A4"/>
    <w:rsid w:val="00AD0E58"/>
    <w:rsid w:val="00AF3303"/>
    <w:rsid w:val="00C71C75"/>
    <w:rsid w:val="00D42DBD"/>
    <w:rsid w:val="00D84BCD"/>
    <w:rsid w:val="00DE46CD"/>
    <w:rsid w:val="00E33494"/>
    <w:rsid w:val="00EA1BFE"/>
    <w:rsid w:val="00EB3A88"/>
    <w:rsid w:val="00EC3B1B"/>
    <w:rsid w:val="00EE1472"/>
    <w:rsid w:val="00FF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A1BFE"/>
    <w:rPr>
      <w:color w:val="808080"/>
    </w:rPr>
  </w:style>
  <w:style w:type="paragraph" w:customStyle="1" w:styleId="05825FAB028C4FF69C8DA303A1D71FAD2">
    <w:name w:val="05825FAB028C4FF69C8DA303A1D71FAD2"/>
    <w:rsid w:val="009A7AA7"/>
    <w:rPr>
      <w:rFonts w:eastAsiaTheme="minorHAnsi"/>
      <w:lang w:eastAsia="en-US"/>
    </w:rPr>
  </w:style>
  <w:style w:type="paragraph" w:styleId="Geenafstand">
    <w:name w:val="No Spacing"/>
    <w:uiPriority w:val="1"/>
    <w:qFormat/>
    <w:rsid w:val="004E7C50"/>
    <w:pPr>
      <w:spacing w:after="0" w:line="240" w:lineRule="auto"/>
    </w:pPr>
    <w:rPr>
      <w:rFonts w:eastAsiaTheme="minorHAnsi"/>
      <w:lang w:eastAsia="en-US"/>
    </w:rPr>
  </w:style>
  <w:style w:type="paragraph" w:customStyle="1" w:styleId="31A964082E6646468F88961EECF844BC5">
    <w:name w:val="31A964082E6646468F88961EECF844BC5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055E78CDC5BE45F787E572FB317135125">
    <w:name w:val="055E78CDC5BE45F787E572FB317135125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312337D03E604AD2907B41B94BE5A5295">
    <w:name w:val="312337D03E604AD2907B41B94BE5A5295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9866720DB4A249CBBD21F152B35308595">
    <w:name w:val="9866720DB4A249CBBD21F152B35308595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70B1E1CD947742078578BB18370C87365">
    <w:name w:val="70B1E1CD947742078578BB18370C87365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26B5FFC7F5374C8D801DC54643737B885">
    <w:name w:val="26B5FFC7F5374C8D801DC54643737B885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6CD938E8F1594B9DA43DE0D682DAC0DE5">
    <w:name w:val="6CD938E8F1594B9DA43DE0D682DAC0DE5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ECF5BD2EF23E43DCA4D2F2FAED106CCF4">
    <w:name w:val="ECF5BD2EF23E43DCA4D2F2FAED106CCF4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936FBC7B471F47AB98DCC53B67030BF94">
    <w:name w:val="936FBC7B471F47AB98DCC53B67030BF94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1068F34852CB4BBF9CD240CE509D1FBF4">
    <w:name w:val="1068F34852CB4BBF9CD240CE509D1FBF4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F7B8DC3FC15E41D4871CE8DAF53309124">
    <w:name w:val="F7B8DC3FC15E41D4871CE8DAF53309124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2A094F3455BC4FB8BD93F3C3FBB8FCD34">
    <w:name w:val="2A094F3455BC4FB8BD93F3C3FBB8FCD34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B73CF32B10094DFC90397599FABB8E844">
    <w:name w:val="B73CF32B10094DFC90397599FABB8E844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1B6B504C40F844CEB1AADE20A1B9E3BA4">
    <w:name w:val="1B6B504C40F844CEB1AADE20A1B9E3BA4"/>
    <w:rsid w:val="008454AA"/>
    <w:pPr>
      <w:spacing w:after="0" w:line="240" w:lineRule="auto"/>
    </w:pPr>
    <w:rPr>
      <w:rFonts w:eastAsiaTheme="minorHAnsi"/>
      <w:lang w:eastAsia="en-US"/>
    </w:rPr>
  </w:style>
  <w:style w:type="paragraph" w:customStyle="1" w:styleId="D807D4E1C90C4342A6B5CAA5589291F1">
    <w:name w:val="D807D4E1C90C4342A6B5CAA5589291F1"/>
    <w:rsid w:val="008454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5e32f-9ba1-4887-875d-e28dfc60a374">
      <Terms xmlns="http://schemas.microsoft.com/office/infopath/2007/PartnerControls"/>
    </lcf76f155ced4ddcb4097134ff3c332f>
    <SortTaxHTField0 xmlns="4908f5bc-4543-4053-bd63-65316d9c536d">
      <Terms xmlns="http://schemas.microsoft.com/office/infopath/2007/PartnerControls"/>
    </SortTaxHTField0>
    <PortalSortMultiTaxHTField0 xmlns="4908f5bc-4543-4053-bd63-65316d9c53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Uitvoering Oldenzaal</TermName>
          <TermId xmlns="http://schemas.microsoft.com/office/infopath/2007/PartnerControls">1d15d9c4-619e-4edf-b1d3-97fce8ff3d2d</TermId>
        </TermInfo>
      </Terms>
    </PortalSortMultiTaxHTField0>
    <TopicTaxHTField xmlns="4908f5bc-4543-4053-bd63-65316d9c536d">
      <Terms xmlns="http://schemas.microsoft.com/office/infopath/2007/PartnerControls"/>
    </TopicTaxHTField>
    <TaxCatchAll xmlns="4908f5bc-4543-4053-bd63-65316d9c536d">
      <Value>373</Value>
    </TaxCatchAl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ite document" ma:contentTypeID="0x0101001277130BF8814A5EBB4B6429C86A44B8006D2998F2B027FC428AC27A8982D25388" ma:contentTypeVersion="21" ma:contentTypeDescription="Site document inhoudstype" ma:contentTypeScope="" ma:versionID="71f13e4ccdd98b5992983df85d6e1964">
  <xsd:schema xmlns:xsd="http://www.w3.org/2001/XMLSchema" xmlns:xs="http://www.w3.org/2001/XMLSchema" xmlns:p="http://schemas.microsoft.com/office/2006/metadata/properties" xmlns:ns2="4908f5bc-4543-4053-bd63-65316d9c536d" xmlns:ns3="fd569f2a-4f9e-4f31-b59c-584258787cd4" xmlns:ns4="d1d5e32f-9ba1-4887-875d-e28dfc60a374" targetNamespace="http://schemas.microsoft.com/office/2006/metadata/properties" ma:root="true" ma:fieldsID="69522eac70b94c62f354ac6ca8799537" ns2:_="" ns3:_="" ns4:_="">
    <xsd:import namespace="4908f5bc-4543-4053-bd63-65316d9c536d"/>
    <xsd:import namespace="fd569f2a-4f9e-4f31-b59c-584258787cd4"/>
    <xsd:import namespace="d1d5e32f-9ba1-4887-875d-e28dfc60a374"/>
    <xsd:element name="properties">
      <xsd:complexType>
        <xsd:sequence>
          <xsd:element name="documentManagement">
            <xsd:complexType>
              <xsd:all>
                <xsd:element ref="ns2:SortTaxHTField0" minOccurs="0"/>
                <xsd:element ref="ns2:PortalSortMultiTaxHTField0" minOccurs="0"/>
                <xsd:element ref="ns2:TopicTaxHTField" minOccurs="0"/>
                <xsd:element ref="ns2:TaxCatchAl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8f5bc-4543-4053-bd63-65316d9c536d" elementFormDefault="qualified">
    <xsd:import namespace="http://schemas.microsoft.com/office/2006/documentManagement/types"/>
    <xsd:import namespace="http://schemas.microsoft.com/office/infopath/2007/PartnerControls"/>
    <xsd:element name="SortTaxHTField0" ma:index="8" nillable="true" ma:taxonomy="true" ma:internalName="SortTaxHTField0" ma:taxonomyFieldName="Sort" ma:displayName="Document Soort" ma:readOnly="false" ma:fieldId="{240cdae3-0322-4a55-8bf5-8ade4e144ce8}" ma:sspId="5a25068a-ba7e-46a9-a88c-faad6b25141d" ma:termSetId="e380ecc7-9af5-435a-8628-96923a34e8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rtalSortMultiTaxHTField0" ma:index="10" nillable="true" ma:taxonomy="true" ma:internalName="PortalSortMultiTaxHTField0" ma:taxonomyFieldName="PortalSortMulti" ma:displayName="Site" ma:default="261;#Uitvoering Oldenzaal|1d15d9c4-619e-4edf-b1d3-97fce8ff3d2d" ma:fieldId="{84faa65b-3cd6-4b36-9692-bce2d9d37f56}" ma:taxonomyMulti="true" ma:sspId="5a25068a-ba7e-46a9-a88c-faad6b25141d" ma:termSetId="1b84d7ca-58ae-4589-801f-24ce47a6f0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picTaxHTField" ma:index="12" nillable="true" ma:taxonomy="true" ma:internalName="TopicTaxHTField" ma:taxonomyFieldName="Topic" ma:displayName="Onderwerp" ma:readOnly="false" ma:fieldId="{37ac51db-13fb-4fcb-a1ef-83749dfffc99}" ma:taxonomyMulti="true" ma:sspId="5a25068a-ba7e-46a9-a88c-faad6b25141d" ma:termSetId="6fe1c0f6-419b-479d-beea-71499b205a8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8643e3f8-0291-4d62-88de-871241f4abf4}" ma:internalName="TaxCatchAll" ma:showField="CatchAllData" ma:web="4908f5bc-4543-4053-bd63-65316d9c5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69f2a-4f9e-4f31-b59c-584258787cd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5e32f-9ba1-4887-875d-e28dfc60a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5a25068a-ba7e-46a9-a88c-faad6b2514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AC2CFC-7308-4B6C-950B-34CF9A87C594}">
  <ds:schemaRefs>
    <ds:schemaRef ds:uri="http://schemas.microsoft.com/office/2006/metadata/properties"/>
    <ds:schemaRef ds:uri="http://schemas.microsoft.com/office/infopath/2007/PartnerControls"/>
    <ds:schemaRef ds:uri="d1d5e32f-9ba1-4887-875d-e28dfc60a374"/>
    <ds:schemaRef ds:uri="4908f5bc-4543-4053-bd63-65316d9c536d"/>
  </ds:schemaRefs>
</ds:datastoreItem>
</file>

<file path=customXml/itemProps2.xml><?xml version="1.0" encoding="utf-8"?>
<ds:datastoreItem xmlns:ds="http://schemas.openxmlformats.org/officeDocument/2006/customXml" ds:itemID="{734040C6-2BDB-479D-8A6D-F050B435F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710CB1-CE9B-485A-B656-1BBEE549B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8f5bc-4543-4053-bd63-65316d9c536d"/>
    <ds:schemaRef ds:uri="fd569f2a-4f9e-4f31-b59c-584258787cd4"/>
    <ds:schemaRef ds:uri="d1d5e32f-9ba1-4887-875d-e28dfc60a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F3882-DB5B-4F5B-B0C2-33DED2509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1045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Rens Peters</dc:creator>
  <cp:keywords/>
  <dc:description>Noteer hier de gemaakte afspraken, met wie deze afspraak is gemaakt en datum van vastleggen;</dc:description>
  <cp:lastModifiedBy>Inge Damen</cp:lastModifiedBy>
  <cp:revision>3</cp:revision>
  <cp:lastPrinted>2021-12-03T12:17:00Z</cp:lastPrinted>
  <dcterms:created xsi:type="dcterms:W3CDTF">2024-10-28T06:53:00Z</dcterms:created>
  <dcterms:modified xsi:type="dcterms:W3CDTF">2024-10-31T10:12:00Z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0x0101001277130BF8814A5EBB4B6429C86A44B8006D2998F2B027FC428AC27A8982D25388</vt:lpwstr>
  </property>
  <property fmtid="{D5CDD505-2E9C-101B-9397-08002B2CF9AE}" pid="3" name="Topic">
    <vt:lpwstr/>
  </property>
  <property fmtid="{D5CDD505-2E9C-101B-9397-08002B2CF9AE}" pid="4" name="PortalSortMulti">
    <vt:lpwstr>373;#Uitvoering Oldenzaal|1d15d9c4-619e-4edf-b1d3-97fce8ff3d2d</vt:lpwstr>
  </property>
  <property fmtid="{D5CDD505-2E9C-101B-9397-08002B2CF9AE}" pid="5" name="MediaServiceImageTags">
    <vt:lpwstr/>
  </property>
  <property fmtid="{D5CDD505-2E9C-101B-9397-08002B2CF9AE}" pid="6" name="Sort">
    <vt:lpwstr/>
  </property>
  <property fmtid="{D5CDD505-2E9C-101B-9397-08002B2CF9AE}" pid="7" name="MSIP_Label_41a6e227-27d5-42bc-8eb9-760c0419ec2f_Enabled">
    <vt:lpwstr>true</vt:lpwstr>
  </property>
  <property fmtid="{D5CDD505-2E9C-101B-9397-08002B2CF9AE}" pid="8" name="MSIP_Label_41a6e227-27d5-42bc-8eb9-760c0419ec2f_SetDate">
    <vt:lpwstr>2024-09-12T07:35:46Z</vt:lpwstr>
  </property>
  <property fmtid="{D5CDD505-2E9C-101B-9397-08002B2CF9AE}" pid="9" name="MSIP_Label_41a6e227-27d5-42bc-8eb9-760c0419ec2f_Method">
    <vt:lpwstr>Standard</vt:lpwstr>
  </property>
  <property fmtid="{D5CDD505-2E9C-101B-9397-08002B2CF9AE}" pid="10" name="MSIP_Label_41a6e227-27d5-42bc-8eb9-760c0419ec2f_Name">
    <vt:lpwstr>Private</vt:lpwstr>
  </property>
  <property fmtid="{D5CDD505-2E9C-101B-9397-08002B2CF9AE}" pid="11" name="MSIP_Label_41a6e227-27d5-42bc-8eb9-760c0419ec2f_SiteId">
    <vt:lpwstr>bf5f4046-a1dc-4119-aa8a-bfb9fbf46271</vt:lpwstr>
  </property>
  <property fmtid="{D5CDD505-2E9C-101B-9397-08002B2CF9AE}" pid="12" name="MSIP_Label_41a6e227-27d5-42bc-8eb9-760c0419ec2f_ActionId">
    <vt:lpwstr>d6a6927a-d6cb-4c62-a44f-34544b8a8206</vt:lpwstr>
  </property>
  <property fmtid="{D5CDD505-2E9C-101B-9397-08002B2CF9AE}" pid="13" name="MSIP_Label_41a6e227-27d5-42bc-8eb9-760c0419ec2f_ContentBits">
    <vt:lpwstr>0</vt:lpwstr>
  </property>
</Properties>
</file>