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E19C9" w14:textId="157CFDBB" w:rsidR="00AD654A" w:rsidRDefault="00CE6DD4" w:rsidP="00425521">
      <w:pPr>
        <w:pStyle w:val="Titel"/>
      </w:pPr>
      <w:r>
        <w:rPr>
          <w:rFonts w:ascii="Arial" w:eastAsia="Times New Roman" w:hAnsi="Arial" w:cs="Arial"/>
          <w:lang w:eastAsia="nl-NL"/>
        </w:rPr>
        <w:t>S</w:t>
      </w:r>
      <w:r w:rsidRPr="006E6FBF">
        <w:rPr>
          <w:rFonts w:ascii="Arial" w:eastAsia="Times New Roman" w:hAnsi="Arial" w:cs="Arial"/>
          <w:lang w:eastAsia="nl-NL"/>
        </w:rPr>
        <w:t>tandaardformulier model referentie</w:t>
      </w:r>
    </w:p>
    <w:p w14:paraId="6D2652E3" w14:textId="4552C8B0" w:rsidR="00425521" w:rsidRDefault="00425521" w:rsidP="00CE6DD4">
      <w:pPr>
        <w:pStyle w:val="Ondertitel"/>
      </w:pPr>
      <w:r>
        <w:t xml:space="preserve">Behorende bij tender </w:t>
      </w:r>
      <w:r w:rsidRPr="00CE6DD4">
        <w:t>T</w:t>
      </w:r>
      <w:r w:rsidR="00CE6DD4" w:rsidRPr="00CE6DD4">
        <w:t>478734</w:t>
      </w:r>
      <w:r w:rsidRPr="00CE6DD4">
        <w:t xml:space="preserve"> </w:t>
      </w:r>
      <w:r w:rsidR="00CE6DD4" w:rsidRPr="00CE6DD4">
        <w:t>Reinigen en Inspecteren riolering 2024-2027 gemeente Oldebroek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4455"/>
        <w:gridCol w:w="4247"/>
      </w:tblGrid>
      <w:tr w:rsidR="00425521" w:rsidRPr="00425521" w14:paraId="437C02C2" w14:textId="77777777" w:rsidTr="00CE6DD4">
        <w:tc>
          <w:tcPr>
            <w:tcW w:w="4455" w:type="dxa"/>
          </w:tcPr>
          <w:p w14:paraId="7246BC62" w14:textId="77777777" w:rsidR="00425521" w:rsidRPr="00425521" w:rsidRDefault="00425521" w:rsidP="00C613A7">
            <w:r w:rsidRPr="00425521">
              <w:t>Kerncompetentie</w:t>
            </w:r>
          </w:p>
        </w:tc>
        <w:tc>
          <w:tcPr>
            <w:tcW w:w="4247" w:type="dxa"/>
          </w:tcPr>
          <w:p w14:paraId="1EB5E76D" w14:textId="5B452C32" w:rsidR="00425521" w:rsidRPr="00CE6DD4" w:rsidRDefault="00CE6DD4" w:rsidP="00CE6DD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nl-NL"/>
              </w:rPr>
            </w:pPr>
            <w:r w:rsidRPr="00CE6DD4">
              <w:t>Ervaring in het uitvoeren van reinigen en inspecteren van het riool.</w:t>
            </w:r>
          </w:p>
        </w:tc>
      </w:tr>
      <w:tr w:rsidR="00425521" w:rsidRPr="00425521" w14:paraId="145E3FB7" w14:textId="77777777" w:rsidTr="00CE6DD4">
        <w:tc>
          <w:tcPr>
            <w:tcW w:w="4455" w:type="dxa"/>
          </w:tcPr>
          <w:p w14:paraId="0782B53B" w14:textId="77777777" w:rsidR="00425521" w:rsidRPr="00425521" w:rsidRDefault="00425521" w:rsidP="00C613A7">
            <w:r>
              <w:t>Naam Inschrijver</w:t>
            </w:r>
          </w:p>
        </w:tc>
        <w:tc>
          <w:tcPr>
            <w:tcW w:w="4247" w:type="dxa"/>
          </w:tcPr>
          <w:p w14:paraId="3C6F495D" w14:textId="77777777" w:rsidR="00425521" w:rsidRDefault="00425521" w:rsidP="00C613A7"/>
        </w:tc>
      </w:tr>
      <w:tr w:rsidR="00425521" w:rsidRPr="00425521" w14:paraId="04901843" w14:textId="77777777" w:rsidTr="00C477C2">
        <w:trPr>
          <w:trHeight w:val="70"/>
        </w:trPr>
        <w:tc>
          <w:tcPr>
            <w:tcW w:w="8702" w:type="dxa"/>
            <w:gridSpan w:val="2"/>
          </w:tcPr>
          <w:p w14:paraId="7EBF1B87" w14:textId="77777777" w:rsidR="00425521" w:rsidRDefault="00425521" w:rsidP="00C613A7"/>
        </w:tc>
      </w:tr>
      <w:tr w:rsidR="00425521" w:rsidRPr="00425521" w14:paraId="20371088" w14:textId="77777777" w:rsidTr="00CE6DD4">
        <w:tc>
          <w:tcPr>
            <w:tcW w:w="4455" w:type="dxa"/>
          </w:tcPr>
          <w:p w14:paraId="26FF6C87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255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Naam organisatie referent</w:t>
            </w:r>
          </w:p>
        </w:tc>
        <w:tc>
          <w:tcPr>
            <w:tcW w:w="4247" w:type="dxa"/>
          </w:tcPr>
          <w:p w14:paraId="2FF334A3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425521" w:rsidRPr="00425521" w14:paraId="25E71B2C" w14:textId="77777777" w:rsidTr="00CE6DD4">
        <w:tc>
          <w:tcPr>
            <w:tcW w:w="4455" w:type="dxa"/>
          </w:tcPr>
          <w:p w14:paraId="7B81F789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255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Naam contactpersoon</w:t>
            </w:r>
          </w:p>
        </w:tc>
        <w:tc>
          <w:tcPr>
            <w:tcW w:w="4247" w:type="dxa"/>
          </w:tcPr>
          <w:p w14:paraId="44024392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425521" w:rsidRPr="00425521" w14:paraId="7B123622" w14:textId="77777777" w:rsidTr="00CE6DD4">
        <w:tc>
          <w:tcPr>
            <w:tcW w:w="4455" w:type="dxa"/>
          </w:tcPr>
          <w:p w14:paraId="2E0A2660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255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Telefoonnummer contactpersoon</w:t>
            </w:r>
          </w:p>
        </w:tc>
        <w:tc>
          <w:tcPr>
            <w:tcW w:w="4247" w:type="dxa"/>
          </w:tcPr>
          <w:p w14:paraId="566EFDFA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425521" w:rsidRPr="00425521" w14:paraId="51DF8A3E" w14:textId="77777777" w:rsidTr="00CE6DD4">
        <w:tc>
          <w:tcPr>
            <w:tcW w:w="4455" w:type="dxa"/>
          </w:tcPr>
          <w:p w14:paraId="04B3C026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255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E-mailadres contactpersoon</w:t>
            </w:r>
          </w:p>
        </w:tc>
        <w:tc>
          <w:tcPr>
            <w:tcW w:w="4247" w:type="dxa"/>
          </w:tcPr>
          <w:p w14:paraId="7EDF26C7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425521" w:rsidRPr="00425521" w14:paraId="6A9F5DA3" w14:textId="77777777" w:rsidTr="00CE6DD4">
        <w:tc>
          <w:tcPr>
            <w:tcW w:w="4455" w:type="dxa"/>
          </w:tcPr>
          <w:p w14:paraId="07C7405F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255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Type organisatie</w:t>
            </w:r>
          </w:p>
        </w:tc>
        <w:tc>
          <w:tcPr>
            <w:tcW w:w="4247" w:type="dxa"/>
          </w:tcPr>
          <w:p w14:paraId="01FD39CF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425521" w:rsidRPr="00425521" w14:paraId="3C37F509" w14:textId="77777777" w:rsidTr="00CE6DD4">
        <w:tc>
          <w:tcPr>
            <w:tcW w:w="4455" w:type="dxa"/>
          </w:tcPr>
          <w:p w14:paraId="7ED83332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255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Projectduur</w:t>
            </w:r>
          </w:p>
        </w:tc>
        <w:tc>
          <w:tcPr>
            <w:tcW w:w="4247" w:type="dxa"/>
          </w:tcPr>
          <w:p w14:paraId="4730F51B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425521" w:rsidRPr="00425521" w14:paraId="0B8493C7" w14:textId="77777777" w:rsidTr="00CE6DD4">
        <w:tc>
          <w:tcPr>
            <w:tcW w:w="4455" w:type="dxa"/>
          </w:tcPr>
          <w:p w14:paraId="49C02725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255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Datum start project</w:t>
            </w:r>
          </w:p>
        </w:tc>
        <w:tc>
          <w:tcPr>
            <w:tcW w:w="4247" w:type="dxa"/>
          </w:tcPr>
          <w:p w14:paraId="6BAA9E37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425521" w:rsidRPr="00425521" w14:paraId="647D8C43" w14:textId="77777777" w:rsidTr="00CE6DD4">
        <w:tc>
          <w:tcPr>
            <w:tcW w:w="4455" w:type="dxa"/>
          </w:tcPr>
          <w:p w14:paraId="7825ED11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255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Datum eind project</w:t>
            </w:r>
          </w:p>
        </w:tc>
        <w:tc>
          <w:tcPr>
            <w:tcW w:w="4247" w:type="dxa"/>
          </w:tcPr>
          <w:p w14:paraId="620492B8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425521" w:rsidRPr="00425521" w14:paraId="0D707F6B" w14:textId="77777777" w:rsidTr="00CE6DD4">
        <w:tc>
          <w:tcPr>
            <w:tcW w:w="4455" w:type="dxa"/>
          </w:tcPr>
          <w:p w14:paraId="3F7AC400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255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Totaalbedrag per jaar in Euro, exclusief BTW</w:t>
            </w:r>
          </w:p>
        </w:tc>
        <w:tc>
          <w:tcPr>
            <w:tcW w:w="4247" w:type="dxa"/>
          </w:tcPr>
          <w:p w14:paraId="63BE0FC9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425521" w:rsidRPr="00425521" w14:paraId="00C4FBD3" w14:textId="77777777" w:rsidTr="00CE6DD4">
        <w:tc>
          <w:tcPr>
            <w:tcW w:w="4455" w:type="dxa"/>
          </w:tcPr>
          <w:p w14:paraId="2FD4E6D7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2552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Aard van de opdracht</w:t>
            </w:r>
          </w:p>
        </w:tc>
        <w:tc>
          <w:tcPr>
            <w:tcW w:w="4247" w:type="dxa"/>
          </w:tcPr>
          <w:p w14:paraId="15A89E13" w14:textId="77777777" w:rsidR="00425521" w:rsidRPr="00425521" w:rsidRDefault="00425521" w:rsidP="00C613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14:paraId="1FFD749E" w14:textId="77777777" w:rsidR="00425521" w:rsidRDefault="00425521" w:rsidP="00425521"/>
    <w:sectPr w:rsidR="00425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275386"/>
    <w:multiLevelType w:val="multilevel"/>
    <w:tmpl w:val="2760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6363E8"/>
    <w:multiLevelType w:val="hybridMultilevel"/>
    <w:tmpl w:val="2FB216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67336"/>
    <w:multiLevelType w:val="hybridMultilevel"/>
    <w:tmpl w:val="564E825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074393">
    <w:abstractNumId w:val="0"/>
  </w:num>
  <w:num w:numId="2" w16cid:durableId="1118529004">
    <w:abstractNumId w:val="1"/>
  </w:num>
  <w:num w:numId="3" w16cid:durableId="233898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521"/>
    <w:rsid w:val="00425521"/>
    <w:rsid w:val="00AD654A"/>
    <w:rsid w:val="00CE6DD4"/>
    <w:rsid w:val="00E3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737E"/>
  <w15:chartTrackingRefBased/>
  <w15:docId w15:val="{5D1786F5-BAEA-48A1-9811-734D90B9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25521"/>
    <w:pPr>
      <w:ind w:left="720"/>
      <w:contextualSpacing/>
    </w:pPr>
  </w:style>
  <w:style w:type="table" w:styleId="Tabelraster">
    <w:name w:val="Table Grid"/>
    <w:basedOn w:val="Standaardtabel"/>
    <w:uiPriority w:val="39"/>
    <w:rsid w:val="00425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4255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5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552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552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2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418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Meerinzicht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Selen, Linde</dc:creator>
  <cp:keywords/>
  <dc:description/>
  <cp:lastModifiedBy>Tanja Boersma</cp:lastModifiedBy>
  <cp:revision>2</cp:revision>
  <dcterms:created xsi:type="dcterms:W3CDTF">2024-07-29T14:29:00Z</dcterms:created>
  <dcterms:modified xsi:type="dcterms:W3CDTF">2024-07-29T14:29:00Z</dcterms:modified>
</cp:coreProperties>
</file>