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1D4D79D5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656F98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1804BEBF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r w:rsidR="00B12988">
        <w:rPr>
          <w:sz w:val="18"/>
          <w:szCs w:val="18"/>
        </w:rPr>
        <w:t>DCTerra</w:t>
      </w:r>
      <w:r w:rsidR="00146B06" w:rsidRPr="00591D6D">
        <w:rPr>
          <w:sz w:val="18"/>
          <w:szCs w:val="18"/>
          <w:u w:val="single"/>
        </w:rPr>
        <w:tab/>
      </w:r>
      <w:r w:rsidR="00DA0059">
        <w:rPr>
          <w:sz w:val="18"/>
          <w:szCs w:val="18"/>
          <w:u w:val="single"/>
        </w:rPr>
        <w:t>V</w:t>
      </w:r>
      <w:r w:rsidR="00FE35CE">
        <w:rPr>
          <w:sz w:val="18"/>
          <w:szCs w:val="18"/>
          <w:u w:val="single"/>
        </w:rPr>
        <w:t>O</w:t>
      </w:r>
      <w:r w:rsidR="00DA0059">
        <w:rPr>
          <w:sz w:val="18"/>
          <w:szCs w:val="18"/>
          <w:u w:val="single"/>
        </w:rPr>
        <w:t xml:space="preserve">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7329A1FE" w14:textId="77777777" w:rsidR="009A4047" w:rsidRPr="00591D6D" w:rsidRDefault="009A4047" w:rsidP="009A4047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Molenstraat 12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38896F" w14:textId="77777777" w:rsidR="009A4047" w:rsidRPr="00591D6D" w:rsidRDefault="009A4047" w:rsidP="009A4047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9821 PG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Oldekerk</w:t>
      </w:r>
      <w:r>
        <w:rPr>
          <w:sz w:val="18"/>
          <w:szCs w:val="18"/>
          <w:u w:val="single"/>
        </w:rPr>
        <w:tab/>
      </w:r>
    </w:p>
    <w:p w14:paraId="56FD1A0D" w14:textId="77777777" w:rsidR="009A4047" w:rsidRDefault="009A4047" w:rsidP="009A4047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A. Plas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6DD3D70" w14:textId="77777777" w:rsidR="009A4047" w:rsidRPr="00591D6D" w:rsidRDefault="009A4047" w:rsidP="009A4047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hoofd facilitair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548FF0B7" w:rsidR="00C77006" w:rsidRPr="00591D6D" w:rsidRDefault="00C77006" w:rsidP="009E3D99">
      <w:pPr>
        <w:rPr>
          <w:sz w:val="18"/>
          <w:szCs w:val="18"/>
          <w:u w:val="single"/>
        </w:rPr>
      </w:pP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20E8DE62" w14:textId="5272CB45" w:rsidR="00632268" w:rsidRDefault="00C06E87" w:rsidP="006F505D">
      <w:pPr>
        <w:rPr>
          <w:sz w:val="18"/>
          <w:szCs w:val="18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F65E0A">
        <w:rPr>
          <w:sz w:val="18"/>
          <w:szCs w:val="18"/>
        </w:rPr>
        <w:t>1970 (gymzaal), 2008 (praktijkgebouw dier), 2014 (schoolgebouw)</w:t>
      </w:r>
    </w:p>
    <w:p w14:paraId="6CE21C0B" w14:textId="77777777" w:rsidR="00F65E0A" w:rsidRDefault="00F65E0A" w:rsidP="006F505D">
      <w:pPr>
        <w:rPr>
          <w:sz w:val="18"/>
          <w:szCs w:val="18"/>
        </w:rPr>
      </w:pPr>
    </w:p>
    <w:p w14:paraId="572B75D1" w14:textId="39B1F125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X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00B21201" w14:textId="4A55A7B0" w:rsidR="00C01E65" w:rsidRDefault="00F65E0A" w:rsidP="00C01E65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</w:t>
      </w:r>
      <w:r w:rsidR="00AF08D7">
        <w:rPr>
          <w:sz w:val="18"/>
          <w:szCs w:val="18"/>
        </w:rPr>
        <w:t>Anders</w:t>
      </w:r>
      <w:r w:rsidR="00AF08D7" w:rsidRPr="00591D6D">
        <w:rPr>
          <w:sz w:val="18"/>
          <w:szCs w:val="18"/>
        </w:rPr>
        <w:t>,</w:t>
      </w:r>
      <w:r w:rsidR="00C01E65" w:rsidRPr="00C01E65">
        <w:rPr>
          <w:sz w:val="18"/>
          <w:szCs w:val="18"/>
          <w:u w:val="single"/>
        </w:rPr>
        <w:t xml:space="preserve"> </w:t>
      </w:r>
      <w:r w:rsidR="00C01E65">
        <w:rPr>
          <w:sz w:val="18"/>
          <w:szCs w:val="18"/>
          <w:u w:val="single"/>
        </w:rPr>
        <w:t>gedeeltelijk buitenspouwblad staalplaat</w:t>
      </w:r>
    </w:p>
    <w:p w14:paraId="18347F77" w14:textId="5393648B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32A04EF0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 w:rsidR="00BC78F3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26C726FD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6C6E4253" w:rsidR="00632268" w:rsidRPr="00C136C0" w:rsidRDefault="00BC78F3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</w:t>
      </w:r>
      <w:r w:rsidR="003932A8">
        <w:rPr>
          <w:sz w:val="18"/>
          <w:szCs w:val="18"/>
          <w:u w:val="single"/>
        </w:rPr>
        <w:tab/>
      </w:r>
      <w:r w:rsidR="00846413">
        <w:rPr>
          <w:sz w:val="18"/>
          <w:szCs w:val="18"/>
          <w:u w:val="single"/>
        </w:rPr>
        <w:t>gedeeltelijk</w:t>
      </w:r>
      <w:r w:rsidR="003932A8">
        <w:rPr>
          <w:sz w:val="18"/>
          <w:szCs w:val="18"/>
          <w:u w:val="single"/>
        </w:rPr>
        <w:t xml:space="preserve"> dakbedekking PVC</w:t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(Po</w:t>
      </w:r>
      <w:r w:rsidR="00E372B0"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(polyisocyanuraat)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>O Resol</w:t>
      </w:r>
      <w:r w:rsidR="00C010B0" w:rsidRPr="00E372B0">
        <w:rPr>
          <w:sz w:val="18"/>
          <w:szCs w:val="18"/>
          <w:lang w:val="en-US"/>
        </w:rPr>
        <w:tab/>
      </w:r>
    </w:p>
    <w:p w14:paraId="1461C9E4" w14:textId="519D4C10" w:rsidR="004242A8" w:rsidRPr="00870200" w:rsidRDefault="00C776E1" w:rsidP="004242A8">
      <w:pPr>
        <w:ind w:left="2880" w:hanging="2880"/>
        <w:rPr>
          <w:sz w:val="18"/>
          <w:szCs w:val="18"/>
        </w:rPr>
      </w:pPr>
      <w:r w:rsidRPr="00E372B0">
        <w:rPr>
          <w:sz w:val="18"/>
          <w:szCs w:val="18"/>
          <w:lang w:val="en-US"/>
        </w:rPr>
        <w:tab/>
      </w:r>
      <w:r w:rsidR="004242A8">
        <w:rPr>
          <w:sz w:val="18"/>
          <w:szCs w:val="18"/>
        </w:rPr>
        <w:t>X</w:t>
      </w:r>
      <w:r w:rsidR="004242A8" w:rsidRPr="00870200">
        <w:rPr>
          <w:sz w:val="18"/>
          <w:szCs w:val="18"/>
        </w:rPr>
        <w:t xml:space="preserve"> Anders,</w:t>
      </w:r>
      <w:r w:rsidR="004242A8">
        <w:rPr>
          <w:sz w:val="18"/>
          <w:szCs w:val="18"/>
        </w:rPr>
        <w:t xml:space="preserve"> </w:t>
      </w:r>
      <w:r w:rsidR="00C540AD">
        <w:rPr>
          <w:sz w:val="18"/>
          <w:szCs w:val="18"/>
        </w:rPr>
        <w:t xml:space="preserve">gevel </w:t>
      </w:r>
      <w:r w:rsidR="004242A8">
        <w:rPr>
          <w:sz w:val="18"/>
          <w:szCs w:val="18"/>
        </w:rPr>
        <w:t>praktijkgebouw gedeeltelijk stalen sanwichplaat buitenblad</w:t>
      </w:r>
    </w:p>
    <w:p w14:paraId="4A819AC8" w14:textId="068AEDCC" w:rsidR="00632268" w:rsidRPr="00E372B0" w:rsidRDefault="00632268" w:rsidP="00632268">
      <w:pPr>
        <w:rPr>
          <w:sz w:val="18"/>
          <w:szCs w:val="18"/>
          <w:lang w:val="en-US"/>
        </w:rPr>
      </w:pP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Piepschuim</w:t>
      </w:r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(Po</w:t>
      </w:r>
      <w:r>
        <w:rPr>
          <w:sz w:val="18"/>
          <w:szCs w:val="18"/>
          <w:lang w:val="en-US"/>
        </w:rPr>
        <w:t>lyurethaan)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(polyisocyanuraat)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>O PIR met glasvezel</w:t>
      </w:r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>O Resol</w:t>
      </w:r>
      <w:r w:rsidRPr="00E372B0">
        <w:rPr>
          <w:sz w:val="18"/>
          <w:szCs w:val="18"/>
          <w:lang w:val="en-US"/>
        </w:rPr>
        <w:tab/>
      </w:r>
    </w:p>
    <w:p w14:paraId="70FE60ED" w14:textId="2AE53203" w:rsidR="00C540AD" w:rsidRPr="00870200" w:rsidRDefault="00654430" w:rsidP="00C540AD">
      <w:pPr>
        <w:ind w:left="2880" w:hanging="2880"/>
        <w:rPr>
          <w:sz w:val="18"/>
          <w:szCs w:val="18"/>
        </w:rPr>
      </w:pPr>
      <w:r w:rsidRPr="00E372B0">
        <w:rPr>
          <w:sz w:val="18"/>
          <w:szCs w:val="18"/>
          <w:lang w:val="en-US"/>
        </w:rPr>
        <w:tab/>
      </w:r>
      <w:r w:rsidR="00C540AD">
        <w:rPr>
          <w:sz w:val="18"/>
          <w:szCs w:val="18"/>
        </w:rPr>
        <w:t>X</w:t>
      </w:r>
      <w:r w:rsidR="00C540AD" w:rsidRPr="00870200">
        <w:rPr>
          <w:sz w:val="18"/>
          <w:szCs w:val="18"/>
        </w:rPr>
        <w:t xml:space="preserve"> Anders,</w:t>
      </w:r>
      <w:r w:rsidR="00C540AD">
        <w:rPr>
          <w:sz w:val="18"/>
          <w:szCs w:val="18"/>
        </w:rPr>
        <w:t xml:space="preserve"> </w:t>
      </w:r>
      <w:r w:rsidR="00C540AD">
        <w:rPr>
          <w:sz w:val="18"/>
          <w:szCs w:val="18"/>
        </w:rPr>
        <w:t xml:space="preserve">dak </w:t>
      </w:r>
      <w:r w:rsidR="00C540AD">
        <w:rPr>
          <w:sz w:val="18"/>
          <w:szCs w:val="18"/>
        </w:rPr>
        <w:t xml:space="preserve">praktijkgebouw gedeeltelijk stalen sanwichplaat </w:t>
      </w:r>
    </w:p>
    <w:p w14:paraId="1CE70F80" w14:textId="69D964D2" w:rsidR="00654430" w:rsidRPr="00E372B0" w:rsidRDefault="00654430" w:rsidP="00654430">
      <w:pPr>
        <w:rPr>
          <w:sz w:val="18"/>
          <w:szCs w:val="18"/>
          <w:lang w:val="en-US"/>
        </w:rPr>
      </w:pP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176B33E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2606456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4C861B95" w14:textId="77777777" w:rsidR="00F203F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6F260221" w14:textId="77777777" w:rsidR="00F203F2" w:rsidRDefault="00F203F2" w:rsidP="006F505D">
      <w:pPr>
        <w:rPr>
          <w:sz w:val="18"/>
          <w:szCs w:val="18"/>
        </w:rPr>
      </w:pPr>
    </w:p>
    <w:p w14:paraId="18F3FBBF" w14:textId="1D11C0E5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91864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0C0757">
        <w:rPr>
          <w:sz w:val="18"/>
          <w:szCs w:val="18"/>
          <w:u w:val="single"/>
        </w:rPr>
        <w:t xml:space="preserve">           </w:t>
      </w:r>
      <w:r w:rsidR="00A91864">
        <w:rPr>
          <w:sz w:val="18"/>
          <w:szCs w:val="18"/>
          <w:u w:val="single"/>
        </w:rPr>
        <w:t>1,</w:t>
      </w:r>
      <w:r w:rsidR="00A91864">
        <w:rPr>
          <w:sz w:val="18"/>
          <w:szCs w:val="18"/>
          <w:u w:val="single"/>
        </w:rPr>
        <w:t>2</w:t>
      </w:r>
      <w:r w:rsidR="000C0757">
        <w:rPr>
          <w:sz w:val="18"/>
          <w:szCs w:val="18"/>
          <w:u w:val="single"/>
        </w:rPr>
        <w:t xml:space="preserve">     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44AB5199" w:rsidR="006F505D" w:rsidRPr="00591D6D" w:rsidRDefault="00A91864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135395">
        <w:rPr>
          <w:sz w:val="18"/>
          <w:szCs w:val="18"/>
          <w:u w:val="single"/>
        </w:rPr>
        <w:t xml:space="preserve">          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7042568B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A91864">
        <w:rPr>
          <w:sz w:val="18"/>
          <w:szCs w:val="18"/>
          <w:u w:val="single"/>
        </w:rPr>
        <w:t>6169</w:t>
      </w:r>
      <w:r w:rsidR="000C0757">
        <w:rPr>
          <w:sz w:val="18"/>
          <w:szCs w:val="18"/>
          <w:u w:val="single"/>
        </w:rPr>
        <w:t xml:space="preserve"> </w:t>
      </w:r>
      <w:r w:rsidRPr="00591D6D">
        <w:rPr>
          <w:sz w:val="18"/>
          <w:szCs w:val="18"/>
        </w:rPr>
        <w:t>m2</w:t>
      </w:r>
    </w:p>
    <w:p w14:paraId="2504D189" w14:textId="28EDCC2E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9A32B9">
        <w:rPr>
          <w:sz w:val="18"/>
          <w:szCs w:val="18"/>
          <w:u w:val="single"/>
        </w:rPr>
        <w:t>2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41AE4A80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r w:rsidR="00815EDE">
        <w:rPr>
          <w:sz w:val="18"/>
          <w:szCs w:val="18"/>
          <w:u w:val="single"/>
        </w:rPr>
        <w:t>nivo</w:t>
      </w:r>
      <w:r w:rsidR="006B1DCC">
        <w:rPr>
          <w:sz w:val="18"/>
          <w:szCs w:val="18"/>
          <w:u w:val="single"/>
        </w:rPr>
        <w:t xml:space="preserve"> </w:t>
      </w:r>
      <w:r w:rsidR="000C0757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E565E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374271D5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vlamdovende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0CD5DAE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</w:r>
      <w:r w:rsidR="00791045">
        <w:rPr>
          <w:sz w:val="18"/>
          <w:szCs w:val="18"/>
        </w:rPr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757A3F5E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 w:rsidR="0048057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685BF023" w:rsidR="006F505D" w:rsidRPr="00591D6D" w:rsidRDefault="00B626AC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  <w:r w:rsidR="006F505D" w:rsidRPr="00591D6D">
        <w:rPr>
          <w:sz w:val="18"/>
          <w:szCs w:val="18"/>
        </w:rPr>
        <w:tab/>
      </w:r>
    </w:p>
    <w:p w14:paraId="197CB445" w14:textId="77777777" w:rsidR="007D0250" w:rsidRDefault="007D0250" w:rsidP="006F505D">
      <w:pPr>
        <w:rPr>
          <w:sz w:val="18"/>
          <w:szCs w:val="18"/>
        </w:rPr>
      </w:pPr>
    </w:p>
    <w:p w14:paraId="24A74944" w14:textId="74A92EFE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101C4D99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thermografisch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F6146C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7487B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73F769FD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80EE3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80EE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1407CBD8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80EE3">
        <w:rPr>
          <w:sz w:val="18"/>
          <w:szCs w:val="18"/>
        </w:rPr>
        <w:t>X</w:t>
      </w:r>
      <w:r w:rsidR="005133A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Ja</w:t>
      </w:r>
    </w:p>
    <w:p w14:paraId="52C0EB8B" w14:textId="1E83CF9D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5438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5438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1158082F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5438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266D5620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5438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5438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406A999E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88255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072BB4" w14:textId="77777777" w:rsidR="003B4C7C" w:rsidRDefault="003B4C7C">
      <w:r>
        <w:separator/>
      </w:r>
    </w:p>
  </w:endnote>
  <w:endnote w:type="continuationSeparator" w:id="0">
    <w:p w14:paraId="265B7ADE" w14:textId="77777777" w:rsidR="003B4C7C" w:rsidRDefault="003B4C7C">
      <w:r>
        <w:continuationSeparator/>
      </w:r>
    </w:p>
  </w:endnote>
  <w:endnote w:type="continuationNotice" w:id="1">
    <w:p w14:paraId="0013DEC4" w14:textId="77777777" w:rsidR="003B4C7C" w:rsidRDefault="003B4C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3C8B4" w14:textId="77777777" w:rsidR="003B4C7C" w:rsidRDefault="003B4C7C">
      <w:r>
        <w:separator/>
      </w:r>
    </w:p>
  </w:footnote>
  <w:footnote w:type="continuationSeparator" w:id="0">
    <w:p w14:paraId="10E9072F" w14:textId="77777777" w:rsidR="003B4C7C" w:rsidRDefault="003B4C7C">
      <w:r>
        <w:continuationSeparator/>
      </w:r>
    </w:p>
  </w:footnote>
  <w:footnote w:type="continuationNotice" w:id="1">
    <w:p w14:paraId="6BDF7E28" w14:textId="77777777" w:rsidR="003B4C7C" w:rsidRDefault="003B4C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0EE3"/>
    <w:rsid w:val="00085E3E"/>
    <w:rsid w:val="000942BE"/>
    <w:rsid w:val="000959C6"/>
    <w:rsid w:val="000A1E38"/>
    <w:rsid w:val="000A28ED"/>
    <w:rsid w:val="000A3DDA"/>
    <w:rsid w:val="000C0757"/>
    <w:rsid w:val="000C2684"/>
    <w:rsid w:val="000D13BF"/>
    <w:rsid w:val="000D2CB4"/>
    <w:rsid w:val="000D6E83"/>
    <w:rsid w:val="000F76CA"/>
    <w:rsid w:val="001341F5"/>
    <w:rsid w:val="00135395"/>
    <w:rsid w:val="001359CB"/>
    <w:rsid w:val="00146B06"/>
    <w:rsid w:val="00160DDF"/>
    <w:rsid w:val="00171496"/>
    <w:rsid w:val="00171904"/>
    <w:rsid w:val="00174AA9"/>
    <w:rsid w:val="001846FE"/>
    <w:rsid w:val="001A09B9"/>
    <w:rsid w:val="001C3228"/>
    <w:rsid w:val="001E76A6"/>
    <w:rsid w:val="001F7ECD"/>
    <w:rsid w:val="00211D6B"/>
    <w:rsid w:val="00213CE7"/>
    <w:rsid w:val="00216BC1"/>
    <w:rsid w:val="00240757"/>
    <w:rsid w:val="0024344F"/>
    <w:rsid w:val="00257A2D"/>
    <w:rsid w:val="002604B2"/>
    <w:rsid w:val="002725F7"/>
    <w:rsid w:val="002733E4"/>
    <w:rsid w:val="002761AC"/>
    <w:rsid w:val="00277410"/>
    <w:rsid w:val="00291154"/>
    <w:rsid w:val="002B3ACC"/>
    <w:rsid w:val="002F6061"/>
    <w:rsid w:val="0030668C"/>
    <w:rsid w:val="00320389"/>
    <w:rsid w:val="00353016"/>
    <w:rsid w:val="00361CC2"/>
    <w:rsid w:val="0036431E"/>
    <w:rsid w:val="0037196F"/>
    <w:rsid w:val="00372381"/>
    <w:rsid w:val="00375E60"/>
    <w:rsid w:val="0037689C"/>
    <w:rsid w:val="00381610"/>
    <w:rsid w:val="003831EB"/>
    <w:rsid w:val="003932A8"/>
    <w:rsid w:val="003B1795"/>
    <w:rsid w:val="003B4C7C"/>
    <w:rsid w:val="003C1994"/>
    <w:rsid w:val="003F017C"/>
    <w:rsid w:val="0041279E"/>
    <w:rsid w:val="00413D8A"/>
    <w:rsid w:val="00413ED6"/>
    <w:rsid w:val="004242A8"/>
    <w:rsid w:val="004252EF"/>
    <w:rsid w:val="00425657"/>
    <w:rsid w:val="00435618"/>
    <w:rsid w:val="00441A4A"/>
    <w:rsid w:val="00442DB6"/>
    <w:rsid w:val="00445EDE"/>
    <w:rsid w:val="004519A3"/>
    <w:rsid w:val="00460BD2"/>
    <w:rsid w:val="00462EE9"/>
    <w:rsid w:val="0048057C"/>
    <w:rsid w:val="004B5FB7"/>
    <w:rsid w:val="004E7CB7"/>
    <w:rsid w:val="004F5A2A"/>
    <w:rsid w:val="00501D74"/>
    <w:rsid w:val="00503276"/>
    <w:rsid w:val="005133AE"/>
    <w:rsid w:val="005330C8"/>
    <w:rsid w:val="00546B9A"/>
    <w:rsid w:val="005511D4"/>
    <w:rsid w:val="00566377"/>
    <w:rsid w:val="00571CFE"/>
    <w:rsid w:val="00591D6D"/>
    <w:rsid w:val="005A5F77"/>
    <w:rsid w:val="005C5070"/>
    <w:rsid w:val="005D5B49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56F98"/>
    <w:rsid w:val="006734F1"/>
    <w:rsid w:val="00677CC8"/>
    <w:rsid w:val="00680712"/>
    <w:rsid w:val="006943F8"/>
    <w:rsid w:val="006B1DCC"/>
    <w:rsid w:val="006B5842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6424D"/>
    <w:rsid w:val="00791045"/>
    <w:rsid w:val="00794564"/>
    <w:rsid w:val="007A3A21"/>
    <w:rsid w:val="007C1DF6"/>
    <w:rsid w:val="007D0250"/>
    <w:rsid w:val="007D6F22"/>
    <w:rsid w:val="0080533F"/>
    <w:rsid w:val="00815EDE"/>
    <w:rsid w:val="008343F3"/>
    <w:rsid w:val="00837443"/>
    <w:rsid w:val="00846413"/>
    <w:rsid w:val="008560B6"/>
    <w:rsid w:val="0088255A"/>
    <w:rsid w:val="00887936"/>
    <w:rsid w:val="008A2125"/>
    <w:rsid w:val="008A2CA9"/>
    <w:rsid w:val="008B0F84"/>
    <w:rsid w:val="008B76FF"/>
    <w:rsid w:val="008C41E3"/>
    <w:rsid w:val="008F40CC"/>
    <w:rsid w:val="008F619A"/>
    <w:rsid w:val="00916E82"/>
    <w:rsid w:val="00927303"/>
    <w:rsid w:val="00955B91"/>
    <w:rsid w:val="0097487B"/>
    <w:rsid w:val="00976D28"/>
    <w:rsid w:val="00982356"/>
    <w:rsid w:val="00986158"/>
    <w:rsid w:val="00990953"/>
    <w:rsid w:val="009957D3"/>
    <w:rsid w:val="00997FAF"/>
    <w:rsid w:val="009A32B9"/>
    <w:rsid w:val="009A4047"/>
    <w:rsid w:val="009A5D57"/>
    <w:rsid w:val="009C0C9E"/>
    <w:rsid w:val="009E3D99"/>
    <w:rsid w:val="00A0698D"/>
    <w:rsid w:val="00A10796"/>
    <w:rsid w:val="00A128A5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1864"/>
    <w:rsid w:val="00A97A56"/>
    <w:rsid w:val="00AB1CDF"/>
    <w:rsid w:val="00AB55E4"/>
    <w:rsid w:val="00AC3FAA"/>
    <w:rsid w:val="00AC4E3B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C78F3"/>
    <w:rsid w:val="00BD02BA"/>
    <w:rsid w:val="00BE711C"/>
    <w:rsid w:val="00BF4D87"/>
    <w:rsid w:val="00C006FD"/>
    <w:rsid w:val="00C010B0"/>
    <w:rsid w:val="00C01A1F"/>
    <w:rsid w:val="00C01E65"/>
    <w:rsid w:val="00C02B25"/>
    <w:rsid w:val="00C06C2D"/>
    <w:rsid w:val="00C06E87"/>
    <w:rsid w:val="00C136C0"/>
    <w:rsid w:val="00C218B9"/>
    <w:rsid w:val="00C23D6B"/>
    <w:rsid w:val="00C24A1D"/>
    <w:rsid w:val="00C45839"/>
    <w:rsid w:val="00C540AD"/>
    <w:rsid w:val="00C77006"/>
    <w:rsid w:val="00C773D2"/>
    <w:rsid w:val="00C776E1"/>
    <w:rsid w:val="00C9561D"/>
    <w:rsid w:val="00CB06B2"/>
    <w:rsid w:val="00CD0CC2"/>
    <w:rsid w:val="00CD1F09"/>
    <w:rsid w:val="00CE65A2"/>
    <w:rsid w:val="00CE7DE2"/>
    <w:rsid w:val="00D00186"/>
    <w:rsid w:val="00D10794"/>
    <w:rsid w:val="00D32005"/>
    <w:rsid w:val="00D37529"/>
    <w:rsid w:val="00D4562B"/>
    <w:rsid w:val="00D84C68"/>
    <w:rsid w:val="00DA0059"/>
    <w:rsid w:val="00DA5D80"/>
    <w:rsid w:val="00DB00E7"/>
    <w:rsid w:val="00DC0B57"/>
    <w:rsid w:val="00DC4CD1"/>
    <w:rsid w:val="00DC7081"/>
    <w:rsid w:val="00DC7EB5"/>
    <w:rsid w:val="00DD6146"/>
    <w:rsid w:val="00DF2A91"/>
    <w:rsid w:val="00E0602C"/>
    <w:rsid w:val="00E16680"/>
    <w:rsid w:val="00E24DDD"/>
    <w:rsid w:val="00E318EF"/>
    <w:rsid w:val="00E34E6D"/>
    <w:rsid w:val="00E372B0"/>
    <w:rsid w:val="00E516ED"/>
    <w:rsid w:val="00E734E6"/>
    <w:rsid w:val="00E811CA"/>
    <w:rsid w:val="00EA06B4"/>
    <w:rsid w:val="00EA1BAB"/>
    <w:rsid w:val="00EA3446"/>
    <w:rsid w:val="00EE0863"/>
    <w:rsid w:val="00EF4B44"/>
    <w:rsid w:val="00F07913"/>
    <w:rsid w:val="00F12E64"/>
    <w:rsid w:val="00F13755"/>
    <w:rsid w:val="00F203F2"/>
    <w:rsid w:val="00F24703"/>
    <w:rsid w:val="00F3363A"/>
    <w:rsid w:val="00F54386"/>
    <w:rsid w:val="00F6146C"/>
    <w:rsid w:val="00F65E0A"/>
    <w:rsid w:val="00F72102"/>
    <w:rsid w:val="00F72A8F"/>
    <w:rsid w:val="00F7615E"/>
    <w:rsid w:val="00F921FA"/>
    <w:rsid w:val="00F946AD"/>
    <w:rsid w:val="00F97868"/>
    <w:rsid w:val="00FA5C51"/>
    <w:rsid w:val="00FA7D62"/>
    <w:rsid w:val="00FB031A"/>
    <w:rsid w:val="00FB06C6"/>
    <w:rsid w:val="00FC3FB9"/>
    <w:rsid w:val="00FE1419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794</Words>
  <Characters>4369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13</cp:revision>
  <cp:lastPrinted>2019-01-24T11:47:00Z</cp:lastPrinted>
  <dcterms:created xsi:type="dcterms:W3CDTF">2024-06-12T14:20:00Z</dcterms:created>
  <dcterms:modified xsi:type="dcterms:W3CDTF">2024-06-12T15:16:00Z</dcterms:modified>
</cp:coreProperties>
</file>