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43FB" w14:textId="78B20437" w:rsidR="00764818" w:rsidRPr="00F34783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544A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5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Referentieformulier</w:t>
      </w:r>
      <w:r w:rsidR="005C2942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Landelijk – Bloemen &amp; Personeelsattenties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119A8CE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14:paraId="006DDF5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14:paraId="121D29A1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3D2BAFE" w14:textId="5ACDD669" w:rsidR="00764818" w:rsidRPr="00F34783" w:rsidRDefault="002657D0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LET OP: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Naast d</w:t>
      </w:r>
      <w:r>
        <w:rPr>
          <w:rFonts w:ascii="Arial" w:hAnsi="Arial" w:cs="Arial"/>
          <w:b/>
          <w:color w:val="000000"/>
          <w:sz w:val="20"/>
          <w:szCs w:val="20"/>
        </w:rPr>
        <w:t>it formulier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dient een referentie te zijn voorzien van een </w:t>
      </w:r>
      <w:r w:rsidR="003E2A7F">
        <w:rPr>
          <w:rFonts w:ascii="Arial" w:hAnsi="Arial" w:cs="Arial"/>
          <w:b/>
          <w:color w:val="000000"/>
          <w:sz w:val="20"/>
          <w:szCs w:val="20"/>
        </w:rPr>
        <w:t>tevredenheids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verklaring van de primaire opdrachtgever.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37600F81" w14:textId="77777777" w:rsidTr="00155075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14:paraId="09A5C41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14:paraId="70159BB0" w14:textId="77777777" w:rsidTr="00155075">
        <w:tc>
          <w:tcPr>
            <w:tcW w:w="4077" w:type="dxa"/>
          </w:tcPr>
          <w:p w14:paraId="7B3F92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50DE029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57C59507" w14:textId="77777777" w:rsidTr="00155075">
        <w:tc>
          <w:tcPr>
            <w:tcW w:w="4077" w:type="dxa"/>
          </w:tcPr>
          <w:p w14:paraId="0802AA6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6950B1E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DC4123B" w14:textId="77777777" w:rsidTr="00015EF7">
        <w:trPr>
          <w:cantSplit/>
          <w:trHeight w:val="246"/>
        </w:trPr>
        <w:tc>
          <w:tcPr>
            <w:tcW w:w="4077" w:type="dxa"/>
          </w:tcPr>
          <w:p w14:paraId="51F30A87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73E7C6D7" w14:textId="77777777" w:rsidR="00764818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6A6F26B1" w14:textId="77777777" w:rsidTr="00155075">
        <w:tc>
          <w:tcPr>
            <w:tcW w:w="4077" w:type="dxa"/>
          </w:tcPr>
          <w:p w14:paraId="05FC19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335BF91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14:paraId="338BC7A4" w14:textId="77777777" w:rsidTr="00155075">
        <w:trPr>
          <w:cantSplit/>
          <w:trHeight w:val="891"/>
        </w:trPr>
        <w:tc>
          <w:tcPr>
            <w:tcW w:w="4077" w:type="dxa"/>
          </w:tcPr>
          <w:p w14:paraId="452C378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3CD30F79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14:paraId="08056BA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14:paraId="52FF9F36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14:paraId="4CF513AE" w14:textId="77777777" w:rsidTr="00155075">
        <w:trPr>
          <w:cantSplit/>
          <w:trHeight w:val="971"/>
        </w:trPr>
        <w:tc>
          <w:tcPr>
            <w:tcW w:w="4077" w:type="dxa"/>
          </w:tcPr>
          <w:p w14:paraId="14769D12" w14:textId="77777777" w:rsidR="00015EF7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14:paraId="257481C0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</w:t>
            </w:r>
            <w:proofErr w:type="spellStart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minimumervaringseis</w:t>
            </w:r>
            <w:proofErr w:type="spellEnd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wordt voldaan</w:t>
            </w:r>
          </w:p>
        </w:tc>
        <w:tc>
          <w:tcPr>
            <w:tcW w:w="4962" w:type="dxa"/>
          </w:tcPr>
          <w:p w14:paraId="01A25DC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14:paraId="39FACEAE" w14:textId="77777777" w:rsidTr="00155075">
        <w:tc>
          <w:tcPr>
            <w:tcW w:w="4077" w:type="dxa"/>
          </w:tcPr>
          <w:p w14:paraId="7100D95E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489FEAA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combinant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4818" w:rsidRPr="00F34783" w14:paraId="5D1443E7" w14:textId="77777777" w:rsidTr="00155075">
        <w:trPr>
          <w:cantSplit/>
          <w:trHeight w:val="465"/>
        </w:trPr>
        <w:tc>
          <w:tcPr>
            <w:tcW w:w="4077" w:type="dxa"/>
          </w:tcPr>
          <w:p w14:paraId="65D7CF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15C5B7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6D7DE87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5B412289" w14:textId="77777777" w:rsidTr="00155075">
        <w:trPr>
          <w:cantSplit/>
        </w:trPr>
        <w:tc>
          <w:tcPr>
            <w:tcW w:w="9039" w:type="dxa"/>
            <w:gridSpan w:val="2"/>
          </w:tcPr>
          <w:p w14:paraId="7C56FDC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30522ACF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155075">
        <w:tc>
          <w:tcPr>
            <w:tcW w:w="4077" w:type="dxa"/>
          </w:tcPr>
          <w:p w14:paraId="6CD6CBB7" w14:textId="0566B1F6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  <w:r w:rsidR="007F1CD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7F1CDF" w:rsidRPr="007F1CD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De geïnteresseerde ondernemer heeft aantoonbaar ervaring met het leveren van minimaal 1.200 </w:t>
            </w:r>
            <w:r w:rsidR="006E7E74" w:rsidRPr="006E7E74">
              <w:rPr>
                <w:rFonts w:ascii="Arial" w:eastAsiaTheme="minorEastAsia" w:hAnsi="Arial" w:cs="Arial"/>
                <w:color w:val="00B050"/>
                <w:sz w:val="20"/>
                <w:szCs w:val="20"/>
              </w:rPr>
              <w:t>personeelsattenties</w:t>
            </w:r>
            <w:r w:rsidR="007F1CDF" w:rsidRPr="006E7E74">
              <w:rPr>
                <w:rFonts w:ascii="Arial" w:eastAsiaTheme="minorEastAsia" w:hAnsi="Arial" w:cs="Arial"/>
                <w:color w:val="00B050"/>
                <w:sz w:val="20"/>
                <w:szCs w:val="20"/>
              </w:rPr>
              <w:t xml:space="preserve"> </w:t>
            </w:r>
            <w:r w:rsidR="007F1CDF" w:rsidRPr="007F1CD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een periode van 12 aaneengesloten maanden, verspreid over minimaal 4 provincies voor één of meerdere opdrachtgevers.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576F4E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6F9F01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21047080" w14:textId="77777777" w:rsidTr="00155075">
        <w:tc>
          <w:tcPr>
            <w:tcW w:w="4077" w:type="dxa"/>
          </w:tcPr>
          <w:p w14:paraId="4324B597" w14:textId="2E05EF9D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</w:t>
            </w:r>
            <w:r w:rsidR="004128CD" w:rsidRPr="004128C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De geïnteresseerde ondernemer heeft aantoonbaar ervaring met het leveren van 500 </w:t>
            </w:r>
            <w:r w:rsidR="006E7E74" w:rsidRPr="006E7E74">
              <w:rPr>
                <w:rFonts w:ascii="Arial" w:eastAsiaTheme="minorEastAsia" w:hAnsi="Arial" w:cs="Arial"/>
                <w:color w:val="00B050"/>
                <w:sz w:val="20"/>
                <w:szCs w:val="20"/>
              </w:rPr>
              <w:t>bloemen</w:t>
            </w:r>
            <w:r w:rsidR="004128CD" w:rsidRPr="006E7E74">
              <w:rPr>
                <w:rFonts w:ascii="Arial" w:eastAsiaTheme="minorEastAsia" w:hAnsi="Arial" w:cs="Arial"/>
                <w:color w:val="00B050"/>
                <w:sz w:val="20"/>
                <w:szCs w:val="20"/>
              </w:rPr>
              <w:t xml:space="preserve"> </w:t>
            </w:r>
            <w:r w:rsidR="004128CD" w:rsidRPr="004128C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een periode van 12 aaneengesloten maanden verspreid over minimaal 4 provincies voor één of meerdere opdrachtgevers</w:t>
            </w:r>
          </w:p>
        </w:tc>
        <w:tc>
          <w:tcPr>
            <w:tcW w:w="4962" w:type="dxa"/>
          </w:tcPr>
          <w:p w14:paraId="725732E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542E8" w14:textId="77777777" w:rsidR="0051186C" w:rsidRDefault="0051186C" w:rsidP="00D604FD">
      <w:pPr>
        <w:spacing w:after="0" w:line="240" w:lineRule="auto"/>
      </w:pPr>
      <w:r>
        <w:separator/>
      </w:r>
    </w:p>
  </w:endnote>
  <w:endnote w:type="continuationSeparator" w:id="0">
    <w:p w14:paraId="444175EB" w14:textId="77777777" w:rsidR="0051186C" w:rsidRDefault="0051186C" w:rsidP="00D604FD">
      <w:pPr>
        <w:spacing w:after="0" w:line="240" w:lineRule="auto"/>
      </w:pPr>
      <w:r>
        <w:continuationSeparator/>
      </w:r>
    </w:p>
  </w:endnote>
  <w:endnote w:type="continuationNotice" w:id="1">
    <w:p w14:paraId="52A08141" w14:textId="77777777" w:rsidR="0051186C" w:rsidRDefault="00511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A16F2" w14:textId="77777777" w:rsidR="0051186C" w:rsidRDefault="0051186C" w:rsidP="00D604FD">
      <w:pPr>
        <w:spacing w:after="0" w:line="240" w:lineRule="auto"/>
      </w:pPr>
      <w:r>
        <w:separator/>
      </w:r>
    </w:p>
  </w:footnote>
  <w:footnote w:type="continuationSeparator" w:id="0">
    <w:p w14:paraId="306DC17F" w14:textId="77777777" w:rsidR="0051186C" w:rsidRDefault="0051186C" w:rsidP="00D604FD">
      <w:pPr>
        <w:spacing w:after="0" w:line="240" w:lineRule="auto"/>
      </w:pPr>
      <w:r>
        <w:continuationSeparator/>
      </w:r>
    </w:p>
  </w:footnote>
  <w:footnote w:type="continuationNotice" w:id="1">
    <w:p w14:paraId="3A1C396E" w14:textId="77777777" w:rsidR="0051186C" w:rsidRDefault="0051186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91B05"/>
    <w:rsid w:val="000B4B06"/>
    <w:rsid w:val="00153263"/>
    <w:rsid w:val="00155075"/>
    <w:rsid w:val="00161200"/>
    <w:rsid w:val="00182B3F"/>
    <w:rsid w:val="00192909"/>
    <w:rsid w:val="002657D0"/>
    <w:rsid w:val="003737C5"/>
    <w:rsid w:val="0039011E"/>
    <w:rsid w:val="003E2A7F"/>
    <w:rsid w:val="00402CAC"/>
    <w:rsid w:val="004128CD"/>
    <w:rsid w:val="004646DC"/>
    <w:rsid w:val="004A2372"/>
    <w:rsid w:val="004B01CE"/>
    <w:rsid w:val="004D5FD7"/>
    <w:rsid w:val="004E77EA"/>
    <w:rsid w:val="0051186C"/>
    <w:rsid w:val="00544A83"/>
    <w:rsid w:val="005C0CE6"/>
    <w:rsid w:val="005C2942"/>
    <w:rsid w:val="006E7E74"/>
    <w:rsid w:val="00764818"/>
    <w:rsid w:val="007F1CDF"/>
    <w:rsid w:val="008C4E3A"/>
    <w:rsid w:val="008F2D20"/>
    <w:rsid w:val="00982740"/>
    <w:rsid w:val="00996D29"/>
    <w:rsid w:val="00B17F1A"/>
    <w:rsid w:val="00B56A92"/>
    <w:rsid w:val="00BD1674"/>
    <w:rsid w:val="00C54E3D"/>
    <w:rsid w:val="00CA3C3A"/>
    <w:rsid w:val="00CC3D6F"/>
    <w:rsid w:val="00D604FD"/>
    <w:rsid w:val="00D75FD1"/>
    <w:rsid w:val="00DD26C0"/>
    <w:rsid w:val="00DF2D6C"/>
    <w:rsid w:val="00E27A79"/>
    <w:rsid w:val="00E449AA"/>
    <w:rsid w:val="00E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F423B789-D5F7-42E5-AEE6-EC3687B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1200"/>
  </w:style>
  <w:style w:type="paragraph" w:styleId="Voettekst">
    <w:name w:val="footer"/>
    <w:basedOn w:val="Standaard"/>
    <w:link w:val="Voet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2C055399923438E160F64AB3C7C3E" ma:contentTypeVersion="14" ma:contentTypeDescription="Een nieuw document maken." ma:contentTypeScope="" ma:versionID="814d2464e9465f0c47c39c5809b23412">
  <xsd:schema xmlns:xsd="http://www.w3.org/2001/XMLSchema" xmlns:xs="http://www.w3.org/2001/XMLSchema" xmlns:p="http://schemas.microsoft.com/office/2006/metadata/properties" xmlns:ns2="1aab7a59-f597-4444-8089-36b8df536260" xmlns:ns3="a76562cd-f18d-4fca-be79-27723c87e74e" targetNamespace="http://schemas.microsoft.com/office/2006/metadata/properties" ma:root="true" ma:fieldsID="9b924872697d68959fdb8369eb6da035" ns2:_="" ns3:_="">
    <xsd:import namespace="1aab7a59-f597-4444-8089-36b8df536260"/>
    <xsd:import namespace="a76562cd-f18d-4fca-be79-27723c87e7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7a59-f597-4444-8089-36b8df5362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7eab112-2afd-40f4-88c8-48fa991bd2e3}" ma:internalName="TaxCatchAll" ma:showField="CatchAllData" ma:web="1aab7a59-f597-4444-8089-36b8df536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62cd-f18d-4fca-be79-27723c87e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7a59-f597-4444-8089-36b8df536260" xsi:nil="true"/>
    <lcf76f155ced4ddcb4097134ff3c332f xmlns="a76562cd-f18d-4fca-be79-27723c87e74e">
      <Terms xmlns="http://schemas.microsoft.com/office/infopath/2007/PartnerControls"/>
    </lcf76f155ced4ddcb4097134ff3c332f>
    <_dlc_DocId xmlns="1aab7a59-f597-4444-8089-36b8df536260">TS016A50090-163712128-731</_dlc_DocId>
    <_dlc_DocIdUrl xmlns="1aab7a59-f597-4444-8089-36b8df536260">
      <Url>https://prorailbv.sharepoint.com/teams/Bloemen2/_layouts/15/DocIdRedir.aspx?ID=TS016A50090-163712128-731</Url>
      <Description>TS016A50090-163712128-731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F89F88-DE7D-4D73-9AD3-062FF9A84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b7a59-f597-4444-8089-36b8df536260"/>
    <ds:schemaRef ds:uri="a76562cd-f18d-4fca-be79-27723c87e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1aab7a59-f597-4444-8089-36b8df536260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76562cd-f18d-4fca-be79-27723c87e74e"/>
  </ds:schemaRefs>
</ds:datastoreItem>
</file>

<file path=customXml/itemProps3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mariska.viester;procurement@prorail.nl</dc:creator>
  <cp:keywords/>
  <cp:lastModifiedBy>Toombergen, G. van (Giverny)</cp:lastModifiedBy>
  <cp:revision>21</cp:revision>
  <dcterms:created xsi:type="dcterms:W3CDTF">2016-09-23T16:32:00Z</dcterms:created>
  <dcterms:modified xsi:type="dcterms:W3CDTF">2024-10-31T15:26:00Z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0x01010059E2C055399923438E160F64AB3C7C3E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66e01520-2310-49f6-8fb1-b1c64c30f347</vt:lpwstr>
  </property>
  <property fmtid="{D5CDD505-2E9C-101B-9397-08002B2CF9AE}" pid="12" name="MediaServiceImageTags">
    <vt:lpwstr/>
  </property>
</Properties>
</file>