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61B1" w14:textId="15E5E5D6" w:rsidR="002602D6" w:rsidRPr="007A3825" w:rsidRDefault="002602D6" w:rsidP="007A3825">
      <w:pPr>
        <w:pStyle w:val="PRKop1"/>
        <w:numPr>
          <w:ilvl w:val="0"/>
          <w:numId w:val="0"/>
        </w:numPr>
        <w:spacing w:line="240" w:lineRule="auto"/>
        <w:ind w:left="142"/>
        <w:rPr>
          <w:rFonts w:ascii="Droid Sans" w:hAnsi="Droid Sans" w:cs="Droid Sans"/>
        </w:rPr>
      </w:pPr>
      <w:bookmarkStart w:id="0" w:name="_Toc50539592"/>
      <w:bookmarkStart w:id="1" w:name="_Toc80016141"/>
      <w:r w:rsidRPr="00625C40">
        <w:rPr>
          <w:rFonts w:ascii="Droid Sans" w:hAnsi="Droid Sans" w:cs="Droid Sans"/>
          <w:color w:val="auto"/>
        </w:rPr>
        <w:t>BIJLAGE 3: Format opgave referentie</w:t>
      </w:r>
      <w:bookmarkEnd w:id="0"/>
      <w:bookmarkEnd w:id="1"/>
    </w:p>
    <w:tbl>
      <w:tblPr>
        <w:tblStyle w:val="Tabelraster"/>
        <w:tblpPr w:leftFromText="141" w:rightFromText="141" w:vertAnchor="text" w:horzAnchor="margin" w:tblpY="28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4536"/>
        <w:gridCol w:w="4962"/>
      </w:tblGrid>
      <w:tr w:rsidR="00625C40" w:rsidRPr="00A700E8" w14:paraId="0BAEBDAA" w14:textId="77777777" w:rsidTr="007C59FE">
        <w:trPr>
          <w:trHeight w:val="280"/>
        </w:trPr>
        <w:tc>
          <w:tcPr>
            <w:tcW w:w="9498" w:type="dxa"/>
            <w:gridSpan w:val="2"/>
            <w:shd w:val="clear" w:color="auto" w:fill="1F3864"/>
            <w:vAlign w:val="center"/>
          </w:tcPr>
          <w:p w14:paraId="0AEB9B3A" w14:textId="6D6F5816" w:rsidR="00625C40" w:rsidRDefault="00625C40" w:rsidP="00625C40">
            <w:pPr>
              <w:pStyle w:val="Tabelkop"/>
              <w:framePr w:hSpace="0" w:wrap="auto" w:vAnchor="margin" w:hAnchor="text" w:xAlign="left" w:yAlign="inline"/>
            </w:pPr>
            <w:r w:rsidRPr="00625C40">
              <w:t>Referentie bedoeld voor minimum eis(en) of kerncompetentie:</w:t>
            </w:r>
          </w:p>
        </w:tc>
      </w:tr>
      <w:tr w:rsidR="007C59FE" w14:paraId="3D0845FC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5C875E41" w14:textId="77777777" w:rsidR="007C59FE" w:rsidRPr="00A819DE" w:rsidRDefault="007C59FE" w:rsidP="00625C40">
            <w:pPr>
              <w:pStyle w:val="Tabelkop"/>
              <w:framePr w:hSpace="0" w:wrap="auto" w:vAnchor="margin" w:hAnchor="text" w:xAlign="left" w:yAlign="inline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 xml:space="preserve">⃝ </w:t>
            </w:r>
            <w:r>
              <w:rPr>
                <w:color w:val="auto"/>
              </w:rPr>
              <w:t>Rioolvervanging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4A83CACF" w14:textId="038B3CF9" w:rsidR="007C59FE" w:rsidRPr="00A819DE" w:rsidRDefault="007C59FE" w:rsidP="00625C40">
            <w:pPr>
              <w:pStyle w:val="Tabelkop"/>
              <w:framePr w:hSpace="0" w:wrap="auto" w:vAnchor="margin" w:hAnchor="text" w:xAlign="left" w:yAlign="inline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 xml:space="preserve">⃝ </w:t>
            </w:r>
            <w:proofErr w:type="spellStart"/>
            <w:r>
              <w:rPr>
                <w:color w:val="auto"/>
              </w:rPr>
              <w:t>Relinen</w:t>
            </w:r>
            <w:proofErr w:type="spellEnd"/>
          </w:p>
        </w:tc>
      </w:tr>
      <w:tr w:rsidR="007C59FE" w14:paraId="4B0441D1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09953D04" w14:textId="0864A6EC" w:rsidR="007C59FE" w:rsidRDefault="007C59FE" w:rsidP="00625C40">
            <w:pPr>
              <w:pStyle w:val="Tabelkop"/>
              <w:framePr w:hSpace="0" w:wrap="auto" w:vAnchor="margin" w:hAnchor="text" w:xAlign="left" w:yAlign="inline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 xml:space="preserve">⃝ </w:t>
            </w:r>
            <w:r w:rsidRPr="00625C40">
              <w:rPr>
                <w:rFonts w:cs="Droid Sans"/>
                <w:color w:val="auto"/>
              </w:rPr>
              <w:t>Aanbrengen Elementenverharding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213D62CE" w14:textId="1B0C25A1" w:rsidR="007C59FE" w:rsidRDefault="007C59FE" w:rsidP="00625C40">
            <w:pPr>
              <w:pStyle w:val="Tabelkop"/>
              <w:framePr w:hSpace="0" w:wrap="auto" w:vAnchor="margin" w:hAnchor="text" w:xAlign="left" w:yAlign="inline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 xml:space="preserve">⃝ </w:t>
            </w:r>
            <w:r w:rsidRPr="00625C40">
              <w:rPr>
                <w:rFonts w:cs="Droid Sans"/>
                <w:color w:val="auto"/>
              </w:rPr>
              <w:t xml:space="preserve">Aanbrengen </w:t>
            </w:r>
            <w:r>
              <w:rPr>
                <w:rFonts w:cs="Droid Sans"/>
                <w:color w:val="auto"/>
              </w:rPr>
              <w:t>asfalt</w:t>
            </w:r>
          </w:p>
        </w:tc>
      </w:tr>
      <w:tr w:rsidR="007C59FE" w14:paraId="085E835C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7D7BA495" w14:textId="25F0E59B" w:rsidR="007C59FE" w:rsidRDefault="007C59FE" w:rsidP="00625C40">
            <w:pPr>
              <w:pStyle w:val="Tabelkop"/>
              <w:framePr w:hSpace="0" w:wrap="auto" w:vAnchor="margin" w:hAnchor="text" w:xAlign="left" w:yAlign="inline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 xml:space="preserve">⃝ </w:t>
            </w:r>
            <w:r>
              <w:rPr>
                <w:rFonts w:cs="Droid Sans"/>
                <w:color w:val="auto"/>
              </w:rPr>
              <w:t>Samenwerking binnen tweefasen contract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11731E4F" w14:textId="43C52726" w:rsidR="007C59FE" w:rsidRDefault="007C59FE" w:rsidP="00625C40">
            <w:pPr>
              <w:pStyle w:val="Tabelkop"/>
              <w:framePr w:hSpace="0" w:wrap="auto" w:vAnchor="margin" w:hAnchor="text" w:xAlign="left" w:yAlign="inline"/>
              <w:rPr>
                <w:rFonts w:ascii="Calibri" w:hAnsi="Calibri" w:cs="Calibri"/>
                <w:color w:val="auto"/>
              </w:rPr>
            </w:pPr>
          </w:p>
        </w:tc>
      </w:tr>
    </w:tbl>
    <w:p w14:paraId="259699ED" w14:textId="77777777" w:rsidR="00625C40" w:rsidRDefault="00625C40" w:rsidP="002602D6">
      <w:pPr>
        <w:spacing w:line="240" w:lineRule="auto"/>
        <w:rPr>
          <w:rFonts w:ascii="Verdana Pro Light" w:hAnsi="Verdana Pro Light"/>
          <w:color w:val="FFFFFF" w:themeColor="background1"/>
        </w:rPr>
      </w:pPr>
    </w:p>
    <w:p w14:paraId="4D698C1A" w14:textId="77777777" w:rsidR="00625C40" w:rsidRPr="007C59FE" w:rsidRDefault="00625C40" w:rsidP="007C59FE">
      <w:pPr>
        <w:spacing w:after="0" w:line="240" w:lineRule="auto"/>
        <w:rPr>
          <w:rFonts w:ascii="Verdana Pro Light" w:hAnsi="Verdana Pro Light"/>
        </w:rPr>
      </w:pPr>
    </w:p>
    <w:tbl>
      <w:tblPr>
        <w:tblStyle w:val="Tabelraster"/>
        <w:tblpPr w:leftFromText="141" w:rightFromText="141" w:vertAnchor="text" w:horzAnchor="margin" w:tblpY="-5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4536"/>
        <w:gridCol w:w="4962"/>
      </w:tblGrid>
      <w:tr w:rsidR="007C59FE" w:rsidRPr="00A700E8" w14:paraId="3B35389A" w14:textId="77777777" w:rsidTr="007C59FE">
        <w:trPr>
          <w:trHeight w:val="280"/>
        </w:trPr>
        <w:tc>
          <w:tcPr>
            <w:tcW w:w="9498" w:type="dxa"/>
            <w:gridSpan w:val="2"/>
            <w:shd w:val="clear" w:color="auto" w:fill="1F3864"/>
            <w:vAlign w:val="center"/>
          </w:tcPr>
          <w:p w14:paraId="4E375142" w14:textId="77777777" w:rsidR="007C59FE" w:rsidRDefault="007C59FE" w:rsidP="007C59FE">
            <w:pPr>
              <w:pStyle w:val="Tabelkop"/>
              <w:framePr w:hSpace="0" w:wrap="auto" w:vAnchor="margin" w:hAnchor="text" w:xAlign="left" w:yAlign="inline"/>
            </w:pPr>
            <w:r>
              <w:t>Inschrijver</w:t>
            </w:r>
          </w:p>
        </w:tc>
      </w:tr>
      <w:tr w:rsidR="007C59FE" w14:paraId="7CC6FEFD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03C94DCE" w14:textId="77777777" w:rsidR="007C59FE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625C40">
              <w:rPr>
                <w:rFonts w:cs="Droid Sans"/>
                <w:color w:val="auto"/>
              </w:rPr>
              <w:t>Naam onderneming of</w:t>
            </w:r>
            <w:r>
              <w:rPr>
                <w:rFonts w:cs="Droid Sans"/>
                <w:color w:val="auto"/>
              </w:rPr>
              <w:t xml:space="preserve"> s</w:t>
            </w:r>
            <w:r w:rsidRPr="00625C40">
              <w:rPr>
                <w:rFonts w:cs="Droid Sans"/>
                <w:color w:val="auto"/>
              </w:rPr>
              <w:t>amenwerkingsverband: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5CBA93DA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3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4536"/>
        <w:gridCol w:w="4962"/>
      </w:tblGrid>
      <w:tr w:rsidR="007C59FE" w:rsidRPr="00A700E8" w14:paraId="402A4726" w14:textId="77777777" w:rsidTr="007C59FE">
        <w:trPr>
          <w:trHeight w:val="280"/>
        </w:trPr>
        <w:tc>
          <w:tcPr>
            <w:tcW w:w="9498" w:type="dxa"/>
            <w:gridSpan w:val="2"/>
            <w:shd w:val="clear" w:color="auto" w:fill="1F3864"/>
            <w:vAlign w:val="center"/>
          </w:tcPr>
          <w:p w14:paraId="02BDA331" w14:textId="77777777" w:rsidR="007C59FE" w:rsidRDefault="007C59FE" w:rsidP="007C59FE">
            <w:pPr>
              <w:pStyle w:val="Tabelkop"/>
              <w:framePr w:hSpace="0" w:wrap="auto" w:vAnchor="margin" w:hAnchor="text" w:xAlign="left" w:yAlign="inline"/>
            </w:pPr>
            <w:r>
              <w:t>Referentieopdracht</w:t>
            </w:r>
          </w:p>
        </w:tc>
      </w:tr>
      <w:tr w:rsidR="007C59FE" w14:paraId="691FD476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30F84710" w14:textId="77777777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>Naam opdracht: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3FCAFB84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7BD7417F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0526A716" w14:textId="77777777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>Adres of locatie opdracht: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36E49FE7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160323A4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0BF8AA83" w14:textId="77777777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>Korte omschrijving werkzaamheden: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5DB2235A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07AAF319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117B0C4B" w14:textId="77777777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>Datum opdracht: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38935830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56351830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443CA866" w14:textId="77777777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>Datum tijdige oplevering: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6615323C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4C90E8D1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4DEDD4F6" w14:textId="77777777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>Opdrachtsom (exclusief BTW):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380FADF2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1D698FBC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6E4073D6" w14:textId="77777777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>Gefactureerd bedrag (exclusief BTW):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39A8D7BF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02F5A4A5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75BBCE80" w14:textId="77777777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>Naam opdrachtgever: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40EDEEF9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3822FFD9" w14:textId="77777777" w:rsidTr="007C59F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24BA0DC8" w14:textId="77777777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>Naam contactpersoon opdrachtgever: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10AF8236" w14:textId="2394E8BE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36C126E0" w14:textId="77777777" w:rsidTr="000A33CE">
        <w:trPr>
          <w:trHeight w:hRule="exact" w:val="425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31BE0472" w14:textId="7904039F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>Tel</w:t>
            </w:r>
            <w:r w:rsidR="000A33CE">
              <w:rPr>
                <w:rFonts w:cs="Droid Sans"/>
                <w:color w:val="auto"/>
              </w:rPr>
              <w:t xml:space="preserve">. </w:t>
            </w:r>
            <w:r w:rsidRPr="007A3825">
              <w:rPr>
                <w:rFonts w:cs="Droid Sans"/>
                <w:color w:val="auto"/>
              </w:rPr>
              <w:t>nummer contactpersoon opdrachtgever: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61BD505F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2118B7C2" w14:textId="77777777" w:rsidTr="007C59FE">
        <w:trPr>
          <w:trHeight w:val="260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4FDF00C6" w14:textId="27E8648B" w:rsidR="007C59FE" w:rsidRPr="007A3825" w:rsidRDefault="007C59FE" w:rsidP="000A33C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proofErr w:type="gramStart"/>
            <w:r w:rsidRPr="007A3825">
              <w:rPr>
                <w:rFonts w:cs="Droid Sans"/>
                <w:color w:val="auto"/>
              </w:rPr>
              <w:t>Aandeel /</w:t>
            </w:r>
            <w:proofErr w:type="gramEnd"/>
            <w:r w:rsidRPr="007A3825">
              <w:rPr>
                <w:rFonts w:cs="Droid Sans"/>
                <w:color w:val="auto"/>
              </w:rPr>
              <w:t xml:space="preserve"> omvang / beschrijving van de desbetreffende kerncompetentie: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392D7CC7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0796F5D3" w14:textId="77777777" w:rsidTr="007C59FE">
        <w:trPr>
          <w:trHeight w:val="260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4C4E62AB" w14:textId="77777777" w:rsidR="007C59FE" w:rsidRPr="007A3825" w:rsidRDefault="007C59FE" w:rsidP="007C59FE">
            <w:pPr>
              <w:rPr>
                <w:rFonts w:ascii="Droid Sans" w:hAnsi="Droid Sans" w:cs="Droid Sans"/>
                <w:sz w:val="20"/>
                <w:szCs w:val="20"/>
              </w:rPr>
            </w:pPr>
            <w:r w:rsidRPr="007A3825">
              <w:rPr>
                <w:rFonts w:ascii="Droid Sans" w:hAnsi="Droid Sans" w:cs="Droid Sans"/>
                <w:sz w:val="20"/>
                <w:szCs w:val="20"/>
              </w:rPr>
              <w:t>Indien de referentieopdracht is uitgevoerd in samenwerkingsverband van ondernemers en/of met c.q. door derden:</w:t>
            </w:r>
          </w:p>
          <w:p w14:paraId="762C281D" w14:textId="77777777" w:rsidR="007C59FE" w:rsidRPr="007A3825" w:rsidRDefault="007C59FE" w:rsidP="007C59FE">
            <w:pPr>
              <w:rPr>
                <w:rFonts w:ascii="Droid Sans" w:hAnsi="Droid Sans" w:cs="Droid Sans"/>
                <w:sz w:val="20"/>
                <w:szCs w:val="20"/>
              </w:rPr>
            </w:pPr>
            <w:r w:rsidRPr="007A3825">
              <w:rPr>
                <w:rFonts w:ascii="Droid Sans" w:hAnsi="Droid Sans" w:cs="Droid Sans"/>
                <w:sz w:val="20"/>
                <w:szCs w:val="20"/>
              </w:rPr>
              <w:t>- de namen van de betreffende ondernemers en de door hun uitgevoerde werkzaamheden;</w:t>
            </w:r>
          </w:p>
          <w:p w14:paraId="170BD341" w14:textId="77777777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>- het aandeel van elk van de betreffende ondernemingen in de inschrijvingssom of gefactureerd bedrag.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3BB41BB0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  <w:tr w:rsidR="007C59FE" w14:paraId="48959C30" w14:textId="77777777" w:rsidTr="007C59FE">
        <w:trPr>
          <w:trHeight w:val="260"/>
        </w:trPr>
        <w:tc>
          <w:tcPr>
            <w:tcW w:w="45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45614CAF" w14:textId="77777777" w:rsidR="007C59FE" w:rsidRPr="007A3825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  <w:r w:rsidRPr="007A3825">
              <w:rPr>
                <w:rFonts w:cs="Droid Sans"/>
                <w:color w:val="auto"/>
              </w:rPr>
              <w:t xml:space="preserve">Aanvullende </w:t>
            </w:r>
            <w:proofErr w:type="gramStart"/>
            <w:r w:rsidRPr="007A3825">
              <w:rPr>
                <w:rFonts w:cs="Droid Sans"/>
                <w:color w:val="auto"/>
              </w:rPr>
              <w:t>documentatie /</w:t>
            </w:r>
            <w:proofErr w:type="gramEnd"/>
            <w:r w:rsidRPr="007A3825">
              <w:rPr>
                <w:rFonts w:cs="Droid Sans"/>
                <w:color w:val="auto"/>
              </w:rPr>
              <w:t xml:space="preserve"> informatie:</w:t>
            </w:r>
          </w:p>
        </w:tc>
        <w:tc>
          <w:tcPr>
            <w:tcW w:w="496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C9D9E6"/>
          </w:tcPr>
          <w:p w14:paraId="40C7B5C8" w14:textId="77777777" w:rsidR="007C59FE" w:rsidRPr="00625C40" w:rsidRDefault="007C59FE" w:rsidP="007C59FE">
            <w:pPr>
              <w:pStyle w:val="Tabelkop"/>
              <w:framePr w:hSpace="0" w:wrap="auto" w:vAnchor="margin" w:hAnchor="text" w:xAlign="left" w:yAlign="inline"/>
              <w:rPr>
                <w:rFonts w:cs="Droid Sans"/>
                <w:color w:val="auto"/>
              </w:rPr>
            </w:pPr>
          </w:p>
        </w:tc>
      </w:tr>
    </w:tbl>
    <w:p w14:paraId="140DD4C8" w14:textId="0C28E1A4" w:rsidR="00625C40" w:rsidRPr="007C59FE" w:rsidRDefault="00625C40" w:rsidP="007C59FE">
      <w:pPr>
        <w:spacing w:after="0" w:line="240" w:lineRule="auto"/>
        <w:rPr>
          <w:rFonts w:ascii="Verdana Pro Light" w:hAnsi="Verdana Pro Light"/>
        </w:rPr>
      </w:pPr>
    </w:p>
    <w:p w14:paraId="65660BE2" w14:textId="2E0E371C" w:rsidR="002602D6" w:rsidRPr="007A3825" w:rsidRDefault="002602D6" w:rsidP="002602D6">
      <w:pPr>
        <w:pStyle w:val="Duidelijkcitaat"/>
        <w:spacing w:line="240" w:lineRule="auto"/>
        <w:rPr>
          <w:rFonts w:ascii="Droid Sans" w:hAnsi="Droid Sans" w:cs="Droid Sans"/>
        </w:rPr>
      </w:pPr>
      <w:r w:rsidRPr="007A3825">
        <w:rPr>
          <w:rFonts w:ascii="Droid Sans" w:hAnsi="Droid Sans" w:cs="Droid Sans"/>
        </w:rPr>
        <w:t>NB.1: bijgesloten op het aanbestedingsplatform</w:t>
      </w:r>
    </w:p>
    <w:p w14:paraId="6FA7C150" w14:textId="19EF86E3" w:rsidR="00364D1D" w:rsidRPr="007A3825" w:rsidRDefault="002602D6" w:rsidP="002602D6">
      <w:pPr>
        <w:pStyle w:val="Duidelijkcitaat"/>
        <w:spacing w:line="240" w:lineRule="auto"/>
        <w:rPr>
          <w:rFonts w:ascii="Droid Sans" w:hAnsi="Droid Sans" w:cs="Droid Sans"/>
        </w:rPr>
      </w:pPr>
      <w:r w:rsidRPr="007A3825">
        <w:rPr>
          <w:rFonts w:ascii="Droid Sans" w:hAnsi="Droid Sans" w:cs="Droid Sans"/>
        </w:rPr>
        <w:t xml:space="preserve">NB.2: bijlage ter toelichting op kerncompetentie (excl. </w:t>
      </w:r>
      <w:r w:rsidR="007A3825">
        <w:rPr>
          <w:rFonts w:ascii="Droid Sans" w:hAnsi="Droid Sans" w:cs="Droid Sans"/>
        </w:rPr>
        <w:t>t</w:t>
      </w:r>
      <w:r w:rsidRPr="007A3825">
        <w:rPr>
          <w:rFonts w:ascii="Droid Sans" w:hAnsi="Droid Sans" w:cs="Droid Sans"/>
        </w:rPr>
        <w:t>evredenheidsverklaring)</w:t>
      </w:r>
      <w:r w:rsidR="000A33CE">
        <w:rPr>
          <w:rFonts w:ascii="Droid Sans" w:hAnsi="Droid Sans" w:cs="Droid Sans"/>
        </w:rPr>
        <w:t xml:space="preserve"> </w:t>
      </w:r>
      <w:r w:rsidRPr="007A3825">
        <w:rPr>
          <w:rFonts w:ascii="Droid Sans" w:hAnsi="Droid Sans" w:cs="Droid Sans"/>
        </w:rPr>
        <w:t>mag max. 1 A4 bedragen</w:t>
      </w:r>
    </w:p>
    <w:sectPr w:rsidR="00364D1D" w:rsidRPr="007A3825" w:rsidSect="007A382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8928F" w14:textId="77777777" w:rsidR="007A3825" w:rsidRDefault="007A3825" w:rsidP="007A3825">
      <w:pPr>
        <w:spacing w:after="0" w:line="240" w:lineRule="auto"/>
      </w:pPr>
      <w:r>
        <w:separator/>
      </w:r>
    </w:p>
  </w:endnote>
  <w:endnote w:type="continuationSeparator" w:id="0">
    <w:p w14:paraId="0AF3E2F2" w14:textId="77777777" w:rsidR="007A3825" w:rsidRDefault="007A3825" w:rsidP="007A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">
    <w:panose1 w:val="020B06060308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ubik Medium">
    <w:altName w:val="Arial"/>
    <w:panose1 w:val="00000600000000000000"/>
    <w:charset w:val="00"/>
    <w:family w:val="auto"/>
    <w:pitch w:val="variable"/>
    <w:sig w:usb0="00000A07" w:usb1="40000001" w:usb2="00000000" w:usb3="00000000" w:csb0="000000B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5B569" w14:textId="77777777" w:rsidR="007A3825" w:rsidRDefault="007A3825" w:rsidP="007A3825">
      <w:pPr>
        <w:spacing w:after="0" w:line="240" w:lineRule="auto"/>
      </w:pPr>
      <w:r>
        <w:separator/>
      </w:r>
    </w:p>
  </w:footnote>
  <w:footnote w:type="continuationSeparator" w:id="0">
    <w:p w14:paraId="798550C4" w14:textId="77777777" w:rsidR="007A3825" w:rsidRDefault="007A3825" w:rsidP="007A3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AE3"/>
    <w:multiLevelType w:val="multilevel"/>
    <w:tmpl w:val="8AC6348A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abstractNum w:abstractNumId="1" w15:restartNumberingAfterBreak="0">
    <w:nsid w:val="17084BC9"/>
    <w:multiLevelType w:val="hybridMultilevel"/>
    <w:tmpl w:val="FBBA9582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9DEC9B6">
      <w:numFmt w:val="bullet"/>
      <w:lvlText w:val="•"/>
      <w:lvlJc w:val="left"/>
      <w:pPr>
        <w:ind w:left="2149" w:hanging="360"/>
      </w:pPr>
      <w:rPr>
        <w:rFonts w:ascii="Droid Sans" w:eastAsiaTheme="minorHAnsi" w:hAnsi="Droid Sans" w:cs="Droid Sans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E17EC"/>
    <w:multiLevelType w:val="hybridMultilevel"/>
    <w:tmpl w:val="FC24AB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467007">
    <w:abstractNumId w:val="0"/>
  </w:num>
  <w:num w:numId="2" w16cid:durableId="58211974">
    <w:abstractNumId w:val="1"/>
  </w:num>
  <w:num w:numId="3" w16cid:durableId="1433089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D6"/>
    <w:rsid w:val="000A33CE"/>
    <w:rsid w:val="002602D6"/>
    <w:rsid w:val="00364D1D"/>
    <w:rsid w:val="00625C40"/>
    <w:rsid w:val="007A3825"/>
    <w:rsid w:val="007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7AA9"/>
  <w15:chartTrackingRefBased/>
  <w15:docId w15:val="{84D90205-3356-4404-AEA4-5FB5E1F1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02D6"/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602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02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RKop1">
    <w:name w:val="PR Kop 1"/>
    <w:basedOn w:val="Kop1"/>
    <w:next w:val="Standaard"/>
    <w:link w:val="PRKop1Char"/>
    <w:qFormat/>
    <w:rsid w:val="002602D6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customStyle="1" w:styleId="PRKop1Char">
    <w:name w:val="PR Kop 1 Char"/>
    <w:basedOn w:val="Kop1Char"/>
    <w:link w:val="PRKop1"/>
    <w:rsid w:val="002602D6"/>
    <w:rPr>
      <w:rFonts w:ascii="Verdana" w:eastAsiaTheme="majorEastAsia" w:hAnsi="Verdana" w:cstheme="majorBidi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2602D6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Geenafstand">
    <w:name w:val="No Spacing"/>
    <w:uiPriority w:val="1"/>
    <w:qFormat/>
    <w:rsid w:val="002602D6"/>
    <w:pPr>
      <w:spacing w:after="0" w:line="276" w:lineRule="auto"/>
      <w:textboxTightWrap w:val="allLines"/>
    </w:pPr>
    <w:rPr>
      <w:rFonts w:ascii="Verdana" w:hAnsi="Verdana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02D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02D6"/>
    <w:rPr>
      <w:rFonts w:ascii="Verdana" w:hAnsi="Verdana"/>
      <w:i/>
      <w:iCs/>
      <w:color w:val="1F4E79" w:themeColor="accent5" w:themeShade="80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260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02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59"/>
    <w:rsid w:val="00625C4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kop">
    <w:name w:val="Tabel kop"/>
    <w:qFormat/>
    <w:rsid w:val="00625C40"/>
    <w:pPr>
      <w:framePr w:hSpace="141" w:wrap="around" w:vAnchor="page" w:hAnchor="page" w:x="1810" w:y="3965"/>
      <w:spacing w:before="120" w:after="120" w:line="240" w:lineRule="auto"/>
    </w:pPr>
    <w:rPr>
      <w:rFonts w:ascii="Droid Sans" w:eastAsia="MS Mincho" w:hAnsi="Droid Sans" w:cs="Rubik Medium"/>
      <w:color w:val="FFFFFF" w:themeColor="background1"/>
      <w:sz w:val="20"/>
      <w:szCs w:val="20"/>
      <w:lang w:eastAsia="nl-NL"/>
    </w:rPr>
  </w:style>
  <w:style w:type="paragraph" w:customStyle="1" w:styleId="Tabelinhoud">
    <w:name w:val="Tabel inhoud"/>
    <w:qFormat/>
    <w:rsid w:val="00625C40"/>
    <w:pPr>
      <w:framePr w:hSpace="141" w:wrap="around" w:vAnchor="page" w:hAnchor="page" w:x="1810" w:y="3965"/>
      <w:spacing w:before="120" w:after="120" w:line="240" w:lineRule="auto"/>
    </w:pPr>
    <w:rPr>
      <w:rFonts w:ascii="Droid Sans" w:eastAsia="MS Mincho" w:hAnsi="Droid Sans" w:cs="Rubik Medium"/>
      <w:color w:val="000000" w:themeColor="text1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A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3825"/>
    <w:rPr>
      <w:rFonts w:ascii="Verdana" w:hAnsi="Verdana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A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3825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Giel Euverman / Proviel B.V.</dc:creator>
  <cp:keywords/>
  <dc:description/>
  <cp:lastModifiedBy>Ruud Baars</cp:lastModifiedBy>
  <cp:revision>2</cp:revision>
  <dcterms:created xsi:type="dcterms:W3CDTF">2021-09-13T09:17:00Z</dcterms:created>
  <dcterms:modified xsi:type="dcterms:W3CDTF">2023-06-12T14:36:00Z</dcterms:modified>
</cp:coreProperties>
</file>