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BBDB" w14:textId="5EEE353D"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proofErr w:type="spellStart"/>
      <w:r w:rsidR="00235941" w:rsidRPr="00235941">
        <w:rPr>
          <w:rFonts w:ascii="Arial" w:hAnsi="Arial" w:cs="Arial"/>
        </w:rPr>
        <w:t>Consolidated</w:t>
      </w:r>
      <w:proofErr w:type="spellEnd"/>
      <w:r w:rsidR="00235941" w:rsidRPr="00235941">
        <w:rPr>
          <w:rFonts w:ascii="Arial" w:hAnsi="Arial" w:cs="Arial"/>
        </w:rPr>
        <w:t xml:space="preserve"> Financial </w:t>
      </w:r>
      <w:proofErr w:type="spellStart"/>
      <w:r w:rsidR="00235941" w:rsidRPr="00235941">
        <w:rPr>
          <w:rFonts w:ascii="Arial" w:hAnsi="Arial" w:cs="Arial"/>
        </w:rPr>
        <w:t>Sanctions</w:t>
      </w:r>
      <w:proofErr w:type="spellEnd"/>
      <w:r w:rsidR="00235941" w:rsidRPr="00235941">
        <w:rPr>
          <w:rFonts w:ascii="Arial" w:hAnsi="Arial" w:cs="Arial"/>
        </w:rPr>
        <w:t xml:space="preserve"> List </w:t>
      </w:r>
      <w:r w:rsidR="00235941" w:rsidRPr="00235941">
        <w:rPr>
          <w:rFonts w:ascii="Arial" w:hAnsi="Arial" w:cs="Arial"/>
          <w:sz w:val="20"/>
          <w:szCs w:val="20"/>
        </w:rPr>
        <w:t>(</w:t>
      </w:r>
      <w:hyperlink r:id="rId7" w:history="1">
        <w:r w:rsidR="00235941" w:rsidRPr="00235941">
          <w:rPr>
            <w:rStyle w:val="Hyperlink"/>
            <w:rFonts w:ascii="Arial" w:hAnsi="Arial" w:cs="Arial"/>
            <w:sz w:val="20"/>
            <w:szCs w:val="20"/>
          </w:rPr>
          <w:t>https://www.google.com/url?sa=t&amp;rct=j&amp;q=&amp;esrc=s&amp;source=web&amp;cd=&amp;ved=2ahUKEwjgsvKEn_35AhWL_rsIHYzhCBIQFnoECAQQAQ&amp;url=https%3A%2F%2Fwebgate.ec.europa.eu%2Ffsd%2Ffsf%2Fpublic%2Ffiles%2FpdfFullSanctionsList%2Fcontent%3Ftoken%3DdG9rZW4tMjAxNw&amp;usg=AOvVaw0ARqJS5nkNxPS8oyWH3C65</w:t>
        </w:r>
      </w:hyperlink>
      <w:r w:rsidR="00235941" w:rsidRPr="00235941">
        <w:rPr>
          <w:rFonts w:ascii="Arial" w:hAnsi="Arial" w:cs="Arial"/>
          <w:sz w:val="20"/>
          <w:szCs w:val="20"/>
        </w:rPr>
        <w:t>)</w:t>
      </w:r>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4A8B3855"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all the sanctions listed in the European Union Consolidated Financial Sanctions List</w:t>
      </w:r>
      <w:r w:rsidR="00E11EA4">
        <w:rPr>
          <w:rFonts w:ascii="Arial" w:eastAsia="Times New Roman" w:hAnsi="Arial" w:cs="Arial"/>
          <w:color w:val="auto"/>
          <w:lang w:val="en-US" w:eastAsia="nl-NL"/>
        </w:rPr>
        <w:t xml:space="preserve"> </w:t>
      </w:r>
      <w:r w:rsidR="00E11EA4" w:rsidRPr="00E11EA4">
        <w:rPr>
          <w:rFonts w:ascii="Arial" w:eastAsia="Times New Roman" w:hAnsi="Arial" w:cs="Arial"/>
          <w:color w:val="auto"/>
          <w:sz w:val="20"/>
          <w:szCs w:val="20"/>
          <w:lang w:val="en-US" w:eastAsia="nl-NL"/>
        </w:rPr>
        <w:t>(</w:t>
      </w:r>
      <w:hyperlink r:id="rId8" w:history="1">
        <w:r w:rsidR="00E11EA4" w:rsidRPr="00E11EA4">
          <w:rPr>
            <w:rStyle w:val="Hyperlink"/>
            <w:rFonts w:ascii="Arial" w:eastAsia="Times New Roman" w:hAnsi="Arial" w:cs="Arial"/>
            <w:sz w:val="20"/>
            <w:szCs w:val="20"/>
            <w:lang w:val="en-US" w:eastAsia="nl-NL"/>
          </w:rPr>
          <w:t>https://www.google.com/url?sa=t&amp;rct=j&amp;q=&amp;esrc=s&amp;source=web&amp;cd=&amp;ved=2ahUKEwjgsvKEn_35AhWL_rsIHYzhCBIQFnoECAQQAQ&amp;url=https%3A%2F%2Fwebgate.ec.europa.eu%2Ffsd%2Ffsf%2Fpublic%2Ffiles%2FpdfFullSanctionsList%2Fcontent%3Ftoken%3DdG9rZW4tMjAxNw&amp;usg=AOvVaw0ARqJS5nkNxPS8oyWH3C65</w:t>
        </w:r>
      </w:hyperlink>
      <w:r w:rsidR="00E11EA4" w:rsidRPr="00E11EA4">
        <w:rPr>
          <w:rFonts w:ascii="Arial" w:eastAsia="Times New Roman" w:hAnsi="Arial" w:cs="Arial"/>
          <w:color w:val="auto"/>
          <w:sz w:val="20"/>
          <w:szCs w:val="20"/>
          <w:lang w:val="en-US" w:eastAsia="nl-NL"/>
        </w:rPr>
        <w:t>)</w:t>
      </w:r>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Pr="007E4CE2" w:rsidRDefault="007E4CE2"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08075E79" w:rsidR="0013278E" w:rsidRPr="007E4CE2" w:rsidRDefault="0013278E" w:rsidP="004F2EDD">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t>_________________</w:t>
      </w:r>
    </w:p>
    <w:sectPr w:rsidR="0013278E" w:rsidRPr="007E4CE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F1F20" w14:textId="77777777" w:rsidR="00423B82" w:rsidRDefault="00423B82" w:rsidP="007E4CE2">
      <w:r>
        <w:separator/>
      </w:r>
    </w:p>
  </w:endnote>
  <w:endnote w:type="continuationSeparator" w:id="0">
    <w:p w14:paraId="51DD8D9C" w14:textId="77777777" w:rsidR="00423B82" w:rsidRDefault="00423B82"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394117">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BC09D" w14:textId="77777777" w:rsidR="00423B82" w:rsidRDefault="00423B82" w:rsidP="007E4CE2">
      <w:r>
        <w:separator/>
      </w:r>
    </w:p>
  </w:footnote>
  <w:footnote w:type="continuationSeparator" w:id="0">
    <w:p w14:paraId="39CD5800" w14:textId="77777777" w:rsidR="00423B82" w:rsidRDefault="00423B82"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D21EB"/>
    <w:rsid w:val="001252D6"/>
    <w:rsid w:val="0013278E"/>
    <w:rsid w:val="00157F78"/>
    <w:rsid w:val="0017496C"/>
    <w:rsid w:val="001B3115"/>
    <w:rsid w:val="001D1917"/>
    <w:rsid w:val="002071CA"/>
    <w:rsid w:val="00235941"/>
    <w:rsid w:val="0025101B"/>
    <w:rsid w:val="003128F5"/>
    <w:rsid w:val="00376C54"/>
    <w:rsid w:val="00394117"/>
    <w:rsid w:val="004210B0"/>
    <w:rsid w:val="00423B82"/>
    <w:rsid w:val="004C172F"/>
    <w:rsid w:val="004F2EDD"/>
    <w:rsid w:val="005311CD"/>
    <w:rsid w:val="005D44F6"/>
    <w:rsid w:val="00755BD3"/>
    <w:rsid w:val="00773B42"/>
    <w:rsid w:val="007E4CE2"/>
    <w:rsid w:val="0088680E"/>
    <w:rsid w:val="008926B8"/>
    <w:rsid w:val="00900E5A"/>
    <w:rsid w:val="009C03B0"/>
    <w:rsid w:val="009C12BB"/>
    <w:rsid w:val="00A11FD7"/>
    <w:rsid w:val="00B92C47"/>
    <w:rsid w:val="00C469EF"/>
    <w:rsid w:val="00D02C00"/>
    <w:rsid w:val="00D75B8F"/>
    <w:rsid w:val="00D75C38"/>
    <w:rsid w:val="00DB376C"/>
    <w:rsid w:val="00E11EA4"/>
    <w:rsid w:val="00F727B7"/>
    <w:rsid w:val="00F85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3" Type="http://schemas.openxmlformats.org/officeDocument/2006/relationships/settings" Target="settings.xml"/><Relationship Id="rId7"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861</Words>
  <Characters>4741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Wittenberg - Saarloos, Mariette</cp:lastModifiedBy>
  <cp:revision>3</cp:revision>
  <dcterms:created xsi:type="dcterms:W3CDTF">2022-10-11T07:10:00Z</dcterms:created>
  <dcterms:modified xsi:type="dcterms:W3CDTF">2022-10-11T07:11:00Z</dcterms:modified>
</cp:coreProperties>
</file>