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6F65" w14:textId="00067A73" w:rsidR="00280256" w:rsidRPr="0013230E" w:rsidRDefault="00280256" w:rsidP="00280256">
      <w:pPr>
        <w:rPr>
          <w:rFonts w:cs="Arial"/>
          <w:b/>
          <w:bCs/>
          <w:sz w:val="28"/>
          <w:szCs w:val="28"/>
        </w:rPr>
      </w:pPr>
      <w:r w:rsidRPr="0013230E">
        <w:rPr>
          <w:rFonts w:cs="Arial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095CACC" wp14:editId="774F8496">
            <wp:simplePos x="0" y="0"/>
            <wp:positionH relativeFrom="margin">
              <wp:posOffset>4521200</wp:posOffset>
            </wp:positionH>
            <wp:positionV relativeFrom="paragraph">
              <wp:posOffset>57785</wp:posOffset>
            </wp:positionV>
            <wp:extent cx="1238250" cy="781050"/>
            <wp:effectExtent l="0" t="0" r="0" b="0"/>
            <wp:wrapThrough wrapText="bothSides">
              <wp:wrapPolygon edited="0">
                <wp:start x="0" y="0"/>
                <wp:lineTo x="0" y="21073"/>
                <wp:lineTo x="21268" y="21073"/>
                <wp:lineTo x="21268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30E">
        <w:rPr>
          <w:rFonts w:cs="Arial"/>
          <w:b/>
          <w:bCs/>
          <w:sz w:val="28"/>
          <w:szCs w:val="28"/>
        </w:rPr>
        <w:t xml:space="preserve">Bijlage </w:t>
      </w:r>
      <w:r>
        <w:rPr>
          <w:rFonts w:cs="Arial"/>
          <w:b/>
          <w:bCs/>
          <w:sz w:val="28"/>
          <w:szCs w:val="28"/>
        </w:rPr>
        <w:t>6</w:t>
      </w:r>
    </w:p>
    <w:p w14:paraId="749817ED" w14:textId="77777777" w:rsidR="00280256" w:rsidRDefault="00280256" w:rsidP="00280256">
      <w:pPr>
        <w:rPr>
          <w:sz w:val="28"/>
          <w:szCs w:val="28"/>
        </w:rPr>
      </w:pPr>
    </w:p>
    <w:p w14:paraId="19293981" w14:textId="2B77B2D1" w:rsidR="00280256" w:rsidRPr="0013230E" w:rsidRDefault="00280256" w:rsidP="00280256">
      <w:pPr>
        <w:rPr>
          <w:sz w:val="28"/>
          <w:szCs w:val="28"/>
        </w:rPr>
      </w:pPr>
      <w:r>
        <w:rPr>
          <w:sz w:val="28"/>
          <w:szCs w:val="28"/>
        </w:rPr>
        <w:t xml:space="preserve">Referentieformulier </w:t>
      </w:r>
      <w:r w:rsidRPr="0013230E">
        <w:rPr>
          <w:sz w:val="28"/>
          <w:szCs w:val="28"/>
        </w:rPr>
        <w:t xml:space="preserve"> </w:t>
      </w:r>
    </w:p>
    <w:p w14:paraId="5D8FCC19" w14:textId="77777777" w:rsidR="00280256" w:rsidRDefault="00280256" w:rsidP="00280256"/>
    <w:p w14:paraId="3ADB3F34" w14:textId="4CFD2F01" w:rsidR="00017EEA" w:rsidRDefault="00F32CDF" w:rsidP="00EB55B8">
      <w:pPr>
        <w:tabs>
          <w:tab w:val="left" w:pos="3795"/>
        </w:tabs>
      </w:pPr>
      <w:r>
        <w:tab/>
      </w:r>
    </w:p>
    <w:p w14:paraId="2EF17446" w14:textId="77777777" w:rsidR="008D3D74" w:rsidRDefault="008D3D74" w:rsidP="00EB55B8">
      <w:pPr>
        <w:tabs>
          <w:tab w:val="left" w:pos="3795"/>
        </w:tabs>
        <w:rPr>
          <w:bCs/>
          <w:sz w:val="24"/>
          <w:szCs w:val="24"/>
        </w:rPr>
      </w:pPr>
    </w:p>
    <w:p w14:paraId="32A1A2D3" w14:textId="77777777" w:rsidR="007C385A" w:rsidRDefault="007C385A" w:rsidP="00E63446">
      <w:pPr>
        <w:tabs>
          <w:tab w:val="left" w:pos="7560"/>
        </w:tabs>
        <w:rPr>
          <w:bCs/>
          <w:sz w:val="24"/>
          <w:szCs w:val="24"/>
        </w:rPr>
      </w:pPr>
    </w:p>
    <w:p w14:paraId="233AC6F0" w14:textId="77777777" w:rsidR="00E63446" w:rsidRDefault="00E63446" w:rsidP="00E63446">
      <w:pPr>
        <w:tabs>
          <w:tab w:val="left" w:pos="756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4"/>
        <w:gridCol w:w="6502"/>
      </w:tblGrid>
      <w:tr w:rsidR="004D2331" w14:paraId="0DB2E424" w14:textId="77777777" w:rsidTr="007A2803">
        <w:tc>
          <w:tcPr>
            <w:tcW w:w="2784" w:type="dxa"/>
            <w:shd w:val="clear" w:color="auto" w:fill="EAF1DD" w:themeFill="accent3" w:themeFillTint="33"/>
            <w:vAlign w:val="center"/>
          </w:tcPr>
          <w:p w14:paraId="20EEA960" w14:textId="77777777" w:rsidR="004D2331" w:rsidRDefault="004D2331" w:rsidP="00603E35">
            <w:pPr>
              <w:tabs>
                <w:tab w:val="left" w:pos="7560"/>
              </w:tabs>
              <w:rPr>
                <w:b/>
              </w:rPr>
            </w:pPr>
            <w:r>
              <w:rPr>
                <w:b/>
              </w:rPr>
              <w:t xml:space="preserve">Referentieopdracht 1 </w:t>
            </w:r>
          </w:p>
          <w:p w14:paraId="7EE48696" w14:textId="77777777" w:rsidR="004D2331" w:rsidRPr="00E63446" w:rsidRDefault="004D2331" w:rsidP="00603E35">
            <w:pPr>
              <w:tabs>
                <w:tab w:val="left" w:pos="7560"/>
              </w:tabs>
              <w:rPr>
                <w:b/>
              </w:rPr>
            </w:pPr>
          </w:p>
        </w:tc>
        <w:tc>
          <w:tcPr>
            <w:tcW w:w="6502" w:type="dxa"/>
            <w:shd w:val="clear" w:color="auto" w:fill="auto"/>
            <w:vAlign w:val="center"/>
          </w:tcPr>
          <w:p w14:paraId="200C29F8" w14:textId="1F6E7A30" w:rsidR="00595DF6" w:rsidRPr="009F7BFC" w:rsidRDefault="008D3D74" w:rsidP="008D3D74">
            <w:r w:rsidRPr="00FF02CC">
              <w:t>Inschrijver heeft ervaring met het leveren, plaatsen en installeren van minimaal 50 LED armaturen op tenminste vijf sportvelden in twee maanden.</w:t>
            </w:r>
          </w:p>
        </w:tc>
      </w:tr>
      <w:tr w:rsidR="004D2331" w14:paraId="2046CB35" w14:textId="77777777" w:rsidTr="007347F4">
        <w:tc>
          <w:tcPr>
            <w:tcW w:w="2784" w:type="dxa"/>
            <w:shd w:val="clear" w:color="auto" w:fill="EAF1DD" w:themeFill="accent3" w:themeFillTint="33"/>
          </w:tcPr>
          <w:p w14:paraId="22E6F2C6" w14:textId="5C36E7E2" w:rsidR="004D2331" w:rsidRPr="004D2331" w:rsidRDefault="004D2331" w:rsidP="00E63446">
            <w:pPr>
              <w:tabs>
                <w:tab w:val="left" w:pos="7560"/>
              </w:tabs>
            </w:pPr>
            <w:r w:rsidRPr="004D2331">
              <w:t xml:space="preserve">Naam </w:t>
            </w:r>
            <w:r w:rsidR="008D3D74">
              <w:t>referent:</w:t>
            </w:r>
          </w:p>
          <w:p w14:paraId="10FC6A87" w14:textId="77777777" w:rsidR="004D2331" w:rsidRPr="004D2331" w:rsidRDefault="004D2331" w:rsidP="00E63446">
            <w:pPr>
              <w:tabs>
                <w:tab w:val="left" w:pos="7560"/>
              </w:tabs>
            </w:pPr>
          </w:p>
        </w:tc>
        <w:tc>
          <w:tcPr>
            <w:tcW w:w="6502" w:type="dxa"/>
          </w:tcPr>
          <w:p w14:paraId="3E8F734B" w14:textId="77777777" w:rsidR="004D2331" w:rsidRDefault="004D2331" w:rsidP="00E63446">
            <w:pPr>
              <w:tabs>
                <w:tab w:val="left" w:pos="7560"/>
              </w:tabs>
            </w:pPr>
          </w:p>
        </w:tc>
      </w:tr>
      <w:tr w:rsidR="004D2331" w14:paraId="54F677AC" w14:textId="77777777" w:rsidTr="00280256">
        <w:trPr>
          <w:trHeight w:val="405"/>
        </w:trPr>
        <w:tc>
          <w:tcPr>
            <w:tcW w:w="278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6EE6441" w14:textId="63CAECED" w:rsidR="004D2331" w:rsidRPr="004D2331" w:rsidRDefault="00F32CDF" w:rsidP="00E63446">
            <w:pPr>
              <w:tabs>
                <w:tab w:val="left" w:pos="7560"/>
              </w:tabs>
            </w:pPr>
            <w:r>
              <w:t>Korte beschrijving opdracht:</w:t>
            </w:r>
            <w:r w:rsidR="004D2331" w:rsidRPr="004D2331">
              <w:t xml:space="preserve"> 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14:paraId="1288EDB4" w14:textId="40126CA7" w:rsidR="004D2331" w:rsidRDefault="004D2331" w:rsidP="00E63446">
            <w:pPr>
              <w:tabs>
                <w:tab w:val="left" w:pos="7560"/>
              </w:tabs>
            </w:pPr>
          </w:p>
          <w:p w14:paraId="1DDF0A4D" w14:textId="109AF854" w:rsidR="00D04E8F" w:rsidRDefault="00D04E8F" w:rsidP="00E63446">
            <w:pPr>
              <w:tabs>
                <w:tab w:val="left" w:pos="7560"/>
              </w:tabs>
            </w:pPr>
          </w:p>
          <w:p w14:paraId="24356584" w14:textId="2F8438DE" w:rsidR="00D04E8F" w:rsidRDefault="00D04E8F" w:rsidP="00E63446">
            <w:pPr>
              <w:tabs>
                <w:tab w:val="left" w:pos="7560"/>
              </w:tabs>
            </w:pPr>
          </w:p>
          <w:p w14:paraId="7E867429" w14:textId="07234F18" w:rsidR="00D04E8F" w:rsidRDefault="00D04E8F" w:rsidP="00E63446">
            <w:pPr>
              <w:tabs>
                <w:tab w:val="left" w:pos="7560"/>
              </w:tabs>
            </w:pPr>
          </w:p>
          <w:p w14:paraId="709E0B7B" w14:textId="7A2B5DA0" w:rsidR="00D04E8F" w:rsidRDefault="00D04E8F" w:rsidP="00E63446">
            <w:pPr>
              <w:tabs>
                <w:tab w:val="left" w:pos="7560"/>
              </w:tabs>
            </w:pPr>
          </w:p>
          <w:p w14:paraId="6CB3AB59" w14:textId="77777777" w:rsidR="00D04E8F" w:rsidRDefault="00D04E8F" w:rsidP="00E63446">
            <w:pPr>
              <w:tabs>
                <w:tab w:val="left" w:pos="7560"/>
              </w:tabs>
            </w:pPr>
          </w:p>
          <w:p w14:paraId="206E612B" w14:textId="77777777" w:rsidR="00017EEA" w:rsidRDefault="00017EEA" w:rsidP="00E63446">
            <w:pPr>
              <w:tabs>
                <w:tab w:val="left" w:pos="7560"/>
              </w:tabs>
            </w:pPr>
          </w:p>
          <w:p w14:paraId="192C3C15" w14:textId="77777777" w:rsidR="009B5DFE" w:rsidRDefault="009B5DFE" w:rsidP="00E63446">
            <w:pPr>
              <w:tabs>
                <w:tab w:val="left" w:pos="7560"/>
              </w:tabs>
            </w:pPr>
          </w:p>
          <w:p w14:paraId="2A13CEEF" w14:textId="063422EB" w:rsidR="009B5DFE" w:rsidRDefault="009B5DFE" w:rsidP="00E63446">
            <w:pPr>
              <w:tabs>
                <w:tab w:val="left" w:pos="7560"/>
              </w:tabs>
            </w:pPr>
          </w:p>
        </w:tc>
      </w:tr>
      <w:tr w:rsidR="004D2331" w14:paraId="616BA8C2" w14:textId="77777777" w:rsidTr="00280256">
        <w:tc>
          <w:tcPr>
            <w:tcW w:w="278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8A63EA3" w14:textId="09133CD6" w:rsidR="004D2331" w:rsidRPr="004D2331" w:rsidRDefault="004D2331" w:rsidP="00E63446">
            <w:pPr>
              <w:tabs>
                <w:tab w:val="left" w:pos="7560"/>
              </w:tabs>
            </w:pPr>
            <w:r>
              <w:t>Datum</w:t>
            </w:r>
            <w:r w:rsidR="0037190D">
              <w:t xml:space="preserve"> uitvoering</w:t>
            </w:r>
            <w:r>
              <w:t xml:space="preserve"> </w:t>
            </w:r>
            <w:r w:rsidR="00A95D9C">
              <w:t>Opdracht</w:t>
            </w:r>
            <w:r w:rsidR="008E2FF9">
              <w:t>:</w:t>
            </w:r>
            <w:r>
              <w:t xml:space="preserve"> 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14:paraId="3CBDB5D4" w14:textId="77777777" w:rsidR="004D2331" w:rsidRDefault="004D2331" w:rsidP="00E63446">
            <w:pPr>
              <w:tabs>
                <w:tab w:val="left" w:pos="7560"/>
              </w:tabs>
            </w:pPr>
          </w:p>
          <w:p w14:paraId="54F54BD9" w14:textId="77777777" w:rsidR="004D2331" w:rsidRDefault="004D2331" w:rsidP="00E63446">
            <w:pPr>
              <w:tabs>
                <w:tab w:val="left" w:pos="7560"/>
              </w:tabs>
            </w:pPr>
          </w:p>
        </w:tc>
      </w:tr>
    </w:tbl>
    <w:p w14:paraId="1FF5E995" w14:textId="06B2A599" w:rsidR="008A1897" w:rsidRDefault="008A1897" w:rsidP="00E63446">
      <w:pPr>
        <w:tabs>
          <w:tab w:val="left" w:pos="7560"/>
        </w:tabs>
      </w:pPr>
    </w:p>
    <w:p w14:paraId="455722BF" w14:textId="77777777" w:rsidR="009B5DFE" w:rsidRDefault="009B5DFE" w:rsidP="00E63446">
      <w:pPr>
        <w:tabs>
          <w:tab w:val="left" w:pos="7560"/>
        </w:tabs>
      </w:pPr>
    </w:p>
    <w:p w14:paraId="57BB62A5" w14:textId="2AF432F1" w:rsidR="00F32CDF" w:rsidRDefault="00F32CDF" w:rsidP="00F32CDF"/>
    <w:p w14:paraId="64C193E9" w14:textId="77777777" w:rsidR="009B5DFE" w:rsidRDefault="009B5DFE" w:rsidP="00F32CDF"/>
    <w:p w14:paraId="71F1F0AB" w14:textId="1FC4B0B2" w:rsidR="002C50E1" w:rsidRPr="00E63446" w:rsidRDefault="00E63446" w:rsidP="00F32CDF">
      <w:r>
        <w:tab/>
      </w:r>
    </w:p>
    <w:sectPr w:rsidR="002C50E1" w:rsidRPr="00E63446" w:rsidSect="004D2331"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15FD" w14:textId="77777777" w:rsidR="000D7795" w:rsidRDefault="000D7795" w:rsidP="00E63446">
      <w:r>
        <w:separator/>
      </w:r>
    </w:p>
  </w:endnote>
  <w:endnote w:type="continuationSeparator" w:id="0">
    <w:p w14:paraId="08012FE1" w14:textId="77777777" w:rsidR="000D7795" w:rsidRDefault="000D7795" w:rsidP="00E6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43257" w14:textId="77777777" w:rsidR="000D7795" w:rsidRDefault="000D7795" w:rsidP="00E63446">
      <w:r>
        <w:separator/>
      </w:r>
    </w:p>
  </w:footnote>
  <w:footnote w:type="continuationSeparator" w:id="0">
    <w:p w14:paraId="1456E4AD" w14:textId="77777777" w:rsidR="000D7795" w:rsidRDefault="000D7795" w:rsidP="00E63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214B3"/>
    <w:multiLevelType w:val="hybridMultilevel"/>
    <w:tmpl w:val="69D4632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83982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446"/>
    <w:rsid w:val="00017EEA"/>
    <w:rsid w:val="00070059"/>
    <w:rsid w:val="000D7795"/>
    <w:rsid w:val="0017754B"/>
    <w:rsid w:val="00195A86"/>
    <w:rsid w:val="002010B9"/>
    <w:rsid w:val="00280256"/>
    <w:rsid w:val="002C50E1"/>
    <w:rsid w:val="002D7079"/>
    <w:rsid w:val="0037190D"/>
    <w:rsid w:val="004639B6"/>
    <w:rsid w:val="004D2331"/>
    <w:rsid w:val="00595DF6"/>
    <w:rsid w:val="00603E35"/>
    <w:rsid w:val="00644ED2"/>
    <w:rsid w:val="006C2A92"/>
    <w:rsid w:val="00707FD8"/>
    <w:rsid w:val="007347F4"/>
    <w:rsid w:val="007A2803"/>
    <w:rsid w:val="007C385A"/>
    <w:rsid w:val="00864D0C"/>
    <w:rsid w:val="008A1897"/>
    <w:rsid w:val="008D3D74"/>
    <w:rsid w:val="008E2FF9"/>
    <w:rsid w:val="009B5DFE"/>
    <w:rsid w:val="009F7BFC"/>
    <w:rsid w:val="00A746CD"/>
    <w:rsid w:val="00A95D9C"/>
    <w:rsid w:val="00AA2ABF"/>
    <w:rsid w:val="00AA7887"/>
    <w:rsid w:val="00AB6C97"/>
    <w:rsid w:val="00CB655A"/>
    <w:rsid w:val="00CC56A5"/>
    <w:rsid w:val="00CF7610"/>
    <w:rsid w:val="00D04E8F"/>
    <w:rsid w:val="00D95828"/>
    <w:rsid w:val="00DD43AD"/>
    <w:rsid w:val="00E63446"/>
    <w:rsid w:val="00E7337A"/>
    <w:rsid w:val="00EB55B8"/>
    <w:rsid w:val="00F32CDF"/>
    <w:rsid w:val="00F3493A"/>
    <w:rsid w:val="00F35C91"/>
    <w:rsid w:val="00FA68CE"/>
    <w:rsid w:val="00FC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91092D"/>
  <w15:docId w15:val="{EAC3038A-9226-48BD-8F43-9CCA8254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189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344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3446"/>
  </w:style>
  <w:style w:type="paragraph" w:styleId="Voettekst">
    <w:name w:val="footer"/>
    <w:basedOn w:val="Standaard"/>
    <w:link w:val="VoettekstChar"/>
    <w:uiPriority w:val="99"/>
    <w:unhideWhenUsed/>
    <w:rsid w:val="00E6344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3446"/>
  </w:style>
  <w:style w:type="paragraph" w:styleId="Ballontekst">
    <w:name w:val="Balloon Text"/>
    <w:basedOn w:val="Standaard"/>
    <w:link w:val="BallontekstChar"/>
    <w:uiPriority w:val="99"/>
    <w:semiHidden/>
    <w:unhideWhenUsed/>
    <w:rsid w:val="00E6344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344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6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9F7BFC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F7BFC"/>
  </w:style>
  <w:style w:type="paragraph" w:styleId="Tekstzonderopmaak">
    <w:name w:val="Plain Text"/>
    <w:basedOn w:val="Standaard"/>
    <w:link w:val="TekstzonderopmaakChar"/>
    <w:uiPriority w:val="99"/>
    <w:unhideWhenUsed/>
    <w:rsid w:val="00595DF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95DF6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normal-2000</vt:lpstr>
    </vt:vector>
  </TitlesOfParts>
  <Company>Gemeente Woerden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creator>Paping, Willemiek</dc:creator>
  <cp:lastModifiedBy>Willemiek Paping</cp:lastModifiedBy>
  <cp:revision>37</cp:revision>
  <dcterms:created xsi:type="dcterms:W3CDTF">2021-07-20T07:12:00Z</dcterms:created>
  <dcterms:modified xsi:type="dcterms:W3CDTF">2023-08-01T07:32:00Z</dcterms:modified>
</cp:coreProperties>
</file>