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D4156" w14:textId="77777777" w:rsidR="00986489" w:rsidRDefault="00986489" w:rsidP="00986489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</w:p>
    <w:p w14:paraId="7D00537C" w14:textId="77777777" w:rsidR="00986489" w:rsidRDefault="00986489" w:rsidP="00986489">
      <w:pPr>
        <w:pStyle w:val="Geenafstand"/>
      </w:pPr>
    </w:p>
    <w:p w14:paraId="108FB4AF" w14:textId="77777777" w:rsidR="00986489" w:rsidRPr="00BF7189" w:rsidRDefault="00986489" w:rsidP="00986489">
      <w:pPr>
        <w:pStyle w:val="Geenafstand"/>
      </w:pPr>
      <w:r w:rsidRPr="00BF7189">
        <w:t>Behoort bij het aanbestedingsdocument</w:t>
      </w:r>
      <w:r>
        <w:t xml:space="preserve"> Leverancier hardware en accessoires</w:t>
      </w:r>
      <w:r w:rsidRPr="00BF7189">
        <w:t>.</w:t>
      </w:r>
    </w:p>
    <w:p w14:paraId="74136221" w14:textId="77777777" w:rsidR="00986489" w:rsidRPr="00BF7189" w:rsidRDefault="00986489" w:rsidP="00986489">
      <w:pPr>
        <w:pStyle w:val="Geenafstand"/>
      </w:pPr>
    </w:p>
    <w:p w14:paraId="26A893E9" w14:textId="77777777" w:rsidR="00986489" w:rsidRPr="00BF7189" w:rsidRDefault="00986489" w:rsidP="00986489">
      <w:pPr>
        <w:pStyle w:val="Geenafstand"/>
      </w:pPr>
      <w:r w:rsidRPr="00BF7189">
        <w:t>De hierna te noemen inschrijver(s):</w:t>
      </w:r>
    </w:p>
    <w:p w14:paraId="2C3F184E" w14:textId="77777777" w:rsidR="00986489" w:rsidRPr="00BF7189" w:rsidRDefault="00986489" w:rsidP="00986489">
      <w:pPr>
        <w:pStyle w:val="Geenafstand"/>
      </w:pPr>
    </w:p>
    <w:p w14:paraId="0B9426D4" w14:textId="77777777" w:rsidR="00986489" w:rsidRPr="00BF7189" w:rsidRDefault="00986489" w:rsidP="00986489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4DA25939" w14:textId="77777777" w:rsidR="00986489" w:rsidRPr="00BF7189" w:rsidRDefault="00986489" w:rsidP="00986489">
      <w:pPr>
        <w:pStyle w:val="Geenafstand"/>
      </w:pPr>
    </w:p>
    <w:p w14:paraId="6845C11D" w14:textId="77777777" w:rsidR="00986489" w:rsidRPr="00BF7189" w:rsidRDefault="00986489" w:rsidP="00986489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570E5478" w14:textId="77777777" w:rsidR="00986489" w:rsidRPr="00BF7189" w:rsidRDefault="00986489" w:rsidP="00986489">
      <w:pPr>
        <w:pStyle w:val="Geenafstand"/>
      </w:pPr>
    </w:p>
    <w:p w14:paraId="5BCB5EC0" w14:textId="77777777" w:rsidR="00986489" w:rsidRPr="00BF7189" w:rsidRDefault="00986489" w:rsidP="00986489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23FEDFD1" w14:textId="77777777" w:rsidR="00986489" w:rsidRPr="00BF7189" w:rsidRDefault="00986489" w:rsidP="00986489">
      <w:pPr>
        <w:pStyle w:val="Geenafstand"/>
      </w:pPr>
    </w:p>
    <w:p w14:paraId="03DD1644" w14:textId="77777777" w:rsidR="00986489" w:rsidRPr="00BF7189" w:rsidRDefault="00986489" w:rsidP="00986489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53ABF12A" w14:textId="77777777" w:rsidR="00986489" w:rsidRPr="00BF7189" w:rsidRDefault="00986489" w:rsidP="00986489">
      <w:pPr>
        <w:pStyle w:val="Geenafstand"/>
      </w:pPr>
    </w:p>
    <w:p w14:paraId="064FB685" w14:textId="77777777" w:rsidR="00986489" w:rsidRDefault="00986489" w:rsidP="00986489">
      <w:pPr>
        <w:pStyle w:val="Geenafstand"/>
      </w:pPr>
      <w:r w:rsidRPr="00BF7189">
        <w:t xml:space="preserve">Verklaart (verklaren) zich door ondertekening dezes bereid </w:t>
      </w:r>
      <w:r>
        <w:t>de opdracht “Leverancier hardware en accessoires”</w:t>
      </w:r>
      <w:r w:rsidRPr="00BF7189">
        <w:t xml:space="preserve"> v</w:t>
      </w:r>
      <w:r>
        <w:t>an</w:t>
      </w:r>
      <w:r w:rsidRPr="00BF7189">
        <w:t xml:space="preserve"> de gemeente </w:t>
      </w:r>
      <w:r>
        <w:t>Molenlanden a</w:t>
      </w:r>
      <w:r w:rsidRPr="00BF7189">
        <w:t>an te nemen voor een bedrag, de omzetbelasting niet begrepen van: EUR</w:t>
      </w:r>
    </w:p>
    <w:p w14:paraId="3B19D320" w14:textId="77777777" w:rsidR="00986489" w:rsidRPr="00BF7189" w:rsidRDefault="00986489" w:rsidP="00986489">
      <w:pPr>
        <w:pStyle w:val="Geenafstand"/>
      </w:pPr>
    </w:p>
    <w:p w14:paraId="68C53F0D" w14:textId="77777777" w:rsidR="00986489" w:rsidRPr="00BF7189" w:rsidRDefault="00986489" w:rsidP="00986489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7210BA0D" w14:textId="77777777" w:rsidR="00986489" w:rsidRPr="00BF7189" w:rsidRDefault="00986489" w:rsidP="00986489">
      <w:pPr>
        <w:pStyle w:val="Geenafstand"/>
      </w:pPr>
    </w:p>
    <w:p w14:paraId="06BE66E2" w14:textId="77777777" w:rsidR="00986489" w:rsidRPr="00BF7189" w:rsidRDefault="00986489" w:rsidP="00986489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517D9DC7" w14:textId="77777777" w:rsidR="00986489" w:rsidRPr="00BF7189" w:rsidRDefault="00986489" w:rsidP="00986489">
      <w:pPr>
        <w:pStyle w:val="Geenafstand"/>
      </w:pPr>
    </w:p>
    <w:p w14:paraId="5B1AC58A" w14:textId="77777777" w:rsidR="00986489" w:rsidRPr="00BF7189" w:rsidRDefault="00986489" w:rsidP="00986489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14:paraId="2D192EB4" w14:textId="77777777" w:rsidR="00986489" w:rsidRPr="00BF7189" w:rsidRDefault="00986489" w:rsidP="00986489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3A2174A0" w14:textId="77777777" w:rsidR="00986489" w:rsidRPr="00BF7189" w:rsidRDefault="00986489" w:rsidP="00986489">
      <w:pPr>
        <w:pStyle w:val="Geenafstand"/>
      </w:pPr>
    </w:p>
    <w:p w14:paraId="3083F1AC" w14:textId="77777777" w:rsidR="00986489" w:rsidRPr="00BF7189" w:rsidRDefault="00986489" w:rsidP="00986489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50DB1B44" w14:textId="77777777" w:rsidR="00986489" w:rsidRPr="00BF7189" w:rsidRDefault="00986489" w:rsidP="00986489">
      <w:pPr>
        <w:pStyle w:val="Geenafstand"/>
      </w:pPr>
    </w:p>
    <w:p w14:paraId="00B1D9FF" w14:textId="77777777" w:rsidR="00986489" w:rsidRPr="00BF7189" w:rsidRDefault="00986489" w:rsidP="00986489">
      <w:pPr>
        <w:pStyle w:val="Geenafstand"/>
      </w:pPr>
    </w:p>
    <w:p w14:paraId="4204BA64" w14:textId="77777777" w:rsidR="00986489" w:rsidRPr="00BF7189" w:rsidRDefault="00986489" w:rsidP="00986489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4A6F755B" w14:textId="77777777" w:rsidR="00986489" w:rsidRPr="00BF7189" w:rsidRDefault="00986489" w:rsidP="00986489">
      <w:pPr>
        <w:pStyle w:val="Geenafstand"/>
      </w:pPr>
    </w:p>
    <w:p w14:paraId="30F5FFFF" w14:textId="77777777" w:rsidR="00986489" w:rsidRPr="00BF7189" w:rsidRDefault="00986489" w:rsidP="00986489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86AAE9A" w14:textId="77777777" w:rsidR="00986489" w:rsidRPr="00BF7189" w:rsidRDefault="00986489" w:rsidP="00986489">
      <w:pPr>
        <w:pStyle w:val="Geenafstand"/>
      </w:pPr>
    </w:p>
    <w:p w14:paraId="5FB94966" w14:textId="77777777" w:rsidR="00986489" w:rsidRPr="00151093" w:rsidRDefault="00986489" w:rsidP="00986489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151093">
        <w:t>2024</w:t>
      </w:r>
    </w:p>
    <w:p w14:paraId="6241A6C5" w14:textId="77777777" w:rsidR="00986489" w:rsidRPr="00BF7189" w:rsidRDefault="00986489" w:rsidP="00986489">
      <w:pPr>
        <w:pStyle w:val="Geenafstand"/>
      </w:pPr>
    </w:p>
    <w:p w14:paraId="0BA7AFCF" w14:textId="77777777" w:rsidR="00986489" w:rsidRPr="00BF7189" w:rsidRDefault="00986489" w:rsidP="00986489">
      <w:pPr>
        <w:pStyle w:val="Geenafstand"/>
      </w:pPr>
      <w:r w:rsidRPr="00BF7189">
        <w:t>De inschrijver(s)</w:t>
      </w:r>
    </w:p>
    <w:p w14:paraId="3B103C51" w14:textId="77777777" w:rsidR="00986489" w:rsidRPr="00BF7189" w:rsidRDefault="00986489" w:rsidP="00986489">
      <w:pPr>
        <w:pStyle w:val="Geenafstand"/>
      </w:pPr>
    </w:p>
    <w:p w14:paraId="78E6B807" w14:textId="77777777" w:rsidR="00986489" w:rsidRPr="00BF7189" w:rsidRDefault="00986489" w:rsidP="00986489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462EE51F" w14:textId="77777777" w:rsidR="00986489" w:rsidRPr="00BF7189" w:rsidRDefault="00986489" w:rsidP="00986489">
      <w:pPr>
        <w:pStyle w:val="Geenafstand"/>
      </w:pPr>
    </w:p>
    <w:p w14:paraId="1018A46A" w14:textId="77777777" w:rsidR="00986489" w:rsidRPr="00BF7189" w:rsidRDefault="00986489" w:rsidP="00986489">
      <w:pPr>
        <w:pStyle w:val="Geenafstand"/>
      </w:pPr>
    </w:p>
    <w:p w14:paraId="1C683B4B" w14:textId="77777777" w:rsidR="00986489" w:rsidRPr="00BF7189" w:rsidRDefault="00986489" w:rsidP="00986489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65B77C58" w14:textId="77777777" w:rsidR="00986489" w:rsidRPr="00BF7189" w:rsidRDefault="00986489" w:rsidP="00986489">
      <w:pPr>
        <w:pStyle w:val="Geenafstand"/>
      </w:pPr>
    </w:p>
    <w:p w14:paraId="4B2A1C7A" w14:textId="77777777" w:rsidR="00986489" w:rsidRDefault="00986489" w:rsidP="0098648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29934C5D" w14:textId="77777777" w:rsidR="00986489" w:rsidRDefault="00986489" w:rsidP="0098648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12E54FAC" w14:textId="77777777" w:rsidR="00986489" w:rsidRDefault="00986489" w:rsidP="0098648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022E42B2" w14:textId="77777777" w:rsidR="00986489" w:rsidRDefault="00986489" w:rsidP="0098648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43C14589" w14:textId="77777777" w:rsidR="00986489" w:rsidRDefault="00986489" w:rsidP="0098648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68956C51" w14:textId="77777777" w:rsidR="00986489" w:rsidRDefault="00986489" w:rsidP="0098648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452DE650" w14:textId="08EB502F" w:rsidR="00C22327" w:rsidRPr="00986489" w:rsidRDefault="00986489" w:rsidP="00986489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sectPr w:rsidR="00C22327" w:rsidRPr="009864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1E20" w14:textId="77777777" w:rsidR="00986489" w:rsidRDefault="00986489" w:rsidP="00986489">
      <w:pPr>
        <w:spacing w:after="0" w:line="240" w:lineRule="auto"/>
      </w:pPr>
      <w:r>
        <w:separator/>
      </w:r>
    </w:p>
  </w:endnote>
  <w:endnote w:type="continuationSeparator" w:id="0">
    <w:p w14:paraId="3264C551" w14:textId="77777777" w:rsidR="00986489" w:rsidRDefault="00986489" w:rsidP="009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77741" w14:textId="77777777" w:rsidR="00986489" w:rsidRDefault="00986489" w:rsidP="00986489">
      <w:pPr>
        <w:spacing w:after="0" w:line="240" w:lineRule="auto"/>
      </w:pPr>
      <w:r>
        <w:separator/>
      </w:r>
    </w:p>
  </w:footnote>
  <w:footnote w:type="continuationSeparator" w:id="0">
    <w:p w14:paraId="0F6CB3D1" w14:textId="77777777" w:rsidR="00986489" w:rsidRDefault="00986489" w:rsidP="009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CD357" w14:textId="6782A0B9" w:rsidR="00986489" w:rsidRDefault="00986489">
    <w:pPr>
      <w:pStyle w:val="Koptekst"/>
    </w:pPr>
    <w:r>
      <w:rPr>
        <w:rFonts w:eastAsia="Times New Roman" w:cs="Times New Roman"/>
        <w:noProof/>
        <w:color w:val="A6A6A6" w:themeColor="background1" w:themeShade="A6"/>
        <w:szCs w:val="24"/>
        <w:lang w:eastAsia="nl-NL"/>
      </w:rPr>
      <w:t xml:space="preserve">                                                                                                                                  </w:t>
    </w:r>
    <w:r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inline distT="0" distB="0" distL="0" distR="0" wp14:anchorId="6AC3C640" wp14:editId="1371257A">
          <wp:extent cx="1649423" cy="436195"/>
          <wp:effectExtent l="0" t="0" r="0" b="2540"/>
          <wp:docPr id="6" name="Afbeelding 6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Lettertype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423" cy="43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8CA3A6" w14:textId="633D356B" w:rsidR="00986489" w:rsidRDefault="00986489">
    <w:pPr>
      <w:pStyle w:val="Koptekst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72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89"/>
    <w:rsid w:val="00986489"/>
    <w:rsid w:val="00C2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2515"/>
  <w15:chartTrackingRefBased/>
  <w15:docId w15:val="{58BD27C3-CDFB-4DC2-88AB-9C76D093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986489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86489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6489"/>
  </w:style>
  <w:style w:type="paragraph" w:styleId="Voettekst">
    <w:name w:val="footer"/>
    <w:basedOn w:val="Standaard"/>
    <w:link w:val="VoettekstChar"/>
    <w:uiPriority w:val="99"/>
    <w:unhideWhenUsed/>
    <w:rsid w:val="009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6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1CAAEBB07734F94B8B210203304D2" ma:contentTypeVersion="5" ma:contentTypeDescription="Een nieuw document maken." ma:contentTypeScope="" ma:versionID="c812733c2c741258deb580a68861b60e">
  <xsd:schema xmlns:xsd="http://www.w3.org/2001/XMLSchema" xmlns:xs="http://www.w3.org/2001/XMLSchema" xmlns:p="http://schemas.microsoft.com/office/2006/metadata/properties" xmlns:ns2="de05f426-298d-498f-b622-fb047686e11b" xmlns:ns3="173d633c-f23d-4066-931a-362e1bc6a81d" targetNamespace="http://schemas.microsoft.com/office/2006/metadata/properties" ma:root="true" ma:fieldsID="e65d80607b1dbe63dff4656be4fe7004" ns2:_="" ns3:_="">
    <xsd:import namespace="de05f426-298d-498f-b622-fb047686e11b"/>
    <xsd:import namespace="173d633c-f23d-4066-931a-362e1bc6a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5f426-298d-498f-b622-fb047686e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d633c-f23d-4066-931a-362e1bc6a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671BD0-B6E7-42C7-8154-BCEDE0434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05f426-298d-498f-b622-fb047686e11b"/>
    <ds:schemaRef ds:uri="173d633c-f23d-4066-931a-362e1bc6a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35C2E-AD89-4509-B7C0-3E5793169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6A201-8E9A-4159-8E82-101E5AE2AB95}">
  <ds:schemaRefs>
    <ds:schemaRef ds:uri="http://purl.org/dc/terms/"/>
    <ds:schemaRef ds:uri="de05f426-298d-498f-b622-fb047686e11b"/>
    <ds:schemaRef ds:uri="173d633c-f23d-4066-931a-362e1bc6a81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Fok | Molenlanden</dc:creator>
  <cp:keywords/>
  <dc:description/>
  <cp:lastModifiedBy>Loes Fok | Molenlanden</cp:lastModifiedBy>
  <cp:revision>1</cp:revision>
  <dcterms:created xsi:type="dcterms:W3CDTF">2024-01-03T15:50:00Z</dcterms:created>
  <dcterms:modified xsi:type="dcterms:W3CDTF">2024-01-03T15:52:00Z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0x0101008AE1CAAEBB07734F94B8B210203304D2</vt:lpwstr>
  </property>
</Properties>
</file>