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7089"/>
        <w:gridCol w:w="425"/>
      </w:tblGrid>
      <w:tr w:rsidR="00BA50EC" w:rsidRPr="00F42B62" w14:paraId="4435FEA8" w14:textId="77777777" w:rsidTr="00DB4401">
        <w:trPr>
          <w:cantSplit/>
          <w:trHeight w:val="80"/>
        </w:trPr>
        <w:tc>
          <w:tcPr>
            <w:tcW w:w="3410" w:type="dxa"/>
            <w:vMerge w:val="restart"/>
          </w:tcPr>
          <w:p w14:paraId="5AD60E95" w14:textId="77777777" w:rsidR="003740E2" w:rsidRPr="00766BD3" w:rsidRDefault="007D587D">
            <w:pPr>
              <w:pStyle w:val="Tussenbalk"/>
              <w:spacing w:line="240" w:lineRule="auto"/>
              <w:rPr>
                <w:sz w:val="18"/>
                <w:szCs w:val="18"/>
              </w:rPr>
            </w:pPr>
            <w:r w:rsidRPr="00766BD3">
              <w:rPr>
                <w:sz w:val="18"/>
                <w:szCs w:val="18"/>
              </w:rPr>
              <w:drawing>
                <wp:inline distT="0" distB="0" distL="0" distR="0" wp14:anchorId="48120F09" wp14:editId="77D7B551">
                  <wp:extent cx="949960" cy="760095"/>
                  <wp:effectExtent l="19050" t="0" r="2540" b="0"/>
                  <wp:docPr id="1" name="Afbeelding 1" descr="zw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w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666" t="10811" r="65054" b="12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76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FA458A" w14:textId="77777777" w:rsidR="003740E2" w:rsidRPr="00766BD3" w:rsidRDefault="003740E2">
            <w:pPr>
              <w:pStyle w:val="Tussenbalk"/>
              <w:spacing w:line="240" w:lineRule="auto"/>
              <w:rPr>
                <w:sz w:val="18"/>
                <w:szCs w:val="18"/>
              </w:rPr>
            </w:pPr>
          </w:p>
          <w:p w14:paraId="7C4AB00C" w14:textId="77777777" w:rsidR="003740E2" w:rsidRPr="00766BD3" w:rsidRDefault="003740E2">
            <w:pPr>
              <w:pStyle w:val="Tussenbalk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089" w:type="dxa"/>
          </w:tcPr>
          <w:p w14:paraId="5850B24C" w14:textId="77777777" w:rsidR="00BA50EC" w:rsidRPr="00766BD3" w:rsidRDefault="00BA50EC" w:rsidP="00A27A30">
            <w:pPr>
              <w:pStyle w:val="Formulierinfo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</w:tcPr>
          <w:p w14:paraId="2AD4E3DA" w14:textId="77777777" w:rsidR="00BA50EC" w:rsidRPr="00766BD3" w:rsidRDefault="00BA50EC">
            <w:pPr>
              <w:rPr>
                <w:sz w:val="18"/>
                <w:szCs w:val="18"/>
              </w:rPr>
            </w:pPr>
          </w:p>
        </w:tc>
      </w:tr>
      <w:tr w:rsidR="00BA50EC" w:rsidRPr="00F42B62" w14:paraId="25860B37" w14:textId="77777777" w:rsidTr="00DB4401">
        <w:trPr>
          <w:cantSplit/>
          <w:trHeight w:val="651"/>
        </w:trPr>
        <w:tc>
          <w:tcPr>
            <w:tcW w:w="3410" w:type="dxa"/>
            <w:vMerge/>
          </w:tcPr>
          <w:p w14:paraId="6677526A" w14:textId="77777777" w:rsidR="00BA50EC" w:rsidRPr="00766BD3" w:rsidRDefault="00BA50EC">
            <w:pPr>
              <w:pStyle w:val="Tussenbalk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089" w:type="dxa"/>
          </w:tcPr>
          <w:p w14:paraId="0AA18F1E" w14:textId="77777777" w:rsidR="00BA50EC" w:rsidRPr="00766BD3" w:rsidRDefault="00BA50EC">
            <w:pPr>
              <w:pStyle w:val="Formuliertitel"/>
              <w:rPr>
                <w:sz w:val="18"/>
                <w:szCs w:val="18"/>
              </w:rPr>
            </w:pPr>
          </w:p>
          <w:p w14:paraId="72FC26DF" w14:textId="5B581422" w:rsidR="00BA50EC" w:rsidRPr="00766BD3" w:rsidRDefault="00BA50EC" w:rsidP="00F26DC8">
            <w:pPr>
              <w:pStyle w:val="Formuliertitel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4E6C22F6" w14:textId="77777777" w:rsidR="00BA50EC" w:rsidRPr="00766BD3" w:rsidRDefault="00BA50EC">
            <w:pPr>
              <w:rPr>
                <w:sz w:val="18"/>
                <w:szCs w:val="18"/>
              </w:rPr>
            </w:pPr>
          </w:p>
        </w:tc>
      </w:tr>
    </w:tbl>
    <w:p w14:paraId="31DD98BF" w14:textId="77777777" w:rsidR="00D530E2" w:rsidRPr="00766BD3" w:rsidRDefault="00D530E2" w:rsidP="004A391F">
      <w:pPr>
        <w:pStyle w:val="Vrijeinvulruimte"/>
        <w:rPr>
          <w:szCs w:val="18"/>
        </w:rPr>
        <w:sectPr w:rsidR="00D530E2" w:rsidRPr="00766BD3" w:rsidSect="00DB2435">
          <w:headerReference w:type="default" r:id="rId12"/>
          <w:footerReference w:type="default" r:id="rId13"/>
          <w:footerReference w:type="first" r:id="rId14"/>
          <w:type w:val="continuous"/>
          <w:pgSz w:w="11906" w:h="16838" w:code="9"/>
          <w:pgMar w:top="284" w:right="567" w:bottom="567" w:left="992" w:header="284" w:footer="142" w:gutter="0"/>
          <w:cols w:space="708"/>
          <w:formProt w:val="0"/>
          <w:titlePg/>
        </w:sectPr>
      </w:pPr>
    </w:p>
    <w:tbl>
      <w:tblPr>
        <w:tblW w:w="10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474"/>
        <w:gridCol w:w="425"/>
      </w:tblGrid>
      <w:tr w:rsidR="00D94FA1" w:rsidRPr="00F42B62" w14:paraId="31522146" w14:textId="77777777" w:rsidTr="00021A1C">
        <w:trPr>
          <w:cantSplit/>
        </w:trPr>
        <w:tc>
          <w:tcPr>
            <w:tcW w:w="20" w:type="dxa"/>
          </w:tcPr>
          <w:p w14:paraId="1D399F52" w14:textId="77777777" w:rsidR="00D94FA1" w:rsidRPr="00766BD3" w:rsidRDefault="00D94FA1" w:rsidP="00BF4E63">
            <w:pPr>
              <w:rPr>
                <w:sz w:val="18"/>
                <w:szCs w:val="18"/>
              </w:rPr>
            </w:pPr>
          </w:p>
        </w:tc>
        <w:tc>
          <w:tcPr>
            <w:tcW w:w="10474" w:type="dxa"/>
            <w:shd w:val="pct5" w:color="auto" w:fill="auto"/>
          </w:tcPr>
          <w:p w14:paraId="46A1CEA7" w14:textId="6FF24C7C" w:rsidR="00D94FA1" w:rsidRPr="00766BD3" w:rsidRDefault="00DB4401" w:rsidP="00CD38B0">
            <w:pPr>
              <w:spacing w:before="60" w:after="60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Vermoedelijke publicatiedatum aankondiging </w:t>
            </w:r>
            <w:r w:rsidR="008011B8">
              <w:rPr>
                <w:b/>
                <w:sz w:val="18"/>
                <w:szCs w:val="18"/>
              </w:rPr>
              <w:t>EA Gebouwbeheer</w:t>
            </w:r>
          </w:p>
        </w:tc>
        <w:tc>
          <w:tcPr>
            <w:tcW w:w="425" w:type="dxa"/>
            <w:shd w:val="pct5" w:color="auto" w:fill="auto"/>
          </w:tcPr>
          <w:p w14:paraId="4881A98B" w14:textId="77777777" w:rsidR="00D94FA1" w:rsidRPr="00EE6D30" w:rsidRDefault="00D94FA1" w:rsidP="00BF4E63">
            <w:pPr>
              <w:pStyle w:val="Invulling"/>
              <w:rPr>
                <w:szCs w:val="18"/>
              </w:rPr>
            </w:pPr>
          </w:p>
        </w:tc>
      </w:tr>
    </w:tbl>
    <w:p w14:paraId="4D2C1357" w14:textId="7AC17152" w:rsidR="00DB4401" w:rsidRDefault="00DB4401" w:rsidP="00BC61F7">
      <w:pPr>
        <w:pStyle w:val="Vrijeinvulruimte"/>
        <w:rPr>
          <w:noProof w:val="0"/>
          <w:szCs w:val="18"/>
        </w:rPr>
      </w:pPr>
      <w:r>
        <w:rPr>
          <w:noProof w:val="0"/>
          <w:szCs w:val="18"/>
        </w:rPr>
        <w:t xml:space="preserve">In de vooraankondiging is de vermoedelijke publicatiedatum van </w:t>
      </w:r>
      <w:r w:rsidR="00F44847">
        <w:rPr>
          <w:noProof w:val="0"/>
          <w:szCs w:val="18"/>
        </w:rPr>
        <w:t xml:space="preserve">9 februari 2024, aangaande </w:t>
      </w:r>
      <w:r w:rsidR="008011B8">
        <w:rPr>
          <w:noProof w:val="0"/>
          <w:szCs w:val="18"/>
        </w:rPr>
        <w:t>de aankondiging van de E</w:t>
      </w:r>
      <w:r w:rsidR="007620AA">
        <w:rPr>
          <w:noProof w:val="0"/>
          <w:szCs w:val="18"/>
        </w:rPr>
        <w:t>uropese aanbesteding</w:t>
      </w:r>
      <w:r w:rsidR="008011B8">
        <w:rPr>
          <w:noProof w:val="0"/>
          <w:szCs w:val="18"/>
        </w:rPr>
        <w:t xml:space="preserve"> Gebouwbeheer</w:t>
      </w:r>
      <w:r w:rsidR="00F44847">
        <w:rPr>
          <w:noProof w:val="0"/>
          <w:szCs w:val="18"/>
        </w:rPr>
        <w:t xml:space="preserve">, </w:t>
      </w:r>
      <w:r>
        <w:rPr>
          <w:noProof w:val="0"/>
          <w:szCs w:val="18"/>
        </w:rPr>
        <w:t>gecommuniceerd. Omwille van moverende redenen heeft UWV het niet gehaald om op of rond deze datum de aankondiging te publiceren.</w:t>
      </w:r>
    </w:p>
    <w:p w14:paraId="19DC28F6" w14:textId="77777777" w:rsidR="00DB4401" w:rsidRDefault="00DB4401" w:rsidP="00BC61F7">
      <w:pPr>
        <w:pStyle w:val="Vrijeinvulruimte"/>
        <w:rPr>
          <w:noProof w:val="0"/>
          <w:szCs w:val="18"/>
        </w:rPr>
      </w:pPr>
    </w:p>
    <w:p w14:paraId="3097307D" w14:textId="7B196E33" w:rsidR="004A0C75" w:rsidRDefault="00DB4401" w:rsidP="00BC61F7">
      <w:pPr>
        <w:pStyle w:val="Vrijeinvulruimte"/>
        <w:rPr>
          <w:noProof w:val="0"/>
          <w:szCs w:val="18"/>
        </w:rPr>
      </w:pPr>
      <w:r>
        <w:rPr>
          <w:noProof w:val="0"/>
          <w:szCs w:val="18"/>
        </w:rPr>
        <w:t xml:space="preserve">Naar verwachting zal de aankondiging in de week van </w:t>
      </w:r>
      <w:r w:rsidR="00643221">
        <w:rPr>
          <w:noProof w:val="0"/>
          <w:szCs w:val="18"/>
        </w:rPr>
        <w:t>25</w:t>
      </w:r>
      <w:r>
        <w:rPr>
          <w:noProof w:val="0"/>
          <w:szCs w:val="18"/>
        </w:rPr>
        <w:t xml:space="preserve"> maart</w:t>
      </w:r>
      <w:r w:rsidR="00643221">
        <w:rPr>
          <w:noProof w:val="0"/>
          <w:szCs w:val="18"/>
        </w:rPr>
        <w:t xml:space="preserve"> 2024</w:t>
      </w:r>
      <w:r>
        <w:rPr>
          <w:noProof w:val="0"/>
          <w:szCs w:val="18"/>
        </w:rPr>
        <w:t xml:space="preserve"> worden gepubliceerd. </w:t>
      </w:r>
      <w:r w:rsidR="00F62789">
        <w:rPr>
          <w:noProof w:val="0"/>
          <w:szCs w:val="18"/>
        </w:rPr>
        <w:t xml:space="preserve">Hierbij vindt tevens een wijziging plaats in de procedure: </w:t>
      </w:r>
      <w:r w:rsidR="008F7BED">
        <w:rPr>
          <w:noProof w:val="0"/>
          <w:szCs w:val="18"/>
        </w:rPr>
        <w:t xml:space="preserve">de Europese aanbesteding Gebouwbeheer zal conform een openbare procedure </w:t>
      </w:r>
      <w:r w:rsidR="00216A90">
        <w:rPr>
          <w:noProof w:val="0"/>
          <w:szCs w:val="18"/>
        </w:rPr>
        <w:t xml:space="preserve">(i.p.v. een niet-openbare procedure) </w:t>
      </w:r>
      <w:r w:rsidR="008F7BED">
        <w:rPr>
          <w:noProof w:val="0"/>
          <w:szCs w:val="18"/>
        </w:rPr>
        <w:t>worden doorlopen.</w:t>
      </w:r>
    </w:p>
    <w:p w14:paraId="05C1AEB4" w14:textId="77777777" w:rsidR="00DB4401" w:rsidRDefault="00DB4401" w:rsidP="00BC61F7">
      <w:pPr>
        <w:pStyle w:val="Vrijeinvulruimte"/>
        <w:rPr>
          <w:noProof w:val="0"/>
          <w:szCs w:val="18"/>
        </w:rPr>
      </w:pPr>
    </w:p>
    <w:p w14:paraId="2DD5B0C8" w14:textId="426C2717" w:rsidR="00DB4401" w:rsidRDefault="00DB4401" w:rsidP="00BC61F7">
      <w:pPr>
        <w:pStyle w:val="Vrijeinvulruimte"/>
        <w:rPr>
          <w:noProof w:val="0"/>
          <w:szCs w:val="18"/>
        </w:rPr>
      </w:pPr>
      <w:r>
        <w:rPr>
          <w:noProof w:val="0"/>
          <w:szCs w:val="18"/>
        </w:rPr>
        <w:t xml:space="preserve">We hopen </w:t>
      </w:r>
      <w:r w:rsidR="00DF79CB">
        <w:rPr>
          <w:noProof w:val="0"/>
          <w:szCs w:val="18"/>
        </w:rPr>
        <w:t>geïnteresseerde</w:t>
      </w:r>
      <w:r>
        <w:rPr>
          <w:noProof w:val="0"/>
          <w:szCs w:val="18"/>
        </w:rPr>
        <w:t xml:space="preserve"> partijen op deze manier voldoende te hebben </w:t>
      </w:r>
      <w:r w:rsidR="00DF79CB">
        <w:rPr>
          <w:noProof w:val="0"/>
          <w:szCs w:val="18"/>
        </w:rPr>
        <w:t>geïnformeerd</w:t>
      </w:r>
      <w:r>
        <w:rPr>
          <w:noProof w:val="0"/>
          <w:szCs w:val="18"/>
        </w:rPr>
        <w:t xml:space="preserve">. Uiteraard staat het vrij om contact op te nemen met de betreffende inkoopadviseur: </w:t>
      </w:r>
      <w:r w:rsidR="00DF79CB">
        <w:rPr>
          <w:noProof w:val="0"/>
          <w:szCs w:val="18"/>
        </w:rPr>
        <w:t>Sjoerd Uiterwijk Winkel (</w:t>
      </w:r>
      <w:hyperlink r:id="rId15" w:history="1">
        <w:r w:rsidR="00DF79CB" w:rsidRPr="00C21351">
          <w:rPr>
            <w:rStyle w:val="Hyperlink"/>
            <w:noProof w:val="0"/>
            <w:szCs w:val="18"/>
          </w:rPr>
          <w:t>Sjoerd.Uiterwijkwinkel@uwv.nl</w:t>
        </w:r>
      </w:hyperlink>
      <w:r w:rsidR="00DF79CB">
        <w:rPr>
          <w:noProof w:val="0"/>
          <w:szCs w:val="18"/>
        </w:rPr>
        <w:t>)</w:t>
      </w:r>
    </w:p>
    <w:p w14:paraId="31FC8D3C" w14:textId="77777777" w:rsidR="00DF79CB" w:rsidRDefault="00DF79CB" w:rsidP="00BC61F7">
      <w:pPr>
        <w:pStyle w:val="Vrijeinvulruimte"/>
        <w:rPr>
          <w:noProof w:val="0"/>
          <w:szCs w:val="18"/>
        </w:rPr>
      </w:pPr>
    </w:p>
    <w:p w14:paraId="096B92C3" w14:textId="77777777" w:rsidR="004A0C75" w:rsidRDefault="004A0C75" w:rsidP="00BC61F7">
      <w:pPr>
        <w:pStyle w:val="Vrijeinvulruimte"/>
        <w:rPr>
          <w:szCs w:val="18"/>
        </w:rPr>
      </w:pPr>
    </w:p>
    <w:p w14:paraId="657224B9" w14:textId="7BB51631" w:rsidR="00DB156F" w:rsidRPr="00766BD3" w:rsidRDefault="00DB156F" w:rsidP="00DB2435">
      <w:pPr>
        <w:pStyle w:val="Vrijeinvulruimte"/>
        <w:rPr>
          <w:szCs w:val="18"/>
        </w:rPr>
        <w:sectPr w:rsidR="00DB156F" w:rsidRPr="00766BD3" w:rsidSect="00E34C08">
          <w:headerReference w:type="default" r:id="rId16"/>
          <w:footerReference w:type="default" r:id="rId17"/>
          <w:footerReference w:type="first" r:id="rId18"/>
          <w:type w:val="continuous"/>
          <w:pgSz w:w="11906" w:h="16838" w:code="9"/>
          <w:pgMar w:top="284" w:right="567" w:bottom="567" w:left="567" w:header="284" w:footer="142" w:gutter="0"/>
          <w:cols w:space="708"/>
          <w:titlePg/>
        </w:sectPr>
      </w:pPr>
    </w:p>
    <w:p w14:paraId="66F7B61B" w14:textId="77777777" w:rsidR="00DB156F" w:rsidRPr="00DB156F" w:rsidRDefault="00DB156F" w:rsidP="00C950E7">
      <w:pPr>
        <w:rPr>
          <w:noProof/>
        </w:rPr>
      </w:pPr>
    </w:p>
    <w:sectPr w:rsidR="00DB156F" w:rsidRPr="00DB156F" w:rsidSect="0086026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7F90" w14:textId="77777777" w:rsidR="00960C7D" w:rsidRDefault="00960C7D">
      <w:r>
        <w:separator/>
      </w:r>
    </w:p>
  </w:endnote>
  <w:endnote w:type="continuationSeparator" w:id="0">
    <w:p w14:paraId="5C57FB91" w14:textId="77777777" w:rsidR="00960C7D" w:rsidRDefault="0096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6F38D5" w14:paraId="08EE40CC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051EF080" w14:textId="77777777" w:rsidR="006F38D5" w:rsidRDefault="006F38D5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0EFD19C6" w14:textId="77777777" w:rsidR="006F38D5" w:rsidRDefault="006F38D5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1ED2680B" w14:textId="3B5627CD" w:rsidR="006F38D5" w:rsidRDefault="006F38D5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BC61F7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14:paraId="37387A92" w14:textId="77777777" w:rsidR="006F38D5" w:rsidRDefault="006F38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6F38D5" w14:paraId="4E055DA0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32505FB9" w14:textId="77777777" w:rsidR="006F38D5" w:rsidRDefault="006F38D5">
          <w:pPr>
            <w:pStyle w:val="Voettekst"/>
          </w:pPr>
          <w:r>
            <w:t>CO140 22176 10</w:t>
          </w:r>
          <w:r w:rsidRPr="00F97CA8">
            <w:t>-12</w:t>
          </w:r>
          <w:r>
            <w:t xml:space="preserve"> W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5074F9B9" w14:textId="77777777" w:rsidR="006F38D5" w:rsidRDefault="006F38D5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329D0CEB" w14:textId="77777777" w:rsidR="006F38D5" w:rsidRDefault="006F38D5">
          <w:pPr>
            <w:pStyle w:val="Voettekst"/>
            <w:jc w:val="center"/>
            <w:rPr>
              <w:sz w:val="10"/>
            </w:rPr>
          </w:pPr>
        </w:p>
      </w:tc>
    </w:tr>
  </w:tbl>
  <w:p w14:paraId="3EE59D30" w14:textId="77777777" w:rsidR="006F38D5" w:rsidRDefault="006F38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6F38D5" w14:paraId="44FBBB24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4D4DF38F" w14:textId="77777777" w:rsidR="006F38D5" w:rsidRDefault="006F38D5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42859CBA" w14:textId="77777777" w:rsidR="006F38D5" w:rsidRDefault="006F38D5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1ADA5501" w14:textId="5A59ABA8" w:rsidR="006F38D5" w:rsidRDefault="006F38D5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285D9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14:paraId="08471B44" w14:textId="77777777" w:rsidR="006F38D5" w:rsidRDefault="006F38D5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6F38D5" w14:paraId="423FD7BB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79761A9B" w14:textId="77777777" w:rsidR="006F38D5" w:rsidRDefault="006F38D5">
          <w:pPr>
            <w:pStyle w:val="Voettekst"/>
          </w:pPr>
          <w:r>
            <w:t>CO140 21209 02-12 W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42E7B6B4" w14:textId="77777777" w:rsidR="006F38D5" w:rsidRDefault="006F38D5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4E58DDBF" w14:textId="77777777" w:rsidR="006F38D5" w:rsidRDefault="006F38D5">
          <w:pPr>
            <w:pStyle w:val="Voettekst"/>
            <w:jc w:val="center"/>
            <w:rPr>
              <w:sz w:val="10"/>
            </w:rPr>
          </w:pPr>
        </w:p>
      </w:tc>
    </w:tr>
  </w:tbl>
  <w:p w14:paraId="2643F7A1" w14:textId="77777777" w:rsidR="006F38D5" w:rsidRDefault="006F38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1231A" w14:textId="77777777" w:rsidR="00960C7D" w:rsidRDefault="00960C7D">
      <w:r>
        <w:separator/>
      </w:r>
    </w:p>
  </w:footnote>
  <w:footnote w:type="continuationSeparator" w:id="0">
    <w:p w14:paraId="1B5EAC9C" w14:textId="77777777" w:rsidR="00960C7D" w:rsidRDefault="00960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DC8C6" w14:textId="77777777" w:rsidR="006F38D5" w:rsidRDefault="006F38D5">
    <w:pPr>
      <w:pStyle w:val="Kopteks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4B35" w14:textId="77777777" w:rsidR="006F38D5" w:rsidRDefault="006F38D5">
    <w:pPr>
      <w:pStyle w:val="Kopteks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333"/>
    <w:multiLevelType w:val="hybridMultilevel"/>
    <w:tmpl w:val="2F1831C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2492"/>
    <w:multiLevelType w:val="hybridMultilevel"/>
    <w:tmpl w:val="08A4EA3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6245"/>
    <w:multiLevelType w:val="hybridMultilevel"/>
    <w:tmpl w:val="D294F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D30BCE"/>
    <w:multiLevelType w:val="hybridMultilevel"/>
    <w:tmpl w:val="54A8335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1534D"/>
    <w:multiLevelType w:val="hybridMultilevel"/>
    <w:tmpl w:val="E27660E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98171C4"/>
    <w:multiLevelType w:val="hybridMultilevel"/>
    <w:tmpl w:val="82EE575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951E2E"/>
    <w:multiLevelType w:val="hybridMultilevel"/>
    <w:tmpl w:val="D682CDC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266A4"/>
    <w:multiLevelType w:val="hybridMultilevel"/>
    <w:tmpl w:val="B70CED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00281"/>
    <w:multiLevelType w:val="hybridMultilevel"/>
    <w:tmpl w:val="8FA88F5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C5A57"/>
    <w:multiLevelType w:val="hybridMultilevel"/>
    <w:tmpl w:val="15DE5A4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245E4"/>
    <w:multiLevelType w:val="hybridMultilevel"/>
    <w:tmpl w:val="262E3352"/>
    <w:lvl w:ilvl="0" w:tplc="DFA6A7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041D2"/>
    <w:multiLevelType w:val="hybridMultilevel"/>
    <w:tmpl w:val="93D493A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A2A0D"/>
    <w:multiLevelType w:val="hybridMultilevel"/>
    <w:tmpl w:val="66EAB210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2395466"/>
    <w:multiLevelType w:val="hybridMultilevel"/>
    <w:tmpl w:val="D0B417D0"/>
    <w:lvl w:ilvl="0" w:tplc="3AD8E8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B4414"/>
    <w:multiLevelType w:val="hybridMultilevel"/>
    <w:tmpl w:val="0F069872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4604E4"/>
    <w:multiLevelType w:val="hybridMultilevel"/>
    <w:tmpl w:val="782495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205A3"/>
    <w:multiLevelType w:val="hybridMultilevel"/>
    <w:tmpl w:val="256E3242"/>
    <w:lvl w:ilvl="0" w:tplc="913416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8D"/>
    <w:multiLevelType w:val="hybridMultilevel"/>
    <w:tmpl w:val="3D22A994"/>
    <w:lvl w:ilvl="0" w:tplc="09C65E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9420E"/>
    <w:multiLevelType w:val="hybridMultilevel"/>
    <w:tmpl w:val="957AE2CE"/>
    <w:lvl w:ilvl="0" w:tplc="8408C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4D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88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D6B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4E8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A5E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F0F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C48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988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5A9733F"/>
    <w:multiLevelType w:val="hybridMultilevel"/>
    <w:tmpl w:val="230E438A"/>
    <w:lvl w:ilvl="0" w:tplc="25660D3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5B0E1F"/>
    <w:multiLevelType w:val="hybridMultilevel"/>
    <w:tmpl w:val="E252E0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04962"/>
    <w:multiLevelType w:val="hybridMultilevel"/>
    <w:tmpl w:val="9934F0E4"/>
    <w:lvl w:ilvl="0" w:tplc="D586FC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54727"/>
    <w:multiLevelType w:val="hybridMultilevel"/>
    <w:tmpl w:val="E362BDBE"/>
    <w:lvl w:ilvl="0" w:tplc="D9C045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D440431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96A66"/>
    <w:multiLevelType w:val="hybridMultilevel"/>
    <w:tmpl w:val="ADB807DA"/>
    <w:lvl w:ilvl="0" w:tplc="9DF65606">
      <w:start w:val="3"/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B8A0A41"/>
    <w:multiLevelType w:val="hybridMultilevel"/>
    <w:tmpl w:val="296EA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F157C"/>
    <w:multiLevelType w:val="hybridMultilevel"/>
    <w:tmpl w:val="B4083A2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52179"/>
    <w:multiLevelType w:val="hybridMultilevel"/>
    <w:tmpl w:val="CB8EA9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196B"/>
    <w:multiLevelType w:val="hybridMultilevel"/>
    <w:tmpl w:val="394C7E04"/>
    <w:lvl w:ilvl="0" w:tplc="8D2E936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265F2"/>
    <w:multiLevelType w:val="hybridMultilevel"/>
    <w:tmpl w:val="A35EE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833C73"/>
    <w:multiLevelType w:val="hybridMultilevel"/>
    <w:tmpl w:val="43569F9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88E9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C08D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B869E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547DC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CA41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30A3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34B4E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FA08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A13B5"/>
    <w:multiLevelType w:val="hybridMultilevel"/>
    <w:tmpl w:val="C2F248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246125"/>
    <w:multiLevelType w:val="hybridMultilevel"/>
    <w:tmpl w:val="7968EF2A"/>
    <w:lvl w:ilvl="0" w:tplc="35183E10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A211F"/>
    <w:multiLevelType w:val="hybridMultilevel"/>
    <w:tmpl w:val="98601B6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8203C"/>
    <w:multiLevelType w:val="hybridMultilevel"/>
    <w:tmpl w:val="C0F877AE"/>
    <w:lvl w:ilvl="0" w:tplc="699E66F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F7C11"/>
    <w:multiLevelType w:val="hybridMultilevel"/>
    <w:tmpl w:val="F77AB2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854FA"/>
    <w:multiLevelType w:val="hybridMultilevel"/>
    <w:tmpl w:val="550AF64A"/>
    <w:lvl w:ilvl="0" w:tplc="E7847120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181605">
    <w:abstractNumId w:val="19"/>
  </w:num>
  <w:num w:numId="2" w16cid:durableId="788859929">
    <w:abstractNumId w:val="31"/>
  </w:num>
  <w:num w:numId="3" w16cid:durableId="1780639604">
    <w:abstractNumId w:val="12"/>
  </w:num>
  <w:num w:numId="4" w16cid:durableId="238174639">
    <w:abstractNumId w:val="27"/>
  </w:num>
  <w:num w:numId="5" w16cid:durableId="241184264">
    <w:abstractNumId w:val="24"/>
  </w:num>
  <w:num w:numId="6" w16cid:durableId="87049122">
    <w:abstractNumId w:val="15"/>
  </w:num>
  <w:num w:numId="7" w16cid:durableId="1433477181">
    <w:abstractNumId w:val="3"/>
  </w:num>
  <w:num w:numId="8" w16cid:durableId="309753875">
    <w:abstractNumId w:val="18"/>
  </w:num>
  <w:num w:numId="9" w16cid:durableId="88433315">
    <w:abstractNumId w:val="29"/>
  </w:num>
  <w:num w:numId="10" w16cid:durableId="1318727561">
    <w:abstractNumId w:val="1"/>
  </w:num>
  <w:num w:numId="11" w16cid:durableId="887693183">
    <w:abstractNumId w:val="8"/>
  </w:num>
  <w:num w:numId="12" w16cid:durableId="1195459828">
    <w:abstractNumId w:val="14"/>
  </w:num>
  <w:num w:numId="13" w16cid:durableId="645401813">
    <w:abstractNumId w:val="26"/>
  </w:num>
  <w:num w:numId="14" w16cid:durableId="345206186">
    <w:abstractNumId w:val="11"/>
  </w:num>
  <w:num w:numId="15" w16cid:durableId="775439624">
    <w:abstractNumId w:val="9"/>
  </w:num>
  <w:num w:numId="16" w16cid:durableId="162941920">
    <w:abstractNumId w:val="28"/>
  </w:num>
  <w:num w:numId="17" w16cid:durableId="305864564">
    <w:abstractNumId w:val="32"/>
  </w:num>
  <w:num w:numId="18" w16cid:durableId="954945423">
    <w:abstractNumId w:val="25"/>
  </w:num>
  <w:num w:numId="19" w16cid:durableId="1546747725">
    <w:abstractNumId w:val="21"/>
  </w:num>
  <w:num w:numId="20" w16cid:durableId="1691948523">
    <w:abstractNumId w:val="34"/>
  </w:num>
  <w:num w:numId="21" w16cid:durableId="1897937304">
    <w:abstractNumId w:val="23"/>
  </w:num>
  <w:num w:numId="22" w16cid:durableId="1304851876">
    <w:abstractNumId w:val="16"/>
  </w:num>
  <w:num w:numId="23" w16cid:durableId="1831017382">
    <w:abstractNumId w:val="33"/>
  </w:num>
  <w:num w:numId="24" w16cid:durableId="679240905">
    <w:abstractNumId w:val="30"/>
  </w:num>
  <w:num w:numId="25" w16cid:durableId="1321813793">
    <w:abstractNumId w:val="35"/>
  </w:num>
  <w:num w:numId="26" w16cid:durableId="443614754">
    <w:abstractNumId w:val="0"/>
  </w:num>
  <w:num w:numId="27" w16cid:durableId="1407647998">
    <w:abstractNumId w:val="4"/>
  </w:num>
  <w:num w:numId="28" w16cid:durableId="1851137869">
    <w:abstractNumId w:val="6"/>
  </w:num>
  <w:num w:numId="29" w16cid:durableId="261108971">
    <w:abstractNumId w:val="2"/>
  </w:num>
  <w:num w:numId="30" w16cid:durableId="3557929">
    <w:abstractNumId w:val="22"/>
  </w:num>
  <w:num w:numId="31" w16cid:durableId="288244684">
    <w:abstractNumId w:val="17"/>
  </w:num>
  <w:num w:numId="32" w16cid:durableId="119617310">
    <w:abstractNumId w:val="7"/>
  </w:num>
  <w:num w:numId="33" w16cid:durableId="1070691760">
    <w:abstractNumId w:val="13"/>
  </w:num>
  <w:num w:numId="34" w16cid:durableId="1145659457">
    <w:abstractNumId w:val="5"/>
  </w:num>
  <w:num w:numId="35" w16cid:durableId="384259230">
    <w:abstractNumId w:val="20"/>
  </w:num>
  <w:num w:numId="36" w16cid:durableId="776825645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htergrond" w:val="Wat is de reden/aanleiding voor de opdracht."/>
    <w:docVar w:name="Begroting" w:val="eef het kenmerk van de begroting, bijvoorbeeld datum of nummer."/>
    <w:docVar w:name="Bewijsvoering" w:val="Beschrijf puntsgewijs het bewijs/de redenen, die de propositie geloofwaardig maken voor de doelgroep."/>
    <w:docVar w:name="Doelgroep" w:val="Omschrijf in socio-demografische termen de doelgroep(en) (de primaire en, voor zover van toepassing, de secundaire en andere doelgroepen), gevolgd door een omschrijving met persoonlijkheidskenmerken. Bijvoorbeeld als ware het je buurman/vrouw."/>
    <w:docVar w:name="Doelstelling" w:val="Omschrijf wat bereikt moet worden, bij wie en wanneer, in termen van kennis, houding en gedrag."/>
    <w:docVar w:name="HelpText1" w:val="Het productieloket bepaalt in overleg de defintieve planning."/>
    <w:docVar w:name="MacroInserted" w:val="1"/>
    <w:docVar w:name="Markt" w:val="Beschrijf de ontwikkelingen in de markt en de omgevingsfactoren en eventuele barrières waarmee rekening gehouden moet worden."/>
    <w:docVar w:name="Middelen" w:val="Vermeld voor zover bekend de middelen/media waarmee we gaan communiceren met alle beschikbare relevante informatie."/>
    <w:docVar w:name="Product" w:val="Omschrijf de karakteristieken van het product of de dienst."/>
    <w:docVar w:name="Propositie" w:val="Omschrijf kort, bij voorkeur in één zin, wat we willen vertellen/beloven."/>
    <w:docVar w:name="Randvoorwaardem" w:val="Omschrijf de zaken waarmee rekening mee moet worden gehouden, zoals: middelen/mediatypekeuze indien bekend, huisstijlzaken, do’s en don’t’s."/>
    <w:docVar w:name="Randvoorwaarden" w:val="Omschrijf de zaken waarmee rekening mee moet worden gehouden, zoals: middelen/mediatypekeuze indien bekend, huisstijlzaken, do’s en don’t’s."/>
    <w:docVar w:name="Response" w:val="Beschrijf vanuit de doelgroep de gewenste reactie op de propositie."/>
    <w:docVar w:name="Tekstvak1" w:val="Het kostenplaatsnummer moet direct bij de intake van het project bekend zijn."/>
    <w:docVar w:name="Tekstvak2" w:val="Om een opdrachtnummer aan te vragen in Symsys heb je een kostenplaatsnummer nodig."/>
    <w:docVar w:name="Toon" w:val="Omschrijf de eisen die gesteld worden aan toon en stijl, bijvoorbeeld: motiverend, informerend, enthousiastmerend. Uiteraard altijd passend bij de persoonlijkheid van UWV."/>
  </w:docVars>
  <w:rsids>
    <w:rsidRoot w:val="00604564"/>
    <w:rsid w:val="00000B9C"/>
    <w:rsid w:val="00000C5E"/>
    <w:rsid w:val="0000457A"/>
    <w:rsid w:val="00006311"/>
    <w:rsid w:val="00011F36"/>
    <w:rsid w:val="00013165"/>
    <w:rsid w:val="00013C68"/>
    <w:rsid w:val="0002035A"/>
    <w:rsid w:val="00021A1C"/>
    <w:rsid w:val="0002636F"/>
    <w:rsid w:val="000271D1"/>
    <w:rsid w:val="000275C8"/>
    <w:rsid w:val="0003141A"/>
    <w:rsid w:val="000314A3"/>
    <w:rsid w:val="000340C7"/>
    <w:rsid w:val="00034B3F"/>
    <w:rsid w:val="00035A9B"/>
    <w:rsid w:val="0004248B"/>
    <w:rsid w:val="000436EB"/>
    <w:rsid w:val="00043C7E"/>
    <w:rsid w:val="00046D5E"/>
    <w:rsid w:val="000475F0"/>
    <w:rsid w:val="00050E17"/>
    <w:rsid w:val="00051F53"/>
    <w:rsid w:val="00052A40"/>
    <w:rsid w:val="000545BF"/>
    <w:rsid w:val="00055E87"/>
    <w:rsid w:val="00065CBE"/>
    <w:rsid w:val="000665C3"/>
    <w:rsid w:val="000718C4"/>
    <w:rsid w:val="000721B5"/>
    <w:rsid w:val="00075390"/>
    <w:rsid w:val="00077585"/>
    <w:rsid w:val="00077A58"/>
    <w:rsid w:val="00077B73"/>
    <w:rsid w:val="0008117F"/>
    <w:rsid w:val="00084353"/>
    <w:rsid w:val="00084818"/>
    <w:rsid w:val="000849AF"/>
    <w:rsid w:val="000859B1"/>
    <w:rsid w:val="00086A64"/>
    <w:rsid w:val="00091ED5"/>
    <w:rsid w:val="00096E7A"/>
    <w:rsid w:val="000A21D4"/>
    <w:rsid w:val="000A2E53"/>
    <w:rsid w:val="000A3823"/>
    <w:rsid w:val="000A4316"/>
    <w:rsid w:val="000A73FD"/>
    <w:rsid w:val="000A7C0E"/>
    <w:rsid w:val="000A7E44"/>
    <w:rsid w:val="000C2EED"/>
    <w:rsid w:val="000C72B0"/>
    <w:rsid w:val="000D111C"/>
    <w:rsid w:val="000D132F"/>
    <w:rsid w:val="000D4F2E"/>
    <w:rsid w:val="000D71C1"/>
    <w:rsid w:val="000E276F"/>
    <w:rsid w:val="000E54B3"/>
    <w:rsid w:val="000E573A"/>
    <w:rsid w:val="000F112A"/>
    <w:rsid w:val="000F1D6C"/>
    <w:rsid w:val="000F5443"/>
    <w:rsid w:val="000F630B"/>
    <w:rsid w:val="0010169E"/>
    <w:rsid w:val="00102624"/>
    <w:rsid w:val="001026CF"/>
    <w:rsid w:val="00103036"/>
    <w:rsid w:val="00104304"/>
    <w:rsid w:val="001058EB"/>
    <w:rsid w:val="00105C4A"/>
    <w:rsid w:val="0010781A"/>
    <w:rsid w:val="00113134"/>
    <w:rsid w:val="0011478F"/>
    <w:rsid w:val="00116E8A"/>
    <w:rsid w:val="001256A4"/>
    <w:rsid w:val="00125FCB"/>
    <w:rsid w:val="00127903"/>
    <w:rsid w:val="00130963"/>
    <w:rsid w:val="00131B65"/>
    <w:rsid w:val="001323C4"/>
    <w:rsid w:val="0013255C"/>
    <w:rsid w:val="00135369"/>
    <w:rsid w:val="00136072"/>
    <w:rsid w:val="00145A4D"/>
    <w:rsid w:val="00147778"/>
    <w:rsid w:val="00147C86"/>
    <w:rsid w:val="0015119E"/>
    <w:rsid w:val="00152FAD"/>
    <w:rsid w:val="0015583E"/>
    <w:rsid w:val="00155935"/>
    <w:rsid w:val="00155F48"/>
    <w:rsid w:val="00157106"/>
    <w:rsid w:val="00160D74"/>
    <w:rsid w:val="001618F6"/>
    <w:rsid w:val="001636BB"/>
    <w:rsid w:val="00165430"/>
    <w:rsid w:val="00171252"/>
    <w:rsid w:val="001751B5"/>
    <w:rsid w:val="001812E4"/>
    <w:rsid w:val="00184CBD"/>
    <w:rsid w:val="00184EDD"/>
    <w:rsid w:val="00187EF0"/>
    <w:rsid w:val="001908C5"/>
    <w:rsid w:val="001915F1"/>
    <w:rsid w:val="00195FBB"/>
    <w:rsid w:val="001A1CEE"/>
    <w:rsid w:val="001A2C95"/>
    <w:rsid w:val="001A69A7"/>
    <w:rsid w:val="001B0E61"/>
    <w:rsid w:val="001B437A"/>
    <w:rsid w:val="001B4FD6"/>
    <w:rsid w:val="001B5197"/>
    <w:rsid w:val="001B7F49"/>
    <w:rsid w:val="001C175E"/>
    <w:rsid w:val="001C49EB"/>
    <w:rsid w:val="001C57FE"/>
    <w:rsid w:val="001C639F"/>
    <w:rsid w:val="001D766F"/>
    <w:rsid w:val="001D7BF0"/>
    <w:rsid w:val="001E1080"/>
    <w:rsid w:val="001E3E54"/>
    <w:rsid w:val="001E7F9C"/>
    <w:rsid w:val="001F362A"/>
    <w:rsid w:val="001F4052"/>
    <w:rsid w:val="001F445F"/>
    <w:rsid w:val="0020490D"/>
    <w:rsid w:val="00204F05"/>
    <w:rsid w:val="00206BEE"/>
    <w:rsid w:val="002073CD"/>
    <w:rsid w:val="00207421"/>
    <w:rsid w:val="0021190C"/>
    <w:rsid w:val="00213AD7"/>
    <w:rsid w:val="002148BE"/>
    <w:rsid w:val="00215005"/>
    <w:rsid w:val="00215D9D"/>
    <w:rsid w:val="00216A90"/>
    <w:rsid w:val="00220EBD"/>
    <w:rsid w:val="00220FDA"/>
    <w:rsid w:val="0022461E"/>
    <w:rsid w:val="00225A71"/>
    <w:rsid w:val="00225E52"/>
    <w:rsid w:val="00231E9C"/>
    <w:rsid w:val="00233DB9"/>
    <w:rsid w:val="0023404B"/>
    <w:rsid w:val="00234E5C"/>
    <w:rsid w:val="002368C3"/>
    <w:rsid w:val="00236C7F"/>
    <w:rsid w:val="00242D58"/>
    <w:rsid w:val="00245FA5"/>
    <w:rsid w:val="00246A14"/>
    <w:rsid w:val="00250EE8"/>
    <w:rsid w:val="00256281"/>
    <w:rsid w:val="002578A8"/>
    <w:rsid w:val="00257EE9"/>
    <w:rsid w:val="002607A3"/>
    <w:rsid w:val="002626DA"/>
    <w:rsid w:val="00265C5A"/>
    <w:rsid w:val="00270261"/>
    <w:rsid w:val="0027058C"/>
    <w:rsid w:val="00272192"/>
    <w:rsid w:val="00273363"/>
    <w:rsid w:val="002771C4"/>
    <w:rsid w:val="00277C83"/>
    <w:rsid w:val="002852F0"/>
    <w:rsid w:val="0028589F"/>
    <w:rsid w:val="00285B86"/>
    <w:rsid w:val="00285D99"/>
    <w:rsid w:val="00290195"/>
    <w:rsid w:val="0029495C"/>
    <w:rsid w:val="00294D19"/>
    <w:rsid w:val="002A0547"/>
    <w:rsid w:val="002A2898"/>
    <w:rsid w:val="002A2AEA"/>
    <w:rsid w:val="002A43F5"/>
    <w:rsid w:val="002B0639"/>
    <w:rsid w:val="002B105C"/>
    <w:rsid w:val="002B1661"/>
    <w:rsid w:val="002B3825"/>
    <w:rsid w:val="002B5785"/>
    <w:rsid w:val="002B7454"/>
    <w:rsid w:val="002C24C7"/>
    <w:rsid w:val="002C3A0E"/>
    <w:rsid w:val="002D2847"/>
    <w:rsid w:val="002D2BBA"/>
    <w:rsid w:val="002E1240"/>
    <w:rsid w:val="002E14D7"/>
    <w:rsid w:val="002E3681"/>
    <w:rsid w:val="002E5231"/>
    <w:rsid w:val="002E6F15"/>
    <w:rsid w:val="002E7FBC"/>
    <w:rsid w:val="002F1A9D"/>
    <w:rsid w:val="002F1ECE"/>
    <w:rsid w:val="002F2269"/>
    <w:rsid w:val="002F2850"/>
    <w:rsid w:val="002F3123"/>
    <w:rsid w:val="002F72EE"/>
    <w:rsid w:val="00303884"/>
    <w:rsid w:val="003045AF"/>
    <w:rsid w:val="00310D8F"/>
    <w:rsid w:val="00310E1D"/>
    <w:rsid w:val="00311CAF"/>
    <w:rsid w:val="00314A73"/>
    <w:rsid w:val="003150EF"/>
    <w:rsid w:val="00315EB2"/>
    <w:rsid w:val="003162A2"/>
    <w:rsid w:val="003169B0"/>
    <w:rsid w:val="0032060C"/>
    <w:rsid w:val="003301CC"/>
    <w:rsid w:val="00333642"/>
    <w:rsid w:val="0033430D"/>
    <w:rsid w:val="003358A9"/>
    <w:rsid w:val="00336274"/>
    <w:rsid w:val="0033733E"/>
    <w:rsid w:val="00337793"/>
    <w:rsid w:val="0034020E"/>
    <w:rsid w:val="00340B7B"/>
    <w:rsid w:val="00360A79"/>
    <w:rsid w:val="003618F8"/>
    <w:rsid w:val="00363A84"/>
    <w:rsid w:val="003672FB"/>
    <w:rsid w:val="00371E95"/>
    <w:rsid w:val="00373F8D"/>
    <w:rsid w:val="003740E2"/>
    <w:rsid w:val="00374DD5"/>
    <w:rsid w:val="00382CC7"/>
    <w:rsid w:val="00390DD6"/>
    <w:rsid w:val="00391BB7"/>
    <w:rsid w:val="00396912"/>
    <w:rsid w:val="0039762C"/>
    <w:rsid w:val="003A1359"/>
    <w:rsid w:val="003A1BB6"/>
    <w:rsid w:val="003A6B4F"/>
    <w:rsid w:val="003B0539"/>
    <w:rsid w:val="003B105A"/>
    <w:rsid w:val="003B508D"/>
    <w:rsid w:val="003B65A0"/>
    <w:rsid w:val="003C09B1"/>
    <w:rsid w:val="003C1574"/>
    <w:rsid w:val="003C24CA"/>
    <w:rsid w:val="003C449C"/>
    <w:rsid w:val="003C7685"/>
    <w:rsid w:val="003D2EA4"/>
    <w:rsid w:val="003D338C"/>
    <w:rsid w:val="003D40C0"/>
    <w:rsid w:val="003D5527"/>
    <w:rsid w:val="003D7760"/>
    <w:rsid w:val="003D792B"/>
    <w:rsid w:val="003E03F5"/>
    <w:rsid w:val="003E2F56"/>
    <w:rsid w:val="003E489C"/>
    <w:rsid w:val="003E72B6"/>
    <w:rsid w:val="003F068C"/>
    <w:rsid w:val="003F0BC4"/>
    <w:rsid w:val="003F7B5E"/>
    <w:rsid w:val="003F7CE4"/>
    <w:rsid w:val="004014DC"/>
    <w:rsid w:val="004035CC"/>
    <w:rsid w:val="00403964"/>
    <w:rsid w:val="00411415"/>
    <w:rsid w:val="00413DE1"/>
    <w:rsid w:val="00416138"/>
    <w:rsid w:val="00420CB2"/>
    <w:rsid w:val="00424C4B"/>
    <w:rsid w:val="0042794B"/>
    <w:rsid w:val="00427C38"/>
    <w:rsid w:val="004306FA"/>
    <w:rsid w:val="004314D3"/>
    <w:rsid w:val="004327AF"/>
    <w:rsid w:val="004367D8"/>
    <w:rsid w:val="00440045"/>
    <w:rsid w:val="00440074"/>
    <w:rsid w:val="00442549"/>
    <w:rsid w:val="00443FF0"/>
    <w:rsid w:val="00450CBB"/>
    <w:rsid w:val="00451083"/>
    <w:rsid w:val="0045111D"/>
    <w:rsid w:val="004555BC"/>
    <w:rsid w:val="00456878"/>
    <w:rsid w:val="00456F3C"/>
    <w:rsid w:val="004579C9"/>
    <w:rsid w:val="00460B9D"/>
    <w:rsid w:val="00461CE1"/>
    <w:rsid w:val="00462EC0"/>
    <w:rsid w:val="004661F0"/>
    <w:rsid w:val="004677CB"/>
    <w:rsid w:val="00467B50"/>
    <w:rsid w:val="004721C4"/>
    <w:rsid w:val="00475251"/>
    <w:rsid w:val="004808A0"/>
    <w:rsid w:val="004834C7"/>
    <w:rsid w:val="00483751"/>
    <w:rsid w:val="0049239C"/>
    <w:rsid w:val="00492CC1"/>
    <w:rsid w:val="00496930"/>
    <w:rsid w:val="00496B02"/>
    <w:rsid w:val="004A0C75"/>
    <w:rsid w:val="004A391F"/>
    <w:rsid w:val="004A5174"/>
    <w:rsid w:val="004A543B"/>
    <w:rsid w:val="004A77B6"/>
    <w:rsid w:val="004B399E"/>
    <w:rsid w:val="004B4586"/>
    <w:rsid w:val="004B4B9E"/>
    <w:rsid w:val="004B4D75"/>
    <w:rsid w:val="004B5A38"/>
    <w:rsid w:val="004B610D"/>
    <w:rsid w:val="004B78D0"/>
    <w:rsid w:val="004B7DA2"/>
    <w:rsid w:val="004C158D"/>
    <w:rsid w:val="004C29F1"/>
    <w:rsid w:val="004C4DBD"/>
    <w:rsid w:val="004C6308"/>
    <w:rsid w:val="004D0880"/>
    <w:rsid w:val="004D0B59"/>
    <w:rsid w:val="004E0BEB"/>
    <w:rsid w:val="004E14C1"/>
    <w:rsid w:val="004E1EFC"/>
    <w:rsid w:val="004E2AA0"/>
    <w:rsid w:val="004E48D0"/>
    <w:rsid w:val="004E777C"/>
    <w:rsid w:val="004E7E1C"/>
    <w:rsid w:val="004F092E"/>
    <w:rsid w:val="004F2430"/>
    <w:rsid w:val="004F2B2B"/>
    <w:rsid w:val="004F579B"/>
    <w:rsid w:val="005012F3"/>
    <w:rsid w:val="00502910"/>
    <w:rsid w:val="00503B04"/>
    <w:rsid w:val="00510FC2"/>
    <w:rsid w:val="005131FA"/>
    <w:rsid w:val="005154FC"/>
    <w:rsid w:val="0051745B"/>
    <w:rsid w:val="00520196"/>
    <w:rsid w:val="005218B6"/>
    <w:rsid w:val="00523B2E"/>
    <w:rsid w:val="00531EA5"/>
    <w:rsid w:val="00532D08"/>
    <w:rsid w:val="00535C90"/>
    <w:rsid w:val="00536BC4"/>
    <w:rsid w:val="005405DE"/>
    <w:rsid w:val="00540A0C"/>
    <w:rsid w:val="00540CFB"/>
    <w:rsid w:val="00541712"/>
    <w:rsid w:val="0054295E"/>
    <w:rsid w:val="0054571B"/>
    <w:rsid w:val="00546FEB"/>
    <w:rsid w:val="00547045"/>
    <w:rsid w:val="0055148C"/>
    <w:rsid w:val="0055553C"/>
    <w:rsid w:val="00555F23"/>
    <w:rsid w:val="00557BCF"/>
    <w:rsid w:val="00562D99"/>
    <w:rsid w:val="00566876"/>
    <w:rsid w:val="00570DE6"/>
    <w:rsid w:val="00572E80"/>
    <w:rsid w:val="0057304B"/>
    <w:rsid w:val="0057394A"/>
    <w:rsid w:val="00573EB7"/>
    <w:rsid w:val="00577FFB"/>
    <w:rsid w:val="00582C03"/>
    <w:rsid w:val="00583D02"/>
    <w:rsid w:val="00590910"/>
    <w:rsid w:val="00591A3F"/>
    <w:rsid w:val="005A1BC2"/>
    <w:rsid w:val="005A2131"/>
    <w:rsid w:val="005A26D3"/>
    <w:rsid w:val="005A3819"/>
    <w:rsid w:val="005A6B9A"/>
    <w:rsid w:val="005A7336"/>
    <w:rsid w:val="005A7CF2"/>
    <w:rsid w:val="005B034D"/>
    <w:rsid w:val="005B26CF"/>
    <w:rsid w:val="005B559D"/>
    <w:rsid w:val="005C0819"/>
    <w:rsid w:val="005C2874"/>
    <w:rsid w:val="005C2BAF"/>
    <w:rsid w:val="005C4E8F"/>
    <w:rsid w:val="005C5577"/>
    <w:rsid w:val="005D2BE3"/>
    <w:rsid w:val="005D2C2B"/>
    <w:rsid w:val="005D39F4"/>
    <w:rsid w:val="005D4780"/>
    <w:rsid w:val="005E19BF"/>
    <w:rsid w:val="005E352A"/>
    <w:rsid w:val="005E4C4F"/>
    <w:rsid w:val="005E65A1"/>
    <w:rsid w:val="005F0205"/>
    <w:rsid w:val="005F1384"/>
    <w:rsid w:val="005F2071"/>
    <w:rsid w:val="005F3F6D"/>
    <w:rsid w:val="005F60EA"/>
    <w:rsid w:val="005F79D8"/>
    <w:rsid w:val="00601409"/>
    <w:rsid w:val="00601B2A"/>
    <w:rsid w:val="00604564"/>
    <w:rsid w:val="00606CFB"/>
    <w:rsid w:val="00610ABA"/>
    <w:rsid w:val="006176F2"/>
    <w:rsid w:val="00627FF5"/>
    <w:rsid w:val="00634D3D"/>
    <w:rsid w:val="00635167"/>
    <w:rsid w:val="00636459"/>
    <w:rsid w:val="006374FB"/>
    <w:rsid w:val="00641CCC"/>
    <w:rsid w:val="00643221"/>
    <w:rsid w:val="00643FD8"/>
    <w:rsid w:val="00644190"/>
    <w:rsid w:val="00646E88"/>
    <w:rsid w:val="00654FC2"/>
    <w:rsid w:val="006552FF"/>
    <w:rsid w:val="0065540B"/>
    <w:rsid w:val="00656DB8"/>
    <w:rsid w:val="00660260"/>
    <w:rsid w:val="00666DE2"/>
    <w:rsid w:val="00670F3B"/>
    <w:rsid w:val="00672DF5"/>
    <w:rsid w:val="006737E2"/>
    <w:rsid w:val="00673E1B"/>
    <w:rsid w:val="00676642"/>
    <w:rsid w:val="006766A3"/>
    <w:rsid w:val="00677151"/>
    <w:rsid w:val="006807EF"/>
    <w:rsid w:val="006871BC"/>
    <w:rsid w:val="006906A8"/>
    <w:rsid w:val="0069076B"/>
    <w:rsid w:val="006A5323"/>
    <w:rsid w:val="006B0B48"/>
    <w:rsid w:val="006B37E0"/>
    <w:rsid w:val="006B45CF"/>
    <w:rsid w:val="006B4A10"/>
    <w:rsid w:val="006B6CB0"/>
    <w:rsid w:val="006C0566"/>
    <w:rsid w:val="006D037B"/>
    <w:rsid w:val="006D65C2"/>
    <w:rsid w:val="006D709D"/>
    <w:rsid w:val="006E05A7"/>
    <w:rsid w:val="006F2C25"/>
    <w:rsid w:val="006F38D5"/>
    <w:rsid w:val="006F45D3"/>
    <w:rsid w:val="006F5D06"/>
    <w:rsid w:val="00701904"/>
    <w:rsid w:val="00706A52"/>
    <w:rsid w:val="00712A24"/>
    <w:rsid w:val="007145EF"/>
    <w:rsid w:val="0071512D"/>
    <w:rsid w:val="0072706D"/>
    <w:rsid w:val="0072774F"/>
    <w:rsid w:val="007321EB"/>
    <w:rsid w:val="0073779A"/>
    <w:rsid w:val="00741626"/>
    <w:rsid w:val="00741F10"/>
    <w:rsid w:val="00743F7C"/>
    <w:rsid w:val="00744277"/>
    <w:rsid w:val="00746509"/>
    <w:rsid w:val="00746E35"/>
    <w:rsid w:val="007474C6"/>
    <w:rsid w:val="00747F17"/>
    <w:rsid w:val="00750261"/>
    <w:rsid w:val="00755A25"/>
    <w:rsid w:val="00756143"/>
    <w:rsid w:val="00756DA0"/>
    <w:rsid w:val="00757F4D"/>
    <w:rsid w:val="007620AA"/>
    <w:rsid w:val="00766BD3"/>
    <w:rsid w:val="00770963"/>
    <w:rsid w:val="00772136"/>
    <w:rsid w:val="00772511"/>
    <w:rsid w:val="00774A89"/>
    <w:rsid w:val="0077501C"/>
    <w:rsid w:val="00780571"/>
    <w:rsid w:val="00780B80"/>
    <w:rsid w:val="00781E19"/>
    <w:rsid w:val="0078200B"/>
    <w:rsid w:val="00783636"/>
    <w:rsid w:val="0078395B"/>
    <w:rsid w:val="0078407A"/>
    <w:rsid w:val="00785DCA"/>
    <w:rsid w:val="007862AE"/>
    <w:rsid w:val="00787A83"/>
    <w:rsid w:val="00793E7F"/>
    <w:rsid w:val="007974A0"/>
    <w:rsid w:val="007979EA"/>
    <w:rsid w:val="007A2CD7"/>
    <w:rsid w:val="007A340D"/>
    <w:rsid w:val="007A77FC"/>
    <w:rsid w:val="007B2F54"/>
    <w:rsid w:val="007B37DA"/>
    <w:rsid w:val="007B39D3"/>
    <w:rsid w:val="007B3E51"/>
    <w:rsid w:val="007B6426"/>
    <w:rsid w:val="007C0F8B"/>
    <w:rsid w:val="007C2586"/>
    <w:rsid w:val="007C5896"/>
    <w:rsid w:val="007C6EBC"/>
    <w:rsid w:val="007D219B"/>
    <w:rsid w:val="007D587D"/>
    <w:rsid w:val="007D68A2"/>
    <w:rsid w:val="007D6987"/>
    <w:rsid w:val="007E123E"/>
    <w:rsid w:val="007E3C77"/>
    <w:rsid w:val="007E3E9F"/>
    <w:rsid w:val="007E4ECB"/>
    <w:rsid w:val="007E584C"/>
    <w:rsid w:val="007E7590"/>
    <w:rsid w:val="007F5E9B"/>
    <w:rsid w:val="008001DA"/>
    <w:rsid w:val="008011B8"/>
    <w:rsid w:val="00801970"/>
    <w:rsid w:val="00803997"/>
    <w:rsid w:val="00804D23"/>
    <w:rsid w:val="00805886"/>
    <w:rsid w:val="00810B49"/>
    <w:rsid w:val="008222BA"/>
    <w:rsid w:val="008306B8"/>
    <w:rsid w:val="008368B7"/>
    <w:rsid w:val="0083798B"/>
    <w:rsid w:val="008510A0"/>
    <w:rsid w:val="00851C57"/>
    <w:rsid w:val="00853970"/>
    <w:rsid w:val="00860260"/>
    <w:rsid w:val="008618E2"/>
    <w:rsid w:val="00863812"/>
    <w:rsid w:val="00864C9B"/>
    <w:rsid w:val="00865919"/>
    <w:rsid w:val="008662A9"/>
    <w:rsid w:val="00867E0B"/>
    <w:rsid w:val="00874B24"/>
    <w:rsid w:val="0087620A"/>
    <w:rsid w:val="0087654C"/>
    <w:rsid w:val="00880202"/>
    <w:rsid w:val="0088068B"/>
    <w:rsid w:val="00884F4B"/>
    <w:rsid w:val="008865A8"/>
    <w:rsid w:val="008877F8"/>
    <w:rsid w:val="00892E63"/>
    <w:rsid w:val="00893867"/>
    <w:rsid w:val="008A57BB"/>
    <w:rsid w:val="008A5943"/>
    <w:rsid w:val="008A7DA3"/>
    <w:rsid w:val="008B09CF"/>
    <w:rsid w:val="008B3211"/>
    <w:rsid w:val="008B4EF7"/>
    <w:rsid w:val="008B5A3F"/>
    <w:rsid w:val="008B5EDF"/>
    <w:rsid w:val="008B6DF0"/>
    <w:rsid w:val="008C0529"/>
    <w:rsid w:val="008C1C6B"/>
    <w:rsid w:val="008C27B4"/>
    <w:rsid w:val="008C2845"/>
    <w:rsid w:val="008C355C"/>
    <w:rsid w:val="008C42BF"/>
    <w:rsid w:val="008C5E38"/>
    <w:rsid w:val="008C6354"/>
    <w:rsid w:val="008C76A6"/>
    <w:rsid w:val="008D403F"/>
    <w:rsid w:val="008D6E55"/>
    <w:rsid w:val="008D74A6"/>
    <w:rsid w:val="008D7E9D"/>
    <w:rsid w:val="008E3D2E"/>
    <w:rsid w:val="008E51D4"/>
    <w:rsid w:val="008E5853"/>
    <w:rsid w:val="008E5CD6"/>
    <w:rsid w:val="008F1D51"/>
    <w:rsid w:val="008F4E72"/>
    <w:rsid w:val="008F72C6"/>
    <w:rsid w:val="008F7BED"/>
    <w:rsid w:val="009046AC"/>
    <w:rsid w:val="00904880"/>
    <w:rsid w:val="0091111B"/>
    <w:rsid w:val="00912FC3"/>
    <w:rsid w:val="00916EBA"/>
    <w:rsid w:val="0091770F"/>
    <w:rsid w:val="00917738"/>
    <w:rsid w:val="0092075C"/>
    <w:rsid w:val="009216B2"/>
    <w:rsid w:val="00926BA5"/>
    <w:rsid w:val="00926D2C"/>
    <w:rsid w:val="00932DDC"/>
    <w:rsid w:val="00936DD1"/>
    <w:rsid w:val="009379C3"/>
    <w:rsid w:val="00942598"/>
    <w:rsid w:val="00946C79"/>
    <w:rsid w:val="00947DBE"/>
    <w:rsid w:val="00951913"/>
    <w:rsid w:val="00960C7D"/>
    <w:rsid w:val="00961EE6"/>
    <w:rsid w:val="009621B6"/>
    <w:rsid w:val="00963FEA"/>
    <w:rsid w:val="0096643E"/>
    <w:rsid w:val="00966CDB"/>
    <w:rsid w:val="00967AE8"/>
    <w:rsid w:val="0097174D"/>
    <w:rsid w:val="00972CC1"/>
    <w:rsid w:val="009751B4"/>
    <w:rsid w:val="00980FE6"/>
    <w:rsid w:val="00982797"/>
    <w:rsid w:val="009872D1"/>
    <w:rsid w:val="00991AFE"/>
    <w:rsid w:val="009925AC"/>
    <w:rsid w:val="009972D0"/>
    <w:rsid w:val="009979C3"/>
    <w:rsid w:val="009A1C8D"/>
    <w:rsid w:val="009A4F73"/>
    <w:rsid w:val="009A600F"/>
    <w:rsid w:val="009B09D1"/>
    <w:rsid w:val="009B162D"/>
    <w:rsid w:val="009B2BA5"/>
    <w:rsid w:val="009B364F"/>
    <w:rsid w:val="009B3F4B"/>
    <w:rsid w:val="009B645F"/>
    <w:rsid w:val="009C2AB9"/>
    <w:rsid w:val="009C6EF8"/>
    <w:rsid w:val="009C73CC"/>
    <w:rsid w:val="009E04CE"/>
    <w:rsid w:val="009E20C3"/>
    <w:rsid w:val="009E2BDD"/>
    <w:rsid w:val="009E44C8"/>
    <w:rsid w:val="009E4889"/>
    <w:rsid w:val="009E4C47"/>
    <w:rsid w:val="009F4430"/>
    <w:rsid w:val="009F577A"/>
    <w:rsid w:val="009F5A6D"/>
    <w:rsid w:val="00A02B9B"/>
    <w:rsid w:val="00A0729C"/>
    <w:rsid w:val="00A100AB"/>
    <w:rsid w:val="00A1158F"/>
    <w:rsid w:val="00A15E85"/>
    <w:rsid w:val="00A2210B"/>
    <w:rsid w:val="00A23EC6"/>
    <w:rsid w:val="00A262C7"/>
    <w:rsid w:val="00A27A30"/>
    <w:rsid w:val="00A3005A"/>
    <w:rsid w:val="00A33330"/>
    <w:rsid w:val="00A33DF2"/>
    <w:rsid w:val="00A36E07"/>
    <w:rsid w:val="00A37D26"/>
    <w:rsid w:val="00A408FC"/>
    <w:rsid w:val="00A40BD3"/>
    <w:rsid w:val="00A415FA"/>
    <w:rsid w:val="00A43DDE"/>
    <w:rsid w:val="00A529A7"/>
    <w:rsid w:val="00A52F7B"/>
    <w:rsid w:val="00A558E7"/>
    <w:rsid w:val="00A64BA5"/>
    <w:rsid w:val="00A67811"/>
    <w:rsid w:val="00A742E2"/>
    <w:rsid w:val="00A75630"/>
    <w:rsid w:val="00A77D87"/>
    <w:rsid w:val="00A808CB"/>
    <w:rsid w:val="00A8263D"/>
    <w:rsid w:val="00A82AD8"/>
    <w:rsid w:val="00A845C9"/>
    <w:rsid w:val="00A851A1"/>
    <w:rsid w:val="00A859A6"/>
    <w:rsid w:val="00A8617C"/>
    <w:rsid w:val="00A871FF"/>
    <w:rsid w:val="00A872BB"/>
    <w:rsid w:val="00A905D7"/>
    <w:rsid w:val="00A93280"/>
    <w:rsid w:val="00A93E7D"/>
    <w:rsid w:val="00A9428C"/>
    <w:rsid w:val="00A97075"/>
    <w:rsid w:val="00AA1B18"/>
    <w:rsid w:val="00AA2818"/>
    <w:rsid w:val="00AA317D"/>
    <w:rsid w:val="00AA573F"/>
    <w:rsid w:val="00AB1816"/>
    <w:rsid w:val="00AB32C1"/>
    <w:rsid w:val="00AC0190"/>
    <w:rsid w:val="00AC0194"/>
    <w:rsid w:val="00AC0A40"/>
    <w:rsid w:val="00AC1E7D"/>
    <w:rsid w:val="00AC70D7"/>
    <w:rsid w:val="00AD0595"/>
    <w:rsid w:val="00AD25BD"/>
    <w:rsid w:val="00AD34FD"/>
    <w:rsid w:val="00AD79FA"/>
    <w:rsid w:val="00AD7BD3"/>
    <w:rsid w:val="00AE123D"/>
    <w:rsid w:val="00AE2107"/>
    <w:rsid w:val="00AE3D46"/>
    <w:rsid w:val="00AE46D8"/>
    <w:rsid w:val="00AE50C0"/>
    <w:rsid w:val="00AF03BE"/>
    <w:rsid w:val="00AF2EE4"/>
    <w:rsid w:val="00AF5C09"/>
    <w:rsid w:val="00AF69A6"/>
    <w:rsid w:val="00B005D3"/>
    <w:rsid w:val="00B1054F"/>
    <w:rsid w:val="00B112D3"/>
    <w:rsid w:val="00B13CB2"/>
    <w:rsid w:val="00B17669"/>
    <w:rsid w:val="00B232A3"/>
    <w:rsid w:val="00B245E2"/>
    <w:rsid w:val="00B24A11"/>
    <w:rsid w:val="00B3050C"/>
    <w:rsid w:val="00B30F3C"/>
    <w:rsid w:val="00B3511F"/>
    <w:rsid w:val="00B42CC8"/>
    <w:rsid w:val="00B442C0"/>
    <w:rsid w:val="00B44640"/>
    <w:rsid w:val="00B507AC"/>
    <w:rsid w:val="00B51969"/>
    <w:rsid w:val="00B52777"/>
    <w:rsid w:val="00B53C36"/>
    <w:rsid w:val="00B55061"/>
    <w:rsid w:val="00B57CEA"/>
    <w:rsid w:val="00B705B4"/>
    <w:rsid w:val="00B73498"/>
    <w:rsid w:val="00B76AE5"/>
    <w:rsid w:val="00B7721D"/>
    <w:rsid w:val="00B77766"/>
    <w:rsid w:val="00B802EA"/>
    <w:rsid w:val="00B822B3"/>
    <w:rsid w:val="00B830F1"/>
    <w:rsid w:val="00B83780"/>
    <w:rsid w:val="00B85983"/>
    <w:rsid w:val="00B87ED3"/>
    <w:rsid w:val="00B93B8D"/>
    <w:rsid w:val="00B94C44"/>
    <w:rsid w:val="00BA0D26"/>
    <w:rsid w:val="00BA0E33"/>
    <w:rsid w:val="00BA21EB"/>
    <w:rsid w:val="00BA3F20"/>
    <w:rsid w:val="00BA50EC"/>
    <w:rsid w:val="00BA796F"/>
    <w:rsid w:val="00BB6674"/>
    <w:rsid w:val="00BB702F"/>
    <w:rsid w:val="00BC068E"/>
    <w:rsid w:val="00BC4672"/>
    <w:rsid w:val="00BC53AA"/>
    <w:rsid w:val="00BC61F7"/>
    <w:rsid w:val="00BD1261"/>
    <w:rsid w:val="00BD1DE6"/>
    <w:rsid w:val="00BD1F60"/>
    <w:rsid w:val="00BD3606"/>
    <w:rsid w:val="00BD7CB3"/>
    <w:rsid w:val="00BE169C"/>
    <w:rsid w:val="00BE1942"/>
    <w:rsid w:val="00BE449B"/>
    <w:rsid w:val="00BE758A"/>
    <w:rsid w:val="00BF1206"/>
    <w:rsid w:val="00BF2787"/>
    <w:rsid w:val="00BF4E63"/>
    <w:rsid w:val="00BF4FC8"/>
    <w:rsid w:val="00BF6DB5"/>
    <w:rsid w:val="00C04669"/>
    <w:rsid w:val="00C04A3F"/>
    <w:rsid w:val="00C10F39"/>
    <w:rsid w:val="00C114AE"/>
    <w:rsid w:val="00C11E67"/>
    <w:rsid w:val="00C13F25"/>
    <w:rsid w:val="00C15A95"/>
    <w:rsid w:val="00C17DE8"/>
    <w:rsid w:val="00C20BF2"/>
    <w:rsid w:val="00C21A7E"/>
    <w:rsid w:val="00C230CA"/>
    <w:rsid w:val="00C24F30"/>
    <w:rsid w:val="00C24FB8"/>
    <w:rsid w:val="00C3052F"/>
    <w:rsid w:val="00C335D4"/>
    <w:rsid w:val="00C369D7"/>
    <w:rsid w:val="00C36C37"/>
    <w:rsid w:val="00C417D5"/>
    <w:rsid w:val="00C4252C"/>
    <w:rsid w:val="00C47577"/>
    <w:rsid w:val="00C4764F"/>
    <w:rsid w:val="00C52423"/>
    <w:rsid w:val="00C529F4"/>
    <w:rsid w:val="00C54DDF"/>
    <w:rsid w:val="00C57AB7"/>
    <w:rsid w:val="00C61EBD"/>
    <w:rsid w:val="00C62A52"/>
    <w:rsid w:val="00C70F08"/>
    <w:rsid w:val="00C71D49"/>
    <w:rsid w:val="00C73BBC"/>
    <w:rsid w:val="00C766BD"/>
    <w:rsid w:val="00C81221"/>
    <w:rsid w:val="00C8166F"/>
    <w:rsid w:val="00C81880"/>
    <w:rsid w:val="00C878E6"/>
    <w:rsid w:val="00C93026"/>
    <w:rsid w:val="00C938BD"/>
    <w:rsid w:val="00C94E84"/>
    <w:rsid w:val="00C950E7"/>
    <w:rsid w:val="00C95C5B"/>
    <w:rsid w:val="00C977BB"/>
    <w:rsid w:val="00CA155D"/>
    <w:rsid w:val="00CA544A"/>
    <w:rsid w:val="00CB2925"/>
    <w:rsid w:val="00CB4E44"/>
    <w:rsid w:val="00CB5AEB"/>
    <w:rsid w:val="00CB7CDA"/>
    <w:rsid w:val="00CC1155"/>
    <w:rsid w:val="00CC185F"/>
    <w:rsid w:val="00CC3756"/>
    <w:rsid w:val="00CC698D"/>
    <w:rsid w:val="00CD02C9"/>
    <w:rsid w:val="00CD0A74"/>
    <w:rsid w:val="00CD186D"/>
    <w:rsid w:val="00CD2B2F"/>
    <w:rsid w:val="00CD38B0"/>
    <w:rsid w:val="00CD398C"/>
    <w:rsid w:val="00CE02C1"/>
    <w:rsid w:val="00CE0DE7"/>
    <w:rsid w:val="00CE3627"/>
    <w:rsid w:val="00CE5025"/>
    <w:rsid w:val="00CF0B1A"/>
    <w:rsid w:val="00CF1BB5"/>
    <w:rsid w:val="00CF2FAA"/>
    <w:rsid w:val="00CF4A14"/>
    <w:rsid w:val="00CF577E"/>
    <w:rsid w:val="00D0362F"/>
    <w:rsid w:val="00D05074"/>
    <w:rsid w:val="00D05478"/>
    <w:rsid w:val="00D07E85"/>
    <w:rsid w:val="00D1178B"/>
    <w:rsid w:val="00D12BCC"/>
    <w:rsid w:val="00D1529B"/>
    <w:rsid w:val="00D16000"/>
    <w:rsid w:val="00D172FD"/>
    <w:rsid w:val="00D2118F"/>
    <w:rsid w:val="00D24D08"/>
    <w:rsid w:val="00D27788"/>
    <w:rsid w:val="00D278B0"/>
    <w:rsid w:val="00D3063D"/>
    <w:rsid w:val="00D30CC8"/>
    <w:rsid w:val="00D31089"/>
    <w:rsid w:val="00D31815"/>
    <w:rsid w:val="00D374ED"/>
    <w:rsid w:val="00D37703"/>
    <w:rsid w:val="00D402C8"/>
    <w:rsid w:val="00D405C9"/>
    <w:rsid w:val="00D40A18"/>
    <w:rsid w:val="00D42981"/>
    <w:rsid w:val="00D44857"/>
    <w:rsid w:val="00D530E2"/>
    <w:rsid w:val="00D55B88"/>
    <w:rsid w:val="00D56871"/>
    <w:rsid w:val="00D6468C"/>
    <w:rsid w:val="00D65299"/>
    <w:rsid w:val="00D655EA"/>
    <w:rsid w:val="00D67F87"/>
    <w:rsid w:val="00D8022A"/>
    <w:rsid w:val="00D8149A"/>
    <w:rsid w:val="00D8554B"/>
    <w:rsid w:val="00D86903"/>
    <w:rsid w:val="00D86F7D"/>
    <w:rsid w:val="00D91D5E"/>
    <w:rsid w:val="00D94FA1"/>
    <w:rsid w:val="00D95854"/>
    <w:rsid w:val="00D96542"/>
    <w:rsid w:val="00DA14EF"/>
    <w:rsid w:val="00DA1E9A"/>
    <w:rsid w:val="00DA32B2"/>
    <w:rsid w:val="00DA52E1"/>
    <w:rsid w:val="00DA5A5E"/>
    <w:rsid w:val="00DB0B7C"/>
    <w:rsid w:val="00DB0F38"/>
    <w:rsid w:val="00DB156F"/>
    <w:rsid w:val="00DB19C0"/>
    <w:rsid w:val="00DB2435"/>
    <w:rsid w:val="00DB404C"/>
    <w:rsid w:val="00DB4401"/>
    <w:rsid w:val="00DB4F91"/>
    <w:rsid w:val="00DB726B"/>
    <w:rsid w:val="00DC023F"/>
    <w:rsid w:val="00DC2E49"/>
    <w:rsid w:val="00DC5A95"/>
    <w:rsid w:val="00DC65AB"/>
    <w:rsid w:val="00DC676E"/>
    <w:rsid w:val="00DC75F7"/>
    <w:rsid w:val="00DD02FF"/>
    <w:rsid w:val="00DD3BA0"/>
    <w:rsid w:val="00DD41EB"/>
    <w:rsid w:val="00DD4EF5"/>
    <w:rsid w:val="00DD56F0"/>
    <w:rsid w:val="00DE395F"/>
    <w:rsid w:val="00DF2E3F"/>
    <w:rsid w:val="00DF545D"/>
    <w:rsid w:val="00DF5AEF"/>
    <w:rsid w:val="00DF79CB"/>
    <w:rsid w:val="00E00A03"/>
    <w:rsid w:val="00E0125F"/>
    <w:rsid w:val="00E01A19"/>
    <w:rsid w:val="00E01EC4"/>
    <w:rsid w:val="00E02581"/>
    <w:rsid w:val="00E05412"/>
    <w:rsid w:val="00E10635"/>
    <w:rsid w:val="00E10C92"/>
    <w:rsid w:val="00E11A70"/>
    <w:rsid w:val="00E13F11"/>
    <w:rsid w:val="00E14480"/>
    <w:rsid w:val="00E163B1"/>
    <w:rsid w:val="00E2005C"/>
    <w:rsid w:val="00E24825"/>
    <w:rsid w:val="00E25CC6"/>
    <w:rsid w:val="00E27EBF"/>
    <w:rsid w:val="00E31180"/>
    <w:rsid w:val="00E31514"/>
    <w:rsid w:val="00E322B1"/>
    <w:rsid w:val="00E32543"/>
    <w:rsid w:val="00E328EA"/>
    <w:rsid w:val="00E32DBD"/>
    <w:rsid w:val="00E34C08"/>
    <w:rsid w:val="00E3584C"/>
    <w:rsid w:val="00E35C72"/>
    <w:rsid w:val="00E36C2E"/>
    <w:rsid w:val="00E40143"/>
    <w:rsid w:val="00E42A46"/>
    <w:rsid w:val="00E45110"/>
    <w:rsid w:val="00E45373"/>
    <w:rsid w:val="00E46208"/>
    <w:rsid w:val="00E5052C"/>
    <w:rsid w:val="00E50576"/>
    <w:rsid w:val="00E53CBC"/>
    <w:rsid w:val="00E540D6"/>
    <w:rsid w:val="00E542D6"/>
    <w:rsid w:val="00E54984"/>
    <w:rsid w:val="00E568E4"/>
    <w:rsid w:val="00E570B2"/>
    <w:rsid w:val="00E60884"/>
    <w:rsid w:val="00E6231A"/>
    <w:rsid w:val="00E62B8B"/>
    <w:rsid w:val="00E6676E"/>
    <w:rsid w:val="00E66973"/>
    <w:rsid w:val="00E720AE"/>
    <w:rsid w:val="00E73565"/>
    <w:rsid w:val="00E75BF5"/>
    <w:rsid w:val="00E81C21"/>
    <w:rsid w:val="00E81FCB"/>
    <w:rsid w:val="00E82613"/>
    <w:rsid w:val="00E83E35"/>
    <w:rsid w:val="00E9116E"/>
    <w:rsid w:val="00E9373F"/>
    <w:rsid w:val="00E94ED9"/>
    <w:rsid w:val="00EA2505"/>
    <w:rsid w:val="00EA5132"/>
    <w:rsid w:val="00EA7BD6"/>
    <w:rsid w:val="00EB1497"/>
    <w:rsid w:val="00EB301A"/>
    <w:rsid w:val="00EB4D9C"/>
    <w:rsid w:val="00EB671F"/>
    <w:rsid w:val="00EB7B29"/>
    <w:rsid w:val="00EC0B4C"/>
    <w:rsid w:val="00EC61E4"/>
    <w:rsid w:val="00EC6562"/>
    <w:rsid w:val="00EC7121"/>
    <w:rsid w:val="00ED130E"/>
    <w:rsid w:val="00ED3EB4"/>
    <w:rsid w:val="00ED52F4"/>
    <w:rsid w:val="00ED5B17"/>
    <w:rsid w:val="00EE34BD"/>
    <w:rsid w:val="00EE3812"/>
    <w:rsid w:val="00EE49FD"/>
    <w:rsid w:val="00EE6D30"/>
    <w:rsid w:val="00EE7B23"/>
    <w:rsid w:val="00EF092F"/>
    <w:rsid w:val="00EF0D4A"/>
    <w:rsid w:val="00EF3B55"/>
    <w:rsid w:val="00EF3BA8"/>
    <w:rsid w:val="00EF70AB"/>
    <w:rsid w:val="00F02013"/>
    <w:rsid w:val="00F06C29"/>
    <w:rsid w:val="00F106DE"/>
    <w:rsid w:val="00F111EB"/>
    <w:rsid w:val="00F11573"/>
    <w:rsid w:val="00F122AB"/>
    <w:rsid w:val="00F1399D"/>
    <w:rsid w:val="00F13B8B"/>
    <w:rsid w:val="00F16E41"/>
    <w:rsid w:val="00F22A41"/>
    <w:rsid w:val="00F24A34"/>
    <w:rsid w:val="00F263D2"/>
    <w:rsid w:val="00F26DC8"/>
    <w:rsid w:val="00F27A26"/>
    <w:rsid w:val="00F30C5C"/>
    <w:rsid w:val="00F34F63"/>
    <w:rsid w:val="00F404A7"/>
    <w:rsid w:val="00F41CAD"/>
    <w:rsid w:val="00F42B62"/>
    <w:rsid w:val="00F43693"/>
    <w:rsid w:val="00F44847"/>
    <w:rsid w:val="00F462E1"/>
    <w:rsid w:val="00F473CD"/>
    <w:rsid w:val="00F47AEA"/>
    <w:rsid w:val="00F47D66"/>
    <w:rsid w:val="00F52B25"/>
    <w:rsid w:val="00F544F1"/>
    <w:rsid w:val="00F55B05"/>
    <w:rsid w:val="00F56C34"/>
    <w:rsid w:val="00F6223B"/>
    <w:rsid w:val="00F62789"/>
    <w:rsid w:val="00F63564"/>
    <w:rsid w:val="00F66164"/>
    <w:rsid w:val="00F6693D"/>
    <w:rsid w:val="00F67A1B"/>
    <w:rsid w:val="00F707D9"/>
    <w:rsid w:val="00F73B54"/>
    <w:rsid w:val="00F74105"/>
    <w:rsid w:val="00F74C16"/>
    <w:rsid w:val="00F757BF"/>
    <w:rsid w:val="00F75E0F"/>
    <w:rsid w:val="00F80BBC"/>
    <w:rsid w:val="00F814C5"/>
    <w:rsid w:val="00F822D1"/>
    <w:rsid w:val="00F842C0"/>
    <w:rsid w:val="00F90F9F"/>
    <w:rsid w:val="00F93851"/>
    <w:rsid w:val="00F97268"/>
    <w:rsid w:val="00F97CA8"/>
    <w:rsid w:val="00F97D14"/>
    <w:rsid w:val="00FA095F"/>
    <w:rsid w:val="00FA334F"/>
    <w:rsid w:val="00FA5CE6"/>
    <w:rsid w:val="00FA7EB0"/>
    <w:rsid w:val="00FB2079"/>
    <w:rsid w:val="00FB3E85"/>
    <w:rsid w:val="00FB3F09"/>
    <w:rsid w:val="00FB5005"/>
    <w:rsid w:val="00FB5564"/>
    <w:rsid w:val="00FB5F56"/>
    <w:rsid w:val="00FB6F52"/>
    <w:rsid w:val="00FB7485"/>
    <w:rsid w:val="00FB7733"/>
    <w:rsid w:val="00FC0FAF"/>
    <w:rsid w:val="00FC1FE4"/>
    <w:rsid w:val="00FC3B1C"/>
    <w:rsid w:val="00FC46FE"/>
    <w:rsid w:val="00FC7846"/>
    <w:rsid w:val="00FD1CFB"/>
    <w:rsid w:val="00FD6681"/>
    <w:rsid w:val="00FD6AAE"/>
    <w:rsid w:val="00FD7914"/>
    <w:rsid w:val="00FE0A82"/>
    <w:rsid w:val="00FE1201"/>
    <w:rsid w:val="00FE169F"/>
    <w:rsid w:val="00FE224F"/>
    <w:rsid w:val="00FE61D1"/>
    <w:rsid w:val="00FE75A2"/>
    <w:rsid w:val="00FF2199"/>
    <w:rsid w:val="00FF5C6D"/>
    <w:rsid w:val="00FF71AA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65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58EB"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link w:val="Kop1Char"/>
    <w:uiPriority w:val="9"/>
    <w:qFormat/>
    <w:rsid w:val="00547045"/>
    <w:pPr>
      <w:keepNext/>
      <w:keepLines/>
      <w:spacing w:before="480" w:line="240" w:lineRule="auto"/>
      <w:ind w:left="357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F60EA"/>
    <w:pPr>
      <w:tabs>
        <w:tab w:val="center" w:pos="4536"/>
        <w:tab w:val="right" w:pos="9072"/>
      </w:tabs>
    </w:pPr>
  </w:style>
  <w:style w:type="paragraph" w:customStyle="1" w:styleId="Rubriekskop">
    <w:name w:val="Rubriekskop"/>
    <w:rsid w:val="005F60EA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rsid w:val="005F60EA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rsid w:val="005F60EA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rsid w:val="005F60EA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rsid w:val="005F60EA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rsid w:val="005F60EA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rsid w:val="005F60EA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rsid w:val="005F60EA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rsid w:val="005F60EA"/>
    <w:pPr>
      <w:spacing w:before="440"/>
    </w:pPr>
  </w:style>
  <w:style w:type="paragraph" w:styleId="Voettekst">
    <w:name w:val="footer"/>
    <w:basedOn w:val="Rubriekskop"/>
    <w:rsid w:val="005F60EA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  <w:rsid w:val="005F60EA"/>
  </w:style>
  <w:style w:type="paragraph" w:customStyle="1" w:styleId="Tabelkop">
    <w:name w:val="Tabelkop"/>
    <w:rsid w:val="005F60EA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Boventekst">
    <w:name w:val="Boventekst"/>
    <w:rsid w:val="005F60EA"/>
    <w:pPr>
      <w:spacing w:before="40" w:line="160" w:lineRule="exact"/>
    </w:pPr>
    <w:rPr>
      <w:rFonts w:ascii="Verdana" w:hAnsi="Verdana"/>
      <w:noProof/>
      <w:sz w:val="14"/>
    </w:rPr>
  </w:style>
  <w:style w:type="character" w:styleId="Verwijzingopmerking">
    <w:name w:val="annotation reference"/>
    <w:basedOn w:val="Standaardalinea-lettertype"/>
    <w:uiPriority w:val="99"/>
    <w:semiHidden/>
    <w:rsid w:val="005F60EA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F60EA"/>
    <w:rPr>
      <w:sz w:val="20"/>
    </w:rPr>
  </w:style>
  <w:style w:type="paragraph" w:customStyle="1" w:styleId="InhoudsOpgaveTekst">
    <w:name w:val="InhoudsOpgaveTekst"/>
    <w:basedOn w:val="Standaard"/>
    <w:rsid w:val="005F60EA"/>
    <w:pPr>
      <w:keepLines/>
      <w:spacing w:before="0" w:line="284" w:lineRule="exact"/>
    </w:pPr>
    <w:rPr>
      <w:b/>
      <w:sz w:val="18"/>
    </w:rPr>
  </w:style>
  <w:style w:type="paragraph" w:styleId="Ballontekst">
    <w:name w:val="Balloon Text"/>
    <w:basedOn w:val="Standaard"/>
    <w:semiHidden/>
    <w:rsid w:val="005F60EA"/>
    <w:rPr>
      <w:rFonts w:ascii="Tahoma" w:hAnsi="Tahoma" w:cs="Tahoma"/>
      <w:sz w:val="16"/>
      <w:szCs w:val="16"/>
    </w:rPr>
  </w:style>
  <w:style w:type="paragraph" w:customStyle="1" w:styleId="Vrijeinvulruimte">
    <w:name w:val="Vrije invulruimte"/>
    <w:basedOn w:val="Invulling"/>
    <w:rsid w:val="00CA155D"/>
    <w:pPr>
      <w:spacing w:before="0" w:line="200" w:lineRule="atLeast"/>
    </w:pPr>
  </w:style>
  <w:style w:type="character" w:styleId="Hyperlink">
    <w:name w:val="Hyperlink"/>
    <w:basedOn w:val="Standaardalinea-lettertype"/>
    <w:rsid w:val="005D2BE3"/>
    <w:rPr>
      <w:color w:val="0000FF"/>
      <w:u w:val="single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7474C6"/>
    <w:pPr>
      <w:spacing w:before="0" w:line="240" w:lineRule="auto"/>
      <w:ind w:left="720"/>
      <w:contextualSpacing/>
    </w:pPr>
    <w:rPr>
      <w:rFonts w:cs="Verdana"/>
      <w:sz w:val="18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74C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6C34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6C34"/>
    <w:rPr>
      <w:rFonts w:ascii="Verdana" w:hAnsi="Verdana"/>
      <w:b/>
      <w:bCs/>
    </w:rPr>
  </w:style>
  <w:style w:type="table" w:styleId="Tabelraster">
    <w:name w:val="Table Grid"/>
    <w:basedOn w:val="Standaardtabel"/>
    <w:uiPriority w:val="59"/>
    <w:rsid w:val="00690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E81FCB"/>
    <w:rPr>
      <w:rFonts w:ascii="Verdana" w:hAnsi="Verdana"/>
      <w:sz w:val="14"/>
    </w:rPr>
  </w:style>
  <w:style w:type="paragraph" w:customStyle="1" w:styleId="Default">
    <w:name w:val="Default"/>
    <w:rsid w:val="00AC019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54704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547045"/>
    <w:rPr>
      <w:rFonts w:ascii="Verdana" w:hAnsi="Verdana" w:cs="Verdana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547045"/>
    <w:pPr>
      <w:spacing w:before="0" w:line="240" w:lineRule="auto"/>
      <w:ind w:left="357"/>
    </w:pPr>
    <w:rPr>
      <w:rFonts w:eastAsiaTheme="minorHAnsi"/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47045"/>
    <w:rPr>
      <w:rFonts w:ascii="Verdana" w:eastAsiaTheme="minorHAnsi" w:hAnsi="Verdana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qFormat/>
    <w:rsid w:val="00547045"/>
    <w:rPr>
      <w:vertAlign w:val="superscript"/>
    </w:rPr>
  </w:style>
  <w:style w:type="paragraph" w:customStyle="1" w:styleId="RptStandaard">
    <w:name w:val="Rpt_Standaard"/>
    <w:basedOn w:val="Standaard"/>
    <w:rsid w:val="008222BA"/>
    <w:pPr>
      <w:keepNext/>
      <w:spacing w:before="0" w:line="240" w:lineRule="auto"/>
      <w:ind w:left="357"/>
      <w:outlineLvl w:val="0"/>
    </w:pPr>
    <w:rPr>
      <w:kern w:val="28"/>
      <w:sz w:val="20"/>
      <w:szCs w:val="22"/>
    </w:rPr>
  </w:style>
  <w:style w:type="paragraph" w:styleId="Geenafstand">
    <w:name w:val="No Spacing"/>
    <w:uiPriority w:val="1"/>
    <w:qFormat/>
    <w:rsid w:val="005C2BA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DB156F"/>
    <w:rPr>
      <w:color w:val="80808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94D19"/>
    <w:pPr>
      <w:spacing w:before="0" w:line="269" w:lineRule="auto"/>
    </w:pPr>
    <w:rPr>
      <w:rFonts w:asciiTheme="minorHAnsi" w:eastAsiaTheme="minorEastAsia" w:hAnsiTheme="minorHAnsi" w:cstheme="minorBidi"/>
      <w:b/>
      <w:bCs/>
      <w:color w:val="365F91" w:themeColor="accent1" w:themeShade="BF"/>
      <w:sz w:val="16"/>
      <w:szCs w:val="16"/>
      <w:lang w:eastAsia="en-US"/>
    </w:rPr>
  </w:style>
  <w:style w:type="table" w:styleId="Lijsttabel3">
    <w:name w:val="List Table 3"/>
    <w:basedOn w:val="Standaardtabel"/>
    <w:uiPriority w:val="48"/>
    <w:rsid w:val="00E3118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E13F11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7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40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449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35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053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04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Sjoerd.Uiterwijkwinkel@uwv.n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3" ma:contentTypeDescription="Een nieuw document maken." ma:contentTypeScope="" ma:versionID="3d1431eb9010467238774abcdd9a7912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a518eb384e66b147b1e6b2dae4665875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dd4c7ae-17b3-427f-9285-2d0cb6333577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>
      <Value>936</Value>
      <Value>170</Value>
      <Value>169</Value>
    </TaxCatchAll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12915-EBF1-4981-A323-B23526EECF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593438-27E3-4037-89D3-B6435A970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871568-5F1A-4AC3-B376-667586C692C8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4.xml><?xml version="1.0" encoding="utf-8"?>
<ds:datastoreItem xmlns:ds="http://schemas.openxmlformats.org/officeDocument/2006/customXml" ds:itemID="{AF6CA5C2-E93C-465D-B2C6-DF4C9E31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Voorlegger vergadering Raad van Bestuur UWV</vt:lpstr>
    </vt:vector>
  </TitlesOfParts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Voorlegger vergadering Raad van Bestuur UWV</dc:title>
  <dc:creator/>
  <cp:lastModifiedBy/>
  <cp:revision>1</cp:revision>
  <cp:lastPrinted>2012-03-06T08:29:00Z</cp:lastPrinted>
  <dcterms:created xsi:type="dcterms:W3CDTF">2024-02-12T15:32:00Z</dcterms:created>
  <dcterms:modified xsi:type="dcterms:W3CDTF">2024-03-05T14:24:00Z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i513211dabe94d569b87b3b2ace4b448">
    <vt:lpwstr>Nederland en overzeese rijksdelen|63a00ed8-173c-4f47-acb8-ebd3c12474ca</vt:lpwstr>
  </property>
  <property fmtid="{D5CDD505-2E9C-101B-9397-08002B2CF9AE}" pid="4" name="j63f7a26fd4d4d5aa85c1a9fcddc33fa">
    <vt:lpwstr>nl|c9043c9e-ce5c-4b24-8d57-becc9eefea48</vt:lpwstr>
  </property>
  <property fmtid="{D5CDD505-2E9C-101B-9397-08002B2CF9AE}" pid="5" name="TaxCatchAll">
    <vt:lpwstr>936;#intern|f32f14b6-66e2-4e47-86c9-b607810eb4a8;#170;#nl|c9043c9e-ce5c-4b24-8d57-becc9eefea48;#169;#Nederland en overzeese rijksdelen|63a00ed8-173c-4f47-acb8-ebd3c12474ca</vt:lpwstr>
  </property>
  <property fmtid="{D5CDD505-2E9C-101B-9397-08002B2CF9AE}" pid="6" name="h30c759ee46e4a3599848d45a3918fed">
    <vt:lpwstr>intern|f32f14b6-66e2-4e47-86c9-b607810eb4a8</vt:lpwstr>
  </property>
  <property fmtid="{D5CDD505-2E9C-101B-9397-08002B2CF9AE}" pid="7" name="DCTERMS:spatial">
    <vt:lpwstr>169;#Nederland en overzeese rijksdelen|63a00ed8-173c-4f47-acb8-ebd3c12474ca</vt:lpwstr>
  </property>
  <property fmtid="{D5CDD505-2E9C-101B-9397-08002B2CF9AE}" pid="8" name="DCTERMS:language">
    <vt:lpwstr>170;#nl|c9043c9e-ce5c-4b24-8d57-becc9eefea48</vt:lpwstr>
  </property>
  <property fmtid="{D5CDD505-2E9C-101B-9397-08002B2CF9AE}" pid="9" name="UWV:confidentiality">
    <vt:lpwstr>936;#intern|f32f14b6-66e2-4e47-86c9-b607810eb4a8</vt:lpwstr>
  </property>
  <property fmtid="{D5CDD505-2E9C-101B-9397-08002B2CF9AE}" pid="10" name="_dlc_DocIdItemGuid">
    <vt:lpwstr>787a5da3-61e8-4ac7-aa88-442ef590c002</vt:lpwstr>
  </property>
  <property fmtid="{D5CDD505-2E9C-101B-9397-08002B2CF9AE}" pid="11" name="Order">
    <vt:r8>100</vt:r8>
  </property>
</Properties>
</file>