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85A49" w14:textId="77777777" w:rsidR="00042ABE" w:rsidRPr="00042ABE" w:rsidRDefault="00042ABE" w:rsidP="00042ABE">
      <w:pPr>
        <w:pStyle w:val="Kop1"/>
        <w:rPr>
          <w:lang w:val="nl-NL"/>
        </w:rPr>
      </w:pPr>
      <w:bookmarkStart w:id="0" w:name="_Toc144746025"/>
      <w:r w:rsidRPr="00042ABE">
        <w:rPr>
          <w:lang w:val="nl-NL"/>
        </w:rPr>
        <w:t>Bijlage 2 Referenties</w:t>
      </w:r>
      <w:bookmarkEnd w:id="0"/>
    </w:p>
    <w:p w14:paraId="7D7C4B21" w14:textId="77777777" w:rsidR="00042ABE" w:rsidRDefault="00042ABE" w:rsidP="00042ABE">
      <w:pPr>
        <w:ind w:left="2160" w:firstLine="720"/>
      </w:pPr>
    </w:p>
    <w:p w14:paraId="245B1C10" w14:textId="77777777" w:rsidR="00042ABE" w:rsidRDefault="00042ABE" w:rsidP="00042ABE">
      <w:pPr>
        <w:ind w:left="2160" w:firstLine="720"/>
      </w:pPr>
    </w:p>
    <w:p w14:paraId="56505B04" w14:textId="77777777" w:rsidR="00042ABE" w:rsidRDefault="00042ABE" w:rsidP="00042ABE">
      <w:pPr>
        <w:ind w:left="2160" w:firstLine="720"/>
      </w:pPr>
    </w:p>
    <w:p w14:paraId="63C0940C" w14:textId="77777777" w:rsidR="00042ABE" w:rsidRDefault="00042ABE" w:rsidP="00042AB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De referenties dienen als losse Bijlage  te worden meegezonden.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DFC8A44" w14:textId="77777777" w:rsidR="00042ABE" w:rsidRDefault="00042ABE" w:rsidP="00042AB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0C5140DA" w14:textId="77777777" w:rsidR="00042ABE" w:rsidRDefault="00042ABE" w:rsidP="00042AB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24319F46" w14:textId="77777777" w:rsidR="00042ABE" w:rsidRDefault="00042ABE" w:rsidP="00042AB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1EB7FD20" w14:textId="77777777" w:rsidR="00042ABE" w:rsidRDefault="00042ABE" w:rsidP="00042ABE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Korte omschrijving referentieopdracht en opdrachtwaarde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13766D0D" w14:textId="77777777" w:rsidR="00042ABE" w:rsidRDefault="00042ABE" w:rsidP="00042ABE">
      <w:pPr>
        <w:pStyle w:val="paragraph"/>
        <w:spacing w:before="0" w:beforeAutospacing="0" w:after="0" w:afterAutospacing="0"/>
        <w:ind w:left="270" w:hanging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41423695" w14:textId="77777777" w:rsidR="00042ABE" w:rsidRDefault="00042ABE" w:rsidP="00042ABE">
      <w:pPr>
        <w:pStyle w:val="paragraph"/>
        <w:spacing w:before="0" w:beforeAutospacing="0" w:after="0" w:afterAutospacing="0"/>
        <w:ind w:left="270" w:hanging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2434C813" w14:textId="77777777" w:rsidR="00042ABE" w:rsidRDefault="00042ABE" w:rsidP="00042ABE">
      <w:pPr>
        <w:pStyle w:val="paragraph"/>
        <w:spacing w:before="0" w:beforeAutospacing="0" w:after="0" w:afterAutospacing="0"/>
        <w:ind w:left="270" w:hanging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17EC417E" w14:textId="77777777" w:rsidR="00042ABE" w:rsidRDefault="00042ABE" w:rsidP="00042ABE">
      <w:pPr>
        <w:pStyle w:val="paragraph"/>
        <w:spacing w:before="0" w:beforeAutospacing="0" w:after="0" w:afterAutospacing="0"/>
        <w:ind w:left="270" w:hanging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5D994847" w14:textId="77777777" w:rsidR="00042ABE" w:rsidRDefault="00042ABE" w:rsidP="00042ABE">
      <w:pPr>
        <w:pStyle w:val="paragraph"/>
        <w:spacing w:before="0" w:beforeAutospacing="0" w:after="0" w:afterAutospacing="0"/>
        <w:ind w:left="270" w:hanging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5C76ACE6" w14:textId="77777777" w:rsidR="00042ABE" w:rsidRDefault="00042ABE" w:rsidP="00042ABE">
      <w:pPr>
        <w:pStyle w:val="paragraph"/>
        <w:spacing w:before="0" w:beforeAutospacing="0" w:after="0" w:afterAutospacing="0"/>
        <w:ind w:left="270" w:hanging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4FD3DCFA" w14:textId="77777777" w:rsidR="00042ABE" w:rsidRDefault="00042ABE" w:rsidP="00042ABE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Opdrachtwaarde 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0DD15278" w14:textId="77777777" w:rsidR="00042ABE" w:rsidRDefault="00042ABE" w:rsidP="00042ABE">
      <w:pPr>
        <w:pStyle w:val="paragraph"/>
        <w:spacing w:before="0" w:beforeAutospacing="0" w:after="0" w:afterAutospacing="0"/>
        <w:ind w:left="270" w:hanging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32556B6F" w14:textId="77777777" w:rsidR="00042ABE" w:rsidRDefault="00042ABE" w:rsidP="00042ABE">
      <w:pPr>
        <w:pStyle w:val="paragraph"/>
        <w:spacing w:before="0" w:beforeAutospacing="0" w:after="0" w:afterAutospacing="0"/>
        <w:ind w:left="270" w:hanging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120750C0" w14:textId="77777777" w:rsidR="00042ABE" w:rsidRDefault="00042ABE" w:rsidP="00042ABE">
      <w:pPr>
        <w:pStyle w:val="paragraph"/>
        <w:spacing w:before="0" w:beforeAutospacing="0" w:after="0" w:afterAutospacing="0"/>
        <w:ind w:left="270" w:hanging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3DB19DE8" w14:textId="77777777" w:rsidR="00042ABE" w:rsidRDefault="00042ABE" w:rsidP="00042ABE">
      <w:pPr>
        <w:pStyle w:val="paragraph"/>
        <w:spacing w:before="0" w:beforeAutospacing="0" w:after="0" w:afterAutospacing="0"/>
        <w:ind w:left="270" w:hanging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6203A40C" w14:textId="77777777" w:rsidR="00042ABE" w:rsidRDefault="00042ABE" w:rsidP="00042ABE">
      <w:pPr>
        <w:pStyle w:val="paragraph"/>
        <w:spacing w:before="0" w:beforeAutospacing="0" w:after="0" w:afterAutospacing="0"/>
        <w:ind w:left="270" w:hanging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40B9473C" w14:textId="77777777" w:rsidR="00042ABE" w:rsidRDefault="00042ABE" w:rsidP="00042ABE">
      <w:pPr>
        <w:pStyle w:val="paragraph"/>
        <w:spacing w:before="0" w:beforeAutospacing="0" w:after="0" w:afterAutospacing="0"/>
        <w:ind w:left="270" w:hanging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1EEEB1B3" w14:textId="77777777" w:rsidR="00042ABE" w:rsidRDefault="00042ABE" w:rsidP="00042ABE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Naam opdrachtgever 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4623DEE4" w14:textId="77777777" w:rsidR="00042ABE" w:rsidRDefault="00042ABE" w:rsidP="00042ABE">
      <w:pPr>
        <w:pStyle w:val="paragraph"/>
        <w:spacing w:before="0" w:beforeAutospacing="0" w:after="0" w:afterAutospacing="0"/>
        <w:ind w:left="270" w:hanging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692AB9E0" w14:textId="77777777" w:rsidR="00042ABE" w:rsidRDefault="00042ABE" w:rsidP="00042ABE">
      <w:pPr>
        <w:pStyle w:val="paragraph"/>
        <w:spacing w:before="0" w:beforeAutospacing="0" w:after="0" w:afterAutospacing="0"/>
        <w:ind w:left="270" w:hanging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2729B98B" w14:textId="77777777" w:rsidR="00042ABE" w:rsidRDefault="00042ABE" w:rsidP="00042ABE">
      <w:pPr>
        <w:pStyle w:val="paragraph"/>
        <w:spacing w:before="0" w:beforeAutospacing="0" w:after="0" w:afterAutospacing="0"/>
        <w:ind w:left="270" w:hanging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06BFC3F2" w14:textId="77777777" w:rsidR="00042ABE" w:rsidRDefault="00042ABE" w:rsidP="00042ABE">
      <w:pPr>
        <w:pStyle w:val="paragraph"/>
        <w:spacing w:before="0" w:beforeAutospacing="0" w:after="0" w:afterAutospacing="0"/>
        <w:ind w:left="270" w:hanging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05CCC21B" w14:textId="77777777" w:rsidR="00042ABE" w:rsidRDefault="00042ABE" w:rsidP="00042ABE">
      <w:pPr>
        <w:pStyle w:val="paragraph"/>
        <w:spacing w:before="0" w:beforeAutospacing="0" w:after="0" w:afterAutospacing="0"/>
        <w:ind w:left="270" w:hanging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1B3F3936" w14:textId="77777777" w:rsidR="00042ABE" w:rsidRDefault="00042ABE" w:rsidP="00042ABE">
      <w:pPr>
        <w:pStyle w:val="paragraph"/>
        <w:spacing w:before="0" w:beforeAutospacing="0" w:after="0" w:afterAutospacing="0"/>
        <w:ind w:left="270" w:hanging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63829752" w14:textId="77777777" w:rsidR="00042ABE" w:rsidRDefault="00042ABE" w:rsidP="00042ABE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Periode</w:t>
      </w:r>
    </w:p>
    <w:p w14:paraId="23F4024D" w14:textId="77777777" w:rsidR="00042ABE" w:rsidRDefault="00042ABE" w:rsidP="00042ABE">
      <w:pPr>
        <w:pStyle w:val="ReportBodyText"/>
        <w:rPr>
          <w:b/>
          <w:lang w:val="nl-NL"/>
        </w:rPr>
      </w:pPr>
    </w:p>
    <w:p w14:paraId="630911D2" w14:textId="77777777" w:rsidR="00042ABE" w:rsidRDefault="00042ABE" w:rsidP="00042ABE">
      <w:pPr>
        <w:pStyle w:val="ReportBodyText"/>
        <w:rPr>
          <w:b/>
          <w:lang w:val="nl-NL"/>
        </w:rPr>
      </w:pPr>
    </w:p>
    <w:p w14:paraId="6DFD9AED" w14:textId="77777777" w:rsidR="00042ABE" w:rsidRDefault="00042ABE" w:rsidP="00042ABE">
      <w:pPr>
        <w:pStyle w:val="ReportBodyText"/>
        <w:rPr>
          <w:b/>
          <w:lang w:val="nl-NL"/>
        </w:rPr>
      </w:pPr>
    </w:p>
    <w:p w14:paraId="352D56AE" w14:textId="77777777" w:rsidR="00042ABE" w:rsidRDefault="00042ABE" w:rsidP="00042ABE">
      <w:pPr>
        <w:pStyle w:val="ReportBodyText"/>
        <w:rPr>
          <w:b/>
          <w:lang w:val="nl-NL"/>
        </w:rPr>
      </w:pPr>
    </w:p>
    <w:p w14:paraId="2763304C" w14:textId="77777777" w:rsidR="00042ABE" w:rsidRDefault="00042ABE" w:rsidP="00042ABE">
      <w:pPr>
        <w:pStyle w:val="ReportBodyText"/>
        <w:rPr>
          <w:b/>
          <w:lang w:val="nl-NL"/>
        </w:rPr>
      </w:pPr>
    </w:p>
    <w:p w14:paraId="23409A58" w14:textId="77777777" w:rsidR="00042ABE" w:rsidRDefault="00042ABE" w:rsidP="00042ABE">
      <w:pPr>
        <w:pStyle w:val="ReportBodyText"/>
        <w:rPr>
          <w:b/>
          <w:lang w:val="nl-NL"/>
        </w:rPr>
      </w:pPr>
    </w:p>
    <w:p w14:paraId="006DE76E" w14:textId="77777777" w:rsidR="00042ABE" w:rsidRDefault="00042ABE" w:rsidP="00042ABE">
      <w:pPr>
        <w:pStyle w:val="ReportBodyText"/>
        <w:rPr>
          <w:b/>
          <w:lang w:val="nl-NL"/>
        </w:rPr>
      </w:pPr>
    </w:p>
    <w:p w14:paraId="1354290D" w14:textId="77777777" w:rsidR="00042ABE" w:rsidRDefault="00042ABE" w:rsidP="00042ABE">
      <w:pPr>
        <w:pStyle w:val="ReportBodyText"/>
        <w:rPr>
          <w:b/>
          <w:lang w:val="nl-NL"/>
        </w:rPr>
      </w:pPr>
    </w:p>
    <w:p w14:paraId="1EB79325" w14:textId="77777777" w:rsidR="00042ABE" w:rsidRDefault="00042ABE" w:rsidP="00042ABE">
      <w:pPr>
        <w:pStyle w:val="ReportBodyText"/>
        <w:rPr>
          <w:b/>
          <w:lang w:val="nl-NL"/>
        </w:rPr>
      </w:pPr>
    </w:p>
    <w:p w14:paraId="0394B2FF" w14:textId="77777777" w:rsidR="00042ABE" w:rsidRDefault="00042ABE" w:rsidP="00042ABE">
      <w:pPr>
        <w:pStyle w:val="ReportBodyText"/>
        <w:rPr>
          <w:b/>
          <w:lang w:val="nl-NL"/>
        </w:rPr>
      </w:pPr>
    </w:p>
    <w:p w14:paraId="7AA39379" w14:textId="77777777" w:rsidR="00042ABE" w:rsidRDefault="00042ABE" w:rsidP="00042ABE">
      <w:pPr>
        <w:pStyle w:val="ReportBodyText"/>
        <w:rPr>
          <w:b/>
          <w:lang w:val="nl-NL"/>
        </w:rPr>
      </w:pPr>
    </w:p>
    <w:p w14:paraId="705D7F4E" w14:textId="77777777" w:rsidR="00042ABE" w:rsidRDefault="00042ABE" w:rsidP="00042ABE">
      <w:pPr>
        <w:pStyle w:val="ReportBodyText"/>
        <w:rPr>
          <w:b/>
          <w:lang w:val="nl-NL"/>
        </w:rPr>
      </w:pPr>
    </w:p>
    <w:p w14:paraId="4DE9BC9C" w14:textId="77777777" w:rsidR="00042ABE" w:rsidRDefault="00042ABE" w:rsidP="00042ABE">
      <w:pPr>
        <w:pStyle w:val="ReportBodyText"/>
        <w:rPr>
          <w:b/>
          <w:lang w:val="nl-NL"/>
        </w:rPr>
      </w:pPr>
    </w:p>
    <w:p w14:paraId="1AF58E75" w14:textId="77777777" w:rsidR="00042ABE" w:rsidRDefault="00042ABE" w:rsidP="00042ABE">
      <w:pPr>
        <w:pStyle w:val="ReportBodyText"/>
        <w:rPr>
          <w:b/>
          <w:lang w:val="nl-NL"/>
        </w:rPr>
      </w:pPr>
    </w:p>
    <w:p w14:paraId="5966D38D" w14:textId="77777777" w:rsidR="00042ABE" w:rsidRDefault="00042ABE" w:rsidP="00042ABE">
      <w:pPr>
        <w:pStyle w:val="ReportBodyText"/>
        <w:rPr>
          <w:b/>
          <w:lang w:val="nl-NL"/>
        </w:rPr>
      </w:pPr>
    </w:p>
    <w:p w14:paraId="58CEB923" w14:textId="77777777" w:rsidR="00042ABE" w:rsidRDefault="00042ABE" w:rsidP="00042ABE">
      <w:pPr>
        <w:pStyle w:val="ReportBodyText"/>
        <w:rPr>
          <w:b/>
          <w:lang w:val="nl-NL"/>
        </w:rPr>
      </w:pPr>
    </w:p>
    <w:p w14:paraId="0DA169A8" w14:textId="77777777" w:rsidR="00042ABE" w:rsidRDefault="00042ABE" w:rsidP="00042ABE">
      <w:pPr>
        <w:pStyle w:val="ReportBodyText"/>
        <w:rPr>
          <w:b/>
          <w:lang w:val="nl-NL"/>
        </w:rPr>
      </w:pPr>
    </w:p>
    <w:p w14:paraId="045F01C4" w14:textId="77777777" w:rsidR="00042ABE" w:rsidRDefault="00042ABE" w:rsidP="00042ABE">
      <w:pPr>
        <w:pStyle w:val="ReportBodyText"/>
        <w:rPr>
          <w:b/>
          <w:lang w:val="nl-NL"/>
        </w:rPr>
      </w:pPr>
    </w:p>
    <w:p w14:paraId="4BD3645D" w14:textId="77777777" w:rsidR="00042ABE" w:rsidRDefault="00042ABE" w:rsidP="00042ABE">
      <w:pPr>
        <w:pStyle w:val="ReportBodyText"/>
        <w:rPr>
          <w:b/>
          <w:lang w:val="nl-NL"/>
        </w:rPr>
      </w:pPr>
    </w:p>
    <w:p w14:paraId="07BE2B6A" w14:textId="77777777" w:rsidR="00042ABE" w:rsidRDefault="00042ABE" w:rsidP="00042ABE">
      <w:pPr>
        <w:pStyle w:val="ReportBodyText"/>
        <w:rPr>
          <w:b/>
          <w:lang w:val="nl-NL"/>
        </w:rPr>
      </w:pPr>
    </w:p>
    <w:p w14:paraId="09BA6A02" w14:textId="77777777" w:rsidR="00CE1BD8" w:rsidRDefault="00CE1BD8" w:rsidP="00CE1BD8">
      <w:pPr>
        <w:ind w:left="2160" w:firstLine="720"/>
      </w:pPr>
    </w:p>
    <w:p w14:paraId="4F818653" w14:textId="77777777" w:rsidR="00CE1BD8" w:rsidRDefault="00CE1BD8" w:rsidP="00CE1BD8">
      <w:pPr>
        <w:ind w:left="2160" w:firstLine="720"/>
      </w:pPr>
    </w:p>
    <w:p w14:paraId="370AEF73" w14:textId="77777777" w:rsidR="00CE1BD8" w:rsidRDefault="00CE1BD8" w:rsidP="00CE1BD8">
      <w:pPr>
        <w:ind w:left="2160" w:firstLine="720"/>
      </w:pPr>
    </w:p>
    <w:p w14:paraId="3990EBB0" w14:textId="77777777" w:rsidR="00CE1BD8" w:rsidRDefault="00CE1BD8" w:rsidP="00CE1BD8">
      <w:pPr>
        <w:ind w:left="2160" w:firstLine="720"/>
      </w:pPr>
    </w:p>
    <w:p w14:paraId="07AEA1C6" w14:textId="77777777" w:rsidR="00CE1BD8" w:rsidRDefault="00CE1BD8" w:rsidP="00CE1BD8">
      <w:pPr>
        <w:ind w:left="2160" w:firstLine="720"/>
      </w:pPr>
    </w:p>
    <w:p w14:paraId="5180CC72" w14:textId="77777777" w:rsidR="00CE1BD8" w:rsidRDefault="00CE1BD8" w:rsidP="00CE1BD8">
      <w:pPr>
        <w:ind w:left="2160" w:firstLine="720"/>
      </w:pPr>
    </w:p>
    <w:p w14:paraId="55300F00" w14:textId="77777777" w:rsidR="00CE1BD8" w:rsidRDefault="00CE1BD8" w:rsidP="00CE1BD8">
      <w:pPr>
        <w:ind w:left="2160" w:firstLine="720"/>
      </w:pPr>
    </w:p>
    <w:p w14:paraId="2FBC47D2" w14:textId="77777777" w:rsidR="00CE1BD8" w:rsidRDefault="00CE1BD8" w:rsidP="00CE1BD8">
      <w:pPr>
        <w:ind w:left="2160" w:firstLine="720"/>
      </w:pPr>
    </w:p>
    <w:p w14:paraId="651C0E71" w14:textId="77777777" w:rsidR="00CE1BD8" w:rsidRDefault="00CE1BD8" w:rsidP="00CE1BD8">
      <w:pPr>
        <w:ind w:left="2160" w:firstLine="720"/>
      </w:pPr>
    </w:p>
    <w:p w14:paraId="0062E603" w14:textId="77777777" w:rsidR="00CE1BD8" w:rsidRDefault="00CE1BD8" w:rsidP="00CE1BD8">
      <w:pPr>
        <w:ind w:left="2160" w:firstLine="720"/>
      </w:pPr>
    </w:p>
    <w:p w14:paraId="63A42DD1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634F"/>
    <w:multiLevelType w:val="multilevel"/>
    <w:tmpl w:val="16CAC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866580"/>
    <w:multiLevelType w:val="multilevel"/>
    <w:tmpl w:val="63DC71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FD3471"/>
    <w:multiLevelType w:val="multilevel"/>
    <w:tmpl w:val="095451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0D2EB0"/>
    <w:multiLevelType w:val="multilevel"/>
    <w:tmpl w:val="90626C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0407924">
    <w:abstractNumId w:val="0"/>
  </w:num>
  <w:num w:numId="2" w16cid:durableId="1304508432">
    <w:abstractNumId w:val="2"/>
  </w:num>
  <w:num w:numId="3" w16cid:durableId="1918779519">
    <w:abstractNumId w:val="1"/>
  </w:num>
  <w:num w:numId="4" w16cid:durableId="1835921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BD8"/>
    <w:rsid w:val="00042ABE"/>
    <w:rsid w:val="000F150B"/>
    <w:rsid w:val="00230988"/>
    <w:rsid w:val="008335BD"/>
    <w:rsid w:val="00903B68"/>
    <w:rsid w:val="00CE1BD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62C6"/>
  <w15:chartTrackingRefBased/>
  <w15:docId w15:val="{678E420B-13FB-43F4-8782-1B28920D5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BD8"/>
    <w:rPr>
      <w:rFonts w:eastAsia="Times New Roman" w:cs="Times New Roman"/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Standaard"/>
    <w:next w:val="Standaard"/>
    <w:rsid w:val="00CE1BD8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CE1BD8"/>
    <w:pPr>
      <w:spacing w:line="264" w:lineRule="auto"/>
      <w:ind w:left="851"/>
    </w:pPr>
    <w:rPr>
      <w:szCs w:val="22"/>
    </w:rPr>
  </w:style>
  <w:style w:type="paragraph" w:customStyle="1" w:styleId="ReportBodyText">
    <w:name w:val="*Report Body Text"/>
    <w:basedOn w:val="Standaard"/>
    <w:rsid w:val="00042ABE"/>
    <w:pPr>
      <w:spacing w:line="264" w:lineRule="auto"/>
    </w:pPr>
    <w:rPr>
      <w:szCs w:val="22"/>
      <w:lang w:val="en-US"/>
    </w:rPr>
  </w:style>
  <w:style w:type="paragraph" w:customStyle="1" w:styleId="paragraph">
    <w:name w:val="paragraph"/>
    <w:basedOn w:val="Standaard"/>
    <w:rsid w:val="00042AB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042ABE"/>
  </w:style>
  <w:style w:type="character" w:customStyle="1" w:styleId="eop">
    <w:name w:val="eop"/>
    <w:basedOn w:val="Standaardalinea-lettertype"/>
    <w:rsid w:val="00042A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9085aa87-c4eb-4961-8c93-cab46b8ff8eb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B97EA021-D881-4BEB-AAD0-4C1D08508FD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</Words>
  <Characters>226</Characters>
  <Application>Microsoft Office Word</Application>
  <DocSecurity>0</DocSecurity>
  <Lines>1</Lines>
  <Paragraphs>1</Paragraphs>
  <ScaleCrop>false</ScaleCrop>
  <Company>Aon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Guilherme - Freire</dc:creator>
  <cp:keywords/>
  <dc:description/>
  <cp:lastModifiedBy>Meryl Guilherme - Freire</cp:lastModifiedBy>
  <cp:revision>2</cp:revision>
  <dcterms:created xsi:type="dcterms:W3CDTF">2023-06-22T11:06:00Z</dcterms:created>
  <dcterms:modified xsi:type="dcterms:W3CDTF">2023-09-05T08:14:00Z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9085aa87-c4eb-4961-8c93-cab46b8ff8eb</vt:lpwstr>
  </property>
  <property fmtid="{D5CDD505-2E9C-101B-9397-08002B2CF9AE}" pid="3" name="AonClassification">
    <vt:lpwstr>ADC_class_200</vt:lpwstr>
  </property>
</Properties>
</file>